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7F79B2" w14:textId="34EB9B20" w:rsidR="754E3853" w:rsidRDefault="754E3853" w:rsidP="5118F1A5">
      <w:pPr>
        <w:jc w:val="center"/>
        <w:rPr>
          <w:b/>
          <w:bCs/>
          <w:i/>
          <w:iCs/>
          <w:sz w:val="96"/>
          <w:szCs w:val="96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00339797" wp14:editId="31B6C1B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800100" cy="800100"/>
            <wp:effectExtent l="0" t="0" r="0" b="0"/>
            <wp:wrapSquare wrapText="bothSides"/>
            <wp:docPr id="1009217330" name="Imagem 1009217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5118F1A5">
        <w:rPr>
          <w:rStyle w:val="TtuloChar"/>
          <w:b/>
          <w:bCs/>
          <w:i/>
          <w:iCs/>
        </w:rPr>
        <w:t>Hollow Knight Pandemic</w:t>
      </w:r>
      <w:r w:rsidR="21A8F6E9" w:rsidRPr="5118F1A5">
        <w:rPr>
          <w:rStyle w:val="TtuloChar"/>
          <w:b/>
          <w:bCs/>
          <w:i/>
          <w:iCs/>
        </w:rPr>
        <w:t xml:space="preserve"> </w:t>
      </w:r>
      <w:r w:rsidR="21A8F6E9" w:rsidRPr="5118F1A5">
        <w:rPr>
          <w:b/>
          <w:bCs/>
          <w:i/>
          <w:iCs/>
          <w:sz w:val="96"/>
          <w:szCs w:val="96"/>
        </w:rPr>
        <w:t xml:space="preserve"> </w:t>
      </w:r>
    </w:p>
    <w:p w14:paraId="04DEBFB2" w14:textId="24E9F8E1" w:rsidR="27FF1010" w:rsidRDefault="27FF1010" w:rsidP="27FF1010"/>
    <w:p w14:paraId="7252A7FB" w14:textId="5C36A759" w:rsidR="754E3853" w:rsidRDefault="754E3853" w:rsidP="27FF1010">
      <w:pPr>
        <w:rPr>
          <w:rFonts w:ascii="Arial" w:eastAsia="Arial" w:hAnsi="Arial" w:cs="Arial"/>
          <w:sz w:val="24"/>
          <w:szCs w:val="24"/>
        </w:rPr>
      </w:pPr>
      <w:r w:rsidRPr="27FF1010">
        <w:rPr>
          <w:rFonts w:ascii="Arial" w:eastAsia="Arial" w:hAnsi="Arial" w:cs="Arial"/>
          <w:sz w:val="24"/>
          <w:szCs w:val="24"/>
        </w:rPr>
        <w:t>Hollow knight é um jogo</w:t>
      </w:r>
      <w:r w:rsidR="3C7F59AE" w:rsidRPr="27FF1010">
        <w:rPr>
          <w:rFonts w:ascii="Arial" w:eastAsia="Arial" w:hAnsi="Arial" w:cs="Arial"/>
          <w:sz w:val="24"/>
          <w:szCs w:val="24"/>
        </w:rPr>
        <w:t xml:space="preserve"> </w:t>
      </w:r>
      <w:bookmarkStart w:id="0" w:name="_GoBack"/>
      <w:bookmarkEnd w:id="0"/>
      <w:r w:rsidR="3C7F59AE" w:rsidRPr="27FF1010">
        <w:rPr>
          <w:rFonts w:ascii="Arial" w:eastAsia="Arial" w:hAnsi="Arial" w:cs="Arial"/>
          <w:sz w:val="24"/>
          <w:szCs w:val="24"/>
        </w:rPr>
        <w:t>de aventura</w:t>
      </w:r>
      <w:r w:rsidR="04410AE1" w:rsidRPr="27FF1010">
        <w:rPr>
          <w:rFonts w:ascii="Arial" w:eastAsia="Arial" w:hAnsi="Arial" w:cs="Arial"/>
          <w:sz w:val="24"/>
          <w:szCs w:val="24"/>
        </w:rPr>
        <w:t xml:space="preserve"> e </w:t>
      </w:r>
      <w:r w:rsidR="3C7F59AE" w:rsidRPr="27FF1010">
        <w:rPr>
          <w:rFonts w:ascii="Arial" w:eastAsia="Arial" w:hAnsi="Arial" w:cs="Arial"/>
          <w:sz w:val="24"/>
          <w:szCs w:val="24"/>
        </w:rPr>
        <w:t>ação</w:t>
      </w:r>
      <w:r w:rsidR="270B1234" w:rsidRPr="27FF1010">
        <w:rPr>
          <w:rFonts w:ascii="Arial" w:eastAsia="Arial" w:hAnsi="Arial" w:cs="Arial"/>
          <w:sz w:val="24"/>
          <w:szCs w:val="24"/>
        </w:rPr>
        <w:t xml:space="preserve"> </w:t>
      </w:r>
      <w:r w:rsidR="65D00CB9" w:rsidRPr="27FF1010">
        <w:rPr>
          <w:rFonts w:ascii="Arial" w:eastAsia="Arial" w:hAnsi="Arial" w:cs="Arial"/>
          <w:sz w:val="24"/>
          <w:szCs w:val="24"/>
        </w:rPr>
        <w:t xml:space="preserve">em </w:t>
      </w:r>
      <w:r w:rsidRPr="27FF1010">
        <w:rPr>
          <w:rFonts w:ascii="Arial" w:eastAsia="Arial" w:hAnsi="Arial" w:cs="Arial"/>
          <w:sz w:val="24"/>
          <w:szCs w:val="24"/>
        </w:rPr>
        <w:t>plataforma</w:t>
      </w:r>
      <w:r w:rsidR="65C26013" w:rsidRPr="27FF1010">
        <w:rPr>
          <w:rFonts w:ascii="Arial" w:eastAsia="Arial" w:hAnsi="Arial" w:cs="Arial"/>
          <w:sz w:val="24"/>
          <w:szCs w:val="24"/>
        </w:rPr>
        <w:t xml:space="preserve"> no estilo</w:t>
      </w:r>
      <w:r w:rsidRPr="27FF1010">
        <w:rPr>
          <w:rFonts w:ascii="Arial" w:eastAsia="Arial" w:hAnsi="Arial" w:cs="Arial"/>
          <w:sz w:val="24"/>
          <w:szCs w:val="24"/>
        </w:rPr>
        <w:t xml:space="preserve"> metroidvania criado</w:t>
      </w:r>
      <w:r w:rsidR="175D1E19" w:rsidRPr="27FF1010">
        <w:rPr>
          <w:rFonts w:ascii="Arial" w:eastAsia="Arial" w:hAnsi="Arial" w:cs="Arial"/>
          <w:sz w:val="24"/>
          <w:szCs w:val="24"/>
        </w:rPr>
        <w:t xml:space="preserve"> na engine Unity</w:t>
      </w:r>
      <w:r w:rsidRPr="27FF1010">
        <w:rPr>
          <w:rFonts w:ascii="Arial" w:eastAsia="Arial" w:hAnsi="Arial" w:cs="Arial"/>
          <w:sz w:val="24"/>
          <w:szCs w:val="24"/>
        </w:rPr>
        <w:t xml:space="preserve"> pel</w:t>
      </w:r>
      <w:r w:rsidR="69E1B0B3" w:rsidRPr="27FF1010">
        <w:rPr>
          <w:rFonts w:ascii="Arial" w:eastAsia="Arial" w:hAnsi="Arial" w:cs="Arial"/>
          <w:sz w:val="24"/>
          <w:szCs w:val="24"/>
        </w:rPr>
        <w:t>o estúdio</w:t>
      </w:r>
      <w:r w:rsidRPr="27FF1010">
        <w:rPr>
          <w:rFonts w:ascii="Arial" w:eastAsia="Arial" w:hAnsi="Arial" w:cs="Arial"/>
          <w:sz w:val="24"/>
          <w:szCs w:val="24"/>
        </w:rPr>
        <w:t xml:space="preserve"> Team Cherry em 2017, </w:t>
      </w:r>
      <w:r w:rsidR="24EE9848" w:rsidRPr="27FF1010">
        <w:rPr>
          <w:rFonts w:ascii="Arial" w:eastAsia="Arial" w:hAnsi="Arial" w:cs="Arial"/>
          <w:sz w:val="24"/>
          <w:szCs w:val="24"/>
        </w:rPr>
        <w:t>um estúdio independente de jogos</w:t>
      </w:r>
      <w:r w:rsidR="76AF90B1" w:rsidRPr="27FF1010">
        <w:rPr>
          <w:rFonts w:ascii="Arial" w:eastAsia="Arial" w:hAnsi="Arial" w:cs="Arial"/>
          <w:sz w:val="24"/>
          <w:szCs w:val="24"/>
        </w:rPr>
        <w:t xml:space="preserve"> tendo suporte para Windows, Linux, Ps4, Xbox one e switch</w:t>
      </w:r>
      <w:r w:rsidR="24EE9848" w:rsidRPr="27FF1010">
        <w:rPr>
          <w:rFonts w:ascii="Arial" w:eastAsia="Arial" w:hAnsi="Arial" w:cs="Arial"/>
          <w:sz w:val="24"/>
          <w:szCs w:val="24"/>
        </w:rPr>
        <w:t>. O jogo foi muito bem recebido pel</w:t>
      </w:r>
      <w:r w:rsidR="1E8801E4" w:rsidRPr="27FF1010">
        <w:rPr>
          <w:rFonts w:ascii="Arial" w:eastAsia="Arial" w:hAnsi="Arial" w:cs="Arial"/>
          <w:sz w:val="24"/>
          <w:szCs w:val="24"/>
        </w:rPr>
        <w:t>a</w:t>
      </w:r>
      <w:r w:rsidR="24EE9848" w:rsidRPr="27FF1010">
        <w:rPr>
          <w:rFonts w:ascii="Arial" w:eastAsia="Arial" w:hAnsi="Arial" w:cs="Arial"/>
          <w:sz w:val="24"/>
          <w:szCs w:val="24"/>
        </w:rPr>
        <w:t>s critica,</w:t>
      </w:r>
      <w:r w:rsidR="0D5DD6E2" w:rsidRPr="27FF1010">
        <w:rPr>
          <w:rFonts w:ascii="Arial" w:eastAsia="Arial" w:hAnsi="Arial" w:cs="Arial"/>
          <w:sz w:val="24"/>
          <w:szCs w:val="24"/>
        </w:rPr>
        <w:t xml:space="preserve"> por conta de sua ambientação</w:t>
      </w:r>
      <w:r w:rsidR="659E465D" w:rsidRPr="27FF1010">
        <w:rPr>
          <w:rFonts w:ascii="Arial" w:eastAsia="Arial" w:hAnsi="Arial" w:cs="Arial"/>
          <w:sz w:val="24"/>
          <w:szCs w:val="24"/>
        </w:rPr>
        <w:t xml:space="preserve">, </w:t>
      </w:r>
      <w:r w:rsidR="0D5DD6E2" w:rsidRPr="27FF1010">
        <w:rPr>
          <w:rFonts w:ascii="Arial" w:eastAsia="Arial" w:hAnsi="Arial" w:cs="Arial"/>
          <w:sz w:val="24"/>
          <w:szCs w:val="24"/>
        </w:rPr>
        <w:t>história</w:t>
      </w:r>
      <w:r w:rsidR="1DA99722" w:rsidRPr="27FF1010">
        <w:rPr>
          <w:rFonts w:ascii="Arial" w:eastAsia="Arial" w:hAnsi="Arial" w:cs="Arial"/>
          <w:sz w:val="24"/>
          <w:szCs w:val="24"/>
        </w:rPr>
        <w:t>,</w:t>
      </w:r>
      <w:r w:rsidR="380AAB80" w:rsidRPr="27FF1010">
        <w:rPr>
          <w:rFonts w:ascii="Arial" w:eastAsia="Arial" w:hAnsi="Arial" w:cs="Arial"/>
          <w:sz w:val="24"/>
          <w:szCs w:val="24"/>
        </w:rPr>
        <w:t xml:space="preserve"> </w:t>
      </w:r>
      <w:r w:rsidR="0D5DD6E2" w:rsidRPr="27FF1010">
        <w:rPr>
          <w:rFonts w:ascii="Arial" w:eastAsia="Arial" w:hAnsi="Arial" w:cs="Arial"/>
          <w:sz w:val="24"/>
          <w:szCs w:val="24"/>
        </w:rPr>
        <w:t>trilha sonora</w:t>
      </w:r>
      <w:r w:rsidR="4069979C" w:rsidRPr="27FF1010">
        <w:rPr>
          <w:rFonts w:ascii="Arial" w:eastAsia="Arial" w:hAnsi="Arial" w:cs="Arial"/>
          <w:sz w:val="24"/>
          <w:szCs w:val="24"/>
        </w:rPr>
        <w:t xml:space="preserve"> e sua jogabilidade, ganhando </w:t>
      </w:r>
      <w:r w:rsidR="4608A7DD" w:rsidRPr="27FF1010">
        <w:rPr>
          <w:rFonts w:ascii="Arial" w:eastAsia="Arial" w:hAnsi="Arial" w:cs="Arial"/>
          <w:sz w:val="24"/>
          <w:szCs w:val="24"/>
        </w:rPr>
        <w:t>o prêmio de "Melhor jogo de plataforma" no prêmio de Jogo do Ano de 2017 da PC Gamer.</w:t>
      </w:r>
      <w:r w:rsidR="4069979C" w:rsidRPr="27FF1010">
        <w:rPr>
          <w:rFonts w:ascii="Arial" w:eastAsia="Arial" w:hAnsi="Arial" w:cs="Arial"/>
          <w:sz w:val="24"/>
          <w:szCs w:val="24"/>
        </w:rPr>
        <w:t xml:space="preserve"> </w:t>
      </w:r>
    </w:p>
    <w:p w14:paraId="11043111" w14:textId="6480F0CA" w:rsidR="38A7BE50" w:rsidRDefault="38A7BE50" w:rsidP="27FF1010">
      <w:pPr>
        <w:rPr>
          <w:rFonts w:ascii="Arial" w:eastAsia="Arial" w:hAnsi="Arial" w:cs="Arial"/>
          <w:sz w:val="24"/>
          <w:szCs w:val="24"/>
        </w:rPr>
      </w:pPr>
      <w:r w:rsidRPr="27FF1010">
        <w:rPr>
          <w:rFonts w:ascii="Arial" w:eastAsia="Arial" w:hAnsi="Arial" w:cs="Arial"/>
          <w:sz w:val="24"/>
          <w:szCs w:val="24"/>
        </w:rPr>
        <w:t>O jogo apresenta um estilo artístico único com gráficos desenhados à mão e uma atmosfera sombria, contribuindo para a narrativa misteriosa do jogo. "Hollow Knight" é conhecido por sua dificuldade, mas também por sua gratificação ao conquistar desafios. Além disso, a jogabilidade incorpora elementos de metroidvania, com áreas interconectadas que se abrem à medida que o jogador adquire novas habilidades.</w:t>
      </w:r>
    </w:p>
    <w:p w14:paraId="795F21AD" w14:textId="406DCB78" w:rsidR="724F00F1" w:rsidRDefault="724F00F1" w:rsidP="27FF1010">
      <w:pPr>
        <w:rPr>
          <w:rFonts w:ascii="Arial" w:eastAsia="Arial" w:hAnsi="Arial" w:cs="Arial"/>
          <w:sz w:val="24"/>
          <w:szCs w:val="24"/>
        </w:rPr>
      </w:pPr>
      <w:r w:rsidRPr="27FF1010">
        <w:rPr>
          <w:rFonts w:ascii="Arial" w:eastAsia="Arial" w:hAnsi="Arial" w:cs="Arial"/>
          <w:sz w:val="24"/>
          <w:szCs w:val="24"/>
        </w:rPr>
        <w:t>Sua história</w:t>
      </w:r>
      <w:r w:rsidR="52EEB553" w:rsidRPr="27FF1010">
        <w:rPr>
          <w:rFonts w:ascii="Arial" w:eastAsia="Arial" w:hAnsi="Arial" w:cs="Arial"/>
          <w:sz w:val="24"/>
          <w:szCs w:val="24"/>
        </w:rPr>
        <w:t xml:space="preserve"> se </w:t>
      </w:r>
      <w:r w:rsidRPr="27FF1010">
        <w:rPr>
          <w:rFonts w:ascii="Arial" w:eastAsia="Arial" w:hAnsi="Arial" w:cs="Arial"/>
          <w:sz w:val="24"/>
          <w:szCs w:val="24"/>
        </w:rPr>
        <w:t>passa em um mundo fictício de insetos, chamado de Hollow</w:t>
      </w:r>
      <w:r w:rsidR="6EA743B2" w:rsidRPr="27FF1010">
        <w:rPr>
          <w:rFonts w:ascii="Arial" w:eastAsia="Arial" w:hAnsi="Arial" w:cs="Arial"/>
          <w:sz w:val="24"/>
          <w:szCs w:val="24"/>
        </w:rPr>
        <w:t>n</w:t>
      </w:r>
      <w:r w:rsidRPr="27FF1010">
        <w:rPr>
          <w:rFonts w:ascii="Arial" w:eastAsia="Arial" w:hAnsi="Arial" w:cs="Arial"/>
          <w:sz w:val="24"/>
          <w:szCs w:val="24"/>
        </w:rPr>
        <w:t>est</w:t>
      </w:r>
      <w:r w:rsidR="0C272F4B" w:rsidRPr="27FF1010">
        <w:rPr>
          <w:rFonts w:ascii="Arial" w:eastAsia="Arial" w:hAnsi="Arial" w:cs="Arial"/>
          <w:sz w:val="24"/>
          <w:szCs w:val="24"/>
        </w:rPr>
        <w:t>, o qual foi esquecido e deixado em ruínas</w:t>
      </w:r>
      <w:r w:rsidR="6031DB23" w:rsidRPr="27FF1010">
        <w:rPr>
          <w:rFonts w:ascii="Arial" w:eastAsia="Arial" w:hAnsi="Arial" w:cs="Arial"/>
          <w:sz w:val="24"/>
          <w:szCs w:val="24"/>
        </w:rPr>
        <w:t xml:space="preserve"> por uma antiga doença,</w:t>
      </w:r>
      <w:r w:rsidR="6E2FD780" w:rsidRPr="27FF1010">
        <w:rPr>
          <w:rFonts w:ascii="Arial" w:eastAsia="Arial" w:hAnsi="Arial" w:cs="Arial"/>
          <w:sz w:val="24"/>
          <w:szCs w:val="24"/>
        </w:rPr>
        <w:t xml:space="preserve"> que ainda se espalha no início do jogo. O jogador controla o chamado de</w:t>
      </w:r>
      <w:r w:rsidR="62E810C0" w:rsidRPr="27FF1010">
        <w:rPr>
          <w:rFonts w:ascii="Arial" w:eastAsia="Arial" w:hAnsi="Arial" w:cs="Arial"/>
          <w:sz w:val="24"/>
          <w:szCs w:val="24"/>
        </w:rPr>
        <w:t xml:space="preserve"> cavaleiro vazio, que vaga pelas ruínas de Hollow</w:t>
      </w:r>
      <w:r w:rsidR="0F54D11A" w:rsidRPr="27FF1010">
        <w:rPr>
          <w:rFonts w:ascii="Arial" w:eastAsia="Arial" w:hAnsi="Arial" w:cs="Arial"/>
          <w:sz w:val="24"/>
          <w:szCs w:val="24"/>
        </w:rPr>
        <w:t>n</w:t>
      </w:r>
      <w:r w:rsidR="62E810C0" w:rsidRPr="27FF1010">
        <w:rPr>
          <w:rFonts w:ascii="Arial" w:eastAsia="Arial" w:hAnsi="Arial" w:cs="Arial"/>
          <w:sz w:val="24"/>
          <w:szCs w:val="24"/>
        </w:rPr>
        <w:t xml:space="preserve">est, </w:t>
      </w:r>
      <w:r w:rsidR="03959E28" w:rsidRPr="27FF1010">
        <w:rPr>
          <w:rFonts w:ascii="Arial" w:eastAsia="Arial" w:hAnsi="Arial" w:cs="Arial"/>
          <w:sz w:val="24"/>
          <w:szCs w:val="24"/>
        </w:rPr>
        <w:t>desvendando a história daquele lugar, e junto a isso, derrotando vários inimigos desafiadores</w:t>
      </w:r>
      <w:r w:rsidR="1F715E34" w:rsidRPr="27FF1010">
        <w:rPr>
          <w:rFonts w:ascii="Arial" w:eastAsia="Arial" w:hAnsi="Arial" w:cs="Arial"/>
          <w:sz w:val="24"/>
          <w:szCs w:val="24"/>
        </w:rPr>
        <w:t>.</w:t>
      </w:r>
    </w:p>
    <w:p w14:paraId="047941B1" w14:textId="67B6E949" w:rsidR="1F715E34" w:rsidRDefault="1F715E34" w:rsidP="27FF1010">
      <w:pPr>
        <w:rPr>
          <w:rFonts w:ascii="Arial" w:eastAsia="Arial" w:hAnsi="Arial" w:cs="Arial"/>
          <w:sz w:val="24"/>
          <w:szCs w:val="24"/>
        </w:rPr>
      </w:pPr>
      <w:r w:rsidRPr="27FF1010">
        <w:rPr>
          <w:rFonts w:ascii="Arial" w:eastAsia="Arial" w:hAnsi="Arial" w:cs="Arial"/>
          <w:sz w:val="24"/>
          <w:szCs w:val="24"/>
        </w:rPr>
        <w:t xml:space="preserve">Conforme o Cavaleiro explora o mundo interconectado, ele encontra vários personagens, alguns amigáveis e outros hostis, cada um com sua própria história e papel na narrativa </w:t>
      </w:r>
      <w:r w:rsidR="2809F813" w:rsidRPr="27FF1010">
        <w:rPr>
          <w:rFonts w:ascii="Arial" w:eastAsia="Arial" w:hAnsi="Arial" w:cs="Arial"/>
          <w:sz w:val="24"/>
          <w:szCs w:val="24"/>
        </w:rPr>
        <w:t>contribuído</w:t>
      </w:r>
      <w:r w:rsidRPr="27FF1010">
        <w:rPr>
          <w:rFonts w:ascii="Arial" w:eastAsia="Arial" w:hAnsi="Arial" w:cs="Arial"/>
          <w:sz w:val="24"/>
          <w:szCs w:val="24"/>
        </w:rPr>
        <w:t xml:space="preserve"> na </w:t>
      </w:r>
      <w:r w:rsidR="2E708E77" w:rsidRPr="27FF1010">
        <w:rPr>
          <w:rFonts w:ascii="Arial" w:eastAsia="Arial" w:hAnsi="Arial" w:cs="Arial"/>
          <w:sz w:val="24"/>
          <w:szCs w:val="24"/>
        </w:rPr>
        <w:t>contagem da história</w:t>
      </w:r>
      <w:r w:rsidRPr="27FF1010">
        <w:rPr>
          <w:rFonts w:ascii="Arial" w:eastAsia="Arial" w:hAnsi="Arial" w:cs="Arial"/>
          <w:sz w:val="24"/>
          <w:szCs w:val="24"/>
        </w:rPr>
        <w:t>.</w:t>
      </w:r>
    </w:p>
    <w:p w14:paraId="1517C7FB" w14:textId="0988DC94" w:rsidR="1F715E34" w:rsidRDefault="1F715E34" w:rsidP="27FF1010">
      <w:pPr>
        <w:rPr>
          <w:rFonts w:ascii="Arial" w:eastAsia="Arial" w:hAnsi="Arial" w:cs="Arial"/>
          <w:sz w:val="24"/>
          <w:szCs w:val="24"/>
        </w:rPr>
      </w:pPr>
      <w:r w:rsidRPr="27FF1010">
        <w:rPr>
          <w:rFonts w:ascii="Arial" w:eastAsia="Arial" w:hAnsi="Arial" w:cs="Arial"/>
          <w:sz w:val="24"/>
          <w:szCs w:val="24"/>
        </w:rPr>
        <w:t>A história revela a existência</w:t>
      </w:r>
      <w:r w:rsidR="68721815" w:rsidRPr="27FF1010">
        <w:rPr>
          <w:rFonts w:ascii="Arial" w:eastAsia="Arial" w:hAnsi="Arial" w:cs="Arial"/>
          <w:sz w:val="24"/>
          <w:szCs w:val="24"/>
        </w:rPr>
        <w:t xml:space="preserve"> da</w:t>
      </w:r>
      <w:r w:rsidR="21A361AF" w:rsidRPr="27FF1010">
        <w:rPr>
          <w:rFonts w:ascii="Arial" w:eastAsia="Arial" w:hAnsi="Arial" w:cs="Arial"/>
          <w:sz w:val="24"/>
          <w:szCs w:val="24"/>
        </w:rPr>
        <w:t xml:space="preserve"> Radiância, um ser que só existe apenas no “mundo dos sonhos” e se manifesta nessa forma de sonho na mente dos</w:t>
      </w:r>
      <w:r w:rsidR="696512E1" w:rsidRPr="27FF1010">
        <w:rPr>
          <w:rFonts w:ascii="Arial" w:eastAsia="Arial" w:hAnsi="Arial" w:cs="Arial"/>
          <w:sz w:val="24"/>
          <w:szCs w:val="24"/>
        </w:rPr>
        <w:t xml:space="preserve"> habitantes do reino, deformando-os e </w:t>
      </w:r>
      <w:r w:rsidR="51D4517B" w:rsidRPr="27FF1010">
        <w:rPr>
          <w:rFonts w:ascii="Arial" w:eastAsia="Arial" w:hAnsi="Arial" w:cs="Arial"/>
          <w:sz w:val="24"/>
          <w:szCs w:val="24"/>
        </w:rPr>
        <w:t>bagunçando suas mentes, transformando-os em criaturas primitivas e sem intelecto,</w:t>
      </w:r>
      <w:r w:rsidR="450724B3" w:rsidRPr="27FF1010">
        <w:rPr>
          <w:rFonts w:ascii="Arial" w:eastAsia="Arial" w:hAnsi="Arial" w:cs="Arial"/>
          <w:sz w:val="24"/>
          <w:szCs w:val="24"/>
        </w:rPr>
        <w:t xml:space="preserve"> levando o antigo reino </w:t>
      </w:r>
      <w:r w:rsidR="3D5DE073" w:rsidRPr="27FF1010">
        <w:rPr>
          <w:rFonts w:ascii="Arial" w:eastAsia="Arial" w:hAnsi="Arial" w:cs="Arial"/>
          <w:sz w:val="24"/>
          <w:szCs w:val="24"/>
        </w:rPr>
        <w:t>ao</w:t>
      </w:r>
      <w:r w:rsidR="450724B3" w:rsidRPr="27FF1010">
        <w:rPr>
          <w:rFonts w:ascii="Arial" w:eastAsia="Arial" w:hAnsi="Arial" w:cs="Arial"/>
          <w:sz w:val="24"/>
          <w:szCs w:val="24"/>
        </w:rPr>
        <w:t xml:space="preserve"> caos</w:t>
      </w:r>
      <w:r w:rsidR="130C623F" w:rsidRPr="27FF1010">
        <w:rPr>
          <w:rFonts w:ascii="Arial" w:eastAsia="Arial" w:hAnsi="Arial" w:cs="Arial"/>
          <w:sz w:val="24"/>
          <w:szCs w:val="24"/>
        </w:rPr>
        <w:t>.</w:t>
      </w:r>
    </w:p>
    <w:p w14:paraId="572A0F77" w14:textId="13B63BC8" w:rsidR="0ADCC630" w:rsidRDefault="0ADCC630" w:rsidP="27FF1010">
      <w:pPr>
        <w:rPr>
          <w:rFonts w:ascii="Arial" w:eastAsia="Arial" w:hAnsi="Arial" w:cs="Arial"/>
          <w:sz w:val="24"/>
          <w:szCs w:val="24"/>
        </w:rPr>
      </w:pPr>
      <w:r w:rsidRPr="27FF1010">
        <w:rPr>
          <w:rFonts w:ascii="Arial" w:eastAsia="Arial" w:hAnsi="Arial" w:cs="Arial"/>
          <w:sz w:val="24"/>
          <w:szCs w:val="24"/>
        </w:rPr>
        <w:t>O enredo aborda temas como sacrifício, perda, corrupção e renascimento. O jogador tem a oportunidade de decidir como deseja abordar certas situações e qual direção tomar na busca de descobrir a verdade sobre Hallownest e seu próprio papel nesse mundo sombrio. A narrativa é intrincada e permite interpretações variadas, o que contribui para a profundidade e a longevidade da experiência do jogo.</w:t>
      </w:r>
    </w:p>
    <w:p w14:paraId="1F40EEE1" w14:textId="4C67CBAE" w:rsidR="27FF1010" w:rsidRDefault="27FF1010" w:rsidP="27FF1010">
      <w:pPr>
        <w:rPr>
          <w:rFonts w:ascii="Arial" w:eastAsia="Arial" w:hAnsi="Arial" w:cs="Arial"/>
          <w:sz w:val="24"/>
          <w:szCs w:val="24"/>
        </w:rPr>
      </w:pPr>
    </w:p>
    <w:p w14:paraId="23BE94EB" w14:textId="46814B9D" w:rsidR="1C0DAAAA" w:rsidRDefault="1C0DAAAA" w:rsidP="27FF1010">
      <w:pPr>
        <w:rPr>
          <w:rFonts w:ascii="Arial" w:eastAsia="Arial" w:hAnsi="Arial" w:cs="Arial"/>
          <w:sz w:val="24"/>
          <w:szCs w:val="24"/>
        </w:rPr>
      </w:pPr>
      <w:r w:rsidRPr="27FF1010">
        <w:rPr>
          <w:rFonts w:ascii="Arial" w:eastAsia="Arial" w:hAnsi="Arial" w:cs="Arial"/>
          <w:sz w:val="24"/>
          <w:szCs w:val="24"/>
        </w:rPr>
        <w:t xml:space="preserve">Hollow Knight e os Objetivos de </w:t>
      </w:r>
      <w:r w:rsidRPr="27FF1010">
        <w:rPr>
          <w:rFonts w:ascii="Arial" w:eastAsia="Arial" w:hAnsi="Arial" w:cs="Arial"/>
          <w:sz w:val="24"/>
          <w:szCs w:val="24"/>
          <w:u w:val="single"/>
        </w:rPr>
        <w:t>Desenvolvimento</w:t>
      </w:r>
      <w:r w:rsidRPr="27FF1010">
        <w:rPr>
          <w:rFonts w:ascii="Arial" w:eastAsia="Arial" w:hAnsi="Arial" w:cs="Arial"/>
          <w:sz w:val="24"/>
          <w:szCs w:val="24"/>
        </w:rPr>
        <w:t xml:space="preserve"> Sustentáveis da ONU</w:t>
      </w:r>
    </w:p>
    <w:p w14:paraId="4D25186A" w14:textId="6207774A" w:rsidR="27FF1010" w:rsidRDefault="27FF1010" w:rsidP="27FF1010">
      <w:pPr>
        <w:rPr>
          <w:rFonts w:ascii="Arial" w:eastAsia="Arial" w:hAnsi="Arial" w:cs="Arial"/>
          <w:sz w:val="24"/>
          <w:szCs w:val="24"/>
        </w:rPr>
      </w:pPr>
    </w:p>
    <w:p w14:paraId="20C19DD3" w14:textId="1A320627" w:rsidR="1C0DAAAA" w:rsidRDefault="1C0DAAAA" w:rsidP="27FF1010">
      <w:pPr>
        <w:rPr>
          <w:rFonts w:ascii="Arial" w:eastAsia="Arial" w:hAnsi="Arial" w:cs="Arial"/>
          <w:sz w:val="24"/>
          <w:szCs w:val="24"/>
        </w:rPr>
      </w:pPr>
      <w:r w:rsidRPr="27FF1010">
        <w:rPr>
          <w:rFonts w:ascii="Arial" w:eastAsia="Arial" w:hAnsi="Arial" w:cs="Arial"/>
          <w:sz w:val="24"/>
          <w:szCs w:val="24"/>
        </w:rPr>
        <w:t>Saúde e Bem-estar:</w:t>
      </w:r>
    </w:p>
    <w:p w14:paraId="67D53A91" w14:textId="7954FD42" w:rsidR="1C0DAAAA" w:rsidRDefault="1C0DAAAA" w:rsidP="27FF1010">
      <w:pPr>
        <w:rPr>
          <w:rFonts w:ascii="Arial" w:eastAsia="Arial" w:hAnsi="Arial" w:cs="Arial"/>
          <w:sz w:val="24"/>
          <w:szCs w:val="24"/>
        </w:rPr>
      </w:pPr>
      <w:r w:rsidRPr="27FF1010">
        <w:rPr>
          <w:rFonts w:ascii="Arial" w:eastAsia="Arial" w:hAnsi="Arial" w:cs="Arial"/>
          <w:sz w:val="24"/>
          <w:szCs w:val="24"/>
        </w:rPr>
        <w:t xml:space="preserve">A busca por uma cura para a praga em Hollow Knight e a luta contra uma pandemia são contextos bem parecidos ligadas ao ODS 3, que visa garantir uma vida </w:t>
      </w:r>
      <w:r w:rsidRPr="27FF1010">
        <w:rPr>
          <w:rFonts w:ascii="Arial" w:eastAsia="Arial" w:hAnsi="Arial" w:cs="Arial"/>
          <w:sz w:val="24"/>
          <w:szCs w:val="24"/>
        </w:rPr>
        <w:lastRenderedPageBreak/>
        <w:t>saudável e promover o bem-estar para todos, incluindo o combate a doenças infecciosas</w:t>
      </w:r>
      <w:r w:rsidR="78531469" w:rsidRPr="27FF1010">
        <w:rPr>
          <w:rFonts w:ascii="Arial" w:eastAsia="Arial" w:hAnsi="Arial" w:cs="Arial"/>
          <w:sz w:val="24"/>
          <w:szCs w:val="24"/>
        </w:rPr>
        <w:t>.</w:t>
      </w:r>
    </w:p>
    <w:p w14:paraId="54B58382" w14:textId="2F1888B5" w:rsidR="27FF1010" w:rsidRDefault="27FF1010" w:rsidP="27FF1010">
      <w:pPr>
        <w:rPr>
          <w:rFonts w:ascii="Arial" w:eastAsia="Arial" w:hAnsi="Arial" w:cs="Arial"/>
          <w:sz w:val="24"/>
          <w:szCs w:val="24"/>
        </w:rPr>
      </w:pPr>
    </w:p>
    <w:p w14:paraId="6424BB49" w14:textId="22B9108E" w:rsidR="03302C07" w:rsidRDefault="03302C07" w:rsidP="27FF1010">
      <w:pPr>
        <w:rPr>
          <w:rFonts w:ascii="Arial" w:eastAsia="Arial" w:hAnsi="Arial" w:cs="Arial"/>
          <w:sz w:val="24"/>
          <w:szCs w:val="24"/>
        </w:rPr>
      </w:pPr>
      <w:r w:rsidRPr="27FF1010">
        <w:rPr>
          <w:rFonts w:ascii="Segoe UI" w:eastAsia="Segoe UI" w:hAnsi="Segoe UI" w:cs="Segoe UI"/>
          <w:b/>
          <w:bCs/>
          <w:sz w:val="24"/>
          <w:szCs w:val="24"/>
        </w:rPr>
        <w:t>Parcerias para a implementação dos objetivos</w:t>
      </w:r>
    </w:p>
    <w:p w14:paraId="00B84193" w14:textId="70DD3EF1" w:rsidR="03302C07" w:rsidRDefault="03302C07" w:rsidP="27FF1010">
      <w:pPr>
        <w:rPr>
          <w:rFonts w:ascii="Arial" w:eastAsia="Arial" w:hAnsi="Arial" w:cs="Arial"/>
          <w:sz w:val="24"/>
          <w:szCs w:val="24"/>
        </w:rPr>
      </w:pPr>
      <w:r w:rsidRPr="27FF1010">
        <w:rPr>
          <w:rFonts w:ascii="Arial" w:eastAsia="Arial" w:hAnsi="Arial" w:cs="Arial"/>
          <w:sz w:val="24"/>
          <w:szCs w:val="24"/>
        </w:rPr>
        <w:t>O desafio de enfrentar uma praga em Hollow Knight e a luta contra uma pandemia no mundo real destacam a importância da cooperação global e de parcerias entre governos, organizações e comunidades para abordar esses problemas complexos. isso acontece no jogo principalmente quando é contado sobre a colaboração de entre regiões vizinhas que se encontravam até mesmo em guerra com o reino principal retratado.</w:t>
      </w:r>
    </w:p>
    <w:p w14:paraId="5CEDCD19" w14:textId="1500AB8A" w:rsidR="27FF1010" w:rsidRDefault="27FF1010" w:rsidP="27FF1010">
      <w:pPr>
        <w:rPr>
          <w:rFonts w:ascii="Arial" w:eastAsia="Arial" w:hAnsi="Arial" w:cs="Arial"/>
          <w:sz w:val="24"/>
          <w:szCs w:val="24"/>
        </w:rPr>
      </w:pPr>
    </w:p>
    <w:p w14:paraId="11F737FA" w14:textId="0F489B83" w:rsidR="1E1F1238" w:rsidRDefault="1E1F1238" w:rsidP="27FF1010">
      <w:pPr>
        <w:rPr>
          <w:rFonts w:ascii="Arial" w:eastAsia="Arial" w:hAnsi="Arial" w:cs="Arial"/>
          <w:sz w:val="24"/>
          <w:szCs w:val="24"/>
        </w:rPr>
      </w:pPr>
      <w:r w:rsidRPr="27FF1010">
        <w:rPr>
          <w:rFonts w:ascii="Arial" w:eastAsia="Arial" w:hAnsi="Arial" w:cs="Arial"/>
          <w:sz w:val="24"/>
          <w:szCs w:val="24"/>
        </w:rPr>
        <w:t>Embora a história de Hollow Knight seja fictícia e a pandemia seja uma situação do mundo real, as conexões entre esses temas e os Objetivos de Desenvolvimento Sustentável da ONU destacam a relevância desses objetivos na abordagem de crises de saúde pública.</w:t>
      </w:r>
    </w:p>
    <w:p w14:paraId="71294EBD" w14:textId="7C5E31E8" w:rsidR="27FF1010" w:rsidRDefault="27FF1010" w:rsidP="27FF1010">
      <w:pPr>
        <w:rPr>
          <w:rFonts w:ascii="Arial" w:eastAsia="Arial" w:hAnsi="Arial" w:cs="Arial"/>
          <w:sz w:val="24"/>
          <w:szCs w:val="24"/>
        </w:rPr>
      </w:pPr>
    </w:p>
    <w:p w14:paraId="38C35A66" w14:textId="221C28AF" w:rsidR="1CCCB818" w:rsidRDefault="1CCCB818" w:rsidP="27FF1010">
      <w:pPr>
        <w:rPr>
          <w:rFonts w:ascii="Arial" w:eastAsia="Arial" w:hAnsi="Arial" w:cs="Arial"/>
          <w:sz w:val="24"/>
          <w:szCs w:val="24"/>
        </w:rPr>
      </w:pPr>
      <w:r w:rsidRPr="27FF1010">
        <w:rPr>
          <w:rFonts w:ascii="Arial" w:eastAsia="Arial" w:hAnsi="Arial" w:cs="Arial"/>
          <w:sz w:val="24"/>
          <w:szCs w:val="24"/>
        </w:rPr>
        <w:t>Relação de Hollow Knight comigo</w:t>
      </w:r>
    </w:p>
    <w:p w14:paraId="6A9AEF86" w14:textId="21BB9BCD" w:rsidR="27FF1010" w:rsidRDefault="27FF1010" w:rsidP="27FF1010">
      <w:pPr>
        <w:rPr>
          <w:rFonts w:ascii="Arial" w:eastAsia="Arial" w:hAnsi="Arial" w:cs="Arial"/>
          <w:sz w:val="24"/>
          <w:szCs w:val="24"/>
        </w:rPr>
      </w:pPr>
    </w:p>
    <w:p w14:paraId="54A2DEED" w14:textId="7E24B2DC" w:rsidR="33981CAA" w:rsidRDefault="33981CAA" w:rsidP="27FF1010">
      <w:pPr>
        <w:rPr>
          <w:rFonts w:ascii="Arial" w:eastAsia="Arial" w:hAnsi="Arial" w:cs="Arial"/>
          <w:sz w:val="24"/>
          <w:szCs w:val="24"/>
        </w:rPr>
      </w:pPr>
      <w:r w:rsidRPr="3AA00C69">
        <w:rPr>
          <w:rFonts w:ascii="Arial" w:eastAsia="Arial" w:hAnsi="Arial" w:cs="Arial"/>
          <w:sz w:val="24"/>
          <w:szCs w:val="24"/>
        </w:rPr>
        <w:t xml:space="preserve">Desde pequeno sempre gostei de jogar vídeo game, </w:t>
      </w:r>
      <w:r w:rsidR="6941003C" w:rsidRPr="3AA00C69">
        <w:rPr>
          <w:rFonts w:ascii="Arial" w:eastAsia="Arial" w:hAnsi="Arial" w:cs="Arial"/>
          <w:sz w:val="24"/>
          <w:szCs w:val="24"/>
        </w:rPr>
        <w:t xml:space="preserve">me lembro de </w:t>
      </w:r>
      <w:r w:rsidRPr="3AA00C69">
        <w:rPr>
          <w:rFonts w:ascii="Arial" w:eastAsia="Arial" w:hAnsi="Arial" w:cs="Arial"/>
          <w:sz w:val="24"/>
          <w:szCs w:val="24"/>
        </w:rPr>
        <w:t>pass</w:t>
      </w:r>
      <w:r w:rsidR="2B4F3547" w:rsidRPr="3AA00C69">
        <w:rPr>
          <w:rFonts w:ascii="Arial" w:eastAsia="Arial" w:hAnsi="Arial" w:cs="Arial"/>
          <w:sz w:val="24"/>
          <w:szCs w:val="24"/>
        </w:rPr>
        <w:t>ar</w:t>
      </w:r>
      <w:r w:rsidRPr="3AA00C69">
        <w:rPr>
          <w:rFonts w:ascii="Arial" w:eastAsia="Arial" w:hAnsi="Arial" w:cs="Arial"/>
          <w:sz w:val="24"/>
          <w:szCs w:val="24"/>
        </w:rPr>
        <w:t xml:space="preserve"> várias tardes com amigos jogando</w:t>
      </w:r>
      <w:r w:rsidR="14400EFB" w:rsidRPr="3AA00C69">
        <w:rPr>
          <w:rFonts w:ascii="Arial" w:eastAsia="Arial" w:hAnsi="Arial" w:cs="Arial"/>
          <w:sz w:val="24"/>
          <w:szCs w:val="24"/>
        </w:rPr>
        <w:t xml:space="preserve">, apesar de nunca ter conseguido levar muito para gente já tentei várias vezes criar jogos </w:t>
      </w:r>
      <w:r w:rsidR="0387F740" w:rsidRPr="3AA00C69">
        <w:rPr>
          <w:rFonts w:ascii="Arial" w:eastAsia="Arial" w:hAnsi="Arial" w:cs="Arial"/>
          <w:sz w:val="24"/>
          <w:szCs w:val="24"/>
        </w:rPr>
        <w:t>na engine</w:t>
      </w:r>
      <w:r w:rsidR="14400EFB" w:rsidRPr="3AA00C69">
        <w:rPr>
          <w:rFonts w:ascii="Arial" w:eastAsia="Arial" w:hAnsi="Arial" w:cs="Arial"/>
          <w:sz w:val="24"/>
          <w:szCs w:val="24"/>
        </w:rPr>
        <w:t xml:space="preserve"> </w:t>
      </w:r>
      <w:r w:rsidR="3DD07753" w:rsidRPr="3AA00C69">
        <w:rPr>
          <w:rFonts w:ascii="Arial" w:eastAsia="Arial" w:hAnsi="Arial" w:cs="Arial"/>
          <w:sz w:val="24"/>
          <w:szCs w:val="24"/>
        </w:rPr>
        <w:t>U</w:t>
      </w:r>
      <w:r w:rsidR="14400EFB" w:rsidRPr="3AA00C69">
        <w:rPr>
          <w:rFonts w:ascii="Arial" w:eastAsia="Arial" w:hAnsi="Arial" w:cs="Arial"/>
          <w:sz w:val="24"/>
          <w:szCs w:val="24"/>
        </w:rPr>
        <w:t>nity, e a partir disso aprendi</w:t>
      </w:r>
      <w:r w:rsidR="11C5ABFB" w:rsidRPr="3AA00C69">
        <w:rPr>
          <w:rFonts w:ascii="Arial" w:eastAsia="Arial" w:hAnsi="Arial" w:cs="Arial"/>
          <w:sz w:val="24"/>
          <w:szCs w:val="24"/>
        </w:rPr>
        <w:t xml:space="preserve"> um pouco da lógica de programação, e </w:t>
      </w:r>
      <w:r w:rsidR="345579B8" w:rsidRPr="3AA00C69">
        <w:rPr>
          <w:rFonts w:ascii="Arial" w:eastAsia="Arial" w:hAnsi="Arial" w:cs="Arial"/>
          <w:sz w:val="24"/>
          <w:szCs w:val="24"/>
        </w:rPr>
        <w:t>H</w:t>
      </w:r>
      <w:r w:rsidR="11C5ABFB" w:rsidRPr="3AA00C69">
        <w:rPr>
          <w:rFonts w:ascii="Arial" w:eastAsia="Arial" w:hAnsi="Arial" w:cs="Arial"/>
          <w:sz w:val="24"/>
          <w:szCs w:val="24"/>
        </w:rPr>
        <w:t xml:space="preserve">ollow </w:t>
      </w:r>
      <w:r w:rsidR="506385EC" w:rsidRPr="3AA00C69">
        <w:rPr>
          <w:rFonts w:ascii="Arial" w:eastAsia="Arial" w:hAnsi="Arial" w:cs="Arial"/>
          <w:sz w:val="24"/>
          <w:szCs w:val="24"/>
        </w:rPr>
        <w:t>K</w:t>
      </w:r>
      <w:r w:rsidR="11C5ABFB" w:rsidRPr="3AA00C69">
        <w:rPr>
          <w:rFonts w:ascii="Arial" w:eastAsia="Arial" w:hAnsi="Arial" w:cs="Arial"/>
          <w:sz w:val="24"/>
          <w:szCs w:val="24"/>
        </w:rPr>
        <w:t xml:space="preserve">night </w:t>
      </w:r>
      <w:r w:rsidR="7121F60C" w:rsidRPr="3AA00C69">
        <w:rPr>
          <w:rFonts w:ascii="Arial" w:eastAsia="Arial" w:hAnsi="Arial" w:cs="Arial"/>
          <w:sz w:val="24"/>
          <w:szCs w:val="24"/>
        </w:rPr>
        <w:t xml:space="preserve">foi um dos jogos que mais me deu vontade de criar algo assim, pois apesar de ser um jogo 2D feito por uma equipe pequena ainda conseguiu </w:t>
      </w:r>
      <w:r w:rsidR="44E3120E" w:rsidRPr="3AA00C69">
        <w:rPr>
          <w:rFonts w:ascii="Arial" w:eastAsia="Arial" w:hAnsi="Arial" w:cs="Arial"/>
          <w:sz w:val="24"/>
          <w:szCs w:val="24"/>
        </w:rPr>
        <w:t xml:space="preserve">contar uma história ótima história, </w:t>
      </w:r>
      <w:r w:rsidR="063E2CDD" w:rsidRPr="3AA00C69">
        <w:rPr>
          <w:rFonts w:ascii="Arial" w:eastAsia="Arial" w:hAnsi="Arial" w:cs="Arial"/>
          <w:sz w:val="24"/>
          <w:szCs w:val="24"/>
        </w:rPr>
        <w:t>com uma gameplay desafiante mas recompensadora e divertida</w:t>
      </w:r>
      <w:r w:rsidR="454CC934" w:rsidRPr="3AA00C69">
        <w:rPr>
          <w:rFonts w:ascii="Arial" w:eastAsia="Arial" w:hAnsi="Arial" w:cs="Arial"/>
          <w:sz w:val="24"/>
          <w:szCs w:val="24"/>
        </w:rPr>
        <w:t xml:space="preserve">, me levando a gastar um bom tempo jogando ele, mas também me interessando mais no mundo de tecnologia em como funciona cada </w:t>
      </w:r>
      <w:r w:rsidR="65FA569B" w:rsidRPr="3AA00C69">
        <w:rPr>
          <w:rFonts w:ascii="Arial" w:eastAsia="Arial" w:hAnsi="Arial" w:cs="Arial"/>
          <w:sz w:val="24"/>
          <w:szCs w:val="24"/>
        </w:rPr>
        <w:t xml:space="preserve">coisa, me levando também </w:t>
      </w:r>
      <w:r w:rsidR="2755716A" w:rsidRPr="3AA00C69">
        <w:rPr>
          <w:rFonts w:ascii="Arial" w:eastAsia="Arial" w:hAnsi="Arial" w:cs="Arial"/>
          <w:sz w:val="24"/>
          <w:szCs w:val="24"/>
        </w:rPr>
        <w:t>a me interessar em outros pontos em programação.</w:t>
      </w:r>
    </w:p>
    <w:p w14:paraId="0CC15FBA" w14:textId="2D841DCD" w:rsidR="3AA00C69" w:rsidRDefault="3AA00C69" w:rsidP="3AA00C69">
      <w:pPr>
        <w:rPr>
          <w:rFonts w:ascii="Arial" w:eastAsia="Arial" w:hAnsi="Arial" w:cs="Arial"/>
          <w:sz w:val="24"/>
          <w:szCs w:val="24"/>
        </w:rPr>
      </w:pPr>
    </w:p>
    <w:p w14:paraId="19143565" w14:textId="20A26902" w:rsidR="27FF1010" w:rsidRDefault="27FF1010" w:rsidP="27FF1010">
      <w:pPr>
        <w:rPr>
          <w:rFonts w:ascii="Arial" w:eastAsia="Arial" w:hAnsi="Arial" w:cs="Arial"/>
          <w:sz w:val="24"/>
          <w:szCs w:val="24"/>
        </w:rPr>
      </w:pPr>
    </w:p>
    <w:p w14:paraId="1D1AC3AB" w14:textId="44DB649F" w:rsidR="2C4A5676" w:rsidRDefault="2C4A5676" w:rsidP="27FF1010">
      <w:pPr>
        <w:rPr>
          <w:rFonts w:ascii="Arial" w:eastAsia="Arial" w:hAnsi="Arial" w:cs="Arial"/>
          <w:sz w:val="24"/>
          <w:szCs w:val="24"/>
        </w:rPr>
      </w:pPr>
      <w:r w:rsidRPr="3AA00C69">
        <w:rPr>
          <w:rFonts w:ascii="Arial" w:eastAsia="Arial" w:hAnsi="Arial" w:cs="Arial"/>
          <w:sz w:val="24"/>
          <w:szCs w:val="24"/>
        </w:rPr>
        <w:t xml:space="preserve">Objetivo: </w:t>
      </w:r>
    </w:p>
    <w:p w14:paraId="591CD028" w14:textId="338C1039" w:rsidR="27FF1010" w:rsidRDefault="00D415C5" w:rsidP="27FF1010">
      <w:pPr>
        <w:rPr>
          <w:rFonts w:ascii="Arial" w:eastAsia="Arial" w:hAnsi="Arial" w:cs="Arial"/>
          <w:sz w:val="24"/>
          <w:szCs w:val="24"/>
        </w:rPr>
      </w:pPr>
      <w:r w:rsidRPr="3AA00C69">
        <w:rPr>
          <w:rFonts w:ascii="Arial" w:eastAsia="Arial" w:hAnsi="Arial" w:cs="Arial"/>
          <w:sz w:val="24"/>
          <w:szCs w:val="24"/>
        </w:rPr>
        <w:t>Dado tudo isso Hollow Knight Pandemic é um projeto que tem como objetivo contar partes da história do jogo Hollow Knight, detalhando pontos específicos como a doença se comporta</w:t>
      </w:r>
    </w:p>
    <w:p w14:paraId="36703E80" w14:textId="4102EABB" w:rsidR="2C4A5676" w:rsidRDefault="2C4A5676" w:rsidP="27FF1010">
      <w:pPr>
        <w:rPr>
          <w:rFonts w:ascii="Arial" w:eastAsia="Arial" w:hAnsi="Arial" w:cs="Arial"/>
          <w:sz w:val="24"/>
          <w:szCs w:val="24"/>
        </w:rPr>
      </w:pPr>
      <w:r w:rsidRPr="3AA00C69">
        <w:rPr>
          <w:rFonts w:ascii="Arial" w:eastAsia="Arial" w:hAnsi="Arial" w:cs="Arial"/>
          <w:sz w:val="24"/>
          <w:szCs w:val="24"/>
        </w:rPr>
        <w:t>Cria</w:t>
      </w:r>
      <w:r w:rsidR="12573E34" w:rsidRPr="3AA00C69">
        <w:rPr>
          <w:rFonts w:ascii="Arial" w:eastAsia="Arial" w:hAnsi="Arial" w:cs="Arial"/>
          <w:sz w:val="24"/>
          <w:szCs w:val="24"/>
        </w:rPr>
        <w:t>ndo</w:t>
      </w:r>
      <w:r w:rsidRPr="3AA00C69">
        <w:rPr>
          <w:rFonts w:ascii="Arial" w:eastAsia="Arial" w:hAnsi="Arial" w:cs="Arial"/>
          <w:sz w:val="24"/>
          <w:szCs w:val="24"/>
        </w:rPr>
        <w:t xml:space="preserve"> um site que conta </w:t>
      </w:r>
      <w:r w:rsidR="517A77EC" w:rsidRPr="3AA00C69">
        <w:rPr>
          <w:rFonts w:ascii="Arial" w:eastAsia="Arial" w:hAnsi="Arial" w:cs="Arial"/>
          <w:sz w:val="24"/>
          <w:szCs w:val="24"/>
        </w:rPr>
        <w:t>essas partes da</w:t>
      </w:r>
      <w:r w:rsidRPr="3AA00C69">
        <w:rPr>
          <w:rFonts w:ascii="Arial" w:eastAsia="Arial" w:hAnsi="Arial" w:cs="Arial"/>
          <w:sz w:val="24"/>
          <w:szCs w:val="24"/>
        </w:rPr>
        <w:t xml:space="preserve"> história do jogo</w:t>
      </w:r>
      <w:r w:rsidR="00654D1B" w:rsidRPr="3AA00C69">
        <w:rPr>
          <w:rFonts w:ascii="Arial" w:eastAsia="Arial" w:hAnsi="Arial" w:cs="Arial"/>
          <w:sz w:val="24"/>
          <w:szCs w:val="24"/>
        </w:rPr>
        <w:t>,</w:t>
      </w:r>
      <w:r w:rsidRPr="3AA00C69">
        <w:rPr>
          <w:rFonts w:ascii="Arial" w:eastAsia="Arial" w:hAnsi="Arial" w:cs="Arial"/>
          <w:sz w:val="24"/>
          <w:szCs w:val="24"/>
        </w:rPr>
        <w:t xml:space="preserve"> detalhando pontos, que podem ser relacionados a alguns dos objetivos sustentáveis da ONU sendo eles:</w:t>
      </w:r>
    </w:p>
    <w:p w14:paraId="1E52F2E6" w14:textId="74150F41" w:rsidR="2C4A5676" w:rsidRDefault="2C4A5676" w:rsidP="27FF1010">
      <w:pPr>
        <w:rPr>
          <w:rFonts w:ascii="Arial" w:eastAsia="Arial" w:hAnsi="Arial" w:cs="Arial"/>
          <w:sz w:val="24"/>
          <w:szCs w:val="24"/>
        </w:rPr>
      </w:pPr>
      <w:r w:rsidRPr="27FF1010">
        <w:rPr>
          <w:rFonts w:ascii="Arial" w:eastAsia="Arial" w:hAnsi="Arial" w:cs="Arial"/>
          <w:sz w:val="24"/>
          <w:szCs w:val="24"/>
        </w:rPr>
        <w:t xml:space="preserve">-Saúde e Bem-estar e </w:t>
      </w:r>
    </w:p>
    <w:p w14:paraId="0A15A981" w14:textId="6BA370E7" w:rsidR="2C4A5676" w:rsidRDefault="2C4A5676" w:rsidP="27FF1010">
      <w:pPr>
        <w:rPr>
          <w:rFonts w:ascii="Arial" w:eastAsia="Arial" w:hAnsi="Arial" w:cs="Arial"/>
          <w:sz w:val="24"/>
          <w:szCs w:val="24"/>
        </w:rPr>
      </w:pPr>
      <w:r w:rsidRPr="3AA00C69">
        <w:rPr>
          <w:rFonts w:ascii="Arial" w:eastAsia="Arial" w:hAnsi="Arial" w:cs="Arial"/>
          <w:sz w:val="24"/>
          <w:szCs w:val="24"/>
        </w:rPr>
        <w:t xml:space="preserve">-Parcerias para a implementação dos objetivos  </w:t>
      </w:r>
    </w:p>
    <w:p w14:paraId="1C5D299E" w14:textId="1196E6C8" w:rsidR="4AC0C1B6" w:rsidRDefault="4AC0C1B6" w:rsidP="3AA00C69">
      <w:pPr>
        <w:rPr>
          <w:rFonts w:ascii="Arial" w:eastAsia="Arial" w:hAnsi="Arial" w:cs="Arial"/>
          <w:sz w:val="24"/>
          <w:szCs w:val="24"/>
        </w:rPr>
      </w:pPr>
      <w:r w:rsidRPr="3AA00C69">
        <w:rPr>
          <w:rFonts w:ascii="Arial" w:eastAsia="Arial" w:hAnsi="Arial" w:cs="Arial"/>
          <w:sz w:val="24"/>
          <w:szCs w:val="24"/>
        </w:rPr>
        <w:lastRenderedPageBreak/>
        <w:t>E um jogo de obstáculos com o tema de Hollow Knight, com um ranking mostrando</w:t>
      </w:r>
      <w:r w:rsidR="5A44241B" w:rsidRPr="3AA00C69">
        <w:rPr>
          <w:rFonts w:ascii="Arial" w:eastAsia="Arial" w:hAnsi="Arial" w:cs="Arial"/>
          <w:sz w:val="24"/>
          <w:szCs w:val="24"/>
        </w:rPr>
        <w:t xml:space="preserve"> os pontos dos jogadores.</w:t>
      </w:r>
    </w:p>
    <w:p w14:paraId="07C10FA9" w14:textId="696D9B5E" w:rsidR="27FF1010" w:rsidRDefault="27FF1010" w:rsidP="27FF1010">
      <w:pPr>
        <w:rPr>
          <w:rFonts w:ascii="Arial" w:eastAsia="Arial" w:hAnsi="Arial" w:cs="Arial"/>
          <w:sz w:val="24"/>
          <w:szCs w:val="24"/>
        </w:rPr>
      </w:pPr>
    </w:p>
    <w:p w14:paraId="158D3A98" w14:textId="3875D9B4" w:rsidR="2C4A5676" w:rsidRDefault="2C4A5676" w:rsidP="27FF1010">
      <w:pPr>
        <w:rPr>
          <w:rFonts w:ascii="Arial" w:eastAsia="Arial" w:hAnsi="Arial" w:cs="Arial"/>
          <w:sz w:val="24"/>
          <w:szCs w:val="24"/>
        </w:rPr>
      </w:pPr>
      <w:r w:rsidRPr="3AA00C69">
        <w:rPr>
          <w:rFonts w:ascii="Arial" w:eastAsia="Arial" w:hAnsi="Arial" w:cs="Arial"/>
          <w:sz w:val="24"/>
          <w:szCs w:val="24"/>
        </w:rPr>
        <w:t>Justificativa:</w:t>
      </w:r>
      <w:r w:rsidR="2CC969EC" w:rsidRPr="3AA00C69">
        <w:rPr>
          <w:rFonts w:ascii="Arial" w:eastAsia="Arial" w:hAnsi="Arial" w:cs="Arial"/>
          <w:sz w:val="24"/>
          <w:szCs w:val="24"/>
        </w:rPr>
        <w:t xml:space="preserve"> </w:t>
      </w:r>
    </w:p>
    <w:p w14:paraId="318F59E6" w14:textId="39B4F8D9" w:rsidR="6D5984AE" w:rsidRDefault="6D5984AE" w:rsidP="3AA00C69">
      <w:pPr>
        <w:spacing w:after="0"/>
        <w:rPr>
          <w:rFonts w:ascii="Segoe UI" w:eastAsia="Segoe UI" w:hAnsi="Segoe UI" w:cs="Segoe UI"/>
          <w:b/>
          <w:bCs/>
          <w:sz w:val="24"/>
          <w:szCs w:val="24"/>
        </w:rPr>
      </w:pPr>
      <w:r w:rsidRPr="3AA00C69">
        <w:rPr>
          <w:rFonts w:ascii="Segoe UI" w:eastAsia="Segoe UI" w:hAnsi="Segoe UI" w:cs="Segoe UI"/>
          <w:sz w:val="24"/>
          <w:szCs w:val="24"/>
        </w:rPr>
        <w:t xml:space="preserve">Este projeto visa explorar e detalhar esses elementos, proporcionando uma compreensão mais profunda da história e incentivando uma apreciação mais significativa do jogo </w:t>
      </w:r>
      <w:r w:rsidR="351B35E1" w:rsidRPr="3AA00C69">
        <w:rPr>
          <w:rFonts w:ascii="Segoe UI" w:eastAsia="Segoe UI" w:hAnsi="Segoe UI" w:cs="Segoe UI"/>
          <w:sz w:val="24"/>
          <w:szCs w:val="24"/>
        </w:rPr>
        <w:t>veiculando</w:t>
      </w:r>
      <w:r w:rsidRPr="3AA00C69">
        <w:rPr>
          <w:rFonts w:ascii="Segoe UI" w:eastAsia="Segoe UI" w:hAnsi="Segoe UI" w:cs="Segoe UI"/>
          <w:sz w:val="24"/>
          <w:szCs w:val="24"/>
        </w:rPr>
        <w:t xml:space="preserve"> a busca por uma cura para a praga fictícia em "Hollow Knight" à luta global contra pandemia</w:t>
      </w:r>
      <w:r w:rsidR="0E61341D" w:rsidRPr="3AA00C69">
        <w:rPr>
          <w:rFonts w:ascii="Segoe UI" w:eastAsia="Segoe UI" w:hAnsi="Segoe UI" w:cs="Segoe UI"/>
          <w:sz w:val="24"/>
          <w:szCs w:val="24"/>
        </w:rPr>
        <w:t>s.</w:t>
      </w:r>
    </w:p>
    <w:p w14:paraId="27D87CFB" w14:textId="09ED345E" w:rsidR="3AA00C69" w:rsidRDefault="3AA00C69" w:rsidP="3AA00C69">
      <w:pPr>
        <w:rPr>
          <w:rFonts w:ascii="Arial" w:eastAsia="Arial" w:hAnsi="Arial" w:cs="Arial"/>
          <w:sz w:val="24"/>
          <w:szCs w:val="24"/>
        </w:rPr>
      </w:pPr>
    </w:p>
    <w:p w14:paraId="2E030360" w14:textId="21184719" w:rsidR="422F3093" w:rsidRDefault="422F3093" w:rsidP="3AA00C69">
      <w:pPr>
        <w:rPr>
          <w:rFonts w:ascii="Arial" w:eastAsia="Arial" w:hAnsi="Arial" w:cs="Arial"/>
          <w:sz w:val="24"/>
          <w:szCs w:val="24"/>
        </w:rPr>
      </w:pPr>
      <w:r w:rsidRPr="3AA00C69">
        <w:rPr>
          <w:rFonts w:ascii="Arial" w:eastAsia="Arial" w:hAnsi="Arial" w:cs="Arial"/>
          <w:sz w:val="24"/>
          <w:szCs w:val="24"/>
        </w:rPr>
        <w:t>Escopo:</w:t>
      </w:r>
    </w:p>
    <w:p w14:paraId="4A0E78CA" w14:textId="245772BB" w:rsidR="45CB0FAD" w:rsidRDefault="45CB0FAD" w:rsidP="3AA00C69">
      <w:pPr>
        <w:rPr>
          <w:rFonts w:ascii="Arial" w:eastAsia="Arial" w:hAnsi="Arial" w:cs="Arial"/>
          <w:b/>
          <w:bCs/>
          <w:sz w:val="24"/>
          <w:szCs w:val="24"/>
        </w:rPr>
      </w:pPr>
      <w:r w:rsidRPr="3AA00C69">
        <w:rPr>
          <w:rFonts w:ascii="Arial" w:eastAsia="Arial" w:hAnsi="Arial" w:cs="Arial"/>
          <w:b/>
          <w:bCs/>
          <w:sz w:val="24"/>
          <w:szCs w:val="24"/>
        </w:rPr>
        <w:t>Site:</w:t>
      </w:r>
    </w:p>
    <w:p w14:paraId="1BB6BD27" w14:textId="2AF64661" w:rsidR="3CAE43AC" w:rsidRDefault="3CAE43AC" w:rsidP="3AA00C69">
      <w:pPr>
        <w:rPr>
          <w:rFonts w:ascii="Segoe UI" w:eastAsia="Segoe UI" w:hAnsi="Segoe UI" w:cs="Segoe UI"/>
          <w:sz w:val="24"/>
          <w:szCs w:val="24"/>
        </w:rPr>
      </w:pPr>
      <w:r w:rsidRPr="3AA00C69">
        <w:rPr>
          <w:rFonts w:ascii="Arial" w:eastAsia="Arial" w:hAnsi="Arial" w:cs="Arial"/>
          <w:sz w:val="24"/>
          <w:szCs w:val="24"/>
        </w:rPr>
        <w:t xml:space="preserve">Criação de um site </w:t>
      </w:r>
      <w:r w:rsidR="5CE5D80B" w:rsidRPr="3AA00C69">
        <w:rPr>
          <w:rFonts w:ascii="Arial" w:eastAsia="Arial" w:hAnsi="Arial" w:cs="Arial"/>
          <w:sz w:val="24"/>
          <w:szCs w:val="24"/>
        </w:rPr>
        <w:t xml:space="preserve">em HTML CSS e Java Script </w:t>
      </w:r>
      <w:r w:rsidRPr="3AA00C69">
        <w:rPr>
          <w:rFonts w:ascii="Arial" w:eastAsia="Arial" w:hAnsi="Arial" w:cs="Arial"/>
          <w:sz w:val="24"/>
          <w:szCs w:val="24"/>
        </w:rPr>
        <w:t>dedicado a detalhar partes específicas da história de "Hollow Knight"</w:t>
      </w:r>
      <w:r w:rsidR="71139F59" w:rsidRPr="3AA00C69">
        <w:rPr>
          <w:rFonts w:ascii="Arial" w:eastAsia="Arial" w:hAnsi="Arial" w:cs="Arial"/>
          <w:sz w:val="24"/>
          <w:szCs w:val="24"/>
        </w:rPr>
        <w:t>,</w:t>
      </w:r>
      <w:r w:rsidRPr="3AA00C69">
        <w:rPr>
          <w:rFonts w:ascii="Arial" w:eastAsia="Arial" w:hAnsi="Arial" w:cs="Arial"/>
          <w:sz w:val="24"/>
          <w:szCs w:val="24"/>
        </w:rPr>
        <w:t xml:space="preserve"> </w:t>
      </w:r>
      <w:r w:rsidRPr="3AA00C69">
        <w:rPr>
          <w:rFonts w:ascii="Segoe UI" w:eastAsia="Segoe UI" w:hAnsi="Segoe UI" w:cs="Segoe UI"/>
          <w:sz w:val="24"/>
          <w:szCs w:val="24"/>
        </w:rPr>
        <w:t>estruturado em seções para diferentes elementos da narrativa</w:t>
      </w:r>
      <w:r w:rsidR="714A6ACC" w:rsidRPr="3AA00C69">
        <w:rPr>
          <w:rFonts w:ascii="Segoe UI" w:eastAsia="Segoe UI" w:hAnsi="Segoe UI" w:cs="Segoe UI"/>
          <w:sz w:val="24"/>
          <w:szCs w:val="24"/>
        </w:rPr>
        <w:t>,</w:t>
      </w:r>
      <w:r w:rsidRPr="3AA00C69">
        <w:rPr>
          <w:rFonts w:ascii="Segoe UI" w:eastAsia="Segoe UI" w:hAnsi="Segoe UI" w:cs="Segoe UI"/>
          <w:sz w:val="24"/>
          <w:szCs w:val="24"/>
        </w:rPr>
        <w:t xml:space="preserve"> </w:t>
      </w:r>
      <w:r w:rsidR="7E095E7A" w:rsidRPr="3AA00C69">
        <w:rPr>
          <w:rFonts w:ascii="Segoe UI" w:eastAsia="Segoe UI" w:hAnsi="Segoe UI" w:cs="Segoe UI"/>
          <w:sz w:val="24"/>
          <w:szCs w:val="24"/>
        </w:rPr>
        <w:t>incluindo</w:t>
      </w:r>
      <w:r w:rsidRPr="3AA00C69">
        <w:rPr>
          <w:rFonts w:ascii="Segoe UI" w:eastAsia="Segoe UI" w:hAnsi="Segoe UI" w:cs="Segoe UI"/>
          <w:sz w:val="24"/>
          <w:szCs w:val="24"/>
        </w:rPr>
        <w:t xml:space="preserve"> análises textuais</w:t>
      </w:r>
      <w:r w:rsidR="6D4180D8" w:rsidRPr="3AA00C69">
        <w:rPr>
          <w:rFonts w:ascii="Segoe UI" w:eastAsia="Segoe UI" w:hAnsi="Segoe UI" w:cs="Segoe UI"/>
          <w:sz w:val="24"/>
          <w:szCs w:val="24"/>
        </w:rPr>
        <w:t xml:space="preserve"> e </w:t>
      </w:r>
      <w:r w:rsidRPr="3AA00C69">
        <w:rPr>
          <w:rFonts w:ascii="Segoe UI" w:eastAsia="Segoe UI" w:hAnsi="Segoe UI" w:cs="Segoe UI"/>
          <w:sz w:val="24"/>
          <w:szCs w:val="24"/>
        </w:rPr>
        <w:t>imagens</w:t>
      </w:r>
      <w:r w:rsidR="1B8ABD3D" w:rsidRPr="3AA00C69">
        <w:rPr>
          <w:rFonts w:ascii="Segoe UI" w:eastAsia="Segoe UI" w:hAnsi="Segoe UI" w:cs="Segoe UI"/>
          <w:sz w:val="24"/>
          <w:szCs w:val="24"/>
        </w:rPr>
        <w:t xml:space="preserve"> com a adoção de uma estética que remete ao universo de "Hollow Knight" no site e no jogo de obstáculos.</w:t>
      </w:r>
    </w:p>
    <w:p w14:paraId="1802A994" w14:textId="677C3362" w:rsidR="1CDA2D23" w:rsidRDefault="1CDA2D23">
      <w:r w:rsidRPr="3AA00C69">
        <w:rPr>
          <w:rFonts w:ascii="Segoe UI" w:eastAsia="Segoe UI" w:hAnsi="Segoe UI" w:cs="Segoe UI"/>
          <w:b/>
          <w:bCs/>
          <w:sz w:val="24"/>
          <w:szCs w:val="24"/>
        </w:rPr>
        <w:t>Jogo de Obstáculos Temático:</w:t>
      </w:r>
    </w:p>
    <w:p w14:paraId="5BD5C588" w14:textId="0CFF8181" w:rsidR="1CDA2D23" w:rsidRDefault="1CDA2D23" w:rsidP="3AA00C69">
      <w:pPr>
        <w:spacing w:after="0"/>
        <w:rPr>
          <w:rFonts w:ascii="Segoe UI" w:eastAsia="Segoe UI" w:hAnsi="Segoe UI" w:cs="Segoe UI"/>
          <w:sz w:val="24"/>
          <w:szCs w:val="24"/>
        </w:rPr>
      </w:pPr>
      <w:r w:rsidRPr="3AA00C69">
        <w:rPr>
          <w:rFonts w:ascii="Segoe UI" w:eastAsia="Segoe UI" w:hAnsi="Segoe UI" w:cs="Segoe UI"/>
          <w:sz w:val="24"/>
          <w:szCs w:val="24"/>
        </w:rPr>
        <w:t>Desenvolvimento de um jogo de obstáculos 2D</w:t>
      </w:r>
      <w:r w:rsidR="58FB26AB" w:rsidRPr="3AA00C69">
        <w:rPr>
          <w:rFonts w:ascii="Segoe UI" w:eastAsia="Segoe UI" w:hAnsi="Segoe UI" w:cs="Segoe UI"/>
          <w:sz w:val="24"/>
          <w:szCs w:val="24"/>
        </w:rPr>
        <w:t xml:space="preserve"> simples</w:t>
      </w:r>
      <w:r w:rsidRPr="3AA00C69">
        <w:rPr>
          <w:rFonts w:ascii="Segoe UI" w:eastAsia="Segoe UI" w:hAnsi="Segoe UI" w:cs="Segoe UI"/>
          <w:sz w:val="24"/>
          <w:szCs w:val="24"/>
        </w:rPr>
        <w:t xml:space="preserve"> com temática de "Hollow Knight"</w:t>
      </w:r>
      <w:r w:rsidR="66789D14" w:rsidRPr="3AA00C69">
        <w:rPr>
          <w:rFonts w:ascii="Segoe UI" w:eastAsia="Segoe UI" w:hAnsi="Segoe UI" w:cs="Segoe UI"/>
          <w:sz w:val="24"/>
          <w:szCs w:val="24"/>
        </w:rPr>
        <w:t xml:space="preserve"> com </w:t>
      </w:r>
      <w:r w:rsidRPr="3AA00C69">
        <w:rPr>
          <w:rFonts w:ascii="Segoe UI" w:eastAsia="Segoe UI" w:hAnsi="Segoe UI" w:cs="Segoe UI"/>
          <w:sz w:val="24"/>
          <w:szCs w:val="24"/>
        </w:rPr>
        <w:t>um sistema de pontuação e um ranking para os jogadores competirem entre si.</w:t>
      </w:r>
    </w:p>
    <w:p w14:paraId="45E872C4" w14:textId="20F89842" w:rsidR="3AA00C69" w:rsidRDefault="3AA00C69" w:rsidP="3AA00C69">
      <w:pPr>
        <w:rPr>
          <w:rFonts w:ascii="Segoe UI" w:eastAsia="Segoe UI" w:hAnsi="Segoe UI" w:cs="Segoe UI"/>
          <w:sz w:val="24"/>
          <w:szCs w:val="24"/>
        </w:rPr>
      </w:pPr>
    </w:p>
    <w:p w14:paraId="3E7864D1" w14:textId="622292C0" w:rsidR="3AA00C69" w:rsidRDefault="3AA00C69" w:rsidP="3AA00C69">
      <w:pPr>
        <w:rPr>
          <w:rFonts w:ascii="Arial" w:eastAsia="Arial" w:hAnsi="Arial" w:cs="Arial"/>
          <w:sz w:val="24"/>
          <w:szCs w:val="24"/>
        </w:rPr>
      </w:pPr>
    </w:p>
    <w:sectPr w:rsidR="3AA00C6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hBHV9KWksCe3x" int2:id="K7hgbDSU">
      <int2:state int2:type="AugLoop_Text_Critique" int2:value="Rejected"/>
    </int2:textHash>
    <int2:textHash int2:hashCode="/gW83NxJKAEnga" int2:id="iLkkZlhG">
      <int2:state int2:type="AugLoop_Text_Critique" int2:value="Rejected"/>
    </int2:textHash>
    <int2:textHash int2:hashCode="xkAzZy9cqYTf6W" int2:id="AQpoUB1H">
      <int2:state int2:type="AugLoop_Text_Critique" int2:value="Rejected"/>
    </int2:textHash>
    <int2:textHash int2:hashCode="jyF0yDsGCtimUr" int2:id="BCwkcw6u">
      <int2:state int2:type="AugLoop_Text_Critique" int2:value="Rejected"/>
    </int2:textHash>
    <int2:textHash int2:hashCode="/PuHH1iKwJc5/a" int2:id="IVMHTGkC">
      <int2:state int2:type="AugLoop_Text_Critique" int2:value="Rejected"/>
    </int2:textHash>
    <int2:textHash int2:hashCode="ifDvoXUHVDYsaJ" int2:id="GA3obuSP">
      <int2:state int2:type="AugLoop_Text_Critique" int2:value="Rejected"/>
    </int2:textHash>
    <int2:textHash int2:hashCode="WfhqGcSy+NgOWx" int2:id="fmECT1lL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44A32A"/>
    <w:multiLevelType w:val="hybridMultilevel"/>
    <w:tmpl w:val="A03A7D08"/>
    <w:lvl w:ilvl="0" w:tplc="266441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00DB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BC95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CA5C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9802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542D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365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E0A5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4669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5B8959"/>
    <w:multiLevelType w:val="hybridMultilevel"/>
    <w:tmpl w:val="A8CC3122"/>
    <w:lvl w:ilvl="0" w:tplc="61321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C252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0053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18F9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EE27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7C5D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3CFE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DC91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16FC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9C98C9"/>
    <w:multiLevelType w:val="hybridMultilevel"/>
    <w:tmpl w:val="561C0010"/>
    <w:lvl w:ilvl="0" w:tplc="ABF676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0498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BC4A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DC51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8058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B44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9AE6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457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1467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9D1F8E"/>
    <w:rsid w:val="00654D1B"/>
    <w:rsid w:val="00987D77"/>
    <w:rsid w:val="00C1C7E6"/>
    <w:rsid w:val="00D415C5"/>
    <w:rsid w:val="00D43D4E"/>
    <w:rsid w:val="012E3749"/>
    <w:rsid w:val="01367EDE"/>
    <w:rsid w:val="03302C07"/>
    <w:rsid w:val="0387F740"/>
    <w:rsid w:val="03959E28"/>
    <w:rsid w:val="03C08D24"/>
    <w:rsid w:val="03D01E39"/>
    <w:rsid w:val="04410AE1"/>
    <w:rsid w:val="04C0D029"/>
    <w:rsid w:val="063E2CDD"/>
    <w:rsid w:val="07DAC715"/>
    <w:rsid w:val="0893FE47"/>
    <w:rsid w:val="094C6713"/>
    <w:rsid w:val="09769776"/>
    <w:rsid w:val="0ADCC630"/>
    <w:rsid w:val="0C272F4B"/>
    <w:rsid w:val="0CAE3838"/>
    <w:rsid w:val="0D53CC1B"/>
    <w:rsid w:val="0D5DD6E2"/>
    <w:rsid w:val="0D676F6A"/>
    <w:rsid w:val="0E405218"/>
    <w:rsid w:val="0E61341D"/>
    <w:rsid w:val="0E7AE584"/>
    <w:rsid w:val="0F54D11A"/>
    <w:rsid w:val="108D116E"/>
    <w:rsid w:val="11C5ABFB"/>
    <w:rsid w:val="11F97573"/>
    <w:rsid w:val="12573E34"/>
    <w:rsid w:val="130C623F"/>
    <w:rsid w:val="13EA7B7B"/>
    <w:rsid w:val="14400EFB"/>
    <w:rsid w:val="15864BDC"/>
    <w:rsid w:val="15EF6805"/>
    <w:rsid w:val="175D1E19"/>
    <w:rsid w:val="1A59BCFF"/>
    <w:rsid w:val="1B8ABD3D"/>
    <w:rsid w:val="1C0DAAAA"/>
    <w:rsid w:val="1CCCB818"/>
    <w:rsid w:val="1CDA2D23"/>
    <w:rsid w:val="1D1FCDF7"/>
    <w:rsid w:val="1D915DC1"/>
    <w:rsid w:val="1DA99722"/>
    <w:rsid w:val="1E1F1238"/>
    <w:rsid w:val="1E582DCA"/>
    <w:rsid w:val="1E8801E4"/>
    <w:rsid w:val="1F715E34"/>
    <w:rsid w:val="1F7D29AE"/>
    <w:rsid w:val="2021614F"/>
    <w:rsid w:val="20AC66F7"/>
    <w:rsid w:val="20F44130"/>
    <w:rsid w:val="21A361AF"/>
    <w:rsid w:val="21A8F6E9"/>
    <w:rsid w:val="22B7916D"/>
    <w:rsid w:val="23E407B9"/>
    <w:rsid w:val="24EE9848"/>
    <w:rsid w:val="25083858"/>
    <w:rsid w:val="257FD81A"/>
    <w:rsid w:val="25C7B253"/>
    <w:rsid w:val="26A408B9"/>
    <w:rsid w:val="270B1234"/>
    <w:rsid w:val="271BA87B"/>
    <w:rsid w:val="2755716A"/>
    <w:rsid w:val="276382B4"/>
    <w:rsid w:val="27FF1010"/>
    <w:rsid w:val="2809F813"/>
    <w:rsid w:val="28FF5315"/>
    <w:rsid w:val="299AE071"/>
    <w:rsid w:val="29B25F0C"/>
    <w:rsid w:val="29BA8900"/>
    <w:rsid w:val="2A7B50A9"/>
    <w:rsid w:val="2B4F3547"/>
    <w:rsid w:val="2B7779DC"/>
    <w:rsid w:val="2B9D1F8E"/>
    <w:rsid w:val="2C139EB0"/>
    <w:rsid w:val="2C4A5676"/>
    <w:rsid w:val="2CC969EC"/>
    <w:rsid w:val="2CE9FFCE"/>
    <w:rsid w:val="2D134A3D"/>
    <w:rsid w:val="2D8AE9FF"/>
    <w:rsid w:val="2E708E77"/>
    <w:rsid w:val="2E763F1A"/>
    <w:rsid w:val="2EEDDF7F"/>
    <w:rsid w:val="3021A090"/>
    <w:rsid w:val="3091DA2C"/>
    <w:rsid w:val="30BAA8CE"/>
    <w:rsid w:val="30E70FD3"/>
    <w:rsid w:val="32C9C3CE"/>
    <w:rsid w:val="33981CAA"/>
    <w:rsid w:val="33AD20CB"/>
    <w:rsid w:val="34021909"/>
    <w:rsid w:val="342C496C"/>
    <w:rsid w:val="3432C323"/>
    <w:rsid w:val="345579B8"/>
    <w:rsid w:val="351B35E1"/>
    <w:rsid w:val="3548F12C"/>
    <w:rsid w:val="376A63E5"/>
    <w:rsid w:val="379D34F1"/>
    <w:rsid w:val="380AAB80"/>
    <w:rsid w:val="38A7BE50"/>
    <w:rsid w:val="38FFBA8F"/>
    <w:rsid w:val="391164A5"/>
    <w:rsid w:val="39390552"/>
    <w:rsid w:val="39A54E72"/>
    <w:rsid w:val="3AA00C69"/>
    <w:rsid w:val="3AD4D5B3"/>
    <w:rsid w:val="3C7F59AE"/>
    <w:rsid w:val="3CAE43AC"/>
    <w:rsid w:val="3D5DE073"/>
    <w:rsid w:val="3DD07753"/>
    <w:rsid w:val="3F44CBB0"/>
    <w:rsid w:val="3FA846D6"/>
    <w:rsid w:val="4069979C"/>
    <w:rsid w:val="40E09C11"/>
    <w:rsid w:val="422F3093"/>
    <w:rsid w:val="431E68ED"/>
    <w:rsid w:val="44183CD3"/>
    <w:rsid w:val="44328117"/>
    <w:rsid w:val="44E3120E"/>
    <w:rsid w:val="450724B3"/>
    <w:rsid w:val="454CC934"/>
    <w:rsid w:val="45C75674"/>
    <w:rsid w:val="45CB0FAD"/>
    <w:rsid w:val="45D63EFE"/>
    <w:rsid w:val="4608A7DD"/>
    <w:rsid w:val="464AC325"/>
    <w:rsid w:val="465609AF"/>
    <w:rsid w:val="46AB3F56"/>
    <w:rsid w:val="476326D5"/>
    <w:rsid w:val="47F1DA10"/>
    <w:rsid w:val="4905F23A"/>
    <w:rsid w:val="490DDFC0"/>
    <w:rsid w:val="495716A2"/>
    <w:rsid w:val="4AC0C1B6"/>
    <w:rsid w:val="4CE53749"/>
    <w:rsid w:val="4DE150E3"/>
    <w:rsid w:val="4DF7B6B9"/>
    <w:rsid w:val="4F9EB779"/>
    <w:rsid w:val="506385EC"/>
    <w:rsid w:val="509B98B0"/>
    <w:rsid w:val="5118F1A5"/>
    <w:rsid w:val="51307040"/>
    <w:rsid w:val="517A77EC"/>
    <w:rsid w:val="51D4517B"/>
    <w:rsid w:val="52CB27DC"/>
    <w:rsid w:val="52EEB553"/>
    <w:rsid w:val="5537AD0F"/>
    <w:rsid w:val="5603E163"/>
    <w:rsid w:val="56A4CB94"/>
    <w:rsid w:val="56B5D39A"/>
    <w:rsid w:val="586F4DD1"/>
    <w:rsid w:val="58FB26AB"/>
    <w:rsid w:val="593B8225"/>
    <w:rsid w:val="5A44241B"/>
    <w:rsid w:val="5A76B178"/>
    <w:rsid w:val="5A93083F"/>
    <w:rsid w:val="5CD73B34"/>
    <w:rsid w:val="5CE5D80B"/>
    <w:rsid w:val="5DD1C1A6"/>
    <w:rsid w:val="5DDE4C50"/>
    <w:rsid w:val="5F1B4625"/>
    <w:rsid w:val="6031DB23"/>
    <w:rsid w:val="6146940A"/>
    <w:rsid w:val="629E1A24"/>
    <w:rsid w:val="62E810C0"/>
    <w:rsid w:val="63EEB748"/>
    <w:rsid w:val="6439EA85"/>
    <w:rsid w:val="65150763"/>
    <w:rsid w:val="659E465D"/>
    <w:rsid w:val="65C26013"/>
    <w:rsid w:val="65D00CB9"/>
    <w:rsid w:val="65D5BAE6"/>
    <w:rsid w:val="65FA569B"/>
    <w:rsid w:val="66789D14"/>
    <w:rsid w:val="68721815"/>
    <w:rsid w:val="690D5BA8"/>
    <w:rsid w:val="6941003C"/>
    <w:rsid w:val="696512E1"/>
    <w:rsid w:val="69E1B0B3"/>
    <w:rsid w:val="6A2B27C0"/>
    <w:rsid w:val="6A5DF8CC"/>
    <w:rsid w:val="6A971C51"/>
    <w:rsid w:val="6A9C7A21"/>
    <w:rsid w:val="6BF9C92D"/>
    <w:rsid w:val="6C1F5FB4"/>
    <w:rsid w:val="6C384A82"/>
    <w:rsid w:val="6D4180D8"/>
    <w:rsid w:val="6D5984AE"/>
    <w:rsid w:val="6E0BEEB5"/>
    <w:rsid w:val="6E2FD780"/>
    <w:rsid w:val="6EA743B2"/>
    <w:rsid w:val="6F3169EF"/>
    <w:rsid w:val="6F6FEB44"/>
    <w:rsid w:val="6F86CC3E"/>
    <w:rsid w:val="70983E35"/>
    <w:rsid w:val="71139F59"/>
    <w:rsid w:val="7121F60C"/>
    <w:rsid w:val="714A6ACC"/>
    <w:rsid w:val="724F00F1"/>
    <w:rsid w:val="729C457C"/>
    <w:rsid w:val="72A78C06"/>
    <w:rsid w:val="73B8E1A9"/>
    <w:rsid w:val="74A2BED8"/>
    <w:rsid w:val="74DCF512"/>
    <w:rsid w:val="754E3853"/>
    <w:rsid w:val="75577491"/>
    <w:rsid w:val="75F3CC36"/>
    <w:rsid w:val="763E8F39"/>
    <w:rsid w:val="76AF90B1"/>
    <w:rsid w:val="78531469"/>
    <w:rsid w:val="788D6B91"/>
    <w:rsid w:val="7952DAD4"/>
    <w:rsid w:val="7A528661"/>
    <w:rsid w:val="7BEE56C2"/>
    <w:rsid w:val="7C49E55D"/>
    <w:rsid w:val="7C630DBA"/>
    <w:rsid w:val="7CADD0BD"/>
    <w:rsid w:val="7E095E7A"/>
    <w:rsid w:val="7E59A33E"/>
    <w:rsid w:val="7F9AA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A7246"/>
  <w15:chartTrackingRefBased/>
  <w15:docId w15:val="{7E50C2B8-76AC-4EB8-8E4C-BD8CDC73E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39d411b7b7d44044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824</Words>
  <Characters>4454</Characters>
  <Application>Microsoft Office Word</Application>
  <DocSecurity>0</DocSecurity>
  <Lines>37</Lines>
  <Paragraphs>10</Paragraphs>
  <ScaleCrop>false</ScaleCrop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GABRIEL VON WOLFRESGRUN PEDROSO .</dc:creator>
  <cp:keywords/>
  <dc:description/>
  <cp:lastModifiedBy>arthur gabriel</cp:lastModifiedBy>
  <cp:revision>2</cp:revision>
  <dcterms:created xsi:type="dcterms:W3CDTF">2023-11-26T22:17:00Z</dcterms:created>
  <dcterms:modified xsi:type="dcterms:W3CDTF">2023-11-30T01:29:00Z</dcterms:modified>
</cp:coreProperties>
</file>