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1043" w:rsidRDefault="00DE1043">
      <w:r>
        <w:t>AI in Tourism using W</w:t>
      </w:r>
      <w:bookmarkStart w:id="0" w:name="_GoBack"/>
      <w:bookmarkEnd w:id="0"/>
      <w:r>
        <w:t>indows form (.NET)</w:t>
      </w:r>
    </w:p>
    <w:p w:rsidR="00DE1043" w:rsidRDefault="00DE1043">
      <w:r>
        <w:t>Home -&gt; Greeting, Admin, User, Registration</w:t>
      </w:r>
    </w:p>
    <w:p w:rsidR="00DE1043" w:rsidRDefault="00DE1043">
      <w:r>
        <w:tab/>
        <w:t>Admin -&gt; Add package, Add destination</w:t>
      </w:r>
    </w:p>
    <w:p w:rsidR="00DE1043" w:rsidRDefault="00DE1043">
      <w:r>
        <w:tab/>
        <w:t>Registration -&gt; signup</w:t>
      </w:r>
    </w:p>
    <w:p w:rsidR="00DE1043" w:rsidRDefault="00DE1043">
      <w:r>
        <w:tab/>
        <w:t>User -&gt; Options Budget, Total Vacation Days, Type of Destination, Cheap or Expensive, Visiting date.</w:t>
      </w:r>
    </w:p>
    <w:p w:rsidR="00DE1043" w:rsidRDefault="00DE1043">
      <w:r>
        <w:tab/>
        <w:t xml:space="preserve">Answer -&gt; Name &amp; Pics with detail </w:t>
      </w:r>
    </w:p>
    <w:sectPr w:rsidR="00DE10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043"/>
    <w:rsid w:val="006372D0"/>
    <w:rsid w:val="00CD01A3"/>
    <w:rsid w:val="00DE1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B53E17-C8FD-4B07-B164-D53D60956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rizwan</dc:creator>
  <cp:keywords/>
  <dc:description/>
  <cp:lastModifiedBy>rizwan</cp:lastModifiedBy>
  <cp:revision>1</cp:revision>
  <dcterms:created xsi:type="dcterms:W3CDTF">2021-02-23T16:38:00Z</dcterms:created>
  <dcterms:modified xsi:type="dcterms:W3CDTF">2021-02-23T16:55:00Z</dcterms:modified>
</cp:coreProperties>
</file>