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A50" w:rsidRDefault="00A67C6B" w:rsidP="00A715F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5B7" w:rsidRPr="00EC38DD" w:rsidRDefault="00E415B7" w:rsidP="00E415B7">
                            <w:pPr>
                              <w:jc w:val="center"/>
                            </w:pPr>
                            <w:r>
                              <w:t>Пенза 20</w:t>
                            </w:r>
                            <w:r w:rsidR="0070342B">
                              <w:t>1</w:t>
                            </w:r>
                            <w:r w:rsidR="00CB66CA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6.85pt;margin-top:729.35pt;width:58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AqsgIAALk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" filled="f" stroked="f">
                <v:textbox>
                  <w:txbxContent>
                    <w:p w:rsidR="00E415B7" w:rsidRPr="00EC38DD" w:rsidRDefault="00E415B7" w:rsidP="00E415B7">
                      <w:pPr>
                        <w:jc w:val="center"/>
                      </w:pPr>
                      <w:r>
                        <w:t>Пенза 20</w:t>
                      </w:r>
                      <w:r w:rsidR="0070342B">
                        <w:t>1</w:t>
                      </w:r>
                      <w:r w:rsidR="00CB66CA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5B7" w:rsidRDefault="00E415B7" w:rsidP="00E415B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E415B7" w:rsidRPr="009E26C8" w:rsidRDefault="00E415B7" w:rsidP="00E415B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 w:rsidRPr="00CB25AE">
                              <w:rPr>
                                <w:sz w:val="32"/>
                                <w:szCs w:val="32"/>
                              </w:rPr>
                              <w:t>о лабораторн</w:t>
                            </w:r>
                            <w:r w:rsidR="00EC38DD">
                              <w:rPr>
                                <w:sz w:val="32"/>
                                <w:szCs w:val="32"/>
                              </w:rPr>
                              <w:t>ой работе №</w:t>
                            </w:r>
                            <w:r w:rsidR="002C31AA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E415B7" w:rsidRDefault="00E415B7" w:rsidP="00E415B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2C31AA" w:rsidRPr="002C31AA">
                              <w:rPr>
                                <w:sz w:val="32"/>
                                <w:szCs w:val="32"/>
                              </w:rPr>
                              <w:t>Создание простых запросов на выборку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AF158B" w:rsidRPr="00AF158B" w:rsidRDefault="00AF158B" w:rsidP="003C6F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415B7" w:rsidRPr="00CB25AE" w:rsidRDefault="00E415B7" w:rsidP="00EC38DD">
                            <w:pPr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66.85pt;margin-top:206.75pt;width:585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Bh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" filled="f" stroked="f">
                <v:textbox>
                  <w:txbxContent>
                    <w:p w:rsidR="00E415B7" w:rsidRDefault="00E415B7" w:rsidP="00E415B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E415B7" w:rsidRPr="009E26C8" w:rsidRDefault="00E415B7" w:rsidP="00E415B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 w:rsidRPr="00CB25AE">
                        <w:rPr>
                          <w:sz w:val="32"/>
                          <w:szCs w:val="32"/>
                        </w:rPr>
                        <w:t>о лабораторн</w:t>
                      </w:r>
                      <w:r w:rsidR="00EC38DD">
                        <w:rPr>
                          <w:sz w:val="32"/>
                          <w:szCs w:val="32"/>
                        </w:rPr>
                        <w:t>ой работе №</w:t>
                      </w:r>
                      <w:r w:rsidR="002C31AA">
                        <w:rPr>
                          <w:sz w:val="32"/>
                          <w:szCs w:val="32"/>
                        </w:rPr>
                        <w:t>2</w:t>
                      </w:r>
                    </w:p>
                    <w:p w:rsidR="00E415B7" w:rsidRDefault="00E415B7" w:rsidP="00E415B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2C31AA" w:rsidRPr="002C31AA">
                        <w:rPr>
                          <w:sz w:val="32"/>
                          <w:szCs w:val="32"/>
                        </w:rPr>
                        <w:t>Создание простых запросов на выборку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AF158B" w:rsidRPr="00AF158B" w:rsidRDefault="00AF158B" w:rsidP="003C6F08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E415B7" w:rsidRPr="00CB25AE" w:rsidRDefault="00E415B7" w:rsidP="00EC38DD">
                      <w:pPr>
                        <w:ind w:firstLine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5B7" w:rsidRPr="00F61496" w:rsidRDefault="00E415B7" w:rsidP="00E415B7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E415B7" w:rsidRPr="00F61496" w:rsidRDefault="00E415B7" w:rsidP="00E415B7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E415B7" w:rsidRPr="00F61496" w:rsidRDefault="00E415B7" w:rsidP="00E415B7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66.85pt;margin-top:-8.05pt;width:585pt;height:11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Gntg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" filled="f" stroked="f">
                <v:textbox>
                  <w:txbxContent>
                    <w:p w:rsidR="00E415B7" w:rsidRPr="00F61496" w:rsidRDefault="00E415B7" w:rsidP="00E415B7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415B7" w:rsidRPr="00F61496" w:rsidRDefault="00E415B7" w:rsidP="00E415B7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415B7" w:rsidRPr="00F61496" w:rsidRDefault="00E415B7" w:rsidP="00E415B7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F4033F" w:rsidRDefault="00F4033F" w:rsidP="00A715FB"/>
    <w:p w:rsidR="00872AD1" w:rsidRDefault="009E389E" w:rsidP="009E389E">
      <w:pPr>
        <w:pStyle w:val="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4613275</wp:posOffset>
                </wp:positionV>
                <wp:extent cx="3771900" cy="2867025"/>
                <wp:effectExtent l="0" t="0" r="0" b="952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5B7" w:rsidRPr="002C5917" w:rsidRDefault="003D7E36" w:rsidP="00E415B7">
                            <w:r>
                              <w:t>Выполнил</w:t>
                            </w:r>
                            <w:r w:rsidR="009E389E">
                              <w:t>и</w:t>
                            </w:r>
                            <w:r w:rsidR="00E415B7" w:rsidRPr="002C5917">
                              <w:t>:</w:t>
                            </w:r>
                          </w:p>
                          <w:p w:rsidR="008A74C6" w:rsidRPr="002C5917" w:rsidRDefault="002157F8" w:rsidP="008A74C6">
                            <w:r>
                              <w:tab/>
                              <w:t>студент</w:t>
                            </w:r>
                            <w:r w:rsidR="009E389E">
                              <w:t>ы</w:t>
                            </w:r>
                            <w:r w:rsidR="00E415B7" w:rsidRPr="002C5917">
                              <w:t xml:space="preserve"> группы </w:t>
                            </w:r>
                            <w:r w:rsidR="009B739E" w:rsidRPr="0099515C">
                              <w:t>1</w:t>
                            </w:r>
                            <w:r w:rsidR="0099515C">
                              <w:t>5</w:t>
                            </w:r>
                            <w:r w:rsidR="002D2233">
                              <w:t>ВВ1</w:t>
                            </w:r>
                          </w:p>
                          <w:p w:rsidR="00E415B7" w:rsidRDefault="0099515C" w:rsidP="002157F8">
                            <w:r>
                              <w:tab/>
                              <w:t>Буряков А.В.</w:t>
                            </w:r>
                          </w:p>
                          <w:p w:rsidR="009E389E" w:rsidRDefault="009E389E" w:rsidP="002157F8">
                            <w:r>
                              <w:tab/>
                              <w:t>Рахматуллина Р.Х.</w:t>
                            </w:r>
                          </w:p>
                          <w:p w:rsidR="009E389E" w:rsidRDefault="009E389E" w:rsidP="002157F8">
                            <w:r>
                              <w:tab/>
                            </w:r>
                            <w:proofErr w:type="spellStart"/>
                            <w:r>
                              <w:t>Николайчев</w:t>
                            </w:r>
                            <w:proofErr w:type="spellEnd"/>
                            <w:r>
                              <w:t xml:space="preserve"> В.А.</w:t>
                            </w:r>
                          </w:p>
                          <w:p w:rsidR="009E389E" w:rsidRDefault="009E389E" w:rsidP="002157F8">
                            <w:r>
                              <w:tab/>
                            </w:r>
                          </w:p>
                          <w:p w:rsidR="002157F8" w:rsidRPr="002C5917" w:rsidRDefault="002157F8" w:rsidP="002157F8"/>
                          <w:p w:rsidR="00E415B7" w:rsidRPr="002C5917" w:rsidRDefault="00E415B7" w:rsidP="00E415B7"/>
                          <w:p w:rsidR="00E415B7" w:rsidRPr="002C5917" w:rsidRDefault="00E415B7" w:rsidP="00E415B7">
                            <w:r w:rsidRPr="002C5917">
                              <w:t>Принял:</w:t>
                            </w:r>
                          </w:p>
                          <w:p w:rsidR="003D7E36" w:rsidRPr="009E389E" w:rsidRDefault="0099515C" w:rsidP="003C6F08">
                            <w:r>
                              <w:tab/>
                            </w:r>
                            <w:r w:rsidR="009E389E" w:rsidRPr="009E389E">
                              <w:t>Карамышева Н.С.</w:t>
                            </w:r>
                          </w:p>
                          <w:p w:rsidR="009E389E" w:rsidRPr="009E389E" w:rsidRDefault="009E389E" w:rsidP="003C6F08">
                            <w:r w:rsidRPr="009E389E">
                              <w:tab/>
                            </w:r>
                            <w:proofErr w:type="spellStart"/>
                            <w:r w:rsidRPr="009E389E">
                              <w:t>Торкоз</w:t>
                            </w:r>
                            <w:proofErr w:type="spellEnd"/>
                            <w:r w:rsidRPr="009E389E">
                              <w:t xml:space="preserve"> Д.А.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20.85pt;margin-top:363.25pt;width:297pt;height:2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" filled="f" stroked="f">
                <v:textbox>
                  <w:txbxContent>
                    <w:p w:rsidR="00E415B7" w:rsidRPr="002C5917" w:rsidRDefault="003D7E36" w:rsidP="00E415B7">
                      <w:r>
                        <w:t>Выполнил</w:t>
                      </w:r>
                      <w:r w:rsidR="009E389E">
                        <w:t>и</w:t>
                      </w:r>
                      <w:r w:rsidR="00E415B7" w:rsidRPr="002C5917">
                        <w:t>:</w:t>
                      </w:r>
                    </w:p>
                    <w:p w:rsidR="008A74C6" w:rsidRPr="002C5917" w:rsidRDefault="002157F8" w:rsidP="008A74C6">
                      <w:r>
                        <w:tab/>
                        <w:t>студент</w:t>
                      </w:r>
                      <w:r w:rsidR="009E389E">
                        <w:t>ы</w:t>
                      </w:r>
                      <w:r w:rsidR="00E415B7" w:rsidRPr="002C5917">
                        <w:t xml:space="preserve"> группы </w:t>
                      </w:r>
                      <w:r w:rsidR="009B739E" w:rsidRPr="0099515C">
                        <w:t>1</w:t>
                      </w:r>
                      <w:r w:rsidR="0099515C">
                        <w:t>5</w:t>
                      </w:r>
                      <w:r w:rsidR="002D2233">
                        <w:t>ВВ1</w:t>
                      </w:r>
                    </w:p>
                    <w:p w:rsidR="00E415B7" w:rsidRDefault="0099515C" w:rsidP="002157F8">
                      <w:r>
                        <w:tab/>
                        <w:t>Буряков А.В.</w:t>
                      </w:r>
                    </w:p>
                    <w:p w:rsidR="009E389E" w:rsidRDefault="009E389E" w:rsidP="002157F8">
                      <w:r>
                        <w:tab/>
                        <w:t>Рахматуллина Р.Х.</w:t>
                      </w:r>
                    </w:p>
                    <w:p w:rsidR="009E389E" w:rsidRDefault="009E389E" w:rsidP="002157F8">
                      <w:r>
                        <w:tab/>
                      </w:r>
                      <w:proofErr w:type="spellStart"/>
                      <w:r>
                        <w:t>Николайчев</w:t>
                      </w:r>
                      <w:proofErr w:type="spellEnd"/>
                      <w:r>
                        <w:t xml:space="preserve"> В.А.</w:t>
                      </w:r>
                    </w:p>
                    <w:p w:rsidR="009E389E" w:rsidRDefault="009E389E" w:rsidP="002157F8">
                      <w:r>
                        <w:tab/>
                      </w:r>
                    </w:p>
                    <w:p w:rsidR="002157F8" w:rsidRPr="002C5917" w:rsidRDefault="002157F8" w:rsidP="002157F8"/>
                    <w:p w:rsidR="00E415B7" w:rsidRPr="002C5917" w:rsidRDefault="00E415B7" w:rsidP="00E415B7"/>
                    <w:p w:rsidR="00E415B7" w:rsidRPr="002C5917" w:rsidRDefault="00E415B7" w:rsidP="00E415B7">
                      <w:r w:rsidRPr="002C5917">
                        <w:t>Принял:</w:t>
                      </w:r>
                    </w:p>
                    <w:p w:rsidR="003D7E36" w:rsidRPr="009E389E" w:rsidRDefault="0099515C" w:rsidP="003C6F08">
                      <w:r>
                        <w:tab/>
                      </w:r>
                      <w:r w:rsidR="009E389E" w:rsidRPr="009E389E">
                        <w:t>Карамышева Н.С.</w:t>
                      </w:r>
                    </w:p>
                    <w:p w:rsidR="009E389E" w:rsidRPr="009E389E" w:rsidRDefault="009E389E" w:rsidP="003C6F08">
                      <w:r w:rsidRPr="009E389E">
                        <w:tab/>
                      </w:r>
                      <w:proofErr w:type="spellStart"/>
                      <w:r w:rsidRPr="009E389E">
                        <w:t>Торкоз</w:t>
                      </w:r>
                      <w:proofErr w:type="spellEnd"/>
                      <w:r w:rsidRPr="009E389E">
                        <w:t xml:space="preserve"> Д.А.</w:t>
                      </w:r>
                    </w:p>
                  </w:txbxContent>
                </v:textbox>
              </v:shape>
            </w:pict>
          </mc:Fallback>
        </mc:AlternateContent>
      </w:r>
      <w:r w:rsidR="00E415B7">
        <w:br w:type="page"/>
      </w:r>
      <w:r w:rsidR="00E415B7" w:rsidRPr="0086437F">
        <w:lastRenderedPageBreak/>
        <w:t>Цель работы</w:t>
      </w:r>
    </w:p>
    <w:p w:rsidR="002C31AA" w:rsidRPr="002C31AA" w:rsidRDefault="002C31AA" w:rsidP="002C31AA">
      <w:pPr>
        <w:pStyle w:val="3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</w:rPr>
      </w:pPr>
      <w:r w:rsidRPr="002C31AA">
        <w:rPr>
          <w:rFonts w:ascii="Times New Roman" w:hAnsi="Times New Roman" w:cs="Times New Roman"/>
          <w:b w:val="0"/>
        </w:rPr>
        <w:t>для заданной предметной области разработать запросы на выборку с использованием операторов и функций MySQL, которые будут применимы к проектируемому интерфейсу пользователя;</w:t>
      </w:r>
    </w:p>
    <w:p w:rsidR="002C31AA" w:rsidRPr="002C31AA" w:rsidRDefault="002C31AA" w:rsidP="002C31AA">
      <w:pPr>
        <w:pStyle w:val="3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</w:rPr>
      </w:pPr>
      <w:r w:rsidRPr="002C31AA">
        <w:rPr>
          <w:rFonts w:ascii="Times New Roman" w:hAnsi="Times New Roman" w:cs="Times New Roman"/>
          <w:b w:val="0"/>
        </w:rPr>
        <w:t>составить отчет по лабораторной работе.</w:t>
      </w:r>
    </w:p>
    <w:p w:rsidR="00256D10" w:rsidRPr="009E6336" w:rsidRDefault="007F1463" w:rsidP="009E389E">
      <w:pPr>
        <w:pStyle w:val="3"/>
        <w:keepLines w:val="0"/>
        <w:ind w:left="0"/>
      </w:pPr>
      <w:r>
        <w:t>Простые з</w:t>
      </w:r>
      <w:r w:rsidR="002C31AA">
        <w:t>апросы</w:t>
      </w:r>
    </w:p>
    <w:p w:rsidR="002C31AA" w:rsidRDefault="002C31AA" w:rsidP="002C31AA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393700</wp:posOffset>
            </wp:positionV>
            <wp:extent cx="3362325" cy="231030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4" t="14389" r="61247" b="54621"/>
                    <a:stretch/>
                  </pic:blipFill>
                  <pic:spPr bwMode="auto">
                    <a:xfrm>
                      <a:off x="0" y="0"/>
                      <a:ext cx="3362325" cy="231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>1) Запрос на выборку всех доступных деталей, цена которых выше 5000 рублей</w:t>
      </w:r>
    </w:p>
    <w:p w:rsidR="007F1463" w:rsidRDefault="007F1463" w:rsidP="002C31AA">
      <w:pPr>
        <w:ind w:firstLine="0"/>
        <w:rPr>
          <w:noProof/>
        </w:rPr>
      </w:pPr>
    </w:p>
    <w:p w:rsidR="007F1463" w:rsidRDefault="007F1463" w:rsidP="002C31AA">
      <w:pPr>
        <w:ind w:firstLine="0"/>
        <w:rPr>
          <w:noProof/>
        </w:rPr>
      </w:pPr>
    </w:p>
    <w:p w:rsidR="005551D7" w:rsidRDefault="002C31AA" w:rsidP="002C31AA">
      <w:pPr>
        <w:ind w:firstLine="0"/>
      </w:pPr>
      <w:r>
        <w:t>2) Запрос</w:t>
      </w:r>
      <w:r w:rsidR="007F1463" w:rsidRPr="007F1463">
        <w:t xml:space="preserve"> </w:t>
      </w:r>
      <w:r w:rsidR="007F1463">
        <w:t>на вывод истории цен с сортировкой по дате</w:t>
      </w:r>
    </w:p>
    <w:p w:rsidR="007F1463" w:rsidRDefault="007F1463" w:rsidP="002C31AA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290830</wp:posOffset>
            </wp:positionV>
            <wp:extent cx="4232275" cy="14192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7" t="18669" r="60565" b="65559"/>
                    <a:stretch/>
                  </pic:blipFill>
                  <pic:spPr bwMode="auto">
                    <a:xfrm>
                      <a:off x="0" y="0"/>
                      <a:ext cx="423227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463" w:rsidRPr="007F1463" w:rsidRDefault="007F1463" w:rsidP="002C31AA">
      <w:pPr>
        <w:ind w:firstLine="0"/>
      </w:pPr>
    </w:p>
    <w:p w:rsidR="002C31AA" w:rsidRDefault="007F1463" w:rsidP="007F1463">
      <w:pPr>
        <w:pStyle w:val="3"/>
        <w:keepNext w:val="0"/>
        <w:spacing w:before="0" w:after="0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3</w:t>
      </w:r>
      <w:r w:rsidRPr="007F1463">
        <w:rPr>
          <w:rFonts w:ascii="Times New Roman" w:hAnsi="Times New Roman" w:cs="Times New Roman"/>
          <w:b w:val="0"/>
        </w:rPr>
        <w:t>)</w:t>
      </w:r>
      <w:r w:rsidR="00B41E97">
        <w:rPr>
          <w:rFonts w:ascii="Times New Roman" w:hAnsi="Times New Roman" w:cs="Times New Roman"/>
          <w:b w:val="0"/>
        </w:rPr>
        <w:t xml:space="preserve"> Среднеквадратичное отклонение в цене среди всех доступных деталей</w:t>
      </w:r>
    </w:p>
    <w:p w:rsidR="00B41E97" w:rsidRDefault="00B41E97" w:rsidP="00B41E97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262890</wp:posOffset>
            </wp:positionV>
            <wp:extent cx="2905760" cy="942975"/>
            <wp:effectExtent l="0" t="0" r="889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5" t="18703" r="64360" b="68456"/>
                    <a:stretch/>
                  </pic:blipFill>
                  <pic:spPr bwMode="auto">
                    <a:xfrm>
                      <a:off x="0" y="0"/>
                      <a:ext cx="290576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E97" w:rsidRDefault="00B41E97" w:rsidP="00B41E97">
      <w:pPr>
        <w:rPr>
          <w:noProof/>
        </w:rPr>
      </w:pPr>
    </w:p>
    <w:p w:rsidR="00B41E97" w:rsidRPr="00B41E97" w:rsidRDefault="00B41E97" w:rsidP="00B41E97"/>
    <w:p w:rsidR="007F1463" w:rsidRDefault="007F1463" w:rsidP="007F1463">
      <w:pPr>
        <w:ind w:firstLine="0"/>
      </w:pPr>
    </w:p>
    <w:p w:rsidR="007F1463" w:rsidRPr="007F1463" w:rsidRDefault="007F1463" w:rsidP="007F1463">
      <w:pPr>
        <w:ind w:firstLine="0"/>
      </w:pPr>
    </w:p>
    <w:p w:rsidR="005551D7" w:rsidRDefault="00B41E97" w:rsidP="005551D7">
      <w:pPr>
        <w:pStyle w:val="3"/>
        <w:keepNext w:val="0"/>
        <w:spacing w:before="0" w:after="0"/>
        <w:ind w:left="0"/>
      </w:pPr>
      <w:r>
        <w:t>Сложные запросы</w:t>
      </w:r>
    </w:p>
    <w:p w:rsidR="008967EB" w:rsidRDefault="008967EB" w:rsidP="008967EB"/>
    <w:p w:rsidR="008967EB" w:rsidRPr="00495EC2" w:rsidRDefault="00495EC2" w:rsidP="008967EB">
      <w:pPr>
        <w:pStyle w:val="af6"/>
        <w:numPr>
          <w:ilvl w:val="0"/>
          <w:numId w:val="14"/>
        </w:numPr>
      </w:pPr>
      <w:r>
        <w:t xml:space="preserve">Выбрать все проведенные сделки с сортировкой по дате и отобразить названия запчасти в сделке из таблицы </w:t>
      </w:r>
      <w:r>
        <w:rPr>
          <w:lang w:val="en-US"/>
        </w:rPr>
        <w:t>parts</w:t>
      </w:r>
    </w:p>
    <w:p w:rsidR="008967EB" w:rsidRDefault="008967EB" w:rsidP="008967EB">
      <w:pPr>
        <w:rPr>
          <w:noProof/>
        </w:rPr>
      </w:pPr>
    </w:p>
    <w:p w:rsidR="008967EB" w:rsidRPr="008967EB" w:rsidRDefault="008967EB" w:rsidP="008967EB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-635</wp:posOffset>
            </wp:positionV>
            <wp:extent cx="4362450" cy="2718142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3" t="25180" r="46462" b="29994"/>
                    <a:stretch/>
                  </pic:blipFill>
                  <pic:spPr bwMode="auto">
                    <a:xfrm>
                      <a:off x="0" y="0"/>
                      <a:ext cx="4362450" cy="271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E6336" w:rsidRPr="00BA30BE" w:rsidRDefault="00BA30BE" w:rsidP="00BA30BE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31750</wp:posOffset>
            </wp:positionH>
            <wp:positionV relativeFrom="paragraph">
              <wp:posOffset>324485</wp:posOffset>
            </wp:positionV>
            <wp:extent cx="6344285" cy="23812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9" t="30437" r="27474" b="29995"/>
                    <a:stretch/>
                  </pic:blipFill>
                  <pic:spPr bwMode="auto">
                    <a:xfrm>
                      <a:off x="0" y="0"/>
                      <a:ext cx="634428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0BE">
        <w:t xml:space="preserve">2) </w:t>
      </w:r>
      <w:r>
        <w:t>Выбрать запчасти в магазинах в наличии с сортировкой по магазинам.</w:t>
      </w:r>
    </w:p>
    <w:p w:rsidR="008A74C6" w:rsidRPr="00BA30BE" w:rsidRDefault="008A74C6" w:rsidP="00BA30BE">
      <w:pPr>
        <w:spacing w:after="0"/>
        <w:ind w:firstLine="0"/>
        <w:jc w:val="left"/>
        <w:rPr>
          <w:rFonts w:ascii="Arial" w:hAnsi="Arial" w:cs="Arial"/>
          <w:b/>
        </w:rPr>
      </w:pPr>
    </w:p>
    <w:p w:rsidR="008A74C6" w:rsidRDefault="008A74C6" w:rsidP="005551D7">
      <w:pPr>
        <w:ind w:firstLine="0"/>
        <w:rPr>
          <w:sz w:val="24"/>
          <w:szCs w:val="20"/>
        </w:rPr>
      </w:pPr>
    </w:p>
    <w:p w:rsidR="008A74C6" w:rsidRDefault="008A74C6" w:rsidP="005551D7">
      <w:pPr>
        <w:ind w:firstLine="0"/>
        <w:rPr>
          <w:sz w:val="24"/>
          <w:szCs w:val="20"/>
        </w:rPr>
      </w:pPr>
    </w:p>
    <w:p w:rsidR="008A74C6" w:rsidRPr="008A74C6" w:rsidRDefault="008A74C6" w:rsidP="005551D7">
      <w:pPr>
        <w:ind w:firstLine="0"/>
        <w:rPr>
          <w:rFonts w:ascii="Arial" w:hAnsi="Arial" w:cs="Arial"/>
          <w:b/>
        </w:rPr>
      </w:pPr>
      <w:r w:rsidRPr="008A74C6">
        <w:rPr>
          <w:rFonts w:ascii="Arial" w:hAnsi="Arial" w:cs="Arial"/>
          <w:b/>
        </w:rPr>
        <w:t>Вывод</w:t>
      </w:r>
    </w:p>
    <w:p w:rsidR="008A74C6" w:rsidRDefault="008A74C6" w:rsidP="005551D7">
      <w:pPr>
        <w:ind w:firstLine="0"/>
        <w:rPr>
          <w:sz w:val="24"/>
          <w:szCs w:val="20"/>
        </w:rPr>
      </w:pPr>
    </w:p>
    <w:p w:rsidR="00984383" w:rsidRPr="00BA30BE" w:rsidRDefault="008A74C6" w:rsidP="008A74C6">
      <w:pPr>
        <w:ind w:firstLine="0"/>
        <w:rPr>
          <w:szCs w:val="20"/>
        </w:rPr>
      </w:pPr>
      <w:r w:rsidRPr="00BA30BE">
        <w:rPr>
          <w:szCs w:val="20"/>
        </w:rPr>
        <w:t xml:space="preserve">Мы </w:t>
      </w:r>
      <w:r w:rsidR="00BA30BE">
        <w:rPr>
          <w:szCs w:val="20"/>
        </w:rPr>
        <w:t>научились строить простые и сложные запросы к таблицам базы данных, создали шаблоны для выборки, которые пригодятся в будущих лабораторных работах</w:t>
      </w:r>
      <w:bookmarkStart w:id="0" w:name="_GoBack"/>
      <w:bookmarkEnd w:id="0"/>
      <w:r w:rsidR="00BA30BE">
        <w:rPr>
          <w:szCs w:val="20"/>
        </w:rPr>
        <w:t>.</w:t>
      </w:r>
    </w:p>
    <w:sectPr w:rsidR="00984383" w:rsidRPr="00BA30BE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6F11553"/>
    <w:multiLevelType w:val="hybridMultilevel"/>
    <w:tmpl w:val="E6641472"/>
    <w:lvl w:ilvl="0" w:tplc="834EE4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8C243AE"/>
    <w:multiLevelType w:val="hybridMultilevel"/>
    <w:tmpl w:val="2D08FC46"/>
    <w:lvl w:ilvl="0" w:tplc="E732EEBC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7D061E79"/>
    <w:multiLevelType w:val="hybridMultilevel"/>
    <w:tmpl w:val="1DC42A48"/>
    <w:lvl w:ilvl="0" w:tplc="57DC03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68"/>
  <w:drawingGridVerticalSpacing w:val="18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7E"/>
    <w:rsid w:val="00000D56"/>
    <w:rsid w:val="0004517A"/>
    <w:rsid w:val="00047EA0"/>
    <w:rsid w:val="000B625D"/>
    <w:rsid w:val="000D67D1"/>
    <w:rsid w:val="000D6CD6"/>
    <w:rsid w:val="000F32FE"/>
    <w:rsid w:val="000F4C28"/>
    <w:rsid w:val="001C59C0"/>
    <w:rsid w:val="001D07B4"/>
    <w:rsid w:val="001E7980"/>
    <w:rsid w:val="001F65AB"/>
    <w:rsid w:val="002157F8"/>
    <w:rsid w:val="002323D7"/>
    <w:rsid w:val="00256D10"/>
    <w:rsid w:val="00257CBE"/>
    <w:rsid w:val="00262DA2"/>
    <w:rsid w:val="00272390"/>
    <w:rsid w:val="002A18B3"/>
    <w:rsid w:val="002C2E20"/>
    <w:rsid w:val="002C31AA"/>
    <w:rsid w:val="002D2233"/>
    <w:rsid w:val="002F5DE6"/>
    <w:rsid w:val="00360044"/>
    <w:rsid w:val="00375226"/>
    <w:rsid w:val="00376478"/>
    <w:rsid w:val="003C6F08"/>
    <w:rsid w:val="003D7E36"/>
    <w:rsid w:val="003E2D28"/>
    <w:rsid w:val="00446865"/>
    <w:rsid w:val="00451494"/>
    <w:rsid w:val="00495EC2"/>
    <w:rsid w:val="004A2CF7"/>
    <w:rsid w:val="00501736"/>
    <w:rsid w:val="0055151B"/>
    <w:rsid w:val="005550E7"/>
    <w:rsid w:val="005551D7"/>
    <w:rsid w:val="00564042"/>
    <w:rsid w:val="005704C3"/>
    <w:rsid w:val="005976A3"/>
    <w:rsid w:val="005E6FB8"/>
    <w:rsid w:val="0064684A"/>
    <w:rsid w:val="00660C49"/>
    <w:rsid w:val="00665A50"/>
    <w:rsid w:val="006B4821"/>
    <w:rsid w:val="006B49A0"/>
    <w:rsid w:val="006D240B"/>
    <w:rsid w:val="0070342B"/>
    <w:rsid w:val="0070523E"/>
    <w:rsid w:val="00736901"/>
    <w:rsid w:val="007A06FC"/>
    <w:rsid w:val="007A2FF2"/>
    <w:rsid w:val="007A5B79"/>
    <w:rsid w:val="007C54C9"/>
    <w:rsid w:val="007F1463"/>
    <w:rsid w:val="00802878"/>
    <w:rsid w:val="008226E4"/>
    <w:rsid w:val="00824100"/>
    <w:rsid w:val="00824B5A"/>
    <w:rsid w:val="00851C98"/>
    <w:rsid w:val="0086437F"/>
    <w:rsid w:val="008643E9"/>
    <w:rsid w:val="00872AD1"/>
    <w:rsid w:val="008967EB"/>
    <w:rsid w:val="008A5A66"/>
    <w:rsid w:val="008A74C6"/>
    <w:rsid w:val="00984383"/>
    <w:rsid w:val="0099515C"/>
    <w:rsid w:val="009B739E"/>
    <w:rsid w:val="009D6BD2"/>
    <w:rsid w:val="009E26C8"/>
    <w:rsid w:val="009E389E"/>
    <w:rsid w:val="009E49C5"/>
    <w:rsid w:val="009E6336"/>
    <w:rsid w:val="00A32744"/>
    <w:rsid w:val="00A56B0C"/>
    <w:rsid w:val="00A63249"/>
    <w:rsid w:val="00A67C6B"/>
    <w:rsid w:val="00A715FB"/>
    <w:rsid w:val="00AA36B8"/>
    <w:rsid w:val="00AF158B"/>
    <w:rsid w:val="00B075DA"/>
    <w:rsid w:val="00B41E97"/>
    <w:rsid w:val="00B51018"/>
    <w:rsid w:val="00B94621"/>
    <w:rsid w:val="00BA30BE"/>
    <w:rsid w:val="00BC2E21"/>
    <w:rsid w:val="00C16FC6"/>
    <w:rsid w:val="00C400D1"/>
    <w:rsid w:val="00C515A6"/>
    <w:rsid w:val="00CB66CA"/>
    <w:rsid w:val="00D7393F"/>
    <w:rsid w:val="00DA63A5"/>
    <w:rsid w:val="00DC1BFD"/>
    <w:rsid w:val="00E24E3C"/>
    <w:rsid w:val="00E40846"/>
    <w:rsid w:val="00E415B7"/>
    <w:rsid w:val="00E52D7C"/>
    <w:rsid w:val="00E8025A"/>
    <w:rsid w:val="00EA369B"/>
    <w:rsid w:val="00EA70A7"/>
    <w:rsid w:val="00EC2C7A"/>
    <w:rsid w:val="00EC38DD"/>
    <w:rsid w:val="00ED25D3"/>
    <w:rsid w:val="00EE767E"/>
    <w:rsid w:val="00EF2F3A"/>
    <w:rsid w:val="00F178EB"/>
    <w:rsid w:val="00F24BDF"/>
    <w:rsid w:val="00F36C8C"/>
    <w:rsid w:val="00F4033F"/>
    <w:rsid w:val="00F47D40"/>
    <w:rsid w:val="00F65556"/>
    <w:rsid w:val="00F70D12"/>
    <w:rsid w:val="00FE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5D49ED"/>
  <w15:chartTrackingRefBased/>
  <w15:docId w15:val="{C664793F-D283-42A2-B180-F3D8FCA6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F178EB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link w:val="30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1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2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CB66CA"/>
    <w:pPr>
      <w:spacing w:before="120" w:after="240"/>
      <w:ind w:firstLine="0"/>
      <w:jc w:val="center"/>
    </w:pPr>
    <w:rPr>
      <w:b/>
      <w:sz w:val="24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3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paragraph" w:styleId="af4">
    <w:name w:val="Balloon Text"/>
    <w:basedOn w:val="a4"/>
    <w:link w:val="af5"/>
    <w:rsid w:val="00A3274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rsid w:val="00A3274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link w:val="3"/>
    <w:rsid w:val="009E49C5"/>
    <w:rPr>
      <w:rFonts w:ascii="Arial" w:hAnsi="Arial" w:cs="Arial"/>
      <w:b/>
      <w:sz w:val="28"/>
      <w:szCs w:val="28"/>
    </w:rPr>
  </w:style>
  <w:style w:type="paragraph" w:styleId="af6">
    <w:name w:val="List Paragraph"/>
    <w:basedOn w:val="a4"/>
    <w:uiPriority w:val="34"/>
    <w:qFormat/>
    <w:rsid w:val="0085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Artemio Immalo</cp:lastModifiedBy>
  <cp:revision>14</cp:revision>
  <cp:lastPrinted>2016-02-19T09:41:00Z</cp:lastPrinted>
  <dcterms:created xsi:type="dcterms:W3CDTF">2018-05-24T13:36:00Z</dcterms:created>
  <dcterms:modified xsi:type="dcterms:W3CDTF">2018-10-10T07:20:00Z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