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83322" w14:textId="77777777" w:rsidR="00694B4B" w:rsidRDefault="00CD0055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3C9E493D" w14:textId="77777777" w:rsidR="00694B4B" w:rsidRDefault="00CD0055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1F6C713E" w14:textId="77777777" w:rsidR="00694B4B" w:rsidRDefault="00CD0055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1E412753" w14:textId="77777777" w:rsidR="00694B4B" w:rsidRDefault="00694B4B">
      <w:pPr>
        <w:pStyle w:val="LO-normal"/>
        <w:spacing w:before="240" w:line="240" w:lineRule="auto"/>
      </w:pPr>
    </w:p>
    <w:p w14:paraId="448E5FC9" w14:textId="77777777" w:rsidR="00694B4B" w:rsidRDefault="00694B4B">
      <w:pPr>
        <w:pStyle w:val="LO-normal"/>
        <w:spacing w:before="240" w:line="240" w:lineRule="auto"/>
      </w:pPr>
    </w:p>
    <w:p w14:paraId="24FD8A8C" w14:textId="77777777" w:rsidR="00694B4B" w:rsidRDefault="00694B4B">
      <w:pPr>
        <w:pStyle w:val="LO-normal"/>
        <w:spacing w:before="240" w:line="240" w:lineRule="auto"/>
      </w:pPr>
    </w:p>
    <w:p w14:paraId="2DB8DF3F" w14:textId="77777777" w:rsidR="00694B4B" w:rsidRDefault="00694B4B">
      <w:pPr>
        <w:pStyle w:val="LO-normal"/>
        <w:spacing w:before="240" w:line="240" w:lineRule="auto"/>
      </w:pPr>
    </w:p>
    <w:p w14:paraId="28594B2E" w14:textId="77777777" w:rsidR="00694B4B" w:rsidRDefault="00694B4B">
      <w:pPr>
        <w:pStyle w:val="LO-normal"/>
        <w:spacing w:before="240" w:line="240" w:lineRule="auto"/>
      </w:pPr>
    </w:p>
    <w:p w14:paraId="04A5EEA5" w14:textId="78EF7625" w:rsidR="00694B4B" w:rsidRPr="00556D67" w:rsidRDefault="00CD0055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</w:t>
      </w:r>
      <w:r w:rsidRPr="00556D67">
        <w:rPr>
          <w:sz w:val="48"/>
          <w:szCs w:val="48"/>
          <w:lang w:val="ru-RU"/>
        </w:rPr>
        <w:t xml:space="preserve"> </w:t>
      </w:r>
      <w:r>
        <w:rPr>
          <w:sz w:val="48"/>
          <w:szCs w:val="48"/>
        </w:rPr>
        <w:t>работа</w:t>
      </w:r>
      <w:r w:rsidRPr="00556D67">
        <w:rPr>
          <w:sz w:val="48"/>
          <w:szCs w:val="48"/>
          <w:lang w:val="ru-RU"/>
        </w:rPr>
        <w:t xml:space="preserve"> №</w:t>
      </w:r>
      <w:r w:rsidR="00822B18" w:rsidRPr="00556D67">
        <w:rPr>
          <w:sz w:val="48"/>
          <w:szCs w:val="48"/>
          <w:lang w:val="ru-RU"/>
        </w:rPr>
        <w:t>2</w:t>
      </w:r>
    </w:p>
    <w:p w14:paraId="5EF6764C" w14:textId="4A5052BF" w:rsidR="008C798C" w:rsidRPr="00556D67" w:rsidRDefault="00CD0055" w:rsidP="00B86B5F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 w:rsidRPr="00556D67">
        <w:rPr>
          <w:sz w:val="28"/>
          <w:szCs w:val="28"/>
          <w:lang w:val="ru-RU"/>
        </w:rPr>
        <w:t>“</w:t>
      </w:r>
      <w:r w:rsidR="00827AA4">
        <w:rPr>
          <w:sz w:val="28"/>
          <w:szCs w:val="28"/>
          <w:lang w:val="en-US"/>
        </w:rPr>
        <w:t>Tehnici</w:t>
      </w:r>
      <w:r w:rsidR="00827AA4" w:rsidRPr="00556D67">
        <w:rPr>
          <w:sz w:val="28"/>
          <w:szCs w:val="28"/>
          <w:lang w:val="ru-RU"/>
        </w:rPr>
        <w:t xml:space="preserve"> </w:t>
      </w:r>
      <w:r w:rsidR="00827AA4">
        <w:rPr>
          <w:sz w:val="28"/>
          <w:szCs w:val="28"/>
          <w:lang w:val="en-US"/>
        </w:rPr>
        <w:t>Avansate</w:t>
      </w:r>
      <w:r w:rsidR="00827AA4" w:rsidRPr="00556D67">
        <w:rPr>
          <w:sz w:val="28"/>
          <w:szCs w:val="28"/>
          <w:lang w:val="ru-RU"/>
        </w:rPr>
        <w:t xml:space="preserve"> </w:t>
      </w:r>
      <w:r w:rsidR="00827AA4">
        <w:rPr>
          <w:sz w:val="28"/>
          <w:szCs w:val="28"/>
          <w:lang w:val="en-US"/>
        </w:rPr>
        <w:t>De</w:t>
      </w:r>
      <w:r w:rsidR="00827AA4" w:rsidRPr="00556D67">
        <w:rPr>
          <w:sz w:val="28"/>
          <w:szCs w:val="28"/>
          <w:lang w:val="ru-RU"/>
        </w:rPr>
        <w:t xml:space="preserve"> </w:t>
      </w:r>
      <w:r w:rsidR="00827AA4">
        <w:rPr>
          <w:sz w:val="28"/>
          <w:szCs w:val="28"/>
          <w:lang w:val="en-US"/>
        </w:rPr>
        <w:t>Programare</w:t>
      </w:r>
      <w:r w:rsidRPr="00556D67">
        <w:rPr>
          <w:sz w:val="28"/>
          <w:szCs w:val="28"/>
          <w:lang w:val="ru-RU"/>
        </w:rPr>
        <w:t>”</w:t>
      </w:r>
    </w:p>
    <w:p w14:paraId="3CD06957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2265FF28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3DFA5F1F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49200DF0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6DC39CAE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045EC004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41F91638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0BD6481A" w14:textId="77777777" w:rsidR="00694B4B" w:rsidRPr="00556D67" w:rsidRDefault="00694B4B">
      <w:pPr>
        <w:pStyle w:val="LO-normal"/>
        <w:spacing w:before="240" w:line="240" w:lineRule="auto"/>
        <w:rPr>
          <w:lang w:val="ru-RU"/>
        </w:rPr>
      </w:pPr>
    </w:p>
    <w:p w14:paraId="3698B42F" w14:textId="753452BE" w:rsidR="00694B4B" w:rsidRPr="0047194D" w:rsidRDefault="00CD0055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</w:rPr>
        <w:t>Проверил:</w:t>
      </w:r>
      <w:r w:rsidR="0047194D" w:rsidRPr="0047194D">
        <w:rPr>
          <w:sz w:val="26"/>
          <w:szCs w:val="26"/>
          <w:lang w:val="ru-RU"/>
        </w:rPr>
        <w:t xml:space="preserve"> </w:t>
      </w:r>
      <w:r w:rsidR="0084649E">
        <w:rPr>
          <w:sz w:val="26"/>
          <w:szCs w:val="26"/>
          <w:lang w:val="ru-RU"/>
        </w:rPr>
        <w:t>Георгий Латул</w:t>
      </w:r>
    </w:p>
    <w:p w14:paraId="1B454565" w14:textId="2086C3B1" w:rsidR="00694B4B" w:rsidRDefault="00CD0055">
      <w:pPr>
        <w:pStyle w:val="LO-normal1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</w:rPr>
        <w:t xml:space="preserve">Выполнил: </w:t>
      </w:r>
      <w:r w:rsidR="0047194D">
        <w:rPr>
          <w:sz w:val="26"/>
          <w:szCs w:val="26"/>
          <w:lang w:val="ru-RU"/>
        </w:rPr>
        <w:t>Чобану Артём</w:t>
      </w:r>
    </w:p>
    <w:p w14:paraId="4B83F0C2" w14:textId="3E4A4E39" w:rsidR="00694B4B" w:rsidRDefault="00FD4FEF">
      <w:pPr>
        <w:pStyle w:val="LO-normal"/>
        <w:spacing w:before="240" w:line="240" w:lineRule="auto"/>
        <w:jc w:val="right"/>
        <w:rPr>
          <w:sz w:val="26"/>
          <w:szCs w:val="26"/>
        </w:rPr>
      </w:pPr>
      <w:r>
        <w:rPr>
          <w:sz w:val="26"/>
          <w:szCs w:val="26"/>
          <w:lang w:val="ru-RU"/>
        </w:rPr>
        <w:t>Г</w:t>
      </w:r>
      <w:r w:rsidR="00CD0055">
        <w:rPr>
          <w:sz w:val="26"/>
          <w:szCs w:val="26"/>
        </w:rPr>
        <w:t>руппа: i1</w:t>
      </w:r>
      <w:r w:rsidR="00F21028">
        <w:rPr>
          <w:sz w:val="26"/>
          <w:szCs w:val="26"/>
          <w:lang w:val="ru-RU"/>
        </w:rPr>
        <w:t>9</w:t>
      </w:r>
      <w:r w:rsidR="00CD0055">
        <w:rPr>
          <w:sz w:val="26"/>
          <w:szCs w:val="26"/>
        </w:rPr>
        <w:t xml:space="preserve">02  </w:t>
      </w:r>
    </w:p>
    <w:p w14:paraId="1FB81DBE" w14:textId="2B1DB13F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D25981A" w14:textId="77777777" w:rsidR="00F81D27" w:rsidRDefault="00F81D27">
      <w:pPr>
        <w:pStyle w:val="LO-normal"/>
        <w:spacing w:before="240" w:line="240" w:lineRule="auto"/>
        <w:rPr>
          <w:sz w:val="24"/>
          <w:szCs w:val="24"/>
        </w:rPr>
      </w:pPr>
    </w:p>
    <w:p w14:paraId="7559BEA3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0EF37166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2C520509" w14:textId="77777777" w:rsidR="00694B4B" w:rsidRDefault="00694B4B">
      <w:pPr>
        <w:pStyle w:val="LO-normal"/>
        <w:spacing w:before="240" w:line="240" w:lineRule="auto"/>
        <w:rPr>
          <w:sz w:val="24"/>
          <w:szCs w:val="24"/>
        </w:rPr>
      </w:pPr>
    </w:p>
    <w:p w14:paraId="421E5C0C" w14:textId="04816AB3" w:rsidR="00C372C2" w:rsidRPr="00556D67" w:rsidRDefault="00CD0055" w:rsidP="00C372C2">
      <w:pPr>
        <w:pStyle w:val="LO-normal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>Кишинев 202</w:t>
      </w:r>
      <w:r w:rsidR="00556D67">
        <w:rPr>
          <w:sz w:val="24"/>
          <w:szCs w:val="24"/>
          <w:lang w:val="en-US"/>
        </w:rPr>
        <w:t>1</w:t>
      </w:r>
    </w:p>
    <w:p w14:paraId="0E89BE79" w14:textId="76711503" w:rsidR="007D41CB" w:rsidRPr="008C42C8" w:rsidRDefault="008C42C8" w:rsidP="00C51370">
      <w:pPr>
        <w:ind w:left="360"/>
        <w:rPr>
          <w:b/>
          <w:bCs/>
          <w:lang w:val="ru-RU"/>
        </w:rPr>
      </w:pPr>
      <w:r w:rsidRPr="008C42C8">
        <w:rPr>
          <w:b/>
          <w:bCs/>
          <w:lang w:val="ru-RU"/>
        </w:rPr>
        <w:lastRenderedPageBreak/>
        <w:t>Задание:</w:t>
      </w:r>
    </w:p>
    <w:p w14:paraId="15963C5A" w14:textId="77777777" w:rsidR="000579FE" w:rsidRPr="00CF1B60" w:rsidRDefault="000579FE" w:rsidP="000579FE">
      <w:pPr>
        <w:ind w:left="360"/>
        <w:rPr>
          <w:lang w:val="ru-RU"/>
        </w:rPr>
      </w:pPr>
      <w:r w:rsidRPr="00CF1B60">
        <w:rPr>
          <w:lang w:val="ru-RU"/>
        </w:rPr>
        <w:t>Создать собственное исключение (class).</w:t>
      </w:r>
      <w:r w:rsidRPr="00CF1B60">
        <w:rPr>
          <w:lang w:val="ru-RU"/>
        </w:rPr>
        <w:br/>
        <w:t>Создать метод (throw), который может возбуждать это исключение(throws).</w:t>
      </w:r>
      <w:r w:rsidRPr="00CF1B60">
        <w:rPr>
          <w:lang w:val="ru-RU"/>
        </w:rPr>
        <w:br/>
        <w:t>Написать метод, перехватывающий и обрабатывающий исключение (try-catch), возбуждаемое другим методом.</w:t>
      </w:r>
      <w:r w:rsidRPr="00CF1B60">
        <w:rPr>
          <w:lang w:val="ru-RU"/>
        </w:rPr>
        <w:br/>
        <w:t>Создать класс, который ведет себя как float, но не допускающий значений &gt;+35767 и &lt; -35768,</w:t>
      </w:r>
      <w:r w:rsidRPr="000579FE">
        <w:rPr>
          <w:lang w:val="ru-RU"/>
        </w:rPr>
        <w:t xml:space="preserve"> </w:t>
      </w:r>
      <w:r w:rsidRPr="00CF1B60">
        <w:rPr>
          <w:lang w:val="ru-RU"/>
        </w:rPr>
        <w:t>а также значений POSITIVE_INFINITY, NEGATIVE_INFINITY, NaN вместо них записывать 33333.</w:t>
      </w:r>
      <w:r w:rsidRPr="00CF1B60">
        <w:rPr>
          <w:lang w:val="ru-RU"/>
        </w:rPr>
        <w:br/>
        <w:t>Выход за пределы значений &gt;+35767 и &lt; -35768, а также значение POSITIVE_INFINITY рассматривать как исключительную ситуацию.</w:t>
      </w:r>
      <w:r w:rsidRPr="00CF1B60">
        <w:rPr>
          <w:lang w:val="ru-RU"/>
        </w:rPr>
        <w:br/>
        <w:t>Использовать класс для выполнения арифметических операций (x/y x%y).</w:t>
      </w:r>
    </w:p>
    <w:p w14:paraId="2AF6100A" w14:textId="751D2CEA" w:rsidR="000579FE" w:rsidRDefault="000579FE" w:rsidP="008C42C8">
      <w:pPr>
        <w:ind w:left="360"/>
        <w:rPr>
          <w:lang w:val="ru-RU"/>
        </w:rPr>
      </w:pPr>
    </w:p>
    <w:p w14:paraId="7B511453" w14:textId="383BA10C" w:rsidR="003926F7" w:rsidRPr="003926F7" w:rsidRDefault="003926F7" w:rsidP="008C42C8">
      <w:pPr>
        <w:ind w:left="360"/>
        <w:rPr>
          <w:lang w:val="ru-RU"/>
        </w:rPr>
      </w:pPr>
      <w:r>
        <w:rPr>
          <w:lang w:val="ru-RU"/>
        </w:rPr>
        <w:t>Класс</w:t>
      </w:r>
      <w:r w:rsidRPr="003926F7">
        <w:rPr>
          <w:lang w:val="ru-RU"/>
        </w:rPr>
        <w:t>-</w:t>
      </w:r>
      <w:r>
        <w:rPr>
          <w:lang w:val="ru-RU"/>
        </w:rPr>
        <w:t xml:space="preserve">исключение </w:t>
      </w:r>
      <w:r w:rsidRPr="003926F7">
        <w:rPr>
          <w:lang w:val="ru-RU"/>
        </w:rPr>
        <w:t>“</w:t>
      </w:r>
      <w:r>
        <w:rPr>
          <w:lang w:val="ru-RU"/>
        </w:rPr>
        <w:t>Исключение-запрещённое число</w:t>
      </w:r>
      <w:r w:rsidRPr="003926F7">
        <w:rPr>
          <w:lang w:val="ru-RU"/>
        </w:rPr>
        <w:t>”</w:t>
      </w:r>
    </w:p>
    <w:p w14:paraId="0DB1A2A8" w14:textId="77777777" w:rsidR="003926F7" w:rsidRPr="003926F7" w:rsidRDefault="003926F7" w:rsidP="003926F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360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3926F7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class </w:t>
      </w:r>
      <w:r w:rsidRPr="003926F7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NotAllowedNumberException </w:t>
      </w:r>
      <w:r w:rsidRPr="003926F7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extends </w:t>
      </w:r>
      <w:r w:rsidRPr="003926F7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Exception</w:t>
      </w:r>
      <w:r w:rsidRPr="003926F7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3926F7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</w:t>
      </w:r>
      <w:r w:rsidRPr="003926F7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NotAllowedNumberException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3926F7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String </w:t>
      </w:r>
      <w:r w:rsidRPr="003926F7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message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3926F7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super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3926F7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message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3926F7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6AEE21CD" w14:textId="4242485C" w:rsidR="00AF74C3" w:rsidRDefault="00AF74C3" w:rsidP="00C51370">
      <w:pPr>
        <w:ind w:left="360"/>
        <w:rPr>
          <w:lang w:val="en-US"/>
        </w:rPr>
      </w:pPr>
    </w:p>
    <w:p w14:paraId="03DED023" w14:textId="1DE8F71E" w:rsidR="00C74EF1" w:rsidRDefault="00C74EF1" w:rsidP="00C51370">
      <w:pPr>
        <w:ind w:left="360"/>
        <w:rPr>
          <w:lang w:val="en-US"/>
        </w:rPr>
      </w:pPr>
    </w:p>
    <w:p w14:paraId="0D5CFD43" w14:textId="436CB221" w:rsidR="00C74EF1" w:rsidRDefault="00C74EF1" w:rsidP="00C51370">
      <w:pPr>
        <w:ind w:left="360"/>
        <w:rPr>
          <w:lang w:val="en-US"/>
        </w:rPr>
      </w:pPr>
    </w:p>
    <w:p w14:paraId="3BFA7E12" w14:textId="13C34977" w:rsidR="00C74EF1" w:rsidRDefault="00C74EF1" w:rsidP="00C51370">
      <w:pPr>
        <w:ind w:left="360"/>
        <w:rPr>
          <w:lang w:val="en-US"/>
        </w:rPr>
      </w:pPr>
    </w:p>
    <w:p w14:paraId="45E6144D" w14:textId="26A59F0C" w:rsidR="00C74EF1" w:rsidRDefault="00C74EF1" w:rsidP="00C51370">
      <w:pPr>
        <w:ind w:left="360"/>
        <w:rPr>
          <w:lang w:val="en-US"/>
        </w:rPr>
      </w:pPr>
    </w:p>
    <w:p w14:paraId="3AD3575E" w14:textId="58CB79FA" w:rsidR="00C74EF1" w:rsidRDefault="00C74EF1" w:rsidP="00C51370">
      <w:pPr>
        <w:ind w:left="360"/>
        <w:rPr>
          <w:lang w:val="en-US"/>
        </w:rPr>
      </w:pPr>
    </w:p>
    <w:p w14:paraId="11135AF1" w14:textId="2E949157" w:rsidR="00C74EF1" w:rsidRDefault="00C74EF1" w:rsidP="00C51370">
      <w:pPr>
        <w:ind w:left="360"/>
        <w:rPr>
          <w:lang w:val="en-US"/>
        </w:rPr>
      </w:pPr>
    </w:p>
    <w:p w14:paraId="14987C84" w14:textId="38ED997D" w:rsidR="00C74EF1" w:rsidRDefault="00C74EF1" w:rsidP="00C51370">
      <w:pPr>
        <w:ind w:left="360"/>
        <w:rPr>
          <w:lang w:val="en-US"/>
        </w:rPr>
      </w:pPr>
    </w:p>
    <w:p w14:paraId="0E261978" w14:textId="66ABC7E4" w:rsidR="00C74EF1" w:rsidRDefault="00C74EF1" w:rsidP="00C51370">
      <w:pPr>
        <w:ind w:left="360"/>
        <w:rPr>
          <w:lang w:val="en-US"/>
        </w:rPr>
      </w:pPr>
    </w:p>
    <w:p w14:paraId="6720519D" w14:textId="5DE7E16E" w:rsidR="00C74EF1" w:rsidRDefault="00C74EF1" w:rsidP="00C51370">
      <w:pPr>
        <w:ind w:left="360"/>
        <w:rPr>
          <w:lang w:val="en-US"/>
        </w:rPr>
      </w:pPr>
    </w:p>
    <w:p w14:paraId="23C01A4B" w14:textId="1BBD8737" w:rsidR="00C74EF1" w:rsidRDefault="00C74EF1" w:rsidP="00C51370">
      <w:pPr>
        <w:ind w:left="360"/>
        <w:rPr>
          <w:lang w:val="en-US"/>
        </w:rPr>
      </w:pPr>
    </w:p>
    <w:p w14:paraId="50F905E5" w14:textId="7C6415E1" w:rsidR="00C74EF1" w:rsidRDefault="00C74EF1" w:rsidP="00C51370">
      <w:pPr>
        <w:ind w:left="360"/>
        <w:rPr>
          <w:lang w:val="en-US"/>
        </w:rPr>
      </w:pPr>
    </w:p>
    <w:p w14:paraId="26A843F6" w14:textId="20440B83" w:rsidR="00C74EF1" w:rsidRDefault="00C74EF1" w:rsidP="00C51370">
      <w:pPr>
        <w:ind w:left="360"/>
        <w:rPr>
          <w:lang w:val="en-US"/>
        </w:rPr>
      </w:pPr>
    </w:p>
    <w:p w14:paraId="6D7A5D94" w14:textId="0A64F16D" w:rsidR="00C74EF1" w:rsidRDefault="00C74EF1" w:rsidP="00C51370">
      <w:pPr>
        <w:ind w:left="360"/>
        <w:rPr>
          <w:lang w:val="en-US"/>
        </w:rPr>
      </w:pPr>
    </w:p>
    <w:p w14:paraId="5D8EA369" w14:textId="441FD18E" w:rsidR="00C74EF1" w:rsidRDefault="00C74EF1" w:rsidP="00C51370">
      <w:pPr>
        <w:ind w:left="360"/>
        <w:rPr>
          <w:lang w:val="en-US"/>
        </w:rPr>
      </w:pPr>
    </w:p>
    <w:p w14:paraId="13B70955" w14:textId="6FEDC610" w:rsidR="00C74EF1" w:rsidRDefault="00C74EF1" w:rsidP="00C51370">
      <w:pPr>
        <w:ind w:left="360"/>
        <w:rPr>
          <w:lang w:val="en-US"/>
        </w:rPr>
      </w:pPr>
    </w:p>
    <w:p w14:paraId="0FD438E5" w14:textId="5B975E04" w:rsidR="00C74EF1" w:rsidRDefault="00C74EF1" w:rsidP="00C51370">
      <w:pPr>
        <w:ind w:left="360"/>
        <w:rPr>
          <w:lang w:val="en-US"/>
        </w:rPr>
      </w:pPr>
    </w:p>
    <w:p w14:paraId="58FE9B77" w14:textId="3A9F002B" w:rsidR="00C74EF1" w:rsidRDefault="00C74EF1" w:rsidP="00C51370">
      <w:pPr>
        <w:ind w:left="360"/>
        <w:rPr>
          <w:lang w:val="en-US"/>
        </w:rPr>
      </w:pPr>
    </w:p>
    <w:p w14:paraId="00D64698" w14:textId="375EE7F2" w:rsidR="00C74EF1" w:rsidRDefault="00C74EF1" w:rsidP="00C51370">
      <w:pPr>
        <w:ind w:left="360"/>
        <w:rPr>
          <w:lang w:val="en-US"/>
        </w:rPr>
      </w:pPr>
    </w:p>
    <w:p w14:paraId="4EF507A1" w14:textId="29329331" w:rsidR="00C74EF1" w:rsidRDefault="00C74EF1" w:rsidP="00C51370">
      <w:pPr>
        <w:ind w:left="360"/>
        <w:rPr>
          <w:lang w:val="en-US"/>
        </w:rPr>
      </w:pPr>
    </w:p>
    <w:p w14:paraId="14458144" w14:textId="497CC599" w:rsidR="00C74EF1" w:rsidRDefault="00C74EF1" w:rsidP="00C51370">
      <w:pPr>
        <w:ind w:left="360"/>
        <w:rPr>
          <w:lang w:val="en-US"/>
        </w:rPr>
      </w:pPr>
    </w:p>
    <w:p w14:paraId="52B56BC0" w14:textId="14F3978B" w:rsidR="00C74EF1" w:rsidRDefault="00C74EF1" w:rsidP="00C51370">
      <w:pPr>
        <w:ind w:left="360"/>
        <w:rPr>
          <w:lang w:val="en-US"/>
        </w:rPr>
      </w:pPr>
    </w:p>
    <w:p w14:paraId="60096D76" w14:textId="64B92A05" w:rsidR="00C74EF1" w:rsidRDefault="00C74EF1" w:rsidP="00C51370">
      <w:pPr>
        <w:ind w:left="360"/>
        <w:rPr>
          <w:lang w:val="en-US"/>
        </w:rPr>
      </w:pPr>
    </w:p>
    <w:p w14:paraId="2E8E0012" w14:textId="18A58EDA" w:rsidR="00C74EF1" w:rsidRDefault="00C74EF1" w:rsidP="00C51370">
      <w:pPr>
        <w:ind w:left="360"/>
        <w:rPr>
          <w:lang w:val="en-US"/>
        </w:rPr>
      </w:pPr>
    </w:p>
    <w:p w14:paraId="226612A5" w14:textId="40E6086D" w:rsidR="00C74EF1" w:rsidRDefault="00C74EF1" w:rsidP="00C51370">
      <w:pPr>
        <w:ind w:left="360"/>
        <w:rPr>
          <w:lang w:val="en-US"/>
        </w:rPr>
      </w:pPr>
    </w:p>
    <w:p w14:paraId="53DE182F" w14:textId="0A52B412" w:rsidR="00C74EF1" w:rsidRDefault="00C74EF1" w:rsidP="00C51370">
      <w:pPr>
        <w:ind w:left="360"/>
        <w:rPr>
          <w:lang w:val="en-US"/>
        </w:rPr>
      </w:pPr>
    </w:p>
    <w:p w14:paraId="21D2C6B8" w14:textId="2E1E52D1" w:rsidR="00C74EF1" w:rsidRDefault="00C74EF1" w:rsidP="00C51370">
      <w:pPr>
        <w:ind w:left="360"/>
        <w:rPr>
          <w:lang w:val="en-US"/>
        </w:rPr>
      </w:pPr>
    </w:p>
    <w:p w14:paraId="5C5BEAD3" w14:textId="4D4C84C2" w:rsidR="00C74EF1" w:rsidRDefault="00C74EF1" w:rsidP="00C51370">
      <w:pPr>
        <w:ind w:left="360"/>
        <w:rPr>
          <w:lang w:val="en-US"/>
        </w:rPr>
      </w:pPr>
    </w:p>
    <w:p w14:paraId="0B8DD3BB" w14:textId="5BC1FA6D" w:rsidR="00C74EF1" w:rsidRPr="00B97C81" w:rsidRDefault="00C74EF1" w:rsidP="00C51370">
      <w:pPr>
        <w:ind w:left="360"/>
        <w:rPr>
          <w:lang w:val="ru-RU"/>
        </w:rPr>
      </w:pPr>
      <w:r>
        <w:rPr>
          <w:lang w:val="ru-RU"/>
        </w:rPr>
        <w:lastRenderedPageBreak/>
        <w:t>Класс</w:t>
      </w:r>
      <w:r w:rsidR="00B97C81" w:rsidRPr="00B97C81">
        <w:rPr>
          <w:lang w:val="ru-RU"/>
        </w:rPr>
        <w:t xml:space="preserve">, </w:t>
      </w:r>
      <w:r w:rsidR="00B97C81">
        <w:rPr>
          <w:lang w:val="ru-RU"/>
        </w:rPr>
        <w:t>который</w:t>
      </w:r>
      <w:r w:rsidR="00B97C81" w:rsidRPr="00B97C81">
        <w:rPr>
          <w:lang w:val="ru-RU"/>
        </w:rPr>
        <w:t xml:space="preserve"> </w:t>
      </w:r>
      <w:r w:rsidR="00B97C81">
        <w:rPr>
          <w:lang w:val="ru-RU"/>
        </w:rPr>
        <w:t xml:space="preserve">ведёт себя как </w:t>
      </w:r>
      <w:r w:rsidR="00B97C81">
        <w:rPr>
          <w:lang w:val="en-US"/>
        </w:rPr>
        <w:t>float</w:t>
      </w:r>
      <w:r w:rsidR="00EA6304" w:rsidRPr="00EA6304">
        <w:rPr>
          <w:lang w:val="ru-RU"/>
        </w:rPr>
        <w:t>:</w:t>
      </w:r>
    </w:p>
    <w:p w14:paraId="74219276" w14:textId="7874C7C9" w:rsidR="00C74EF1" w:rsidRDefault="00C74EF1" w:rsidP="00C74E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class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FakeFloat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private double 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double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Get_Value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</w:t>
      </w:r>
      <w:r w:rsidR="005F0860" w:rsidRPr="005F0860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="005F0860" w:rsidRPr="005F0860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return 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>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="005F0860" w:rsidRPr="00D155E0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double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if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 xml:space="preserve">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==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Double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 xml:space="preserve">NEGATIVE_INFINITY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||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Double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.isNaN(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C74EF1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33333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if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 xml:space="preserve">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&gt; </w:t>
      </w:r>
      <w:r w:rsidRPr="00C74EF1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 xml:space="preserve">35767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||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 xml:space="preserve">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&lt; -</w:t>
      </w:r>
      <w:r w:rsidRPr="00C74EF1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 xml:space="preserve">35768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||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   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 xml:space="preserve">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==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Double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POSITIVE_INFINITY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C74EF1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3333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 new 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</w:p>
    <w:p w14:paraId="69BF594C" w14:textId="04474845" w:rsidR="00C74EF1" w:rsidRPr="00C74EF1" w:rsidRDefault="00C74EF1" w:rsidP="00C74EF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ab/>
      </w:r>
      <w:r w:rsidRPr="00AB58F4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       </w:t>
      </w:r>
      <w:r w:rsidRPr="00C74EF1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должно быть больше чем 35767 и меньше -35768"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FakeFloat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double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AddFakeFloat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+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SubstractFakeFloat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-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DivideByFakeFloat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/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="0055778E" w:rsidRPr="0055778E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   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MultiplyByFakeFloat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*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699856"/>
          <w:sz w:val="23"/>
          <w:szCs w:val="23"/>
          <w:lang w:val="en-US" w:eastAsia="en-US" w:bidi="ar-SA"/>
        </w:rPr>
        <w:t>//Остаток от деления</w:t>
      </w:r>
      <w:r w:rsidRPr="00C74EF1">
        <w:rPr>
          <w:rFonts w:ascii="Consolas" w:eastAsia="Times New Roman" w:hAnsi="Consolas" w:cs="Courier New"/>
          <w:color w:val="699856"/>
          <w:sz w:val="23"/>
          <w:szCs w:val="23"/>
          <w:lang w:val="en-US" w:eastAsia="en-US" w:bidi="ar-SA"/>
        </w:rPr>
        <w:br/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void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Remainder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) </w:t>
      </w:r>
      <w:r w:rsidRPr="00C74EF1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throws 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NotAllowedNumberException</w:t>
      </w:r>
      <w:r w:rsidRPr="00C74EF1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  <w:t xml:space="preserve">   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C74EF1">
        <w:rPr>
          <w:rFonts w:ascii="Consolas" w:eastAsia="Times New Roman" w:hAnsi="Consolas" w:cs="Courier New"/>
          <w:color w:val="9CDCFE"/>
          <w:sz w:val="23"/>
          <w:szCs w:val="23"/>
          <w:lang w:val="en-US" w:eastAsia="en-US" w:bidi="ar-SA"/>
        </w:rPr>
        <w:t xml:space="preserve">_value 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% </w:t>
      </w:r>
      <w:r w:rsidRPr="00C74EF1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C74EF1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C74EF1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3907B189" w14:textId="40E3B874" w:rsidR="00C74EF1" w:rsidRDefault="00C74EF1" w:rsidP="00C51370">
      <w:pPr>
        <w:ind w:left="360"/>
        <w:rPr>
          <w:lang w:val="en-US"/>
        </w:rPr>
      </w:pPr>
    </w:p>
    <w:p w14:paraId="7B281B65" w14:textId="1B50F7CA" w:rsidR="00D155E0" w:rsidRDefault="00EA6304" w:rsidP="00C51370">
      <w:pPr>
        <w:ind w:left="360"/>
        <w:rPr>
          <w:lang w:val="en-US"/>
        </w:rPr>
      </w:pPr>
      <w:r>
        <w:rPr>
          <w:lang w:val="en-US"/>
        </w:rPr>
        <w:lastRenderedPageBreak/>
        <w:t>Main:</w:t>
      </w:r>
    </w:p>
    <w:p w14:paraId="27CE35F5" w14:textId="77777777" w:rsidR="0009569A" w:rsidRPr="0009569A" w:rsidRDefault="0009569A" w:rsidP="0009569A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</w:pP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class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Main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public static void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main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String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[]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args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fakeFloat1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FakeFloat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 xml:space="preserve">fakeFloat2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=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6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1: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2: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try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AddFakeFloat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1 + значение 2: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SubstractFakeFloat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50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2 - 50: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DivideByFakeFloat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2 поделённое на значение 1: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MultiplyByFakeFloat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"Значение 2 умноженное на значение 1: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fakeFloat2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Remainder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new 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FakeFloat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"Остаток от деления значения 1 на 5: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catch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NotAllowedNumberException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"%n Ошибка!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getMessage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"Тестирование обработки ошибок!"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try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"Передача значения POSITIVE_INFINITY"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Double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POSITIVE_INFINITY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catch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NotAllowedNumberException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"Ошибка! %s. Значение fakeFloat: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getMessage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(),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lastRenderedPageBreak/>
        <w:t xml:space="preserve">       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try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"Передача значения -50000"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(-</w:t>
      </w:r>
      <w:r w:rsidRPr="0009569A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50000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catch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NotAllowedNumberException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"Ошибка! %s. Значение fakeFloat: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getMessage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(),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>try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br/>
        <w:t xml:space="preserve">       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println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"Передача значения 50000"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Set_Value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B4CDA8"/>
          <w:sz w:val="23"/>
          <w:szCs w:val="23"/>
          <w:lang w:val="en-US" w:eastAsia="en-US" w:bidi="ar-SA"/>
        </w:rPr>
        <w:t>50000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 </w:t>
      </w:r>
      <w:r w:rsidRPr="0009569A">
        <w:rPr>
          <w:rFonts w:ascii="Consolas" w:eastAsia="Times New Roman" w:hAnsi="Consolas" w:cs="Courier New"/>
          <w:color w:val="499CD5"/>
          <w:sz w:val="23"/>
          <w:szCs w:val="23"/>
          <w:lang w:val="en-US" w:eastAsia="en-US" w:bidi="ar-SA"/>
        </w:rPr>
        <w:t xml:space="preserve">catch 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 xml:space="preserve">NotAllowedNumberException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)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{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    </w:t>
      </w:r>
      <w:r w:rsidRPr="0009569A">
        <w:rPr>
          <w:rFonts w:ascii="Consolas" w:eastAsia="Times New Roman" w:hAnsi="Consolas" w:cs="Courier New"/>
          <w:color w:val="39C8B0"/>
          <w:sz w:val="23"/>
          <w:szCs w:val="23"/>
          <w:lang w:val="en-US" w:eastAsia="en-US" w:bidi="ar-SA"/>
        </w:rPr>
        <w:t>System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FFC66D"/>
          <w:sz w:val="23"/>
          <w:szCs w:val="23"/>
          <w:lang w:val="en-US" w:eastAsia="en-US" w:bidi="ar-SA"/>
        </w:rPr>
        <w:t>out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printf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</w:t>
      </w:r>
      <w:r w:rsidRPr="0009569A">
        <w:rPr>
          <w:rFonts w:ascii="Consolas" w:eastAsia="Times New Roman" w:hAnsi="Consolas" w:cs="Courier New"/>
          <w:color w:val="CD9069"/>
          <w:sz w:val="23"/>
          <w:szCs w:val="23"/>
          <w:lang w:val="en-US" w:eastAsia="en-US" w:bidi="ar-SA"/>
        </w:rPr>
        <w:t>"Ошибка! %s. Значение fakeFloat: %s %n"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, </w:t>
      </w:r>
      <w:r w:rsidRPr="0009569A">
        <w:rPr>
          <w:rFonts w:ascii="Consolas" w:eastAsia="Times New Roman" w:hAnsi="Consolas" w:cs="Courier New"/>
          <w:color w:val="DCDCAA"/>
          <w:sz w:val="23"/>
          <w:szCs w:val="23"/>
          <w:lang w:val="en-US" w:eastAsia="en-US" w:bidi="ar-SA"/>
        </w:rPr>
        <w:t>exception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getMessage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 xml:space="preserve">(), </w:t>
      </w:r>
      <w:r w:rsidRPr="0009569A">
        <w:rPr>
          <w:rFonts w:ascii="Consolas" w:eastAsia="Times New Roman" w:hAnsi="Consolas" w:cs="Courier New"/>
          <w:color w:val="94DBFD"/>
          <w:sz w:val="23"/>
          <w:szCs w:val="23"/>
          <w:lang w:val="en-US" w:eastAsia="en-US" w:bidi="ar-SA"/>
        </w:rPr>
        <w:t>fakeFloat1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.</w:t>
      </w:r>
      <w:r w:rsidRPr="0009569A">
        <w:rPr>
          <w:rFonts w:ascii="Consolas" w:eastAsia="Times New Roman" w:hAnsi="Consolas" w:cs="Courier New"/>
          <w:color w:val="DBDBAA"/>
          <w:sz w:val="23"/>
          <w:szCs w:val="23"/>
          <w:lang w:val="en-US" w:eastAsia="en-US" w:bidi="ar-SA"/>
        </w:rPr>
        <w:t>Get_Value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t>());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    }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 xml:space="preserve">    }</w:t>
      </w:r>
      <w:r w:rsidRPr="0009569A">
        <w:rPr>
          <w:rFonts w:ascii="Consolas" w:eastAsia="Times New Roman" w:hAnsi="Consolas" w:cs="Courier New"/>
          <w:color w:val="D4D4D4"/>
          <w:sz w:val="23"/>
          <w:szCs w:val="23"/>
          <w:lang w:val="en-US" w:eastAsia="en-US" w:bidi="ar-SA"/>
        </w:rPr>
        <w:br/>
        <w:t>}</w:t>
      </w:r>
    </w:p>
    <w:p w14:paraId="0C3EC672" w14:textId="77777777" w:rsidR="00EA6304" w:rsidRPr="00C74EF1" w:rsidRDefault="00EA6304" w:rsidP="00C51370">
      <w:pPr>
        <w:ind w:left="360"/>
        <w:rPr>
          <w:lang w:val="en-US"/>
        </w:rPr>
      </w:pPr>
    </w:p>
    <w:sectPr w:rsidR="00EA6304" w:rsidRPr="00C74EF1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FA240" w14:textId="77777777" w:rsidR="007F35D3" w:rsidRDefault="007F35D3" w:rsidP="003F26AC">
      <w:pPr>
        <w:spacing w:line="240" w:lineRule="auto"/>
      </w:pPr>
      <w:r>
        <w:separator/>
      </w:r>
    </w:p>
  </w:endnote>
  <w:endnote w:type="continuationSeparator" w:id="0">
    <w:p w14:paraId="00F4E7D2" w14:textId="77777777" w:rsidR="007F35D3" w:rsidRDefault="007F35D3" w:rsidP="003F26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A7C71D" w14:textId="77777777" w:rsidR="007F35D3" w:rsidRDefault="007F35D3" w:rsidP="003F26AC">
      <w:pPr>
        <w:spacing w:line="240" w:lineRule="auto"/>
      </w:pPr>
      <w:r>
        <w:separator/>
      </w:r>
    </w:p>
  </w:footnote>
  <w:footnote w:type="continuationSeparator" w:id="0">
    <w:p w14:paraId="6516E3F4" w14:textId="77777777" w:rsidR="007F35D3" w:rsidRDefault="007F35D3" w:rsidP="003F26A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015530"/>
    <w:multiLevelType w:val="hybridMultilevel"/>
    <w:tmpl w:val="A41E90A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D01878"/>
    <w:multiLevelType w:val="hybridMultilevel"/>
    <w:tmpl w:val="DBFE3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4B4B"/>
    <w:rsid w:val="00000F58"/>
    <w:rsid w:val="000579FE"/>
    <w:rsid w:val="0009569A"/>
    <w:rsid w:val="000B1C97"/>
    <w:rsid w:val="000C1E85"/>
    <w:rsid w:val="000E3865"/>
    <w:rsid w:val="0012281B"/>
    <w:rsid w:val="001266EB"/>
    <w:rsid w:val="00135D12"/>
    <w:rsid w:val="001615F5"/>
    <w:rsid w:val="00173B77"/>
    <w:rsid w:val="00194BCF"/>
    <w:rsid w:val="001A6867"/>
    <w:rsid w:val="001A7AC4"/>
    <w:rsid w:val="001B4852"/>
    <w:rsid w:val="001B5099"/>
    <w:rsid w:val="001C043F"/>
    <w:rsid w:val="001C443E"/>
    <w:rsid w:val="001E709F"/>
    <w:rsid w:val="00225EDD"/>
    <w:rsid w:val="00230E8E"/>
    <w:rsid w:val="0023784C"/>
    <w:rsid w:val="002927DD"/>
    <w:rsid w:val="002B7775"/>
    <w:rsid w:val="002E3212"/>
    <w:rsid w:val="002E62AA"/>
    <w:rsid w:val="003106C5"/>
    <w:rsid w:val="003373B1"/>
    <w:rsid w:val="00346F48"/>
    <w:rsid w:val="00385445"/>
    <w:rsid w:val="003926F7"/>
    <w:rsid w:val="0039380B"/>
    <w:rsid w:val="00394A22"/>
    <w:rsid w:val="003D0175"/>
    <w:rsid w:val="003E4069"/>
    <w:rsid w:val="003F26AC"/>
    <w:rsid w:val="00401B98"/>
    <w:rsid w:val="00421A86"/>
    <w:rsid w:val="004458FA"/>
    <w:rsid w:val="00451515"/>
    <w:rsid w:val="00465275"/>
    <w:rsid w:val="00466AF8"/>
    <w:rsid w:val="0047194D"/>
    <w:rsid w:val="00473CAD"/>
    <w:rsid w:val="00474B02"/>
    <w:rsid w:val="004B1DEE"/>
    <w:rsid w:val="004C3467"/>
    <w:rsid w:val="004D7C7E"/>
    <w:rsid w:val="004F20BF"/>
    <w:rsid w:val="00505094"/>
    <w:rsid w:val="00522198"/>
    <w:rsid w:val="00527096"/>
    <w:rsid w:val="005353B7"/>
    <w:rsid w:val="00542FBD"/>
    <w:rsid w:val="00556D67"/>
    <w:rsid w:val="0055778E"/>
    <w:rsid w:val="00571E38"/>
    <w:rsid w:val="00597C7D"/>
    <w:rsid w:val="005B299B"/>
    <w:rsid w:val="005D3CB7"/>
    <w:rsid w:val="005E0B5F"/>
    <w:rsid w:val="005F0860"/>
    <w:rsid w:val="005F3DD6"/>
    <w:rsid w:val="00625EA0"/>
    <w:rsid w:val="006433FD"/>
    <w:rsid w:val="0065000E"/>
    <w:rsid w:val="006577DB"/>
    <w:rsid w:val="00666B7A"/>
    <w:rsid w:val="00666D8A"/>
    <w:rsid w:val="006725FC"/>
    <w:rsid w:val="00677710"/>
    <w:rsid w:val="00694B4B"/>
    <w:rsid w:val="006F63EF"/>
    <w:rsid w:val="00703A70"/>
    <w:rsid w:val="00736992"/>
    <w:rsid w:val="00755F80"/>
    <w:rsid w:val="007752CE"/>
    <w:rsid w:val="00785718"/>
    <w:rsid w:val="007C1034"/>
    <w:rsid w:val="007C4D71"/>
    <w:rsid w:val="007C53D8"/>
    <w:rsid w:val="007C6062"/>
    <w:rsid w:val="007D41CB"/>
    <w:rsid w:val="007D5C09"/>
    <w:rsid w:val="007E2939"/>
    <w:rsid w:val="007F35D3"/>
    <w:rsid w:val="00804125"/>
    <w:rsid w:val="008069BC"/>
    <w:rsid w:val="00822B18"/>
    <w:rsid w:val="0082638F"/>
    <w:rsid w:val="00827AA4"/>
    <w:rsid w:val="008415C2"/>
    <w:rsid w:val="0084649E"/>
    <w:rsid w:val="00846E1A"/>
    <w:rsid w:val="00860DD6"/>
    <w:rsid w:val="00881A43"/>
    <w:rsid w:val="00886E78"/>
    <w:rsid w:val="008B3A9E"/>
    <w:rsid w:val="008C42C8"/>
    <w:rsid w:val="008C61A2"/>
    <w:rsid w:val="008C798C"/>
    <w:rsid w:val="008D1E81"/>
    <w:rsid w:val="00907FD5"/>
    <w:rsid w:val="00944C89"/>
    <w:rsid w:val="00971737"/>
    <w:rsid w:val="0097231B"/>
    <w:rsid w:val="00984C75"/>
    <w:rsid w:val="009A5766"/>
    <w:rsid w:val="009D42B2"/>
    <w:rsid w:val="009E3AEF"/>
    <w:rsid w:val="009E41CC"/>
    <w:rsid w:val="009E776F"/>
    <w:rsid w:val="00A0114B"/>
    <w:rsid w:val="00A01D97"/>
    <w:rsid w:val="00A02CBC"/>
    <w:rsid w:val="00A0536B"/>
    <w:rsid w:val="00A11BD6"/>
    <w:rsid w:val="00A53288"/>
    <w:rsid w:val="00A55248"/>
    <w:rsid w:val="00A74168"/>
    <w:rsid w:val="00A769C8"/>
    <w:rsid w:val="00A77642"/>
    <w:rsid w:val="00A84111"/>
    <w:rsid w:val="00A90F26"/>
    <w:rsid w:val="00AB58F4"/>
    <w:rsid w:val="00AB6970"/>
    <w:rsid w:val="00AB6F9D"/>
    <w:rsid w:val="00AF476A"/>
    <w:rsid w:val="00AF64A4"/>
    <w:rsid w:val="00AF74C3"/>
    <w:rsid w:val="00B24FC5"/>
    <w:rsid w:val="00B33DDF"/>
    <w:rsid w:val="00B6773F"/>
    <w:rsid w:val="00B86B5F"/>
    <w:rsid w:val="00B97355"/>
    <w:rsid w:val="00B97C81"/>
    <w:rsid w:val="00BE0B7C"/>
    <w:rsid w:val="00BE6D5B"/>
    <w:rsid w:val="00C01085"/>
    <w:rsid w:val="00C06028"/>
    <w:rsid w:val="00C22C41"/>
    <w:rsid w:val="00C372C2"/>
    <w:rsid w:val="00C51370"/>
    <w:rsid w:val="00C67790"/>
    <w:rsid w:val="00C73B29"/>
    <w:rsid w:val="00C74EF1"/>
    <w:rsid w:val="00C835B8"/>
    <w:rsid w:val="00CA219C"/>
    <w:rsid w:val="00CC6C03"/>
    <w:rsid w:val="00CD0055"/>
    <w:rsid w:val="00CD3B7E"/>
    <w:rsid w:val="00CF1B60"/>
    <w:rsid w:val="00D004F0"/>
    <w:rsid w:val="00D11DCA"/>
    <w:rsid w:val="00D155E0"/>
    <w:rsid w:val="00D26718"/>
    <w:rsid w:val="00D354ED"/>
    <w:rsid w:val="00D63CED"/>
    <w:rsid w:val="00D6572F"/>
    <w:rsid w:val="00DA534C"/>
    <w:rsid w:val="00DC277B"/>
    <w:rsid w:val="00DC7D6D"/>
    <w:rsid w:val="00DD528D"/>
    <w:rsid w:val="00DF5FC4"/>
    <w:rsid w:val="00E06871"/>
    <w:rsid w:val="00E20430"/>
    <w:rsid w:val="00E41562"/>
    <w:rsid w:val="00E42FF9"/>
    <w:rsid w:val="00E450ED"/>
    <w:rsid w:val="00E6574B"/>
    <w:rsid w:val="00E6663C"/>
    <w:rsid w:val="00E74933"/>
    <w:rsid w:val="00EA32A1"/>
    <w:rsid w:val="00EA6304"/>
    <w:rsid w:val="00EC279B"/>
    <w:rsid w:val="00ED260E"/>
    <w:rsid w:val="00EE45E5"/>
    <w:rsid w:val="00EF3D0F"/>
    <w:rsid w:val="00F016F5"/>
    <w:rsid w:val="00F06E88"/>
    <w:rsid w:val="00F21028"/>
    <w:rsid w:val="00F34883"/>
    <w:rsid w:val="00F3618A"/>
    <w:rsid w:val="00F50828"/>
    <w:rsid w:val="00F6423C"/>
    <w:rsid w:val="00F670C5"/>
    <w:rsid w:val="00F81D27"/>
    <w:rsid w:val="00F82DDD"/>
    <w:rsid w:val="00F913BB"/>
    <w:rsid w:val="00FA1D24"/>
    <w:rsid w:val="00FC02F3"/>
    <w:rsid w:val="00FD0D05"/>
    <w:rsid w:val="00FD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16DB6"/>
  <w15:docId w15:val="{14E143CB-EFA6-4A71-AA8A-D6FD13BDC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LO-normal1">
    <w:name w:val="LO-normal1"/>
    <w:qFormat/>
    <w:pPr>
      <w:spacing w:line="276" w:lineRule="auto"/>
    </w:pPr>
    <w:rPr>
      <w:sz w:val="2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header"/>
    <w:basedOn w:val="a"/>
    <w:link w:val="a9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9">
    <w:name w:val="Верхний колонтитул Знак"/>
    <w:basedOn w:val="a0"/>
    <w:link w:val="a8"/>
    <w:uiPriority w:val="99"/>
    <w:rsid w:val="003F26AC"/>
    <w:rPr>
      <w:rFonts w:cs="Mangal"/>
      <w:sz w:val="22"/>
      <w:szCs w:val="20"/>
    </w:rPr>
  </w:style>
  <w:style w:type="paragraph" w:styleId="aa">
    <w:name w:val="footer"/>
    <w:basedOn w:val="a"/>
    <w:link w:val="ab"/>
    <w:uiPriority w:val="99"/>
    <w:unhideWhenUsed/>
    <w:rsid w:val="003F26AC"/>
    <w:pPr>
      <w:tabs>
        <w:tab w:val="center" w:pos="4844"/>
        <w:tab w:val="right" w:pos="9689"/>
      </w:tabs>
      <w:spacing w:line="240" w:lineRule="auto"/>
    </w:pPr>
    <w:rPr>
      <w:rFonts w:cs="Mangal"/>
      <w:szCs w:val="20"/>
    </w:rPr>
  </w:style>
  <w:style w:type="character" w:customStyle="1" w:styleId="ab">
    <w:name w:val="Нижний колонтитул Знак"/>
    <w:basedOn w:val="a0"/>
    <w:link w:val="aa"/>
    <w:uiPriority w:val="99"/>
    <w:rsid w:val="003F26AC"/>
    <w:rPr>
      <w:rFonts w:cs="Mangal"/>
      <w:sz w:val="22"/>
      <w:szCs w:val="20"/>
    </w:rPr>
  </w:style>
  <w:style w:type="paragraph" w:styleId="ac">
    <w:name w:val="List Paragraph"/>
    <w:basedOn w:val="a"/>
    <w:uiPriority w:val="34"/>
    <w:qFormat/>
    <w:rsid w:val="00C372C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ro-MD" w:eastAsia="en-US" w:bidi="ar-SA"/>
    </w:rPr>
  </w:style>
  <w:style w:type="paragraph" w:styleId="HTML">
    <w:name w:val="HTML Preformatted"/>
    <w:basedOn w:val="a"/>
    <w:link w:val="HTML0"/>
    <w:uiPriority w:val="99"/>
    <w:semiHidden/>
    <w:unhideWhenUsed/>
    <w:rsid w:val="008C42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42C8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1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5</Pages>
  <Words>723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202</cp:revision>
  <dcterms:created xsi:type="dcterms:W3CDTF">2021-01-25T20:15:00Z</dcterms:created>
  <dcterms:modified xsi:type="dcterms:W3CDTF">2021-03-25T21:40:00Z</dcterms:modified>
  <dc:language>en-US</dc:language>
</cp:coreProperties>
</file>