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38BF456" w:rsidR="002A280D" w:rsidRPr="004E67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4E67EC" w:rsidRPr="004E67EC">
        <w:rPr>
          <w:rFonts w:eastAsia="Times New Roman" w:cs="Times New Roman"/>
          <w:color w:val="auto"/>
          <w:szCs w:val="24"/>
        </w:rPr>
        <w:t>8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01A9730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4E67EC" w:rsidRPr="004E67EC">
        <w:rPr>
          <w:rFonts w:eastAsia="Times New Roman" w:cs="Times New Roman"/>
          <w:b/>
          <w:caps/>
          <w:szCs w:val="28"/>
        </w:rPr>
        <w:t>Полиморфизм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1090918B" w14:textId="3B7F4027" w:rsidR="0081387D" w:rsidRPr="0081387D" w:rsidRDefault="000A0817" w:rsidP="0081387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>Предметная область: Фирма грузоперевозок.</w:t>
      </w:r>
      <w:r w:rsidR="0081387D">
        <w:rPr>
          <w:rFonts w:cs="Times New Roman"/>
        </w:rPr>
        <w:t xml:space="preserve"> </w:t>
      </w:r>
    </w:p>
    <w:p w14:paraId="20C4522D" w14:textId="7AEC737A" w:rsidR="00073EF3" w:rsidRPr="004E67EC" w:rsidRDefault="004E67EC" w:rsidP="004E67EC">
      <w:pPr>
        <w:ind w:left="85"/>
        <w:rPr>
          <w:rFonts w:cs="Times New Roman"/>
        </w:rPr>
      </w:pPr>
      <w:r w:rsidRPr="004E67EC">
        <w:rPr>
          <w:rFonts w:cs="Times New Roman"/>
        </w:rPr>
        <w:t>Фирма имеет список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тарифов по перевозке грузов. Класс тариф хранит наименование тарифа и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цену. На некоторые тарифы предоставлена скидка, заданная в процентах. В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классе фирма реализовать методы добавления нового тарифа и метод поиска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тарифа с минимальной стоимостью.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Составить диаграмму классов проектируемой системы.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Запрограммировать классы в соответствии с новой диаграммой.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Проиллюстрировать использование интерфейсов.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>Показать вызов метода интерфейса через интерфейсную ссылку.</w:t>
      </w:r>
      <w:r w:rsidRPr="004E67EC">
        <w:rPr>
          <w:rFonts w:cs="Times New Roman"/>
        </w:rPr>
        <w:t xml:space="preserve"> </w:t>
      </w:r>
      <w:r w:rsidRPr="004E67EC">
        <w:rPr>
          <w:rFonts w:cs="Times New Roman"/>
        </w:rPr>
        <w:t xml:space="preserve">Применить в программе шаблон проектирования </w:t>
      </w:r>
      <w:r w:rsidRPr="004E67EC">
        <w:rPr>
          <w:rFonts w:cs="Times New Roman"/>
          <w:lang w:val="en-US"/>
        </w:rPr>
        <w:t>Strategy</w:t>
      </w:r>
      <w:r w:rsidRPr="004E67EC">
        <w:rPr>
          <w:rFonts w:cs="Times New Roman"/>
        </w:rPr>
        <w:t>.</w:t>
      </w:r>
    </w:p>
    <w:p w14:paraId="733B45A1" w14:textId="77777777" w:rsidR="0081387D" w:rsidRPr="004E67EC" w:rsidRDefault="0081387D" w:rsidP="004E67EC">
      <w:pPr>
        <w:ind w:firstLine="0"/>
        <w:rPr>
          <w:lang w:val="en-US"/>
        </w:rPr>
      </w:pPr>
    </w:p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264932CA" w:rsidR="00C2176F" w:rsidRDefault="004E67EC" w:rsidP="00C2176F">
      <w:pPr>
        <w:ind w:firstLine="0"/>
        <w:jc w:val="center"/>
      </w:pPr>
      <w:r w:rsidRPr="004E67EC">
        <w:rPr>
          <w:noProof/>
        </w:rPr>
        <w:drawing>
          <wp:inline distT="0" distB="0" distL="0" distR="0" wp14:anchorId="15060626" wp14:editId="5A975369">
            <wp:extent cx="5939790" cy="4074795"/>
            <wp:effectExtent l="0" t="0" r="3810" b="1905"/>
            <wp:docPr id="178271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</w:pPr>
      <w:r>
        <w:t>Рисунок 1 – Диаграмма классов</w:t>
      </w:r>
    </w:p>
    <w:p w14:paraId="308F7227" w14:textId="77777777" w:rsidR="00C2176F" w:rsidRPr="00B16156" w:rsidRDefault="00C2176F" w:rsidP="00C2176F">
      <w:pPr>
        <w:ind w:firstLine="0"/>
      </w:pPr>
    </w:p>
    <w:p w14:paraId="4751785B" w14:textId="5CF19A43" w:rsidR="00D431CA" w:rsidRPr="007F4796" w:rsidRDefault="00EC2715" w:rsidP="007F4796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</w:t>
      </w:r>
      <w:r w:rsidR="007F4796">
        <w:rPr>
          <w:rFonts w:cs="Times New Roman"/>
          <w:szCs w:val="28"/>
        </w:rPr>
        <w:t xml:space="preserve">был создан интерфейс </w:t>
      </w:r>
      <w:proofErr w:type="spellStart"/>
      <w:r w:rsidR="007F4796">
        <w:rPr>
          <w:rFonts w:cs="Times New Roman"/>
          <w:szCs w:val="28"/>
          <w:lang w:val="en-US"/>
        </w:rPr>
        <w:t>IPrice</w:t>
      </w:r>
      <w:proofErr w:type="spellEnd"/>
      <w:r w:rsidR="007F4796">
        <w:rPr>
          <w:rFonts w:cs="Times New Roman"/>
          <w:szCs w:val="28"/>
        </w:rPr>
        <w:t xml:space="preserve">, где определён метод </w:t>
      </w:r>
      <w:proofErr w:type="spellStart"/>
      <w:r w:rsidR="007F4796">
        <w:rPr>
          <w:rFonts w:cs="Times New Roman"/>
          <w:szCs w:val="28"/>
          <w:lang w:val="en-US"/>
        </w:rPr>
        <w:t>GetPrice</w:t>
      </w:r>
      <w:proofErr w:type="spellEnd"/>
      <w:r w:rsidR="007F4796">
        <w:rPr>
          <w:rFonts w:cs="Times New Roman"/>
          <w:szCs w:val="28"/>
        </w:rPr>
        <w:t>, который должен будет возвращать стоимость тарифа со скидкой или без неё.</w:t>
      </w:r>
    </w:p>
    <w:p w14:paraId="242A5176" w14:textId="77777777" w:rsidR="00AE72D8" w:rsidRPr="00AE72D8" w:rsidRDefault="00AE72D8" w:rsidP="00EC2715">
      <w:pPr>
        <w:spacing w:line="240" w:lineRule="auto"/>
        <w:ind w:firstLine="708"/>
        <w:rPr>
          <w:rFonts w:cs="Times New Roman"/>
          <w:szCs w:val="28"/>
        </w:rPr>
      </w:pPr>
    </w:p>
    <w:p w14:paraId="2331C6BF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47A25937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A4565ED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interface </w:t>
      </w:r>
      <w:proofErr w:type="spellStart"/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IPrice</w:t>
      </w:r>
      <w:proofErr w:type="spellEnd"/>
    </w:p>
    <w:p w14:paraId="136411DD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010DF9D2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proofErr w:type="spellStart"/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double</w:t>
      </w:r>
      <w:proofErr w:type="spellEnd"/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GetPrice</w:t>
      </w:r>
      <w:proofErr w:type="spellEnd"/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1035990D" w14:textId="77777777" w:rsidR="007F4796" w:rsidRPr="007F4796" w:rsidRDefault="007F4796" w:rsidP="007F4796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1F9420C" w14:textId="733D3E32" w:rsidR="00AE72D8" w:rsidRDefault="007F4796" w:rsidP="007F4796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F4796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9A45DEE" w14:textId="77777777" w:rsidR="007F4796" w:rsidRPr="0010192B" w:rsidRDefault="007F4796" w:rsidP="007F4796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CA902EA" w14:textId="7BC1A659" w:rsidR="00B1796B" w:rsidRPr="00780C5B" w:rsidRDefault="007F4796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Сперва рассмотрим</w:t>
      </w:r>
      <w:r w:rsidR="00780C5B" w:rsidRPr="00780C5B">
        <w:rPr>
          <w:rFonts w:cs="Times New Roman"/>
          <w:szCs w:val="28"/>
        </w:rPr>
        <w:t xml:space="preserve"> </w:t>
      </w:r>
      <w:r w:rsidR="00780C5B">
        <w:rPr>
          <w:rFonts w:cs="Times New Roman"/>
          <w:szCs w:val="28"/>
        </w:rPr>
        <w:t xml:space="preserve">один из классов, который реализует интерфейс </w:t>
      </w:r>
      <w:proofErr w:type="spellStart"/>
      <w:r w:rsidR="00780C5B">
        <w:rPr>
          <w:rFonts w:cs="Times New Roman"/>
          <w:szCs w:val="28"/>
          <w:lang w:val="en-US"/>
        </w:rPr>
        <w:t>IPrice</w:t>
      </w:r>
      <w:proofErr w:type="spellEnd"/>
      <w:r w:rsidR="00780C5B">
        <w:rPr>
          <w:rFonts w:cs="Times New Roman"/>
          <w:szCs w:val="28"/>
        </w:rPr>
        <w:t xml:space="preserve">, </w:t>
      </w:r>
      <w:proofErr w:type="spellStart"/>
      <w:r w:rsidR="00780C5B">
        <w:rPr>
          <w:rFonts w:cs="Times New Roman"/>
          <w:szCs w:val="28"/>
          <w:lang w:val="en-US"/>
        </w:rPr>
        <w:t>AbsDiscount</w:t>
      </w:r>
      <w:proofErr w:type="spellEnd"/>
      <w:r w:rsidR="00780C5B" w:rsidRPr="00780C5B">
        <w:rPr>
          <w:rFonts w:cs="Times New Roman"/>
          <w:szCs w:val="28"/>
        </w:rPr>
        <w:t xml:space="preserve"> </w:t>
      </w:r>
      <w:r w:rsidR="00780C5B">
        <w:rPr>
          <w:rFonts w:cs="Times New Roman"/>
          <w:szCs w:val="28"/>
        </w:rPr>
        <w:t xml:space="preserve">при создании объекта этого класса требуется указать стоимость тарифа и скидку на его, после этого идёт расчёт стоимости в методе </w:t>
      </w:r>
      <w:proofErr w:type="spellStart"/>
      <w:r w:rsidR="00780C5B">
        <w:rPr>
          <w:rFonts w:cs="Times New Roman"/>
          <w:szCs w:val="28"/>
          <w:lang w:val="en-US"/>
        </w:rPr>
        <w:t>GetPrice</w:t>
      </w:r>
      <w:proofErr w:type="spellEnd"/>
      <w:r w:rsidR="00780C5B" w:rsidRPr="00780C5B">
        <w:rPr>
          <w:rFonts w:cs="Times New Roman"/>
          <w:szCs w:val="28"/>
        </w:rPr>
        <w:t>.</w:t>
      </w:r>
    </w:p>
    <w:p w14:paraId="093947EE" w14:textId="77777777" w:rsidR="00B1796B" w:rsidRPr="00854EEE" w:rsidRDefault="00B1796B" w:rsidP="00780C5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6A828C98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2D58A5AC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CD87407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AbsDiscount</w:t>
      </w:r>
      <w:proofErr w:type="spell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IPrice</w:t>
      </w:r>
      <w:proofErr w:type="spellEnd"/>
    </w:p>
    <w:p w14:paraId="56E80164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D8A32CC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double price;</w:t>
      </w:r>
    </w:p>
    <w:p w14:paraId="59CB6AF0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double discount;</w:t>
      </w:r>
    </w:p>
    <w:p w14:paraId="6BD2672E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01CD426E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AbsDiscount</w:t>
      </w:r>
      <w:proofErr w:type="spell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price, double discount)</w:t>
      </w:r>
    </w:p>
    <w:p w14:paraId="3A7A2D09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C1E7927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this.price</w:t>
      </w:r>
      <w:proofErr w:type="spellEnd"/>
      <w:proofErr w:type="gram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price;</w:t>
      </w:r>
    </w:p>
    <w:p w14:paraId="381AB791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this.discount</w:t>
      </w:r>
      <w:proofErr w:type="spellEnd"/>
      <w:proofErr w:type="gram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discount;</w:t>
      </w:r>
    </w:p>
    <w:p w14:paraId="74010CD1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7559147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8B34B99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proofErr w:type="gramStart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GetPrice</w:t>
      </w:r>
      <w:proofErr w:type="spell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7168219E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price * (100 - discount) / 100;</w:t>
      </w:r>
    </w:p>
    <w:p w14:paraId="42DE9FF6" w14:textId="77777777" w:rsidR="00780C5B" w:rsidRPr="00780C5B" w:rsidRDefault="00780C5B" w:rsidP="00780C5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7739BE1" w14:textId="71AB7A0E" w:rsidR="00A22AAB" w:rsidRPr="00780C5B" w:rsidRDefault="00780C5B" w:rsidP="00780C5B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780C5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993B3CB" w14:textId="77777777" w:rsidR="00780C5B" w:rsidRPr="006A711B" w:rsidRDefault="00780C5B" w:rsidP="00780C5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ru-BY" w:eastAsia="en-US"/>
        </w:rPr>
      </w:pPr>
    </w:p>
    <w:p w14:paraId="7D3D3A22" w14:textId="51A523B5" w:rsidR="00A22AAB" w:rsidRPr="00780C5B" w:rsidRDefault="00780C5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Также имеет класс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NoDiscount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, который также реализует интерфейс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IPrice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>, но при</w:t>
      </w:r>
      <w:r w:rsidR="00FA014C">
        <w:rPr>
          <w:rFonts w:eastAsiaTheme="minorHAnsi" w:cs="Times New Roman"/>
          <w:color w:val="000000"/>
          <w:szCs w:val="28"/>
          <w:lang w:eastAsia="en-US"/>
        </w:rPr>
        <w:t xml:space="preserve"> у него на одно поле меньше, так как класс представляет с</w:t>
      </w:r>
      <w:r w:rsidR="00EA163F">
        <w:rPr>
          <w:rFonts w:eastAsiaTheme="minorHAnsi" w:cs="Times New Roman"/>
          <w:color w:val="000000"/>
          <w:szCs w:val="28"/>
          <w:lang w:eastAsia="en-US"/>
        </w:rPr>
        <w:t>обой тариф без скидки.</w:t>
      </w:r>
      <w:r w:rsidR="00FA014C">
        <w:rPr>
          <w:rFonts w:eastAsiaTheme="minorHAnsi" w:cs="Times New Roman"/>
          <w:color w:val="000000"/>
          <w:szCs w:val="28"/>
          <w:lang w:eastAsia="en-US"/>
        </w:rPr>
        <w:t xml:space="preserve"> </w:t>
      </w:r>
    </w:p>
    <w:p w14:paraId="5D97AA50" w14:textId="77777777" w:rsidR="00A22AAB" w:rsidRPr="006A711B" w:rsidRDefault="00A22AA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ru-BY" w:eastAsia="en-US"/>
        </w:rPr>
      </w:pPr>
    </w:p>
    <w:p w14:paraId="47F3C95D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6E80DFC8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115E42E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</w:t>
      </w:r>
      <w:proofErr w:type="spellStart"/>
      <w:proofErr w:type="gramStart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NoDiscount</w:t>
      </w:r>
      <w:proofErr w:type="spell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IPrice</w:t>
      </w:r>
      <w:proofErr w:type="spellEnd"/>
    </w:p>
    <w:p w14:paraId="1FDFA18A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144E307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double price;</w:t>
      </w:r>
    </w:p>
    <w:p w14:paraId="2AC670B7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DEE8E9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NoDiscount</w:t>
      </w:r>
      <w:proofErr w:type="spell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double price) =&gt; </w:t>
      </w:r>
    </w:p>
    <w:p w14:paraId="1799F09D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this.price</w:t>
      </w:r>
      <w:proofErr w:type="spellEnd"/>
      <w:proofErr w:type="gram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price;</w:t>
      </w:r>
    </w:p>
    <w:p w14:paraId="07B072D5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73206E9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proofErr w:type="gramStart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GetPrice</w:t>
      </w:r>
      <w:proofErr w:type="spell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 price;</w:t>
      </w:r>
    </w:p>
    <w:p w14:paraId="753FCE97" w14:textId="77777777" w:rsidR="00FA014C" w:rsidRPr="00FA014C" w:rsidRDefault="00FA014C" w:rsidP="00FA014C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A70E82D" w14:textId="2BE56EAB" w:rsidR="00A22AAB" w:rsidRDefault="00FA014C" w:rsidP="00FA014C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FA014C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8DAC706" w14:textId="77777777" w:rsidR="00EA163F" w:rsidRPr="0010192B" w:rsidRDefault="00EA163F" w:rsidP="00FA014C">
      <w:pPr>
        <w:spacing w:line="240" w:lineRule="auto"/>
        <w:ind w:left="85"/>
        <w:rPr>
          <w:rFonts w:eastAsiaTheme="minorHAnsi" w:cs="Times New Roman"/>
          <w:color w:val="000000"/>
          <w:sz w:val="24"/>
          <w:szCs w:val="24"/>
          <w:lang w:val="ru-BY" w:eastAsia="en-US"/>
        </w:rPr>
      </w:pPr>
    </w:p>
    <w:p w14:paraId="3D87F61B" w14:textId="7BB028D2" w:rsidR="00EA163F" w:rsidRPr="00EA163F" w:rsidRDefault="00EA163F" w:rsidP="00FA014C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Ниже будет представлен класс, который хранит само наименование тарифа, объект класса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IPrice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>, реализующего интерфейс для получения стоимости тарифа со скидкой, либо без скидки.</w:t>
      </w:r>
    </w:p>
    <w:p w14:paraId="06F7275E" w14:textId="77777777" w:rsidR="00FA014C" w:rsidRDefault="00FA014C" w:rsidP="00FA014C">
      <w:pPr>
        <w:spacing w:line="240" w:lineRule="auto"/>
        <w:ind w:left="85"/>
        <w:rPr>
          <w:rFonts w:cs="Times New Roman"/>
          <w:szCs w:val="28"/>
        </w:rPr>
      </w:pPr>
    </w:p>
    <w:p w14:paraId="3AF1A612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637CDA3A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CCCD2B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Tariff</w:t>
      </w:r>
    </w:p>
    <w:p w14:paraId="16E7CC41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5593A717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IPrice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typeTariff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7DF027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set; }</w:t>
      </w:r>
    </w:p>
    <w:p w14:paraId="2672D6FF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EAEAB69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IPrice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typeTariff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DF2AC85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1D127D5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this.nameTariff</w:t>
      </w:r>
      <w:proofErr w:type="spellEnd"/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F1F516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this.typeTariff</w:t>
      </w:r>
      <w:proofErr w:type="spellEnd"/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typeTariff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543D9C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ACC63BD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1B09E0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GetPrice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5E56A366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CC775C4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typeTariff.GetPrice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AFDC7C1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4E51201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0F05D571" w14:textId="62F07080" w:rsidR="00EA163F" w:rsidRDefault="00EA163F" w:rsidP="00EA163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66F1A76" w14:textId="77777777" w:rsidR="00EA163F" w:rsidRPr="0010192B" w:rsidRDefault="00EA163F" w:rsidP="00EA163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Cs w:val="28"/>
          <w:lang w:val="ru-BY" w:eastAsia="en-US"/>
        </w:rPr>
      </w:pPr>
    </w:p>
    <w:p w14:paraId="23EBA550" w14:textId="01EDCD2E" w:rsidR="00EA163F" w:rsidRPr="00AF178A" w:rsidRDefault="00EA163F" w:rsidP="00EA163F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Основой программы является класс Т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rackCompany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, который </w:t>
      </w:r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хранит список тех самых тарифов, эти тарифы </w:t>
      </w:r>
      <w:proofErr w:type="spellStart"/>
      <w:r w:rsidR="00AF178A">
        <w:rPr>
          <w:rFonts w:eastAsiaTheme="minorHAnsi" w:cs="Times New Roman"/>
          <w:color w:val="000000"/>
          <w:szCs w:val="28"/>
          <w:lang w:eastAsia="en-US"/>
        </w:rPr>
        <w:t>автомастически</w:t>
      </w:r>
      <w:proofErr w:type="spellEnd"/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 сортируются при помощи функционала коллекции языка С</w:t>
      </w:r>
      <w:r w:rsidR="00AF178A" w:rsidRPr="00AF178A">
        <w:rPr>
          <w:rFonts w:eastAsiaTheme="minorHAnsi" w:cs="Times New Roman"/>
          <w:color w:val="000000"/>
          <w:szCs w:val="28"/>
          <w:lang w:eastAsia="en-US"/>
        </w:rPr>
        <w:t>#</w:t>
      </w:r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, а именно </w:t>
      </w:r>
      <w:proofErr w:type="spellStart"/>
      <w:r w:rsidR="00AF178A">
        <w:rPr>
          <w:rFonts w:eastAsiaTheme="minorHAnsi" w:cs="Times New Roman"/>
          <w:color w:val="000000"/>
          <w:szCs w:val="28"/>
          <w:lang w:val="en-US" w:eastAsia="en-US"/>
        </w:rPr>
        <w:t>SortesList</w:t>
      </w:r>
      <w:proofErr w:type="spellEnd"/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. Добавление тарифа происходит при помощи метода </w:t>
      </w:r>
      <w:r w:rsidR="00AF178A">
        <w:rPr>
          <w:rFonts w:eastAsiaTheme="minorHAnsi" w:cs="Times New Roman"/>
          <w:color w:val="000000"/>
          <w:szCs w:val="28"/>
          <w:lang w:val="en-US" w:eastAsia="en-US"/>
        </w:rPr>
        <w:t>Add</w:t>
      </w:r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. Для общего понимания работы данных классов имеют методы </w:t>
      </w:r>
      <w:proofErr w:type="spellStart"/>
      <w:r w:rsidR="00AF178A">
        <w:rPr>
          <w:rFonts w:eastAsiaTheme="minorHAnsi" w:cs="Times New Roman"/>
          <w:color w:val="000000"/>
          <w:szCs w:val="28"/>
          <w:lang w:val="en-US" w:eastAsia="en-US"/>
        </w:rPr>
        <w:t>GetAllTariff</w:t>
      </w:r>
      <w:proofErr w:type="spellEnd"/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, данный метод при помощи цикла </w:t>
      </w:r>
      <w:r w:rsidR="00AF178A">
        <w:rPr>
          <w:rFonts w:eastAsiaTheme="minorHAnsi" w:cs="Times New Roman"/>
          <w:color w:val="000000"/>
          <w:szCs w:val="28"/>
          <w:lang w:val="en-US" w:eastAsia="en-US"/>
        </w:rPr>
        <w:t>foreach</w:t>
      </w:r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 проходится по </w:t>
      </w:r>
      <w:r w:rsidR="00AF178A">
        <w:rPr>
          <w:rFonts w:eastAsiaTheme="minorHAnsi" w:cs="Times New Roman"/>
          <w:color w:val="000000"/>
          <w:szCs w:val="28"/>
          <w:lang w:val="en-US" w:eastAsia="en-US"/>
        </w:rPr>
        <w:t>SortedList</w:t>
      </w:r>
      <w:r w:rsidR="00AF178A" w:rsidRPr="00AF178A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AF178A">
        <w:rPr>
          <w:rFonts w:eastAsiaTheme="minorHAnsi" w:cs="Times New Roman"/>
          <w:color w:val="000000"/>
          <w:szCs w:val="28"/>
          <w:lang w:eastAsia="en-US"/>
        </w:rPr>
        <w:t>и выводит тарифы в порядке возрастания стоимости</w:t>
      </w:r>
      <w:r w:rsidR="00AF178A" w:rsidRPr="00AF178A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proofErr w:type="spellStart"/>
      <w:r w:rsidR="00AF178A">
        <w:rPr>
          <w:rFonts w:eastAsiaTheme="minorHAnsi" w:cs="Times New Roman"/>
          <w:color w:val="000000"/>
          <w:szCs w:val="28"/>
          <w:lang w:val="en-US" w:eastAsia="en-US"/>
        </w:rPr>
        <w:t>GetTheCheapestTariff</w:t>
      </w:r>
      <w:proofErr w:type="spellEnd"/>
      <w:r w:rsidR="00AF178A">
        <w:rPr>
          <w:rFonts w:eastAsiaTheme="minorHAnsi" w:cs="Times New Roman"/>
          <w:color w:val="000000"/>
          <w:szCs w:val="28"/>
          <w:lang w:eastAsia="en-US"/>
        </w:rPr>
        <w:t xml:space="preserve">, который просто выводит первый элемент </w:t>
      </w:r>
      <w:r w:rsidR="00AF178A">
        <w:rPr>
          <w:rFonts w:eastAsiaTheme="minorHAnsi" w:cs="Times New Roman"/>
          <w:color w:val="000000"/>
          <w:szCs w:val="28"/>
          <w:lang w:val="en-US" w:eastAsia="en-US"/>
        </w:rPr>
        <w:t>SortedList</w:t>
      </w:r>
      <w:r w:rsidR="00AF178A">
        <w:rPr>
          <w:rFonts w:eastAsiaTheme="minorHAnsi" w:cs="Times New Roman"/>
          <w:color w:val="000000"/>
          <w:szCs w:val="28"/>
          <w:lang w:eastAsia="en-US"/>
        </w:rPr>
        <w:t>, так как тарифы в нём уже отсортированы в порядке возрастания.</w:t>
      </w:r>
    </w:p>
    <w:p w14:paraId="192E0A19" w14:textId="77777777" w:rsidR="00EA163F" w:rsidRDefault="00EA163F" w:rsidP="00EA163F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13C6C7D3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Task1.Classes</w:t>
      </w:r>
    </w:p>
    <w:p w14:paraId="4BECA8AB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0F78BE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TrackCompany</w:t>
      </w:r>
    </w:p>
    <w:p w14:paraId="5997FBF2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36A95479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SortedList&lt;double, string&gt;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91A6C78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5BFE826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=&gt; </w:t>
      </w:r>
    </w:p>
    <w:p w14:paraId="4E39C841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SortedList&lt;double, string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9C44646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C8AB0C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 tariff) =&gt;</w:t>
      </w:r>
    </w:p>
    <w:p w14:paraId="4256A701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LstTariffs.Add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tariff.GetPrice</w:t>
      </w:r>
      <w:proofErr w:type="spellEnd"/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tariff.nameTariff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1519B52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2C056FC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GetAllTariff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7D5ABE2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B2FC8A2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foreach (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KeyValuePair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&lt;double, string&gt; entry in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330BCEE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7FCCB446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Стоимость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тарифа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0}$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Название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тарифа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{1}\n",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entry.Key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entry.Value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2CDC03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301564D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5558A183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38FAC0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GetTheCheapestTariiff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58F8819F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Стоимость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тарифа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{</w:t>
      </w:r>
      <w:proofErr w:type="gram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0}$</w:t>
      </w:r>
      <w:proofErr w:type="gram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Название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тарифа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{1}\n",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LstTariffs.Keys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[0], </w:t>
      </w:r>
      <w:proofErr w:type="spellStart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LstTariffs.Values</w:t>
      </w:r>
      <w:proofErr w:type="spellEnd"/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14:paraId="5091A3DA" w14:textId="77777777" w:rsidR="00EA163F" w:rsidRPr="00EA163F" w:rsidRDefault="00EA163F" w:rsidP="00EA163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1B6CAE28" w14:textId="7E47BC08" w:rsidR="00EA163F" w:rsidRPr="00EA163F" w:rsidRDefault="00EA163F" w:rsidP="00EA163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A163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ABEC6ED" w14:textId="77777777" w:rsidR="00EA163F" w:rsidRPr="00EA163F" w:rsidRDefault="00EA163F" w:rsidP="00EA163F">
      <w:pPr>
        <w:spacing w:line="240" w:lineRule="auto"/>
        <w:ind w:left="85"/>
        <w:rPr>
          <w:rFonts w:cs="Times New Roman"/>
          <w:szCs w:val="28"/>
        </w:rPr>
      </w:pPr>
    </w:p>
    <w:p w14:paraId="59E68841" w14:textId="2F473024" w:rsidR="00420FCF" w:rsidRPr="0010192B" w:rsidRDefault="00420FCF" w:rsidP="00AF178A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Покажем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принцип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этой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программы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классе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. </w:t>
      </w:r>
      <w:r w:rsidR="00AF178A">
        <w:rPr>
          <w:rFonts w:cs="Times New Roman"/>
          <w:color w:val="111111"/>
          <w:szCs w:val="28"/>
          <w:shd w:val="clear" w:color="auto" w:fill="FFFFFF"/>
        </w:rPr>
        <w:t>Создадим 5 тарифов и зададим им стоимость и скидку, пр</w:t>
      </w:r>
      <w:r w:rsidR="0010192B">
        <w:rPr>
          <w:rFonts w:cs="Times New Roman"/>
          <w:color w:val="111111"/>
          <w:szCs w:val="28"/>
          <w:shd w:val="clear" w:color="auto" w:fill="FFFFFF"/>
        </w:rPr>
        <w:t>одемонстрируем</w:t>
      </w:r>
      <w:r w:rsidR="00AF178A">
        <w:rPr>
          <w:rFonts w:cs="Times New Roman"/>
          <w:color w:val="111111"/>
          <w:szCs w:val="28"/>
          <w:shd w:val="clear" w:color="auto" w:fill="FFFFFF"/>
        </w:rPr>
        <w:t xml:space="preserve"> работу методов </w:t>
      </w:r>
      <w:proofErr w:type="spellStart"/>
      <w:r w:rsidR="00AF178A">
        <w:rPr>
          <w:rFonts w:cs="Times New Roman"/>
          <w:color w:val="111111"/>
          <w:szCs w:val="28"/>
          <w:shd w:val="clear" w:color="auto" w:fill="FFFFFF"/>
          <w:lang w:val="en-US"/>
        </w:rPr>
        <w:t>GetAllTariff</w:t>
      </w:r>
      <w:proofErr w:type="spellEnd"/>
      <w:r w:rsidR="00AF178A" w:rsidRPr="00AF178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F178A">
        <w:rPr>
          <w:rFonts w:cs="Times New Roman"/>
          <w:color w:val="111111"/>
          <w:szCs w:val="28"/>
          <w:shd w:val="clear" w:color="auto" w:fill="FFFFFF"/>
        </w:rPr>
        <w:t xml:space="preserve">и </w:t>
      </w:r>
      <w:proofErr w:type="spellStart"/>
      <w:r w:rsidR="00AF178A">
        <w:rPr>
          <w:rFonts w:cs="Times New Roman"/>
          <w:color w:val="111111"/>
          <w:szCs w:val="28"/>
          <w:shd w:val="clear" w:color="auto" w:fill="FFFFFF"/>
          <w:lang w:val="en-US"/>
        </w:rPr>
        <w:t>GetTheCheapestTariff</w:t>
      </w:r>
      <w:proofErr w:type="spellEnd"/>
      <w:r w:rsidR="0010192B" w:rsidRPr="0010192B">
        <w:rPr>
          <w:rFonts w:cs="Times New Roman"/>
          <w:color w:val="111111"/>
          <w:szCs w:val="28"/>
          <w:shd w:val="clear" w:color="auto" w:fill="FFFFFF"/>
        </w:rPr>
        <w:t>.</w:t>
      </w:r>
    </w:p>
    <w:p w14:paraId="3776C9F9" w14:textId="77777777" w:rsidR="001A0619" w:rsidRPr="0010192B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35C49AA2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Task1</w:t>
      </w:r>
    </w:p>
    <w:p w14:paraId="526D13E3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DA0DFE7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file class Program</w:t>
      </w:r>
    </w:p>
    <w:p w14:paraId="5FBA8518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1190E44E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E933E1A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1C26D5E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TrackCompany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AEAAE27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27E383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Быстрый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NoDiscount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(30)));</w:t>
      </w:r>
    </w:p>
    <w:p w14:paraId="1D4FEE29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Ускоренный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люкс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AbsDiscount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(200, 35)));</w:t>
      </w:r>
    </w:p>
    <w:p w14:paraId="1E705F02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Экономный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AbsDiscount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(20, 15)));</w:t>
      </w:r>
    </w:p>
    <w:p w14:paraId="57F98779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Безопасный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AbsDiscount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(30, 5)));</w:t>
      </w:r>
    </w:p>
    <w:p w14:paraId="1ACF0C32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myCompany.AddTariff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(new </w:t>
      </w:r>
      <w:proofErr w:type="gram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Люкс</w:t>
      </w: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", new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NoDiscount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(100)));</w:t>
      </w:r>
    </w:p>
    <w:p w14:paraId="14138879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C67472C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("Выведем список всех тарифов:");</w:t>
      </w:r>
    </w:p>
    <w:p w14:paraId="31224C2F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myCompany.GetAllTariff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0BD181D1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F6DE120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Console.WriteLine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("Выведем самый дешёвый тариф: ");</w:t>
      </w:r>
    </w:p>
    <w:p w14:paraId="35627D4A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proofErr w:type="spellStart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myCompany.GetTheCheapestTariiff</w:t>
      </w:r>
      <w:proofErr w:type="spellEnd"/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();</w:t>
      </w:r>
    </w:p>
    <w:p w14:paraId="1E6D52AE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6309AC09" w14:textId="77777777" w:rsidR="00AF178A" w:rsidRPr="00AF178A" w:rsidRDefault="00AF178A" w:rsidP="00AF178A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31C5F8CE" w14:textId="0519B269" w:rsidR="00372B89" w:rsidRPr="00AF178A" w:rsidRDefault="00AF178A" w:rsidP="00AF178A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F178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35C4822" w14:textId="77777777" w:rsidR="00AF178A" w:rsidRPr="00372B89" w:rsidRDefault="00AF178A" w:rsidP="00AF178A">
      <w:pPr>
        <w:spacing w:line="240" w:lineRule="auto"/>
        <w:ind w:left="85"/>
        <w:rPr>
          <w:rFonts w:cs="Times New Roman"/>
          <w:szCs w:val="28"/>
        </w:rPr>
      </w:pPr>
    </w:p>
    <w:p w14:paraId="58A09A15" w14:textId="7AA7A8EA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10192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111B7898" w:rsidR="00510F07" w:rsidRPr="00C2176F" w:rsidRDefault="00372B89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2176F">
        <w:rPr>
          <w:rFonts w:cs="Times New Roman"/>
          <w:noProof/>
          <w:szCs w:val="28"/>
        </w:rPr>
        <w:t xml:space="preserve"> </w:t>
      </w:r>
      <w:r w:rsidR="0010192B" w:rsidRPr="0010192B">
        <w:rPr>
          <w:rFonts w:cs="Times New Roman"/>
          <w:noProof/>
          <w:szCs w:val="28"/>
        </w:rPr>
        <w:drawing>
          <wp:inline distT="0" distB="0" distL="0" distR="0" wp14:anchorId="65EE2A72" wp14:editId="7CDF3F56">
            <wp:extent cx="4019757" cy="2438525"/>
            <wp:effectExtent l="0" t="0" r="0" b="0"/>
            <wp:docPr id="124969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FFBB22C" w14:textId="54362D0D" w:rsidR="00E46819" w:rsidRPr="0010192B" w:rsidRDefault="004157A0" w:rsidP="0010192B">
      <w:pPr>
        <w:ind w:firstLine="0"/>
        <w:jc w:val="center"/>
        <w:rPr>
          <w:lang w:val="en-US"/>
        </w:rPr>
      </w:pPr>
      <w:r>
        <w:t xml:space="preserve">Рисунок </w:t>
      </w:r>
      <w:r w:rsidR="0010192B">
        <w:t>2</w:t>
      </w:r>
      <w:r>
        <w:t xml:space="preserve"> – Результат работы программы </w:t>
      </w:r>
    </w:p>
    <w:p w14:paraId="6A42800F" w14:textId="1E33781F" w:rsidR="00B96DC6" w:rsidRPr="004E67EC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4E67EC" w:rsidRDefault="00131EFA" w:rsidP="00131EFA">
      <w:pPr>
        <w:rPr>
          <w:szCs w:val="28"/>
        </w:rPr>
      </w:pPr>
    </w:p>
    <w:p w14:paraId="493DBA32" w14:textId="1CEFEF1E" w:rsidR="00B16156" w:rsidRPr="0010192B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="0010192B">
        <w:rPr>
          <w:rFonts w:cs="Times New Roman"/>
        </w:rPr>
        <w:t xml:space="preserve"> базовые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</w:t>
      </w:r>
      <w:r w:rsidR="0010192B">
        <w:rPr>
          <w:rFonts w:cs="Times New Roman"/>
        </w:rPr>
        <w:t xml:space="preserve">работы с интерфейсами и освоен принцип работы с шаблоном проектирования </w:t>
      </w:r>
      <w:r w:rsidR="0010192B">
        <w:rPr>
          <w:rFonts w:cs="Times New Roman"/>
          <w:lang w:val="en-US"/>
        </w:rPr>
        <w:t>Strategy</w:t>
      </w:r>
      <w:r w:rsidR="0010192B" w:rsidRPr="0010192B">
        <w:rPr>
          <w:rFonts w:cs="Times New Roman"/>
        </w:rPr>
        <w:t>.</w:t>
      </w:r>
    </w:p>
    <w:p w14:paraId="345E944F" w14:textId="601CECD9" w:rsidR="00B16156" w:rsidRPr="00B16156" w:rsidRDefault="00B16156" w:rsidP="00B16156"/>
    <w:sectPr w:rsidR="00B16156" w:rsidRPr="00B16156" w:rsidSect="00C0382D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9B52" w14:textId="77777777" w:rsidR="00C0382D" w:rsidRDefault="00C0382D" w:rsidP="00A261D3">
      <w:pPr>
        <w:spacing w:line="240" w:lineRule="auto"/>
      </w:pPr>
      <w:r>
        <w:separator/>
      </w:r>
    </w:p>
  </w:endnote>
  <w:endnote w:type="continuationSeparator" w:id="0">
    <w:p w14:paraId="0F6FB235" w14:textId="77777777" w:rsidR="00C0382D" w:rsidRDefault="00C0382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8B19" w14:textId="77777777" w:rsidR="00C0382D" w:rsidRDefault="00C0382D" w:rsidP="00A261D3">
      <w:pPr>
        <w:spacing w:line="240" w:lineRule="auto"/>
      </w:pPr>
      <w:r>
        <w:separator/>
      </w:r>
    </w:p>
  </w:footnote>
  <w:footnote w:type="continuationSeparator" w:id="0">
    <w:p w14:paraId="6B272E19" w14:textId="77777777" w:rsidR="00C0382D" w:rsidRDefault="00C0382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73EF3"/>
    <w:rsid w:val="000837B4"/>
    <w:rsid w:val="00084D0C"/>
    <w:rsid w:val="000A0817"/>
    <w:rsid w:val="000C3D8C"/>
    <w:rsid w:val="000E1EBD"/>
    <w:rsid w:val="0010192B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72905"/>
    <w:rsid w:val="002A280D"/>
    <w:rsid w:val="002E41B3"/>
    <w:rsid w:val="00372B89"/>
    <w:rsid w:val="00385756"/>
    <w:rsid w:val="00391149"/>
    <w:rsid w:val="003A3051"/>
    <w:rsid w:val="003C21D3"/>
    <w:rsid w:val="004157A0"/>
    <w:rsid w:val="00420FCF"/>
    <w:rsid w:val="004439D5"/>
    <w:rsid w:val="00466331"/>
    <w:rsid w:val="004E67EC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5E8C"/>
    <w:rsid w:val="00780C5B"/>
    <w:rsid w:val="00786F75"/>
    <w:rsid w:val="007A1BE9"/>
    <w:rsid w:val="007C49BE"/>
    <w:rsid w:val="007C5B41"/>
    <w:rsid w:val="007D485E"/>
    <w:rsid w:val="007D7253"/>
    <w:rsid w:val="007F4796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248A9"/>
    <w:rsid w:val="009E210D"/>
    <w:rsid w:val="009E5663"/>
    <w:rsid w:val="00A02808"/>
    <w:rsid w:val="00A22AAB"/>
    <w:rsid w:val="00A24F74"/>
    <w:rsid w:val="00A261D3"/>
    <w:rsid w:val="00A44E8E"/>
    <w:rsid w:val="00A61F97"/>
    <w:rsid w:val="00AA1BB3"/>
    <w:rsid w:val="00AA37E2"/>
    <w:rsid w:val="00AE72D8"/>
    <w:rsid w:val="00AE77F0"/>
    <w:rsid w:val="00AF178A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0382D"/>
    <w:rsid w:val="00C2176F"/>
    <w:rsid w:val="00C23FB6"/>
    <w:rsid w:val="00C40EB9"/>
    <w:rsid w:val="00C70C0D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A163F"/>
    <w:rsid w:val="00EB2981"/>
    <w:rsid w:val="00EC2715"/>
    <w:rsid w:val="00EF338F"/>
    <w:rsid w:val="00F24DAF"/>
    <w:rsid w:val="00F310F5"/>
    <w:rsid w:val="00F407FC"/>
    <w:rsid w:val="00F8323D"/>
    <w:rsid w:val="00FA014C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2024-03-31T18:57:00Z</cp:lastPrinted>
  <dcterms:created xsi:type="dcterms:W3CDTF">2024-04-07T21:48:00Z</dcterms:created>
  <dcterms:modified xsi:type="dcterms:W3CDTF">2024-04-07T21:48:00Z</dcterms:modified>
</cp:coreProperties>
</file>