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276529" w:rsidRDefault="00DC7EDD">
      <w:r>
        <w:rPr>
          <w:rFonts w:hint="eastAsia"/>
        </w:rPr>
        <w:t>我的博客：</w:t>
      </w:r>
      <w:r w:rsidR="001424BA">
        <w:t>四个空格-https://www.4spaces.org</w:t>
      </w:r>
      <w:r w:rsidR="005627FD">
        <w:t xml:space="preserve"/>
      </w:r>
    </w:p>
    <w:p w:rsidR="001B783A" w:rsidRDefault="001B783A">
      <w:bookmarkStart w:id="0" w:name="_GoBack"/>
      <w:bookmarkEnd w:id="0"/>
    </w:p>
    <w:p w:rsidR="001B783A" w:rsidRDefault="001B783A"/>
    <w:p w:rsidR="001B783A" w:rsidRDefault="001B783A">
      <w:r>
        <w:rPr>
          <w:noProof/>
        </w:rPr>
        <w:drawing>
          <wp:inline distB="0" distL="0" distR="0" distT="0">
            <wp:extent cx="5274310" cy="1156970"/>
            <wp:effectExtent b="5080" l="0" r="2540" t="0"/>
            <wp:docPr id="1" name="图片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ray-4spa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83A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E7"/>
    <w:rsid w:val="001374CB"/>
    <w:rsid w:val="001424BA"/>
    <w:rsid w:val="001B783A"/>
    <w:rsid w:val="002561E7"/>
    <w:rsid w:val="003A0566"/>
    <w:rsid w:val="005627FD"/>
    <w:rsid w:val="008457A9"/>
    <w:rsid w:val="008E58B9"/>
    <w:rsid w:val="00DC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5D082-3055-414D-9A73-3663AC4C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4spaces.org/digitalocean-build-v2ray-0-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7</cp:revision>
  <dcterms:created xsi:type="dcterms:W3CDTF">2019-05-09T15:06:00Z</dcterms:created>
  <dcterms:modified xsi:type="dcterms:W3CDTF">2019-05-09T15:26:00Z</dcterms:modified>
</cp:coreProperties>
</file>