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9E37E" w14:textId="7E1F63C6" w:rsidR="00033143" w:rsidRPr="00297B96" w:rsidRDefault="00256FDB">
      <w:pPr>
        <w:pStyle w:val="a3"/>
        <w:spacing w:line="240" w:lineRule="auto"/>
        <w:jc w:val="right"/>
        <w:rPr>
          <w:rFonts w:ascii="Times New Roman" w:hAnsi="Times New Roman" w:cs="Times New Roman"/>
          <w:b/>
          <w:sz w:val="72"/>
          <w:szCs w:val="72"/>
        </w:rPr>
      </w:pPr>
      <w:bookmarkStart w:id="0" w:name="_t750jrhbsf09" w:colFirst="0" w:colLast="0"/>
      <w:bookmarkEnd w:id="0"/>
      <w:r w:rsidRPr="00297B96">
        <w:rPr>
          <w:rFonts w:ascii="Times New Roman" w:hAnsi="Times New Roman" w:cs="Times New Roman"/>
          <w:b/>
          <w:sz w:val="72"/>
          <w:szCs w:val="72"/>
        </w:rPr>
        <w:t xml:space="preserve">Спецификация требований </w:t>
      </w:r>
      <w:r w:rsidRPr="00297B96">
        <w:rPr>
          <w:rFonts w:ascii="Times New Roman" w:hAnsi="Times New Roman" w:cs="Times New Roman"/>
          <w:b/>
          <w:sz w:val="72"/>
          <w:szCs w:val="72"/>
        </w:rPr>
        <w:br/>
        <w:t>к программному обеспечению</w:t>
      </w:r>
    </w:p>
    <w:p w14:paraId="3F292533" w14:textId="77777777" w:rsidR="00033143" w:rsidRPr="00297B96" w:rsidRDefault="00033143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2884F9DC" w14:textId="77777777" w:rsidR="00033143" w:rsidRPr="00297B96" w:rsidRDefault="00033143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107228B8" w14:textId="77777777" w:rsidR="00033143" w:rsidRPr="00297B96" w:rsidRDefault="00256FDB">
      <w:pPr>
        <w:pStyle w:val="a4"/>
        <w:spacing w:line="240" w:lineRule="auto"/>
        <w:jc w:val="right"/>
        <w:rPr>
          <w:rFonts w:ascii="Times New Roman" w:hAnsi="Times New Roman" w:cs="Times New Roman"/>
          <w:sz w:val="48"/>
          <w:szCs w:val="48"/>
        </w:rPr>
      </w:pPr>
      <w:bookmarkStart w:id="1" w:name="_x9ana5wp0j6e" w:colFirst="0" w:colLast="0"/>
      <w:bookmarkEnd w:id="1"/>
      <w:r w:rsidRPr="00297B96">
        <w:rPr>
          <w:rFonts w:ascii="Times New Roman" w:hAnsi="Times New Roman" w:cs="Times New Roman"/>
          <w:sz w:val="48"/>
          <w:szCs w:val="48"/>
        </w:rPr>
        <w:t>для</w:t>
      </w:r>
    </w:p>
    <w:p w14:paraId="0690CC60" w14:textId="77777777" w:rsidR="00033143" w:rsidRPr="00297B96" w:rsidRDefault="000331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BFD34D2" w14:textId="77777777" w:rsidR="00033143" w:rsidRPr="00297B96" w:rsidRDefault="000331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BE0541A" w14:textId="28599250" w:rsidR="00033143" w:rsidRPr="00297B96" w:rsidRDefault="00256FDB">
      <w:pPr>
        <w:pStyle w:val="a4"/>
        <w:spacing w:line="240" w:lineRule="auto"/>
        <w:jc w:val="right"/>
        <w:rPr>
          <w:rFonts w:ascii="Times New Roman" w:hAnsi="Times New Roman" w:cs="Times New Roman"/>
          <w:sz w:val="52"/>
          <w:szCs w:val="52"/>
        </w:rPr>
      </w:pPr>
      <w:bookmarkStart w:id="2" w:name="_loikpldjxmpd" w:colFirst="0" w:colLast="0"/>
      <w:bookmarkEnd w:id="2"/>
      <w:r w:rsidRPr="00297B96">
        <w:rPr>
          <w:rFonts w:ascii="Times New Roman" w:hAnsi="Times New Roman" w:cs="Times New Roman"/>
          <w:sz w:val="52"/>
          <w:szCs w:val="52"/>
        </w:rPr>
        <w:t>мобильного приложения «</w:t>
      </w:r>
      <w:proofErr w:type="spellStart"/>
      <w:r w:rsidR="00AC108A" w:rsidRPr="00297B96">
        <w:rPr>
          <w:rFonts w:ascii="Times New Roman" w:hAnsi="Times New Roman" w:cs="Times New Roman"/>
          <w:sz w:val="56"/>
          <w:szCs w:val="56"/>
          <w:lang w:val="en-US"/>
        </w:rPr>
        <w:t>BulbaTrip</w:t>
      </w:r>
      <w:proofErr w:type="spellEnd"/>
      <w:r w:rsidRPr="00297B96">
        <w:rPr>
          <w:rFonts w:ascii="Times New Roman" w:hAnsi="Times New Roman" w:cs="Times New Roman"/>
          <w:sz w:val="52"/>
          <w:szCs w:val="52"/>
        </w:rPr>
        <w:t>»</w:t>
      </w:r>
    </w:p>
    <w:p w14:paraId="28072E02" w14:textId="77777777" w:rsidR="00033143" w:rsidRPr="00297B96" w:rsidRDefault="0003314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367CBDEC" w14:textId="77777777" w:rsidR="00033143" w:rsidRPr="00297B96" w:rsidRDefault="0003314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6A8ECD3D" w14:textId="77777777" w:rsidR="00033143" w:rsidRPr="00297B96" w:rsidRDefault="0003314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03649A72" w14:textId="77777777" w:rsidR="00033143" w:rsidRPr="00297B96" w:rsidRDefault="0003314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4585AF80" w14:textId="77777777" w:rsidR="00033143" w:rsidRPr="00297B96" w:rsidRDefault="0003314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34AAA229" w14:textId="77777777" w:rsidR="00033143" w:rsidRPr="00297B96" w:rsidRDefault="00256FD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right"/>
        <w:rPr>
          <w:rFonts w:ascii="Times New Roman" w:hAnsi="Times New Roman" w:cs="Times New Roman"/>
          <w:sz w:val="32"/>
          <w:szCs w:val="32"/>
          <w:u w:val="single"/>
        </w:rPr>
      </w:pPr>
      <w:r w:rsidRPr="00297B96">
        <w:rPr>
          <w:rFonts w:ascii="Times New Roman" w:hAnsi="Times New Roman" w:cs="Times New Roman"/>
          <w:sz w:val="32"/>
          <w:szCs w:val="32"/>
          <w:u w:val="single"/>
        </w:rPr>
        <w:t>Версия 1.0</w:t>
      </w:r>
    </w:p>
    <w:p w14:paraId="111BBE83" w14:textId="77777777" w:rsidR="00033143" w:rsidRPr="00297B96" w:rsidRDefault="0003314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7068633B" w14:textId="77777777" w:rsidR="00033143" w:rsidRPr="00297B96" w:rsidRDefault="0003314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6FB3BEC0" w14:textId="77777777" w:rsidR="00033143" w:rsidRPr="00297B96" w:rsidRDefault="0003314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5DA9B061" w14:textId="77777777" w:rsidR="00033143" w:rsidRPr="00297B96" w:rsidRDefault="0003314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51E050FB" w14:textId="77777777" w:rsidR="00033143" w:rsidRPr="00297B96" w:rsidRDefault="0003314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258F7B8F" w14:textId="77777777" w:rsidR="00033143" w:rsidRPr="00297B96" w:rsidRDefault="0003314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0C83F6A4" w14:textId="77777777" w:rsidR="00033143" w:rsidRPr="00297B96" w:rsidRDefault="0003314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3D99B550" w14:textId="5DF5EB2F" w:rsidR="00033143" w:rsidRPr="00297B96" w:rsidRDefault="00256FD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297B96">
        <w:rPr>
          <w:rFonts w:ascii="Times New Roman" w:hAnsi="Times New Roman" w:cs="Times New Roman"/>
          <w:sz w:val="32"/>
          <w:szCs w:val="32"/>
        </w:rPr>
        <w:t>Разработал:</w:t>
      </w:r>
    </w:p>
    <w:p w14:paraId="4CCD9FB2" w14:textId="77777777" w:rsidR="00033143" w:rsidRPr="00297B96" w:rsidRDefault="0003314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5602C1AA" w14:textId="33AC7956" w:rsidR="00033143" w:rsidRPr="00297B96" w:rsidRDefault="00F62F3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right"/>
        <w:rPr>
          <w:rFonts w:ascii="Times New Roman" w:hAnsi="Times New Roman" w:cs="Times New Roman"/>
          <w:i/>
          <w:sz w:val="32"/>
          <w:szCs w:val="32"/>
          <w:lang w:val="ru-RU"/>
        </w:rPr>
      </w:pPr>
      <w:r w:rsidRPr="00297B96">
        <w:rPr>
          <w:rFonts w:ascii="Times New Roman" w:hAnsi="Times New Roman" w:cs="Times New Roman"/>
          <w:i/>
          <w:sz w:val="32"/>
          <w:szCs w:val="32"/>
          <w:lang w:val="ru-RU"/>
        </w:rPr>
        <w:t>Дашкевич Артём</w:t>
      </w:r>
    </w:p>
    <w:p w14:paraId="42CC6821" w14:textId="77777777" w:rsidR="00033143" w:rsidRPr="00297B96" w:rsidRDefault="0003314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right"/>
        <w:rPr>
          <w:rFonts w:ascii="Times New Roman" w:hAnsi="Times New Roman" w:cs="Times New Roman"/>
          <w:i/>
          <w:sz w:val="32"/>
          <w:szCs w:val="32"/>
        </w:rPr>
      </w:pPr>
    </w:p>
    <w:p w14:paraId="618E8FAD" w14:textId="7D9788A3" w:rsidR="00033143" w:rsidRPr="00297B96" w:rsidRDefault="00AC108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97B96">
        <w:rPr>
          <w:rFonts w:ascii="Times New Roman" w:hAnsi="Times New Roman" w:cs="Times New Roman"/>
          <w:sz w:val="32"/>
          <w:szCs w:val="32"/>
          <w:lang w:val="ru-RU"/>
        </w:rPr>
        <w:t>14</w:t>
      </w:r>
      <w:r w:rsidR="00256FDB" w:rsidRPr="00297B96">
        <w:rPr>
          <w:rFonts w:ascii="Times New Roman" w:hAnsi="Times New Roman" w:cs="Times New Roman"/>
          <w:sz w:val="32"/>
          <w:szCs w:val="32"/>
        </w:rPr>
        <w:t>.</w:t>
      </w:r>
      <w:r w:rsidRPr="00297B96">
        <w:rPr>
          <w:rFonts w:ascii="Times New Roman" w:hAnsi="Times New Roman" w:cs="Times New Roman"/>
          <w:sz w:val="32"/>
          <w:szCs w:val="32"/>
          <w:lang w:val="ru-RU"/>
        </w:rPr>
        <w:t>05</w:t>
      </w:r>
      <w:r w:rsidR="00256FDB" w:rsidRPr="00297B96">
        <w:rPr>
          <w:rFonts w:ascii="Times New Roman" w:hAnsi="Times New Roman" w:cs="Times New Roman"/>
          <w:sz w:val="32"/>
          <w:szCs w:val="32"/>
        </w:rPr>
        <w:t>.2022</w:t>
      </w:r>
      <w:r w:rsidR="00256FDB" w:rsidRPr="00297B96">
        <w:rPr>
          <w:rFonts w:ascii="Times New Roman" w:hAnsi="Times New Roman" w:cs="Times New Roman"/>
        </w:rPr>
        <w:br w:type="page"/>
      </w:r>
    </w:p>
    <w:p w14:paraId="352AB9EA" w14:textId="77777777" w:rsidR="00033143" w:rsidRPr="00297B96" w:rsidRDefault="00256FD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Times New Roman" w:hAnsi="Times New Roman" w:cs="Times New Roman"/>
          <w:sz w:val="44"/>
          <w:szCs w:val="44"/>
        </w:rPr>
      </w:pPr>
      <w:r w:rsidRPr="00297B96">
        <w:rPr>
          <w:rFonts w:ascii="Times New Roman" w:hAnsi="Times New Roman" w:cs="Times New Roman"/>
          <w:sz w:val="44"/>
          <w:szCs w:val="44"/>
        </w:rPr>
        <w:lastRenderedPageBreak/>
        <w:t>Оглавление</w:t>
      </w:r>
    </w:p>
    <w:p w14:paraId="432B0639" w14:textId="77777777" w:rsidR="00033143" w:rsidRPr="00297B96" w:rsidRDefault="0003314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hAnsi="Times New Roman" w:cs="Times New Roman"/>
          <w:szCs w:val="22"/>
        </w:rPr>
        <w:id w:val="945505493"/>
        <w:docPartObj>
          <w:docPartGallery w:val="Table of Contents"/>
          <w:docPartUnique/>
        </w:docPartObj>
      </w:sdtPr>
      <w:sdtEndPr/>
      <w:sdtContent>
        <w:p w14:paraId="40878CD1" w14:textId="24D369EA" w:rsidR="00BA1C1A" w:rsidRPr="009C21D1" w:rsidRDefault="00256FDB">
          <w:pPr>
            <w:pStyle w:val="1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297B96">
            <w:rPr>
              <w:rFonts w:ascii="Times New Roman" w:hAnsi="Times New Roman" w:cs="Times New Roman"/>
            </w:rPr>
            <w:fldChar w:fldCharType="begin"/>
          </w:r>
          <w:r w:rsidRPr="00297B96">
            <w:rPr>
              <w:rFonts w:ascii="Times New Roman" w:hAnsi="Times New Roman" w:cs="Times New Roman"/>
            </w:rPr>
            <w:instrText xml:space="preserve"> TOC \h \u \z </w:instrText>
          </w:r>
          <w:r w:rsidRPr="00297B96">
            <w:rPr>
              <w:rFonts w:ascii="Times New Roman" w:hAnsi="Times New Roman" w:cs="Times New Roman"/>
            </w:rPr>
            <w:fldChar w:fldCharType="separate"/>
          </w:r>
          <w:hyperlink w:anchor="_Toc103989418" w:history="1">
            <w:r w:rsidR="00BA1C1A" w:rsidRPr="009C21D1">
              <w:rPr>
                <w:rStyle w:val="afff7"/>
                <w:rFonts w:ascii="Times New Roman" w:hAnsi="Times New Roman" w:cs="Times New Roman"/>
                <w:b/>
                <w:noProof/>
                <w:sz w:val="28"/>
                <w:szCs w:val="28"/>
              </w:rPr>
              <w:t>1.ВВЕДЕНИЕ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_Toc103989418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20A50" w14:textId="0BF26381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19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1.1. Назначение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_Toc103989419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C2777B" w14:textId="5EE7E257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20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1.2. Соглашения, принятые в документе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_Toc103989420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E6A0B" w14:textId="1B46FF30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21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1.3. Предполагаемая аудитория и рекомендации по чтению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_Toc103989421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E72952" w14:textId="1390B011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22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1.4. Границы проекта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_Toc103989422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291C69" w14:textId="0A5D39ED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23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1.5. Ссылки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_Toc103989423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3B805" w14:textId="1F2E16D4" w:rsidR="00BA1C1A" w:rsidRPr="009C21D1" w:rsidRDefault="004778BE">
          <w:pPr>
            <w:pStyle w:val="1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24" w:history="1">
            <w:r w:rsidR="00BA1C1A" w:rsidRPr="009C21D1">
              <w:rPr>
                <w:rStyle w:val="afff7"/>
                <w:rFonts w:ascii="Times New Roman" w:hAnsi="Times New Roman" w:cs="Times New Roman"/>
                <w:b/>
                <w:noProof/>
                <w:sz w:val="28"/>
                <w:szCs w:val="28"/>
              </w:rPr>
              <w:t>2. ОБЩЕЕ ОПИСАНИЕ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_Toc103989424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27636A" w14:textId="02223341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25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2.1. Общий взгляд на продукт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_Toc103989425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DE447" w14:textId="44EA271D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26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2.2. Классы и характеристики пользователей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_Toc103989426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CB3A8F" w14:textId="57891D1E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27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2.3. Операционная среда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_Toc103989427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922D5C" w14:textId="4C2F2BD8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28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2.4. Ограничения дизайна и реализации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_Toc103989428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E2D8BE" w14:textId="4FC3213D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29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2.5. Документация для пользователей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_Toc103989429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1E550" w14:textId="6E3F6F48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30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2.6. Предположения и зависимости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_Toc103989430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7044F" w14:textId="1497D7E9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31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2.7. Иерархическая структура системы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_Toc103989431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9D00CC" w14:textId="1ECE0E28" w:rsidR="00BA1C1A" w:rsidRPr="009C21D1" w:rsidRDefault="004778BE">
          <w:pPr>
            <w:pStyle w:val="1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32" w:history="1">
            <w:r w:rsidR="00BA1C1A" w:rsidRPr="009C21D1">
              <w:rPr>
                <w:rStyle w:val="afff7"/>
                <w:rFonts w:ascii="Times New Roman" w:hAnsi="Times New Roman" w:cs="Times New Roman"/>
                <w:b/>
                <w:noProof/>
                <w:sz w:val="28"/>
                <w:szCs w:val="28"/>
              </w:rPr>
              <w:t>3. ФУНКЦИИ СИСТЕМЫ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_Toc103989432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34717F" w14:textId="1E77DD8C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33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UC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-4.1 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 xml:space="preserve">Просмотр информации 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путешествия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_Toc103989433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2D161" w14:textId="37323BD0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34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highlight w:val="whit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UC-4.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highlight w:val="white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highlight w:val="whit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 xml:space="preserve">Просмотр информации 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 жилье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_Toc103989434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575194" w14:textId="439603A0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35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UC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-4.4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 xml:space="preserve">Просмотр информации о 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городе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_Toc103989435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E15E59" w14:textId="3B6A8F59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36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3.1. Настройка параметров приложения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_Toc103989436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D7664" w14:textId="5EA0010F" w:rsidR="00BA1C1A" w:rsidRPr="009C21D1" w:rsidRDefault="004778BE">
          <w:pPr>
            <w:pStyle w:val="31"/>
            <w:tabs>
              <w:tab w:val="right" w:pos="9633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989437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3.1.1. Описание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_Toc103989437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E3B00D" w14:textId="1F1EE52C" w:rsidR="00BA1C1A" w:rsidRPr="009C21D1" w:rsidRDefault="004778BE">
          <w:pPr>
            <w:pStyle w:val="31"/>
            <w:tabs>
              <w:tab w:val="right" w:pos="9633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989438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3.1.2. Функциональные требования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_Toc103989438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E58E68" w14:textId="1A28AEC5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39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 xml:space="preserve">. Просмотр информации 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путешествия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_Toc103989439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501A6" w14:textId="496EED87" w:rsidR="00BA1C1A" w:rsidRPr="009C21D1" w:rsidRDefault="004778BE">
          <w:pPr>
            <w:pStyle w:val="31"/>
            <w:tabs>
              <w:tab w:val="right" w:pos="9633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989440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3.2.1. Описание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_Toc103989440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6D1D49" w14:textId="4958FB7D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41" w:history="1">
            <w:r w:rsidR="00BA1C1A" w:rsidRPr="009C21D1">
              <w:rPr>
                <w:rStyle w:val="afff7"/>
                <w:rFonts w:ascii="Times New Roman" w:hAnsi="Times New Roman" w:cs="Times New Roman"/>
                <w:b/>
                <w:noProof/>
                <w:sz w:val="28"/>
                <w:szCs w:val="28"/>
              </w:rPr>
              <w:t>US-4.1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 xml:space="preserve"> Просмотр информации 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путешествия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_Toc103989441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AF4F6" w14:textId="2A2A46A9" w:rsidR="00BA1C1A" w:rsidRPr="009C21D1" w:rsidRDefault="004778BE" w:rsidP="00BA1C1A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42" w:history="1">
            <w:r w:rsidR="00BA1C1A" w:rsidRPr="009C21D1">
              <w:rPr>
                <w:rStyle w:val="afff7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UC-4.1 Просмотр информации 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для путешествия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_Toc103989442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447F3" w14:textId="3C8C6951" w:rsidR="00BA1C1A" w:rsidRPr="009C21D1" w:rsidRDefault="004778BE">
          <w:pPr>
            <w:pStyle w:val="31"/>
            <w:tabs>
              <w:tab w:val="right" w:pos="9633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989444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3.2.2. Функциональные требования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_Toc103989444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59132A" w14:textId="5E066B61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45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 xml:space="preserve">. Просмотр информации 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 жилье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_Toc103989445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40FC96" w14:textId="23E59E9D" w:rsidR="00BA1C1A" w:rsidRPr="009C21D1" w:rsidRDefault="004778BE">
          <w:pPr>
            <w:pStyle w:val="31"/>
            <w:tabs>
              <w:tab w:val="right" w:pos="9633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989446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.1. Описание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_Toc103989446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6E786" w14:textId="362C3417" w:rsidR="00BA1C1A" w:rsidRPr="009C21D1" w:rsidRDefault="004778BE">
          <w:pPr>
            <w:pStyle w:val="31"/>
            <w:tabs>
              <w:tab w:val="right" w:pos="9633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989447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. Функциональные требования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_Toc103989447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8CE236" w14:textId="06A526BE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48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4.3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 xml:space="preserve">. Просмотр информации о 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достопримечательностях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_Toc103989448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F05FC" w14:textId="407C4002" w:rsidR="00BA1C1A" w:rsidRPr="009C21D1" w:rsidRDefault="004778BE">
          <w:pPr>
            <w:pStyle w:val="31"/>
            <w:tabs>
              <w:tab w:val="right" w:pos="9633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989449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.1. Описание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_Toc103989449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25829E" w14:textId="1C4F7335" w:rsidR="00BA1C1A" w:rsidRPr="009C21D1" w:rsidRDefault="004778BE">
          <w:pPr>
            <w:pStyle w:val="31"/>
            <w:tabs>
              <w:tab w:val="right" w:pos="9633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989450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3.11.2. Функциональные требования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_Toc103989450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0BAB8" w14:textId="14C4CD62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51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 xml:space="preserve">. Просмотр информации о 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городе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_Toc103989451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7FE14" w14:textId="15E880FF" w:rsidR="00BA1C1A" w:rsidRPr="009C21D1" w:rsidRDefault="004778BE">
          <w:pPr>
            <w:pStyle w:val="31"/>
            <w:tabs>
              <w:tab w:val="right" w:pos="9633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989452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.1. Описание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_Toc103989452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B5248" w14:textId="1A4F87ED" w:rsidR="00BA1C1A" w:rsidRPr="009C21D1" w:rsidRDefault="004778BE">
          <w:pPr>
            <w:pStyle w:val="31"/>
            <w:tabs>
              <w:tab w:val="right" w:pos="9633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989453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3.12.2. Функциональные требования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_Toc103989453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D0684D" w14:textId="4A23B5AF" w:rsidR="00BA1C1A" w:rsidRPr="009C21D1" w:rsidRDefault="004778BE">
          <w:pPr>
            <w:pStyle w:val="1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54" w:history="1">
            <w:r w:rsidR="00BA1C1A" w:rsidRPr="009C21D1">
              <w:rPr>
                <w:rStyle w:val="afff7"/>
                <w:rFonts w:ascii="Times New Roman" w:hAnsi="Times New Roman" w:cs="Times New Roman"/>
                <w:b/>
                <w:noProof/>
                <w:sz w:val="28"/>
                <w:szCs w:val="28"/>
              </w:rPr>
              <w:t>4. ТРЕБОВАНИЯ К ДАННЫМ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_Toc103989454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E2B24" w14:textId="6CA2E915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55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4.1. Словарь данных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для приложения «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BulbaTrip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»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_Toc103989455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09BD66" w14:textId="5AB43314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56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4.4. Отчеты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_Toc103989456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B3CA2C" w14:textId="15A07D98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57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4.5. Целостность, сохранение и утилизация данных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_Toc103989457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FC4D7" w14:textId="22388D35" w:rsidR="00BA1C1A" w:rsidRPr="009C21D1" w:rsidRDefault="004778BE">
          <w:pPr>
            <w:pStyle w:val="1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58" w:history="1">
            <w:r w:rsidR="00BA1C1A" w:rsidRPr="009C21D1">
              <w:rPr>
                <w:rStyle w:val="afff7"/>
                <w:rFonts w:ascii="Times New Roman" w:hAnsi="Times New Roman" w:cs="Times New Roman"/>
                <w:b/>
                <w:noProof/>
                <w:sz w:val="28"/>
                <w:szCs w:val="28"/>
              </w:rPr>
              <w:t>5. ТРЕБОВАНИЯ К ВНЕШНЕМУ ИНТЕРФЕЙСУ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_Toc103989458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0F3131" w14:textId="183E3026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59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5.1. Интерфейсы пользователя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_Toc103989459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DEEA6A" w14:textId="4851ADCF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60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5.2. Интерфейсы оборудования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_Toc103989460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38E2B" w14:textId="7968466B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61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5.3. Интерфейсы ПО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_Toc103989461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01E12A" w14:textId="24C2A514" w:rsidR="00BA1C1A" w:rsidRPr="009C21D1" w:rsidRDefault="004778BE">
          <w:pPr>
            <w:pStyle w:val="1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62" w:history="1">
            <w:r w:rsidR="00BA1C1A" w:rsidRPr="009C21D1">
              <w:rPr>
                <w:rStyle w:val="afff7"/>
                <w:rFonts w:ascii="Times New Roman" w:hAnsi="Times New Roman" w:cs="Times New Roman"/>
                <w:b/>
                <w:noProof/>
                <w:sz w:val="28"/>
                <w:szCs w:val="28"/>
              </w:rPr>
              <w:t>6. АТРИБУТЫ КАЧЕСТВА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_Toc103989462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7D50F" w14:textId="6E3B4733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63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6.1. Требования по удобству использования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_Toc103989463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258142" w14:textId="757E90A9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64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6.2. Требования к производительности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_Toc103989464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C8E87" w14:textId="2A95A6B1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65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. Требования к доступности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_Toc103989465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54AACF" w14:textId="3D7631AE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66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. Требования к надежности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_Toc103989466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2991E7" w14:textId="556930B3" w:rsidR="00BA1C1A" w:rsidRPr="009C21D1" w:rsidRDefault="004778BE">
          <w:pPr>
            <w:pStyle w:val="2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67" w:history="1"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. Требования к дизайну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_Toc103989467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CF286D" w14:textId="209DA914" w:rsidR="00BA1C1A" w:rsidRPr="009C21D1" w:rsidRDefault="004778BE">
          <w:pPr>
            <w:pStyle w:val="1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68" w:history="1">
            <w:r w:rsidR="00BA1C1A" w:rsidRPr="009C21D1">
              <w:rPr>
                <w:rStyle w:val="afff7"/>
                <w:rFonts w:ascii="Times New Roman" w:hAnsi="Times New Roman" w:cs="Times New Roman"/>
                <w:b/>
                <w:noProof/>
                <w:sz w:val="28"/>
                <w:szCs w:val="28"/>
              </w:rPr>
              <w:t>7. БИЗНЕС-ПРАВИЛА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_Toc103989468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4ED1D0" w14:textId="3F119E6F" w:rsidR="00BA1C1A" w:rsidRPr="009C21D1" w:rsidRDefault="004778BE">
          <w:pPr>
            <w:pStyle w:val="11"/>
            <w:tabs>
              <w:tab w:val="right" w:pos="9633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3989469" w:history="1">
            <w:r w:rsidR="00BA1C1A" w:rsidRPr="009C21D1">
              <w:rPr>
                <w:rStyle w:val="afff7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А.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 xml:space="preserve"> ГЛОССАРИЙ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_Toc103989469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D3E7D6" w14:textId="7BB894C0" w:rsidR="00BA1C1A" w:rsidRDefault="004778BE">
          <w:pPr>
            <w:pStyle w:val="11"/>
            <w:tabs>
              <w:tab w:val="right" w:pos="9633"/>
            </w:tabs>
            <w:rPr>
              <w:rFonts w:asciiTheme="minorHAnsi" w:eastAsiaTheme="minorEastAsia" w:hAnsiTheme="minorHAnsi"/>
              <w:noProof/>
              <w:lang w:val="ru-RU"/>
            </w:rPr>
          </w:pPr>
          <w:hyperlink w:anchor="_Toc103989470" w:history="1">
            <w:r w:rsidR="00BA1C1A" w:rsidRPr="009C21D1">
              <w:rPr>
                <w:rStyle w:val="afff7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Приложение Б. 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</w:rPr>
              <w:t>Макет</w:t>
            </w:r>
            <w:r w:rsidR="00BA1C1A" w:rsidRPr="009C21D1">
              <w:rPr>
                <w:rStyle w:val="aff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ы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_Toc103989470 \h </w:instrTex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A1C1A" w:rsidRPr="009C21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041A1" w14:textId="3271DD53" w:rsidR="00033143" w:rsidRPr="00297B96" w:rsidRDefault="00256FDB">
          <w:pPr>
            <w:tabs>
              <w:tab w:val="right" w:pos="9637"/>
            </w:tabs>
            <w:spacing w:before="200" w:after="80" w:line="240" w:lineRule="auto"/>
            <w:rPr>
              <w:rFonts w:ascii="Times New Roman" w:hAnsi="Times New Roman" w:cs="Times New Roman"/>
              <w:b/>
              <w:color w:val="000000"/>
              <w:sz w:val="28"/>
              <w:szCs w:val="28"/>
            </w:rPr>
          </w:pPr>
          <w:r w:rsidRPr="00297B96">
            <w:rPr>
              <w:rFonts w:ascii="Times New Roman" w:hAnsi="Times New Roman" w:cs="Times New Roman"/>
            </w:rPr>
            <w:fldChar w:fldCharType="end"/>
          </w:r>
        </w:p>
      </w:sdtContent>
    </w:sdt>
    <w:p w14:paraId="7932A1E4" w14:textId="77777777" w:rsidR="00033143" w:rsidRPr="00297B96" w:rsidRDefault="00256FD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97B96">
        <w:rPr>
          <w:rFonts w:ascii="Times New Roman" w:hAnsi="Times New Roman" w:cs="Times New Roman"/>
        </w:rPr>
        <w:br w:type="page"/>
      </w:r>
    </w:p>
    <w:p w14:paraId="267990F4" w14:textId="77777777" w:rsidR="00033143" w:rsidRPr="00297B96" w:rsidRDefault="00256FDB">
      <w:pPr>
        <w:pStyle w:val="1"/>
        <w:tabs>
          <w:tab w:val="left" w:pos="440"/>
          <w:tab w:val="right" w:pos="9345"/>
        </w:tabs>
        <w:spacing w:line="240" w:lineRule="auto"/>
        <w:rPr>
          <w:rFonts w:ascii="Times New Roman" w:hAnsi="Times New Roman" w:cs="Times New Roman"/>
          <w:b/>
        </w:rPr>
      </w:pPr>
      <w:bookmarkStart w:id="3" w:name="_Toc103989418"/>
      <w:r w:rsidRPr="00297B96">
        <w:rPr>
          <w:rFonts w:ascii="Times New Roman" w:hAnsi="Times New Roman" w:cs="Times New Roman"/>
          <w:b/>
        </w:rPr>
        <w:lastRenderedPageBreak/>
        <w:t>1.ВВЕДЕНИЕ</w:t>
      </w:r>
      <w:bookmarkEnd w:id="3"/>
    </w:p>
    <w:p w14:paraId="20BAB47D" w14:textId="77777777" w:rsidR="00033143" w:rsidRPr="00297B96" w:rsidRDefault="00256FDB">
      <w:pPr>
        <w:pStyle w:val="2"/>
        <w:spacing w:line="240" w:lineRule="auto"/>
        <w:rPr>
          <w:rFonts w:ascii="Times New Roman" w:hAnsi="Times New Roman" w:cs="Times New Roman"/>
          <w:sz w:val="36"/>
          <w:szCs w:val="36"/>
        </w:rPr>
      </w:pPr>
      <w:bookmarkStart w:id="4" w:name="_Toc103989419"/>
      <w:r w:rsidRPr="00297B96">
        <w:rPr>
          <w:rFonts w:ascii="Times New Roman" w:hAnsi="Times New Roman" w:cs="Times New Roman"/>
          <w:sz w:val="36"/>
          <w:szCs w:val="36"/>
        </w:rPr>
        <w:t>1.1. Назначение</w:t>
      </w:r>
      <w:bookmarkEnd w:id="4"/>
    </w:p>
    <w:p w14:paraId="0F33AFC5" w14:textId="3FE92B97" w:rsidR="004808E5" w:rsidRPr="00297B96" w:rsidRDefault="004808E5" w:rsidP="004808E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97B96">
        <w:rPr>
          <w:rFonts w:ascii="Times New Roman" w:eastAsia="Times New Roman" w:hAnsi="Times New Roman" w:cs="Times New Roman"/>
          <w:sz w:val="28"/>
          <w:szCs w:val="28"/>
        </w:rPr>
        <w:t>Данная спецификация требований описывает функциональные и нефункциональные требования к</w:t>
      </w:r>
      <w:r w:rsidRPr="00297B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97B96">
        <w:rPr>
          <w:rFonts w:ascii="Times New Roman" w:eastAsia="Times New Roman" w:hAnsi="Times New Roman" w:cs="Times New Roman"/>
          <w:sz w:val="28"/>
          <w:szCs w:val="28"/>
        </w:rPr>
        <w:t xml:space="preserve">приложению </w:t>
      </w:r>
      <w:r w:rsidR="00AC108A" w:rsidRPr="00297B96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proofErr w:type="spellStart"/>
      <w:r w:rsidR="00AC108A" w:rsidRPr="00297B96">
        <w:rPr>
          <w:rFonts w:ascii="Times New Roman" w:hAnsi="Times New Roman" w:cs="Times New Roman"/>
          <w:sz w:val="28"/>
          <w:szCs w:val="28"/>
          <w:lang w:val="en-US"/>
        </w:rPr>
        <w:t>BulbaTrip</w:t>
      </w:r>
      <w:proofErr w:type="spellEnd"/>
      <w:r w:rsidR="00AC108A" w:rsidRPr="00297B96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CEADF99" w14:textId="4CDE2808" w:rsidR="004808E5" w:rsidRPr="00297B96" w:rsidRDefault="004808E5" w:rsidP="004808E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7B96">
        <w:rPr>
          <w:rFonts w:ascii="Times New Roman" w:eastAsia="Times New Roman" w:hAnsi="Times New Roman" w:cs="Times New Roman"/>
          <w:sz w:val="28"/>
          <w:szCs w:val="28"/>
        </w:rPr>
        <w:t xml:space="preserve">Данный документ предназначен для команды, которая будет реализовывать и проверять корректность работы </w:t>
      </w:r>
      <w:r w:rsidRPr="00297B96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Pr="00297B9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90D1E9" w14:textId="4BB33ED1" w:rsidR="004808E5" w:rsidRPr="00297B96" w:rsidRDefault="004808E5" w:rsidP="004808E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7B96">
        <w:rPr>
          <w:rFonts w:ascii="Times New Roman" w:eastAsia="Times New Roman" w:hAnsi="Times New Roman" w:cs="Times New Roman"/>
          <w:sz w:val="28"/>
          <w:szCs w:val="28"/>
        </w:rPr>
        <w:t xml:space="preserve">Кроме специально обозначенных случаев, все указанные здесь требования относятся к первой версии </w:t>
      </w:r>
      <w:r w:rsidRPr="00297B96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Pr="00297B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C108A" w:rsidRPr="00297B96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proofErr w:type="spellStart"/>
      <w:r w:rsidR="00AC108A" w:rsidRPr="00297B96">
        <w:rPr>
          <w:rFonts w:ascii="Times New Roman" w:hAnsi="Times New Roman" w:cs="Times New Roman"/>
          <w:sz w:val="28"/>
          <w:szCs w:val="28"/>
          <w:lang w:val="en-US"/>
        </w:rPr>
        <w:t>BulbaTrip</w:t>
      </w:r>
      <w:proofErr w:type="spellEnd"/>
      <w:r w:rsidR="00AC108A" w:rsidRPr="00297B96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76E1AF31" w14:textId="77777777" w:rsidR="00033143" w:rsidRPr="00297B96" w:rsidRDefault="00256FDB">
      <w:pPr>
        <w:pStyle w:val="2"/>
        <w:spacing w:line="240" w:lineRule="auto"/>
        <w:rPr>
          <w:rFonts w:ascii="Times New Roman" w:hAnsi="Times New Roman" w:cs="Times New Roman"/>
          <w:sz w:val="36"/>
          <w:szCs w:val="36"/>
        </w:rPr>
      </w:pPr>
      <w:bookmarkStart w:id="5" w:name="_Toc103989420"/>
      <w:bookmarkStart w:id="6" w:name="Согл"/>
      <w:r w:rsidRPr="00297B96">
        <w:rPr>
          <w:rFonts w:ascii="Times New Roman" w:hAnsi="Times New Roman" w:cs="Times New Roman"/>
          <w:sz w:val="36"/>
          <w:szCs w:val="36"/>
        </w:rPr>
        <w:t>1.2. Соглашения, принятые в документе</w:t>
      </w:r>
      <w:bookmarkEnd w:id="5"/>
    </w:p>
    <w:bookmarkEnd w:id="6"/>
    <w:p w14:paraId="4B0AE7C8" w14:textId="77777777" w:rsidR="00033143" w:rsidRPr="00297B96" w:rsidRDefault="00256FDB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7B96">
        <w:rPr>
          <w:rFonts w:ascii="Times New Roman" w:hAnsi="Times New Roman" w:cs="Times New Roman"/>
          <w:sz w:val="28"/>
          <w:szCs w:val="28"/>
        </w:rPr>
        <w:t>Для нумерации требований и удобства чтения в настоящем документе приняты следующие сокращения:</w:t>
      </w:r>
    </w:p>
    <w:p w14:paraId="7C6ABC98" w14:textId="77777777" w:rsidR="00033143" w:rsidRPr="00297B96" w:rsidRDefault="00033143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973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7477"/>
      </w:tblGrid>
      <w:tr w:rsidR="00033143" w:rsidRPr="00297B96" w14:paraId="246D2464" w14:textId="77777777" w:rsidTr="00513F42">
        <w:trPr>
          <w:tblHeader/>
        </w:trPr>
        <w:tc>
          <w:tcPr>
            <w:tcW w:w="225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2045D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b/>
                <w:sz w:val="28"/>
                <w:szCs w:val="28"/>
              </w:rPr>
              <w:t>Идентификатор</w:t>
            </w:r>
          </w:p>
        </w:tc>
        <w:tc>
          <w:tcPr>
            <w:tcW w:w="74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E220E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b/>
                <w:sz w:val="28"/>
                <w:szCs w:val="28"/>
              </w:rPr>
              <w:t>Обозначение</w:t>
            </w:r>
          </w:p>
        </w:tc>
      </w:tr>
      <w:tr w:rsidR="00033143" w:rsidRPr="00297B96" w14:paraId="7B7A6687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9D7BD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6251C" w14:textId="0F169E02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 xml:space="preserve">мобильное приложение </w:t>
            </w:r>
            <w:r w:rsidR="00AC108A" w:rsidRPr="00297B9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«</w:t>
            </w:r>
            <w:proofErr w:type="spellStart"/>
            <w:r w:rsidR="00AC108A" w:rsidRPr="0029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BulbaTrip</w:t>
            </w:r>
            <w:proofErr w:type="spellEnd"/>
            <w:r w:rsidR="00AC108A" w:rsidRPr="00297B9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</w:t>
            </w:r>
          </w:p>
        </w:tc>
      </w:tr>
      <w:tr w:rsidR="00033143" w:rsidRPr="00297B96" w14:paraId="414CC792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5490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AS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4D42E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предположение</w:t>
            </w:r>
          </w:p>
        </w:tc>
      </w:tr>
      <w:tr w:rsidR="00033143" w:rsidRPr="00297B96" w14:paraId="67DB2DF0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1043B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OE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C1D42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требование к операционной среде</w:t>
            </w:r>
          </w:p>
        </w:tc>
      </w:tr>
      <w:tr w:rsidR="00033143" w:rsidRPr="00297B96" w14:paraId="1013E25E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E3C88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DE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52046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зависимость</w:t>
            </w:r>
          </w:p>
        </w:tc>
      </w:tr>
      <w:tr w:rsidR="00033143" w:rsidRPr="00297B96" w14:paraId="31728F61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FE7D1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FE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D3B8E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основная функция системы</w:t>
            </w:r>
          </w:p>
        </w:tc>
      </w:tr>
      <w:tr w:rsidR="00033143" w:rsidRPr="00297B96" w14:paraId="45E9D2E4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33915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СО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1A0FD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ограничение дизайна и реализации</w:t>
            </w:r>
          </w:p>
        </w:tc>
      </w:tr>
      <w:tr w:rsidR="00033143" w:rsidRPr="00297B96" w14:paraId="3EDA30BA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C4B85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A0D3A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вариант использования</w:t>
            </w:r>
          </w:p>
        </w:tc>
      </w:tr>
      <w:tr w:rsidR="00033143" w:rsidRPr="00297B96" w14:paraId="2E39633E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C346C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FR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3FFCE" w14:textId="77777777" w:rsidR="00033143" w:rsidRPr="00297B96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функциональное требование</w:t>
            </w:r>
          </w:p>
        </w:tc>
      </w:tr>
      <w:tr w:rsidR="00033143" w:rsidRPr="00297B96" w14:paraId="059DD276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12075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BR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707AA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бизнес-правило</w:t>
            </w:r>
          </w:p>
        </w:tc>
      </w:tr>
      <w:tr w:rsidR="00033143" w:rsidRPr="00297B96" w14:paraId="55FA5BBD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FBA35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PRE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745B8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предварительное условие</w:t>
            </w:r>
          </w:p>
        </w:tc>
      </w:tr>
      <w:tr w:rsidR="00033143" w:rsidRPr="00297B96" w14:paraId="2B757C2B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E4ED6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30DCE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выходное условие</w:t>
            </w:r>
          </w:p>
        </w:tc>
      </w:tr>
      <w:tr w:rsidR="00033143" w:rsidRPr="00297B96" w14:paraId="73AFC1A3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944E0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UI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43B9D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требование к пользовательским интерфейсам</w:t>
            </w:r>
          </w:p>
        </w:tc>
      </w:tr>
      <w:tr w:rsidR="00033143" w:rsidRPr="00297B96" w14:paraId="55FFC473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46E9F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48C87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требование к интерфейсам ПО</w:t>
            </w:r>
          </w:p>
        </w:tc>
      </w:tr>
      <w:tr w:rsidR="00033143" w:rsidRPr="00297B96" w14:paraId="76DDB7C5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04C77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CI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23F29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требование к коммуникационным интерфейсам</w:t>
            </w:r>
          </w:p>
        </w:tc>
      </w:tr>
      <w:tr w:rsidR="00033143" w:rsidRPr="00297B96" w14:paraId="2B576AE4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00365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USE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F09CA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требование к удобству использования</w:t>
            </w:r>
          </w:p>
        </w:tc>
      </w:tr>
      <w:tr w:rsidR="00033143" w:rsidRPr="00297B96" w14:paraId="61B19AC2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C84DE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PER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222E6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требование к производительности</w:t>
            </w:r>
          </w:p>
        </w:tc>
      </w:tr>
      <w:tr w:rsidR="00033143" w:rsidRPr="00297B96" w14:paraId="309DEFA3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AF012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SEC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8DC72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требование к безопасности</w:t>
            </w:r>
          </w:p>
        </w:tc>
      </w:tr>
      <w:tr w:rsidR="00033143" w:rsidRPr="00297B96" w14:paraId="4E7BECEA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EFB2F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SER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7120B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требование к технике безопасности</w:t>
            </w:r>
          </w:p>
        </w:tc>
      </w:tr>
      <w:tr w:rsidR="00033143" w:rsidRPr="00297B96" w14:paraId="7099AE83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C9A56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ROB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99A1A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требование к надежности</w:t>
            </w:r>
          </w:p>
        </w:tc>
      </w:tr>
      <w:tr w:rsidR="00033143" w:rsidRPr="00297B96" w14:paraId="6B431EF4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8CAFB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AVL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FCE88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требование к доступности</w:t>
            </w:r>
          </w:p>
        </w:tc>
      </w:tr>
      <w:tr w:rsidR="00033143" w:rsidRPr="00297B96" w14:paraId="36FFD297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7780C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DR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50C25" w14:textId="77777777" w:rsidR="00033143" w:rsidRPr="00297B96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требование к дизайну</w:t>
            </w:r>
          </w:p>
        </w:tc>
      </w:tr>
      <w:tr w:rsidR="00033143" w:rsidRPr="00297B96" w14:paraId="3CED74A1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EBB1B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DI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CC2E3" w14:textId="718CEE5C" w:rsidR="00033143" w:rsidRPr="00297B96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требование к целостности и сохранению данных</w:t>
            </w:r>
          </w:p>
        </w:tc>
      </w:tr>
      <w:tr w:rsidR="00033143" w:rsidRPr="00297B96" w14:paraId="310BBBA9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00932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SC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DB2A9" w14:textId="77777777" w:rsidR="00033143" w:rsidRPr="00297B96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требование к масштабируемости</w:t>
            </w:r>
          </w:p>
        </w:tc>
      </w:tr>
      <w:tr w:rsidR="00033143" w:rsidRPr="00297B96" w14:paraId="04500528" w14:textId="77777777" w:rsidTr="00513F4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B1A10" w14:textId="77777777" w:rsidR="00033143" w:rsidRPr="00297B96" w:rsidRDefault="0025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IL</w:t>
            </w:r>
          </w:p>
        </w:tc>
        <w:tc>
          <w:tcPr>
            <w:tcW w:w="74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39F38" w14:textId="77777777" w:rsidR="00033143" w:rsidRPr="00297B96" w:rsidRDefault="00256FDB">
            <w:pPr>
              <w:spacing w:after="8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7B96">
              <w:rPr>
                <w:rFonts w:ascii="Times New Roman" w:hAnsi="Times New Roman" w:cs="Times New Roman"/>
                <w:sz w:val="28"/>
                <w:szCs w:val="28"/>
              </w:rPr>
              <w:t>требование по интернационализации и локализации</w:t>
            </w:r>
          </w:p>
        </w:tc>
      </w:tr>
    </w:tbl>
    <w:p w14:paraId="0CE292E5" w14:textId="77777777" w:rsidR="00033143" w:rsidRPr="00297B96" w:rsidRDefault="0003314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339444" w14:textId="77777777" w:rsidR="00033143" w:rsidRPr="00297B96" w:rsidRDefault="00256FDB">
      <w:pPr>
        <w:pStyle w:val="2"/>
        <w:spacing w:line="240" w:lineRule="auto"/>
        <w:rPr>
          <w:rFonts w:ascii="Times New Roman" w:hAnsi="Times New Roman" w:cs="Times New Roman"/>
        </w:rPr>
      </w:pPr>
      <w:bookmarkStart w:id="7" w:name="_Toc103989421"/>
      <w:r w:rsidRPr="00297B96">
        <w:rPr>
          <w:rFonts w:ascii="Times New Roman" w:hAnsi="Times New Roman" w:cs="Times New Roman"/>
        </w:rPr>
        <w:t>1.3. Предполагаемая аудитория и рекомендации по чтению</w:t>
      </w:r>
      <w:bookmarkEnd w:id="7"/>
    </w:p>
    <w:p w14:paraId="5ACBC5B3" w14:textId="40247978" w:rsidR="00033143" w:rsidRPr="00297B96" w:rsidRDefault="00256FDB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297B96">
        <w:rPr>
          <w:rFonts w:ascii="Times New Roman" w:hAnsi="Times New Roman" w:cs="Times New Roman"/>
          <w:sz w:val="32"/>
          <w:szCs w:val="32"/>
        </w:rPr>
        <w:t xml:space="preserve">Данный документ предназначен для команды, которая будет реализовывать и проверять корректность работы мобильного приложения </w:t>
      </w:r>
      <w:r w:rsidR="00513F42" w:rsidRPr="00297B96">
        <w:rPr>
          <w:rFonts w:ascii="Times New Roman" w:eastAsia="Times New Roman" w:hAnsi="Times New Roman" w:cs="Times New Roman"/>
          <w:sz w:val="32"/>
          <w:szCs w:val="32"/>
          <w:lang w:val="ru-RU"/>
        </w:rPr>
        <w:t>«</w:t>
      </w:r>
      <w:proofErr w:type="spellStart"/>
      <w:r w:rsidR="00513F42" w:rsidRPr="00297B96">
        <w:rPr>
          <w:rFonts w:ascii="Times New Roman" w:hAnsi="Times New Roman" w:cs="Times New Roman"/>
          <w:sz w:val="32"/>
          <w:szCs w:val="32"/>
          <w:lang w:val="en-US"/>
        </w:rPr>
        <w:t>BulbaTrip</w:t>
      </w:r>
      <w:proofErr w:type="spellEnd"/>
      <w:r w:rsidR="00513F42" w:rsidRPr="00297B96">
        <w:rPr>
          <w:rFonts w:ascii="Times New Roman" w:hAnsi="Times New Roman" w:cs="Times New Roman"/>
          <w:sz w:val="32"/>
          <w:szCs w:val="32"/>
          <w:lang w:val="ru-RU"/>
        </w:rPr>
        <w:t>»</w:t>
      </w:r>
      <w:r w:rsidRPr="00297B96">
        <w:rPr>
          <w:rFonts w:ascii="Times New Roman" w:hAnsi="Times New Roman" w:cs="Times New Roman"/>
          <w:sz w:val="32"/>
          <w:szCs w:val="32"/>
        </w:rPr>
        <w:t xml:space="preserve">. Все указанные здесь требования имеют высокий приоритет и относятся к версии 1.0 мобильного приложения </w:t>
      </w:r>
      <w:r w:rsidR="00513F42" w:rsidRPr="00297B96">
        <w:rPr>
          <w:rFonts w:ascii="Times New Roman" w:eastAsia="Times New Roman" w:hAnsi="Times New Roman" w:cs="Times New Roman"/>
          <w:sz w:val="32"/>
          <w:szCs w:val="32"/>
          <w:lang w:val="ru-RU"/>
        </w:rPr>
        <w:t>«</w:t>
      </w:r>
      <w:proofErr w:type="spellStart"/>
      <w:r w:rsidR="00513F42" w:rsidRPr="00297B96">
        <w:rPr>
          <w:rFonts w:ascii="Times New Roman" w:hAnsi="Times New Roman" w:cs="Times New Roman"/>
          <w:sz w:val="32"/>
          <w:szCs w:val="32"/>
          <w:lang w:val="en-US"/>
        </w:rPr>
        <w:t>BulbaTrip</w:t>
      </w:r>
      <w:proofErr w:type="spellEnd"/>
      <w:r w:rsidR="00513F42" w:rsidRPr="00297B96">
        <w:rPr>
          <w:rFonts w:ascii="Times New Roman" w:hAnsi="Times New Roman" w:cs="Times New Roman"/>
          <w:sz w:val="32"/>
          <w:szCs w:val="32"/>
          <w:lang w:val="ru-RU"/>
        </w:rPr>
        <w:t>»</w:t>
      </w:r>
      <w:r w:rsidRPr="00297B96">
        <w:rPr>
          <w:rFonts w:ascii="Times New Roman" w:hAnsi="Times New Roman" w:cs="Times New Roman"/>
          <w:sz w:val="32"/>
          <w:szCs w:val="32"/>
        </w:rPr>
        <w:t>.</w:t>
      </w:r>
    </w:p>
    <w:p w14:paraId="566C4B6D" w14:textId="148285F5" w:rsidR="00033143" w:rsidRPr="00297B96" w:rsidRDefault="00256FDB">
      <w:pPr>
        <w:spacing w:line="24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97B96">
        <w:rPr>
          <w:rFonts w:ascii="Times New Roman" w:hAnsi="Times New Roman" w:cs="Times New Roman"/>
          <w:sz w:val="32"/>
          <w:szCs w:val="32"/>
        </w:rPr>
        <w:t xml:space="preserve">Рекомендации по чтению: при необходимости, следует обращаться к Документу об образе и границах проекта по разработке мобильного приложения </w:t>
      </w:r>
      <w:r w:rsidR="00513F42" w:rsidRPr="00297B96">
        <w:rPr>
          <w:rFonts w:ascii="Times New Roman" w:eastAsia="Times New Roman" w:hAnsi="Times New Roman" w:cs="Times New Roman"/>
          <w:sz w:val="32"/>
          <w:szCs w:val="32"/>
          <w:lang w:val="ru-RU"/>
        </w:rPr>
        <w:t>«</w:t>
      </w:r>
      <w:proofErr w:type="spellStart"/>
      <w:r w:rsidR="00513F42" w:rsidRPr="00297B96">
        <w:rPr>
          <w:rFonts w:ascii="Times New Roman" w:hAnsi="Times New Roman" w:cs="Times New Roman"/>
          <w:sz w:val="32"/>
          <w:szCs w:val="32"/>
          <w:lang w:val="en-US"/>
        </w:rPr>
        <w:t>BulbaTrip</w:t>
      </w:r>
      <w:proofErr w:type="spellEnd"/>
      <w:r w:rsidR="00513F42" w:rsidRPr="00297B96">
        <w:rPr>
          <w:rFonts w:ascii="Times New Roman" w:hAnsi="Times New Roman" w:cs="Times New Roman"/>
          <w:sz w:val="32"/>
          <w:szCs w:val="32"/>
          <w:lang w:val="ru-RU"/>
        </w:rPr>
        <w:t>»</w:t>
      </w:r>
      <w:r w:rsidRPr="00297B96">
        <w:rPr>
          <w:rFonts w:ascii="Times New Roman" w:hAnsi="Times New Roman" w:cs="Times New Roman"/>
          <w:sz w:val="32"/>
          <w:szCs w:val="32"/>
        </w:rPr>
        <w:t xml:space="preserve">, ссылка на который представлена в </w:t>
      </w:r>
      <w:hyperlink w:anchor="Ссылки">
        <w:r w:rsidRPr="00AE0F5B">
          <w:rPr>
            <w:rFonts w:ascii="Times New Roman" w:hAnsi="Times New Roman" w:cs="Times New Roman"/>
            <w:color w:val="4F81BD" w:themeColor="accent1"/>
            <w:sz w:val="32"/>
            <w:szCs w:val="32"/>
            <w:u w:val="single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п. 1.5</w:t>
        </w:r>
      </w:hyperlink>
      <w:r w:rsidRPr="00297B96">
        <w:rPr>
          <w:rFonts w:ascii="Times New Roman" w:hAnsi="Times New Roman" w:cs="Times New Roman"/>
          <w:sz w:val="32"/>
          <w:szCs w:val="32"/>
        </w:rPr>
        <w:t xml:space="preserve"> настоящего документа. Для удобства чтения используются унифицированные идентификаторы, описанные в</w:t>
      </w:r>
      <w:r w:rsidRPr="00AE0F5B">
        <w:rPr>
          <w:rFonts w:ascii="Times New Roman" w:hAnsi="Times New Roman" w:cs="Times New Roman"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bookmarkStart w:id="8" w:name="Соглосования"/>
      <w:r w:rsidR="00D67C52" w:rsidRPr="00AE0F5B">
        <w:rPr>
          <w:rFonts w:ascii="Times New Roman" w:hAnsi="Times New Roman" w:cs="Times New Roman"/>
          <w:color w:val="4F81BD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="00D67C52" w:rsidRPr="00AE0F5B">
        <w:rPr>
          <w:rFonts w:ascii="Times New Roman" w:hAnsi="Times New Roman" w:cs="Times New Roman"/>
          <w:color w:val="4F81BD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HYPERLINK  \l "Согл" </w:instrText>
      </w:r>
      <w:r w:rsidR="00D67C52" w:rsidRPr="00AE0F5B">
        <w:rPr>
          <w:rFonts w:ascii="Times New Roman" w:hAnsi="Times New Roman" w:cs="Times New Roman"/>
          <w:color w:val="4F81BD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Pr="00AE0F5B">
        <w:rPr>
          <w:rStyle w:val="afff7"/>
          <w:rFonts w:ascii="Times New Roman" w:hAnsi="Times New Roman" w:cs="Times New Roman"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п. 1.2</w:t>
      </w:r>
      <w:r w:rsidR="00D67C52" w:rsidRPr="00AE0F5B">
        <w:rPr>
          <w:rFonts w:ascii="Times New Roman" w:hAnsi="Times New Roman" w:cs="Times New Roman"/>
          <w:color w:val="4F81BD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AE0F5B">
        <w:rPr>
          <w:rFonts w:ascii="Times New Roman" w:hAnsi="Times New Roman" w:cs="Times New Roman"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bookmarkEnd w:id="8"/>
      <w:r w:rsidRPr="00297B96">
        <w:rPr>
          <w:rFonts w:ascii="Times New Roman" w:hAnsi="Times New Roman" w:cs="Times New Roman"/>
          <w:sz w:val="32"/>
          <w:szCs w:val="32"/>
        </w:rPr>
        <w:t>настоящего документа, а также термины</w:t>
      </w:r>
      <w:r w:rsidR="00286E84" w:rsidRPr="00297B96"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  <w:r w:rsidRPr="00297B96">
        <w:rPr>
          <w:rFonts w:ascii="Times New Roman" w:hAnsi="Times New Roman" w:cs="Times New Roman"/>
          <w:sz w:val="32"/>
          <w:szCs w:val="32"/>
        </w:rPr>
        <w:t>В данной спецификации также использованы перекрестные ссылки на связанные каким-либо образом требования; для полного понимания информации, представленной в настоящем документе, рекомендовано осуществлять переходы по таким ссылкам.</w:t>
      </w:r>
    </w:p>
    <w:p w14:paraId="139687EA" w14:textId="19564895" w:rsidR="00033143" w:rsidRPr="00297B96" w:rsidRDefault="00256FDB">
      <w:pPr>
        <w:pStyle w:val="2"/>
        <w:spacing w:line="240" w:lineRule="auto"/>
        <w:rPr>
          <w:rFonts w:ascii="Times New Roman" w:hAnsi="Times New Roman" w:cs="Times New Roman"/>
          <w:sz w:val="36"/>
          <w:szCs w:val="36"/>
        </w:rPr>
      </w:pPr>
      <w:bookmarkStart w:id="9" w:name="_Toc103989422"/>
      <w:r w:rsidRPr="00297B96">
        <w:rPr>
          <w:rFonts w:ascii="Times New Roman" w:hAnsi="Times New Roman" w:cs="Times New Roman"/>
          <w:sz w:val="36"/>
          <w:szCs w:val="36"/>
        </w:rPr>
        <w:t>1.4. Границы проекта</w:t>
      </w:r>
      <w:bookmarkEnd w:id="9"/>
    </w:p>
    <w:p w14:paraId="1E2B2E42" w14:textId="1FA0AF81" w:rsidR="00EA5BE5" w:rsidRPr="00297B96" w:rsidRDefault="00EA5BE5" w:rsidP="0086527E">
      <w:pPr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297B96">
        <w:rPr>
          <w:rFonts w:ascii="Times New Roman" w:hAnsi="Times New Roman" w:cs="Times New Roman"/>
          <w:lang w:val="ru-RU"/>
        </w:rPr>
        <w:t xml:space="preserve">        </w:t>
      </w:r>
      <w:r w:rsidRPr="00297B96">
        <w:rPr>
          <w:rFonts w:ascii="Times New Roman" w:hAnsi="Times New Roman" w:cs="Times New Roman"/>
          <w:sz w:val="32"/>
          <w:szCs w:val="32"/>
          <w:lang w:val="ru-RU"/>
        </w:rPr>
        <w:t xml:space="preserve">  Мобильное приложение </w:t>
      </w:r>
      <w:r w:rsidR="0086527E" w:rsidRPr="00297B96">
        <w:rPr>
          <w:rFonts w:ascii="Times New Roman" w:eastAsia="Times New Roman" w:hAnsi="Times New Roman" w:cs="Times New Roman"/>
          <w:sz w:val="32"/>
          <w:szCs w:val="32"/>
          <w:lang w:val="ru-RU"/>
        </w:rPr>
        <w:t>«</w:t>
      </w:r>
      <w:proofErr w:type="spellStart"/>
      <w:r w:rsidR="0086527E" w:rsidRPr="00297B96">
        <w:rPr>
          <w:rFonts w:ascii="Times New Roman" w:hAnsi="Times New Roman" w:cs="Times New Roman"/>
          <w:sz w:val="32"/>
          <w:szCs w:val="32"/>
          <w:lang w:val="en-US"/>
        </w:rPr>
        <w:t>BulbaTrip</w:t>
      </w:r>
      <w:proofErr w:type="spellEnd"/>
      <w:r w:rsidR="0086527E" w:rsidRPr="00297B96">
        <w:rPr>
          <w:rFonts w:ascii="Times New Roman" w:hAnsi="Times New Roman" w:cs="Times New Roman"/>
          <w:sz w:val="32"/>
          <w:szCs w:val="32"/>
          <w:lang w:val="ru-RU"/>
        </w:rPr>
        <w:t>»</w:t>
      </w:r>
      <w:r w:rsidRPr="00297B96">
        <w:rPr>
          <w:rFonts w:ascii="Times New Roman" w:hAnsi="Times New Roman" w:cs="Times New Roman"/>
          <w:sz w:val="32"/>
          <w:szCs w:val="32"/>
          <w:lang w:val="ru-RU"/>
        </w:rPr>
        <w:t xml:space="preserve"> позволит пользователю получить всю необходимую информацию. Система создана для людей, которые планируют отдохнуть, попутешествовать по Беларуси.</w:t>
      </w:r>
    </w:p>
    <w:p w14:paraId="546D52B8" w14:textId="4AC50EAE" w:rsidR="00EA5BE5" w:rsidRPr="00297B96" w:rsidRDefault="00EA5BE5" w:rsidP="0086527E">
      <w:pPr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297B96">
        <w:rPr>
          <w:rFonts w:ascii="Times New Roman" w:hAnsi="Times New Roman" w:cs="Times New Roman"/>
          <w:sz w:val="32"/>
          <w:szCs w:val="32"/>
          <w:lang w:val="ru-RU"/>
        </w:rPr>
        <w:lastRenderedPageBreak/>
        <w:t xml:space="preserve">           Приложение </w:t>
      </w:r>
      <w:r w:rsidR="0086527E" w:rsidRPr="00297B96">
        <w:rPr>
          <w:rFonts w:ascii="Times New Roman" w:eastAsia="Times New Roman" w:hAnsi="Times New Roman" w:cs="Times New Roman"/>
          <w:sz w:val="32"/>
          <w:szCs w:val="32"/>
          <w:lang w:val="ru-RU"/>
        </w:rPr>
        <w:t>«</w:t>
      </w:r>
      <w:proofErr w:type="spellStart"/>
      <w:r w:rsidR="0086527E" w:rsidRPr="00297B96">
        <w:rPr>
          <w:rFonts w:ascii="Times New Roman" w:hAnsi="Times New Roman" w:cs="Times New Roman"/>
          <w:sz w:val="32"/>
          <w:szCs w:val="32"/>
          <w:lang w:val="en-US"/>
        </w:rPr>
        <w:t>BulbaTrip</w:t>
      </w:r>
      <w:proofErr w:type="spellEnd"/>
      <w:r w:rsidR="0086527E" w:rsidRPr="00297B96">
        <w:rPr>
          <w:rFonts w:ascii="Times New Roman" w:hAnsi="Times New Roman" w:cs="Times New Roman"/>
          <w:sz w:val="32"/>
          <w:szCs w:val="32"/>
          <w:lang w:val="ru-RU"/>
        </w:rPr>
        <w:t>»</w:t>
      </w:r>
      <w:r w:rsidRPr="00297B96">
        <w:rPr>
          <w:rFonts w:ascii="Times New Roman" w:hAnsi="Times New Roman" w:cs="Times New Roman"/>
          <w:sz w:val="32"/>
          <w:szCs w:val="32"/>
          <w:lang w:val="ru-RU"/>
        </w:rPr>
        <w:t xml:space="preserve"> является путеводителем по самым интересным местам Беларуси, которое поможет спланировать оптимальный маршрут поездки, быстро и проще ориентироваться на территории Республики Беларусь, познакомиться с достопримечательностями, найти хостел или отель, узнать на чем можно будет добраться до того или иного места. В отличии от других приложений, в нашем продукте самые актуальные данные: о </w:t>
      </w:r>
      <w:r w:rsidR="0086527E" w:rsidRPr="00297B96">
        <w:rPr>
          <w:rFonts w:ascii="Times New Roman" w:hAnsi="Times New Roman" w:cs="Times New Roman"/>
          <w:sz w:val="32"/>
          <w:szCs w:val="32"/>
          <w:lang w:val="ru-RU"/>
        </w:rPr>
        <w:t>достопримечательностях</w:t>
      </w:r>
      <w:r w:rsidRPr="00297B96">
        <w:rPr>
          <w:rFonts w:ascii="Times New Roman" w:hAnsi="Times New Roman" w:cs="Times New Roman"/>
          <w:sz w:val="32"/>
          <w:szCs w:val="32"/>
          <w:lang w:val="ru-RU"/>
        </w:rPr>
        <w:t>, хостелах</w:t>
      </w:r>
      <w:r w:rsidR="0086527E" w:rsidRPr="00297B96">
        <w:rPr>
          <w:rFonts w:ascii="Times New Roman" w:hAnsi="Times New Roman" w:cs="Times New Roman"/>
          <w:sz w:val="32"/>
          <w:szCs w:val="32"/>
          <w:lang w:val="ru-RU"/>
        </w:rPr>
        <w:t>, отелях и транспорте.</w:t>
      </w:r>
    </w:p>
    <w:p w14:paraId="5B4FC778" w14:textId="5493CB18" w:rsidR="0086527E" w:rsidRPr="00297B96" w:rsidRDefault="0086527E" w:rsidP="0086527E">
      <w:pPr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297B96">
        <w:rPr>
          <w:rFonts w:ascii="Times New Roman" w:hAnsi="Times New Roman" w:cs="Times New Roman"/>
          <w:sz w:val="32"/>
          <w:szCs w:val="32"/>
          <w:lang w:val="ru-RU"/>
        </w:rPr>
        <w:t xml:space="preserve">             Детальное описание продукта приведено в Документе об образе и границах проекта по разработке мобильного приложения </w:t>
      </w:r>
      <w:r w:rsidRPr="00297B96">
        <w:rPr>
          <w:rFonts w:ascii="Times New Roman" w:eastAsia="Times New Roman" w:hAnsi="Times New Roman" w:cs="Times New Roman"/>
          <w:sz w:val="32"/>
          <w:szCs w:val="32"/>
          <w:lang w:val="ru-RU"/>
        </w:rPr>
        <w:t>«</w:t>
      </w:r>
      <w:proofErr w:type="spellStart"/>
      <w:r w:rsidRPr="00297B96">
        <w:rPr>
          <w:rFonts w:ascii="Times New Roman" w:hAnsi="Times New Roman" w:cs="Times New Roman"/>
          <w:sz w:val="32"/>
          <w:szCs w:val="32"/>
          <w:lang w:val="en-US"/>
        </w:rPr>
        <w:t>BulbaTrip</w:t>
      </w:r>
      <w:proofErr w:type="spellEnd"/>
      <w:r w:rsidRPr="00297B96">
        <w:rPr>
          <w:rFonts w:ascii="Times New Roman" w:hAnsi="Times New Roman" w:cs="Times New Roman"/>
          <w:sz w:val="32"/>
          <w:szCs w:val="32"/>
          <w:lang w:val="ru-RU"/>
        </w:rPr>
        <w:t>»,</w:t>
      </w:r>
      <w:r w:rsidR="00D26A4D" w:rsidRPr="00297B9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297B96">
        <w:rPr>
          <w:rFonts w:ascii="Times New Roman" w:hAnsi="Times New Roman" w:cs="Times New Roman"/>
          <w:sz w:val="32"/>
          <w:szCs w:val="32"/>
          <w:lang w:val="ru-RU"/>
        </w:rPr>
        <w:t>где перечислены функции системы, полная или частичная реализация которых запланирована в этой версии продукта.</w:t>
      </w:r>
    </w:p>
    <w:p w14:paraId="72BAE7A4" w14:textId="07556D67" w:rsidR="00EA5BE5" w:rsidRPr="00297B96" w:rsidRDefault="00EA5BE5" w:rsidP="00EA5BE5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297B9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</w:p>
    <w:p w14:paraId="660F68BA" w14:textId="77777777" w:rsidR="00033143" w:rsidRPr="00297B96" w:rsidRDefault="00256FDB">
      <w:pPr>
        <w:pStyle w:val="2"/>
        <w:spacing w:line="240" w:lineRule="auto"/>
        <w:rPr>
          <w:rFonts w:ascii="Times New Roman" w:hAnsi="Times New Roman" w:cs="Times New Roman"/>
          <w:sz w:val="36"/>
          <w:szCs w:val="36"/>
        </w:rPr>
      </w:pPr>
      <w:bookmarkStart w:id="10" w:name="_Toc103989423"/>
      <w:bookmarkStart w:id="11" w:name="Ссылки"/>
      <w:r w:rsidRPr="00297B96">
        <w:rPr>
          <w:rFonts w:ascii="Times New Roman" w:hAnsi="Times New Roman" w:cs="Times New Roman"/>
          <w:sz w:val="36"/>
          <w:szCs w:val="36"/>
        </w:rPr>
        <w:t>1.5. Ссылки</w:t>
      </w:r>
      <w:bookmarkEnd w:id="10"/>
    </w:p>
    <w:bookmarkEnd w:id="11"/>
    <w:p w14:paraId="78319197" w14:textId="46B8753B" w:rsidR="00033143" w:rsidRPr="00AE0F5B" w:rsidRDefault="00256FDB">
      <w:pPr>
        <w:spacing w:line="240" w:lineRule="auto"/>
        <w:ind w:firstLine="708"/>
        <w:jc w:val="both"/>
        <w:rPr>
          <w:rFonts w:ascii="Times New Roman" w:hAnsi="Times New Roman" w:cs="Times New Roman"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B96">
        <w:rPr>
          <w:rFonts w:ascii="Times New Roman" w:hAnsi="Times New Roman" w:cs="Times New Roman"/>
          <w:sz w:val="32"/>
          <w:szCs w:val="32"/>
        </w:rPr>
        <w:t xml:space="preserve">Документ об образе и границах проекта по разработке мобильного приложения </w:t>
      </w:r>
      <w:r w:rsidR="00873E08" w:rsidRPr="00297B96">
        <w:rPr>
          <w:rFonts w:ascii="Times New Roman" w:eastAsia="Times New Roman" w:hAnsi="Times New Roman" w:cs="Times New Roman"/>
          <w:sz w:val="32"/>
          <w:szCs w:val="32"/>
          <w:lang w:val="ru-RU"/>
        </w:rPr>
        <w:t>«</w:t>
      </w:r>
      <w:proofErr w:type="spellStart"/>
      <w:r w:rsidR="00873E08" w:rsidRPr="00297B96">
        <w:rPr>
          <w:rFonts w:ascii="Times New Roman" w:hAnsi="Times New Roman" w:cs="Times New Roman"/>
          <w:sz w:val="32"/>
          <w:szCs w:val="32"/>
          <w:lang w:val="en-US"/>
        </w:rPr>
        <w:t>BulbaTrip</w:t>
      </w:r>
      <w:proofErr w:type="spellEnd"/>
      <w:r w:rsidR="00873E08" w:rsidRPr="00297B96">
        <w:rPr>
          <w:rFonts w:ascii="Times New Roman" w:hAnsi="Times New Roman" w:cs="Times New Roman"/>
          <w:sz w:val="32"/>
          <w:szCs w:val="32"/>
          <w:lang w:val="ru-RU"/>
        </w:rPr>
        <w:t>»</w:t>
      </w:r>
      <w:r w:rsidR="00D378D7" w:rsidRPr="00297B96">
        <w:rPr>
          <w:rFonts w:ascii="Times New Roman" w:hAnsi="Times New Roman" w:cs="Times New Roman"/>
          <w:sz w:val="32"/>
          <w:szCs w:val="32"/>
          <w:lang w:val="ru-RU"/>
        </w:rPr>
        <w:t>:</w:t>
      </w:r>
      <w:r w:rsidR="00D378D7" w:rsidRPr="00AE0F5B">
        <w:rPr>
          <w:rFonts w:ascii="Times New Roman" w:hAnsi="Times New Roman" w:cs="Times New Roman"/>
          <w:color w:val="4F81BD" w:themeColor="accent1"/>
          <w:sz w:val="32"/>
          <w:szCs w:val="32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7" w:anchor="heading=h.1fob9te" w:history="1">
        <w:r w:rsidR="00D378D7" w:rsidRPr="00AE0F5B">
          <w:rPr>
            <w:rStyle w:val="afff7"/>
            <w:rFonts w:ascii="Times New Roman" w:hAnsi="Times New Roman" w:cs="Times New Roman"/>
            <w:color w:val="4F81BD" w:themeColor="accent1"/>
            <w:sz w:val="32"/>
            <w:szCs w:val="32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Vision</w:t>
        </w:r>
        <w:r w:rsidR="00D378D7" w:rsidRPr="00AE0F5B">
          <w:rPr>
            <w:rStyle w:val="afff7"/>
            <w:rFonts w:ascii="Times New Roman" w:hAnsi="Times New Roman" w:cs="Times New Roman"/>
            <w:color w:val="4F81BD" w:themeColor="accent1"/>
            <w:sz w:val="32"/>
            <w:szCs w:val="32"/>
            <w:lang w:val="ru-RU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</w:t>
        </w:r>
        <w:r w:rsidR="00D378D7" w:rsidRPr="00AE0F5B">
          <w:rPr>
            <w:rStyle w:val="afff7"/>
            <w:rFonts w:ascii="Times New Roman" w:hAnsi="Times New Roman" w:cs="Times New Roman"/>
            <w:color w:val="4F81BD" w:themeColor="accent1"/>
            <w:sz w:val="32"/>
            <w:szCs w:val="32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and</w:t>
        </w:r>
        <w:r w:rsidR="00D378D7" w:rsidRPr="00AE0F5B">
          <w:rPr>
            <w:rStyle w:val="afff7"/>
            <w:rFonts w:ascii="Times New Roman" w:hAnsi="Times New Roman" w:cs="Times New Roman"/>
            <w:color w:val="4F81BD" w:themeColor="accent1"/>
            <w:sz w:val="32"/>
            <w:szCs w:val="32"/>
            <w:lang w:val="ru-RU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</w:t>
        </w:r>
        <w:r w:rsidR="00D378D7" w:rsidRPr="00AE0F5B">
          <w:rPr>
            <w:rStyle w:val="afff7"/>
            <w:rFonts w:ascii="Times New Roman" w:hAnsi="Times New Roman" w:cs="Times New Roman"/>
            <w:color w:val="4F81BD" w:themeColor="accent1"/>
            <w:sz w:val="32"/>
            <w:szCs w:val="32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Scope</w:t>
        </w:r>
        <w:r w:rsidR="00D378D7" w:rsidRPr="00AE0F5B">
          <w:rPr>
            <w:rStyle w:val="afff7"/>
            <w:rFonts w:ascii="Times New Roman" w:hAnsi="Times New Roman" w:cs="Times New Roman"/>
            <w:color w:val="4F81BD" w:themeColor="accent1"/>
            <w:sz w:val="32"/>
            <w:szCs w:val="32"/>
            <w:lang w:val="ru-RU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</w:t>
        </w:r>
        <w:proofErr w:type="spellStart"/>
        <w:r w:rsidR="00D378D7" w:rsidRPr="00AE0F5B">
          <w:rPr>
            <w:rStyle w:val="afff7"/>
            <w:rFonts w:ascii="Times New Roman" w:hAnsi="Times New Roman" w:cs="Times New Roman"/>
            <w:color w:val="4F81BD" w:themeColor="accent1"/>
            <w:sz w:val="32"/>
            <w:szCs w:val="32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BulbaTrip</w:t>
        </w:r>
        <w:proofErr w:type="spellEnd"/>
        <w:r w:rsidR="00D378D7" w:rsidRPr="00AE0F5B">
          <w:rPr>
            <w:rStyle w:val="afff7"/>
            <w:rFonts w:ascii="Times New Roman" w:hAnsi="Times New Roman" w:cs="Times New Roman"/>
            <w:color w:val="4F81BD" w:themeColor="accent1"/>
            <w:sz w:val="32"/>
            <w:szCs w:val="32"/>
            <w:lang w:val="ru-RU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.</w:t>
        </w:r>
        <w:r w:rsidR="00D378D7" w:rsidRPr="00AE0F5B">
          <w:rPr>
            <w:rStyle w:val="afff7"/>
            <w:rFonts w:ascii="Times New Roman" w:hAnsi="Times New Roman" w:cs="Times New Roman"/>
            <w:color w:val="4F81BD" w:themeColor="accent1"/>
            <w:sz w:val="32"/>
            <w:szCs w:val="32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docs</w:t>
        </w:r>
        <w:r w:rsidR="00D378D7" w:rsidRPr="00AE0F5B">
          <w:rPr>
            <w:rStyle w:val="afff7"/>
            <w:rFonts w:ascii="Times New Roman" w:hAnsi="Times New Roman" w:cs="Times New Roman"/>
            <w:color w:val="4F81BD" w:themeColor="accent1"/>
            <w:sz w:val="32"/>
            <w:szCs w:val="32"/>
            <w:lang w:val="ru-RU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</w:t>
        </w:r>
        <w:r w:rsidRPr="00AE0F5B">
          <w:rPr>
            <w:rStyle w:val="afff7"/>
            <w:rFonts w:ascii="Times New Roman" w:hAnsi="Times New Roman" w:cs="Times New Roman"/>
            <w:color w:val="4F81BD" w:themeColor="accent1"/>
            <w:sz w:val="32"/>
            <w:szCs w:val="32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.</w:t>
        </w:r>
      </w:hyperlink>
    </w:p>
    <w:p w14:paraId="20AB4EE2" w14:textId="77777777" w:rsidR="00033143" w:rsidRPr="00297B96" w:rsidRDefault="00256FDB">
      <w:pPr>
        <w:pStyle w:val="1"/>
        <w:spacing w:line="240" w:lineRule="auto"/>
        <w:rPr>
          <w:rFonts w:ascii="Times New Roman" w:hAnsi="Times New Roman" w:cs="Times New Roman"/>
          <w:b/>
        </w:rPr>
      </w:pPr>
      <w:bookmarkStart w:id="12" w:name="_Toc103989424"/>
      <w:r w:rsidRPr="00297B96">
        <w:rPr>
          <w:rFonts w:ascii="Times New Roman" w:hAnsi="Times New Roman" w:cs="Times New Roman"/>
          <w:b/>
        </w:rPr>
        <w:t>2. ОБЩЕЕ ОПИСАНИЕ</w:t>
      </w:r>
      <w:bookmarkEnd w:id="12"/>
    </w:p>
    <w:p w14:paraId="66FE05D9" w14:textId="20BBC394" w:rsidR="00033143" w:rsidRPr="00297B96" w:rsidRDefault="00256FDB">
      <w:pPr>
        <w:pStyle w:val="2"/>
        <w:spacing w:line="240" w:lineRule="auto"/>
        <w:rPr>
          <w:rFonts w:ascii="Times New Roman" w:hAnsi="Times New Roman" w:cs="Times New Roman"/>
        </w:rPr>
      </w:pPr>
      <w:bookmarkStart w:id="13" w:name="_Toc103989425"/>
      <w:r w:rsidRPr="00297B96">
        <w:rPr>
          <w:rFonts w:ascii="Times New Roman" w:hAnsi="Times New Roman" w:cs="Times New Roman"/>
        </w:rPr>
        <w:t>2.1. Общий взгляд на продукт</w:t>
      </w:r>
      <w:bookmarkEnd w:id="13"/>
    </w:p>
    <w:p w14:paraId="1A733B42" w14:textId="77777777" w:rsidR="00D435C1" w:rsidRPr="00297B96" w:rsidRDefault="00D435C1" w:rsidP="00D435C1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297B96">
        <w:rPr>
          <w:rFonts w:ascii="Times New Roman" w:hAnsi="Times New Roman" w:cs="Times New Roman"/>
          <w:lang w:val="ru-RU"/>
        </w:rPr>
        <w:t xml:space="preserve">        </w:t>
      </w:r>
      <w:r w:rsidRPr="00297B96">
        <w:rPr>
          <w:rFonts w:ascii="Times New Roman" w:hAnsi="Times New Roman" w:cs="Times New Roman"/>
          <w:sz w:val="32"/>
          <w:szCs w:val="32"/>
          <w:lang w:val="ru-RU"/>
        </w:rPr>
        <w:t>Для людей, которые планируют отдохнуть, попутешествовать по Беларуси. Приложение «</w:t>
      </w:r>
      <w:proofErr w:type="spellStart"/>
      <w:r w:rsidRPr="00297B96">
        <w:rPr>
          <w:rFonts w:ascii="Times New Roman" w:hAnsi="Times New Roman" w:cs="Times New Roman"/>
          <w:sz w:val="32"/>
          <w:szCs w:val="32"/>
          <w:lang w:val="en-US"/>
        </w:rPr>
        <w:t>BulbaTrip</w:t>
      </w:r>
      <w:proofErr w:type="spellEnd"/>
      <w:r w:rsidRPr="00297B96">
        <w:rPr>
          <w:rFonts w:ascii="Times New Roman" w:hAnsi="Times New Roman" w:cs="Times New Roman"/>
          <w:sz w:val="32"/>
          <w:szCs w:val="32"/>
          <w:lang w:val="ru-RU"/>
        </w:rPr>
        <w:t xml:space="preserve">» является путеводителем по самым интересным местам Беларуси, которое поможет спланировать оптимальный маршрут поездки, быстро и проще ориентироваться на территории Республики Беларусь, познакомиться с достопримечательностями, найти хостел или отель, узнать на чем можно будет добраться до того или иного места.      </w:t>
      </w:r>
    </w:p>
    <w:p w14:paraId="533E5663" w14:textId="77777777" w:rsidR="0053177F" w:rsidRPr="00297B96" w:rsidRDefault="00D435C1" w:rsidP="0053177F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297B96">
        <w:rPr>
          <w:rFonts w:ascii="Times New Roman" w:hAnsi="Times New Roman" w:cs="Times New Roman"/>
          <w:sz w:val="32"/>
          <w:szCs w:val="32"/>
          <w:lang w:val="ru-RU"/>
        </w:rPr>
        <w:t xml:space="preserve">  </w:t>
      </w:r>
      <w:r w:rsidR="0053177F" w:rsidRPr="00297B96">
        <w:rPr>
          <w:rFonts w:ascii="Times New Roman" w:hAnsi="Times New Roman" w:cs="Times New Roman"/>
          <w:sz w:val="32"/>
          <w:szCs w:val="32"/>
          <w:lang w:val="ru-RU"/>
        </w:rPr>
        <w:t xml:space="preserve">      </w:t>
      </w:r>
      <w:r w:rsidRPr="00297B96">
        <w:rPr>
          <w:rFonts w:ascii="Times New Roman" w:hAnsi="Times New Roman" w:cs="Times New Roman"/>
          <w:sz w:val="32"/>
          <w:szCs w:val="32"/>
          <w:lang w:val="ru-RU"/>
        </w:rPr>
        <w:t xml:space="preserve">В отличии от других приложений, в нашем продукте самые актуальные данные: </w:t>
      </w:r>
      <w:r w:rsidR="0053177F" w:rsidRPr="00297B96">
        <w:rPr>
          <w:rFonts w:ascii="Times New Roman" w:hAnsi="Times New Roman" w:cs="Times New Roman"/>
          <w:sz w:val="32"/>
          <w:szCs w:val="32"/>
          <w:lang w:val="ru-RU"/>
        </w:rPr>
        <w:t xml:space="preserve">о стране, </w:t>
      </w:r>
      <w:r w:rsidRPr="00297B96">
        <w:rPr>
          <w:rFonts w:ascii="Times New Roman" w:hAnsi="Times New Roman" w:cs="Times New Roman"/>
          <w:sz w:val="32"/>
          <w:szCs w:val="32"/>
          <w:lang w:val="ru-RU"/>
        </w:rPr>
        <w:t>о достопримечательностях, хостелах, отелях и транспорте.</w:t>
      </w:r>
      <w:r w:rsidR="0053177F" w:rsidRPr="00297B96">
        <w:rPr>
          <w:rFonts w:ascii="Times New Roman" w:hAnsi="Times New Roman" w:cs="Times New Roman"/>
          <w:sz w:val="32"/>
          <w:szCs w:val="32"/>
          <w:lang w:val="ru-RU"/>
        </w:rPr>
        <w:t xml:space="preserve"> Не будет необходимости искать данную информацию в Интернете, это своеобразный помощник для путешественников.</w:t>
      </w:r>
    </w:p>
    <w:p w14:paraId="0E641731" w14:textId="753A28DB" w:rsidR="0053177F" w:rsidRPr="00297B96" w:rsidRDefault="0053177F" w:rsidP="0053177F">
      <w:pPr>
        <w:rPr>
          <w:rFonts w:ascii="Times New Roman" w:hAnsi="Times New Roman" w:cs="Times New Roman"/>
          <w:sz w:val="28"/>
          <w:szCs w:val="28"/>
        </w:rPr>
      </w:pPr>
      <w:r w:rsidRPr="00297B96">
        <w:rPr>
          <w:rFonts w:ascii="Times New Roman" w:hAnsi="Times New Roman" w:cs="Times New Roman"/>
          <w:sz w:val="32"/>
          <w:szCs w:val="32"/>
          <w:lang w:val="ru-RU"/>
        </w:rPr>
        <w:lastRenderedPageBreak/>
        <w:t xml:space="preserve">         </w:t>
      </w:r>
      <w:r w:rsidRPr="00297B96">
        <w:rPr>
          <w:rFonts w:ascii="Times New Roman" w:hAnsi="Times New Roman" w:cs="Times New Roman"/>
          <w:sz w:val="32"/>
          <w:szCs w:val="32"/>
        </w:rPr>
        <w:t>Контекстная диаграмма на рисунке 1 показывает внешние объекты и системные интерфейсы для версии 1.0 разрабатываемой системы. Предполагается выпустить несколько версий системы.</w:t>
      </w:r>
    </w:p>
    <w:p w14:paraId="38F0198A" w14:textId="30DA7DE1" w:rsidR="00D435C1" w:rsidRPr="00297B96" w:rsidRDefault="00D435C1" w:rsidP="00D435C1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6E1090E8" w14:textId="51FA9E0A" w:rsidR="00D435C1" w:rsidRPr="00297B96" w:rsidRDefault="00D435C1" w:rsidP="00D435C1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297B96">
        <w:rPr>
          <w:rFonts w:ascii="Times New Roman" w:hAnsi="Times New Roman" w:cs="Times New Roman"/>
          <w:sz w:val="32"/>
          <w:szCs w:val="32"/>
          <w:lang w:val="ru-RU"/>
        </w:rPr>
        <w:t xml:space="preserve">        </w:t>
      </w:r>
    </w:p>
    <w:p w14:paraId="5E4ADAEE" w14:textId="0C9402F4" w:rsidR="00D435C1" w:rsidRPr="00297B96" w:rsidRDefault="00D435C1" w:rsidP="00D435C1">
      <w:pPr>
        <w:rPr>
          <w:rFonts w:ascii="Times New Roman" w:hAnsi="Times New Roman" w:cs="Times New Roman"/>
          <w:lang w:val="ru-RU"/>
        </w:rPr>
      </w:pPr>
    </w:p>
    <w:p w14:paraId="761EE976" w14:textId="77777777" w:rsidR="00D435C1" w:rsidRPr="00297B96" w:rsidRDefault="00D435C1" w:rsidP="00D435C1">
      <w:pPr>
        <w:rPr>
          <w:rFonts w:ascii="Times New Roman" w:hAnsi="Times New Roman" w:cs="Times New Roman"/>
          <w:lang w:val="ru-RU"/>
        </w:rPr>
      </w:pPr>
    </w:p>
    <w:p w14:paraId="68759F38" w14:textId="3CA6D4A8" w:rsidR="00033143" w:rsidRPr="00297B96" w:rsidRDefault="001A41F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7B96">
        <w:rPr>
          <w:rFonts w:ascii="Times New Roman" w:hAnsi="Times New Roman" w:cs="Times New Roman"/>
          <w:noProof/>
        </w:rPr>
        <w:drawing>
          <wp:inline distT="0" distB="0" distL="0" distR="0" wp14:anchorId="7A8BF9D1" wp14:editId="55E13B25">
            <wp:extent cx="6123305" cy="292989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2441" w14:textId="77777777" w:rsidR="00033143" w:rsidRPr="00297B96" w:rsidRDefault="00256FD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97B96">
        <w:rPr>
          <w:rFonts w:ascii="Times New Roman" w:hAnsi="Times New Roman" w:cs="Times New Roman"/>
          <w:sz w:val="32"/>
          <w:szCs w:val="32"/>
        </w:rPr>
        <w:t>Рисунок 1. Контекстная диаграмма</w:t>
      </w:r>
    </w:p>
    <w:p w14:paraId="416C709E" w14:textId="77777777" w:rsidR="008330FD" w:rsidRPr="00BA1C1A" w:rsidRDefault="008330FD">
      <w:pPr>
        <w:pStyle w:val="2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9FD7D39" w14:textId="4406515F" w:rsidR="00033143" w:rsidRPr="00BA1C1A" w:rsidRDefault="00256FDB">
      <w:pPr>
        <w:pStyle w:val="2"/>
        <w:spacing w:line="240" w:lineRule="auto"/>
        <w:rPr>
          <w:rFonts w:ascii="Times New Roman" w:hAnsi="Times New Roman" w:cs="Times New Roman"/>
        </w:rPr>
      </w:pPr>
      <w:bookmarkStart w:id="14" w:name="_Toc103989426"/>
      <w:r w:rsidRPr="00BA1C1A">
        <w:rPr>
          <w:rFonts w:ascii="Times New Roman" w:hAnsi="Times New Roman" w:cs="Times New Roman"/>
        </w:rPr>
        <w:t>2.2. Классы и характеристики пользователей</w:t>
      </w:r>
      <w:bookmarkEnd w:id="14"/>
    </w:p>
    <w:tbl>
      <w:tblPr>
        <w:tblStyle w:val="a6"/>
        <w:tblW w:w="9840" w:type="dxa"/>
        <w:tblInd w:w="-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5"/>
        <w:gridCol w:w="7435"/>
      </w:tblGrid>
      <w:tr w:rsidR="00033143" w:rsidRPr="00297B96" w14:paraId="53C2E7C2" w14:textId="77777777" w:rsidTr="00BA1C1A">
        <w:tc>
          <w:tcPr>
            <w:tcW w:w="240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9C29C" w14:textId="77777777" w:rsidR="00033143" w:rsidRPr="00BA1C1A" w:rsidRDefault="00256FDB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highlight w:val="white"/>
              </w:rPr>
            </w:pPr>
            <w:r w:rsidRPr="00BA1C1A">
              <w:rPr>
                <w:rFonts w:ascii="Times New Roman" w:hAnsi="Times New Roman" w:cs="Times New Roman"/>
                <w:b/>
                <w:sz w:val="32"/>
                <w:szCs w:val="32"/>
                <w:highlight w:val="white"/>
              </w:rPr>
              <w:t>Класс пользователей</w:t>
            </w:r>
          </w:p>
        </w:tc>
        <w:tc>
          <w:tcPr>
            <w:tcW w:w="743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B9869" w14:textId="77777777" w:rsidR="00033143" w:rsidRPr="00BA1C1A" w:rsidRDefault="00256FDB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highlight w:val="white"/>
              </w:rPr>
            </w:pPr>
            <w:r w:rsidRPr="00BA1C1A">
              <w:rPr>
                <w:rFonts w:ascii="Times New Roman" w:hAnsi="Times New Roman" w:cs="Times New Roman"/>
                <w:b/>
                <w:sz w:val="32"/>
                <w:szCs w:val="32"/>
                <w:highlight w:val="white"/>
              </w:rPr>
              <w:t>Описание</w:t>
            </w:r>
          </w:p>
        </w:tc>
      </w:tr>
      <w:tr w:rsidR="00033143" w:rsidRPr="00297B96" w14:paraId="21D94A45" w14:textId="77777777" w:rsidTr="00BA1C1A">
        <w:tc>
          <w:tcPr>
            <w:tcW w:w="2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1E1CD" w14:textId="74F677A5" w:rsidR="00033143" w:rsidRPr="00BA1C1A" w:rsidRDefault="00256FDB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 w:rsidRPr="00BA1C1A">
              <w:rPr>
                <w:rFonts w:ascii="Times New Roman" w:hAnsi="Times New Roman" w:cs="Times New Roman"/>
                <w:sz w:val="32"/>
                <w:szCs w:val="32"/>
              </w:rPr>
              <w:t xml:space="preserve">Человек, </w:t>
            </w:r>
            <w:r w:rsidR="001A41F1" w:rsidRPr="00BA1C1A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приезжающий в Беларусь </w:t>
            </w:r>
          </w:p>
        </w:tc>
        <w:tc>
          <w:tcPr>
            <w:tcW w:w="7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07DFE" w14:textId="6FE9C4ED" w:rsidR="00033143" w:rsidRPr="00BA1C1A" w:rsidRDefault="00256FDB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BA1C1A">
              <w:rPr>
                <w:rFonts w:ascii="Times New Roman" w:hAnsi="Times New Roman" w:cs="Times New Roman"/>
                <w:sz w:val="32"/>
                <w:szCs w:val="32"/>
              </w:rPr>
              <w:t xml:space="preserve">Пользователь — физическое лицо старше 16 лет, которое планирует </w:t>
            </w:r>
            <w:r w:rsidR="001A41F1" w:rsidRPr="00BA1C1A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попутешествовать в Беларуси</w:t>
            </w:r>
            <w:r w:rsidRPr="00BA1C1A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14:paraId="1D6E5151" w14:textId="34501216" w:rsidR="00033143" w:rsidRPr="00BA1C1A" w:rsidRDefault="00256FDB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BA1C1A">
              <w:rPr>
                <w:rFonts w:ascii="Times New Roman" w:hAnsi="Times New Roman" w:cs="Times New Roman"/>
                <w:sz w:val="32"/>
                <w:szCs w:val="32"/>
              </w:rPr>
              <w:t>Пользователь испытывает потребность в поиске и анализе информации о потенциальном месте.</w:t>
            </w:r>
          </w:p>
          <w:p w14:paraId="2C325450" w14:textId="5B5E1988" w:rsidR="00033143" w:rsidRPr="00BA1C1A" w:rsidRDefault="008330FD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BA1C1A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«</w:t>
            </w:r>
            <w:proofErr w:type="spellStart"/>
            <w:r w:rsidRPr="00BA1C1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BulbaTrip</w:t>
            </w:r>
            <w:proofErr w:type="spellEnd"/>
            <w:r w:rsidRPr="00BA1C1A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» поможет спланировать оптимальный маршрут поездки, быстро и проще ориентироваться на территории Республики Беларусь, познакомиться с достопримечательностями, найти хостел или отель, узнать на чем можно будет добраться до того или иного места.</w:t>
            </w:r>
          </w:p>
        </w:tc>
      </w:tr>
      <w:tr w:rsidR="001A41F1" w:rsidRPr="00297B96" w14:paraId="0BE13E2D" w14:textId="77777777" w:rsidTr="00BA1C1A">
        <w:tc>
          <w:tcPr>
            <w:tcW w:w="2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8ED68" w14:textId="4E722E68" w:rsidR="001A41F1" w:rsidRPr="00BA1C1A" w:rsidRDefault="001A41F1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 w:rsidRPr="00BA1C1A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lastRenderedPageBreak/>
              <w:t xml:space="preserve">Копирайтер </w:t>
            </w:r>
          </w:p>
        </w:tc>
        <w:tc>
          <w:tcPr>
            <w:tcW w:w="7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89177" w14:textId="11A8AD36" w:rsidR="001A41F1" w:rsidRPr="00BA1C1A" w:rsidRDefault="001A41F1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 w:rsidRPr="00BA1C1A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Это сотрудник «</w:t>
            </w:r>
            <w:proofErr w:type="spellStart"/>
            <w:r w:rsidRPr="00BA1C1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BulbaTrip</w:t>
            </w:r>
            <w:proofErr w:type="spellEnd"/>
            <w:r w:rsidRPr="00BA1C1A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», отвечающий </w:t>
            </w:r>
            <w:r w:rsidR="008330FD" w:rsidRPr="00BA1C1A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за добавление, изменение и удаление информации в приложении </w:t>
            </w:r>
          </w:p>
        </w:tc>
      </w:tr>
    </w:tbl>
    <w:p w14:paraId="2802FE4D" w14:textId="77777777" w:rsidR="00033143" w:rsidRPr="00BA1C1A" w:rsidRDefault="00256FDB">
      <w:pPr>
        <w:pStyle w:val="2"/>
        <w:spacing w:line="240" w:lineRule="auto"/>
        <w:rPr>
          <w:rFonts w:ascii="Times New Roman" w:hAnsi="Times New Roman" w:cs="Times New Roman"/>
          <w:sz w:val="36"/>
          <w:szCs w:val="36"/>
        </w:rPr>
      </w:pPr>
      <w:bookmarkStart w:id="15" w:name="_Toc103989427"/>
      <w:r w:rsidRPr="00BA1C1A">
        <w:rPr>
          <w:rFonts w:ascii="Times New Roman" w:hAnsi="Times New Roman" w:cs="Times New Roman"/>
          <w:sz w:val="36"/>
          <w:szCs w:val="36"/>
        </w:rPr>
        <w:t>2.3. Операционная среда</w:t>
      </w:r>
      <w:bookmarkEnd w:id="15"/>
    </w:p>
    <w:tbl>
      <w:tblPr>
        <w:tblStyle w:val="a7"/>
        <w:tblW w:w="9810" w:type="dxa"/>
        <w:tblInd w:w="10" w:type="dxa"/>
        <w:tblLayout w:type="fixed"/>
        <w:tblLook w:val="0600" w:firstRow="0" w:lastRow="0" w:firstColumn="0" w:lastColumn="0" w:noHBand="1" w:noVBand="1"/>
      </w:tblPr>
      <w:tblGrid>
        <w:gridCol w:w="870"/>
        <w:gridCol w:w="8940"/>
      </w:tblGrid>
      <w:tr w:rsidR="00033143" w:rsidRPr="00BA1C1A" w14:paraId="6F3FB25E" w14:textId="77777777">
        <w:trPr>
          <w:cantSplit/>
          <w:trHeight w:val="500"/>
        </w:trPr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2A385" w14:textId="77777777" w:rsidR="00033143" w:rsidRPr="00BA1C1A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BA1C1A">
              <w:rPr>
                <w:rFonts w:ascii="Times New Roman" w:hAnsi="Times New Roman" w:cs="Times New Roman"/>
                <w:b/>
                <w:sz w:val="32"/>
                <w:szCs w:val="32"/>
              </w:rPr>
              <w:t>ОЕ-1</w:t>
            </w:r>
          </w:p>
        </w:tc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7ED19" w14:textId="77777777" w:rsidR="00033143" w:rsidRPr="00BA1C1A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  <w:highlight w:val="white"/>
              </w:rPr>
            </w:pPr>
            <w:r w:rsidRPr="00BA1C1A">
              <w:rPr>
                <w:rFonts w:ascii="Times New Roman" w:hAnsi="Times New Roman" w:cs="Times New Roman"/>
                <w:sz w:val="32"/>
                <w:szCs w:val="32"/>
                <w:highlight w:val="white"/>
              </w:rPr>
              <w:t>Система состоит из баз данных, которые должны быть связаны между собой и иметь возможность обмениваться данными.</w:t>
            </w:r>
          </w:p>
        </w:tc>
      </w:tr>
      <w:tr w:rsidR="00DB00EF" w:rsidRPr="00BA1C1A" w14:paraId="0EB9F681" w14:textId="77777777">
        <w:trPr>
          <w:cantSplit/>
        </w:trPr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ABBA1" w14:textId="77777777" w:rsidR="00DB00EF" w:rsidRPr="00BA1C1A" w:rsidRDefault="00DB00EF" w:rsidP="00DB00EF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BA1C1A">
              <w:rPr>
                <w:rFonts w:ascii="Times New Roman" w:hAnsi="Times New Roman" w:cs="Times New Roman"/>
                <w:b/>
                <w:sz w:val="32"/>
                <w:szCs w:val="32"/>
              </w:rPr>
              <w:t>ОЕ-2</w:t>
            </w:r>
          </w:p>
        </w:tc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CF684" w14:textId="12FF5CBA" w:rsidR="00DB00EF" w:rsidRPr="00BA1C1A" w:rsidRDefault="00DB00EF" w:rsidP="00DB00EF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BA1C1A">
              <w:rPr>
                <w:rFonts w:ascii="Times New Roman" w:hAnsi="Times New Roman" w:cs="Times New Roman"/>
                <w:sz w:val="32"/>
                <w:szCs w:val="32"/>
              </w:rPr>
              <w:t xml:space="preserve">Система представляет собой мобильное приложение, доступное на устройствах под управлением </w:t>
            </w:r>
            <w:proofErr w:type="spellStart"/>
            <w:r w:rsidRPr="00BA1C1A">
              <w:rPr>
                <w:rFonts w:ascii="Times New Roman" w:hAnsi="Times New Roman" w:cs="Times New Roman"/>
                <w:sz w:val="32"/>
                <w:szCs w:val="32"/>
              </w:rPr>
              <w:t>Android</w:t>
            </w:r>
            <w:proofErr w:type="spellEnd"/>
            <w:r w:rsidRPr="00BA1C1A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BA1C1A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10</w:t>
            </w:r>
            <w:r w:rsidRPr="00BA1C1A">
              <w:rPr>
                <w:rFonts w:ascii="Times New Roman" w:hAnsi="Times New Roman" w:cs="Times New Roman"/>
                <w:sz w:val="32"/>
                <w:szCs w:val="32"/>
              </w:rPr>
              <w:t xml:space="preserve"> и выше, </w:t>
            </w:r>
            <w:proofErr w:type="spellStart"/>
            <w:r w:rsidRPr="00BA1C1A">
              <w:rPr>
                <w:rFonts w:ascii="Times New Roman" w:hAnsi="Times New Roman" w:cs="Times New Roman"/>
                <w:sz w:val="32"/>
                <w:szCs w:val="32"/>
              </w:rPr>
              <w:t>iOS</w:t>
            </w:r>
            <w:proofErr w:type="spellEnd"/>
            <w:r w:rsidRPr="00BA1C1A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BA1C1A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8</w:t>
            </w:r>
            <w:r w:rsidRPr="00BA1C1A">
              <w:rPr>
                <w:rFonts w:ascii="Times New Roman" w:hAnsi="Times New Roman" w:cs="Times New Roman"/>
                <w:sz w:val="32"/>
                <w:szCs w:val="32"/>
              </w:rPr>
              <w:t xml:space="preserve"> и выше.</w:t>
            </w:r>
          </w:p>
        </w:tc>
      </w:tr>
    </w:tbl>
    <w:p w14:paraId="2D107EAD" w14:textId="77777777" w:rsidR="00033143" w:rsidRPr="00BA1C1A" w:rsidRDefault="00256FDB">
      <w:pPr>
        <w:pStyle w:val="2"/>
        <w:spacing w:line="240" w:lineRule="auto"/>
        <w:rPr>
          <w:rFonts w:ascii="Times New Roman" w:hAnsi="Times New Roman" w:cs="Times New Roman"/>
        </w:rPr>
      </w:pPr>
      <w:bookmarkStart w:id="16" w:name="_Toc103989428"/>
      <w:r w:rsidRPr="00BA1C1A">
        <w:rPr>
          <w:rFonts w:ascii="Times New Roman" w:hAnsi="Times New Roman" w:cs="Times New Roman"/>
        </w:rPr>
        <w:t>2.4. Ограничения дизайна и реализации</w:t>
      </w:r>
      <w:bookmarkEnd w:id="16"/>
    </w:p>
    <w:tbl>
      <w:tblPr>
        <w:tblStyle w:val="a8"/>
        <w:tblW w:w="9840" w:type="dxa"/>
        <w:tblInd w:w="-10" w:type="dxa"/>
        <w:tblLayout w:type="fixed"/>
        <w:tblLook w:val="0600" w:firstRow="0" w:lastRow="0" w:firstColumn="0" w:lastColumn="0" w:noHBand="1" w:noVBand="1"/>
      </w:tblPr>
      <w:tblGrid>
        <w:gridCol w:w="885"/>
        <w:gridCol w:w="8955"/>
      </w:tblGrid>
      <w:tr w:rsidR="00033143" w:rsidRPr="00BA1C1A" w14:paraId="020A0BAC" w14:textId="77777777"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86F8A" w14:textId="77777777" w:rsidR="00033143" w:rsidRPr="00BA1C1A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BA1C1A">
              <w:rPr>
                <w:rFonts w:ascii="Times New Roman" w:hAnsi="Times New Roman" w:cs="Times New Roman"/>
                <w:b/>
                <w:sz w:val="32"/>
                <w:szCs w:val="32"/>
              </w:rPr>
              <w:t>CO-1</w:t>
            </w:r>
          </w:p>
        </w:tc>
        <w:tc>
          <w:tcPr>
            <w:tcW w:w="8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BDFEB" w14:textId="77777777" w:rsidR="00033143" w:rsidRPr="00BA1C1A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BA1C1A">
              <w:rPr>
                <w:rFonts w:ascii="Times New Roman" w:hAnsi="Times New Roman" w:cs="Times New Roman"/>
                <w:sz w:val="32"/>
                <w:szCs w:val="32"/>
              </w:rPr>
              <w:t xml:space="preserve">Пользователи взаимодействуют с приложением на смартфоне, подключенном к сети Интернет. Смартфон ограничен подключением к Интернету посредством сотового или </w:t>
            </w:r>
            <w:proofErr w:type="spellStart"/>
            <w:r w:rsidRPr="00BA1C1A">
              <w:rPr>
                <w:rFonts w:ascii="Times New Roman" w:hAnsi="Times New Roman" w:cs="Times New Roman"/>
                <w:sz w:val="32"/>
                <w:szCs w:val="32"/>
              </w:rPr>
              <w:t>Wi</w:t>
            </w:r>
            <w:proofErr w:type="spellEnd"/>
            <w:r w:rsidRPr="00BA1C1A">
              <w:rPr>
                <w:rFonts w:ascii="Times New Roman" w:hAnsi="Times New Roman" w:cs="Times New Roman"/>
                <w:sz w:val="32"/>
                <w:szCs w:val="32"/>
              </w:rPr>
              <w:t>-Fi-соединения.</w:t>
            </w:r>
          </w:p>
        </w:tc>
      </w:tr>
      <w:tr w:rsidR="00033143" w:rsidRPr="00BA1C1A" w14:paraId="78B0308A" w14:textId="77777777"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E7C08" w14:textId="77777777" w:rsidR="00033143" w:rsidRPr="00BA1C1A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BA1C1A">
              <w:rPr>
                <w:rFonts w:ascii="Times New Roman" w:hAnsi="Times New Roman" w:cs="Times New Roman"/>
                <w:b/>
                <w:sz w:val="32"/>
                <w:szCs w:val="32"/>
              </w:rPr>
              <w:t>CO-2</w:t>
            </w:r>
          </w:p>
        </w:tc>
        <w:tc>
          <w:tcPr>
            <w:tcW w:w="8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921BD" w14:textId="77777777" w:rsidR="00033143" w:rsidRPr="00BA1C1A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BA1C1A">
              <w:rPr>
                <w:rFonts w:ascii="Times New Roman" w:hAnsi="Times New Roman" w:cs="Times New Roman"/>
                <w:sz w:val="32"/>
                <w:szCs w:val="32"/>
              </w:rPr>
              <w:t>Пользователь ограничен взаимодействием с приложением характеристиками используемых сенсорного экрана, экранной клавиатуры.</w:t>
            </w:r>
          </w:p>
        </w:tc>
      </w:tr>
      <w:tr w:rsidR="00DB00EF" w:rsidRPr="00D666EC" w14:paraId="3C8F7E29" w14:textId="77777777"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31905" w14:textId="452DEF21" w:rsidR="00DB00EF" w:rsidRPr="00D666EC" w:rsidRDefault="00DB00EF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  <w:tc>
          <w:tcPr>
            <w:tcW w:w="8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38419" w14:textId="4925AB6A" w:rsidR="00DB00EF" w:rsidRPr="00D666EC" w:rsidRDefault="00DB00EF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</w:tr>
    </w:tbl>
    <w:p w14:paraId="67E7C4E2" w14:textId="77777777" w:rsidR="00033143" w:rsidRPr="00D666EC" w:rsidRDefault="00256FDB">
      <w:pPr>
        <w:pStyle w:val="2"/>
        <w:spacing w:line="240" w:lineRule="auto"/>
        <w:rPr>
          <w:rFonts w:ascii="Times New Roman" w:hAnsi="Times New Roman" w:cs="Times New Roman"/>
          <w:sz w:val="36"/>
          <w:szCs w:val="36"/>
        </w:rPr>
      </w:pPr>
      <w:bookmarkStart w:id="17" w:name="_Toc103989429"/>
      <w:r w:rsidRPr="00D666EC">
        <w:rPr>
          <w:rFonts w:ascii="Times New Roman" w:hAnsi="Times New Roman" w:cs="Times New Roman"/>
          <w:sz w:val="36"/>
          <w:szCs w:val="36"/>
        </w:rPr>
        <w:t>2.5. Документация для пользователей</w:t>
      </w:r>
      <w:bookmarkEnd w:id="17"/>
    </w:p>
    <w:p w14:paraId="4178F1B6" w14:textId="77777777" w:rsidR="00033143" w:rsidRPr="00297B96" w:rsidRDefault="00256FDB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666EC">
        <w:rPr>
          <w:rFonts w:ascii="Times New Roman" w:hAnsi="Times New Roman" w:cs="Times New Roman"/>
          <w:sz w:val="32"/>
          <w:szCs w:val="32"/>
        </w:rPr>
        <w:t>Разработка документации для пользователей не требуется</w:t>
      </w:r>
      <w:r w:rsidRPr="00297B96">
        <w:rPr>
          <w:rFonts w:ascii="Times New Roman" w:hAnsi="Times New Roman" w:cs="Times New Roman"/>
          <w:sz w:val="28"/>
          <w:szCs w:val="28"/>
        </w:rPr>
        <w:t>.</w:t>
      </w:r>
    </w:p>
    <w:p w14:paraId="57DDA443" w14:textId="77777777" w:rsidR="00033143" w:rsidRPr="00D666EC" w:rsidRDefault="00256FDB">
      <w:pPr>
        <w:pStyle w:val="2"/>
        <w:spacing w:line="240" w:lineRule="auto"/>
        <w:rPr>
          <w:rFonts w:ascii="Times New Roman" w:hAnsi="Times New Roman" w:cs="Times New Roman"/>
          <w:sz w:val="36"/>
          <w:szCs w:val="36"/>
        </w:rPr>
      </w:pPr>
      <w:bookmarkStart w:id="18" w:name="_Toc103989430"/>
      <w:r w:rsidRPr="00D666EC">
        <w:rPr>
          <w:rFonts w:ascii="Times New Roman" w:hAnsi="Times New Roman" w:cs="Times New Roman"/>
          <w:sz w:val="36"/>
          <w:szCs w:val="36"/>
        </w:rPr>
        <w:t>2.6. Предположения и зависимости</w:t>
      </w:r>
      <w:bookmarkEnd w:id="18"/>
    </w:p>
    <w:p w14:paraId="6CF393AD" w14:textId="77777777" w:rsidR="00033143" w:rsidRPr="00D666EC" w:rsidRDefault="00256FDB">
      <w:pPr>
        <w:spacing w:line="240" w:lineRule="auto"/>
        <w:jc w:val="both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 w:rsidRPr="00D666EC">
        <w:rPr>
          <w:rFonts w:ascii="Times New Roman" w:hAnsi="Times New Roman" w:cs="Times New Roman"/>
          <w:b/>
          <w:i/>
          <w:sz w:val="32"/>
          <w:szCs w:val="32"/>
          <w:u w:val="single"/>
        </w:rPr>
        <w:t>Предположения:</w:t>
      </w:r>
    </w:p>
    <w:tbl>
      <w:tblPr>
        <w:tblStyle w:val="a9"/>
        <w:tblW w:w="9840" w:type="dxa"/>
        <w:tblInd w:w="-20" w:type="dxa"/>
        <w:tblLayout w:type="fixed"/>
        <w:tblLook w:val="0600" w:firstRow="0" w:lastRow="0" w:firstColumn="0" w:lastColumn="0" w:noHBand="1" w:noVBand="1"/>
      </w:tblPr>
      <w:tblGrid>
        <w:gridCol w:w="855"/>
        <w:gridCol w:w="8985"/>
      </w:tblGrid>
      <w:tr w:rsidR="00033143" w:rsidRPr="00D666EC" w14:paraId="1D265EC9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53EEB" w14:textId="77777777" w:rsidR="00033143" w:rsidRPr="00D666EC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AS-1</w:t>
            </w:r>
          </w:p>
        </w:tc>
        <w:tc>
          <w:tcPr>
            <w:tcW w:w="8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BACF0" w14:textId="77777777" w:rsidR="00033143" w:rsidRPr="00D666EC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Пользователь имеет доступ к сети Интернет.</w:t>
            </w:r>
          </w:p>
        </w:tc>
      </w:tr>
      <w:tr w:rsidR="00033143" w:rsidRPr="00D666EC" w14:paraId="328574CB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F1890" w14:textId="77777777" w:rsidR="00033143" w:rsidRPr="00D666EC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AS-2</w:t>
            </w:r>
          </w:p>
        </w:tc>
        <w:tc>
          <w:tcPr>
            <w:tcW w:w="8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E3A75" w14:textId="77777777" w:rsidR="00033143" w:rsidRPr="00D666EC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Приложение является бесплатным для пользователя.</w:t>
            </w:r>
          </w:p>
        </w:tc>
      </w:tr>
      <w:tr w:rsidR="00033143" w:rsidRPr="00D666EC" w14:paraId="2DFF2289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E64DD" w14:textId="77777777" w:rsidR="00033143" w:rsidRPr="00D666EC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AS-3</w:t>
            </w:r>
          </w:p>
        </w:tc>
        <w:tc>
          <w:tcPr>
            <w:tcW w:w="8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05950" w14:textId="77777777" w:rsidR="00033143" w:rsidRPr="00D666EC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Приложение является интуитивно понятным для пользователя. Обучение пользователя работе в приложении не требуется.</w:t>
            </w:r>
          </w:p>
        </w:tc>
      </w:tr>
    </w:tbl>
    <w:p w14:paraId="3D675E19" w14:textId="77777777" w:rsidR="00033143" w:rsidRPr="00D666EC" w:rsidRDefault="00256FDB">
      <w:pPr>
        <w:spacing w:line="240" w:lineRule="auto"/>
        <w:jc w:val="both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 w:rsidRPr="00D666EC">
        <w:rPr>
          <w:rFonts w:ascii="Times New Roman" w:hAnsi="Times New Roman" w:cs="Times New Roman"/>
          <w:b/>
          <w:i/>
          <w:sz w:val="32"/>
          <w:szCs w:val="32"/>
          <w:u w:val="single"/>
        </w:rPr>
        <w:lastRenderedPageBreak/>
        <w:t>Зависимости:</w:t>
      </w:r>
    </w:p>
    <w:tbl>
      <w:tblPr>
        <w:tblStyle w:val="aa"/>
        <w:tblW w:w="9840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855"/>
        <w:gridCol w:w="8985"/>
      </w:tblGrid>
      <w:tr w:rsidR="00033143" w:rsidRPr="00D666EC" w14:paraId="5F5AF845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1CC8F" w14:textId="77777777" w:rsidR="00033143" w:rsidRPr="00D666EC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DE-1</w:t>
            </w:r>
          </w:p>
        </w:tc>
        <w:tc>
          <w:tcPr>
            <w:tcW w:w="8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15DDF" w14:textId="77777777" w:rsidR="00033143" w:rsidRPr="00D666EC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Интеграция приложения со сторонними ресурсами должна быть осуществлена посредством API.</w:t>
            </w:r>
          </w:p>
        </w:tc>
      </w:tr>
      <w:tr w:rsidR="00033143" w:rsidRPr="00D666EC" w14:paraId="429A9676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35B1D" w14:textId="77777777" w:rsidR="00033143" w:rsidRPr="00D666EC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DE-2</w:t>
            </w:r>
          </w:p>
        </w:tc>
        <w:tc>
          <w:tcPr>
            <w:tcW w:w="8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B3E86" w14:textId="4602963B" w:rsidR="00033143" w:rsidRPr="00D666EC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Информация, представленная в приложении, должна быть актуальной</w:t>
            </w:r>
            <w:r w:rsidR="0027030D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. Информация должна обновляться раз в неделю.</w:t>
            </w:r>
          </w:p>
        </w:tc>
      </w:tr>
      <w:tr w:rsidR="00033143" w:rsidRPr="00D666EC" w14:paraId="69E2560C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B0967" w14:textId="77777777" w:rsidR="00033143" w:rsidRPr="00D666EC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DE-3</w:t>
            </w:r>
          </w:p>
        </w:tc>
        <w:tc>
          <w:tcPr>
            <w:tcW w:w="8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49AC5" w14:textId="0A8B34B6" w:rsidR="00033143" w:rsidRPr="00D666EC" w:rsidRDefault="00256FDB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Сбор данных для аналитики и построение отчетов должно </w:t>
            </w:r>
            <w:r w:rsidR="0027030D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осуществляться два раза в месяц.</w:t>
            </w:r>
          </w:p>
        </w:tc>
      </w:tr>
    </w:tbl>
    <w:p w14:paraId="2B0C0C70" w14:textId="77777777" w:rsidR="00033143" w:rsidRPr="00D666EC" w:rsidRDefault="00256FDB">
      <w:pPr>
        <w:pStyle w:val="2"/>
        <w:spacing w:line="240" w:lineRule="auto"/>
        <w:rPr>
          <w:rFonts w:ascii="Times New Roman" w:hAnsi="Times New Roman" w:cs="Times New Roman"/>
          <w:sz w:val="36"/>
          <w:szCs w:val="36"/>
        </w:rPr>
      </w:pPr>
      <w:bookmarkStart w:id="19" w:name="_Toc103989431"/>
      <w:r w:rsidRPr="00D666EC">
        <w:rPr>
          <w:rFonts w:ascii="Times New Roman" w:hAnsi="Times New Roman" w:cs="Times New Roman"/>
          <w:sz w:val="36"/>
          <w:szCs w:val="36"/>
        </w:rPr>
        <w:t>2.7. Иерархическая структура системы</w:t>
      </w:r>
      <w:bookmarkEnd w:id="19"/>
    </w:p>
    <w:p w14:paraId="0845E4C1" w14:textId="77777777" w:rsidR="00033143" w:rsidRPr="00D666EC" w:rsidRDefault="00256FDB">
      <w:pPr>
        <w:shd w:val="clear" w:color="auto" w:fill="FFFFFF"/>
        <w:spacing w:before="240" w:line="240" w:lineRule="auto"/>
        <w:ind w:firstLine="700"/>
        <w:jc w:val="both"/>
        <w:rPr>
          <w:rFonts w:ascii="Times New Roman" w:hAnsi="Times New Roman" w:cs="Times New Roman"/>
          <w:sz w:val="36"/>
          <w:szCs w:val="36"/>
        </w:rPr>
      </w:pPr>
      <w:r w:rsidRPr="00D666EC">
        <w:rPr>
          <w:rFonts w:ascii="Times New Roman" w:hAnsi="Times New Roman" w:cs="Times New Roman"/>
          <w:sz w:val="36"/>
          <w:szCs w:val="36"/>
        </w:rPr>
        <w:t>Иерархическая структура мобильного приложения – логическая взаимосвязь отдельных страниц, показанная в иерархическом порядке, – представлена на рисунке 2.</w:t>
      </w:r>
    </w:p>
    <w:p w14:paraId="7C657F33" w14:textId="097FF8EE" w:rsidR="00033143" w:rsidRPr="00297B96" w:rsidRDefault="00B46A99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7B96">
        <w:rPr>
          <w:rFonts w:ascii="Times New Roman" w:hAnsi="Times New Roman" w:cs="Times New Roman"/>
          <w:noProof/>
        </w:rPr>
        <w:drawing>
          <wp:inline distT="0" distB="0" distL="0" distR="0" wp14:anchorId="2F06E69F" wp14:editId="0095AFA5">
            <wp:extent cx="6123305" cy="27501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C57B" w14:textId="75219155" w:rsidR="00033143" w:rsidRPr="00297B96" w:rsidRDefault="00256FDB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7B96">
        <w:rPr>
          <w:rFonts w:ascii="Times New Roman" w:hAnsi="Times New Roman" w:cs="Times New Roman"/>
          <w:sz w:val="24"/>
          <w:szCs w:val="24"/>
        </w:rPr>
        <w:t>Рисунок 2. Иерархическая структура Системы</w:t>
      </w:r>
    </w:p>
    <w:p w14:paraId="23D161EB" w14:textId="32A6278C" w:rsidR="00D65077" w:rsidRPr="00297B96" w:rsidRDefault="00D65077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480206" w14:textId="048263B2" w:rsidR="00D65077" w:rsidRPr="00297B96" w:rsidRDefault="00D65077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374A08" w14:textId="791FC861" w:rsidR="00D65077" w:rsidRPr="00297B96" w:rsidRDefault="00D65077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572946" w14:textId="51D73BF8" w:rsidR="00D65077" w:rsidRPr="00297B96" w:rsidRDefault="00D65077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247541" w14:textId="16B3287D" w:rsidR="00D65077" w:rsidRPr="00297B96" w:rsidRDefault="00D65077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2251022" w14:textId="12E8E88F" w:rsidR="00D65077" w:rsidRPr="00297B96" w:rsidRDefault="00D65077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FCCCDD" w14:textId="77777777" w:rsidR="00D65077" w:rsidRPr="00297B96" w:rsidRDefault="00D65077" w:rsidP="00D65077">
      <w:pPr>
        <w:pStyle w:val="1"/>
        <w:spacing w:line="240" w:lineRule="auto"/>
        <w:rPr>
          <w:rFonts w:ascii="Times New Roman" w:hAnsi="Times New Roman" w:cs="Times New Roman"/>
          <w:b/>
        </w:rPr>
      </w:pPr>
      <w:bookmarkStart w:id="20" w:name="_Toc103989432"/>
      <w:r w:rsidRPr="00297B96">
        <w:rPr>
          <w:rFonts w:ascii="Times New Roman" w:hAnsi="Times New Roman" w:cs="Times New Roman"/>
          <w:b/>
        </w:rPr>
        <w:lastRenderedPageBreak/>
        <w:t>3. ФУНКЦИИ СИСТЕМЫ</w:t>
      </w:r>
      <w:bookmarkEnd w:id="20"/>
    </w:p>
    <w:p w14:paraId="014C300A" w14:textId="77777777" w:rsidR="00D65077" w:rsidRPr="00D666EC" w:rsidRDefault="00D65077" w:rsidP="00D65077">
      <w:pPr>
        <w:spacing w:line="240" w:lineRule="auto"/>
        <w:ind w:firstLine="708"/>
        <w:jc w:val="both"/>
        <w:rPr>
          <w:rFonts w:ascii="Times New Roman" w:hAnsi="Times New Roman" w:cs="Times New Roman"/>
          <w:sz w:val="36"/>
          <w:szCs w:val="36"/>
          <w:highlight w:val="white"/>
        </w:rPr>
      </w:pPr>
      <w:r w:rsidRPr="00D666EC">
        <w:rPr>
          <w:rFonts w:ascii="Times New Roman" w:hAnsi="Times New Roman" w:cs="Times New Roman"/>
          <w:sz w:val="36"/>
          <w:szCs w:val="36"/>
          <w:highlight w:val="white"/>
        </w:rPr>
        <w:t>Перечень функций Системы, подлежащих к включению в версию 1.0 приложения:</w:t>
      </w:r>
    </w:p>
    <w:tbl>
      <w:tblPr>
        <w:tblW w:w="9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7725"/>
      </w:tblGrid>
      <w:tr w:rsidR="00D65077" w:rsidRPr="00297B96" w14:paraId="228F7691" w14:textId="77777777" w:rsidTr="008B1C1C">
        <w:trPr>
          <w:trHeight w:val="470"/>
          <w:tblHeader/>
        </w:trPr>
        <w:tc>
          <w:tcPr>
            <w:tcW w:w="198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0886E" w14:textId="77777777" w:rsidR="00D65077" w:rsidRPr="00D666EC" w:rsidRDefault="00D65077" w:rsidP="008B1C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Функция </w:t>
            </w:r>
          </w:p>
        </w:tc>
        <w:tc>
          <w:tcPr>
            <w:tcW w:w="772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ECE5D" w14:textId="77777777" w:rsidR="00D65077" w:rsidRPr="00D666EC" w:rsidRDefault="00D65077" w:rsidP="008B1C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Вариант использования </w:t>
            </w:r>
          </w:p>
        </w:tc>
      </w:tr>
      <w:tr w:rsidR="00D65077" w:rsidRPr="00297B96" w14:paraId="3934AAAF" w14:textId="77777777" w:rsidTr="008B1C1C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455AA" w14:textId="77777777" w:rsidR="00D65077" w:rsidRPr="00D666EC" w:rsidRDefault="00D65077" w:rsidP="008B1C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  <w:highlight w:val="white"/>
              </w:rPr>
              <w:t>FE-3</w:t>
            </w:r>
            <w:r w:rsidRPr="00D666EC">
              <w:rPr>
                <w:rFonts w:ascii="Times New Roman" w:hAnsi="Times New Roman" w:cs="Times New Roman"/>
                <w:sz w:val="32"/>
                <w:szCs w:val="32"/>
                <w:highlight w:val="white"/>
              </w:rPr>
              <w:t xml:space="preserve"> Настройка приложения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7556B" w14:textId="43C5C9F6" w:rsidR="00D65077" w:rsidRPr="00D666EC" w:rsidRDefault="004778BE" w:rsidP="008B1C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  <w:highlight w:val="white"/>
              </w:rPr>
            </w:pPr>
            <w:hyperlink w:anchor="Настройка">
              <w:r w:rsidR="00D65077" w:rsidRPr="00D666EC">
                <w:rPr>
                  <w:rFonts w:ascii="Times New Roman" w:hAnsi="Times New Roman" w:cs="Times New Roman"/>
                  <w:color w:val="4F81BD" w:themeColor="accent1"/>
                  <w:sz w:val="32"/>
                  <w:szCs w:val="32"/>
                  <w:highlight w:val="white"/>
                  <w:u w:val="single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UC-3.1</w:t>
              </w:r>
            </w:hyperlink>
            <w:r w:rsidR="00D65077" w:rsidRPr="00D666EC">
              <w:rPr>
                <w:rFonts w:ascii="Times New Roman" w:hAnsi="Times New Roman" w:cs="Times New Roman"/>
                <w:b/>
                <w:sz w:val="32"/>
                <w:szCs w:val="32"/>
                <w:highlight w:val="white"/>
              </w:rPr>
              <w:t xml:space="preserve"> </w:t>
            </w:r>
            <w:r w:rsidR="00D65077" w:rsidRPr="00D666EC">
              <w:rPr>
                <w:rFonts w:ascii="Times New Roman" w:hAnsi="Times New Roman" w:cs="Times New Roman"/>
                <w:sz w:val="32"/>
                <w:szCs w:val="32"/>
                <w:highlight w:val="white"/>
              </w:rPr>
              <w:t>Настройка параметров приложения</w:t>
            </w:r>
          </w:p>
        </w:tc>
      </w:tr>
      <w:tr w:rsidR="00D65077" w:rsidRPr="00297B96" w14:paraId="4D94EB16" w14:textId="77777777" w:rsidTr="008B1C1C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4D9FC" w14:textId="77777777" w:rsidR="00D65077" w:rsidRPr="00D666EC" w:rsidRDefault="00D65077" w:rsidP="008B1C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  <w:highlight w:val="white"/>
              </w:rPr>
              <w:t>FE-4</w:t>
            </w:r>
            <w:r w:rsidRPr="00D666EC">
              <w:rPr>
                <w:rFonts w:ascii="Times New Roman" w:hAnsi="Times New Roman" w:cs="Times New Roman"/>
                <w:sz w:val="32"/>
                <w:szCs w:val="32"/>
                <w:highlight w:val="white"/>
              </w:rPr>
              <w:t xml:space="preserve"> Просмотр информации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87B5C" w14:textId="035EBD0D" w:rsidR="00BB1C74" w:rsidRPr="00D666EC" w:rsidRDefault="004778BE" w:rsidP="00CB60F2">
            <w:pPr>
              <w:pStyle w:val="2"/>
              <w:spacing w:line="240" w:lineRule="auto"/>
              <w:jc w:val="both"/>
              <w:rPr>
                <w:rFonts w:ascii="Times New Roman" w:hAnsi="Times New Roman" w:cs="Times New Roman"/>
              </w:rPr>
            </w:pPr>
            <w:hyperlink w:anchor="жильё41" w:history="1">
              <w:bookmarkStart w:id="21" w:name="_Toc103989433"/>
              <w:r w:rsidR="00BB1C74" w:rsidRPr="00D666EC">
                <w:rPr>
                  <w:rStyle w:val="afff7"/>
                  <w:rFonts w:ascii="Times New Roman" w:hAnsi="Times New Roman" w:cs="Times New Roman"/>
                  <w:color w:val="4F81BD" w:themeColor="accent1"/>
                  <w:lang w:val="en-US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UC</w:t>
              </w:r>
              <w:r w:rsidR="00BB1C74" w:rsidRPr="00D666EC">
                <w:rPr>
                  <w:rStyle w:val="afff7"/>
                  <w:rFonts w:ascii="Times New Roman" w:hAnsi="Times New Roman" w:cs="Times New Roman"/>
                  <w:color w:val="4F81BD" w:themeColor="accent1"/>
                  <w:lang w:val="ru-RU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-4.1</w:t>
              </w:r>
            </w:hyperlink>
            <w:r w:rsidR="00BB1C74" w:rsidRPr="00D666EC">
              <w:rPr>
                <w:rFonts w:ascii="Times New Roman" w:hAnsi="Times New Roman" w:cs="Times New Roman"/>
                <w:color w:val="4F81BD" w:themeColor="accent1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1C74" w:rsidRPr="00D666EC">
              <w:rPr>
                <w:rFonts w:ascii="Times New Roman" w:hAnsi="Times New Roman" w:cs="Times New Roman"/>
              </w:rPr>
              <w:t xml:space="preserve">Просмотр информации </w:t>
            </w:r>
            <w:r w:rsidR="00BB1C74" w:rsidRPr="00D666EC">
              <w:rPr>
                <w:rFonts w:ascii="Times New Roman" w:hAnsi="Times New Roman" w:cs="Times New Roman"/>
                <w:lang w:val="ru-RU"/>
              </w:rPr>
              <w:t>путешествия</w:t>
            </w:r>
            <w:bookmarkEnd w:id="21"/>
          </w:p>
          <w:p w14:paraId="65252793" w14:textId="38CEB029" w:rsidR="00CB60F2" w:rsidRPr="00D666EC" w:rsidRDefault="004778BE" w:rsidP="00CB60F2">
            <w:pPr>
              <w:pStyle w:val="2"/>
              <w:spacing w:line="24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hyperlink w:anchor="жильё42" w:history="1">
              <w:bookmarkStart w:id="22" w:name="_Toc103989434"/>
              <w:r w:rsidR="00D65077" w:rsidRPr="00D666EC">
                <w:rPr>
                  <w:rStyle w:val="afff7"/>
                  <w:rFonts w:ascii="Times New Roman" w:hAnsi="Times New Roman" w:cs="Times New Roman"/>
                  <w:color w:val="4F81BD" w:themeColor="accent1"/>
                  <w:highlight w:val="white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UC-4.</w:t>
              </w:r>
              <w:r w:rsidR="00BB1C74" w:rsidRPr="00D666EC">
                <w:rPr>
                  <w:rStyle w:val="afff7"/>
                  <w:rFonts w:ascii="Times New Roman" w:hAnsi="Times New Roman" w:cs="Times New Roman"/>
                  <w:color w:val="4F81BD" w:themeColor="accent1"/>
                  <w:highlight w:val="white"/>
                  <w:lang w:val="ru-RU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2</w:t>
              </w:r>
            </w:hyperlink>
            <w:r w:rsidR="00D65077" w:rsidRPr="00D666EC">
              <w:rPr>
                <w:rFonts w:ascii="Times New Roman" w:hAnsi="Times New Roman" w:cs="Times New Roman"/>
                <w:color w:val="4F81BD" w:themeColor="accent1"/>
                <w:highlight w:val="whit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CB60F2" w:rsidRPr="00D666EC">
              <w:rPr>
                <w:rFonts w:ascii="Times New Roman" w:hAnsi="Times New Roman" w:cs="Times New Roman"/>
              </w:rPr>
              <w:t xml:space="preserve">Просмотр информации </w:t>
            </w:r>
            <w:r w:rsidR="00CB60F2" w:rsidRPr="00D666EC">
              <w:rPr>
                <w:rFonts w:ascii="Times New Roman" w:hAnsi="Times New Roman" w:cs="Times New Roman"/>
                <w:lang w:val="ru-RU"/>
              </w:rPr>
              <w:t>о жилье</w:t>
            </w:r>
            <w:bookmarkEnd w:id="22"/>
          </w:p>
          <w:p w14:paraId="368C9A6F" w14:textId="677B9673" w:rsidR="00D65077" w:rsidRPr="00D666EC" w:rsidRDefault="004778BE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hyperlink w:anchor="простмотр">
              <w:r w:rsidR="00D65077" w:rsidRPr="00D666EC">
                <w:rPr>
                  <w:rFonts w:ascii="Times New Roman" w:hAnsi="Times New Roman" w:cs="Times New Roman"/>
                  <w:color w:val="4F81BD" w:themeColor="accent1"/>
                  <w:sz w:val="32"/>
                  <w:szCs w:val="32"/>
                  <w:highlight w:val="white"/>
                  <w:u w:val="single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UC-4.</w:t>
              </w:r>
            </w:hyperlink>
            <w:r w:rsidR="005164B4" w:rsidRPr="00D666EC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:highlight w:val="white"/>
                <w:u w:val="single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="00D65077" w:rsidRPr="00D666EC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:highlight w:val="whit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5164B4"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Просмотр информации о </w:t>
            </w:r>
            <w:r w:rsidR="005164B4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достопримечательностях</w:t>
            </w:r>
          </w:p>
          <w:p w14:paraId="5777BDB8" w14:textId="1FB77934" w:rsidR="004D22C4" w:rsidRPr="00D666EC" w:rsidRDefault="004778BE" w:rsidP="004D22C4">
            <w:pPr>
              <w:pStyle w:val="2"/>
              <w:spacing w:line="240" w:lineRule="auto"/>
              <w:rPr>
                <w:lang w:val="ru-RU"/>
              </w:rPr>
            </w:pPr>
            <w:hyperlink w:anchor="город" w:history="1">
              <w:bookmarkStart w:id="23" w:name="_Toc103989435"/>
              <w:r w:rsidR="004D22C4" w:rsidRPr="00D666EC">
                <w:rPr>
                  <w:rStyle w:val="afff7"/>
                  <w:rFonts w:ascii="Times New Roman" w:hAnsi="Times New Roman" w:cs="Times New Roman"/>
                  <w:color w:val="4F81BD" w:themeColor="accent1"/>
                  <w:lang w:val="en-US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UC</w:t>
              </w:r>
              <w:r w:rsidR="004D22C4" w:rsidRPr="00D666EC">
                <w:rPr>
                  <w:rStyle w:val="afff7"/>
                  <w:rFonts w:ascii="Times New Roman" w:hAnsi="Times New Roman" w:cs="Times New Roman"/>
                  <w:color w:val="4F81BD" w:themeColor="accent1"/>
                  <w:lang w:val="ru-RU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-4.4</w:t>
              </w:r>
            </w:hyperlink>
            <w:r w:rsidR="004D22C4" w:rsidRPr="00D666EC">
              <w:rPr>
                <w:color w:val="4F81BD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D22C4" w:rsidRPr="00D666EC">
              <w:rPr>
                <w:rFonts w:ascii="Times New Roman" w:hAnsi="Times New Roman" w:cs="Times New Roman"/>
              </w:rPr>
              <w:t xml:space="preserve">Просмотр информации о </w:t>
            </w:r>
            <w:r w:rsidR="004D22C4" w:rsidRPr="00D666EC">
              <w:rPr>
                <w:rFonts w:ascii="Times New Roman" w:hAnsi="Times New Roman" w:cs="Times New Roman"/>
                <w:lang w:val="ru-RU"/>
              </w:rPr>
              <w:t>городе</w:t>
            </w:r>
            <w:bookmarkEnd w:id="23"/>
          </w:p>
          <w:p w14:paraId="0B47AAFF" w14:textId="77777777" w:rsidR="004D22C4" w:rsidRPr="00D666EC" w:rsidRDefault="004D22C4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  <w:highlight w:val="white"/>
              </w:rPr>
            </w:pPr>
          </w:p>
          <w:p w14:paraId="65AD8A06" w14:textId="72AFFFDE" w:rsidR="00D65077" w:rsidRPr="00D666EC" w:rsidRDefault="00D65077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  <w:highlight w:val="white"/>
              </w:rPr>
            </w:pPr>
          </w:p>
        </w:tc>
      </w:tr>
    </w:tbl>
    <w:p w14:paraId="2EA15ED1" w14:textId="77777777" w:rsidR="00D65077" w:rsidRPr="00297B96" w:rsidRDefault="00D65077" w:rsidP="00D65077">
      <w:pPr>
        <w:pStyle w:val="2"/>
        <w:keepNext w:val="0"/>
        <w:keepLines w:val="0"/>
        <w:spacing w:line="24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66860258" w14:textId="77777777" w:rsidR="00D65077" w:rsidRPr="00297B96" w:rsidRDefault="00D65077" w:rsidP="00D65077">
      <w:pPr>
        <w:pStyle w:val="2"/>
        <w:keepNext w:val="0"/>
        <w:keepLines w:val="0"/>
        <w:spacing w:line="24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3F469B40" w14:textId="77777777" w:rsidR="00D65077" w:rsidRPr="00297B96" w:rsidRDefault="00D65077" w:rsidP="00D65077">
      <w:pPr>
        <w:pStyle w:val="2"/>
        <w:keepNext w:val="0"/>
        <w:keepLines w:val="0"/>
        <w:spacing w:line="24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3818E3D8" w14:textId="77777777" w:rsidR="00D65077" w:rsidRPr="00297B96" w:rsidRDefault="00D65077" w:rsidP="00D65077">
      <w:pPr>
        <w:pStyle w:val="2"/>
        <w:keepNext w:val="0"/>
        <w:keepLines w:val="0"/>
        <w:spacing w:line="24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19F72254" w14:textId="473BD090" w:rsidR="00D65077" w:rsidRPr="00297B96" w:rsidRDefault="00D65077" w:rsidP="00D65077">
      <w:pPr>
        <w:pStyle w:val="2"/>
        <w:keepNext w:val="0"/>
        <w:keepLines w:val="0"/>
        <w:spacing w:line="24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5CBD0A4A" w14:textId="77777777" w:rsidR="0009216B" w:rsidRPr="00297B96" w:rsidRDefault="0009216B" w:rsidP="0009216B">
      <w:pPr>
        <w:rPr>
          <w:rFonts w:ascii="Times New Roman" w:hAnsi="Times New Roman" w:cs="Times New Roman"/>
        </w:rPr>
      </w:pPr>
    </w:p>
    <w:p w14:paraId="6975F7C7" w14:textId="262445AF" w:rsidR="00D65077" w:rsidRDefault="00D65077" w:rsidP="00D65077">
      <w:pPr>
        <w:pStyle w:val="2"/>
        <w:keepNext w:val="0"/>
        <w:keepLines w:val="0"/>
        <w:spacing w:line="24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58921534" w14:textId="7744426E" w:rsidR="00AE0F5B" w:rsidRDefault="00AE0F5B" w:rsidP="00AE0F5B"/>
    <w:p w14:paraId="10B56E4D" w14:textId="4CE748E9" w:rsidR="00AE0F5B" w:rsidRDefault="00AE0F5B" w:rsidP="00AE0F5B"/>
    <w:p w14:paraId="5FE4F7A5" w14:textId="77777777" w:rsidR="00AE0F5B" w:rsidRPr="00AE0F5B" w:rsidRDefault="00AE0F5B" w:rsidP="00AE0F5B"/>
    <w:p w14:paraId="087CBCA2" w14:textId="38ECA4AB" w:rsidR="00D65077" w:rsidRPr="00D666EC" w:rsidRDefault="00D65077" w:rsidP="00D65077">
      <w:pPr>
        <w:pStyle w:val="2"/>
        <w:keepNext w:val="0"/>
        <w:keepLines w:val="0"/>
        <w:spacing w:line="240" w:lineRule="auto"/>
        <w:jc w:val="both"/>
        <w:rPr>
          <w:rFonts w:ascii="Times New Roman" w:hAnsi="Times New Roman" w:cs="Times New Roman"/>
          <w:b/>
          <w:color w:val="0070C0"/>
          <w:sz w:val="40"/>
          <w:szCs w:val="40"/>
          <w:highlight w:val="white"/>
        </w:rPr>
      </w:pPr>
      <w:bookmarkStart w:id="24" w:name="_Toc103989436"/>
      <w:bookmarkStart w:id="25" w:name="Настройка"/>
      <w:r w:rsidRPr="00D666EC">
        <w:rPr>
          <w:rFonts w:ascii="Times New Roman" w:hAnsi="Times New Roman" w:cs="Times New Roman"/>
          <w:sz w:val="40"/>
          <w:szCs w:val="40"/>
        </w:rPr>
        <w:lastRenderedPageBreak/>
        <w:t>3.1. Настройка параметров приложения</w:t>
      </w:r>
      <w:bookmarkEnd w:id="24"/>
    </w:p>
    <w:p w14:paraId="345D50AB" w14:textId="77777777" w:rsidR="00D65077" w:rsidRPr="00D666EC" w:rsidRDefault="00D65077" w:rsidP="00D65077">
      <w:pPr>
        <w:pStyle w:val="3"/>
        <w:rPr>
          <w:rFonts w:ascii="Times New Roman" w:hAnsi="Times New Roman" w:cs="Times New Roman"/>
          <w:sz w:val="36"/>
          <w:szCs w:val="36"/>
        </w:rPr>
      </w:pPr>
      <w:bookmarkStart w:id="26" w:name="_m25r7eso2tbb" w:colFirst="0" w:colLast="0"/>
      <w:bookmarkStart w:id="27" w:name="_Toc103989437"/>
      <w:bookmarkEnd w:id="25"/>
      <w:bookmarkEnd w:id="26"/>
      <w:r w:rsidRPr="00D666EC">
        <w:rPr>
          <w:rFonts w:ascii="Times New Roman" w:hAnsi="Times New Roman" w:cs="Times New Roman"/>
          <w:sz w:val="36"/>
          <w:szCs w:val="36"/>
        </w:rPr>
        <w:t>3.1.1. Описание</w:t>
      </w:r>
      <w:bookmarkEnd w:id="27"/>
      <w:r w:rsidRPr="00D666EC">
        <w:rPr>
          <w:rFonts w:ascii="Times New Roman" w:hAnsi="Times New Roman" w:cs="Times New Roman"/>
          <w:sz w:val="36"/>
          <w:szCs w:val="36"/>
        </w:rPr>
        <w:t xml:space="preserve"> </w:t>
      </w:r>
    </w:p>
    <w:tbl>
      <w:tblPr>
        <w:tblW w:w="96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7365"/>
      </w:tblGrid>
      <w:tr w:rsidR="00D65077" w:rsidRPr="00297B96" w14:paraId="050E5509" w14:textId="77777777" w:rsidTr="008B1C1C">
        <w:trPr>
          <w:trHeight w:val="236"/>
        </w:trPr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F159C" w14:textId="77777777" w:rsidR="00D65077" w:rsidRPr="00297B96" w:rsidRDefault="00D65077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28"/>
                <w:szCs w:val="28"/>
                <w:highlight w:val="white"/>
              </w:rPr>
            </w:pPr>
            <w:r w:rsidRPr="00297B96">
              <w:rPr>
                <w:rFonts w:ascii="Times New Roman" w:hAnsi="Times New Roman" w:cs="Times New Roman"/>
                <w:color w:val="3C4043"/>
                <w:sz w:val="28"/>
                <w:szCs w:val="28"/>
                <w:highlight w:val="white"/>
              </w:rPr>
              <w:t>Альтернативные направления (АН)</w:t>
            </w:r>
          </w:p>
        </w:tc>
        <w:tc>
          <w:tcPr>
            <w:tcW w:w="7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CAB8E" w14:textId="77777777" w:rsidR="00D65077" w:rsidRPr="00297B96" w:rsidRDefault="00D65077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28"/>
                <w:szCs w:val="28"/>
                <w:highlight w:val="white"/>
              </w:rPr>
            </w:pPr>
            <w:r w:rsidRPr="00297B96">
              <w:rPr>
                <w:rFonts w:ascii="Times New Roman" w:hAnsi="Times New Roman" w:cs="Times New Roman"/>
                <w:color w:val="3C4043"/>
                <w:sz w:val="28"/>
                <w:szCs w:val="28"/>
                <w:highlight w:val="white"/>
              </w:rPr>
              <w:t>Нет</w:t>
            </w:r>
          </w:p>
        </w:tc>
      </w:tr>
      <w:tr w:rsidR="00D65077" w:rsidRPr="00297B96" w14:paraId="0F9A9BB1" w14:textId="77777777" w:rsidTr="008B1C1C">
        <w:trPr>
          <w:trHeight w:val="1005"/>
        </w:trPr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0FAC9" w14:textId="77777777" w:rsidR="00D65077" w:rsidRPr="00297B96" w:rsidRDefault="00D65077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28"/>
                <w:szCs w:val="28"/>
                <w:highlight w:val="white"/>
              </w:rPr>
            </w:pPr>
            <w:r w:rsidRPr="00297B96">
              <w:rPr>
                <w:rFonts w:ascii="Times New Roman" w:hAnsi="Times New Roman" w:cs="Times New Roman"/>
                <w:color w:val="3C4043"/>
                <w:sz w:val="28"/>
                <w:szCs w:val="28"/>
                <w:highlight w:val="white"/>
              </w:rPr>
              <w:t>Исключения (И)</w:t>
            </w:r>
          </w:p>
        </w:tc>
        <w:tc>
          <w:tcPr>
            <w:tcW w:w="7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1B38D" w14:textId="77777777" w:rsidR="00D65077" w:rsidRPr="00297B96" w:rsidRDefault="00D65077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28"/>
                <w:szCs w:val="28"/>
                <w:highlight w:val="white"/>
              </w:rPr>
            </w:pPr>
            <w:r w:rsidRPr="00297B96">
              <w:rPr>
                <w:rFonts w:ascii="Times New Roman" w:hAnsi="Times New Roman" w:cs="Times New Roman"/>
                <w:b/>
                <w:color w:val="3C4043"/>
                <w:sz w:val="28"/>
                <w:szCs w:val="28"/>
                <w:highlight w:val="white"/>
              </w:rPr>
              <w:t>3.1_1 НН - Шаг 3: Пользователь покидает категорию «Настройки» без сохранения параметров</w:t>
            </w:r>
          </w:p>
          <w:p w14:paraId="7F5233CF" w14:textId="5A10C23A" w:rsidR="00D65077" w:rsidRPr="00297B96" w:rsidRDefault="00D65077" w:rsidP="008B1C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28"/>
                <w:szCs w:val="28"/>
                <w:highlight w:val="white"/>
              </w:rPr>
            </w:pPr>
            <w:r w:rsidRPr="00297B96">
              <w:rPr>
                <w:rFonts w:ascii="Times New Roman" w:hAnsi="Times New Roman" w:cs="Times New Roman"/>
                <w:color w:val="3C4043"/>
                <w:sz w:val="28"/>
                <w:szCs w:val="28"/>
                <w:highlight w:val="white"/>
              </w:rPr>
              <w:t xml:space="preserve">1. Система возвращает пользователя на главную страницу приложения </w:t>
            </w:r>
            <w:r w:rsidR="00C64006" w:rsidRPr="00297B96">
              <w:rPr>
                <w:rFonts w:ascii="Times New Roman" w:hAnsi="Times New Roman" w:cs="Times New Roman"/>
                <w:color w:val="3C4043"/>
                <w:sz w:val="28"/>
                <w:szCs w:val="28"/>
                <w:highlight w:val="white"/>
                <w:lang w:val="ru-RU"/>
              </w:rPr>
              <w:t>«</w:t>
            </w:r>
            <w:proofErr w:type="spellStart"/>
            <w:r w:rsidR="00C64006" w:rsidRPr="00297B96">
              <w:rPr>
                <w:rFonts w:ascii="Times New Roman" w:hAnsi="Times New Roman" w:cs="Times New Roman"/>
                <w:color w:val="3C4043"/>
                <w:sz w:val="28"/>
                <w:szCs w:val="28"/>
                <w:highlight w:val="white"/>
                <w:lang w:val="en-US"/>
              </w:rPr>
              <w:t>BulbaTrip</w:t>
            </w:r>
            <w:proofErr w:type="spellEnd"/>
            <w:r w:rsidR="00C64006" w:rsidRPr="00297B96">
              <w:rPr>
                <w:rFonts w:ascii="Times New Roman" w:hAnsi="Times New Roman" w:cs="Times New Roman"/>
                <w:color w:val="3C4043"/>
                <w:sz w:val="28"/>
                <w:szCs w:val="28"/>
                <w:highlight w:val="white"/>
                <w:lang w:val="ru-RU"/>
              </w:rPr>
              <w:t>»</w:t>
            </w:r>
            <w:r w:rsidRPr="00AE0F5B">
              <w:rPr>
                <w:rFonts w:ascii="Times New Roman" w:hAnsi="Times New Roman" w:cs="Times New Roman"/>
                <w:color w:val="4F81BD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</w:t>
            </w:r>
            <w:hyperlink w:anchor="Фп" w:history="1">
              <w:r w:rsidRPr="00AE0F5B">
                <w:rPr>
                  <w:rStyle w:val="afff7"/>
                  <w:rFonts w:ascii="Times New Roman" w:hAnsi="Times New Roman" w:cs="Times New Roman"/>
                  <w:color w:val="4F81BD" w:themeColor="accent1"/>
                  <w:sz w:val="28"/>
                  <w:szCs w:val="28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FR-3.1_4).</w:t>
              </w:r>
            </w:hyperlink>
          </w:p>
        </w:tc>
      </w:tr>
      <w:tr w:rsidR="00D65077" w:rsidRPr="00297B96" w14:paraId="3FD64F44" w14:textId="77777777" w:rsidTr="008B1C1C">
        <w:trPr>
          <w:trHeight w:val="480"/>
        </w:trPr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382C8" w14:textId="77777777" w:rsidR="00D65077" w:rsidRPr="00297B96" w:rsidRDefault="00D65077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28"/>
                <w:szCs w:val="28"/>
                <w:highlight w:val="white"/>
              </w:rPr>
            </w:pPr>
            <w:r w:rsidRPr="00297B96">
              <w:rPr>
                <w:rFonts w:ascii="Times New Roman" w:hAnsi="Times New Roman" w:cs="Times New Roman"/>
                <w:color w:val="3C4043"/>
                <w:sz w:val="28"/>
                <w:szCs w:val="28"/>
                <w:highlight w:val="white"/>
              </w:rPr>
              <w:t>Приоритет</w:t>
            </w:r>
          </w:p>
        </w:tc>
        <w:tc>
          <w:tcPr>
            <w:tcW w:w="7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D164F" w14:textId="77777777" w:rsidR="00D65077" w:rsidRPr="00297B96" w:rsidRDefault="00D65077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28"/>
                <w:szCs w:val="28"/>
                <w:highlight w:val="white"/>
              </w:rPr>
            </w:pPr>
            <w:r w:rsidRPr="00297B96">
              <w:rPr>
                <w:rFonts w:ascii="Times New Roman" w:hAnsi="Times New Roman" w:cs="Times New Roman"/>
                <w:color w:val="3C4043"/>
                <w:sz w:val="28"/>
                <w:szCs w:val="28"/>
                <w:highlight w:val="white"/>
              </w:rPr>
              <w:t>Высокий</w:t>
            </w:r>
          </w:p>
          <w:p w14:paraId="7DDDC4DD" w14:textId="77777777" w:rsidR="00D65077" w:rsidRPr="00297B96" w:rsidRDefault="00D65077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28"/>
                <w:szCs w:val="28"/>
                <w:highlight w:val="white"/>
              </w:rPr>
            </w:pPr>
          </w:p>
        </w:tc>
      </w:tr>
      <w:tr w:rsidR="00D65077" w:rsidRPr="00297B96" w14:paraId="51040752" w14:textId="77777777" w:rsidTr="008B1C1C"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BBCA5" w14:textId="77777777" w:rsidR="00D65077" w:rsidRPr="00297B96" w:rsidRDefault="00D65077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28"/>
                <w:szCs w:val="28"/>
                <w:highlight w:val="white"/>
              </w:rPr>
            </w:pPr>
            <w:r w:rsidRPr="00297B96">
              <w:rPr>
                <w:rFonts w:ascii="Times New Roman" w:hAnsi="Times New Roman" w:cs="Times New Roman"/>
                <w:color w:val="3C4043"/>
                <w:sz w:val="28"/>
                <w:szCs w:val="28"/>
                <w:highlight w:val="white"/>
              </w:rPr>
              <w:t>Бизнес-правила</w:t>
            </w:r>
          </w:p>
        </w:tc>
        <w:tc>
          <w:tcPr>
            <w:tcW w:w="7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0D0B9" w14:textId="768733D7" w:rsidR="00D65077" w:rsidRPr="00CB5149" w:rsidRDefault="004778BE" w:rsidP="00CB5149">
            <w:pPr>
              <w:spacing w:line="240" w:lineRule="auto"/>
              <w:rPr>
                <w:rFonts w:ascii="Times New Roman" w:hAnsi="Times New Roman" w:cs="Times New Roman"/>
                <w:color w:val="3C4043"/>
                <w:sz w:val="24"/>
                <w:szCs w:val="24"/>
                <w:highlight w:val="white"/>
                <w:lang w:val="en-US"/>
              </w:rPr>
            </w:pPr>
            <w:hyperlink w:anchor="вр" w:history="1">
              <w:r w:rsidR="00CB5149" w:rsidRPr="00AE0F5B">
                <w:rPr>
                  <w:rStyle w:val="afff7"/>
                  <w:rFonts w:ascii="Times New Roman" w:hAnsi="Times New Roman" w:cs="Times New Roman"/>
                  <w:color w:val="4F81BD" w:themeColor="accent1"/>
                  <w:sz w:val="24"/>
                  <w:szCs w:val="24"/>
                  <w:lang w:val="en-US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BR-2</w:t>
              </w:r>
            </w:hyperlink>
          </w:p>
        </w:tc>
      </w:tr>
    </w:tbl>
    <w:p w14:paraId="6D9E1B0E" w14:textId="77777777" w:rsidR="00AE0F5B" w:rsidRDefault="00AE0F5B" w:rsidP="00D666EC">
      <w:pPr>
        <w:spacing w:line="240" w:lineRule="auto"/>
        <w:jc w:val="both"/>
        <w:rPr>
          <w:rFonts w:ascii="Times New Roman" w:hAnsi="Times New Roman" w:cs="Times New Roman"/>
          <w:b/>
          <w:color w:val="3C4043"/>
          <w:sz w:val="32"/>
          <w:szCs w:val="32"/>
          <w:highlight w:val="white"/>
        </w:rPr>
      </w:pPr>
    </w:p>
    <w:p w14:paraId="1DB82C7E" w14:textId="77777777" w:rsidR="00AE0F5B" w:rsidRDefault="00AE0F5B" w:rsidP="00D666EC">
      <w:pPr>
        <w:spacing w:line="240" w:lineRule="auto"/>
        <w:jc w:val="both"/>
        <w:rPr>
          <w:rFonts w:ascii="Times New Roman" w:hAnsi="Times New Roman" w:cs="Times New Roman"/>
          <w:b/>
          <w:color w:val="3C4043"/>
          <w:sz w:val="32"/>
          <w:szCs w:val="32"/>
          <w:highlight w:val="white"/>
        </w:rPr>
      </w:pPr>
    </w:p>
    <w:p w14:paraId="4BFA056D" w14:textId="77777777" w:rsidR="00AE0F5B" w:rsidRDefault="00AE0F5B" w:rsidP="00D666EC">
      <w:pPr>
        <w:spacing w:line="240" w:lineRule="auto"/>
        <w:jc w:val="both"/>
        <w:rPr>
          <w:rFonts w:ascii="Times New Roman" w:hAnsi="Times New Roman" w:cs="Times New Roman"/>
          <w:b/>
          <w:color w:val="3C4043"/>
          <w:sz w:val="32"/>
          <w:szCs w:val="32"/>
          <w:highlight w:val="white"/>
        </w:rPr>
      </w:pPr>
    </w:p>
    <w:p w14:paraId="028F438D" w14:textId="3D8FAD59" w:rsidR="00D666EC" w:rsidRPr="00D666EC" w:rsidRDefault="00D666EC" w:rsidP="00D666EC">
      <w:pPr>
        <w:spacing w:line="240" w:lineRule="auto"/>
        <w:jc w:val="both"/>
        <w:rPr>
          <w:rFonts w:ascii="Times New Roman" w:hAnsi="Times New Roman" w:cs="Times New Roman"/>
          <w:color w:val="3C4043"/>
          <w:sz w:val="32"/>
          <w:szCs w:val="32"/>
          <w:highlight w:val="white"/>
        </w:rPr>
      </w:pPr>
      <w:r w:rsidRPr="00D666EC">
        <w:rPr>
          <w:rFonts w:ascii="Times New Roman" w:hAnsi="Times New Roman" w:cs="Times New Roman"/>
          <w:b/>
          <w:color w:val="3C4043"/>
          <w:sz w:val="32"/>
          <w:szCs w:val="32"/>
          <w:highlight w:val="white"/>
        </w:rPr>
        <w:t>US-3.1</w:t>
      </w:r>
      <w:r w:rsidRPr="00D666EC">
        <w:rPr>
          <w:rFonts w:ascii="Times New Roman" w:hAnsi="Times New Roman" w:cs="Times New Roman"/>
          <w:color w:val="3C4043"/>
          <w:sz w:val="32"/>
          <w:szCs w:val="32"/>
          <w:highlight w:val="white"/>
        </w:rPr>
        <w:t xml:space="preserve"> Настройка параметров приложения</w:t>
      </w:r>
    </w:p>
    <w:p w14:paraId="4D1F28ED" w14:textId="77777777" w:rsidR="00D666EC" w:rsidRPr="00D666EC" w:rsidRDefault="00D666EC" w:rsidP="00D666EC">
      <w:pPr>
        <w:spacing w:before="240" w:line="240" w:lineRule="auto"/>
        <w:jc w:val="both"/>
        <w:rPr>
          <w:rFonts w:ascii="Times New Roman" w:hAnsi="Times New Roman" w:cs="Times New Roman"/>
          <w:color w:val="3C4043"/>
          <w:sz w:val="32"/>
          <w:szCs w:val="32"/>
          <w:highlight w:val="white"/>
        </w:rPr>
      </w:pPr>
      <w:r w:rsidRPr="00D666EC">
        <w:rPr>
          <w:rFonts w:ascii="Times New Roman" w:hAnsi="Times New Roman" w:cs="Times New Roman"/>
          <w:b/>
          <w:color w:val="3C4043"/>
          <w:sz w:val="32"/>
          <w:szCs w:val="32"/>
          <w:highlight w:val="white"/>
        </w:rPr>
        <w:t>Я</w:t>
      </w:r>
      <w:r w:rsidRPr="00D666EC">
        <w:rPr>
          <w:rFonts w:ascii="Times New Roman" w:hAnsi="Times New Roman" w:cs="Times New Roman"/>
          <w:color w:val="3C4043"/>
          <w:sz w:val="32"/>
          <w:szCs w:val="32"/>
          <w:highlight w:val="white"/>
        </w:rPr>
        <w:t xml:space="preserve"> как Пользователь </w:t>
      </w:r>
    </w:p>
    <w:p w14:paraId="3F71E87D" w14:textId="77777777" w:rsidR="00D666EC" w:rsidRPr="00D666EC" w:rsidRDefault="00D666EC" w:rsidP="00D666EC">
      <w:pPr>
        <w:spacing w:line="240" w:lineRule="auto"/>
        <w:jc w:val="both"/>
        <w:rPr>
          <w:rFonts w:ascii="Times New Roman" w:hAnsi="Times New Roman" w:cs="Times New Roman"/>
          <w:color w:val="3C4043"/>
          <w:sz w:val="32"/>
          <w:szCs w:val="32"/>
          <w:highlight w:val="white"/>
        </w:rPr>
      </w:pPr>
      <w:r w:rsidRPr="00D666EC">
        <w:rPr>
          <w:rFonts w:ascii="Times New Roman" w:hAnsi="Times New Roman" w:cs="Times New Roman"/>
          <w:b/>
          <w:color w:val="3C4043"/>
          <w:sz w:val="32"/>
          <w:szCs w:val="32"/>
          <w:highlight w:val="white"/>
        </w:rPr>
        <w:t>Хочу</w:t>
      </w:r>
      <w:r w:rsidRPr="00D666EC">
        <w:rPr>
          <w:rFonts w:ascii="Times New Roman" w:hAnsi="Times New Roman" w:cs="Times New Roman"/>
          <w:color w:val="3C4043"/>
          <w:sz w:val="32"/>
          <w:szCs w:val="32"/>
          <w:highlight w:val="white"/>
        </w:rPr>
        <w:t xml:space="preserve"> иметь возможность менять настройки параметров приложения</w:t>
      </w:r>
    </w:p>
    <w:p w14:paraId="0FF0CC78" w14:textId="77777777" w:rsidR="00D666EC" w:rsidRPr="00D666EC" w:rsidRDefault="00D666EC" w:rsidP="00D666EC">
      <w:pPr>
        <w:spacing w:line="240" w:lineRule="auto"/>
        <w:jc w:val="both"/>
        <w:rPr>
          <w:rFonts w:ascii="Times New Roman" w:hAnsi="Times New Roman" w:cs="Times New Roman"/>
          <w:color w:val="3C4043"/>
          <w:sz w:val="32"/>
          <w:szCs w:val="32"/>
          <w:highlight w:val="white"/>
          <w:lang w:val="ru-RU"/>
        </w:rPr>
      </w:pPr>
      <w:r w:rsidRPr="00D666EC">
        <w:rPr>
          <w:rFonts w:ascii="Times New Roman" w:hAnsi="Times New Roman" w:cs="Times New Roman"/>
          <w:b/>
          <w:color w:val="3C4043"/>
          <w:sz w:val="32"/>
          <w:szCs w:val="32"/>
          <w:highlight w:val="white"/>
        </w:rPr>
        <w:t>Для того</w:t>
      </w:r>
      <w:r w:rsidRPr="00D666EC">
        <w:rPr>
          <w:rFonts w:ascii="Times New Roman" w:hAnsi="Times New Roman" w:cs="Times New Roman"/>
          <w:color w:val="3C4043"/>
          <w:sz w:val="32"/>
          <w:szCs w:val="32"/>
          <w:highlight w:val="white"/>
        </w:rPr>
        <w:t>, чтобы было удобно пользоваться функционалом приложения,</w:t>
      </w:r>
      <w:r w:rsidRPr="00D666EC">
        <w:rPr>
          <w:rFonts w:ascii="Times New Roman" w:hAnsi="Times New Roman" w:cs="Times New Roman"/>
          <w:color w:val="3C4043"/>
          <w:sz w:val="32"/>
          <w:szCs w:val="32"/>
          <w:highlight w:val="white"/>
          <w:lang w:val="ru-RU"/>
        </w:rPr>
        <w:t xml:space="preserve"> в путешествии.</w:t>
      </w:r>
    </w:p>
    <w:p w14:paraId="23E0CEE5" w14:textId="77777777" w:rsidR="00D666EC" w:rsidRPr="00D666EC" w:rsidRDefault="00D666EC" w:rsidP="00D666EC">
      <w:pPr>
        <w:spacing w:line="240" w:lineRule="auto"/>
        <w:jc w:val="both"/>
        <w:rPr>
          <w:rFonts w:ascii="Times New Roman" w:hAnsi="Times New Roman" w:cs="Times New Roman"/>
          <w:color w:val="3C4043"/>
          <w:sz w:val="32"/>
          <w:szCs w:val="32"/>
          <w:highlight w:val="white"/>
          <w:lang w:val="ru-RU"/>
        </w:rPr>
      </w:pPr>
    </w:p>
    <w:p w14:paraId="026DDC9F" w14:textId="77777777" w:rsidR="00D666EC" w:rsidRPr="00D666EC" w:rsidRDefault="00D666EC" w:rsidP="00D666EC">
      <w:pPr>
        <w:spacing w:line="240" w:lineRule="auto"/>
        <w:jc w:val="both"/>
        <w:rPr>
          <w:rFonts w:ascii="Times New Roman" w:hAnsi="Times New Roman" w:cs="Times New Roman"/>
          <w:color w:val="3C4043"/>
          <w:sz w:val="32"/>
          <w:szCs w:val="32"/>
          <w:highlight w:val="white"/>
        </w:rPr>
      </w:pPr>
    </w:p>
    <w:tbl>
      <w:tblPr>
        <w:tblW w:w="96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2340"/>
        <w:gridCol w:w="2145"/>
        <w:gridCol w:w="2880"/>
      </w:tblGrid>
      <w:tr w:rsidR="00D666EC" w:rsidRPr="00D666EC" w14:paraId="7DAF0535" w14:textId="77777777" w:rsidTr="00F973B5"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5606E" w14:textId="77777777" w:rsidR="00D666EC" w:rsidRPr="00D666EC" w:rsidRDefault="00D666EC" w:rsidP="00F973B5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Идентификатор</w:t>
            </w:r>
          </w:p>
          <w:p w14:paraId="08413D4D" w14:textId="77777777" w:rsidR="00D666EC" w:rsidRPr="00D666EC" w:rsidRDefault="00D666EC" w:rsidP="00F973B5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и название</w:t>
            </w:r>
          </w:p>
          <w:p w14:paraId="49D95537" w14:textId="77777777" w:rsidR="00D666EC" w:rsidRPr="00D666EC" w:rsidRDefault="00D666EC" w:rsidP="00F973B5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варианта</w:t>
            </w:r>
          </w:p>
          <w:p w14:paraId="31A6F932" w14:textId="77777777" w:rsidR="00D666EC" w:rsidRPr="00D666EC" w:rsidRDefault="00D666EC" w:rsidP="00F973B5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использования</w:t>
            </w:r>
          </w:p>
        </w:tc>
        <w:tc>
          <w:tcPr>
            <w:tcW w:w="736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2C150" w14:textId="77777777" w:rsidR="00D666EC" w:rsidRPr="00D666EC" w:rsidRDefault="00D666EC" w:rsidP="00F973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UC-3.1 Настройка параметров приложения</w:t>
            </w:r>
          </w:p>
        </w:tc>
      </w:tr>
      <w:tr w:rsidR="00D666EC" w:rsidRPr="00D666EC" w14:paraId="0647C431" w14:textId="77777777" w:rsidTr="00F973B5">
        <w:trPr>
          <w:trHeight w:val="750"/>
        </w:trPr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7B8DE" w14:textId="77777777" w:rsidR="00D666EC" w:rsidRPr="00D666EC" w:rsidRDefault="00D666EC" w:rsidP="00F973B5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Автор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BE4CE" w14:textId="77777777" w:rsidR="00D666EC" w:rsidRPr="00D666EC" w:rsidRDefault="00D666EC" w:rsidP="00F973B5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ru-RU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ru-RU"/>
              </w:rPr>
              <w:t>Дашкевич Артём</w:t>
            </w:r>
          </w:p>
        </w:tc>
        <w:tc>
          <w:tcPr>
            <w:tcW w:w="21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5899B" w14:textId="77777777" w:rsidR="00D666EC" w:rsidRPr="00D666EC" w:rsidRDefault="00D666EC" w:rsidP="00F973B5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Дата создания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CBFD3" w14:textId="77777777" w:rsidR="00D666EC" w:rsidRPr="00D666EC" w:rsidRDefault="00D666EC" w:rsidP="00F973B5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ru-RU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ru-RU"/>
              </w:rPr>
              <w:t>17.05.2022</w:t>
            </w:r>
          </w:p>
        </w:tc>
      </w:tr>
      <w:tr w:rsidR="00D666EC" w:rsidRPr="00D666EC" w14:paraId="2C7B68C0" w14:textId="77777777" w:rsidTr="00F973B5">
        <w:trPr>
          <w:trHeight w:val="1020"/>
        </w:trPr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E4AAB" w14:textId="77777777" w:rsidR="00D666EC" w:rsidRPr="00D666EC" w:rsidRDefault="00D666EC" w:rsidP="00F973B5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Основное действующее лицо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344CF" w14:textId="77777777" w:rsidR="00D666EC" w:rsidRPr="00D666EC" w:rsidRDefault="00D666EC" w:rsidP="00F973B5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 xml:space="preserve">Пользователь </w:t>
            </w:r>
          </w:p>
        </w:tc>
        <w:tc>
          <w:tcPr>
            <w:tcW w:w="21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38600" w14:textId="77777777" w:rsidR="00D666EC" w:rsidRPr="00D666EC" w:rsidRDefault="00D666EC" w:rsidP="00F973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Дополнительные действующие лица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88ECF" w14:textId="77777777" w:rsidR="00D666EC" w:rsidRPr="00D666EC" w:rsidRDefault="00D666EC" w:rsidP="00F973B5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ru-RU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 xml:space="preserve">Система </w:t>
            </w: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ru-RU"/>
              </w:rPr>
              <w:t>«</w:t>
            </w:r>
            <w:proofErr w:type="spellStart"/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en-US"/>
              </w:rPr>
              <w:t>BulbaTrip</w:t>
            </w:r>
            <w:proofErr w:type="spellEnd"/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ru-RU"/>
              </w:rPr>
              <w:t>»</w:t>
            </w:r>
          </w:p>
        </w:tc>
      </w:tr>
      <w:tr w:rsidR="00D666EC" w:rsidRPr="00D666EC" w14:paraId="7A60F38A" w14:textId="77777777" w:rsidTr="00F973B5">
        <w:trPr>
          <w:trHeight w:val="435"/>
        </w:trPr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E6784" w14:textId="77777777" w:rsidR="00D666EC" w:rsidRPr="00D666EC" w:rsidRDefault="00D666EC" w:rsidP="00F973B5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lastRenderedPageBreak/>
              <w:t>Описание</w:t>
            </w:r>
          </w:p>
        </w:tc>
        <w:tc>
          <w:tcPr>
            <w:tcW w:w="736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5FDA8" w14:textId="77777777" w:rsidR="00D666EC" w:rsidRPr="00D666EC" w:rsidRDefault="00D666EC" w:rsidP="00F973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Пользователь имеет возможность менять настройки параметров приложения.</w:t>
            </w:r>
          </w:p>
        </w:tc>
      </w:tr>
      <w:tr w:rsidR="00D666EC" w:rsidRPr="00D666EC" w14:paraId="3FE35CD6" w14:textId="77777777" w:rsidTr="00F973B5">
        <w:trPr>
          <w:trHeight w:val="345"/>
        </w:trPr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BE958" w14:textId="77777777" w:rsidR="00D666EC" w:rsidRPr="00D666EC" w:rsidRDefault="00D666EC" w:rsidP="00F973B5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Условие-триггер</w:t>
            </w:r>
          </w:p>
        </w:tc>
        <w:tc>
          <w:tcPr>
            <w:tcW w:w="736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3CAAE" w14:textId="77777777" w:rsidR="00D666EC" w:rsidRPr="00D666EC" w:rsidRDefault="00D666EC" w:rsidP="00F973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Пользователь заходит в категорию «Настройки».</w:t>
            </w:r>
          </w:p>
        </w:tc>
      </w:tr>
      <w:tr w:rsidR="00D666EC" w:rsidRPr="00D666EC" w14:paraId="3C36FE0E" w14:textId="77777777" w:rsidTr="00F973B5">
        <w:trPr>
          <w:trHeight w:val="705"/>
        </w:trPr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D5FAD" w14:textId="77777777" w:rsidR="00D666EC" w:rsidRPr="00D666EC" w:rsidRDefault="00D666EC" w:rsidP="00F973B5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Предварительные условия</w:t>
            </w:r>
          </w:p>
        </w:tc>
        <w:tc>
          <w:tcPr>
            <w:tcW w:w="736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C32D5" w14:textId="77777777" w:rsidR="00D666EC" w:rsidRPr="00D666EC" w:rsidRDefault="00D666EC" w:rsidP="00F973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 xml:space="preserve">PRE-3.1_1 </w:t>
            </w: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 xml:space="preserve">Пользователь осуществил вход в систему и находится главной странице приложения </w:t>
            </w: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ru-RU"/>
              </w:rPr>
              <w:t>«</w:t>
            </w:r>
            <w:proofErr w:type="spellStart"/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en-US"/>
              </w:rPr>
              <w:t>BulbaTrip</w:t>
            </w:r>
            <w:proofErr w:type="spellEnd"/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lang w:val="ru-RU"/>
              </w:rPr>
              <w:t>»</w:t>
            </w:r>
            <w:r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 (</w:t>
            </w:r>
            <w:hyperlink w:anchor="Рис1">
              <w:r w:rsidRPr="00AE0F5B">
                <w:rPr>
                  <w:rFonts w:ascii="Times New Roman" w:hAnsi="Times New Roman" w:cs="Times New Roman"/>
                  <w:color w:val="4F81BD" w:themeColor="accent1"/>
                  <w:sz w:val="32"/>
                  <w:szCs w:val="32"/>
                  <w:u w:val="single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рис. 1</w:t>
              </w:r>
            </w:hyperlink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)</w:t>
            </w: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</w:rPr>
              <w:t>.</w:t>
            </w:r>
          </w:p>
        </w:tc>
      </w:tr>
      <w:tr w:rsidR="00D666EC" w:rsidRPr="00D666EC" w14:paraId="4651AFD7" w14:textId="77777777" w:rsidTr="00F973B5">
        <w:trPr>
          <w:trHeight w:val="675"/>
        </w:trPr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D2F69" w14:textId="77777777" w:rsidR="00D666EC" w:rsidRPr="00D666EC" w:rsidRDefault="00D666EC" w:rsidP="00F973B5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Выходные условия</w:t>
            </w:r>
          </w:p>
        </w:tc>
        <w:tc>
          <w:tcPr>
            <w:tcW w:w="736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09E33" w14:textId="77777777" w:rsidR="00D666EC" w:rsidRPr="00D666EC" w:rsidRDefault="00D666EC" w:rsidP="00F973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POST-3.1_1</w:t>
            </w: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 xml:space="preserve"> Пользователь изменил настройки параметров приложения.</w:t>
            </w:r>
          </w:p>
        </w:tc>
      </w:tr>
      <w:tr w:rsidR="00D666EC" w:rsidRPr="00D666EC" w14:paraId="17346806" w14:textId="77777777" w:rsidTr="00F973B5">
        <w:trPr>
          <w:trHeight w:val="2490"/>
        </w:trPr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3B67A" w14:textId="77777777" w:rsidR="00D666EC" w:rsidRPr="00D666EC" w:rsidRDefault="00D666EC" w:rsidP="00F973B5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Нормальное направление (НН)</w:t>
            </w:r>
          </w:p>
        </w:tc>
        <w:tc>
          <w:tcPr>
            <w:tcW w:w="736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C4B53" w14:textId="77777777" w:rsidR="00D666EC" w:rsidRPr="00D666EC" w:rsidRDefault="00D666EC" w:rsidP="00F973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</w:rPr>
              <w:t>3.1_0 Настройка параметров приложения</w:t>
            </w:r>
          </w:p>
          <w:p w14:paraId="49B2834C" w14:textId="77777777" w:rsidR="00D666EC" w:rsidRPr="00D666EC" w:rsidRDefault="00D666EC" w:rsidP="00F973B5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</w:rPr>
              <w:t>Пользователь инициирует изменение параметров в категории «Настройки» (</w:t>
            </w:r>
            <w:hyperlink w:anchor="Рис2">
              <w:r w:rsidRPr="00AE0F5B">
                <w:rPr>
                  <w:rFonts w:ascii="Times New Roman" w:hAnsi="Times New Roman" w:cs="Times New Roman"/>
                  <w:color w:val="4F81BD" w:themeColor="accent1"/>
                  <w:sz w:val="32"/>
                  <w:szCs w:val="32"/>
                  <w:u w:val="single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рис. 2</w:t>
              </w:r>
            </w:hyperlink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</w:rPr>
              <w:t>).</w:t>
            </w:r>
          </w:p>
          <w:p w14:paraId="6063D3C6" w14:textId="77777777" w:rsidR="00D666EC" w:rsidRPr="00D666EC" w:rsidRDefault="00D666EC" w:rsidP="00F973B5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</w:rPr>
              <w:t xml:space="preserve">Система отображает перечень возможных изменений </w:t>
            </w:r>
            <w:r w:rsidRPr="00AE0F5B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hyperlink w:anchor="Фун312" w:history="1">
              <w:r w:rsidRPr="00AE0F5B">
                <w:rPr>
                  <w:rStyle w:val="afff7"/>
                  <w:rFonts w:ascii="Times New Roman" w:hAnsi="Times New Roman" w:cs="Times New Roman"/>
                  <w:color w:val="4F81BD" w:themeColor="accent1"/>
                  <w:sz w:val="32"/>
                  <w:szCs w:val="32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FR-3.1_1).</w:t>
              </w:r>
            </w:hyperlink>
          </w:p>
          <w:p w14:paraId="70C0329C" w14:textId="77777777" w:rsidR="00D666EC" w:rsidRPr="00D666EC" w:rsidRDefault="00D666EC" w:rsidP="00F973B5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</w:rPr>
              <w:t xml:space="preserve">Пользователь осуществляет выбор параметров </w:t>
            </w:r>
            <w:r w:rsidRPr="00AE0F5B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hyperlink w:anchor="инициац">
              <w:r w:rsidRPr="00AE0F5B">
                <w:rPr>
                  <w:rFonts w:ascii="Times New Roman" w:hAnsi="Times New Roman" w:cs="Times New Roman"/>
                  <w:color w:val="4F81BD" w:themeColor="accent1"/>
                  <w:sz w:val="32"/>
                  <w:szCs w:val="32"/>
                  <w:u w:val="single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FR-3.1_2</w:t>
              </w:r>
            </w:hyperlink>
            <w:r w:rsidRPr="00AE0F5B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) </w:t>
            </w: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</w:rPr>
              <w:t>по умолчанию и инициирует сохранение настроек.</w:t>
            </w:r>
          </w:p>
          <w:p w14:paraId="18628927" w14:textId="77777777" w:rsidR="00D666EC" w:rsidRPr="00D666EC" w:rsidRDefault="00D666EC" w:rsidP="00F973B5">
            <w:pPr>
              <w:numPr>
                <w:ilvl w:val="0"/>
                <w:numId w:val="11"/>
              </w:numPr>
              <w:spacing w:line="240" w:lineRule="auto"/>
              <w:ind w:left="425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</w:rPr>
              <w:t xml:space="preserve">Система сохраняет выбранные параметры </w:t>
            </w:r>
            <w:r w:rsidRPr="00AE0F5B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hyperlink w:anchor="vp1rqoi1puqr">
              <w:r w:rsidRPr="00AE0F5B">
                <w:rPr>
                  <w:rFonts w:ascii="Times New Roman" w:hAnsi="Times New Roman" w:cs="Times New Roman"/>
                  <w:color w:val="4F81BD" w:themeColor="accent1"/>
                  <w:sz w:val="32"/>
                  <w:szCs w:val="32"/>
                  <w:u w:val="single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FR 3.1_3</w:t>
              </w:r>
            </w:hyperlink>
            <w:r w:rsidRPr="00AE0F5B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</w:tbl>
    <w:p w14:paraId="66791023" w14:textId="77777777" w:rsidR="00AB25AC" w:rsidRDefault="00AB25AC" w:rsidP="005A25F6">
      <w:pPr>
        <w:pStyle w:val="3"/>
        <w:spacing w:before="240" w:line="240" w:lineRule="auto"/>
        <w:jc w:val="both"/>
        <w:rPr>
          <w:rFonts w:ascii="Times New Roman" w:hAnsi="Times New Roman" w:cs="Times New Roman"/>
        </w:rPr>
      </w:pPr>
    </w:p>
    <w:p w14:paraId="74CCBCE5" w14:textId="6A7A075B" w:rsidR="005A25F6" w:rsidRPr="00297B96" w:rsidRDefault="005A25F6" w:rsidP="005A25F6">
      <w:pPr>
        <w:pStyle w:val="3"/>
        <w:spacing w:before="240" w:line="240" w:lineRule="auto"/>
        <w:jc w:val="both"/>
        <w:rPr>
          <w:rFonts w:ascii="Times New Roman" w:hAnsi="Times New Roman" w:cs="Times New Roman"/>
        </w:rPr>
      </w:pPr>
      <w:bookmarkStart w:id="28" w:name="_Toc103989438"/>
      <w:bookmarkStart w:id="29" w:name="Фун312"/>
      <w:r w:rsidRPr="00D666EC">
        <w:rPr>
          <w:rFonts w:ascii="Times New Roman" w:hAnsi="Times New Roman" w:cs="Times New Roman"/>
          <w:sz w:val="36"/>
          <w:szCs w:val="36"/>
        </w:rPr>
        <w:t>3.1.2. Функциональные требования</w:t>
      </w:r>
      <w:bookmarkEnd w:id="28"/>
    </w:p>
    <w:p w14:paraId="6D779ED1" w14:textId="77777777" w:rsidR="005A25F6" w:rsidRPr="00D666EC" w:rsidRDefault="005A25F6" w:rsidP="005A25F6">
      <w:pPr>
        <w:spacing w:line="240" w:lineRule="auto"/>
        <w:jc w:val="both"/>
        <w:rPr>
          <w:rFonts w:ascii="Times New Roman" w:hAnsi="Times New Roman" w:cs="Times New Roman"/>
          <w:color w:val="3C4043"/>
          <w:sz w:val="32"/>
          <w:szCs w:val="32"/>
          <w:highlight w:val="white"/>
        </w:rPr>
      </w:pPr>
      <w:bookmarkStart w:id="30" w:name="lihixtpm227a" w:colFirst="0" w:colLast="0"/>
      <w:bookmarkEnd w:id="29"/>
      <w:bookmarkEnd w:id="30"/>
      <w:r w:rsidRPr="00D666EC">
        <w:rPr>
          <w:rFonts w:ascii="Times New Roman" w:hAnsi="Times New Roman" w:cs="Times New Roman"/>
          <w:b/>
          <w:color w:val="3C4043"/>
          <w:sz w:val="32"/>
          <w:szCs w:val="32"/>
          <w:highlight w:val="white"/>
        </w:rPr>
        <w:t>FR-3.1_1</w:t>
      </w:r>
      <w:r w:rsidRPr="00D666EC">
        <w:rPr>
          <w:rFonts w:ascii="Times New Roman" w:hAnsi="Times New Roman" w:cs="Times New Roman"/>
          <w:color w:val="3C4043"/>
          <w:sz w:val="32"/>
          <w:szCs w:val="32"/>
          <w:highlight w:val="white"/>
        </w:rPr>
        <w:t xml:space="preserve"> При инициации Пользователем выбора параметра Система должна отобразить перечень значений для выбора.</w:t>
      </w:r>
    </w:p>
    <w:p w14:paraId="21149B0F" w14:textId="77777777" w:rsidR="005A25F6" w:rsidRPr="00D666EC" w:rsidRDefault="005A25F6" w:rsidP="005A25F6">
      <w:pPr>
        <w:spacing w:line="240" w:lineRule="auto"/>
        <w:jc w:val="both"/>
        <w:rPr>
          <w:rFonts w:ascii="Times New Roman" w:hAnsi="Times New Roman" w:cs="Times New Roman"/>
          <w:color w:val="3C4043"/>
          <w:sz w:val="32"/>
          <w:szCs w:val="32"/>
          <w:highlight w:val="white"/>
        </w:rPr>
      </w:pPr>
      <w:r w:rsidRPr="00D666EC">
        <w:rPr>
          <w:rFonts w:ascii="Times New Roman" w:hAnsi="Times New Roman" w:cs="Times New Roman"/>
          <w:color w:val="3C4043"/>
          <w:sz w:val="32"/>
          <w:szCs w:val="32"/>
          <w:highlight w:val="white"/>
        </w:rPr>
        <w:t>Перечень значений для выбора:</w:t>
      </w:r>
    </w:p>
    <w:p w14:paraId="2E8D4DEA" w14:textId="739A21A9" w:rsidR="005A25F6" w:rsidRPr="00D666EC" w:rsidRDefault="005A25F6" w:rsidP="005A25F6">
      <w:pPr>
        <w:spacing w:line="240" w:lineRule="auto"/>
        <w:jc w:val="both"/>
        <w:rPr>
          <w:rFonts w:ascii="Times New Roman" w:hAnsi="Times New Roman" w:cs="Times New Roman"/>
          <w:color w:val="3C4043"/>
          <w:sz w:val="32"/>
          <w:szCs w:val="32"/>
          <w:highlight w:val="yellow"/>
          <w:lang w:val="ru-RU"/>
        </w:rPr>
      </w:pPr>
      <w:r w:rsidRPr="00D666EC">
        <w:rPr>
          <w:rFonts w:ascii="Times New Roman" w:hAnsi="Times New Roman" w:cs="Times New Roman"/>
          <w:color w:val="3C4043"/>
          <w:sz w:val="32"/>
          <w:szCs w:val="32"/>
          <w:highlight w:val="white"/>
        </w:rPr>
        <w:t xml:space="preserve">-   </w:t>
      </w:r>
      <w:r w:rsidR="00AB25AC" w:rsidRPr="00D666EC">
        <w:rPr>
          <w:rFonts w:ascii="Times New Roman" w:hAnsi="Times New Roman" w:cs="Times New Roman"/>
          <w:color w:val="3C4043"/>
          <w:sz w:val="32"/>
          <w:szCs w:val="32"/>
          <w:highlight w:val="white"/>
          <w:lang w:val="ru-RU"/>
        </w:rPr>
        <w:t>Личная информация;</w:t>
      </w:r>
    </w:p>
    <w:p w14:paraId="693E7776" w14:textId="44E68FC8" w:rsidR="005A25F6" w:rsidRPr="00D666EC" w:rsidRDefault="005A25F6" w:rsidP="005A25F6">
      <w:pPr>
        <w:spacing w:line="240" w:lineRule="auto"/>
        <w:jc w:val="both"/>
        <w:rPr>
          <w:rFonts w:ascii="Times New Roman" w:hAnsi="Times New Roman" w:cs="Times New Roman"/>
          <w:color w:val="3C4043"/>
          <w:sz w:val="32"/>
          <w:szCs w:val="32"/>
          <w:lang w:val="ru-RU"/>
        </w:rPr>
      </w:pPr>
      <w:r w:rsidRPr="00D666EC">
        <w:rPr>
          <w:rFonts w:ascii="Times New Roman" w:hAnsi="Times New Roman" w:cs="Times New Roman"/>
          <w:color w:val="3C4043"/>
          <w:sz w:val="32"/>
          <w:szCs w:val="32"/>
        </w:rPr>
        <w:t>-   Язык</w:t>
      </w:r>
      <w:r w:rsidR="00420887" w:rsidRPr="00D666EC">
        <w:rPr>
          <w:rFonts w:ascii="Times New Roman" w:hAnsi="Times New Roman" w:cs="Times New Roman"/>
          <w:color w:val="3C4043"/>
          <w:sz w:val="32"/>
          <w:szCs w:val="32"/>
          <w:lang w:val="ru-RU"/>
        </w:rPr>
        <w:t>;</w:t>
      </w:r>
    </w:p>
    <w:p w14:paraId="07D6F71A" w14:textId="77777777" w:rsidR="005A25F6" w:rsidRPr="00D666EC" w:rsidRDefault="005A25F6" w:rsidP="005A25F6">
      <w:pPr>
        <w:spacing w:line="240" w:lineRule="auto"/>
        <w:jc w:val="both"/>
        <w:rPr>
          <w:rFonts w:ascii="Times New Roman" w:hAnsi="Times New Roman" w:cs="Times New Roman"/>
          <w:color w:val="3C4043"/>
          <w:sz w:val="32"/>
          <w:szCs w:val="32"/>
          <w:highlight w:val="white"/>
        </w:rPr>
      </w:pPr>
      <w:r w:rsidRPr="00D666EC">
        <w:rPr>
          <w:rFonts w:ascii="Times New Roman" w:hAnsi="Times New Roman" w:cs="Times New Roman"/>
          <w:color w:val="3C4043"/>
          <w:sz w:val="32"/>
          <w:szCs w:val="32"/>
          <w:highlight w:val="white"/>
        </w:rPr>
        <w:t>Для осуществления Пользователем выбора Система должна отобразить выпадающий список возможных вариантов.</w:t>
      </w:r>
    </w:p>
    <w:p w14:paraId="5CD24456" w14:textId="77777777" w:rsidR="005A25F6" w:rsidRPr="00D666EC" w:rsidRDefault="005A25F6" w:rsidP="005A25F6">
      <w:pPr>
        <w:spacing w:line="240" w:lineRule="auto"/>
        <w:jc w:val="both"/>
        <w:rPr>
          <w:rFonts w:ascii="Times New Roman" w:hAnsi="Times New Roman" w:cs="Times New Roman"/>
          <w:color w:val="3C4043"/>
          <w:sz w:val="32"/>
          <w:szCs w:val="32"/>
          <w:highlight w:val="white"/>
        </w:rPr>
      </w:pPr>
      <w:bookmarkStart w:id="31" w:name="cvcl7lm959sy" w:colFirst="0" w:colLast="0"/>
      <w:bookmarkStart w:id="32" w:name="инициац"/>
      <w:bookmarkEnd w:id="31"/>
      <w:r w:rsidRPr="00D666EC">
        <w:rPr>
          <w:rFonts w:ascii="Times New Roman" w:hAnsi="Times New Roman" w:cs="Times New Roman"/>
          <w:b/>
          <w:color w:val="3C4043"/>
          <w:sz w:val="32"/>
          <w:szCs w:val="32"/>
          <w:highlight w:val="white"/>
        </w:rPr>
        <w:t>FR-3.1_2</w:t>
      </w:r>
      <w:r w:rsidRPr="00D666EC">
        <w:rPr>
          <w:rFonts w:ascii="Times New Roman" w:hAnsi="Times New Roman" w:cs="Times New Roman"/>
          <w:color w:val="3C4043"/>
          <w:sz w:val="32"/>
          <w:szCs w:val="32"/>
          <w:highlight w:val="white"/>
        </w:rPr>
        <w:t xml:space="preserve"> </w:t>
      </w:r>
      <w:bookmarkEnd w:id="32"/>
      <w:r w:rsidRPr="00D666EC">
        <w:rPr>
          <w:rFonts w:ascii="Times New Roman" w:hAnsi="Times New Roman" w:cs="Times New Roman"/>
          <w:color w:val="3C4043"/>
          <w:sz w:val="32"/>
          <w:szCs w:val="32"/>
          <w:highlight w:val="white"/>
        </w:rPr>
        <w:t>При инициации Пользователем выбора значения параметра Система должна запомнить этот выбор.</w:t>
      </w:r>
    </w:p>
    <w:p w14:paraId="0994714F" w14:textId="07299652" w:rsidR="005A25F6" w:rsidRPr="00D666EC" w:rsidRDefault="005A25F6" w:rsidP="005A25F6">
      <w:pPr>
        <w:spacing w:line="240" w:lineRule="auto"/>
        <w:jc w:val="both"/>
        <w:rPr>
          <w:rFonts w:ascii="Times New Roman" w:hAnsi="Times New Roman" w:cs="Times New Roman"/>
          <w:color w:val="3C4043"/>
          <w:sz w:val="32"/>
          <w:szCs w:val="32"/>
          <w:highlight w:val="white"/>
          <w:lang w:val="ru-RU"/>
        </w:rPr>
      </w:pPr>
      <w:bookmarkStart w:id="33" w:name="vp1rqoi1puqr" w:colFirst="0" w:colLast="0"/>
      <w:bookmarkEnd w:id="33"/>
      <w:r w:rsidRPr="00D666EC">
        <w:rPr>
          <w:rFonts w:ascii="Times New Roman" w:hAnsi="Times New Roman" w:cs="Times New Roman"/>
          <w:b/>
          <w:color w:val="3C4043"/>
          <w:sz w:val="32"/>
          <w:szCs w:val="32"/>
          <w:highlight w:val="white"/>
        </w:rPr>
        <w:t xml:space="preserve">FR-3.1_3 </w:t>
      </w:r>
      <w:r w:rsidRPr="00D666EC">
        <w:rPr>
          <w:rFonts w:ascii="Times New Roman" w:hAnsi="Times New Roman" w:cs="Times New Roman"/>
          <w:color w:val="3C4043"/>
          <w:sz w:val="32"/>
          <w:szCs w:val="32"/>
          <w:highlight w:val="white"/>
        </w:rPr>
        <w:t xml:space="preserve">Если Пользователь установил настройки и </w:t>
      </w:r>
      <w:r w:rsidR="0009216B" w:rsidRPr="00D666EC">
        <w:rPr>
          <w:rFonts w:ascii="Times New Roman" w:hAnsi="Times New Roman" w:cs="Times New Roman"/>
          <w:color w:val="3C4043"/>
          <w:sz w:val="32"/>
          <w:szCs w:val="32"/>
          <w:highlight w:val="white"/>
          <w:lang w:val="ru-RU"/>
        </w:rPr>
        <w:t>сохранил</w:t>
      </w:r>
      <w:r w:rsidRPr="00D666EC">
        <w:rPr>
          <w:rFonts w:ascii="Times New Roman" w:hAnsi="Times New Roman" w:cs="Times New Roman"/>
          <w:color w:val="3C4043"/>
          <w:sz w:val="32"/>
          <w:szCs w:val="32"/>
          <w:highlight w:val="white"/>
        </w:rPr>
        <w:t xml:space="preserve">, Система должна </w:t>
      </w:r>
      <w:r w:rsidR="0009216B" w:rsidRPr="00D666EC">
        <w:rPr>
          <w:rFonts w:ascii="Times New Roman" w:hAnsi="Times New Roman" w:cs="Times New Roman"/>
          <w:color w:val="3C4043"/>
          <w:sz w:val="32"/>
          <w:szCs w:val="32"/>
          <w:highlight w:val="white"/>
          <w:lang w:val="ru-RU"/>
        </w:rPr>
        <w:t>сохранить</w:t>
      </w:r>
      <w:r w:rsidRPr="00D666EC">
        <w:rPr>
          <w:rFonts w:ascii="Times New Roman" w:hAnsi="Times New Roman" w:cs="Times New Roman"/>
          <w:color w:val="3C4043"/>
          <w:sz w:val="32"/>
          <w:szCs w:val="32"/>
          <w:highlight w:val="white"/>
        </w:rPr>
        <w:t xml:space="preserve"> выбранные параметры и информировать Пользователя о применении настроек путем показа сообщения «об успешном изменении настроек» в течение 2 сек </w:t>
      </w:r>
      <w:r w:rsidRPr="00AE0F5B">
        <w:rPr>
          <w:rFonts w:ascii="Times New Roman" w:hAnsi="Times New Roman" w:cs="Times New Roman"/>
          <w:color w:val="4F81BD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hyperlink w:anchor="рис3">
        <w:r w:rsidRPr="00AE0F5B">
          <w:rPr>
            <w:rFonts w:ascii="Times New Roman" w:hAnsi="Times New Roman" w:cs="Times New Roman"/>
            <w:color w:val="4F81BD" w:themeColor="accent1"/>
            <w:sz w:val="32"/>
            <w:szCs w:val="32"/>
            <w:highlight w:val="white"/>
            <w:u w:val="single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рис. 3</w:t>
        </w:r>
      </w:hyperlink>
      <w:r w:rsidRPr="00AE0F5B">
        <w:rPr>
          <w:rFonts w:ascii="Times New Roman" w:hAnsi="Times New Roman" w:cs="Times New Roman"/>
          <w:color w:val="4F81BD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1ECBA3EA" w14:textId="666A4BD6" w:rsidR="005A25F6" w:rsidRPr="00D666EC" w:rsidRDefault="005A25F6" w:rsidP="005A25F6">
      <w:pPr>
        <w:spacing w:line="240" w:lineRule="auto"/>
        <w:jc w:val="both"/>
        <w:rPr>
          <w:rFonts w:ascii="Times New Roman" w:hAnsi="Times New Roman" w:cs="Times New Roman"/>
          <w:color w:val="3C4043"/>
          <w:sz w:val="32"/>
          <w:szCs w:val="32"/>
          <w:highlight w:val="white"/>
        </w:rPr>
      </w:pPr>
      <w:bookmarkStart w:id="34" w:name="75hnlzn4c4g8" w:colFirst="0" w:colLast="0"/>
      <w:bookmarkStart w:id="35" w:name="Фп"/>
      <w:bookmarkEnd w:id="34"/>
      <w:r w:rsidRPr="00D666EC">
        <w:rPr>
          <w:rFonts w:ascii="Times New Roman" w:hAnsi="Times New Roman" w:cs="Times New Roman"/>
          <w:b/>
          <w:color w:val="3C4043"/>
          <w:sz w:val="32"/>
          <w:szCs w:val="32"/>
          <w:highlight w:val="white"/>
        </w:rPr>
        <w:lastRenderedPageBreak/>
        <w:t>FR-3.1_4</w:t>
      </w:r>
      <w:r w:rsidRPr="00D666EC">
        <w:rPr>
          <w:rFonts w:ascii="Times New Roman" w:hAnsi="Times New Roman" w:cs="Times New Roman"/>
          <w:color w:val="3C4043"/>
          <w:sz w:val="32"/>
          <w:szCs w:val="32"/>
          <w:highlight w:val="white"/>
        </w:rPr>
        <w:t xml:space="preserve"> </w:t>
      </w:r>
      <w:bookmarkEnd w:id="35"/>
      <w:r w:rsidRPr="00D666EC">
        <w:rPr>
          <w:rFonts w:ascii="Times New Roman" w:hAnsi="Times New Roman" w:cs="Times New Roman"/>
          <w:color w:val="3C4043"/>
          <w:sz w:val="32"/>
          <w:szCs w:val="32"/>
          <w:highlight w:val="white"/>
        </w:rPr>
        <w:t xml:space="preserve">Если Пользователь инициировал отказ от изменения настроек, нажав на кнопку «Домой», Система должна вернуть Пользователя на главную страницу приложения </w:t>
      </w:r>
      <w:r w:rsidR="0009216B" w:rsidRPr="00D666EC">
        <w:rPr>
          <w:rFonts w:ascii="Times New Roman" w:hAnsi="Times New Roman" w:cs="Times New Roman"/>
          <w:color w:val="3C4043"/>
          <w:sz w:val="32"/>
          <w:szCs w:val="32"/>
          <w:highlight w:val="white"/>
          <w:lang w:val="ru-RU"/>
        </w:rPr>
        <w:t>«</w:t>
      </w:r>
      <w:proofErr w:type="spellStart"/>
      <w:r w:rsidR="0009216B" w:rsidRPr="00D666EC">
        <w:rPr>
          <w:rFonts w:ascii="Times New Roman" w:hAnsi="Times New Roman" w:cs="Times New Roman"/>
          <w:color w:val="3C4043"/>
          <w:sz w:val="32"/>
          <w:szCs w:val="32"/>
          <w:highlight w:val="white"/>
          <w:lang w:val="en-US"/>
        </w:rPr>
        <w:t>BulbaTrip</w:t>
      </w:r>
      <w:proofErr w:type="spellEnd"/>
      <w:r w:rsidR="0009216B" w:rsidRPr="00D666EC">
        <w:rPr>
          <w:rFonts w:ascii="Times New Roman" w:hAnsi="Times New Roman" w:cs="Times New Roman"/>
          <w:color w:val="3C4043"/>
          <w:sz w:val="32"/>
          <w:szCs w:val="32"/>
          <w:highlight w:val="white"/>
          <w:lang w:val="ru-RU"/>
        </w:rPr>
        <w:t>»</w:t>
      </w:r>
      <w:r w:rsidR="0009216B" w:rsidRPr="00D666EC">
        <w:rPr>
          <w:rFonts w:ascii="Times New Roman" w:hAnsi="Times New Roman" w:cs="Times New Roman"/>
          <w:color w:val="3C4043"/>
          <w:sz w:val="32"/>
          <w:szCs w:val="32"/>
          <w:highlight w:val="white"/>
        </w:rPr>
        <w:t xml:space="preserve"> </w:t>
      </w:r>
      <w:r w:rsidR="0009216B" w:rsidRPr="00D666EC">
        <w:rPr>
          <w:rFonts w:ascii="Times New Roman" w:hAnsi="Times New Roman" w:cs="Times New Roman"/>
          <w:color w:val="3C4043"/>
          <w:sz w:val="32"/>
          <w:szCs w:val="32"/>
          <w:highlight w:val="white"/>
          <w:lang w:val="ru-RU"/>
        </w:rPr>
        <w:t>без</w:t>
      </w:r>
      <w:r w:rsidRPr="00D666EC">
        <w:rPr>
          <w:rFonts w:ascii="Times New Roman" w:hAnsi="Times New Roman" w:cs="Times New Roman"/>
          <w:color w:val="3C4043"/>
          <w:sz w:val="32"/>
          <w:szCs w:val="32"/>
          <w:highlight w:val="white"/>
        </w:rPr>
        <w:t xml:space="preserve"> применения настроек.</w:t>
      </w:r>
    </w:p>
    <w:p w14:paraId="0DCFB7D9" w14:textId="45903F83" w:rsidR="005A25F6" w:rsidRPr="00297B96" w:rsidRDefault="005A25F6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E15A02" w14:textId="6546DB43" w:rsidR="0009216B" w:rsidRPr="00297B96" w:rsidRDefault="0009216B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567FB1" w14:textId="136D87CA" w:rsidR="0009216B" w:rsidRPr="00297B96" w:rsidRDefault="0009216B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FF05BB" w14:textId="318BBD5D" w:rsidR="0009216B" w:rsidRPr="00297B96" w:rsidRDefault="0009216B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EC57F3" w14:textId="7DF6E3D5" w:rsidR="0009216B" w:rsidRPr="00297B96" w:rsidRDefault="0009216B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8F6B6D" w14:textId="16EC2FAE" w:rsidR="0009216B" w:rsidRPr="00D666EC" w:rsidRDefault="0009216B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65EF94D4" w14:textId="53FDA189" w:rsidR="0009216B" w:rsidRPr="00D666EC" w:rsidRDefault="00BB1C74" w:rsidP="0009216B">
      <w:pPr>
        <w:pStyle w:val="2"/>
        <w:spacing w:line="24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bookmarkStart w:id="36" w:name="_Toc103989439"/>
      <w:bookmarkStart w:id="37" w:name="жильё41"/>
      <w:r w:rsidRPr="00D666EC">
        <w:rPr>
          <w:rFonts w:ascii="Times New Roman" w:hAnsi="Times New Roman" w:cs="Times New Roman"/>
          <w:sz w:val="36"/>
          <w:szCs w:val="36"/>
          <w:lang w:val="ru-RU"/>
        </w:rPr>
        <w:t>4</w:t>
      </w:r>
      <w:r w:rsidR="0009216B" w:rsidRPr="00D666EC">
        <w:rPr>
          <w:rFonts w:ascii="Times New Roman" w:hAnsi="Times New Roman" w:cs="Times New Roman"/>
          <w:sz w:val="36"/>
          <w:szCs w:val="36"/>
        </w:rPr>
        <w:t>.</w:t>
      </w:r>
      <w:r w:rsidRPr="00D666EC">
        <w:rPr>
          <w:rFonts w:ascii="Times New Roman" w:hAnsi="Times New Roman" w:cs="Times New Roman"/>
          <w:sz w:val="36"/>
          <w:szCs w:val="36"/>
          <w:lang w:val="ru-RU"/>
        </w:rPr>
        <w:t>1</w:t>
      </w:r>
      <w:r w:rsidR="0009216B" w:rsidRPr="00D666EC">
        <w:rPr>
          <w:rFonts w:ascii="Times New Roman" w:hAnsi="Times New Roman" w:cs="Times New Roman"/>
          <w:sz w:val="36"/>
          <w:szCs w:val="36"/>
        </w:rPr>
        <w:t xml:space="preserve">. Просмотр информации </w:t>
      </w:r>
      <w:r w:rsidR="004708FA" w:rsidRPr="00D666EC">
        <w:rPr>
          <w:rFonts w:ascii="Times New Roman" w:hAnsi="Times New Roman" w:cs="Times New Roman"/>
          <w:sz w:val="36"/>
          <w:szCs w:val="36"/>
          <w:lang w:val="ru-RU"/>
        </w:rPr>
        <w:t>путешествия</w:t>
      </w:r>
      <w:bookmarkEnd w:id="36"/>
    </w:p>
    <w:p w14:paraId="332D645B" w14:textId="77777777" w:rsidR="0009216B" w:rsidRPr="00CB60F2" w:rsidRDefault="0009216B" w:rsidP="0009216B">
      <w:pPr>
        <w:pStyle w:val="3"/>
        <w:spacing w:line="240" w:lineRule="auto"/>
        <w:rPr>
          <w:rFonts w:ascii="Times New Roman" w:hAnsi="Times New Roman" w:cs="Times New Roman"/>
          <w:sz w:val="32"/>
          <w:szCs w:val="32"/>
        </w:rPr>
      </w:pPr>
      <w:bookmarkStart w:id="38" w:name="_jk1jczn35q55" w:colFirst="0" w:colLast="0"/>
      <w:bookmarkStart w:id="39" w:name="_Toc103989440"/>
      <w:bookmarkEnd w:id="37"/>
      <w:bookmarkEnd w:id="38"/>
      <w:r w:rsidRPr="00CB60F2">
        <w:rPr>
          <w:rFonts w:ascii="Times New Roman" w:hAnsi="Times New Roman" w:cs="Times New Roman"/>
          <w:sz w:val="32"/>
          <w:szCs w:val="32"/>
        </w:rPr>
        <w:t>3.2.1. Описание</w:t>
      </w:r>
      <w:bookmarkEnd w:id="39"/>
      <w:r w:rsidRPr="00CB60F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F6FBAA4" w14:textId="5A5E9C7E" w:rsidR="0009216B" w:rsidRPr="00D666EC" w:rsidRDefault="0009216B" w:rsidP="00615823">
      <w:pPr>
        <w:pStyle w:val="2"/>
        <w:spacing w:line="240" w:lineRule="auto"/>
        <w:jc w:val="both"/>
        <w:rPr>
          <w:rFonts w:ascii="Times New Roman" w:hAnsi="Times New Roman" w:cs="Times New Roman"/>
          <w:lang w:val="ru-RU"/>
        </w:rPr>
      </w:pPr>
      <w:bookmarkStart w:id="40" w:name="_Toc103989441"/>
      <w:r w:rsidRPr="00D666EC">
        <w:rPr>
          <w:rFonts w:ascii="Times New Roman" w:hAnsi="Times New Roman" w:cs="Times New Roman"/>
          <w:b/>
        </w:rPr>
        <w:t>US-4.1</w:t>
      </w:r>
      <w:r w:rsidRPr="00D666EC">
        <w:rPr>
          <w:rFonts w:ascii="Times New Roman" w:hAnsi="Times New Roman" w:cs="Times New Roman"/>
        </w:rPr>
        <w:t xml:space="preserve"> Просмотр </w:t>
      </w:r>
      <w:r w:rsidR="00CB60F2" w:rsidRPr="00D666EC">
        <w:rPr>
          <w:rFonts w:ascii="Times New Roman" w:hAnsi="Times New Roman" w:cs="Times New Roman"/>
        </w:rPr>
        <w:t xml:space="preserve">информации </w:t>
      </w:r>
      <w:r w:rsidR="00CB60F2" w:rsidRPr="00D666EC">
        <w:rPr>
          <w:rFonts w:ascii="Times New Roman" w:hAnsi="Times New Roman" w:cs="Times New Roman"/>
          <w:lang w:val="ru-RU"/>
        </w:rPr>
        <w:t>путешествия</w:t>
      </w:r>
      <w:bookmarkEnd w:id="40"/>
    </w:p>
    <w:p w14:paraId="2C581FA3" w14:textId="77777777" w:rsidR="0009216B" w:rsidRPr="00D666EC" w:rsidRDefault="0009216B" w:rsidP="0009216B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666EC">
        <w:rPr>
          <w:rFonts w:ascii="Times New Roman" w:hAnsi="Times New Roman" w:cs="Times New Roman"/>
          <w:b/>
          <w:sz w:val="32"/>
          <w:szCs w:val="32"/>
        </w:rPr>
        <w:t>Я</w:t>
      </w:r>
      <w:r w:rsidRPr="00D666EC">
        <w:rPr>
          <w:rFonts w:ascii="Times New Roman" w:hAnsi="Times New Roman" w:cs="Times New Roman"/>
          <w:sz w:val="32"/>
          <w:szCs w:val="32"/>
        </w:rPr>
        <w:t xml:space="preserve"> как Пользователь </w:t>
      </w:r>
    </w:p>
    <w:p w14:paraId="4BC28602" w14:textId="2C8256FE" w:rsidR="0009216B" w:rsidRPr="00D666EC" w:rsidRDefault="0009216B" w:rsidP="0009216B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D666EC">
        <w:rPr>
          <w:rFonts w:ascii="Times New Roman" w:hAnsi="Times New Roman" w:cs="Times New Roman"/>
          <w:b/>
          <w:sz w:val="32"/>
          <w:szCs w:val="32"/>
        </w:rPr>
        <w:t>Хочу</w:t>
      </w:r>
      <w:r w:rsidRPr="00D666EC">
        <w:rPr>
          <w:rFonts w:ascii="Times New Roman" w:hAnsi="Times New Roman" w:cs="Times New Roman"/>
          <w:sz w:val="32"/>
          <w:szCs w:val="32"/>
        </w:rPr>
        <w:t xml:space="preserve"> иметь возможность ознакомиться с информацией для </w:t>
      </w:r>
      <w:r w:rsidR="00615823" w:rsidRPr="00D666EC">
        <w:rPr>
          <w:rFonts w:ascii="Times New Roman" w:hAnsi="Times New Roman" w:cs="Times New Roman"/>
          <w:sz w:val="32"/>
          <w:szCs w:val="32"/>
          <w:lang w:val="ru-RU"/>
        </w:rPr>
        <w:t>путешествия</w:t>
      </w:r>
    </w:p>
    <w:p w14:paraId="009BD3BF" w14:textId="777FFF2B" w:rsidR="0009216B" w:rsidRPr="00D666EC" w:rsidRDefault="0009216B" w:rsidP="0009216B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666EC">
        <w:rPr>
          <w:rFonts w:ascii="Times New Roman" w:hAnsi="Times New Roman" w:cs="Times New Roman"/>
          <w:b/>
          <w:sz w:val="32"/>
          <w:szCs w:val="32"/>
        </w:rPr>
        <w:t>Для того</w:t>
      </w:r>
      <w:r w:rsidRPr="00D666EC">
        <w:rPr>
          <w:rFonts w:ascii="Times New Roman" w:hAnsi="Times New Roman" w:cs="Times New Roman"/>
          <w:sz w:val="32"/>
          <w:szCs w:val="32"/>
        </w:rPr>
        <w:t>, чтобы</w:t>
      </w:r>
      <w:r w:rsidR="00615823" w:rsidRPr="00D666EC">
        <w:rPr>
          <w:rFonts w:ascii="Times New Roman" w:hAnsi="Times New Roman" w:cs="Times New Roman"/>
          <w:sz w:val="32"/>
          <w:szCs w:val="32"/>
          <w:lang w:val="ru-RU"/>
        </w:rPr>
        <w:t xml:space="preserve"> владеть всей необходимой информацией</w:t>
      </w:r>
      <w:r w:rsidRPr="00D666EC">
        <w:rPr>
          <w:rFonts w:ascii="Times New Roman" w:hAnsi="Times New Roman" w:cs="Times New Roman"/>
          <w:sz w:val="32"/>
          <w:szCs w:val="32"/>
        </w:rPr>
        <w:t xml:space="preserve"> для успешного </w:t>
      </w:r>
      <w:r w:rsidR="00615823" w:rsidRPr="00D666EC">
        <w:rPr>
          <w:rFonts w:ascii="Times New Roman" w:hAnsi="Times New Roman" w:cs="Times New Roman"/>
          <w:sz w:val="32"/>
          <w:szCs w:val="32"/>
          <w:lang w:val="ru-RU"/>
        </w:rPr>
        <w:t>путешествия</w:t>
      </w:r>
      <w:r w:rsidRPr="00D666EC">
        <w:rPr>
          <w:rFonts w:ascii="Times New Roman" w:hAnsi="Times New Roman" w:cs="Times New Roman"/>
          <w:sz w:val="32"/>
          <w:szCs w:val="32"/>
        </w:rPr>
        <w:t>.</w:t>
      </w:r>
    </w:p>
    <w:p w14:paraId="7516F1C4" w14:textId="77777777" w:rsidR="0009216B" w:rsidRPr="00D666EC" w:rsidRDefault="0009216B" w:rsidP="0009216B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tbl>
      <w:tblPr>
        <w:tblW w:w="979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655"/>
        <w:gridCol w:w="2160"/>
        <w:gridCol w:w="2700"/>
      </w:tblGrid>
      <w:tr w:rsidR="0009216B" w:rsidRPr="00D666EC" w14:paraId="1E7630A0" w14:textId="77777777" w:rsidTr="008B1C1C">
        <w:trPr>
          <w:trHeight w:val="48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5F2EE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Идентификатор</w:t>
            </w:r>
          </w:p>
          <w:p w14:paraId="728543BD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и название</w:t>
            </w:r>
          </w:p>
          <w:p w14:paraId="7D849B19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варианта</w:t>
            </w:r>
          </w:p>
          <w:p w14:paraId="633F0E95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использования</w:t>
            </w:r>
          </w:p>
        </w:tc>
        <w:tc>
          <w:tcPr>
            <w:tcW w:w="751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D2B50" w14:textId="283EEB6F" w:rsidR="00615823" w:rsidRPr="00D666EC" w:rsidRDefault="0009216B" w:rsidP="00615823">
            <w:pPr>
              <w:pStyle w:val="2"/>
              <w:spacing w:line="24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bookmarkStart w:id="41" w:name="_Toc103989442"/>
            <w:r w:rsidRPr="00D666EC">
              <w:rPr>
                <w:rFonts w:ascii="Times New Roman" w:hAnsi="Times New Roman" w:cs="Times New Roman"/>
                <w:b/>
              </w:rPr>
              <w:t xml:space="preserve">UC-4.1 Просмотр информации </w:t>
            </w:r>
            <w:r w:rsidR="004708FA" w:rsidRPr="00D666EC">
              <w:rPr>
                <w:rFonts w:ascii="Times New Roman" w:hAnsi="Times New Roman" w:cs="Times New Roman"/>
                <w:lang w:val="ru-RU"/>
              </w:rPr>
              <w:t>для путешествия</w:t>
            </w:r>
            <w:bookmarkEnd w:id="41"/>
          </w:p>
          <w:p w14:paraId="051F57C1" w14:textId="6A438D5A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</w:pPr>
          </w:p>
        </w:tc>
      </w:tr>
      <w:tr w:rsidR="0009216B" w:rsidRPr="00D666EC" w14:paraId="70585463" w14:textId="77777777" w:rsidTr="008B1C1C"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435BA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Автор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E04F9" w14:textId="3B087B2D" w:rsidR="0009216B" w:rsidRPr="00D666EC" w:rsidRDefault="0061582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Дашкевич Артём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1AD94" w14:textId="77777777" w:rsidR="0009216B" w:rsidRPr="00D666EC" w:rsidRDefault="0009216B" w:rsidP="008B1C1C">
            <w:pPr>
              <w:spacing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Дата создания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D00E6" w14:textId="1087BCD3" w:rsidR="0009216B" w:rsidRPr="00D666EC" w:rsidRDefault="0009216B" w:rsidP="008B1C1C">
            <w:pPr>
              <w:spacing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615823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7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.0</w:t>
            </w:r>
            <w:r w:rsidR="00615823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5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.2022</w:t>
            </w:r>
          </w:p>
        </w:tc>
      </w:tr>
      <w:tr w:rsidR="0009216B" w:rsidRPr="00D666EC" w14:paraId="091E902D" w14:textId="77777777" w:rsidTr="008B1C1C"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A5C32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Основное действующее лицо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F91F4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Пользователь 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F026C" w14:textId="77777777" w:rsidR="0009216B" w:rsidRPr="00D666EC" w:rsidRDefault="0009216B" w:rsidP="008B1C1C">
            <w:pPr>
              <w:spacing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Дополнительные действующие лица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CDFB3" w14:textId="687FD6E5" w:rsidR="0009216B" w:rsidRPr="00D666EC" w:rsidRDefault="0009216B" w:rsidP="008B1C1C">
            <w:pPr>
              <w:spacing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Система </w:t>
            </w:r>
            <w:r w:rsidR="00615823"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ru-RU"/>
              </w:rPr>
              <w:t>«</w:t>
            </w:r>
            <w:proofErr w:type="spellStart"/>
            <w:r w:rsidR="00615823"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en-US"/>
              </w:rPr>
              <w:t>BulbaTrip</w:t>
            </w:r>
            <w:proofErr w:type="spellEnd"/>
            <w:r w:rsidR="00615823"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ru-RU"/>
              </w:rPr>
              <w:t>»</w:t>
            </w:r>
          </w:p>
        </w:tc>
      </w:tr>
      <w:tr w:rsidR="0009216B" w:rsidRPr="00D666EC" w14:paraId="660D9550" w14:textId="77777777" w:rsidTr="008B1C1C">
        <w:trPr>
          <w:trHeight w:val="42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DC006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lastRenderedPageBreak/>
              <w:t>Описание</w:t>
            </w:r>
          </w:p>
        </w:tc>
        <w:tc>
          <w:tcPr>
            <w:tcW w:w="751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C906D" w14:textId="75F912BB" w:rsidR="0009216B" w:rsidRPr="00D666EC" w:rsidRDefault="0009216B" w:rsidP="00615823">
            <w:pPr>
              <w:pStyle w:val="2"/>
              <w:spacing w:line="24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bookmarkStart w:id="42" w:name="_Toc103989443"/>
            <w:r w:rsidRPr="00D666EC">
              <w:rPr>
                <w:rFonts w:ascii="Times New Roman" w:hAnsi="Times New Roman" w:cs="Times New Roman"/>
              </w:rPr>
              <w:t>Пользователь переходит в категорию «</w:t>
            </w:r>
            <w:r w:rsidR="00D8673F" w:rsidRPr="00D666EC">
              <w:rPr>
                <w:rFonts w:ascii="Times New Roman" w:hAnsi="Times New Roman" w:cs="Times New Roman"/>
                <w:lang w:val="ru-RU"/>
              </w:rPr>
              <w:t>Города</w:t>
            </w:r>
            <w:r w:rsidRPr="00D666EC">
              <w:rPr>
                <w:rFonts w:ascii="Times New Roman" w:hAnsi="Times New Roman" w:cs="Times New Roman"/>
              </w:rPr>
              <w:t xml:space="preserve">», получает </w:t>
            </w:r>
            <w:r w:rsidR="004708FA" w:rsidRPr="00D666EC">
              <w:rPr>
                <w:rFonts w:ascii="Times New Roman" w:hAnsi="Times New Roman" w:cs="Times New Roman"/>
                <w:lang w:val="ru-RU"/>
              </w:rPr>
              <w:t>интересующую</w:t>
            </w:r>
            <w:r w:rsidRPr="00D666EC">
              <w:rPr>
                <w:rFonts w:ascii="Times New Roman" w:hAnsi="Times New Roman" w:cs="Times New Roman"/>
              </w:rPr>
              <w:t xml:space="preserve"> его информацию для </w:t>
            </w:r>
            <w:r w:rsidR="00615823" w:rsidRPr="00D666EC">
              <w:rPr>
                <w:rFonts w:ascii="Times New Roman" w:hAnsi="Times New Roman" w:cs="Times New Roman"/>
                <w:lang w:val="ru-RU"/>
              </w:rPr>
              <w:t xml:space="preserve">путешествия </w:t>
            </w:r>
            <w:r w:rsidRPr="00D666EC">
              <w:rPr>
                <w:rFonts w:ascii="Times New Roman" w:hAnsi="Times New Roman" w:cs="Times New Roman"/>
              </w:rPr>
              <w:t>переход</w:t>
            </w:r>
            <w:r w:rsidR="00615823" w:rsidRPr="00D666EC">
              <w:rPr>
                <w:rFonts w:ascii="Times New Roman" w:hAnsi="Times New Roman" w:cs="Times New Roman"/>
                <w:lang w:val="ru-RU"/>
              </w:rPr>
              <w:t>я</w:t>
            </w:r>
            <w:r w:rsidRPr="00D666EC">
              <w:rPr>
                <w:rFonts w:ascii="Times New Roman" w:hAnsi="Times New Roman" w:cs="Times New Roman"/>
              </w:rPr>
              <w:t xml:space="preserve"> в </w:t>
            </w:r>
            <w:r w:rsidR="00615823" w:rsidRPr="00D666EC">
              <w:rPr>
                <w:rFonts w:ascii="Times New Roman" w:hAnsi="Times New Roman" w:cs="Times New Roman"/>
                <w:lang w:val="ru-RU"/>
              </w:rPr>
              <w:t>нужную</w:t>
            </w:r>
            <w:r w:rsidRPr="00D666EC">
              <w:rPr>
                <w:rFonts w:ascii="Times New Roman" w:hAnsi="Times New Roman" w:cs="Times New Roman"/>
              </w:rPr>
              <w:t xml:space="preserve"> </w:t>
            </w:r>
            <w:r w:rsidR="002141F0" w:rsidRPr="00D666EC">
              <w:rPr>
                <w:rFonts w:ascii="Times New Roman" w:hAnsi="Times New Roman" w:cs="Times New Roman"/>
                <w:lang w:val="ru-RU"/>
              </w:rPr>
              <w:t>категорию</w:t>
            </w:r>
            <w:r w:rsidRPr="00D666EC">
              <w:rPr>
                <w:rFonts w:ascii="Times New Roman" w:hAnsi="Times New Roman" w:cs="Times New Roman"/>
              </w:rPr>
              <w:t xml:space="preserve"> и </w:t>
            </w:r>
            <w:r w:rsidR="004708FA" w:rsidRPr="00D666EC">
              <w:rPr>
                <w:rFonts w:ascii="Times New Roman" w:hAnsi="Times New Roman" w:cs="Times New Roman"/>
                <w:lang w:val="ru-RU"/>
              </w:rPr>
              <w:t>выбирает понравившийся раздел</w:t>
            </w:r>
            <w:r w:rsidRPr="00D666EC">
              <w:rPr>
                <w:rFonts w:ascii="Times New Roman" w:hAnsi="Times New Roman" w:cs="Times New Roman"/>
              </w:rPr>
              <w:t xml:space="preserve">, </w:t>
            </w:r>
            <w:r w:rsidR="004708FA" w:rsidRPr="00D666EC">
              <w:rPr>
                <w:rFonts w:ascii="Times New Roman" w:hAnsi="Times New Roman" w:cs="Times New Roman"/>
                <w:lang w:val="ru-RU"/>
              </w:rPr>
              <w:t>получая всю необходимую информацию</w:t>
            </w:r>
            <w:r w:rsidRPr="00D666EC">
              <w:rPr>
                <w:rFonts w:ascii="Times New Roman" w:hAnsi="Times New Roman" w:cs="Times New Roman"/>
              </w:rPr>
              <w:t>.</w:t>
            </w:r>
            <w:bookmarkEnd w:id="42"/>
          </w:p>
        </w:tc>
      </w:tr>
      <w:tr w:rsidR="0009216B" w:rsidRPr="00D666EC" w14:paraId="5AA21DE3" w14:textId="77777777" w:rsidTr="008B1C1C">
        <w:trPr>
          <w:trHeight w:val="42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617AC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Условие-триггер</w:t>
            </w:r>
          </w:p>
        </w:tc>
        <w:tc>
          <w:tcPr>
            <w:tcW w:w="751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6F3C1" w14:textId="443CD860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Пользователь инициирует переход в категорию </w:t>
            </w:r>
            <w:r w:rsidR="00D8673F" w:rsidRPr="00D666EC">
              <w:rPr>
                <w:rFonts w:ascii="Times New Roman" w:hAnsi="Times New Roman" w:cs="Times New Roman"/>
                <w:sz w:val="32"/>
                <w:szCs w:val="32"/>
              </w:rPr>
              <w:t>«</w:t>
            </w:r>
            <w:r w:rsidR="00D8673F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Города</w:t>
            </w:r>
            <w:r w:rsidR="00D8673F" w:rsidRPr="00D666EC">
              <w:rPr>
                <w:rFonts w:ascii="Times New Roman" w:hAnsi="Times New Roman" w:cs="Times New Roman"/>
                <w:sz w:val="32"/>
                <w:szCs w:val="32"/>
              </w:rPr>
              <w:t>»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</w:tc>
      </w:tr>
      <w:tr w:rsidR="0009216B" w:rsidRPr="00D666EC" w14:paraId="2A375415" w14:textId="77777777" w:rsidTr="008B1C1C">
        <w:trPr>
          <w:trHeight w:val="42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1612A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Предварительные условия</w:t>
            </w:r>
          </w:p>
        </w:tc>
        <w:tc>
          <w:tcPr>
            <w:tcW w:w="751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9379C" w14:textId="0A9D2DBE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PRE-4.1_1 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Пользователь находится в системе </w:t>
            </w:r>
            <w:r w:rsidR="004708FA"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ru-RU"/>
              </w:rPr>
              <w:t>«</w:t>
            </w:r>
            <w:proofErr w:type="spellStart"/>
            <w:r w:rsidR="004708FA"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en-US"/>
              </w:rPr>
              <w:t>BulbaTrip</w:t>
            </w:r>
            <w:proofErr w:type="spellEnd"/>
            <w:r w:rsidR="004708FA"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ru-RU"/>
              </w:rPr>
              <w:t>»</w:t>
            </w:r>
            <w:r w:rsidR="004708FA"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lang w:val="ru-RU"/>
              </w:rPr>
              <w:t xml:space="preserve"> 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на главной странице.</w:t>
            </w:r>
          </w:p>
        </w:tc>
      </w:tr>
      <w:tr w:rsidR="0009216B" w:rsidRPr="00D666EC" w14:paraId="39EEDBC7" w14:textId="77777777" w:rsidTr="008B1C1C">
        <w:trPr>
          <w:trHeight w:val="42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17F93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Выходные условия</w:t>
            </w:r>
          </w:p>
        </w:tc>
        <w:tc>
          <w:tcPr>
            <w:tcW w:w="751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7EAFD" w14:textId="0245832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POST-4.1_1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 Пользователь удовлетворил свою потребность в просмотре информации</w:t>
            </w:r>
            <w:r w:rsidR="004708FA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.</w:t>
            </w:r>
          </w:p>
        </w:tc>
      </w:tr>
      <w:tr w:rsidR="0009216B" w:rsidRPr="00D666EC" w14:paraId="7876E461" w14:textId="77777777" w:rsidTr="008B1C1C">
        <w:trPr>
          <w:trHeight w:val="42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2427A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Нормальное направление (НН)</w:t>
            </w:r>
          </w:p>
        </w:tc>
        <w:tc>
          <w:tcPr>
            <w:tcW w:w="751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D0C5A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4.1_0 Просмотр информации для переезда</w:t>
            </w:r>
          </w:p>
          <w:p w14:paraId="377F9DDB" w14:textId="27FBAD97" w:rsidR="0009216B" w:rsidRPr="00D666EC" w:rsidRDefault="0009216B" w:rsidP="0009216B">
            <w:pPr>
              <w:numPr>
                <w:ilvl w:val="0"/>
                <w:numId w:val="13"/>
              </w:numPr>
              <w:spacing w:line="240" w:lineRule="auto"/>
              <w:ind w:left="425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Пользователь инициирует переход в категорию </w:t>
            </w:r>
            <w:r w:rsidR="00D8673F" w:rsidRPr="00D666EC">
              <w:rPr>
                <w:rFonts w:ascii="Times New Roman" w:hAnsi="Times New Roman" w:cs="Times New Roman"/>
                <w:sz w:val="32"/>
                <w:szCs w:val="32"/>
              </w:rPr>
              <w:t>«</w:t>
            </w:r>
            <w:r w:rsidR="00D8673F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Города</w:t>
            </w:r>
            <w:r w:rsidR="00D8673F" w:rsidRPr="00D666EC">
              <w:rPr>
                <w:rFonts w:ascii="Times New Roman" w:hAnsi="Times New Roman" w:cs="Times New Roman"/>
                <w:sz w:val="32"/>
                <w:szCs w:val="32"/>
              </w:rPr>
              <w:t>»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14:paraId="35D7A723" w14:textId="23B55E8B" w:rsidR="0009216B" w:rsidRPr="00D666EC" w:rsidRDefault="0009216B" w:rsidP="0009216B">
            <w:pPr>
              <w:numPr>
                <w:ilvl w:val="0"/>
                <w:numId w:val="13"/>
              </w:numPr>
              <w:spacing w:line="240" w:lineRule="auto"/>
              <w:ind w:left="425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Система предоставляет Пользователю доступ к категории «</w:t>
            </w:r>
            <w:r w:rsidR="00D8673F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Города</w:t>
            </w:r>
            <w:r w:rsidR="00D8673F" w:rsidRPr="00D666EC">
              <w:rPr>
                <w:rFonts w:ascii="Times New Roman" w:hAnsi="Times New Roman" w:cs="Times New Roman"/>
                <w:sz w:val="32"/>
                <w:szCs w:val="32"/>
              </w:rPr>
              <w:t>»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 и отображает страницу с </w:t>
            </w:r>
            <w:r w:rsidR="00D8673F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разной информацией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AE0F5B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hyperlink w:anchor="То">
              <w:r w:rsidRPr="00AE0F5B">
                <w:rPr>
                  <w:rFonts w:ascii="Times New Roman" w:hAnsi="Times New Roman" w:cs="Times New Roman"/>
                  <w:color w:val="4F81BD" w:themeColor="accent1"/>
                  <w:sz w:val="32"/>
                  <w:szCs w:val="32"/>
                  <w:u w:val="single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FR-4.1_1</w:t>
              </w:r>
            </w:hyperlink>
            <w:r w:rsidRPr="00AE0F5B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hyperlink w:anchor="Рис4">
              <w:r w:rsidRPr="00AE0F5B">
                <w:rPr>
                  <w:rFonts w:ascii="Times New Roman" w:hAnsi="Times New Roman" w:cs="Times New Roman"/>
                  <w:color w:val="4F81BD" w:themeColor="accent1"/>
                  <w:sz w:val="32"/>
                  <w:szCs w:val="32"/>
                  <w:u w:val="single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рис. 4</w:t>
              </w:r>
            </w:hyperlink>
            <w:r w:rsidRPr="00AE0F5B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).</w:t>
            </w:r>
          </w:p>
          <w:p w14:paraId="2D33B59E" w14:textId="77777777" w:rsidR="0009216B" w:rsidRPr="00D666EC" w:rsidRDefault="0009216B" w:rsidP="0009216B">
            <w:pPr>
              <w:numPr>
                <w:ilvl w:val="0"/>
                <w:numId w:val="13"/>
              </w:numPr>
              <w:spacing w:line="240" w:lineRule="auto"/>
              <w:ind w:left="425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Пользователь инициирует переход в другую подкатегорию.</w:t>
            </w:r>
          </w:p>
          <w:p w14:paraId="33CB4850" w14:textId="6F608EBC" w:rsidR="0009216B" w:rsidRPr="00D666EC" w:rsidRDefault="0009216B" w:rsidP="0009216B">
            <w:pPr>
              <w:numPr>
                <w:ilvl w:val="0"/>
                <w:numId w:val="13"/>
              </w:numPr>
              <w:spacing w:line="240" w:lineRule="auto"/>
              <w:ind w:left="425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Система предоставляет Пользователю доступ к выбранной им подкатегории и отображает страницу с информацией по этой подкатегории </w:t>
            </w:r>
            <w:r w:rsidRPr="00AE0F5B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hyperlink w:anchor="ц" w:history="1">
              <w:r w:rsidRPr="00AE0F5B">
                <w:rPr>
                  <w:rStyle w:val="afff7"/>
                  <w:rFonts w:ascii="Times New Roman" w:hAnsi="Times New Roman" w:cs="Times New Roman"/>
                  <w:color w:val="4F81BD" w:themeColor="accent1"/>
                  <w:sz w:val="32"/>
                  <w:szCs w:val="32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FR-4.1_2).</w:t>
              </w:r>
            </w:hyperlink>
          </w:p>
          <w:p w14:paraId="18A1FDB5" w14:textId="48766DA9" w:rsidR="0009216B" w:rsidRPr="00D666EC" w:rsidRDefault="0009216B" w:rsidP="0009216B">
            <w:pPr>
              <w:numPr>
                <w:ilvl w:val="0"/>
                <w:numId w:val="13"/>
              </w:numPr>
              <w:spacing w:line="240" w:lineRule="auto"/>
              <w:ind w:left="425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Пользователь инициирует выбор интересующего его раздела подкатегории.</w:t>
            </w:r>
          </w:p>
          <w:p w14:paraId="198EB7A9" w14:textId="30E0D73F" w:rsidR="0009216B" w:rsidRPr="00D666EC" w:rsidRDefault="0009216B" w:rsidP="0009216B">
            <w:pPr>
              <w:numPr>
                <w:ilvl w:val="0"/>
                <w:numId w:val="13"/>
              </w:numPr>
              <w:spacing w:line="240" w:lineRule="auto"/>
              <w:ind w:left="425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Система отображает информацию по выбранному Пользователем разделу подкатегории </w:t>
            </w:r>
            <w:r w:rsidRPr="00AE0F5B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hyperlink w:anchor="у">
              <w:r w:rsidRPr="00AE0F5B">
                <w:rPr>
                  <w:rFonts w:ascii="Times New Roman" w:hAnsi="Times New Roman" w:cs="Times New Roman"/>
                  <w:color w:val="4F81BD" w:themeColor="accent1"/>
                  <w:sz w:val="32"/>
                  <w:szCs w:val="32"/>
                  <w:u w:val="single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FR-4.1_3</w:t>
              </w:r>
            </w:hyperlink>
            <w:r w:rsidRPr="00AE0F5B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14:paraId="13289CFF" w14:textId="77777777" w:rsidR="0009216B" w:rsidRPr="00D666EC" w:rsidRDefault="0009216B" w:rsidP="0009216B">
            <w:pPr>
              <w:numPr>
                <w:ilvl w:val="0"/>
                <w:numId w:val="13"/>
              </w:numPr>
              <w:spacing w:line="240" w:lineRule="auto"/>
              <w:ind w:left="425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Пользователь получает интересующую его информацию для ознакомления.</w:t>
            </w:r>
          </w:p>
          <w:p w14:paraId="181BAADF" w14:textId="771911ED" w:rsidR="0009216B" w:rsidRPr="00D666EC" w:rsidRDefault="0009216B" w:rsidP="0009216B">
            <w:pPr>
              <w:numPr>
                <w:ilvl w:val="0"/>
                <w:numId w:val="13"/>
              </w:numPr>
              <w:spacing w:line="240" w:lineRule="auto"/>
              <w:ind w:left="425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Пользователь удовлетворяет свою потребность в просмотре информации для </w:t>
            </w:r>
            <w:r w:rsidR="00D8673F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путешествия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</w:tc>
      </w:tr>
      <w:tr w:rsidR="0009216B" w:rsidRPr="00D666EC" w14:paraId="68DEC4E4" w14:textId="77777777" w:rsidTr="008B1C1C">
        <w:trPr>
          <w:trHeight w:val="64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4665C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 xml:space="preserve">Альтернативные </w:t>
            </w: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lastRenderedPageBreak/>
              <w:t>направления (АН)</w:t>
            </w:r>
          </w:p>
        </w:tc>
        <w:tc>
          <w:tcPr>
            <w:tcW w:w="751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79A7D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t>4.1_1 НН - Шаг 5: Пользователь намерен перейти в другую подкатегорию</w:t>
            </w:r>
          </w:p>
          <w:p w14:paraId="1E6E5054" w14:textId="77777777" w:rsidR="0009216B" w:rsidRPr="00D666EC" w:rsidRDefault="0009216B" w:rsidP="0009216B">
            <w:pPr>
              <w:numPr>
                <w:ilvl w:val="0"/>
                <w:numId w:val="16"/>
              </w:numPr>
              <w:spacing w:line="240" w:lineRule="auto"/>
              <w:ind w:left="425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Возврат к Шагу 3 НН.</w:t>
            </w:r>
          </w:p>
          <w:p w14:paraId="090C72B9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3D99CC45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4.1_2 НН - Шаг 8:</w:t>
            </w:r>
          </w:p>
          <w:p w14:paraId="503E3B39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4.1_2a Пользователь намерен перейти в другую подкатегорию</w:t>
            </w:r>
          </w:p>
          <w:p w14:paraId="7E72D078" w14:textId="77777777" w:rsidR="0009216B" w:rsidRPr="00D666EC" w:rsidRDefault="0009216B" w:rsidP="0009216B">
            <w:pPr>
              <w:numPr>
                <w:ilvl w:val="0"/>
                <w:numId w:val="14"/>
              </w:numPr>
              <w:spacing w:line="240" w:lineRule="auto"/>
              <w:ind w:left="425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Возврат к Шагу 3 НН.</w:t>
            </w:r>
          </w:p>
          <w:p w14:paraId="15B498D6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4.1_2b Пользователь намерен выбрать другой раздел подкатегории*</w:t>
            </w:r>
          </w:p>
          <w:p w14:paraId="4C580C5A" w14:textId="77777777" w:rsidR="0009216B" w:rsidRPr="00D666EC" w:rsidRDefault="0009216B" w:rsidP="0009216B">
            <w:pPr>
              <w:numPr>
                <w:ilvl w:val="0"/>
                <w:numId w:val="12"/>
              </w:numPr>
              <w:spacing w:line="240" w:lineRule="auto"/>
              <w:ind w:left="425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Возврат к Шагу 5 НН.</w:t>
            </w:r>
          </w:p>
        </w:tc>
      </w:tr>
      <w:tr w:rsidR="0009216B" w:rsidRPr="00D666EC" w14:paraId="1D874CF4" w14:textId="77777777" w:rsidTr="008B1C1C">
        <w:trPr>
          <w:trHeight w:val="42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443C2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lastRenderedPageBreak/>
              <w:t>Исключения (И)</w:t>
            </w:r>
          </w:p>
        </w:tc>
        <w:tc>
          <w:tcPr>
            <w:tcW w:w="751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581F5" w14:textId="3D35D483" w:rsidR="0009216B" w:rsidRPr="00D666EC" w:rsidRDefault="00AE0FB7" w:rsidP="00AE0FB7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Нет</w:t>
            </w:r>
          </w:p>
        </w:tc>
      </w:tr>
      <w:tr w:rsidR="0009216B" w:rsidRPr="00D666EC" w14:paraId="580615FC" w14:textId="77777777" w:rsidTr="008B1C1C">
        <w:trPr>
          <w:trHeight w:val="42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FED6A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Приоритет</w:t>
            </w:r>
          </w:p>
        </w:tc>
        <w:tc>
          <w:tcPr>
            <w:tcW w:w="751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3E99E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Высокий</w:t>
            </w:r>
          </w:p>
        </w:tc>
      </w:tr>
      <w:tr w:rsidR="0009216B" w:rsidRPr="00D666EC" w14:paraId="5F99B491" w14:textId="77777777" w:rsidTr="00CB60F2">
        <w:trPr>
          <w:trHeight w:val="93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6383D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Бизнес-правила</w:t>
            </w:r>
          </w:p>
        </w:tc>
        <w:tc>
          <w:tcPr>
            <w:tcW w:w="751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8783E" w14:textId="77777777" w:rsidR="0009216B" w:rsidRPr="00D666EC" w:rsidRDefault="0009216B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7DE8C58C" w14:textId="77777777" w:rsidR="0009216B" w:rsidRPr="00D666EC" w:rsidRDefault="0009216B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7D3A3D5" w14:textId="1D40F254" w:rsidR="0009216B" w:rsidRPr="00297B96" w:rsidRDefault="0009216B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60FCF6" w14:textId="77777777" w:rsidR="003700B1" w:rsidRPr="00D666EC" w:rsidRDefault="003700B1" w:rsidP="003700B1">
      <w:pPr>
        <w:pStyle w:val="3"/>
        <w:spacing w:line="240" w:lineRule="auto"/>
        <w:rPr>
          <w:rFonts w:ascii="Times New Roman" w:hAnsi="Times New Roman" w:cs="Times New Roman"/>
          <w:sz w:val="36"/>
          <w:szCs w:val="36"/>
        </w:rPr>
      </w:pPr>
      <w:bookmarkStart w:id="43" w:name="_Toc103989444"/>
      <w:r w:rsidRPr="00D666EC">
        <w:rPr>
          <w:rFonts w:ascii="Times New Roman" w:hAnsi="Times New Roman" w:cs="Times New Roman"/>
          <w:sz w:val="36"/>
          <w:szCs w:val="36"/>
        </w:rPr>
        <w:t>3.2.2. Функциональные требования</w:t>
      </w:r>
      <w:bookmarkEnd w:id="43"/>
    </w:p>
    <w:p w14:paraId="15D530C7" w14:textId="4D4767DF" w:rsidR="003700B1" w:rsidRPr="00D666EC" w:rsidRDefault="003700B1" w:rsidP="003700B1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44" w:name="7a9ounz1pplz" w:colFirst="0" w:colLast="0"/>
      <w:bookmarkStart w:id="45" w:name="То"/>
      <w:bookmarkEnd w:id="44"/>
      <w:r w:rsidRPr="00D666EC">
        <w:rPr>
          <w:rFonts w:ascii="Times New Roman" w:hAnsi="Times New Roman" w:cs="Times New Roman"/>
          <w:b/>
          <w:sz w:val="32"/>
          <w:szCs w:val="32"/>
        </w:rPr>
        <w:t>FR-</w:t>
      </w:r>
      <w:r w:rsidRPr="00D666EC">
        <w:rPr>
          <w:rFonts w:ascii="Times New Roman" w:hAnsi="Times New Roman" w:cs="Times New Roman"/>
          <w:b/>
          <w:sz w:val="32"/>
          <w:szCs w:val="32"/>
          <w:highlight w:val="white"/>
        </w:rPr>
        <w:t>4.1_</w:t>
      </w:r>
      <w:r w:rsidRPr="00D666EC">
        <w:rPr>
          <w:rFonts w:ascii="Times New Roman" w:hAnsi="Times New Roman" w:cs="Times New Roman"/>
          <w:b/>
          <w:sz w:val="32"/>
          <w:szCs w:val="32"/>
        </w:rPr>
        <w:t>1</w:t>
      </w:r>
      <w:r w:rsidRPr="00D666EC">
        <w:rPr>
          <w:rFonts w:ascii="Times New Roman" w:hAnsi="Times New Roman" w:cs="Times New Roman"/>
          <w:sz w:val="32"/>
          <w:szCs w:val="32"/>
        </w:rPr>
        <w:t xml:space="preserve"> </w:t>
      </w:r>
      <w:bookmarkEnd w:id="45"/>
      <w:r w:rsidRPr="00D666EC">
        <w:rPr>
          <w:rFonts w:ascii="Times New Roman" w:hAnsi="Times New Roman" w:cs="Times New Roman"/>
          <w:sz w:val="32"/>
          <w:szCs w:val="32"/>
        </w:rPr>
        <w:t xml:space="preserve">Если Пользователь инициировал переход в категорию «Инфо для </w:t>
      </w:r>
      <w:r w:rsidRPr="00D666EC">
        <w:rPr>
          <w:rFonts w:ascii="Times New Roman" w:hAnsi="Times New Roman" w:cs="Times New Roman"/>
          <w:sz w:val="32"/>
          <w:szCs w:val="32"/>
          <w:lang w:val="ru-RU"/>
        </w:rPr>
        <w:t>путешествия</w:t>
      </w:r>
      <w:r w:rsidRPr="00D666EC">
        <w:rPr>
          <w:rFonts w:ascii="Times New Roman" w:hAnsi="Times New Roman" w:cs="Times New Roman"/>
          <w:sz w:val="32"/>
          <w:szCs w:val="32"/>
        </w:rPr>
        <w:t xml:space="preserve">», Система должна предоставить Пользователю доступ к категории «Инфо для </w:t>
      </w:r>
      <w:r w:rsidRPr="00D666EC">
        <w:rPr>
          <w:rFonts w:ascii="Times New Roman" w:hAnsi="Times New Roman" w:cs="Times New Roman"/>
          <w:sz w:val="32"/>
          <w:szCs w:val="32"/>
          <w:lang w:val="ru-RU"/>
        </w:rPr>
        <w:t>путешествия</w:t>
      </w:r>
      <w:r w:rsidRPr="00D666EC">
        <w:rPr>
          <w:rFonts w:ascii="Times New Roman" w:hAnsi="Times New Roman" w:cs="Times New Roman"/>
          <w:sz w:val="32"/>
          <w:szCs w:val="32"/>
        </w:rPr>
        <w:t xml:space="preserve">» и отобразить страницу с перечнем подкатегорий </w:t>
      </w:r>
    </w:p>
    <w:p w14:paraId="2EBCF9BE" w14:textId="77777777" w:rsidR="003700B1" w:rsidRPr="00D666EC" w:rsidRDefault="003700B1" w:rsidP="003700B1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highlight w:val="yellow"/>
        </w:rPr>
      </w:pPr>
      <w:bookmarkStart w:id="46" w:name="ц"/>
      <w:r w:rsidRPr="00D666EC">
        <w:rPr>
          <w:rFonts w:ascii="Times New Roman" w:hAnsi="Times New Roman" w:cs="Times New Roman"/>
          <w:b/>
          <w:sz w:val="32"/>
          <w:szCs w:val="32"/>
        </w:rPr>
        <w:t>FR-</w:t>
      </w:r>
      <w:r w:rsidRPr="00D666EC">
        <w:rPr>
          <w:rFonts w:ascii="Times New Roman" w:hAnsi="Times New Roman" w:cs="Times New Roman"/>
          <w:b/>
          <w:sz w:val="32"/>
          <w:szCs w:val="32"/>
          <w:highlight w:val="white"/>
        </w:rPr>
        <w:t>4.1_</w:t>
      </w:r>
      <w:r w:rsidRPr="00D666EC">
        <w:rPr>
          <w:rFonts w:ascii="Times New Roman" w:hAnsi="Times New Roman" w:cs="Times New Roman"/>
          <w:b/>
          <w:sz w:val="32"/>
          <w:szCs w:val="32"/>
        </w:rPr>
        <w:t>2</w:t>
      </w:r>
      <w:bookmarkStart w:id="47" w:name="pwtc6mgc28zk" w:colFirst="0" w:colLast="0"/>
      <w:bookmarkEnd w:id="47"/>
      <w:r w:rsidRPr="00D666EC">
        <w:rPr>
          <w:rFonts w:ascii="Times New Roman" w:hAnsi="Times New Roman" w:cs="Times New Roman"/>
          <w:sz w:val="32"/>
          <w:szCs w:val="32"/>
          <w:highlight w:val="white"/>
        </w:rPr>
        <w:t xml:space="preserve"> </w:t>
      </w:r>
      <w:bookmarkEnd w:id="46"/>
      <w:r w:rsidRPr="00D666EC">
        <w:rPr>
          <w:rFonts w:ascii="Times New Roman" w:hAnsi="Times New Roman" w:cs="Times New Roman"/>
          <w:sz w:val="32"/>
          <w:szCs w:val="32"/>
        </w:rPr>
        <w:t>Если Пользователь инициировал переход в другую подкатегорию, Система должна предоставить Пользователю доступ к выбранной им подкатегории и отобразить страницу с информацией по этой подкатегории.</w:t>
      </w:r>
    </w:p>
    <w:p w14:paraId="22C5B163" w14:textId="55266D85" w:rsidR="003700B1" w:rsidRPr="00D666EC" w:rsidRDefault="003700B1" w:rsidP="003700B1">
      <w:pPr>
        <w:jc w:val="both"/>
        <w:rPr>
          <w:rFonts w:ascii="Times New Roman" w:hAnsi="Times New Roman" w:cs="Times New Roman"/>
          <w:sz w:val="32"/>
          <w:szCs w:val="32"/>
        </w:rPr>
      </w:pPr>
      <w:bookmarkStart w:id="48" w:name="fo4sh0rpqx7t" w:colFirst="0" w:colLast="0"/>
      <w:bookmarkStart w:id="49" w:name="у"/>
      <w:bookmarkEnd w:id="48"/>
      <w:r w:rsidRPr="00D666EC">
        <w:rPr>
          <w:rFonts w:ascii="Times New Roman" w:hAnsi="Times New Roman" w:cs="Times New Roman"/>
          <w:b/>
          <w:sz w:val="32"/>
          <w:szCs w:val="32"/>
        </w:rPr>
        <w:t>FR-4.1_3</w:t>
      </w:r>
      <w:r w:rsidRPr="00D666EC">
        <w:rPr>
          <w:rFonts w:ascii="Times New Roman" w:hAnsi="Times New Roman" w:cs="Times New Roman"/>
          <w:sz w:val="24"/>
          <w:szCs w:val="24"/>
        </w:rPr>
        <w:t xml:space="preserve"> </w:t>
      </w:r>
      <w:bookmarkEnd w:id="49"/>
      <w:r w:rsidRPr="00D666EC">
        <w:rPr>
          <w:rFonts w:ascii="Times New Roman" w:hAnsi="Times New Roman" w:cs="Times New Roman"/>
          <w:sz w:val="32"/>
          <w:szCs w:val="32"/>
        </w:rPr>
        <w:t>Если Пользователь инициировал выбор интересующего его раздела подкатегории (</w:t>
      </w:r>
      <w:r w:rsidR="008F2B25" w:rsidRPr="00D666EC">
        <w:rPr>
          <w:rFonts w:ascii="Times New Roman" w:hAnsi="Times New Roman" w:cs="Times New Roman"/>
          <w:sz w:val="32"/>
          <w:szCs w:val="32"/>
          <w:lang w:val="ru-RU"/>
        </w:rPr>
        <w:t>«Как доехать?» или «Где жить?»</w:t>
      </w:r>
      <w:r w:rsidRPr="00D666EC">
        <w:rPr>
          <w:rFonts w:ascii="Times New Roman" w:hAnsi="Times New Roman" w:cs="Times New Roman"/>
          <w:sz w:val="32"/>
          <w:szCs w:val="32"/>
        </w:rPr>
        <w:t>), Система должна отобразить информацию по выбранному Пользователем разделу подкатегории.</w:t>
      </w:r>
    </w:p>
    <w:p w14:paraId="3E446F8B" w14:textId="6277F45F" w:rsidR="00AE0FB7" w:rsidRDefault="00AE0FB7" w:rsidP="003700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E6C84A" w14:textId="669E884F" w:rsidR="00AE0FB7" w:rsidRDefault="00AE0FB7" w:rsidP="003700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E03F33" w14:textId="77777777" w:rsidR="00AE0FB7" w:rsidRPr="00297B96" w:rsidRDefault="00AE0FB7" w:rsidP="003700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9D5316" w14:textId="31895347" w:rsidR="0009216B" w:rsidRPr="00297B96" w:rsidRDefault="0009216B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4C8DED" w14:textId="1FEDB3B6" w:rsidR="0009216B" w:rsidRPr="00297B96" w:rsidRDefault="0009216B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141545" w14:textId="0680F533" w:rsidR="0009216B" w:rsidRPr="00297B96" w:rsidRDefault="0009216B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07DC49" w14:textId="77777777" w:rsidR="00D666EC" w:rsidRDefault="00D666EC" w:rsidP="008F2B25">
      <w:pPr>
        <w:pStyle w:val="2"/>
        <w:spacing w:line="240" w:lineRule="auto"/>
        <w:jc w:val="both"/>
        <w:rPr>
          <w:rFonts w:ascii="Times New Roman" w:hAnsi="Times New Roman" w:cs="Times New Roman"/>
          <w:lang w:val="ru-RU"/>
        </w:rPr>
      </w:pPr>
      <w:bookmarkStart w:id="50" w:name="_Toc103989445"/>
      <w:bookmarkStart w:id="51" w:name="жильё42"/>
    </w:p>
    <w:p w14:paraId="7016DB58" w14:textId="6AD55AC3" w:rsidR="008F2B25" w:rsidRPr="00D666EC" w:rsidRDefault="00BB1C74" w:rsidP="008F2B25">
      <w:pPr>
        <w:pStyle w:val="2"/>
        <w:spacing w:line="24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D666EC">
        <w:rPr>
          <w:rFonts w:ascii="Times New Roman" w:hAnsi="Times New Roman" w:cs="Times New Roman"/>
          <w:sz w:val="36"/>
          <w:szCs w:val="36"/>
          <w:lang w:val="ru-RU"/>
        </w:rPr>
        <w:t>4</w:t>
      </w:r>
      <w:r w:rsidR="008F2B25" w:rsidRPr="00D666EC">
        <w:rPr>
          <w:rFonts w:ascii="Times New Roman" w:hAnsi="Times New Roman" w:cs="Times New Roman"/>
          <w:sz w:val="36"/>
          <w:szCs w:val="36"/>
        </w:rPr>
        <w:t>.</w:t>
      </w:r>
      <w:r w:rsidRPr="00D666EC">
        <w:rPr>
          <w:rFonts w:ascii="Times New Roman" w:hAnsi="Times New Roman" w:cs="Times New Roman"/>
          <w:sz w:val="36"/>
          <w:szCs w:val="36"/>
          <w:lang w:val="ru-RU"/>
        </w:rPr>
        <w:t>2</w:t>
      </w:r>
      <w:r w:rsidR="008F2B25" w:rsidRPr="00D666EC">
        <w:rPr>
          <w:rFonts w:ascii="Times New Roman" w:hAnsi="Times New Roman" w:cs="Times New Roman"/>
          <w:sz w:val="36"/>
          <w:szCs w:val="36"/>
        </w:rPr>
        <w:t xml:space="preserve">. Просмотр информации </w:t>
      </w:r>
      <w:r w:rsidR="006166F8" w:rsidRPr="00D666EC">
        <w:rPr>
          <w:rFonts w:ascii="Times New Roman" w:hAnsi="Times New Roman" w:cs="Times New Roman"/>
          <w:sz w:val="36"/>
          <w:szCs w:val="36"/>
          <w:lang w:val="ru-RU"/>
        </w:rPr>
        <w:t>о жилье</w:t>
      </w:r>
      <w:bookmarkEnd w:id="50"/>
    </w:p>
    <w:p w14:paraId="37E9BC2D" w14:textId="33B74311" w:rsidR="008F2B25" w:rsidRPr="00D666EC" w:rsidRDefault="00BB1C74" w:rsidP="008F2B25">
      <w:pPr>
        <w:pStyle w:val="3"/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52" w:name="_Toc103989446"/>
      <w:bookmarkEnd w:id="51"/>
      <w:r w:rsidRPr="00D666EC">
        <w:rPr>
          <w:rFonts w:ascii="Times New Roman" w:hAnsi="Times New Roman" w:cs="Times New Roman"/>
          <w:sz w:val="32"/>
          <w:szCs w:val="32"/>
          <w:lang w:val="ru-RU"/>
        </w:rPr>
        <w:t>4</w:t>
      </w:r>
      <w:r w:rsidR="008F2B25" w:rsidRPr="00D666EC">
        <w:rPr>
          <w:rFonts w:ascii="Times New Roman" w:hAnsi="Times New Roman" w:cs="Times New Roman"/>
          <w:sz w:val="32"/>
          <w:szCs w:val="32"/>
        </w:rPr>
        <w:t>.</w:t>
      </w:r>
      <w:r w:rsidR="005164B4" w:rsidRPr="00D666EC">
        <w:rPr>
          <w:rFonts w:ascii="Times New Roman" w:hAnsi="Times New Roman" w:cs="Times New Roman"/>
          <w:sz w:val="32"/>
          <w:szCs w:val="32"/>
          <w:lang w:val="ru-RU"/>
        </w:rPr>
        <w:t>2</w:t>
      </w:r>
      <w:r w:rsidR="008F2B25" w:rsidRPr="00D666EC">
        <w:rPr>
          <w:rFonts w:ascii="Times New Roman" w:hAnsi="Times New Roman" w:cs="Times New Roman"/>
          <w:sz w:val="32"/>
          <w:szCs w:val="32"/>
        </w:rPr>
        <w:t>.1. Описание</w:t>
      </w:r>
      <w:bookmarkEnd w:id="52"/>
    </w:p>
    <w:p w14:paraId="1CE4D1E8" w14:textId="1A1BF70C" w:rsidR="008F2B25" w:rsidRPr="00D666EC" w:rsidRDefault="008F2B25" w:rsidP="008F2B25">
      <w:pPr>
        <w:spacing w:after="20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666EC">
        <w:rPr>
          <w:rFonts w:ascii="Times New Roman" w:hAnsi="Times New Roman" w:cs="Times New Roman"/>
          <w:b/>
          <w:sz w:val="32"/>
          <w:szCs w:val="32"/>
        </w:rPr>
        <w:t>US-</w:t>
      </w:r>
      <w:r w:rsidR="00BB1C74" w:rsidRPr="00D666EC">
        <w:rPr>
          <w:rFonts w:ascii="Times New Roman" w:hAnsi="Times New Roman" w:cs="Times New Roman"/>
          <w:b/>
          <w:sz w:val="32"/>
          <w:szCs w:val="32"/>
          <w:lang w:val="ru-RU"/>
        </w:rPr>
        <w:t>4</w:t>
      </w:r>
      <w:r w:rsidRPr="00D666EC">
        <w:rPr>
          <w:rFonts w:ascii="Times New Roman" w:hAnsi="Times New Roman" w:cs="Times New Roman"/>
          <w:b/>
          <w:sz w:val="32"/>
          <w:szCs w:val="32"/>
        </w:rPr>
        <w:t>.</w:t>
      </w:r>
      <w:r w:rsidR="005164B4" w:rsidRPr="00D666EC">
        <w:rPr>
          <w:rFonts w:ascii="Times New Roman" w:hAnsi="Times New Roman" w:cs="Times New Roman"/>
          <w:b/>
          <w:sz w:val="32"/>
          <w:szCs w:val="32"/>
          <w:lang w:val="ru-RU"/>
        </w:rPr>
        <w:t>2</w:t>
      </w:r>
      <w:r w:rsidRPr="00D666EC">
        <w:rPr>
          <w:rFonts w:ascii="Times New Roman" w:hAnsi="Times New Roman" w:cs="Times New Roman"/>
          <w:b/>
          <w:sz w:val="32"/>
          <w:szCs w:val="32"/>
        </w:rPr>
        <w:t>.1.</w:t>
      </w:r>
      <w:r w:rsidRPr="00D666EC">
        <w:rPr>
          <w:rFonts w:ascii="Times New Roman" w:hAnsi="Times New Roman" w:cs="Times New Roman"/>
          <w:sz w:val="32"/>
          <w:szCs w:val="32"/>
        </w:rPr>
        <w:t xml:space="preserve"> Просмотр информации</w:t>
      </w:r>
      <w:r w:rsidRPr="00D666EC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D666EC">
        <w:rPr>
          <w:rFonts w:ascii="Times New Roman" w:hAnsi="Times New Roman" w:cs="Times New Roman"/>
          <w:sz w:val="32"/>
          <w:szCs w:val="32"/>
        </w:rPr>
        <w:t>о сдаче жилья в аренду</w:t>
      </w:r>
    </w:p>
    <w:p w14:paraId="115576AB" w14:textId="77777777" w:rsidR="008F2B25" w:rsidRPr="00D666EC" w:rsidRDefault="008F2B25" w:rsidP="008F2B25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666EC">
        <w:rPr>
          <w:rFonts w:ascii="Times New Roman" w:hAnsi="Times New Roman" w:cs="Times New Roman"/>
          <w:b/>
          <w:sz w:val="32"/>
          <w:szCs w:val="32"/>
        </w:rPr>
        <w:t>Я</w:t>
      </w:r>
      <w:r w:rsidRPr="00D666EC">
        <w:rPr>
          <w:rFonts w:ascii="Times New Roman" w:hAnsi="Times New Roman" w:cs="Times New Roman"/>
          <w:sz w:val="32"/>
          <w:szCs w:val="32"/>
        </w:rPr>
        <w:t xml:space="preserve"> как Пользователь</w:t>
      </w:r>
    </w:p>
    <w:p w14:paraId="16B6393E" w14:textId="796E5D79" w:rsidR="008F2B25" w:rsidRPr="00D666EC" w:rsidRDefault="008F2B25" w:rsidP="008F2B25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D666EC">
        <w:rPr>
          <w:rFonts w:ascii="Times New Roman" w:hAnsi="Times New Roman" w:cs="Times New Roman"/>
          <w:b/>
          <w:sz w:val="32"/>
          <w:szCs w:val="32"/>
        </w:rPr>
        <w:t>Хочу</w:t>
      </w:r>
      <w:r w:rsidRPr="00D666EC">
        <w:rPr>
          <w:rFonts w:ascii="Times New Roman" w:hAnsi="Times New Roman" w:cs="Times New Roman"/>
          <w:sz w:val="32"/>
          <w:szCs w:val="32"/>
        </w:rPr>
        <w:t xml:space="preserve"> иметь возможность просмотреть перечень</w:t>
      </w:r>
      <w:r w:rsidRPr="00D666EC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D666EC">
        <w:rPr>
          <w:rFonts w:ascii="Times New Roman" w:hAnsi="Times New Roman" w:cs="Times New Roman"/>
          <w:sz w:val="32"/>
          <w:szCs w:val="32"/>
        </w:rPr>
        <w:t>объявлений о сдаче жилья в аренду</w:t>
      </w:r>
      <w:r w:rsidRPr="00D666EC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67BEBF0F" w14:textId="4E3D98C1" w:rsidR="008F2B25" w:rsidRPr="00D666EC" w:rsidRDefault="008F2B25" w:rsidP="008F2B25">
      <w:pPr>
        <w:spacing w:after="20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666EC">
        <w:rPr>
          <w:rFonts w:ascii="Times New Roman" w:hAnsi="Times New Roman" w:cs="Times New Roman"/>
          <w:b/>
          <w:sz w:val="32"/>
          <w:szCs w:val="32"/>
        </w:rPr>
        <w:t>Для того</w:t>
      </w:r>
      <w:r w:rsidRPr="00D666EC">
        <w:rPr>
          <w:rFonts w:ascii="Times New Roman" w:hAnsi="Times New Roman" w:cs="Times New Roman"/>
          <w:sz w:val="32"/>
          <w:szCs w:val="32"/>
        </w:rPr>
        <w:t>, чтобы подобрать себе интересующее объявление для съема жилья.</w:t>
      </w:r>
    </w:p>
    <w:tbl>
      <w:tblPr>
        <w:tblW w:w="9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2385"/>
        <w:gridCol w:w="2295"/>
        <w:gridCol w:w="2775"/>
      </w:tblGrid>
      <w:tr w:rsidR="008F2B25" w:rsidRPr="00D666EC" w14:paraId="1438A5E1" w14:textId="77777777" w:rsidTr="008B1C1C">
        <w:trPr>
          <w:cantSplit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4A3DA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Идентификатор</w:t>
            </w:r>
          </w:p>
          <w:p w14:paraId="7BFEB044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и название</w:t>
            </w:r>
          </w:p>
          <w:p w14:paraId="74BD2B3E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варианта</w:t>
            </w:r>
          </w:p>
          <w:p w14:paraId="1830E42F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использования</w:t>
            </w:r>
          </w:p>
        </w:tc>
        <w:tc>
          <w:tcPr>
            <w:tcW w:w="74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E9FE4" w14:textId="242744DD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UC-</w:t>
            </w:r>
            <w:r w:rsidR="00BB1C74" w:rsidRPr="00D666EC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4</w:t>
            </w: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.</w:t>
            </w:r>
            <w:r w:rsidR="005164B4" w:rsidRPr="00D666EC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2</w:t>
            </w: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.1. Просмотр информации о сдаче жилья в аренду</w:t>
            </w:r>
          </w:p>
        </w:tc>
      </w:tr>
      <w:tr w:rsidR="008F2B25" w:rsidRPr="00D666EC" w14:paraId="5DA08382" w14:textId="77777777" w:rsidTr="008B1C1C">
        <w:trPr>
          <w:trHeight w:val="485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0571E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Автор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B0473" w14:textId="04BC80F1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Дашкевич Артём</w:t>
            </w:r>
          </w:p>
        </w:tc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66E7E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Дата создания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9B2E3" w14:textId="1ADB2B32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17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.0</w:t>
            </w:r>
            <w:r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5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.2022</w:t>
            </w:r>
          </w:p>
        </w:tc>
      </w:tr>
      <w:tr w:rsidR="008F2B25" w:rsidRPr="00D666EC" w14:paraId="36CD1D18" w14:textId="77777777" w:rsidTr="008B1C1C">
        <w:trPr>
          <w:trHeight w:val="755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F248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Основное действующее лицо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8AF1E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Пользователь </w:t>
            </w:r>
          </w:p>
        </w:tc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2C839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Дополнительное лицо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800A1" w14:textId="18B94A0D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Система </w:t>
            </w: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ru-RU"/>
              </w:rPr>
              <w:t>«</w:t>
            </w:r>
            <w:proofErr w:type="spellStart"/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en-US"/>
              </w:rPr>
              <w:t>BulbaTrip</w:t>
            </w:r>
            <w:proofErr w:type="spellEnd"/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ru-RU"/>
              </w:rPr>
              <w:t>»</w:t>
            </w:r>
          </w:p>
        </w:tc>
      </w:tr>
      <w:tr w:rsidR="008F2B25" w:rsidRPr="00D666EC" w14:paraId="3793875E" w14:textId="77777777" w:rsidTr="008B1C1C">
        <w:trPr>
          <w:trHeight w:val="755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1FE41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Описание</w:t>
            </w:r>
          </w:p>
        </w:tc>
        <w:tc>
          <w:tcPr>
            <w:tcW w:w="74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3E9F6" w14:textId="09C8056B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Пользователь переходит в раздел «</w:t>
            </w:r>
            <w:r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Где жить?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», выбирает вариант отображения информации и просматривает объявления.</w:t>
            </w:r>
          </w:p>
        </w:tc>
      </w:tr>
      <w:tr w:rsidR="008F2B25" w:rsidRPr="00D666EC" w14:paraId="61C14F51" w14:textId="77777777" w:rsidTr="008B1C1C">
        <w:trPr>
          <w:trHeight w:val="485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CE483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Условие-триггер</w:t>
            </w:r>
          </w:p>
        </w:tc>
        <w:tc>
          <w:tcPr>
            <w:tcW w:w="74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3461" w14:textId="0C821CD9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lang w:val="ru-RU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Пользователь выражает намерение посмотреть информацию о </w:t>
            </w:r>
            <w:r w:rsidR="00CD639A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сдаче жилья в аренду.</w:t>
            </w:r>
          </w:p>
        </w:tc>
      </w:tr>
      <w:tr w:rsidR="008F2B25" w:rsidRPr="00D666EC" w14:paraId="2EC1B54C" w14:textId="77777777" w:rsidTr="008B1C1C">
        <w:trPr>
          <w:trHeight w:val="755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CCDB6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Предварительные условия</w:t>
            </w:r>
          </w:p>
        </w:tc>
        <w:tc>
          <w:tcPr>
            <w:tcW w:w="74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C9F8E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PRE-4.3.1_1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 Пользователь находится в системе на главной странице.</w:t>
            </w:r>
          </w:p>
        </w:tc>
      </w:tr>
      <w:tr w:rsidR="008F2B25" w:rsidRPr="00D666EC" w14:paraId="01C1CA31" w14:textId="77777777" w:rsidTr="008B1C1C">
        <w:trPr>
          <w:trHeight w:val="755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4EC9D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Выходные условия</w:t>
            </w:r>
          </w:p>
        </w:tc>
        <w:tc>
          <w:tcPr>
            <w:tcW w:w="74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6323A" w14:textId="57D7F08E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POST-4.3.1_1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 Пользователь посмотрел информацию о</w:t>
            </w:r>
            <w:r w:rsidR="00CD639A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 сдаче жилья в аренду.</w:t>
            </w:r>
          </w:p>
        </w:tc>
      </w:tr>
      <w:tr w:rsidR="008F2B25" w:rsidRPr="00D666EC" w14:paraId="5FA7250A" w14:textId="77777777" w:rsidTr="008B1C1C">
        <w:trPr>
          <w:trHeight w:val="755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67B98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</w:rPr>
              <w:lastRenderedPageBreak/>
              <w:t>Нормальное направление (НН)</w:t>
            </w:r>
          </w:p>
        </w:tc>
        <w:tc>
          <w:tcPr>
            <w:tcW w:w="74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015C5" w14:textId="6F6C4FA0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4.3.1_0 Просмотр информации о сдаче жилья в аренду</w:t>
            </w:r>
          </w:p>
          <w:p w14:paraId="64FFDCBC" w14:textId="037660F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1. Пользователь инициирует открытие раздела «</w:t>
            </w:r>
            <w:r w:rsidR="00CD639A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Где жить?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».</w:t>
            </w:r>
          </w:p>
          <w:p w14:paraId="46C3F706" w14:textId="7245D04E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2. Система предоставляет доступ к разделу «</w:t>
            </w:r>
            <w:r w:rsidR="00CD639A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Где жить?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» и по умолчанию</w:t>
            </w:r>
            <w:r w:rsidR="00CD639A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 переходит </w:t>
            </w:r>
            <w:r w:rsidR="00CD639A" w:rsidRPr="00D666EC">
              <w:rPr>
                <w:rFonts w:ascii="Times New Roman" w:hAnsi="Times New Roman" w:cs="Times New Roman"/>
                <w:sz w:val="32"/>
                <w:szCs w:val="32"/>
              </w:rPr>
              <w:t>к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 странице «</w:t>
            </w:r>
            <w:r w:rsidR="00CD639A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Отель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»</w:t>
            </w:r>
            <w:r w:rsidR="00CD639A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, «Квартира» или «Хостел»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hyperlink w:anchor="ф431">
              <w:r w:rsidRPr="001373A9">
                <w:rPr>
                  <w:rFonts w:ascii="Times New Roman" w:hAnsi="Times New Roman" w:cs="Times New Roman"/>
                  <w:color w:val="4F81BD" w:themeColor="accent1"/>
                  <w:sz w:val="32"/>
                  <w:szCs w:val="32"/>
                  <w:u w:val="single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FR-4.3.1_1</w:t>
              </w:r>
            </w:hyperlink>
            <w:r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14:paraId="66E889ED" w14:textId="6EEAFC84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3. Пользователь инициирует выбор показать </w:t>
            </w:r>
            <w:r w:rsidR="00CD639A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информацию</w:t>
            </w:r>
            <w:proofErr w:type="gramStart"/>
            <w:r w:rsidR="00CD639A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  </w:t>
            </w:r>
            <w:r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</w:t>
            </w:r>
            <w:proofErr w:type="gramEnd"/>
            <w:r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CB5CCF"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HYPERLINK  \l "Рис5" \h </w:instrText>
            </w:r>
            <w:r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рис. </w:t>
            </w:r>
            <w:r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  <w:r w:rsidR="00CB5CCF"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:u w:val="single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14:paraId="020046C2" w14:textId="29B4A390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4. Система открывает</w:t>
            </w:r>
            <w:r w:rsidR="00CD639A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 выбранный раздел из списка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hyperlink w:anchor="фу4312">
              <w:r w:rsidRPr="001373A9">
                <w:rPr>
                  <w:rFonts w:ascii="Times New Roman" w:hAnsi="Times New Roman" w:cs="Times New Roman"/>
                  <w:color w:val="4F81BD" w:themeColor="accent1"/>
                  <w:sz w:val="32"/>
                  <w:szCs w:val="32"/>
                  <w:u w:val="single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FR-4.3.1_2</w:t>
              </w:r>
            </w:hyperlink>
            <w:r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</w:tc>
      </w:tr>
      <w:tr w:rsidR="008F2B25" w:rsidRPr="00D666EC" w14:paraId="5AA0A002" w14:textId="77777777" w:rsidTr="008B1C1C">
        <w:trPr>
          <w:trHeight w:val="499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4E30D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Альтернативные направления (АН)</w:t>
            </w:r>
          </w:p>
        </w:tc>
        <w:tc>
          <w:tcPr>
            <w:tcW w:w="74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4F24F" w14:textId="5B7AEF52" w:rsidR="008F2B25" w:rsidRPr="00D666EC" w:rsidRDefault="00CB5CCF" w:rsidP="008B1C1C">
            <w:pPr>
              <w:keepNext/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Нет</w:t>
            </w:r>
          </w:p>
        </w:tc>
      </w:tr>
      <w:tr w:rsidR="008F2B25" w:rsidRPr="00D666EC" w14:paraId="5C8CEF19" w14:textId="77777777" w:rsidTr="008B1C1C">
        <w:trPr>
          <w:trHeight w:val="485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7485D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Исключения (И)</w:t>
            </w:r>
          </w:p>
        </w:tc>
        <w:tc>
          <w:tcPr>
            <w:tcW w:w="74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FF73F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Нет</w:t>
            </w:r>
          </w:p>
        </w:tc>
      </w:tr>
      <w:tr w:rsidR="008F2B25" w:rsidRPr="00D666EC" w14:paraId="5F66D736" w14:textId="77777777" w:rsidTr="008B1C1C">
        <w:trPr>
          <w:trHeight w:val="485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D694D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Приоритет</w:t>
            </w:r>
          </w:p>
        </w:tc>
        <w:tc>
          <w:tcPr>
            <w:tcW w:w="74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D7E65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Высокий</w:t>
            </w:r>
          </w:p>
        </w:tc>
      </w:tr>
      <w:tr w:rsidR="008F2B25" w:rsidRPr="00D666EC" w14:paraId="2DCE2A1D" w14:textId="77777777" w:rsidTr="008B1C1C">
        <w:trPr>
          <w:trHeight w:val="485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B0976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Бизнес-правила</w:t>
            </w:r>
          </w:p>
        </w:tc>
        <w:tc>
          <w:tcPr>
            <w:tcW w:w="74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6BB59" w14:textId="77777777" w:rsidR="008F2B25" w:rsidRPr="00D666EC" w:rsidRDefault="008F2B25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</w:tr>
    </w:tbl>
    <w:p w14:paraId="593259C6" w14:textId="2E9DCDFF" w:rsidR="008F2B25" w:rsidRPr="00D666EC" w:rsidRDefault="00BB1C74" w:rsidP="008F2B25">
      <w:pPr>
        <w:pStyle w:val="3"/>
        <w:spacing w:line="240" w:lineRule="auto"/>
        <w:rPr>
          <w:rFonts w:ascii="Times New Roman" w:hAnsi="Times New Roman" w:cs="Times New Roman"/>
          <w:sz w:val="32"/>
          <w:szCs w:val="32"/>
        </w:rPr>
      </w:pPr>
      <w:bookmarkStart w:id="53" w:name="_Toc103989447"/>
      <w:r w:rsidRPr="00D666EC">
        <w:rPr>
          <w:rFonts w:ascii="Times New Roman" w:hAnsi="Times New Roman" w:cs="Times New Roman"/>
          <w:sz w:val="32"/>
          <w:szCs w:val="32"/>
          <w:lang w:val="en-US"/>
        </w:rPr>
        <w:t>4</w:t>
      </w:r>
      <w:r w:rsidR="008F2B25" w:rsidRPr="00D666EC">
        <w:rPr>
          <w:rFonts w:ascii="Times New Roman" w:hAnsi="Times New Roman" w:cs="Times New Roman"/>
          <w:sz w:val="32"/>
          <w:szCs w:val="32"/>
        </w:rPr>
        <w:t>.</w:t>
      </w:r>
      <w:r w:rsidRPr="00D666EC">
        <w:rPr>
          <w:rFonts w:ascii="Times New Roman" w:hAnsi="Times New Roman" w:cs="Times New Roman"/>
          <w:sz w:val="32"/>
          <w:szCs w:val="32"/>
          <w:lang w:val="en-US"/>
        </w:rPr>
        <w:t>4</w:t>
      </w:r>
      <w:r w:rsidR="008F2B25" w:rsidRPr="00D666EC">
        <w:rPr>
          <w:rFonts w:ascii="Times New Roman" w:hAnsi="Times New Roman" w:cs="Times New Roman"/>
          <w:sz w:val="32"/>
          <w:szCs w:val="32"/>
        </w:rPr>
        <w:t>.</w:t>
      </w:r>
      <w:r w:rsidRPr="00D666EC">
        <w:rPr>
          <w:rFonts w:ascii="Times New Roman" w:hAnsi="Times New Roman" w:cs="Times New Roman"/>
          <w:sz w:val="32"/>
          <w:szCs w:val="32"/>
          <w:lang w:val="en-US"/>
        </w:rPr>
        <w:t>1</w:t>
      </w:r>
      <w:r w:rsidR="008F2B25" w:rsidRPr="00D666EC">
        <w:rPr>
          <w:rFonts w:ascii="Times New Roman" w:hAnsi="Times New Roman" w:cs="Times New Roman"/>
          <w:sz w:val="32"/>
          <w:szCs w:val="32"/>
        </w:rPr>
        <w:t>. Функциональные требования</w:t>
      </w:r>
      <w:bookmarkEnd w:id="53"/>
    </w:p>
    <w:p w14:paraId="7BAAE674" w14:textId="5AAE974B" w:rsidR="008F2B25" w:rsidRPr="00D666EC" w:rsidRDefault="008F2B25" w:rsidP="008F2B25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54" w:name="hefozvwlo2u3" w:colFirst="0" w:colLast="0"/>
      <w:bookmarkStart w:id="55" w:name="ф431"/>
      <w:bookmarkEnd w:id="54"/>
      <w:r w:rsidRPr="00D666EC">
        <w:rPr>
          <w:rFonts w:ascii="Times New Roman" w:hAnsi="Times New Roman" w:cs="Times New Roman"/>
          <w:b/>
          <w:sz w:val="32"/>
          <w:szCs w:val="32"/>
        </w:rPr>
        <w:t>FR-4.3.1_1</w:t>
      </w:r>
      <w:r w:rsidRPr="00D666EC">
        <w:rPr>
          <w:rFonts w:ascii="Times New Roman" w:hAnsi="Times New Roman" w:cs="Times New Roman"/>
          <w:sz w:val="32"/>
          <w:szCs w:val="32"/>
        </w:rPr>
        <w:t xml:space="preserve"> </w:t>
      </w:r>
      <w:bookmarkEnd w:id="55"/>
      <w:r w:rsidRPr="00D666EC">
        <w:rPr>
          <w:rFonts w:ascii="Times New Roman" w:hAnsi="Times New Roman" w:cs="Times New Roman"/>
          <w:sz w:val="32"/>
          <w:szCs w:val="32"/>
        </w:rPr>
        <w:t>Если пользователь инициирует открытие раздела «</w:t>
      </w:r>
      <w:r w:rsidR="00593A60" w:rsidRPr="00D666EC">
        <w:rPr>
          <w:rFonts w:ascii="Times New Roman" w:hAnsi="Times New Roman" w:cs="Times New Roman"/>
          <w:sz w:val="32"/>
          <w:szCs w:val="32"/>
          <w:lang w:val="ru-RU"/>
        </w:rPr>
        <w:t>Где жить?</w:t>
      </w:r>
      <w:r w:rsidRPr="00D666EC">
        <w:rPr>
          <w:rFonts w:ascii="Times New Roman" w:hAnsi="Times New Roman" w:cs="Times New Roman"/>
          <w:sz w:val="32"/>
          <w:szCs w:val="32"/>
        </w:rPr>
        <w:t>» система должна предоставить доступ к разделу «</w:t>
      </w:r>
      <w:r w:rsidR="00593A60" w:rsidRPr="00D666EC">
        <w:rPr>
          <w:rFonts w:ascii="Times New Roman" w:hAnsi="Times New Roman" w:cs="Times New Roman"/>
          <w:sz w:val="32"/>
          <w:szCs w:val="32"/>
          <w:lang w:val="ru-RU"/>
        </w:rPr>
        <w:t>Где жить?</w:t>
      </w:r>
      <w:r w:rsidRPr="00D666EC">
        <w:rPr>
          <w:rFonts w:ascii="Times New Roman" w:hAnsi="Times New Roman" w:cs="Times New Roman"/>
          <w:sz w:val="32"/>
          <w:szCs w:val="32"/>
        </w:rPr>
        <w:t>» и страниц</w:t>
      </w:r>
      <w:r w:rsidR="00593A60" w:rsidRPr="00D666EC">
        <w:rPr>
          <w:rFonts w:ascii="Times New Roman" w:hAnsi="Times New Roman" w:cs="Times New Roman"/>
          <w:sz w:val="32"/>
          <w:szCs w:val="32"/>
          <w:lang w:val="ru-RU"/>
        </w:rPr>
        <w:t xml:space="preserve">а с разделами </w:t>
      </w:r>
      <w:r w:rsidRPr="00D666EC">
        <w:rPr>
          <w:rFonts w:ascii="Times New Roman" w:hAnsi="Times New Roman" w:cs="Times New Roman"/>
          <w:sz w:val="32"/>
          <w:szCs w:val="32"/>
        </w:rPr>
        <w:t>«</w:t>
      </w:r>
      <w:r w:rsidR="00593A60" w:rsidRPr="00D666EC">
        <w:rPr>
          <w:rFonts w:ascii="Times New Roman" w:hAnsi="Times New Roman" w:cs="Times New Roman"/>
          <w:sz w:val="32"/>
          <w:szCs w:val="32"/>
          <w:lang w:val="ru-RU"/>
        </w:rPr>
        <w:t>Отель</w:t>
      </w:r>
      <w:r w:rsidRPr="00D666EC">
        <w:rPr>
          <w:rFonts w:ascii="Times New Roman" w:hAnsi="Times New Roman" w:cs="Times New Roman"/>
          <w:sz w:val="32"/>
          <w:szCs w:val="32"/>
        </w:rPr>
        <w:t>»</w:t>
      </w:r>
      <w:r w:rsidR="00593A60" w:rsidRPr="00D666EC">
        <w:rPr>
          <w:rFonts w:ascii="Times New Roman" w:hAnsi="Times New Roman" w:cs="Times New Roman"/>
          <w:sz w:val="32"/>
          <w:szCs w:val="32"/>
          <w:lang w:val="ru-RU"/>
        </w:rPr>
        <w:t>, «Квартира»</w:t>
      </w:r>
      <w:r w:rsidR="00593A60" w:rsidRPr="00D666EC">
        <w:rPr>
          <w:rFonts w:ascii="Times New Roman" w:hAnsi="Times New Roman" w:cs="Times New Roman"/>
          <w:sz w:val="32"/>
          <w:szCs w:val="32"/>
        </w:rPr>
        <w:t xml:space="preserve"> </w:t>
      </w:r>
      <w:r w:rsidR="00593A60" w:rsidRPr="00D666EC">
        <w:rPr>
          <w:rFonts w:ascii="Times New Roman" w:hAnsi="Times New Roman" w:cs="Times New Roman"/>
          <w:sz w:val="32"/>
          <w:szCs w:val="32"/>
          <w:lang w:val="ru-RU"/>
        </w:rPr>
        <w:t xml:space="preserve">и «Хостел» открывается </w:t>
      </w:r>
      <w:r w:rsidRPr="00D666EC">
        <w:rPr>
          <w:rFonts w:ascii="Times New Roman" w:hAnsi="Times New Roman" w:cs="Times New Roman"/>
          <w:sz w:val="32"/>
          <w:szCs w:val="32"/>
        </w:rPr>
        <w:t>по умолчанию.</w:t>
      </w:r>
    </w:p>
    <w:p w14:paraId="6657F510" w14:textId="163BFEA6" w:rsidR="008F2B25" w:rsidRPr="00D666EC" w:rsidRDefault="008F2B25" w:rsidP="008F2B25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highlight w:val="yellow"/>
          <w:lang w:val="ru-RU"/>
        </w:rPr>
      </w:pPr>
      <w:bookmarkStart w:id="56" w:name="5vm19upwrn2t" w:colFirst="0" w:colLast="0"/>
      <w:bookmarkStart w:id="57" w:name="фу4312"/>
      <w:bookmarkEnd w:id="56"/>
      <w:r w:rsidRPr="00D666EC">
        <w:rPr>
          <w:rFonts w:ascii="Times New Roman" w:hAnsi="Times New Roman" w:cs="Times New Roman"/>
          <w:b/>
          <w:sz w:val="32"/>
          <w:szCs w:val="32"/>
        </w:rPr>
        <w:t>FR-4.3.1_2</w:t>
      </w:r>
      <w:r w:rsidRPr="00D666EC">
        <w:rPr>
          <w:rFonts w:ascii="Times New Roman" w:hAnsi="Times New Roman" w:cs="Times New Roman"/>
          <w:sz w:val="32"/>
          <w:szCs w:val="32"/>
        </w:rPr>
        <w:t xml:space="preserve"> </w:t>
      </w:r>
      <w:bookmarkEnd w:id="57"/>
      <w:r w:rsidRPr="00D666EC">
        <w:rPr>
          <w:rFonts w:ascii="Times New Roman" w:hAnsi="Times New Roman" w:cs="Times New Roman"/>
          <w:sz w:val="32"/>
          <w:szCs w:val="32"/>
        </w:rPr>
        <w:t xml:space="preserve">Если пользователь инициирует открытие информации списком система должна открыть </w:t>
      </w:r>
      <w:r w:rsidR="00593A60" w:rsidRPr="00D666EC">
        <w:rPr>
          <w:rFonts w:ascii="Times New Roman" w:hAnsi="Times New Roman" w:cs="Times New Roman"/>
          <w:sz w:val="32"/>
          <w:szCs w:val="32"/>
          <w:lang w:val="ru-RU"/>
        </w:rPr>
        <w:t>страницу</w:t>
      </w:r>
      <w:r w:rsidR="00CB5CCF" w:rsidRPr="00D666EC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4A5308D2" w14:textId="1A4FBF55" w:rsidR="008F2B25" w:rsidRPr="00D666EC" w:rsidRDefault="008F2B25" w:rsidP="008F2B25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58" w:name="xzdht776efa6" w:colFirst="0" w:colLast="0"/>
      <w:bookmarkStart w:id="59" w:name="фун4313"/>
      <w:bookmarkEnd w:id="58"/>
      <w:r w:rsidRPr="00D666EC">
        <w:rPr>
          <w:rFonts w:ascii="Times New Roman" w:hAnsi="Times New Roman" w:cs="Times New Roman"/>
          <w:b/>
          <w:sz w:val="32"/>
          <w:szCs w:val="32"/>
        </w:rPr>
        <w:t>FR-4.3.1_3</w:t>
      </w:r>
      <w:r w:rsidRPr="00D666EC">
        <w:rPr>
          <w:rFonts w:ascii="Times New Roman" w:hAnsi="Times New Roman" w:cs="Times New Roman"/>
          <w:sz w:val="32"/>
          <w:szCs w:val="32"/>
        </w:rPr>
        <w:t xml:space="preserve"> </w:t>
      </w:r>
      <w:bookmarkEnd w:id="59"/>
      <w:r w:rsidRPr="00D666EC">
        <w:rPr>
          <w:rFonts w:ascii="Times New Roman" w:hAnsi="Times New Roman" w:cs="Times New Roman"/>
          <w:sz w:val="32"/>
          <w:szCs w:val="32"/>
        </w:rPr>
        <w:t>Если пользователь инициирует нажатие на точку интересующего его объявления система должна открыть окно с информацией об объявлении.</w:t>
      </w:r>
    </w:p>
    <w:p w14:paraId="1C4B6631" w14:textId="37CABB67" w:rsidR="0009216B" w:rsidRPr="00D666EC" w:rsidRDefault="0009216B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60" w:name="6rj0p2u8z6of" w:colFirst="0" w:colLast="0"/>
      <w:bookmarkEnd w:id="60"/>
    </w:p>
    <w:p w14:paraId="77842B97" w14:textId="24894382" w:rsidR="00593A60" w:rsidRPr="00D666EC" w:rsidRDefault="00593A60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0EF8B3F" w14:textId="40BDD27E" w:rsidR="00593A60" w:rsidRPr="00D666EC" w:rsidRDefault="00593A60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A5822BD" w14:textId="343E2B7F" w:rsidR="00593A60" w:rsidRPr="00D666EC" w:rsidRDefault="005164B4" w:rsidP="00593A60">
      <w:pPr>
        <w:pStyle w:val="2"/>
        <w:spacing w:line="240" w:lineRule="auto"/>
        <w:rPr>
          <w:rFonts w:ascii="Times New Roman" w:hAnsi="Times New Roman" w:cs="Times New Roman"/>
          <w:sz w:val="36"/>
          <w:szCs w:val="36"/>
          <w:lang w:val="ru-RU"/>
        </w:rPr>
      </w:pPr>
      <w:bookmarkStart w:id="61" w:name="_Toc103989448"/>
      <w:bookmarkStart w:id="62" w:name="простмотр"/>
      <w:r w:rsidRPr="00D666EC">
        <w:rPr>
          <w:rFonts w:ascii="Times New Roman" w:hAnsi="Times New Roman" w:cs="Times New Roman"/>
          <w:sz w:val="36"/>
          <w:szCs w:val="36"/>
          <w:lang w:val="ru-RU"/>
        </w:rPr>
        <w:t>4.3</w:t>
      </w:r>
      <w:r w:rsidR="00593A60" w:rsidRPr="00D666EC">
        <w:rPr>
          <w:rFonts w:ascii="Times New Roman" w:hAnsi="Times New Roman" w:cs="Times New Roman"/>
          <w:sz w:val="36"/>
          <w:szCs w:val="36"/>
        </w:rPr>
        <w:t xml:space="preserve">. Просмотр информации о </w:t>
      </w:r>
      <w:r w:rsidR="00593A60" w:rsidRPr="00D666EC">
        <w:rPr>
          <w:rFonts w:ascii="Times New Roman" w:hAnsi="Times New Roman" w:cs="Times New Roman"/>
          <w:sz w:val="36"/>
          <w:szCs w:val="36"/>
          <w:lang w:val="ru-RU"/>
        </w:rPr>
        <w:t>достопримечательностях</w:t>
      </w:r>
      <w:bookmarkEnd w:id="61"/>
      <w:r w:rsidR="00593A60" w:rsidRPr="00D666EC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</w:p>
    <w:p w14:paraId="32399782" w14:textId="511E5AAF" w:rsidR="00593A60" w:rsidRPr="00D666EC" w:rsidRDefault="005164B4" w:rsidP="00593A60">
      <w:pPr>
        <w:pStyle w:val="3"/>
        <w:spacing w:line="240" w:lineRule="auto"/>
        <w:rPr>
          <w:rFonts w:ascii="Times New Roman" w:hAnsi="Times New Roman" w:cs="Times New Roman"/>
          <w:sz w:val="32"/>
          <w:szCs w:val="32"/>
        </w:rPr>
      </w:pPr>
      <w:bookmarkStart w:id="63" w:name="_ds63hp3kltmm" w:colFirst="0" w:colLast="0"/>
      <w:bookmarkStart w:id="64" w:name="_Toc103989449"/>
      <w:bookmarkEnd w:id="62"/>
      <w:bookmarkEnd w:id="63"/>
      <w:r w:rsidRPr="00D666EC">
        <w:rPr>
          <w:rFonts w:ascii="Times New Roman" w:hAnsi="Times New Roman" w:cs="Times New Roman"/>
          <w:sz w:val="32"/>
          <w:szCs w:val="32"/>
          <w:lang w:val="ru-RU"/>
        </w:rPr>
        <w:t>4</w:t>
      </w:r>
      <w:r w:rsidR="00593A60" w:rsidRPr="00D666EC">
        <w:rPr>
          <w:rFonts w:ascii="Times New Roman" w:hAnsi="Times New Roman" w:cs="Times New Roman"/>
          <w:sz w:val="32"/>
          <w:szCs w:val="32"/>
        </w:rPr>
        <w:t>.</w:t>
      </w:r>
      <w:r w:rsidRPr="00D666EC">
        <w:rPr>
          <w:rFonts w:ascii="Times New Roman" w:hAnsi="Times New Roman" w:cs="Times New Roman"/>
          <w:sz w:val="32"/>
          <w:szCs w:val="32"/>
          <w:lang w:val="ru-RU"/>
        </w:rPr>
        <w:t>3</w:t>
      </w:r>
      <w:r w:rsidR="00593A60" w:rsidRPr="00D666EC">
        <w:rPr>
          <w:rFonts w:ascii="Times New Roman" w:hAnsi="Times New Roman" w:cs="Times New Roman"/>
          <w:sz w:val="32"/>
          <w:szCs w:val="32"/>
        </w:rPr>
        <w:t>.1. Описание</w:t>
      </w:r>
      <w:bookmarkEnd w:id="64"/>
    </w:p>
    <w:p w14:paraId="667630D0" w14:textId="2BC408DB" w:rsidR="00593A60" w:rsidRPr="00D666EC" w:rsidRDefault="00593A60" w:rsidP="00593A60">
      <w:pPr>
        <w:spacing w:before="240" w:after="24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666EC">
        <w:rPr>
          <w:rFonts w:ascii="Times New Roman" w:hAnsi="Times New Roman" w:cs="Times New Roman"/>
          <w:b/>
          <w:sz w:val="32"/>
          <w:szCs w:val="32"/>
        </w:rPr>
        <w:t>UC-</w:t>
      </w:r>
      <w:r w:rsidR="005164B4" w:rsidRPr="00D666EC">
        <w:rPr>
          <w:rFonts w:ascii="Times New Roman" w:hAnsi="Times New Roman" w:cs="Times New Roman"/>
          <w:b/>
          <w:sz w:val="32"/>
          <w:szCs w:val="32"/>
          <w:lang w:val="ru-RU"/>
        </w:rPr>
        <w:t>4</w:t>
      </w:r>
      <w:r w:rsidRPr="00D666EC">
        <w:rPr>
          <w:rFonts w:ascii="Times New Roman" w:hAnsi="Times New Roman" w:cs="Times New Roman"/>
          <w:b/>
          <w:sz w:val="32"/>
          <w:szCs w:val="32"/>
        </w:rPr>
        <w:t>.</w:t>
      </w:r>
      <w:r w:rsidR="005164B4" w:rsidRPr="00D666EC">
        <w:rPr>
          <w:rFonts w:ascii="Times New Roman" w:hAnsi="Times New Roman" w:cs="Times New Roman"/>
          <w:b/>
          <w:sz w:val="32"/>
          <w:szCs w:val="32"/>
          <w:lang w:val="ru-RU"/>
        </w:rPr>
        <w:t>3</w:t>
      </w:r>
      <w:r w:rsidRPr="00D666EC">
        <w:rPr>
          <w:rFonts w:ascii="Times New Roman" w:hAnsi="Times New Roman" w:cs="Times New Roman"/>
          <w:sz w:val="32"/>
          <w:szCs w:val="32"/>
        </w:rPr>
        <w:t xml:space="preserve"> Просмотр информации о </w:t>
      </w:r>
      <w:r w:rsidR="00142419" w:rsidRPr="00D666EC">
        <w:rPr>
          <w:rFonts w:ascii="Times New Roman" w:hAnsi="Times New Roman" w:cs="Times New Roman"/>
          <w:sz w:val="32"/>
          <w:szCs w:val="32"/>
          <w:lang w:val="ru-RU"/>
        </w:rPr>
        <w:t>достопримечательностях</w:t>
      </w:r>
    </w:p>
    <w:p w14:paraId="5F3B8C8E" w14:textId="77777777" w:rsidR="00593A60" w:rsidRPr="00D666EC" w:rsidRDefault="00593A60" w:rsidP="00593A6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666EC">
        <w:rPr>
          <w:rFonts w:ascii="Times New Roman" w:hAnsi="Times New Roman" w:cs="Times New Roman"/>
          <w:b/>
          <w:sz w:val="32"/>
          <w:szCs w:val="32"/>
        </w:rPr>
        <w:t>Я</w:t>
      </w:r>
      <w:r w:rsidRPr="00D666EC">
        <w:rPr>
          <w:rFonts w:ascii="Times New Roman" w:hAnsi="Times New Roman" w:cs="Times New Roman"/>
          <w:sz w:val="32"/>
          <w:szCs w:val="32"/>
        </w:rPr>
        <w:t xml:space="preserve"> как пользователь</w:t>
      </w:r>
    </w:p>
    <w:p w14:paraId="53AD75E4" w14:textId="039BE140" w:rsidR="00142419" w:rsidRPr="00D666EC" w:rsidRDefault="00593A60" w:rsidP="00593A6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D666EC">
        <w:rPr>
          <w:rFonts w:ascii="Times New Roman" w:hAnsi="Times New Roman" w:cs="Times New Roman"/>
          <w:b/>
          <w:sz w:val="32"/>
          <w:szCs w:val="32"/>
        </w:rPr>
        <w:t>Хочу</w:t>
      </w:r>
      <w:r w:rsidR="00142419" w:rsidRPr="00D666EC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 w:rsidR="00142419" w:rsidRPr="00D666EC">
        <w:rPr>
          <w:rFonts w:ascii="Times New Roman" w:hAnsi="Times New Roman" w:cs="Times New Roman"/>
          <w:bCs/>
          <w:sz w:val="32"/>
          <w:szCs w:val="32"/>
          <w:lang w:val="ru-RU"/>
        </w:rPr>
        <w:t>иметь возможность просмотреть информацию о достопримечательностях</w:t>
      </w:r>
      <w:r w:rsidR="00142419" w:rsidRPr="00D666EC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</w:p>
    <w:p w14:paraId="0A8BFA22" w14:textId="1084DA0A" w:rsidR="00593A60" w:rsidRPr="00D666EC" w:rsidRDefault="00593A60" w:rsidP="00593A6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666EC">
        <w:rPr>
          <w:rFonts w:ascii="Times New Roman" w:hAnsi="Times New Roman" w:cs="Times New Roman"/>
          <w:sz w:val="32"/>
          <w:szCs w:val="32"/>
        </w:rPr>
        <w:t xml:space="preserve">иметь возможность просмотреть информацию о </w:t>
      </w:r>
      <w:r w:rsidR="00142419" w:rsidRPr="00D666EC">
        <w:rPr>
          <w:rFonts w:ascii="Times New Roman" w:hAnsi="Times New Roman" w:cs="Times New Roman"/>
          <w:sz w:val="32"/>
          <w:szCs w:val="32"/>
          <w:lang w:val="ru-RU"/>
        </w:rPr>
        <w:t>достопримечательностях</w:t>
      </w:r>
    </w:p>
    <w:p w14:paraId="370795F6" w14:textId="77777777" w:rsidR="00593A60" w:rsidRPr="00D666EC" w:rsidRDefault="00593A60" w:rsidP="00593A60">
      <w:pPr>
        <w:spacing w:after="200" w:line="240" w:lineRule="auto"/>
        <w:jc w:val="both"/>
        <w:rPr>
          <w:rFonts w:ascii="Times New Roman" w:hAnsi="Times New Roman" w:cs="Times New Roman"/>
          <w:color w:val="0070C0"/>
          <w:sz w:val="32"/>
          <w:szCs w:val="32"/>
        </w:rPr>
      </w:pPr>
      <w:r w:rsidRPr="00D666EC">
        <w:rPr>
          <w:rFonts w:ascii="Times New Roman" w:hAnsi="Times New Roman" w:cs="Times New Roman"/>
          <w:b/>
          <w:sz w:val="32"/>
          <w:szCs w:val="32"/>
        </w:rPr>
        <w:t>Для того</w:t>
      </w:r>
      <w:r w:rsidRPr="00D666EC">
        <w:rPr>
          <w:rFonts w:ascii="Times New Roman" w:hAnsi="Times New Roman" w:cs="Times New Roman"/>
          <w:sz w:val="32"/>
          <w:szCs w:val="32"/>
        </w:rPr>
        <w:t>, чтобы подобрать себе вариант проведения досуга</w:t>
      </w:r>
    </w:p>
    <w:tbl>
      <w:tblPr>
        <w:tblW w:w="9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2385"/>
        <w:gridCol w:w="2295"/>
        <w:gridCol w:w="2760"/>
      </w:tblGrid>
      <w:tr w:rsidR="00593A60" w:rsidRPr="00D666EC" w14:paraId="2F6EE1BB" w14:textId="77777777" w:rsidTr="008B1C1C">
        <w:trPr>
          <w:trHeight w:val="1025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0CD44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Идентификатор</w:t>
            </w:r>
          </w:p>
          <w:p w14:paraId="549F8DCE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и название</w:t>
            </w:r>
          </w:p>
          <w:p w14:paraId="08100B74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варианта</w:t>
            </w:r>
          </w:p>
          <w:p w14:paraId="6A941F07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использования</w:t>
            </w:r>
          </w:p>
        </w:tc>
        <w:tc>
          <w:tcPr>
            <w:tcW w:w="744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75118" w14:textId="7D321FDA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UC-4.7 </w:t>
            </w:r>
            <w:r w:rsidRPr="001373A9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Просмотр информации о </w:t>
            </w:r>
            <w:r w:rsidR="00142419" w:rsidRPr="001373A9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достопримечательностях</w:t>
            </w:r>
          </w:p>
        </w:tc>
      </w:tr>
      <w:tr w:rsidR="00593A60" w:rsidRPr="00D666EC" w14:paraId="28F584AE" w14:textId="77777777" w:rsidTr="008B1C1C">
        <w:trPr>
          <w:trHeight w:val="485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69EDF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Автор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9A5FC" w14:textId="1A6737A7" w:rsidR="00593A60" w:rsidRPr="00D666EC" w:rsidRDefault="00142419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Дашкевич Артём</w:t>
            </w:r>
          </w:p>
        </w:tc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16746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Дата создания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3C125" w14:textId="578BDB7F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142419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7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.0</w:t>
            </w:r>
            <w:r w:rsidR="00142419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5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.2022</w:t>
            </w:r>
          </w:p>
        </w:tc>
      </w:tr>
      <w:tr w:rsidR="00593A60" w:rsidRPr="00D666EC" w14:paraId="6451388E" w14:textId="77777777" w:rsidTr="008B1C1C">
        <w:trPr>
          <w:trHeight w:val="755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FD1B0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Основное действующее лицо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C3BE9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Все классы пользователей</w:t>
            </w:r>
          </w:p>
        </w:tc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30D93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Дополнительное лицо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C6F28" w14:textId="64BE6022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Система </w:t>
            </w:r>
            <w:r w:rsidR="00142419"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ru-RU"/>
              </w:rPr>
              <w:t>«</w:t>
            </w:r>
            <w:proofErr w:type="spellStart"/>
            <w:r w:rsidR="00142419"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en-US"/>
              </w:rPr>
              <w:t>BulbaTrip</w:t>
            </w:r>
            <w:proofErr w:type="spellEnd"/>
            <w:r w:rsidR="00142419"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ru-RU"/>
              </w:rPr>
              <w:t>»</w:t>
            </w:r>
          </w:p>
        </w:tc>
      </w:tr>
      <w:tr w:rsidR="00593A60" w:rsidRPr="00D666EC" w14:paraId="2D697025" w14:textId="77777777" w:rsidTr="008B1C1C">
        <w:trPr>
          <w:trHeight w:val="755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3966D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Описание</w:t>
            </w:r>
          </w:p>
        </w:tc>
        <w:tc>
          <w:tcPr>
            <w:tcW w:w="744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E8A39" w14:textId="7AAB536D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Пользователь переходит на страницу «</w:t>
            </w:r>
            <w:proofErr w:type="spellStart"/>
            <w:r w:rsidR="00142419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достопримечательньности</w:t>
            </w:r>
            <w:proofErr w:type="spellEnd"/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», выбирает вид развлечения и вариант отображения и просматривает информацию о развлечениях.</w:t>
            </w:r>
          </w:p>
        </w:tc>
      </w:tr>
      <w:tr w:rsidR="00593A60" w:rsidRPr="00D666EC" w14:paraId="459C8FB5" w14:textId="77777777" w:rsidTr="008B1C1C">
        <w:trPr>
          <w:trHeight w:val="755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00133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Условие-триггер</w:t>
            </w:r>
          </w:p>
        </w:tc>
        <w:tc>
          <w:tcPr>
            <w:tcW w:w="744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ADF7D" w14:textId="7FC9AE51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Пользователь выражает намерение посмотреть информацию о </w:t>
            </w:r>
            <w:r w:rsidR="00142419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достопримечательностях.</w:t>
            </w:r>
          </w:p>
        </w:tc>
      </w:tr>
      <w:tr w:rsidR="00593A60" w:rsidRPr="00D666EC" w14:paraId="0DF27DBD" w14:textId="77777777" w:rsidTr="008B1C1C">
        <w:trPr>
          <w:trHeight w:val="755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1EFAB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Предварительные условия</w:t>
            </w:r>
          </w:p>
        </w:tc>
        <w:tc>
          <w:tcPr>
            <w:tcW w:w="744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42F96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PRE-4.7_1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 Пользователь находится в системе на главной странице</w:t>
            </w:r>
          </w:p>
        </w:tc>
      </w:tr>
      <w:tr w:rsidR="00593A60" w:rsidRPr="00D666EC" w14:paraId="7DD454E2" w14:textId="77777777" w:rsidTr="008B1C1C">
        <w:trPr>
          <w:trHeight w:val="755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E72E2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Выходные условия</w:t>
            </w:r>
          </w:p>
        </w:tc>
        <w:tc>
          <w:tcPr>
            <w:tcW w:w="744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A1CEB" w14:textId="39D577FE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POST-4.7_1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 Пользователь посмотрел информацию о </w:t>
            </w:r>
            <w:r w:rsidR="00142419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достопримечательностях</w:t>
            </w:r>
          </w:p>
        </w:tc>
      </w:tr>
      <w:tr w:rsidR="00593A60" w:rsidRPr="00D666EC" w14:paraId="7AA07202" w14:textId="77777777" w:rsidTr="008B1C1C">
        <w:trPr>
          <w:trHeight w:val="3467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9696C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lastRenderedPageBreak/>
              <w:t>Нормальное направление (НН)</w:t>
            </w:r>
          </w:p>
        </w:tc>
        <w:tc>
          <w:tcPr>
            <w:tcW w:w="744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E2FE0" w14:textId="6D5706C5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4.7_0 Просмотр информации о </w:t>
            </w:r>
            <w:r w:rsidR="00142419" w:rsidRPr="00D666E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ru-RU"/>
              </w:rPr>
              <w:t>достопримечательностях</w:t>
            </w:r>
          </w:p>
          <w:p w14:paraId="28DF5D79" w14:textId="0E25E43D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1. Пользователь инициирует открытие раздела «</w:t>
            </w:r>
            <w:r w:rsidR="00142419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достопримечательности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».</w:t>
            </w:r>
          </w:p>
          <w:p w14:paraId="1C11AE2C" w14:textId="6B74CC1A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2. Система предоставляет доступ к разделу «</w:t>
            </w:r>
            <w:r w:rsidR="00142419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достопримечательности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» </w:t>
            </w:r>
            <w:r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hyperlink w:anchor="xg21t6d8g1a8">
              <w:r w:rsidRPr="001373A9">
                <w:rPr>
                  <w:rFonts w:ascii="Times New Roman" w:hAnsi="Times New Roman" w:cs="Times New Roman"/>
                  <w:color w:val="4F81BD" w:themeColor="accent1"/>
                  <w:sz w:val="32"/>
                  <w:szCs w:val="32"/>
                  <w:u w:val="single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FR-4.7_1</w:t>
              </w:r>
            </w:hyperlink>
            <w:r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14:paraId="6D537ED6" w14:textId="0EB2CC8A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3. Пользователь выбирает </w:t>
            </w:r>
            <w:r w:rsidR="00142419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из списка интересующую культурно</w:t>
            </w:r>
            <w:r w:rsidR="00632783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 </w:t>
            </w:r>
            <w:r w:rsidR="00142419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исторически комплекс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14:paraId="3735C211" w14:textId="079AC346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4. Система предоставляет пользователю доступ к странице выбранному пользователем в выпадающем списке </w:t>
            </w:r>
            <w:r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hyperlink w:anchor="7wa2pexdic92">
              <w:r w:rsidRPr="001373A9">
                <w:rPr>
                  <w:rFonts w:ascii="Times New Roman" w:hAnsi="Times New Roman" w:cs="Times New Roman"/>
                  <w:color w:val="4F81BD" w:themeColor="accent1"/>
                  <w:sz w:val="32"/>
                  <w:szCs w:val="32"/>
                  <w:u w:val="single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FR-4.7_2</w:t>
              </w:r>
            </w:hyperlink>
            <w:r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14:paraId="7EC8DBAD" w14:textId="1B66FEC2" w:rsidR="00593A60" w:rsidRPr="00D666EC" w:rsidRDefault="0063278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5</w:t>
            </w:r>
            <w:r w:rsidR="00593A60"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. Система открывает список заведений </w:t>
            </w:r>
            <w:r w:rsidR="00593A60"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hyperlink w:anchor="ju0o3jp66jmp">
              <w:r w:rsidR="00593A60" w:rsidRPr="001373A9">
                <w:rPr>
                  <w:rFonts w:ascii="Times New Roman" w:hAnsi="Times New Roman" w:cs="Times New Roman"/>
                  <w:color w:val="4F81BD" w:themeColor="accent1"/>
                  <w:sz w:val="32"/>
                  <w:szCs w:val="32"/>
                  <w:u w:val="single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FR-4.7_3</w:t>
              </w:r>
            </w:hyperlink>
            <w:r w:rsidR="00593A60"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).</w:t>
            </w:r>
          </w:p>
        </w:tc>
      </w:tr>
      <w:tr w:rsidR="00593A60" w:rsidRPr="00D666EC" w14:paraId="08C7AED5" w14:textId="77777777" w:rsidTr="008B1C1C">
        <w:trPr>
          <w:trHeight w:val="755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2A1CC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Альтернативные направления (АН)</w:t>
            </w:r>
          </w:p>
        </w:tc>
        <w:tc>
          <w:tcPr>
            <w:tcW w:w="744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81E85" w14:textId="54EFFDC1" w:rsidR="00593A60" w:rsidRPr="00D666EC" w:rsidRDefault="00D751E7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Нет</w:t>
            </w:r>
          </w:p>
        </w:tc>
      </w:tr>
      <w:tr w:rsidR="00593A60" w:rsidRPr="00D666EC" w14:paraId="0AC9B45C" w14:textId="77777777" w:rsidTr="008B1C1C">
        <w:trPr>
          <w:trHeight w:val="485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AE509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Исключения (И)</w:t>
            </w:r>
          </w:p>
        </w:tc>
        <w:tc>
          <w:tcPr>
            <w:tcW w:w="744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18B4C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Нет</w:t>
            </w:r>
          </w:p>
        </w:tc>
      </w:tr>
      <w:tr w:rsidR="00593A60" w:rsidRPr="00D666EC" w14:paraId="79EEEC05" w14:textId="77777777" w:rsidTr="008B1C1C">
        <w:trPr>
          <w:trHeight w:val="485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8E76A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Приоритет</w:t>
            </w:r>
          </w:p>
        </w:tc>
        <w:tc>
          <w:tcPr>
            <w:tcW w:w="744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2BDFA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Высокий</w:t>
            </w:r>
          </w:p>
        </w:tc>
      </w:tr>
      <w:tr w:rsidR="00593A60" w:rsidRPr="00D666EC" w14:paraId="44EE1EFF" w14:textId="77777777" w:rsidTr="008B1C1C">
        <w:trPr>
          <w:trHeight w:val="485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1719A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Бизнес-правила</w:t>
            </w:r>
          </w:p>
        </w:tc>
        <w:tc>
          <w:tcPr>
            <w:tcW w:w="744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00F77" w14:textId="77777777" w:rsidR="00593A60" w:rsidRPr="00D666EC" w:rsidRDefault="00593A60" w:rsidP="008B1C1C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</w:tr>
    </w:tbl>
    <w:p w14:paraId="7E280383" w14:textId="77777777" w:rsidR="00593A60" w:rsidRPr="00D666EC" w:rsidRDefault="00593A60" w:rsidP="00593A60">
      <w:pPr>
        <w:pStyle w:val="3"/>
        <w:spacing w:line="240" w:lineRule="auto"/>
        <w:rPr>
          <w:rFonts w:ascii="Times New Roman" w:hAnsi="Times New Roman" w:cs="Times New Roman"/>
          <w:sz w:val="36"/>
          <w:szCs w:val="36"/>
        </w:rPr>
      </w:pPr>
      <w:bookmarkStart w:id="65" w:name="_9aqvbvb5v4u7" w:colFirst="0" w:colLast="0"/>
      <w:bookmarkStart w:id="66" w:name="_Toc103989450"/>
      <w:bookmarkEnd w:id="65"/>
      <w:r w:rsidRPr="00D666EC">
        <w:rPr>
          <w:rFonts w:ascii="Times New Roman" w:hAnsi="Times New Roman" w:cs="Times New Roman"/>
          <w:sz w:val="36"/>
          <w:szCs w:val="36"/>
        </w:rPr>
        <w:t>3.11.2. Функциональные требования</w:t>
      </w:r>
      <w:bookmarkEnd w:id="66"/>
    </w:p>
    <w:p w14:paraId="601BA17D" w14:textId="7C548486" w:rsidR="00593A60" w:rsidRPr="00D666EC" w:rsidRDefault="00593A60" w:rsidP="00593A6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67" w:name="xg21t6d8g1a8" w:colFirst="0" w:colLast="0"/>
      <w:bookmarkEnd w:id="67"/>
      <w:r w:rsidRPr="00D666EC">
        <w:rPr>
          <w:rFonts w:ascii="Times New Roman" w:hAnsi="Times New Roman" w:cs="Times New Roman"/>
          <w:b/>
          <w:sz w:val="32"/>
          <w:szCs w:val="32"/>
        </w:rPr>
        <w:t>FR-4.7_1</w:t>
      </w:r>
      <w:r w:rsidRPr="00D666EC">
        <w:rPr>
          <w:rFonts w:ascii="Times New Roman" w:hAnsi="Times New Roman" w:cs="Times New Roman"/>
          <w:sz w:val="32"/>
          <w:szCs w:val="32"/>
        </w:rPr>
        <w:t xml:space="preserve"> Если пользователь инициирует открытие раздела «</w:t>
      </w:r>
      <w:r w:rsidR="00632783" w:rsidRPr="00D666EC">
        <w:rPr>
          <w:rFonts w:ascii="Times New Roman" w:hAnsi="Times New Roman" w:cs="Times New Roman"/>
          <w:sz w:val="32"/>
          <w:szCs w:val="32"/>
          <w:lang w:val="ru-RU"/>
        </w:rPr>
        <w:t>Достопримечательности</w:t>
      </w:r>
      <w:r w:rsidRPr="00D666EC">
        <w:rPr>
          <w:rFonts w:ascii="Times New Roman" w:hAnsi="Times New Roman" w:cs="Times New Roman"/>
          <w:sz w:val="32"/>
          <w:szCs w:val="32"/>
        </w:rPr>
        <w:t xml:space="preserve">» система должна предоставить доступ к разделу </w:t>
      </w:r>
      <w:r w:rsidR="00632783" w:rsidRPr="00D666EC">
        <w:rPr>
          <w:rFonts w:ascii="Times New Roman" w:hAnsi="Times New Roman" w:cs="Times New Roman"/>
          <w:sz w:val="32"/>
          <w:szCs w:val="32"/>
        </w:rPr>
        <w:t>«</w:t>
      </w:r>
      <w:r w:rsidR="00632783" w:rsidRPr="00D666EC">
        <w:rPr>
          <w:rFonts w:ascii="Times New Roman" w:hAnsi="Times New Roman" w:cs="Times New Roman"/>
          <w:sz w:val="32"/>
          <w:szCs w:val="32"/>
          <w:lang w:val="ru-RU"/>
        </w:rPr>
        <w:t>Достопримечательности</w:t>
      </w:r>
      <w:r w:rsidR="00632783" w:rsidRPr="00D666EC">
        <w:rPr>
          <w:rFonts w:ascii="Times New Roman" w:hAnsi="Times New Roman" w:cs="Times New Roman"/>
          <w:sz w:val="32"/>
          <w:szCs w:val="32"/>
        </w:rPr>
        <w:t>»</w:t>
      </w:r>
      <w:r w:rsidRPr="00D666EC">
        <w:rPr>
          <w:rFonts w:ascii="Times New Roman" w:hAnsi="Times New Roman" w:cs="Times New Roman"/>
          <w:sz w:val="32"/>
          <w:szCs w:val="32"/>
        </w:rPr>
        <w:t>.</w:t>
      </w:r>
    </w:p>
    <w:p w14:paraId="1F0F1DA4" w14:textId="107314AF" w:rsidR="00593A60" w:rsidRPr="00D666EC" w:rsidRDefault="00593A60" w:rsidP="00593A6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68" w:name="7wa2pexdic92" w:colFirst="0" w:colLast="0"/>
      <w:bookmarkEnd w:id="68"/>
      <w:r w:rsidRPr="00D666EC">
        <w:rPr>
          <w:rFonts w:ascii="Times New Roman" w:hAnsi="Times New Roman" w:cs="Times New Roman"/>
          <w:b/>
          <w:sz w:val="32"/>
          <w:szCs w:val="32"/>
        </w:rPr>
        <w:t>FR-4.7_2</w:t>
      </w:r>
      <w:r w:rsidRPr="00D666EC">
        <w:rPr>
          <w:rFonts w:ascii="Times New Roman" w:hAnsi="Times New Roman" w:cs="Times New Roman"/>
          <w:sz w:val="32"/>
          <w:szCs w:val="32"/>
        </w:rPr>
        <w:t xml:space="preserve"> Если пользователь инициирует выбор вида раздела из выпадающего списка система должна предоставить доступ к странице выбранного пользователем из выпадающего списка вида</w:t>
      </w:r>
      <w:r w:rsidR="00632783" w:rsidRPr="00D666EC">
        <w:rPr>
          <w:rFonts w:ascii="Times New Roman" w:hAnsi="Times New Roman" w:cs="Times New Roman"/>
          <w:sz w:val="32"/>
          <w:szCs w:val="32"/>
          <w:lang w:val="ru-RU"/>
        </w:rPr>
        <w:t xml:space="preserve"> культурно исторические места</w:t>
      </w:r>
      <w:r w:rsidRPr="00D666EC">
        <w:rPr>
          <w:rFonts w:ascii="Times New Roman" w:hAnsi="Times New Roman" w:cs="Times New Roman"/>
          <w:sz w:val="32"/>
          <w:szCs w:val="32"/>
        </w:rPr>
        <w:t>.</w:t>
      </w:r>
    </w:p>
    <w:p w14:paraId="1BA94640" w14:textId="77777777" w:rsidR="00632783" w:rsidRPr="00D666EC" w:rsidRDefault="00593A60" w:rsidP="00632783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69" w:name="ju0o3jp66jmp" w:colFirst="0" w:colLast="0"/>
      <w:bookmarkEnd w:id="69"/>
      <w:r w:rsidRPr="00D666EC">
        <w:rPr>
          <w:rFonts w:ascii="Times New Roman" w:hAnsi="Times New Roman" w:cs="Times New Roman"/>
          <w:b/>
          <w:sz w:val="32"/>
          <w:szCs w:val="32"/>
        </w:rPr>
        <w:t>FR-4.7_3</w:t>
      </w:r>
      <w:r w:rsidRPr="00D666EC">
        <w:rPr>
          <w:rFonts w:ascii="Times New Roman" w:hAnsi="Times New Roman" w:cs="Times New Roman"/>
          <w:sz w:val="32"/>
          <w:szCs w:val="32"/>
        </w:rPr>
        <w:t xml:space="preserve"> Если пользователь инициирует открытие информации списком система должна открыть список </w:t>
      </w:r>
      <w:r w:rsidR="00632783" w:rsidRPr="00D666EC">
        <w:rPr>
          <w:rFonts w:ascii="Times New Roman" w:hAnsi="Times New Roman" w:cs="Times New Roman"/>
          <w:sz w:val="32"/>
          <w:szCs w:val="32"/>
          <w:lang w:val="ru-RU"/>
        </w:rPr>
        <w:t>культурно исторические места</w:t>
      </w:r>
      <w:r w:rsidR="00632783" w:rsidRPr="00D666EC">
        <w:rPr>
          <w:rFonts w:ascii="Times New Roman" w:hAnsi="Times New Roman" w:cs="Times New Roman"/>
          <w:sz w:val="32"/>
          <w:szCs w:val="32"/>
        </w:rPr>
        <w:t>.</w:t>
      </w:r>
    </w:p>
    <w:p w14:paraId="0C2D8BC8" w14:textId="5BAD4DB1" w:rsidR="00593A60" w:rsidRPr="00D666EC" w:rsidRDefault="00593A60" w:rsidP="0063278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8A5AF1" w14:textId="30CF88A6" w:rsidR="00632783" w:rsidRPr="00297B96" w:rsidRDefault="0063278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D7F87E" w14:textId="1DFB8896" w:rsidR="00D751E7" w:rsidRPr="00D666EC" w:rsidRDefault="004D22C4" w:rsidP="00D751E7">
      <w:pPr>
        <w:pStyle w:val="2"/>
        <w:spacing w:line="240" w:lineRule="auto"/>
        <w:rPr>
          <w:rFonts w:ascii="Times New Roman" w:hAnsi="Times New Roman" w:cs="Times New Roman"/>
          <w:sz w:val="36"/>
          <w:szCs w:val="36"/>
          <w:lang w:val="ru-RU"/>
        </w:rPr>
      </w:pPr>
      <w:bookmarkStart w:id="70" w:name="_Toc103989451"/>
      <w:bookmarkStart w:id="71" w:name="город"/>
      <w:r w:rsidRPr="00D666EC">
        <w:rPr>
          <w:rFonts w:ascii="Times New Roman" w:hAnsi="Times New Roman" w:cs="Times New Roman"/>
          <w:sz w:val="36"/>
          <w:szCs w:val="36"/>
          <w:lang w:val="ru-RU"/>
        </w:rPr>
        <w:lastRenderedPageBreak/>
        <w:t>4</w:t>
      </w:r>
      <w:r w:rsidR="00D751E7" w:rsidRPr="00D666EC">
        <w:rPr>
          <w:rFonts w:ascii="Times New Roman" w:hAnsi="Times New Roman" w:cs="Times New Roman"/>
          <w:sz w:val="36"/>
          <w:szCs w:val="36"/>
        </w:rPr>
        <w:t>.</w:t>
      </w:r>
      <w:r w:rsidRPr="00D666EC">
        <w:rPr>
          <w:rFonts w:ascii="Times New Roman" w:hAnsi="Times New Roman" w:cs="Times New Roman"/>
          <w:sz w:val="36"/>
          <w:szCs w:val="36"/>
          <w:lang w:val="ru-RU"/>
        </w:rPr>
        <w:t>4</w:t>
      </w:r>
      <w:r w:rsidR="00D751E7" w:rsidRPr="00D666EC">
        <w:rPr>
          <w:rFonts w:ascii="Times New Roman" w:hAnsi="Times New Roman" w:cs="Times New Roman"/>
          <w:sz w:val="36"/>
          <w:szCs w:val="36"/>
        </w:rPr>
        <w:t xml:space="preserve">. Просмотр информации о </w:t>
      </w:r>
      <w:r w:rsidR="00D751E7" w:rsidRPr="00D666EC">
        <w:rPr>
          <w:rFonts w:ascii="Times New Roman" w:hAnsi="Times New Roman" w:cs="Times New Roman"/>
          <w:sz w:val="36"/>
          <w:szCs w:val="36"/>
          <w:lang w:val="ru-RU"/>
        </w:rPr>
        <w:t>городе</w:t>
      </w:r>
      <w:bookmarkEnd w:id="70"/>
    </w:p>
    <w:p w14:paraId="4F64DC74" w14:textId="5B7E1DF5" w:rsidR="00D751E7" w:rsidRPr="00D666EC" w:rsidRDefault="004D22C4" w:rsidP="00D751E7">
      <w:pPr>
        <w:pStyle w:val="3"/>
        <w:spacing w:line="240" w:lineRule="auto"/>
        <w:rPr>
          <w:rFonts w:ascii="Times New Roman" w:hAnsi="Times New Roman" w:cs="Times New Roman"/>
          <w:sz w:val="32"/>
          <w:szCs w:val="32"/>
        </w:rPr>
      </w:pPr>
      <w:bookmarkStart w:id="72" w:name="_s2rzfwsgqp6z" w:colFirst="0" w:colLast="0"/>
      <w:bookmarkStart w:id="73" w:name="_Toc103989452"/>
      <w:bookmarkEnd w:id="71"/>
      <w:bookmarkEnd w:id="72"/>
      <w:r w:rsidRPr="00D666EC">
        <w:rPr>
          <w:rFonts w:ascii="Times New Roman" w:hAnsi="Times New Roman" w:cs="Times New Roman"/>
          <w:sz w:val="32"/>
          <w:szCs w:val="32"/>
          <w:lang w:val="ru-RU"/>
        </w:rPr>
        <w:t>4</w:t>
      </w:r>
      <w:r w:rsidR="00D751E7" w:rsidRPr="00D666EC">
        <w:rPr>
          <w:rFonts w:ascii="Times New Roman" w:hAnsi="Times New Roman" w:cs="Times New Roman"/>
          <w:sz w:val="32"/>
          <w:szCs w:val="32"/>
        </w:rPr>
        <w:t>.</w:t>
      </w:r>
      <w:r w:rsidRPr="00D666EC">
        <w:rPr>
          <w:rFonts w:ascii="Times New Roman" w:hAnsi="Times New Roman" w:cs="Times New Roman"/>
          <w:sz w:val="32"/>
          <w:szCs w:val="32"/>
          <w:lang w:val="ru-RU"/>
        </w:rPr>
        <w:t>4</w:t>
      </w:r>
      <w:r w:rsidR="00D751E7" w:rsidRPr="00D666EC">
        <w:rPr>
          <w:rFonts w:ascii="Times New Roman" w:hAnsi="Times New Roman" w:cs="Times New Roman"/>
          <w:sz w:val="32"/>
          <w:szCs w:val="32"/>
        </w:rPr>
        <w:t>.1. Описание</w:t>
      </w:r>
      <w:bookmarkEnd w:id="73"/>
    </w:p>
    <w:p w14:paraId="6B6A3072" w14:textId="134EE1D3" w:rsidR="00D751E7" w:rsidRPr="00D666EC" w:rsidRDefault="00D751E7" w:rsidP="00D751E7">
      <w:pPr>
        <w:spacing w:before="240" w:after="240" w:line="24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D666EC">
        <w:rPr>
          <w:rFonts w:ascii="Times New Roman" w:hAnsi="Times New Roman" w:cs="Times New Roman"/>
          <w:b/>
          <w:sz w:val="32"/>
          <w:szCs w:val="32"/>
        </w:rPr>
        <w:t>UC-4.8</w:t>
      </w:r>
      <w:r w:rsidRPr="00D666EC">
        <w:rPr>
          <w:rFonts w:ascii="Times New Roman" w:hAnsi="Times New Roman" w:cs="Times New Roman"/>
          <w:sz w:val="32"/>
          <w:szCs w:val="32"/>
        </w:rPr>
        <w:t xml:space="preserve"> Просмотр информации о </w:t>
      </w:r>
      <w:r w:rsidRPr="00D666EC">
        <w:rPr>
          <w:rFonts w:ascii="Times New Roman" w:hAnsi="Times New Roman" w:cs="Times New Roman"/>
          <w:sz w:val="32"/>
          <w:szCs w:val="32"/>
          <w:lang w:val="ru-RU"/>
        </w:rPr>
        <w:t>городе</w:t>
      </w:r>
    </w:p>
    <w:p w14:paraId="63D16B3D" w14:textId="77777777" w:rsidR="00D751E7" w:rsidRPr="00D666EC" w:rsidRDefault="00D751E7" w:rsidP="00D751E7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666EC">
        <w:rPr>
          <w:rFonts w:ascii="Times New Roman" w:hAnsi="Times New Roman" w:cs="Times New Roman"/>
          <w:b/>
          <w:sz w:val="32"/>
          <w:szCs w:val="32"/>
        </w:rPr>
        <w:t>Я</w:t>
      </w:r>
      <w:r w:rsidRPr="00D666EC">
        <w:rPr>
          <w:rFonts w:ascii="Times New Roman" w:hAnsi="Times New Roman" w:cs="Times New Roman"/>
          <w:sz w:val="32"/>
          <w:szCs w:val="32"/>
        </w:rPr>
        <w:t xml:space="preserve"> как пользователь</w:t>
      </w:r>
    </w:p>
    <w:p w14:paraId="740BFDAA" w14:textId="546B25BD" w:rsidR="00D751E7" w:rsidRPr="00D666EC" w:rsidRDefault="00D751E7" w:rsidP="00D751E7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D666EC">
        <w:rPr>
          <w:rFonts w:ascii="Times New Roman" w:hAnsi="Times New Roman" w:cs="Times New Roman"/>
          <w:b/>
          <w:sz w:val="32"/>
          <w:szCs w:val="32"/>
        </w:rPr>
        <w:t>Хочу</w:t>
      </w:r>
      <w:r w:rsidRPr="00D666EC">
        <w:rPr>
          <w:rFonts w:ascii="Times New Roman" w:hAnsi="Times New Roman" w:cs="Times New Roman"/>
          <w:sz w:val="32"/>
          <w:szCs w:val="32"/>
        </w:rPr>
        <w:t xml:space="preserve"> иметь возможность просмотреть </w:t>
      </w:r>
      <w:r w:rsidRPr="00D666EC">
        <w:rPr>
          <w:rFonts w:ascii="Times New Roman" w:hAnsi="Times New Roman" w:cs="Times New Roman"/>
          <w:sz w:val="32"/>
          <w:szCs w:val="32"/>
          <w:lang w:val="ru-RU"/>
        </w:rPr>
        <w:t>информацию о городе</w:t>
      </w:r>
    </w:p>
    <w:p w14:paraId="0B0F624A" w14:textId="5C82F7C5" w:rsidR="00D751E7" w:rsidRPr="00D666EC" w:rsidRDefault="00D751E7" w:rsidP="00D751E7">
      <w:pPr>
        <w:spacing w:after="200" w:line="240" w:lineRule="auto"/>
        <w:jc w:val="both"/>
        <w:rPr>
          <w:rFonts w:ascii="Times New Roman" w:hAnsi="Times New Roman" w:cs="Times New Roman"/>
          <w:color w:val="0070C0"/>
          <w:sz w:val="32"/>
          <w:szCs w:val="32"/>
        </w:rPr>
      </w:pPr>
      <w:r w:rsidRPr="00D666EC">
        <w:rPr>
          <w:rFonts w:ascii="Times New Roman" w:hAnsi="Times New Roman" w:cs="Times New Roman"/>
          <w:b/>
          <w:sz w:val="32"/>
          <w:szCs w:val="32"/>
        </w:rPr>
        <w:t>Для того</w:t>
      </w:r>
      <w:r w:rsidRPr="00D666EC">
        <w:rPr>
          <w:rFonts w:ascii="Times New Roman" w:hAnsi="Times New Roman" w:cs="Times New Roman"/>
          <w:sz w:val="32"/>
          <w:szCs w:val="32"/>
        </w:rPr>
        <w:t xml:space="preserve">, чтобы </w:t>
      </w:r>
      <w:r w:rsidRPr="00D666EC">
        <w:rPr>
          <w:rFonts w:ascii="Times New Roman" w:hAnsi="Times New Roman" w:cs="Times New Roman"/>
          <w:sz w:val="32"/>
          <w:szCs w:val="32"/>
          <w:lang w:val="ru-RU"/>
        </w:rPr>
        <w:t>знать культурные ценности</w:t>
      </w:r>
      <w:r w:rsidRPr="00D666EC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W w:w="97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490"/>
        <w:gridCol w:w="2175"/>
        <w:gridCol w:w="2790"/>
      </w:tblGrid>
      <w:tr w:rsidR="00D751E7" w:rsidRPr="00D666EC" w14:paraId="6F9B56B0" w14:textId="77777777" w:rsidTr="00A94256">
        <w:trPr>
          <w:trHeight w:val="102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A6A5A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Идентификатор</w:t>
            </w:r>
          </w:p>
          <w:p w14:paraId="240EE4C0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и название</w:t>
            </w:r>
          </w:p>
          <w:p w14:paraId="6A6A5C5C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варианта</w:t>
            </w:r>
          </w:p>
          <w:p w14:paraId="0D66219F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b/>
                <w:color w:val="3C4043"/>
                <w:sz w:val="32"/>
                <w:szCs w:val="32"/>
                <w:highlight w:val="white"/>
              </w:rPr>
              <w:t>использования</w:t>
            </w:r>
          </w:p>
        </w:tc>
        <w:tc>
          <w:tcPr>
            <w:tcW w:w="74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48F54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UC-4. Просмотр информации о соцсетях/чатах</w:t>
            </w:r>
          </w:p>
        </w:tc>
      </w:tr>
      <w:tr w:rsidR="00D751E7" w:rsidRPr="00D666EC" w14:paraId="27D1E944" w14:textId="77777777" w:rsidTr="00A94256">
        <w:trPr>
          <w:trHeight w:val="664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9A196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Автор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8D6E0" w14:textId="07D989AD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Дашкевич Артём</w:t>
            </w:r>
          </w:p>
        </w:tc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31FB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Дата создания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24585" w14:textId="755C56D1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20.05.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2022</w:t>
            </w:r>
          </w:p>
        </w:tc>
      </w:tr>
      <w:tr w:rsidR="00D751E7" w:rsidRPr="00D666EC" w14:paraId="1F0A0E11" w14:textId="77777777" w:rsidTr="00A94256">
        <w:trPr>
          <w:trHeight w:val="75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EA98C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Основное действующее лицо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B4383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Все классы пользователей</w:t>
            </w:r>
          </w:p>
        </w:tc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9E8C3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Дополнительное</w:t>
            </w:r>
          </w:p>
          <w:p w14:paraId="21B3312C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действующее лицо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21E87" w14:textId="1DFC0FAB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Система </w:t>
            </w: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ru-RU"/>
              </w:rPr>
              <w:t>«</w:t>
            </w:r>
            <w:proofErr w:type="spellStart"/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en-US"/>
              </w:rPr>
              <w:t>BulbaTrip</w:t>
            </w:r>
            <w:proofErr w:type="spellEnd"/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  <w:lang w:val="ru-RU"/>
              </w:rPr>
              <w:t>»</w:t>
            </w:r>
          </w:p>
        </w:tc>
      </w:tr>
      <w:tr w:rsidR="00D751E7" w:rsidRPr="00D666EC" w14:paraId="583C4FD0" w14:textId="77777777" w:rsidTr="00A94256">
        <w:trPr>
          <w:trHeight w:val="75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A60BD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Описание</w:t>
            </w:r>
          </w:p>
        </w:tc>
        <w:tc>
          <w:tcPr>
            <w:tcW w:w="74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E2632" w14:textId="79855742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Пользователь переходит на страницу «</w:t>
            </w:r>
            <w:r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 городе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»,</w:t>
            </w:r>
            <w:r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 и узнаёт новую информацию для себя</w:t>
            </w:r>
          </w:p>
        </w:tc>
      </w:tr>
      <w:tr w:rsidR="00D751E7" w:rsidRPr="00D666EC" w14:paraId="0A7AFCA8" w14:textId="77777777" w:rsidTr="00A94256">
        <w:trPr>
          <w:trHeight w:val="75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EBDF3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Условие-триггер</w:t>
            </w:r>
          </w:p>
        </w:tc>
        <w:tc>
          <w:tcPr>
            <w:tcW w:w="74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9CF85" w14:textId="5FB978DE" w:rsidR="00D751E7" w:rsidRPr="00D666EC" w:rsidRDefault="00F151DF" w:rsidP="00A94256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Пользователь выражает намерение посмотреть информацию о </w:t>
            </w:r>
            <w:r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городе</w:t>
            </w:r>
          </w:p>
        </w:tc>
      </w:tr>
      <w:tr w:rsidR="00D751E7" w:rsidRPr="00D666EC" w14:paraId="42B9A770" w14:textId="77777777" w:rsidTr="00A94256">
        <w:trPr>
          <w:trHeight w:val="75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B7C9E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Предварительные условия</w:t>
            </w:r>
          </w:p>
        </w:tc>
        <w:tc>
          <w:tcPr>
            <w:tcW w:w="74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88D18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PRE-4.8_1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 Пользователь находится в системе на главной странице</w:t>
            </w:r>
          </w:p>
        </w:tc>
      </w:tr>
      <w:tr w:rsidR="00D751E7" w:rsidRPr="00D666EC" w14:paraId="174D123E" w14:textId="77777777" w:rsidTr="00A94256">
        <w:trPr>
          <w:trHeight w:val="75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945BB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Выходные условия</w:t>
            </w:r>
          </w:p>
        </w:tc>
        <w:tc>
          <w:tcPr>
            <w:tcW w:w="74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5132A" w14:textId="12FD5529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POST-4.8_1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F151DF" w:rsidRPr="00D666EC">
              <w:rPr>
                <w:rFonts w:ascii="Times New Roman" w:hAnsi="Times New Roman" w:cs="Times New Roman"/>
                <w:sz w:val="32"/>
                <w:szCs w:val="32"/>
              </w:rPr>
              <w:t>Пользователь удовлетворил свою потребность в просмотре информации</w:t>
            </w:r>
            <w:r w:rsidR="00F151DF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.</w:t>
            </w:r>
          </w:p>
        </w:tc>
      </w:tr>
      <w:tr w:rsidR="00D751E7" w:rsidRPr="00D666EC" w14:paraId="17077467" w14:textId="77777777" w:rsidTr="00A94256">
        <w:trPr>
          <w:trHeight w:val="168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1A227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Нормальное направление (НН)</w:t>
            </w:r>
          </w:p>
        </w:tc>
        <w:tc>
          <w:tcPr>
            <w:tcW w:w="74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66C89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b/>
                <w:sz w:val="32"/>
                <w:szCs w:val="32"/>
              </w:rPr>
              <w:t>4.8_0 Просмотр информации о соцсетях и чатах</w:t>
            </w:r>
          </w:p>
          <w:p w14:paraId="2F2EB0B8" w14:textId="3C8B2F9D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1. Пользователь инициирует открытие раздела «</w:t>
            </w:r>
            <w:r w:rsidR="00F151DF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Города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».</w:t>
            </w:r>
          </w:p>
          <w:p w14:paraId="2D3E515F" w14:textId="4271C2D6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2. Система предоставляет доступ к разделу «</w:t>
            </w:r>
            <w:r w:rsidR="00F151DF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Города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» </w:t>
            </w:r>
            <w:r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hyperlink w:anchor="ofmjr16wyxod">
              <w:r w:rsidRPr="001373A9">
                <w:rPr>
                  <w:rFonts w:ascii="Times New Roman" w:hAnsi="Times New Roman" w:cs="Times New Roman"/>
                  <w:color w:val="4F81BD" w:themeColor="accent1"/>
                  <w:sz w:val="32"/>
                  <w:szCs w:val="32"/>
                  <w:u w:val="single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FR-4.8_1</w:t>
              </w:r>
            </w:hyperlink>
            <w:r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14:paraId="4AC46AC6" w14:textId="2D1BA929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3 Пользователь инициирует выбор </w:t>
            </w:r>
            <w:r w:rsidR="00F151DF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города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14:paraId="6C410FC9" w14:textId="4E932E1B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4. Система предоставляет доступ к списку </w:t>
            </w:r>
            <w:proofErr w:type="gramStart"/>
            <w:r w:rsidR="00F151DF" w:rsidRPr="00D666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городов 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hyperlink w:anchor="gewe22g80ia3">
              <w:r w:rsidRPr="001373A9">
                <w:rPr>
                  <w:rFonts w:ascii="Times New Roman" w:hAnsi="Times New Roman" w:cs="Times New Roman"/>
                  <w:color w:val="4F81BD" w:themeColor="accent1"/>
                  <w:sz w:val="32"/>
                  <w:szCs w:val="32"/>
                  <w:u w:val="single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FR-4.8_2</w:t>
              </w:r>
            </w:hyperlink>
            <w:r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 (</w:t>
            </w:r>
            <w:hyperlink w:anchor="рис6">
              <w:r w:rsidRPr="001373A9">
                <w:rPr>
                  <w:rFonts w:ascii="Times New Roman" w:hAnsi="Times New Roman" w:cs="Times New Roman"/>
                  <w:color w:val="4F81BD" w:themeColor="accent1"/>
                  <w:sz w:val="32"/>
                  <w:szCs w:val="32"/>
                  <w:u w:val="single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 xml:space="preserve">рис. </w:t>
              </w:r>
            </w:hyperlink>
            <w:r w:rsidR="00F151DF"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:u w:val="single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  <w:r w:rsidRPr="001373A9">
              <w:rPr>
                <w:rFonts w:ascii="Times New Roman" w:hAnsi="Times New Roman" w:cs="Times New Roman"/>
                <w:color w:val="4F81BD" w:themeColor="accent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</w:tc>
      </w:tr>
      <w:tr w:rsidR="00D751E7" w:rsidRPr="00D666EC" w14:paraId="322C57E7" w14:textId="77777777" w:rsidTr="00A94256">
        <w:trPr>
          <w:trHeight w:val="469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959EE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lastRenderedPageBreak/>
              <w:t>Альтернативные направления (АН)</w:t>
            </w:r>
          </w:p>
        </w:tc>
        <w:tc>
          <w:tcPr>
            <w:tcW w:w="74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BB004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Нет</w:t>
            </w:r>
          </w:p>
        </w:tc>
      </w:tr>
      <w:tr w:rsidR="00D751E7" w:rsidRPr="00D666EC" w14:paraId="641F253E" w14:textId="77777777" w:rsidTr="00A94256">
        <w:trPr>
          <w:trHeight w:val="48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51993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Исключения (И)</w:t>
            </w:r>
          </w:p>
        </w:tc>
        <w:tc>
          <w:tcPr>
            <w:tcW w:w="74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30262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Нет</w:t>
            </w:r>
          </w:p>
        </w:tc>
      </w:tr>
      <w:tr w:rsidR="00D751E7" w:rsidRPr="00D666EC" w14:paraId="687A9317" w14:textId="77777777" w:rsidTr="00A94256">
        <w:trPr>
          <w:trHeight w:val="48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4ABD8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Приоритет</w:t>
            </w:r>
          </w:p>
        </w:tc>
        <w:tc>
          <w:tcPr>
            <w:tcW w:w="74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13BA8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>Высокий</w:t>
            </w:r>
          </w:p>
        </w:tc>
      </w:tr>
      <w:tr w:rsidR="00D751E7" w:rsidRPr="00D666EC" w14:paraId="1BFD59ED" w14:textId="77777777" w:rsidTr="00A94256">
        <w:trPr>
          <w:trHeight w:val="48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9CB52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</w:pPr>
            <w:r w:rsidRPr="00D666EC">
              <w:rPr>
                <w:rFonts w:ascii="Times New Roman" w:hAnsi="Times New Roman" w:cs="Times New Roman"/>
                <w:color w:val="3C4043"/>
                <w:sz w:val="32"/>
                <w:szCs w:val="32"/>
                <w:highlight w:val="white"/>
              </w:rPr>
              <w:t>Бизнес-правила</w:t>
            </w:r>
          </w:p>
        </w:tc>
        <w:tc>
          <w:tcPr>
            <w:tcW w:w="74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9ED32" w14:textId="77777777" w:rsidR="00D751E7" w:rsidRPr="00D666EC" w:rsidRDefault="00D751E7" w:rsidP="00A94256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D666E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</w:tr>
    </w:tbl>
    <w:p w14:paraId="616FACDE" w14:textId="77777777" w:rsidR="00D751E7" w:rsidRPr="00C77BB0" w:rsidRDefault="00D751E7" w:rsidP="00D751E7">
      <w:pPr>
        <w:pStyle w:val="3"/>
        <w:spacing w:line="240" w:lineRule="auto"/>
        <w:rPr>
          <w:rFonts w:ascii="Times New Roman" w:hAnsi="Times New Roman" w:cs="Times New Roman"/>
          <w:sz w:val="36"/>
          <w:szCs w:val="36"/>
        </w:rPr>
      </w:pPr>
      <w:bookmarkStart w:id="74" w:name="_z39zn8j620ji" w:colFirst="0" w:colLast="0"/>
      <w:bookmarkStart w:id="75" w:name="_Toc103989453"/>
      <w:bookmarkEnd w:id="74"/>
      <w:r w:rsidRPr="00C77BB0">
        <w:rPr>
          <w:rFonts w:ascii="Times New Roman" w:hAnsi="Times New Roman" w:cs="Times New Roman"/>
          <w:sz w:val="36"/>
          <w:szCs w:val="36"/>
        </w:rPr>
        <w:t>3.12.2. Функциональные требования</w:t>
      </w:r>
      <w:bookmarkEnd w:id="75"/>
    </w:p>
    <w:p w14:paraId="14479D56" w14:textId="1B8A37A3" w:rsidR="00D751E7" w:rsidRPr="00C77BB0" w:rsidRDefault="00D751E7" w:rsidP="00D751E7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76" w:name="ofmjr16wyxod" w:colFirst="0" w:colLast="0"/>
      <w:bookmarkEnd w:id="76"/>
      <w:r w:rsidRPr="00C77BB0">
        <w:rPr>
          <w:rFonts w:ascii="Times New Roman" w:hAnsi="Times New Roman" w:cs="Times New Roman"/>
          <w:b/>
          <w:sz w:val="32"/>
          <w:szCs w:val="32"/>
        </w:rPr>
        <w:t>FR-4.8_1</w:t>
      </w:r>
      <w:r w:rsidRPr="00C77BB0">
        <w:rPr>
          <w:rFonts w:ascii="Times New Roman" w:hAnsi="Times New Roman" w:cs="Times New Roman"/>
          <w:sz w:val="32"/>
          <w:szCs w:val="32"/>
        </w:rPr>
        <w:t xml:space="preserve"> Если пользователь инициирует открытие раздела «</w:t>
      </w:r>
      <w:r w:rsidR="00F151DF" w:rsidRPr="00C77BB0">
        <w:rPr>
          <w:rFonts w:ascii="Times New Roman" w:hAnsi="Times New Roman" w:cs="Times New Roman"/>
          <w:sz w:val="32"/>
          <w:szCs w:val="32"/>
          <w:lang w:val="ru-RU"/>
        </w:rPr>
        <w:t>Города</w:t>
      </w:r>
      <w:r w:rsidRPr="00C77BB0">
        <w:rPr>
          <w:rFonts w:ascii="Times New Roman" w:hAnsi="Times New Roman" w:cs="Times New Roman"/>
          <w:sz w:val="32"/>
          <w:szCs w:val="32"/>
        </w:rPr>
        <w:t>» система должна предоставить доступ к разделу «</w:t>
      </w:r>
      <w:r w:rsidR="00F151DF" w:rsidRPr="00C77BB0">
        <w:rPr>
          <w:rFonts w:ascii="Times New Roman" w:hAnsi="Times New Roman" w:cs="Times New Roman"/>
          <w:sz w:val="32"/>
          <w:szCs w:val="32"/>
          <w:lang w:val="ru-RU"/>
        </w:rPr>
        <w:t>Города</w:t>
      </w:r>
      <w:r w:rsidRPr="00C77BB0">
        <w:rPr>
          <w:rFonts w:ascii="Times New Roman" w:hAnsi="Times New Roman" w:cs="Times New Roman"/>
          <w:sz w:val="32"/>
          <w:szCs w:val="32"/>
        </w:rPr>
        <w:t>».</w:t>
      </w:r>
    </w:p>
    <w:p w14:paraId="1A6BBA2C" w14:textId="5AA78939" w:rsidR="00D751E7" w:rsidRPr="00C77BB0" w:rsidRDefault="00D751E7" w:rsidP="00D751E7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77" w:name="gewe22g80ia3" w:colFirst="0" w:colLast="0"/>
      <w:bookmarkEnd w:id="77"/>
      <w:r w:rsidRPr="00C77BB0">
        <w:rPr>
          <w:rFonts w:ascii="Times New Roman" w:hAnsi="Times New Roman" w:cs="Times New Roman"/>
          <w:b/>
          <w:sz w:val="32"/>
          <w:szCs w:val="32"/>
        </w:rPr>
        <w:t xml:space="preserve">FR-4.8_2 </w:t>
      </w:r>
      <w:r w:rsidRPr="00C77BB0">
        <w:rPr>
          <w:rFonts w:ascii="Times New Roman" w:hAnsi="Times New Roman" w:cs="Times New Roman"/>
          <w:sz w:val="32"/>
          <w:szCs w:val="32"/>
        </w:rPr>
        <w:t xml:space="preserve">Если пользователь инициирует выбор </w:t>
      </w:r>
      <w:r w:rsidR="00F151DF" w:rsidRPr="00C77BB0">
        <w:rPr>
          <w:rFonts w:ascii="Times New Roman" w:hAnsi="Times New Roman" w:cs="Times New Roman"/>
          <w:sz w:val="32"/>
          <w:szCs w:val="32"/>
          <w:lang w:val="ru-RU"/>
        </w:rPr>
        <w:t>города</w:t>
      </w:r>
      <w:r w:rsidRPr="00C77BB0">
        <w:rPr>
          <w:rFonts w:ascii="Times New Roman" w:hAnsi="Times New Roman" w:cs="Times New Roman"/>
          <w:sz w:val="32"/>
          <w:szCs w:val="32"/>
        </w:rPr>
        <w:t xml:space="preserve"> система должна предоставить доступ к списку </w:t>
      </w:r>
      <w:r w:rsidR="00F151DF" w:rsidRPr="00C77BB0">
        <w:rPr>
          <w:rFonts w:ascii="Times New Roman" w:hAnsi="Times New Roman" w:cs="Times New Roman"/>
          <w:sz w:val="32"/>
          <w:szCs w:val="32"/>
          <w:lang w:val="ru-RU"/>
        </w:rPr>
        <w:t xml:space="preserve">городов </w:t>
      </w:r>
      <w:r w:rsidRPr="00C77BB0">
        <w:rPr>
          <w:rFonts w:ascii="Times New Roman" w:hAnsi="Times New Roman" w:cs="Times New Roman"/>
          <w:sz w:val="32"/>
          <w:szCs w:val="32"/>
        </w:rPr>
        <w:t>выбранной пользователем.</w:t>
      </w:r>
    </w:p>
    <w:p w14:paraId="24BA0B84" w14:textId="10589E2C" w:rsidR="00632783" w:rsidRPr="00297B96" w:rsidRDefault="0063278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8C1F2" w14:textId="74F53116" w:rsidR="00632783" w:rsidRPr="00297B96" w:rsidRDefault="0063278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690077" w14:textId="33380F3F" w:rsidR="00632783" w:rsidRDefault="0063278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ADBFAD" w14:textId="0C9F16E2" w:rsidR="00CB60F2" w:rsidRDefault="00CB60F2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3D9712" w14:textId="2BD96582" w:rsidR="00CB60F2" w:rsidRDefault="00CB60F2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17E925" w14:textId="0657FDC5" w:rsidR="00CB60F2" w:rsidRDefault="00CB60F2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AF336C" w14:textId="7454B3A9" w:rsidR="00CB60F2" w:rsidRDefault="00CB60F2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D5D4B" w14:textId="1470ECAD" w:rsidR="00CB60F2" w:rsidRDefault="00CB60F2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346803" w14:textId="348719A6" w:rsidR="00CB60F2" w:rsidRDefault="00CB60F2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1D9FE3" w14:textId="018BB5B0" w:rsidR="00CB60F2" w:rsidRDefault="00CB60F2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C5DBE7" w14:textId="2C922B40" w:rsidR="00CB60F2" w:rsidRDefault="00CB60F2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4F1764" w14:textId="3341294D" w:rsidR="00CB60F2" w:rsidRDefault="00CB60F2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93EA5C" w14:textId="77777777" w:rsidR="00CB60F2" w:rsidRPr="00297B96" w:rsidRDefault="00CB60F2" w:rsidP="00CB60F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DA3DDF" w14:textId="77777777" w:rsidR="00CB60F2" w:rsidRPr="00CB60F2" w:rsidRDefault="00CB60F2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47F9F2A" w14:textId="2F09B06D" w:rsidR="00632783" w:rsidRPr="00297B96" w:rsidRDefault="0063278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C218D8" w14:textId="2E3FE8BE" w:rsidR="00632783" w:rsidRPr="00297B96" w:rsidRDefault="0063278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D0856E" w14:textId="2E9BC6F2" w:rsidR="00632783" w:rsidRPr="00297B96" w:rsidRDefault="0063278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2C00AA" w14:textId="18224FEE" w:rsidR="00632783" w:rsidRPr="00297B96" w:rsidRDefault="0063278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610C96" w14:textId="612CE05C" w:rsidR="00632783" w:rsidRPr="00297B96" w:rsidRDefault="0063278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A80BA8" w14:textId="76D3E486" w:rsidR="00632783" w:rsidRPr="00297B96" w:rsidRDefault="0063278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4BE97B" w14:textId="77777777" w:rsidR="00632783" w:rsidRPr="00297B96" w:rsidRDefault="00632783" w:rsidP="00632783">
      <w:pPr>
        <w:pStyle w:val="1"/>
        <w:spacing w:line="240" w:lineRule="auto"/>
        <w:rPr>
          <w:rFonts w:ascii="Times New Roman" w:hAnsi="Times New Roman" w:cs="Times New Roman"/>
          <w:b/>
        </w:rPr>
      </w:pPr>
      <w:bookmarkStart w:id="78" w:name="_Toc103989454"/>
      <w:r w:rsidRPr="00297B96">
        <w:rPr>
          <w:rFonts w:ascii="Times New Roman" w:hAnsi="Times New Roman" w:cs="Times New Roman"/>
          <w:b/>
        </w:rPr>
        <w:lastRenderedPageBreak/>
        <w:t>4. ТРЕБОВАНИЯ К ДАННЫМ</w:t>
      </w:r>
      <w:bookmarkEnd w:id="78"/>
    </w:p>
    <w:p w14:paraId="2448F431" w14:textId="6C3630FD" w:rsidR="00632783" w:rsidRPr="000A70C4" w:rsidRDefault="00632783" w:rsidP="00632783">
      <w:pPr>
        <w:pStyle w:val="2"/>
        <w:spacing w:line="240" w:lineRule="auto"/>
        <w:rPr>
          <w:rFonts w:ascii="Times New Roman" w:hAnsi="Times New Roman" w:cs="Times New Roman"/>
          <w:lang w:val="ru-RU"/>
        </w:rPr>
      </w:pPr>
      <w:bookmarkStart w:id="79" w:name="_1w3dk0sjelv9" w:colFirst="0" w:colLast="0"/>
      <w:bookmarkStart w:id="80" w:name="_Toc103989455"/>
      <w:bookmarkEnd w:id="79"/>
      <w:r w:rsidRPr="00297B96">
        <w:rPr>
          <w:rFonts w:ascii="Times New Roman" w:hAnsi="Times New Roman" w:cs="Times New Roman"/>
        </w:rPr>
        <w:t>4.1. Словарь данных</w:t>
      </w:r>
      <w:r w:rsidR="000A70C4" w:rsidRPr="000A70C4">
        <w:rPr>
          <w:rFonts w:ascii="Times New Roman" w:hAnsi="Times New Roman" w:cs="Times New Roman"/>
          <w:lang w:val="ru-RU"/>
        </w:rPr>
        <w:t xml:space="preserve"> </w:t>
      </w:r>
      <w:r w:rsidR="000A70C4">
        <w:rPr>
          <w:rFonts w:ascii="Times New Roman" w:hAnsi="Times New Roman" w:cs="Times New Roman"/>
          <w:lang w:val="ru-RU"/>
        </w:rPr>
        <w:t>для приложения «</w:t>
      </w:r>
      <w:proofErr w:type="spellStart"/>
      <w:r w:rsidR="000A70C4">
        <w:rPr>
          <w:rFonts w:ascii="Times New Roman" w:hAnsi="Times New Roman" w:cs="Times New Roman"/>
          <w:lang w:val="en-US"/>
        </w:rPr>
        <w:t>BulbaTrip</w:t>
      </w:r>
      <w:proofErr w:type="spellEnd"/>
      <w:r w:rsidR="000A70C4">
        <w:rPr>
          <w:rFonts w:ascii="Times New Roman" w:hAnsi="Times New Roman" w:cs="Times New Roman"/>
          <w:lang w:val="ru-RU"/>
        </w:rPr>
        <w:t>»</w:t>
      </w:r>
      <w:bookmarkEnd w:id="80"/>
    </w:p>
    <w:p w14:paraId="4BBC1D56" w14:textId="760245F4" w:rsidR="00632783" w:rsidRPr="00297B96" w:rsidRDefault="00632783" w:rsidP="00632783">
      <w:pPr>
        <w:pStyle w:val="3"/>
        <w:spacing w:line="240" w:lineRule="auto"/>
        <w:rPr>
          <w:rFonts w:ascii="Times New Roman" w:hAnsi="Times New Roman" w:cs="Times New Roman"/>
          <w:b/>
        </w:rPr>
      </w:pPr>
    </w:p>
    <w:tbl>
      <w:tblPr>
        <w:tblW w:w="96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2550"/>
        <w:gridCol w:w="1545"/>
        <w:gridCol w:w="3630"/>
      </w:tblGrid>
      <w:tr w:rsidR="00632783" w:rsidRPr="00297B96" w14:paraId="0596767B" w14:textId="77777777" w:rsidTr="008B1C1C">
        <w:trPr>
          <w:cantSplit/>
          <w:tblHeader/>
        </w:trPr>
        <w:tc>
          <w:tcPr>
            <w:tcW w:w="187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E3FB7" w14:textId="77777777" w:rsidR="00632783" w:rsidRPr="00C77BB0" w:rsidRDefault="00632783" w:rsidP="008B1C1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b/>
                <w:sz w:val="32"/>
                <w:szCs w:val="32"/>
              </w:rPr>
              <w:t>Элемент данных</w:t>
            </w:r>
          </w:p>
        </w:tc>
        <w:tc>
          <w:tcPr>
            <w:tcW w:w="255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F104B" w14:textId="77777777" w:rsidR="00632783" w:rsidRPr="00C77BB0" w:rsidRDefault="00632783" w:rsidP="008B1C1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b/>
                <w:sz w:val="32"/>
                <w:szCs w:val="32"/>
              </w:rPr>
              <w:t>Описание</w:t>
            </w:r>
          </w:p>
        </w:tc>
        <w:tc>
          <w:tcPr>
            <w:tcW w:w="15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0EBA8" w14:textId="77777777" w:rsidR="00632783" w:rsidRPr="00C77BB0" w:rsidRDefault="00632783" w:rsidP="008B1C1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b/>
                <w:sz w:val="32"/>
                <w:szCs w:val="32"/>
              </w:rPr>
              <w:t>Структура или тип данных</w:t>
            </w:r>
          </w:p>
        </w:tc>
        <w:tc>
          <w:tcPr>
            <w:tcW w:w="36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D60C6" w14:textId="77777777" w:rsidR="00632783" w:rsidRPr="00C77BB0" w:rsidRDefault="00632783" w:rsidP="008B1C1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b/>
                <w:sz w:val="32"/>
                <w:szCs w:val="32"/>
              </w:rPr>
              <w:t>Примечание</w:t>
            </w:r>
          </w:p>
        </w:tc>
      </w:tr>
      <w:tr w:rsidR="000A70C4" w:rsidRPr="00297B96" w14:paraId="7CA52AAA" w14:textId="77777777" w:rsidTr="008B1C1C">
        <w:trPr>
          <w:cantSplit/>
        </w:trPr>
        <w:tc>
          <w:tcPr>
            <w:tcW w:w="18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C0B65" w14:textId="6647EFE9" w:rsidR="000A70C4" w:rsidRPr="00C77BB0" w:rsidRDefault="000A70C4" w:rsidP="000A70C4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Адрес электронной почты Пользователя</w:t>
            </w:r>
          </w:p>
        </w:tc>
        <w:tc>
          <w:tcPr>
            <w:tcW w:w="25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53064" w14:textId="50429F25" w:rsidR="000A70C4" w:rsidRPr="00C77BB0" w:rsidRDefault="000A70C4" w:rsidP="000A70C4">
            <w:pPr>
              <w:spacing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 xml:space="preserve">Может быть указан при регистрации </w:t>
            </w:r>
          </w:p>
          <w:p w14:paraId="185E232C" w14:textId="4D600DB4" w:rsidR="000A70C4" w:rsidRPr="00C77BB0" w:rsidRDefault="000A70C4" w:rsidP="000A70C4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  <w:proofErr w:type="spellStart"/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email</w:t>
            </w:r>
            <w:proofErr w:type="spellEnd"/>
            <w:r w:rsidRPr="00C77BB0">
              <w:rPr>
                <w:rFonts w:ascii="Times New Roman" w:hAnsi="Times New Roman" w:cs="Times New Roman"/>
                <w:sz w:val="32"/>
                <w:szCs w:val="32"/>
              </w:rPr>
              <w:t xml:space="preserve"> и </w:t>
            </w:r>
            <w:proofErr w:type="spellStart"/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парол</w:t>
            </w:r>
            <w:proofErr w:type="spellEnd"/>
            <w:r w:rsidRPr="00C77BB0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ь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7FDAA" w14:textId="5A26FB20" w:rsidR="000A70C4" w:rsidRPr="00C77BB0" w:rsidRDefault="000A70C4" w:rsidP="000A70C4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Буквенно-числовое значение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3A04D" w14:textId="77777777" w:rsidR="000A70C4" w:rsidRPr="00C77BB0" w:rsidRDefault="000A70C4" w:rsidP="000A70C4">
            <w:pPr>
              <w:spacing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Допустимы латинские буквы, цифры или символы «.» «-» «@» «_»</w:t>
            </w:r>
          </w:p>
          <w:p w14:paraId="3E4F20AC" w14:textId="35C9617F" w:rsidR="000A70C4" w:rsidRPr="00C77BB0" w:rsidRDefault="000A70C4" w:rsidP="000A70C4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 xml:space="preserve">Формат: </w:t>
            </w:r>
            <w:proofErr w:type="spellStart"/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user@domain.domain</w:t>
            </w:r>
            <w:proofErr w:type="spellEnd"/>
          </w:p>
        </w:tc>
      </w:tr>
      <w:tr w:rsidR="000A70C4" w:rsidRPr="00297B96" w14:paraId="3F8CAB15" w14:textId="77777777" w:rsidTr="008B1C1C">
        <w:trPr>
          <w:cantSplit/>
        </w:trPr>
        <w:tc>
          <w:tcPr>
            <w:tcW w:w="18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2C733" w14:textId="35C6D5D0" w:rsidR="000A70C4" w:rsidRPr="00C77BB0" w:rsidRDefault="000A70C4" w:rsidP="000A70C4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Пароль Пользователя</w:t>
            </w:r>
          </w:p>
        </w:tc>
        <w:tc>
          <w:tcPr>
            <w:tcW w:w="25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0CAB7" w14:textId="78FA7FB7" w:rsidR="000A70C4" w:rsidRPr="00C77BB0" w:rsidRDefault="000A70C4" w:rsidP="000A70C4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 xml:space="preserve">Пароль, который используют Пользователи для входа в Систему  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DAA7F" w14:textId="64A7A2A0" w:rsidR="000A70C4" w:rsidRPr="00C77BB0" w:rsidRDefault="000A70C4" w:rsidP="000A70C4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Буквенно</w:t>
            </w:r>
            <w:proofErr w:type="spellEnd"/>
            <w:r w:rsidRPr="00C77BB0">
              <w:rPr>
                <w:rFonts w:ascii="Times New Roman" w:hAnsi="Times New Roman" w:cs="Times New Roman"/>
                <w:sz w:val="32"/>
                <w:szCs w:val="32"/>
              </w:rPr>
              <w:t xml:space="preserve"> - числовое значение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A3E16" w14:textId="75942942" w:rsidR="000A70C4" w:rsidRPr="00C77BB0" w:rsidRDefault="000A70C4" w:rsidP="000A70C4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Длина пароля - не менее 8 и не более 14 символов, состоит из букв (A-z), (А-я), цифр (0-9).</w:t>
            </w:r>
          </w:p>
        </w:tc>
      </w:tr>
      <w:tr w:rsidR="000A70C4" w:rsidRPr="00297B96" w14:paraId="0C8ED836" w14:textId="77777777" w:rsidTr="008B1C1C">
        <w:trPr>
          <w:cantSplit/>
        </w:trPr>
        <w:tc>
          <w:tcPr>
            <w:tcW w:w="18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C1D59" w14:textId="72DA27B7" w:rsidR="000A70C4" w:rsidRPr="00C77BB0" w:rsidRDefault="000A70C4" w:rsidP="000A70C4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Телефон Пользователя</w:t>
            </w:r>
          </w:p>
        </w:tc>
        <w:tc>
          <w:tcPr>
            <w:tcW w:w="25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E9535" w14:textId="232A2289" w:rsidR="000A70C4" w:rsidRPr="00C77BB0" w:rsidRDefault="000A70C4" w:rsidP="000A70C4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Телефон Пользователя, указанный</w:t>
            </w:r>
            <w:r w:rsidRPr="00C77BB0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 </w:t>
            </w: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при заполнении анкеты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EDCBB" w14:textId="17C366E7" w:rsidR="000A70C4" w:rsidRPr="00C77BB0" w:rsidRDefault="000A70C4" w:rsidP="000A70C4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Числовое значение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6E0E7" w14:textId="24204CAA" w:rsidR="000A70C4" w:rsidRPr="00C77BB0" w:rsidRDefault="000A70C4" w:rsidP="000A70C4">
            <w:pP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Номер телефона указывается в международном формате, “+” проставляется системой перед полем для ввода</w:t>
            </w:r>
          </w:p>
        </w:tc>
      </w:tr>
    </w:tbl>
    <w:p w14:paraId="32B0E944" w14:textId="47F19FA9" w:rsidR="00271C13" w:rsidRPr="00297B96" w:rsidRDefault="00271C1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86E017" w14:textId="204F8B4E" w:rsidR="00271C13" w:rsidRPr="00297B96" w:rsidRDefault="00271C1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9FE49D" w14:textId="5F121421" w:rsidR="00271C13" w:rsidRPr="00297B96" w:rsidRDefault="00271C1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9B1F90" w14:textId="0116AE88" w:rsidR="00271C13" w:rsidRPr="00297B96" w:rsidRDefault="00271C1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325B5D" w14:textId="4CE7F553" w:rsidR="00271C13" w:rsidRPr="00297B96" w:rsidRDefault="00271C1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BB3DBA" w14:textId="1F3BFAD7" w:rsidR="00271C13" w:rsidRPr="00297B96" w:rsidRDefault="00271C1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12BDBB" w14:textId="79058E8A" w:rsidR="00271C13" w:rsidRPr="00297B96" w:rsidRDefault="00271C1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3A3BA4" w14:textId="060EF7FF" w:rsidR="00271C13" w:rsidRPr="00297B96" w:rsidRDefault="00271C1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47D3A7" w14:textId="77777777" w:rsidR="00271C13" w:rsidRPr="00C77BB0" w:rsidRDefault="00271C13" w:rsidP="00271C13">
      <w:pPr>
        <w:pStyle w:val="2"/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bookmarkStart w:id="81" w:name="_Toc103989456"/>
      <w:r w:rsidRPr="00C77BB0">
        <w:rPr>
          <w:rFonts w:ascii="Times New Roman" w:hAnsi="Times New Roman" w:cs="Times New Roman"/>
          <w:b/>
          <w:bCs/>
          <w:sz w:val="40"/>
          <w:szCs w:val="40"/>
        </w:rPr>
        <w:lastRenderedPageBreak/>
        <w:t>4.4. Отчеты</w:t>
      </w:r>
      <w:bookmarkEnd w:id="81"/>
    </w:p>
    <w:p w14:paraId="7E8F6C4E" w14:textId="77777777" w:rsidR="00271C13" w:rsidRPr="00C77BB0" w:rsidRDefault="00271C13" w:rsidP="00271C13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C77BB0">
        <w:rPr>
          <w:rFonts w:ascii="Times New Roman" w:hAnsi="Times New Roman" w:cs="Times New Roman"/>
          <w:sz w:val="32"/>
          <w:szCs w:val="32"/>
        </w:rPr>
        <w:t>Система не предполагает формирование отчетов. Для получения статистической информации решено воспользоваться услугами сторонних аналитических систем.</w:t>
      </w:r>
    </w:p>
    <w:p w14:paraId="5F3AE6D8" w14:textId="77777777" w:rsidR="00271C13" w:rsidRPr="00C77BB0" w:rsidRDefault="00271C13" w:rsidP="00271C13">
      <w:pPr>
        <w:pStyle w:val="2"/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bookmarkStart w:id="82" w:name="_jnpwv5uzvx6s" w:colFirst="0" w:colLast="0"/>
      <w:bookmarkStart w:id="83" w:name="_Toc103989457"/>
      <w:bookmarkEnd w:id="82"/>
      <w:r w:rsidRPr="00C77BB0">
        <w:rPr>
          <w:rFonts w:ascii="Times New Roman" w:hAnsi="Times New Roman" w:cs="Times New Roman"/>
          <w:b/>
          <w:bCs/>
          <w:sz w:val="40"/>
          <w:szCs w:val="40"/>
        </w:rPr>
        <w:t>4.5. Целостность, сохранение и утилизация данных</w:t>
      </w:r>
      <w:bookmarkEnd w:id="83"/>
    </w:p>
    <w:tbl>
      <w:tblPr>
        <w:tblW w:w="9690" w:type="dxa"/>
        <w:tblLayout w:type="fixed"/>
        <w:tblLook w:val="0600" w:firstRow="0" w:lastRow="0" w:firstColumn="0" w:lastColumn="0" w:noHBand="1" w:noVBand="1"/>
      </w:tblPr>
      <w:tblGrid>
        <w:gridCol w:w="750"/>
        <w:gridCol w:w="8940"/>
      </w:tblGrid>
      <w:tr w:rsidR="00271C13" w:rsidRPr="00C77BB0" w14:paraId="1C7C44EE" w14:textId="77777777" w:rsidTr="008B1C1C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6C5B5" w14:textId="77777777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b/>
                <w:sz w:val="32"/>
                <w:szCs w:val="32"/>
              </w:rPr>
              <w:t>DI-1</w:t>
            </w:r>
          </w:p>
        </w:tc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B9769" w14:textId="77777777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Система должна выполнять архивирование данных.</w:t>
            </w:r>
          </w:p>
        </w:tc>
      </w:tr>
      <w:tr w:rsidR="00271C13" w:rsidRPr="00C77BB0" w14:paraId="794C194B" w14:textId="77777777" w:rsidTr="008B1C1C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D1143" w14:textId="77777777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b/>
                <w:sz w:val="32"/>
                <w:szCs w:val="32"/>
              </w:rPr>
              <w:t>DI-2</w:t>
            </w:r>
          </w:p>
        </w:tc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C1707" w14:textId="77777777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Система должна осуществлять резервное копирование данных.</w:t>
            </w:r>
          </w:p>
        </w:tc>
      </w:tr>
    </w:tbl>
    <w:p w14:paraId="074C96F4" w14:textId="4CFB008B" w:rsidR="00271C13" w:rsidRPr="00C77BB0" w:rsidRDefault="00271C13" w:rsidP="0063278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50A0D9" w14:textId="34378232" w:rsidR="00271C13" w:rsidRPr="00297B96" w:rsidRDefault="00271C1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8A7814" w14:textId="6B2D6EC8" w:rsidR="00271C13" w:rsidRPr="00297B96" w:rsidRDefault="00271C1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FFCE7D" w14:textId="18A1778A" w:rsidR="00271C13" w:rsidRPr="00297B96" w:rsidRDefault="00271C1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73B2B7" w14:textId="429BD831" w:rsidR="00271C13" w:rsidRPr="00297B96" w:rsidRDefault="00271C13" w:rsidP="0063278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4D9676" w14:textId="77777777" w:rsidR="00271C13" w:rsidRPr="00297B96" w:rsidRDefault="00271C13" w:rsidP="00271C13">
      <w:pPr>
        <w:pStyle w:val="1"/>
        <w:spacing w:line="240" w:lineRule="auto"/>
        <w:rPr>
          <w:rFonts w:ascii="Times New Roman" w:hAnsi="Times New Roman" w:cs="Times New Roman"/>
          <w:b/>
        </w:rPr>
      </w:pPr>
      <w:bookmarkStart w:id="84" w:name="_Toc103989458"/>
      <w:r w:rsidRPr="00297B96">
        <w:rPr>
          <w:rFonts w:ascii="Times New Roman" w:hAnsi="Times New Roman" w:cs="Times New Roman"/>
          <w:b/>
        </w:rPr>
        <w:t>5. ТРЕБОВАНИЯ К ВНЕШНЕМУ ИНТЕРФЕЙСУ</w:t>
      </w:r>
      <w:bookmarkEnd w:id="84"/>
    </w:p>
    <w:p w14:paraId="3C921BFD" w14:textId="77777777" w:rsidR="00271C13" w:rsidRPr="00C77BB0" w:rsidRDefault="00271C13" w:rsidP="00271C13">
      <w:pPr>
        <w:pStyle w:val="2"/>
        <w:spacing w:line="240" w:lineRule="auto"/>
        <w:rPr>
          <w:rFonts w:ascii="Times New Roman" w:hAnsi="Times New Roman" w:cs="Times New Roman"/>
          <w:b/>
        </w:rPr>
      </w:pPr>
      <w:bookmarkStart w:id="85" w:name="_yod03qsw5sxf" w:colFirst="0" w:colLast="0"/>
      <w:bookmarkStart w:id="86" w:name="_Toc103989459"/>
      <w:bookmarkEnd w:id="85"/>
      <w:r w:rsidRPr="00C77BB0">
        <w:rPr>
          <w:rFonts w:ascii="Times New Roman" w:hAnsi="Times New Roman" w:cs="Times New Roman"/>
          <w:sz w:val="36"/>
          <w:szCs w:val="36"/>
        </w:rPr>
        <w:t>5.1. Интерфейсы пользователя</w:t>
      </w:r>
      <w:bookmarkEnd w:id="86"/>
    </w:p>
    <w:tbl>
      <w:tblPr>
        <w:tblW w:w="9735" w:type="dxa"/>
        <w:tblLayout w:type="fixed"/>
        <w:tblLook w:val="0600" w:firstRow="0" w:lastRow="0" w:firstColumn="0" w:lastColumn="0" w:noHBand="1" w:noVBand="1"/>
      </w:tblPr>
      <w:tblGrid>
        <w:gridCol w:w="750"/>
        <w:gridCol w:w="8985"/>
      </w:tblGrid>
      <w:tr w:rsidR="00271C13" w:rsidRPr="00C77BB0" w14:paraId="3463289D" w14:textId="77777777" w:rsidTr="008B1C1C">
        <w:trPr>
          <w:cantSplit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87AC6" w14:textId="77777777" w:rsidR="00271C13" w:rsidRPr="00C77BB0" w:rsidRDefault="00271C13" w:rsidP="008B1C1C">
            <w:pPr>
              <w:keepNext/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b/>
                <w:sz w:val="32"/>
                <w:szCs w:val="32"/>
              </w:rPr>
              <w:t>UI-1</w:t>
            </w:r>
          </w:p>
        </w:tc>
        <w:tc>
          <w:tcPr>
            <w:tcW w:w="8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ACACF" w14:textId="73E985A0" w:rsidR="00271C13" w:rsidRPr="00C77BB0" w:rsidRDefault="00271C13" w:rsidP="007447BA">
            <w:pPr>
              <w:keepNext/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 xml:space="preserve">Все кнопки, </w:t>
            </w:r>
            <w:r w:rsidR="007447BA" w:rsidRPr="00C77BB0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находящиеся в приложении, обязаны работать, когда пользователь нажимает на них.</w:t>
            </w:r>
          </w:p>
        </w:tc>
      </w:tr>
    </w:tbl>
    <w:p w14:paraId="796F1A70" w14:textId="77777777" w:rsidR="00271C13" w:rsidRPr="00C77BB0" w:rsidRDefault="00271C13" w:rsidP="00271C13">
      <w:pPr>
        <w:pStyle w:val="2"/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bookmarkStart w:id="87" w:name="_461o9e6qahe6" w:colFirst="0" w:colLast="0"/>
      <w:bookmarkStart w:id="88" w:name="_Toc103989460"/>
      <w:bookmarkEnd w:id="87"/>
      <w:r w:rsidRPr="00C77BB0">
        <w:rPr>
          <w:rFonts w:ascii="Times New Roman" w:hAnsi="Times New Roman" w:cs="Times New Roman"/>
          <w:b/>
          <w:bCs/>
          <w:sz w:val="40"/>
          <w:szCs w:val="40"/>
        </w:rPr>
        <w:t>5.2. Интерфейсы оборудования</w:t>
      </w:r>
      <w:bookmarkEnd w:id="88"/>
    </w:p>
    <w:p w14:paraId="36562A68" w14:textId="77777777" w:rsidR="00271C13" w:rsidRPr="00C77BB0" w:rsidRDefault="00271C13" w:rsidP="00271C13">
      <w:pPr>
        <w:spacing w:line="240" w:lineRule="auto"/>
        <w:ind w:left="708"/>
        <w:rPr>
          <w:rFonts w:ascii="Times New Roman" w:hAnsi="Times New Roman" w:cs="Times New Roman"/>
          <w:sz w:val="32"/>
          <w:szCs w:val="32"/>
        </w:rPr>
      </w:pPr>
      <w:r w:rsidRPr="00C77BB0">
        <w:rPr>
          <w:rFonts w:ascii="Times New Roman" w:hAnsi="Times New Roman" w:cs="Times New Roman"/>
          <w:sz w:val="32"/>
          <w:szCs w:val="32"/>
        </w:rPr>
        <w:t>Интерфейсы оборудования не выявлены.</w:t>
      </w:r>
    </w:p>
    <w:p w14:paraId="0452C9C9" w14:textId="77777777" w:rsidR="00271C13" w:rsidRPr="00C77BB0" w:rsidRDefault="00271C13" w:rsidP="00271C13">
      <w:pPr>
        <w:pStyle w:val="2"/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bookmarkStart w:id="89" w:name="_Toc103989461"/>
      <w:r w:rsidRPr="00C77BB0">
        <w:rPr>
          <w:rFonts w:ascii="Times New Roman" w:hAnsi="Times New Roman" w:cs="Times New Roman"/>
          <w:b/>
          <w:bCs/>
          <w:sz w:val="40"/>
          <w:szCs w:val="40"/>
        </w:rPr>
        <w:t>5.3. Интерфейсы ПО</w:t>
      </w:r>
      <w:bookmarkEnd w:id="89"/>
    </w:p>
    <w:tbl>
      <w:tblPr>
        <w:tblW w:w="9720" w:type="dxa"/>
        <w:tblLayout w:type="fixed"/>
        <w:tblLook w:val="0600" w:firstRow="0" w:lastRow="0" w:firstColumn="0" w:lastColumn="0" w:noHBand="1" w:noVBand="1"/>
      </w:tblPr>
      <w:tblGrid>
        <w:gridCol w:w="750"/>
        <w:gridCol w:w="8970"/>
      </w:tblGrid>
      <w:tr w:rsidR="00271C13" w:rsidRPr="00297B96" w14:paraId="7DF7BA8E" w14:textId="77777777" w:rsidTr="008B1C1C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3E295" w14:textId="77777777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b/>
                <w:sz w:val="32"/>
                <w:szCs w:val="32"/>
              </w:rPr>
              <w:t>SI-1</w:t>
            </w:r>
          </w:p>
        </w:tc>
        <w:tc>
          <w:tcPr>
            <w:tcW w:w="8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861AB" w14:textId="77777777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  <w:highlight w:val="white"/>
              </w:rPr>
              <w:t>Система должна использовать интернет для передачи данных между пользователями и на сервер.</w:t>
            </w:r>
          </w:p>
        </w:tc>
      </w:tr>
      <w:tr w:rsidR="00271C13" w:rsidRPr="00297B96" w14:paraId="460AC7E1" w14:textId="77777777" w:rsidTr="008B1C1C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CC6D5" w14:textId="4B5E4FF9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8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4ACED" w14:textId="1607FC14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71C13" w:rsidRPr="00297B96" w14:paraId="749F7C6B" w14:textId="77777777" w:rsidTr="008B1C1C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8588F" w14:textId="77777777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</w:pPr>
            <w:r w:rsidRPr="00C77BB0">
              <w:rPr>
                <w:rFonts w:ascii="Times New Roman" w:hAnsi="Times New Roman" w:cs="Times New Roman"/>
                <w:b/>
                <w:sz w:val="32"/>
                <w:szCs w:val="32"/>
              </w:rPr>
              <w:t>SI-</w:t>
            </w:r>
            <w:r w:rsidR="007447BA" w:rsidRPr="00C77BB0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2</w:t>
            </w:r>
          </w:p>
          <w:p w14:paraId="26A2DD07" w14:textId="0532F407" w:rsidR="007447BA" w:rsidRPr="00C77BB0" w:rsidRDefault="007447BA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</w:pPr>
          </w:p>
        </w:tc>
        <w:tc>
          <w:tcPr>
            <w:tcW w:w="8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62AA9" w14:textId="77777777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Система должна предоставлять доступ пользователям ко всему функционалу мобильного приложени</w:t>
            </w:r>
            <w:r w:rsidRPr="00C77BB0">
              <w:rPr>
                <w:rFonts w:ascii="Times New Roman" w:hAnsi="Times New Roman" w:cs="Times New Roman"/>
                <w:sz w:val="32"/>
                <w:szCs w:val="32"/>
                <w:highlight w:val="white"/>
              </w:rPr>
              <w:t>я.</w:t>
            </w:r>
          </w:p>
        </w:tc>
      </w:tr>
      <w:tr w:rsidR="00271C13" w:rsidRPr="00297B96" w14:paraId="6F222B33" w14:textId="77777777" w:rsidTr="008B1C1C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50BB6" w14:textId="1A2B9BE2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8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FBE5" w14:textId="60B851EB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14:paraId="156DD406" w14:textId="77777777" w:rsidR="00271C13" w:rsidRPr="00297B96" w:rsidRDefault="00271C13" w:rsidP="00271C13">
      <w:pPr>
        <w:pStyle w:val="1"/>
        <w:spacing w:line="240" w:lineRule="auto"/>
        <w:rPr>
          <w:rFonts w:ascii="Times New Roman" w:hAnsi="Times New Roman" w:cs="Times New Roman"/>
          <w:b/>
        </w:rPr>
      </w:pPr>
      <w:bookmarkStart w:id="90" w:name="_Toc103989462"/>
      <w:r w:rsidRPr="00297B96">
        <w:rPr>
          <w:rFonts w:ascii="Times New Roman" w:hAnsi="Times New Roman" w:cs="Times New Roman"/>
          <w:b/>
        </w:rPr>
        <w:lastRenderedPageBreak/>
        <w:t>6. АТРИБУТЫ КАЧЕСТВА</w:t>
      </w:r>
      <w:bookmarkEnd w:id="90"/>
    </w:p>
    <w:p w14:paraId="316BA872" w14:textId="77777777" w:rsidR="00271C13" w:rsidRPr="00C77BB0" w:rsidRDefault="00271C13" w:rsidP="00271C13">
      <w:pPr>
        <w:pStyle w:val="2"/>
        <w:spacing w:line="240" w:lineRule="auto"/>
        <w:rPr>
          <w:rFonts w:ascii="Times New Roman" w:hAnsi="Times New Roman" w:cs="Times New Roman"/>
          <w:b/>
        </w:rPr>
      </w:pPr>
      <w:bookmarkStart w:id="91" w:name="_ggwm7zqhea1j" w:colFirst="0" w:colLast="0"/>
      <w:bookmarkStart w:id="92" w:name="_Toc103989463"/>
      <w:bookmarkEnd w:id="91"/>
      <w:r w:rsidRPr="00C77BB0">
        <w:rPr>
          <w:rFonts w:ascii="Times New Roman" w:hAnsi="Times New Roman" w:cs="Times New Roman"/>
          <w:sz w:val="36"/>
          <w:szCs w:val="36"/>
        </w:rPr>
        <w:t>6.1. Требования по удобству использования</w:t>
      </w:r>
      <w:bookmarkEnd w:id="92"/>
    </w:p>
    <w:tbl>
      <w:tblPr>
        <w:tblW w:w="9735" w:type="dxa"/>
        <w:tblLayout w:type="fixed"/>
        <w:tblLook w:val="0600" w:firstRow="0" w:lastRow="0" w:firstColumn="0" w:lastColumn="0" w:noHBand="1" w:noVBand="1"/>
      </w:tblPr>
      <w:tblGrid>
        <w:gridCol w:w="1035"/>
        <w:gridCol w:w="8700"/>
      </w:tblGrid>
      <w:tr w:rsidR="00271C13" w:rsidRPr="00297B96" w14:paraId="0CD7AD15" w14:textId="77777777" w:rsidTr="008B1C1C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9F515" w14:textId="77777777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b/>
                <w:sz w:val="32"/>
                <w:szCs w:val="32"/>
              </w:rPr>
              <w:t>USE-1</w:t>
            </w:r>
          </w:p>
        </w:tc>
        <w:tc>
          <w:tcPr>
            <w:tcW w:w="8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BEE0A" w14:textId="77777777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Пользователь должен иметь возможность в любой момент отредактировать настройки приложения в категории “Настройки”.</w:t>
            </w:r>
          </w:p>
        </w:tc>
      </w:tr>
      <w:tr w:rsidR="00271C13" w:rsidRPr="00297B96" w14:paraId="4189DC8B" w14:textId="77777777" w:rsidTr="008B1C1C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F7DA2" w14:textId="572B4253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</w:pPr>
            <w:r w:rsidRPr="00C77BB0">
              <w:rPr>
                <w:rFonts w:ascii="Times New Roman" w:hAnsi="Times New Roman" w:cs="Times New Roman"/>
                <w:b/>
                <w:sz w:val="32"/>
                <w:szCs w:val="32"/>
              </w:rPr>
              <w:t>USE-</w:t>
            </w:r>
            <w:r w:rsidR="007447BA" w:rsidRPr="00C77BB0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2</w:t>
            </w:r>
          </w:p>
        </w:tc>
        <w:tc>
          <w:tcPr>
            <w:tcW w:w="8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35252" w14:textId="77777777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Информация, отображаемая системой, должна быть выглядеть разборчиво, её должно быть легко прочесть и распознать.</w:t>
            </w:r>
          </w:p>
        </w:tc>
      </w:tr>
    </w:tbl>
    <w:p w14:paraId="2DB8687E" w14:textId="77777777" w:rsidR="00271C13" w:rsidRPr="00C77BB0" w:rsidRDefault="00271C13" w:rsidP="00271C13">
      <w:pPr>
        <w:pStyle w:val="2"/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25E8EA14" w14:textId="2413FC07" w:rsidR="00271C13" w:rsidRPr="00C77BB0" w:rsidRDefault="00271C13" w:rsidP="00271C13">
      <w:pPr>
        <w:pStyle w:val="2"/>
        <w:spacing w:line="240" w:lineRule="auto"/>
        <w:rPr>
          <w:rFonts w:ascii="Times New Roman" w:hAnsi="Times New Roman" w:cs="Times New Roman"/>
          <w:b/>
        </w:rPr>
      </w:pPr>
      <w:bookmarkStart w:id="93" w:name="_Toc103989464"/>
      <w:r w:rsidRPr="00C77BB0">
        <w:rPr>
          <w:rFonts w:ascii="Times New Roman" w:hAnsi="Times New Roman" w:cs="Times New Roman"/>
          <w:sz w:val="36"/>
          <w:szCs w:val="36"/>
        </w:rPr>
        <w:t>6.2. Требования к производительности</w:t>
      </w:r>
      <w:bookmarkEnd w:id="93"/>
    </w:p>
    <w:tbl>
      <w:tblPr>
        <w:tblW w:w="9735" w:type="dxa"/>
        <w:tblLayout w:type="fixed"/>
        <w:tblLook w:val="0600" w:firstRow="0" w:lastRow="0" w:firstColumn="0" w:lastColumn="0" w:noHBand="1" w:noVBand="1"/>
      </w:tblPr>
      <w:tblGrid>
        <w:gridCol w:w="1050"/>
        <w:gridCol w:w="8685"/>
      </w:tblGrid>
      <w:tr w:rsidR="00271C13" w:rsidRPr="00297B96" w14:paraId="4B760B38" w14:textId="77777777" w:rsidTr="008B1C1C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8D64E" w14:textId="77777777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b/>
                <w:sz w:val="32"/>
                <w:szCs w:val="32"/>
              </w:rPr>
              <w:t>PER-1</w:t>
            </w:r>
          </w:p>
        </w:tc>
        <w:tc>
          <w:tcPr>
            <w:tcW w:w="8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274C3" w14:textId="77777777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Система должна иметь возможность поддерживать сеанс у 100000 пользователей одновременно.</w:t>
            </w:r>
          </w:p>
        </w:tc>
      </w:tr>
      <w:tr w:rsidR="00271C13" w:rsidRPr="00297B96" w14:paraId="4C2E65A7" w14:textId="77777777" w:rsidTr="008B1C1C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F02BC" w14:textId="7B18ECC0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</w:pPr>
            <w:r w:rsidRPr="00C77BB0">
              <w:rPr>
                <w:rFonts w:ascii="Times New Roman" w:hAnsi="Times New Roman" w:cs="Times New Roman"/>
                <w:b/>
                <w:sz w:val="32"/>
                <w:szCs w:val="32"/>
              </w:rPr>
              <w:t>PER-</w:t>
            </w:r>
            <w:r w:rsidR="003A611C" w:rsidRPr="00C77BB0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2</w:t>
            </w:r>
          </w:p>
        </w:tc>
        <w:tc>
          <w:tcPr>
            <w:tcW w:w="8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8C65B" w14:textId="77777777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Система должна поддерживать функции управления питанием (экономно расходовать заряд аккумулятора устройства в режиме энергосбережения).</w:t>
            </w:r>
          </w:p>
        </w:tc>
      </w:tr>
    </w:tbl>
    <w:p w14:paraId="23A6109E" w14:textId="1C7314E9" w:rsidR="00271C13" w:rsidRPr="00C77BB0" w:rsidRDefault="00271C13" w:rsidP="00271C13">
      <w:pPr>
        <w:pStyle w:val="2"/>
        <w:spacing w:line="240" w:lineRule="auto"/>
        <w:rPr>
          <w:rFonts w:ascii="Times New Roman" w:hAnsi="Times New Roman" w:cs="Times New Roman"/>
          <w:b/>
        </w:rPr>
      </w:pPr>
      <w:bookmarkStart w:id="94" w:name="_f624ldfzr8wq" w:colFirst="0" w:colLast="0"/>
      <w:bookmarkStart w:id="95" w:name="_Toc103989465"/>
      <w:bookmarkEnd w:id="94"/>
      <w:r w:rsidRPr="00C77BB0">
        <w:rPr>
          <w:rFonts w:ascii="Times New Roman" w:hAnsi="Times New Roman" w:cs="Times New Roman"/>
          <w:sz w:val="36"/>
          <w:szCs w:val="36"/>
        </w:rPr>
        <w:t>6.</w:t>
      </w:r>
      <w:r w:rsidR="003A611C" w:rsidRPr="00C77BB0">
        <w:rPr>
          <w:rFonts w:ascii="Times New Roman" w:hAnsi="Times New Roman" w:cs="Times New Roman"/>
          <w:sz w:val="36"/>
          <w:szCs w:val="36"/>
          <w:lang w:val="ru-RU"/>
        </w:rPr>
        <w:t>3</w:t>
      </w:r>
      <w:r w:rsidRPr="00C77BB0">
        <w:rPr>
          <w:rFonts w:ascii="Times New Roman" w:hAnsi="Times New Roman" w:cs="Times New Roman"/>
          <w:sz w:val="36"/>
          <w:szCs w:val="36"/>
        </w:rPr>
        <w:t>. Требования к доступности</w:t>
      </w:r>
      <w:bookmarkEnd w:id="95"/>
    </w:p>
    <w:tbl>
      <w:tblPr>
        <w:tblW w:w="9720" w:type="dxa"/>
        <w:tblLayout w:type="fixed"/>
        <w:tblLook w:val="0600" w:firstRow="0" w:lastRow="0" w:firstColumn="0" w:lastColumn="0" w:noHBand="1" w:noVBand="1"/>
      </w:tblPr>
      <w:tblGrid>
        <w:gridCol w:w="1020"/>
        <w:gridCol w:w="8700"/>
      </w:tblGrid>
      <w:tr w:rsidR="00271C13" w:rsidRPr="00297B96" w14:paraId="1AA18A51" w14:textId="77777777" w:rsidTr="008B1C1C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85212" w14:textId="77777777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b/>
                <w:sz w:val="32"/>
                <w:szCs w:val="32"/>
              </w:rPr>
              <w:t>AVL-1</w:t>
            </w:r>
          </w:p>
        </w:tc>
        <w:tc>
          <w:tcPr>
            <w:tcW w:w="8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139C1" w14:textId="77777777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Система</w:t>
            </w:r>
            <w:r w:rsidRPr="00C77BB0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должна предоста</w:t>
            </w:r>
            <w:r w:rsidRPr="00C77BB0">
              <w:rPr>
                <w:rFonts w:ascii="Times New Roman" w:hAnsi="Times New Roman" w:cs="Times New Roman"/>
                <w:sz w:val="32"/>
                <w:szCs w:val="32"/>
                <w:highlight w:val="white"/>
              </w:rPr>
              <w:t>влять пользователям доступ к совершению операций в мобильном приложении как минимум на 99,5% 24х7, за исключением времени планового обслуживания.</w:t>
            </w:r>
          </w:p>
        </w:tc>
      </w:tr>
    </w:tbl>
    <w:p w14:paraId="4243F9CD" w14:textId="468B9E71" w:rsidR="00271C13" w:rsidRPr="00C77BB0" w:rsidRDefault="00271C13" w:rsidP="00271C13">
      <w:pPr>
        <w:pStyle w:val="2"/>
        <w:spacing w:line="240" w:lineRule="auto"/>
        <w:rPr>
          <w:rFonts w:ascii="Times New Roman" w:hAnsi="Times New Roman" w:cs="Times New Roman"/>
          <w:b/>
        </w:rPr>
      </w:pPr>
      <w:bookmarkStart w:id="96" w:name="_9t4wv5iyi1na" w:colFirst="0" w:colLast="0"/>
      <w:bookmarkStart w:id="97" w:name="_Toc103989466"/>
      <w:bookmarkEnd w:id="96"/>
      <w:r w:rsidRPr="00C77BB0">
        <w:rPr>
          <w:rFonts w:ascii="Times New Roman" w:hAnsi="Times New Roman" w:cs="Times New Roman"/>
          <w:sz w:val="36"/>
          <w:szCs w:val="36"/>
        </w:rPr>
        <w:t>6.</w:t>
      </w:r>
      <w:r w:rsidR="003A611C" w:rsidRPr="00C77BB0">
        <w:rPr>
          <w:rFonts w:ascii="Times New Roman" w:hAnsi="Times New Roman" w:cs="Times New Roman"/>
          <w:sz w:val="36"/>
          <w:szCs w:val="36"/>
          <w:lang w:val="ru-RU"/>
        </w:rPr>
        <w:t>4</w:t>
      </w:r>
      <w:r w:rsidRPr="00C77BB0">
        <w:rPr>
          <w:rFonts w:ascii="Times New Roman" w:hAnsi="Times New Roman" w:cs="Times New Roman"/>
          <w:sz w:val="36"/>
          <w:szCs w:val="36"/>
        </w:rPr>
        <w:t>. Требования к надежности</w:t>
      </w:r>
      <w:bookmarkEnd w:id="97"/>
    </w:p>
    <w:tbl>
      <w:tblPr>
        <w:tblW w:w="9735" w:type="dxa"/>
        <w:tblLayout w:type="fixed"/>
        <w:tblLook w:val="0600" w:firstRow="0" w:lastRow="0" w:firstColumn="0" w:lastColumn="0" w:noHBand="1" w:noVBand="1"/>
      </w:tblPr>
      <w:tblGrid>
        <w:gridCol w:w="1095"/>
        <w:gridCol w:w="8640"/>
      </w:tblGrid>
      <w:tr w:rsidR="00271C13" w:rsidRPr="00297B96" w14:paraId="07AE08A9" w14:textId="77777777" w:rsidTr="008B1C1C">
        <w:trPr>
          <w:trHeight w:val="396"/>
        </w:trPr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18CB8" w14:textId="75414F31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</w:pPr>
            <w:r w:rsidRPr="00C77BB0">
              <w:rPr>
                <w:rFonts w:ascii="Times New Roman" w:hAnsi="Times New Roman" w:cs="Times New Roman"/>
                <w:b/>
                <w:sz w:val="32"/>
                <w:szCs w:val="32"/>
              </w:rPr>
              <w:t>ROB-</w:t>
            </w:r>
            <w:r w:rsidR="003A611C" w:rsidRPr="00C77BB0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1</w:t>
            </w:r>
          </w:p>
        </w:tc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029BC" w14:textId="52FFCCD5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 xml:space="preserve">Система не должна «падать», «зависать» </w:t>
            </w:r>
            <w:r w:rsidR="003A611C" w:rsidRPr="00C77BB0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при нажатии многократно на клавиши.</w:t>
            </w:r>
          </w:p>
        </w:tc>
      </w:tr>
    </w:tbl>
    <w:p w14:paraId="3A8EFC6F" w14:textId="37D0AB34" w:rsidR="00271C13" w:rsidRPr="00C77BB0" w:rsidRDefault="00271C13" w:rsidP="00271C13">
      <w:pPr>
        <w:pStyle w:val="2"/>
        <w:spacing w:line="240" w:lineRule="auto"/>
        <w:rPr>
          <w:rFonts w:ascii="Times New Roman" w:hAnsi="Times New Roman" w:cs="Times New Roman"/>
          <w:b/>
        </w:rPr>
      </w:pPr>
      <w:bookmarkStart w:id="98" w:name="_a3ty4i2g7d3z" w:colFirst="0" w:colLast="0"/>
      <w:bookmarkStart w:id="99" w:name="_Toc103989467"/>
      <w:bookmarkEnd w:id="98"/>
      <w:r w:rsidRPr="00C77BB0">
        <w:rPr>
          <w:rFonts w:ascii="Times New Roman" w:hAnsi="Times New Roman" w:cs="Times New Roman"/>
          <w:sz w:val="36"/>
          <w:szCs w:val="36"/>
        </w:rPr>
        <w:t>6.</w:t>
      </w:r>
      <w:r w:rsidR="003A611C" w:rsidRPr="00C77BB0">
        <w:rPr>
          <w:rFonts w:ascii="Times New Roman" w:hAnsi="Times New Roman" w:cs="Times New Roman"/>
          <w:sz w:val="36"/>
          <w:szCs w:val="36"/>
          <w:lang w:val="ru-RU"/>
        </w:rPr>
        <w:t>5</w:t>
      </w:r>
      <w:r w:rsidRPr="00C77BB0">
        <w:rPr>
          <w:rFonts w:ascii="Times New Roman" w:hAnsi="Times New Roman" w:cs="Times New Roman"/>
          <w:sz w:val="36"/>
          <w:szCs w:val="36"/>
        </w:rPr>
        <w:t>. Требования к дизайну</w:t>
      </w:r>
      <w:bookmarkEnd w:id="99"/>
    </w:p>
    <w:tbl>
      <w:tblPr>
        <w:tblW w:w="9750" w:type="dxa"/>
        <w:tblLayout w:type="fixed"/>
        <w:tblLook w:val="0600" w:firstRow="0" w:lastRow="0" w:firstColumn="0" w:lastColumn="0" w:noHBand="1" w:noVBand="1"/>
      </w:tblPr>
      <w:tblGrid>
        <w:gridCol w:w="870"/>
        <w:gridCol w:w="8880"/>
      </w:tblGrid>
      <w:tr w:rsidR="00271C13" w:rsidRPr="00297B96" w14:paraId="5057D2A8" w14:textId="77777777" w:rsidTr="008B1C1C"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6FB47" w14:textId="77777777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b/>
                <w:sz w:val="32"/>
                <w:szCs w:val="32"/>
              </w:rPr>
              <w:t>DR-1</w:t>
            </w:r>
          </w:p>
        </w:tc>
        <w:tc>
          <w:tcPr>
            <w:tcW w:w="8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29B2C" w14:textId="77777777" w:rsidR="00271C13" w:rsidRPr="00C77BB0" w:rsidRDefault="00271C13" w:rsidP="008B1C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C77BB0">
              <w:rPr>
                <w:rFonts w:ascii="Times New Roman" w:hAnsi="Times New Roman" w:cs="Times New Roman"/>
                <w:sz w:val="32"/>
                <w:szCs w:val="32"/>
              </w:rPr>
              <w:t>Дизайн интерфейса всех частей мобильного приложения должен быть максимально понятный его потенциальным пользователям.</w:t>
            </w:r>
          </w:p>
        </w:tc>
      </w:tr>
      <w:tr w:rsidR="00271C13" w:rsidRPr="00297B96" w14:paraId="596467FA" w14:textId="77777777" w:rsidTr="008B1C1C"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9518B" w14:textId="57325CB7" w:rsidR="00271C13" w:rsidRPr="00C77BB0" w:rsidRDefault="00271C13" w:rsidP="008B1C1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8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A2B85" w14:textId="3A61DB99" w:rsidR="00271C13" w:rsidRPr="00C77BB0" w:rsidRDefault="00271C13" w:rsidP="008B1C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76D954D4" w14:textId="77777777" w:rsidR="00A518A9" w:rsidRDefault="00A518A9" w:rsidP="00A518A9">
      <w:pPr>
        <w:pStyle w:val="1"/>
        <w:spacing w:line="240" w:lineRule="auto"/>
        <w:rPr>
          <w:b/>
          <w:sz w:val="28"/>
          <w:szCs w:val="28"/>
          <w:highlight w:val="white"/>
        </w:rPr>
      </w:pPr>
      <w:bookmarkStart w:id="100" w:name="_Toc103989468"/>
      <w:r>
        <w:rPr>
          <w:b/>
        </w:rPr>
        <w:t>7. БИЗНЕС-ПРАВИЛА</w:t>
      </w:r>
      <w:bookmarkEnd w:id="100"/>
    </w:p>
    <w:tbl>
      <w:tblPr>
        <w:tblW w:w="9600" w:type="dxa"/>
        <w:tblLayout w:type="fixed"/>
        <w:tblLook w:val="0600" w:firstRow="0" w:lastRow="0" w:firstColumn="0" w:lastColumn="0" w:noHBand="1" w:noVBand="1"/>
      </w:tblPr>
      <w:tblGrid>
        <w:gridCol w:w="870"/>
        <w:gridCol w:w="15"/>
        <w:gridCol w:w="8715"/>
      </w:tblGrid>
      <w:tr w:rsidR="00A518A9" w14:paraId="23144801" w14:textId="77777777" w:rsidTr="00A94256">
        <w:tc>
          <w:tcPr>
            <w:tcW w:w="88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84374" w14:textId="77777777" w:rsidR="00A518A9" w:rsidRDefault="00A518A9" w:rsidP="00A94256">
            <w:pPr>
              <w:spacing w:line="240" w:lineRule="auto"/>
              <w:jc w:val="both"/>
              <w:rPr>
                <w:b/>
                <w:sz w:val="28"/>
                <w:szCs w:val="28"/>
                <w:highlight w:val="white"/>
              </w:rPr>
            </w:pPr>
            <w:bookmarkStart w:id="101" w:name="ohhisgwouto" w:colFirst="0" w:colLast="0"/>
            <w:bookmarkEnd w:id="101"/>
            <w:r>
              <w:rPr>
                <w:b/>
                <w:sz w:val="28"/>
                <w:szCs w:val="28"/>
                <w:highlight w:val="white"/>
              </w:rPr>
              <w:t>BR-1</w:t>
            </w:r>
          </w:p>
        </w:tc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06520" w14:textId="0E9D842F" w:rsidR="00A518A9" w:rsidRPr="00F8259F" w:rsidRDefault="00A518A9" w:rsidP="00A94256">
            <w:pPr>
              <w:spacing w:line="240" w:lineRule="auto"/>
              <w:jc w:val="both"/>
              <w:rPr>
                <w:b/>
                <w:sz w:val="28"/>
                <w:szCs w:val="28"/>
                <w:highlight w:val="white"/>
                <w:lang w:val="ru-RU"/>
              </w:rPr>
            </w:pPr>
            <w:r>
              <w:rPr>
                <w:sz w:val="28"/>
                <w:szCs w:val="28"/>
                <w:highlight w:val="white"/>
              </w:rPr>
              <w:t xml:space="preserve">Обновление контента должно производиться </w:t>
            </w:r>
            <w:r w:rsidR="00F8259F">
              <w:rPr>
                <w:sz w:val="28"/>
                <w:szCs w:val="28"/>
                <w:highlight w:val="white"/>
                <w:lang w:val="ru-RU"/>
              </w:rPr>
              <w:t>раз в неделю.</w:t>
            </w:r>
          </w:p>
        </w:tc>
      </w:tr>
      <w:tr w:rsidR="00A518A9" w14:paraId="18879680" w14:textId="77777777" w:rsidTr="00A94256"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C0807" w14:textId="1EBF871D" w:rsidR="00A518A9" w:rsidRDefault="00A518A9" w:rsidP="00A94256">
            <w:pPr>
              <w:spacing w:line="240" w:lineRule="auto"/>
              <w:jc w:val="both"/>
              <w:rPr>
                <w:sz w:val="28"/>
                <w:szCs w:val="28"/>
                <w:highlight w:val="white"/>
              </w:rPr>
            </w:pPr>
            <w:bookmarkStart w:id="102" w:name="u7edy1zart0i" w:colFirst="0" w:colLast="0"/>
            <w:bookmarkEnd w:id="102"/>
          </w:p>
        </w:tc>
        <w:tc>
          <w:tcPr>
            <w:tcW w:w="873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CCED4" w14:textId="4BE4ACA1" w:rsidR="00A518A9" w:rsidRDefault="00A518A9" w:rsidP="00A94256">
            <w:pPr>
              <w:spacing w:line="240" w:lineRule="auto"/>
              <w:jc w:val="both"/>
              <w:rPr>
                <w:sz w:val="28"/>
                <w:szCs w:val="28"/>
                <w:highlight w:val="white"/>
              </w:rPr>
            </w:pPr>
          </w:p>
        </w:tc>
      </w:tr>
      <w:tr w:rsidR="00A518A9" w14:paraId="017746EC" w14:textId="77777777" w:rsidTr="00A94256"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C27EE" w14:textId="77777777" w:rsidR="00A518A9" w:rsidRDefault="00A518A9" w:rsidP="00A94256">
            <w:pPr>
              <w:spacing w:line="240" w:lineRule="auto"/>
              <w:jc w:val="both"/>
              <w:rPr>
                <w:b/>
                <w:sz w:val="28"/>
                <w:szCs w:val="28"/>
                <w:highlight w:val="white"/>
                <w:lang w:val="ru-RU"/>
              </w:rPr>
            </w:pPr>
            <w:bookmarkStart w:id="103" w:name="642k5iizt34c" w:colFirst="0" w:colLast="0"/>
            <w:bookmarkStart w:id="104" w:name="вр" w:colFirst="0" w:colLast="0"/>
            <w:bookmarkEnd w:id="103"/>
            <w:r>
              <w:rPr>
                <w:b/>
                <w:sz w:val="28"/>
                <w:szCs w:val="28"/>
                <w:highlight w:val="white"/>
              </w:rPr>
              <w:t>BR-</w:t>
            </w:r>
            <w:r w:rsidR="00F8259F">
              <w:rPr>
                <w:b/>
                <w:sz w:val="28"/>
                <w:szCs w:val="28"/>
                <w:highlight w:val="white"/>
                <w:lang w:val="ru-RU"/>
              </w:rPr>
              <w:t>2</w:t>
            </w:r>
          </w:p>
          <w:p w14:paraId="24A56D2A" w14:textId="5E5E58A9" w:rsidR="00F8259F" w:rsidRPr="00F8259F" w:rsidRDefault="00F8259F" w:rsidP="00A94256">
            <w:pPr>
              <w:spacing w:line="240" w:lineRule="auto"/>
              <w:jc w:val="both"/>
              <w:rPr>
                <w:sz w:val="28"/>
                <w:szCs w:val="28"/>
                <w:highlight w:val="white"/>
                <w:lang w:val="ru-RU"/>
              </w:rPr>
            </w:pPr>
          </w:p>
        </w:tc>
        <w:tc>
          <w:tcPr>
            <w:tcW w:w="873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9B4BA" w14:textId="77777777" w:rsidR="00A518A9" w:rsidRDefault="00A518A9" w:rsidP="00A94256">
            <w:pPr>
              <w:spacing w:line="240" w:lineRule="auto"/>
              <w:jc w:val="both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Настройки приложения, установленные пользователем, сохраняются на устройстве пользователя. В случае потери сохраненных данных настройки приложения будут установлены по умолчанию.</w:t>
            </w:r>
          </w:p>
        </w:tc>
      </w:tr>
      <w:bookmarkEnd w:id="104"/>
    </w:tbl>
    <w:p w14:paraId="57E88F3E" w14:textId="77777777" w:rsidR="00A518A9" w:rsidRDefault="00A518A9" w:rsidP="00A518A9">
      <w:pPr>
        <w:spacing w:line="240" w:lineRule="auto"/>
        <w:jc w:val="both"/>
        <w:rPr>
          <w:sz w:val="28"/>
          <w:szCs w:val="28"/>
          <w:highlight w:val="white"/>
        </w:rPr>
      </w:pPr>
    </w:p>
    <w:p w14:paraId="0FCC309E" w14:textId="77777777" w:rsidR="00A518A9" w:rsidRDefault="00A518A9" w:rsidP="00A518A9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2771DC57" w14:textId="77777777" w:rsidR="00A518A9" w:rsidRDefault="00A518A9" w:rsidP="00A518A9">
      <w:pPr>
        <w:spacing w:line="240" w:lineRule="auto"/>
        <w:jc w:val="both"/>
        <w:rPr>
          <w:b/>
          <w:sz w:val="28"/>
          <w:szCs w:val="28"/>
        </w:rPr>
      </w:pPr>
      <w:r>
        <w:t xml:space="preserve"> </w:t>
      </w:r>
      <w:r>
        <w:rPr>
          <w:sz w:val="28"/>
          <w:szCs w:val="28"/>
          <w:highlight w:val="white"/>
        </w:rPr>
        <w:t xml:space="preserve"> </w:t>
      </w:r>
      <w:r>
        <w:br w:type="page"/>
      </w:r>
    </w:p>
    <w:p w14:paraId="561EBF42" w14:textId="77777777" w:rsidR="00A518A9" w:rsidRDefault="00A518A9" w:rsidP="00A518A9">
      <w:pPr>
        <w:pStyle w:val="1"/>
        <w:spacing w:line="240" w:lineRule="auto"/>
      </w:pPr>
      <w:bookmarkStart w:id="105" w:name="_ltpvw1xcoaso" w:colFirst="0" w:colLast="0"/>
      <w:bookmarkStart w:id="106" w:name="_Toc103989469"/>
      <w:bookmarkEnd w:id="105"/>
      <w:r>
        <w:rPr>
          <w:b/>
        </w:rPr>
        <w:lastRenderedPageBreak/>
        <w:t>Приложение А.</w:t>
      </w:r>
      <w:r>
        <w:t xml:space="preserve"> ГЛОССАРИЙ</w:t>
      </w:r>
      <w:bookmarkEnd w:id="106"/>
    </w:p>
    <w:tbl>
      <w:tblPr>
        <w:tblW w:w="9825" w:type="dxa"/>
        <w:tblLayout w:type="fixed"/>
        <w:tblLook w:val="0400" w:firstRow="0" w:lastRow="0" w:firstColumn="0" w:lastColumn="0" w:noHBand="0" w:noVBand="1"/>
      </w:tblPr>
      <w:tblGrid>
        <w:gridCol w:w="2790"/>
        <w:gridCol w:w="7035"/>
      </w:tblGrid>
      <w:tr w:rsidR="00A518A9" w14:paraId="216AAD1B" w14:textId="77777777" w:rsidTr="00A94256">
        <w:trPr>
          <w:cantSplit/>
          <w:trHeight w:val="360"/>
          <w:tblHeader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9C3604" w14:textId="77777777" w:rsidR="00A518A9" w:rsidRDefault="00A518A9" w:rsidP="00A94256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Термин</w:t>
            </w:r>
          </w:p>
        </w:tc>
        <w:tc>
          <w:tcPr>
            <w:tcW w:w="7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D13F00" w14:textId="77777777" w:rsidR="00A518A9" w:rsidRDefault="00A518A9" w:rsidP="00A94256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Значение</w:t>
            </w:r>
          </w:p>
        </w:tc>
      </w:tr>
      <w:tr w:rsidR="00A518A9" w14:paraId="5DD60D02" w14:textId="77777777" w:rsidTr="00A94256">
        <w:trPr>
          <w:cantSplit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8F9C59" w14:textId="77777777" w:rsidR="00A518A9" w:rsidRDefault="00A518A9" w:rsidP="00A94256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Карточка</w:t>
            </w:r>
          </w:p>
        </w:tc>
        <w:tc>
          <w:tcPr>
            <w:tcW w:w="7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DBC1B" w14:textId="77777777" w:rsidR="00A518A9" w:rsidRDefault="00A518A9" w:rsidP="00A94256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Информационный блок.</w:t>
            </w:r>
          </w:p>
        </w:tc>
      </w:tr>
      <w:tr w:rsidR="00A518A9" w14:paraId="6932B0B0" w14:textId="77777777" w:rsidTr="00A94256">
        <w:trPr>
          <w:cantSplit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BDDE37" w14:textId="77777777" w:rsidR="00A518A9" w:rsidRDefault="00A518A9" w:rsidP="00A94256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Контекстная диаграмма</w:t>
            </w:r>
          </w:p>
        </w:tc>
        <w:tc>
          <w:tcPr>
            <w:tcW w:w="7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02D1AD" w14:textId="77777777" w:rsidR="00A518A9" w:rsidRDefault="00A518A9" w:rsidP="00A94256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Диаграмма, расположенная на вершине древовидной структуры диаграмм, представляющая собой самое общее описание Системы и ее взаимодействия с внешней средой.</w:t>
            </w:r>
          </w:p>
        </w:tc>
      </w:tr>
      <w:tr w:rsidR="00A518A9" w14:paraId="74B1E399" w14:textId="77777777" w:rsidTr="00A94256">
        <w:trPr>
          <w:cantSplit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1F80E8" w14:textId="77777777" w:rsidR="00A518A9" w:rsidRDefault="00A518A9" w:rsidP="00A94256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7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A107B8" w14:textId="77777777" w:rsidR="00A518A9" w:rsidRDefault="00A518A9" w:rsidP="00A94256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white"/>
              </w:rPr>
              <w:t>Физическое лицо, использующее функции Системы.</w:t>
            </w:r>
          </w:p>
        </w:tc>
      </w:tr>
      <w:tr w:rsidR="00A518A9" w14:paraId="0C86936C" w14:textId="77777777" w:rsidTr="00A94256">
        <w:trPr>
          <w:cantSplit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568E7" w14:textId="77777777" w:rsidR="00A518A9" w:rsidRDefault="00A518A9" w:rsidP="00A94256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Пользовательское требование</w:t>
            </w:r>
          </w:p>
        </w:tc>
        <w:tc>
          <w:tcPr>
            <w:tcW w:w="7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465DBB" w14:textId="77777777" w:rsidR="00A518A9" w:rsidRDefault="00A518A9" w:rsidP="00A94256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Цель и задача, которую пользователи должны иметь возможность выполнять с Системой, или положения об ожиданиях пользователей о качестве Системы. Пользовательские требования обычно представляются в виде вариантов использования, пользовательских историй и сценариев.</w:t>
            </w:r>
          </w:p>
        </w:tc>
      </w:tr>
      <w:tr w:rsidR="00A518A9" w14:paraId="7FE5EDAD" w14:textId="77777777" w:rsidTr="00A94256">
        <w:trPr>
          <w:cantSplit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D24A76" w14:textId="77777777" w:rsidR="00A518A9" w:rsidRDefault="00A518A9" w:rsidP="00A94256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white"/>
              </w:rPr>
              <w:t>Приложение</w:t>
            </w:r>
          </w:p>
        </w:tc>
        <w:tc>
          <w:tcPr>
            <w:tcW w:w="7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7F5B80" w14:textId="77777777" w:rsidR="00A518A9" w:rsidRDefault="00A518A9" w:rsidP="00A94256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white"/>
              </w:rPr>
              <w:t>Программное обеспечение, предназначенное для работы на смартфонах и других мобильных устройствах, содержащее сведения об условиях оказания услуг, а также иную информацию, которая является существенной для оказания услуги.</w:t>
            </w:r>
          </w:p>
        </w:tc>
      </w:tr>
      <w:tr w:rsidR="00A518A9" w14:paraId="3EE4374E" w14:textId="77777777" w:rsidTr="00A94256">
        <w:trPr>
          <w:cantSplit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DBFE2F" w14:textId="77777777" w:rsidR="00A518A9" w:rsidRDefault="00A518A9" w:rsidP="00A94256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white"/>
              </w:rPr>
              <w:t>Продукт</w:t>
            </w:r>
          </w:p>
        </w:tc>
        <w:tc>
          <w:tcPr>
            <w:tcW w:w="7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B32020" w14:textId="77777777" w:rsidR="00A518A9" w:rsidRDefault="00A518A9" w:rsidP="00A94256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Конечный результат разработки, выполняемой в рамках проекта.</w:t>
            </w:r>
          </w:p>
        </w:tc>
      </w:tr>
      <w:tr w:rsidR="00A518A9" w14:paraId="666431C2" w14:textId="77777777" w:rsidTr="00A94256">
        <w:trPr>
          <w:cantSplit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497661" w14:textId="77777777" w:rsidR="00A518A9" w:rsidRDefault="00A518A9" w:rsidP="00A94256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white"/>
              </w:rPr>
              <w:t>Функциональное требование</w:t>
            </w:r>
          </w:p>
        </w:tc>
        <w:tc>
          <w:tcPr>
            <w:tcW w:w="7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4F2C52" w14:textId="77777777" w:rsidR="00A518A9" w:rsidRDefault="00A518A9" w:rsidP="00A94256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white"/>
              </w:rPr>
              <w:t>Описание поведения Системы в определенных условиях.</w:t>
            </w:r>
          </w:p>
        </w:tc>
      </w:tr>
      <w:tr w:rsidR="00A518A9" w14:paraId="4AAE72D0" w14:textId="77777777" w:rsidTr="00A94256">
        <w:trPr>
          <w:cantSplit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D5D5DD" w14:textId="77777777" w:rsidR="00A518A9" w:rsidRDefault="00A518A9" w:rsidP="00A94256">
            <w:pPr>
              <w:spacing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highlight w:val="white"/>
              </w:rPr>
              <w:t>Wi</w:t>
            </w:r>
            <w:proofErr w:type="spellEnd"/>
            <w:r>
              <w:rPr>
                <w:sz w:val="24"/>
                <w:szCs w:val="24"/>
                <w:highlight w:val="white"/>
              </w:rPr>
              <w:t>-Fi связь</w:t>
            </w:r>
          </w:p>
        </w:tc>
        <w:tc>
          <w:tcPr>
            <w:tcW w:w="7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7A58D4" w14:textId="77777777" w:rsidR="00A518A9" w:rsidRDefault="00A518A9" w:rsidP="00A94256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white"/>
              </w:rPr>
              <w:t>Беспроводной способ передачи данных.</w:t>
            </w:r>
          </w:p>
        </w:tc>
      </w:tr>
    </w:tbl>
    <w:p w14:paraId="21777F70" w14:textId="77777777" w:rsidR="00A518A9" w:rsidRDefault="00A518A9" w:rsidP="00A518A9">
      <w:pPr>
        <w:spacing w:line="240" w:lineRule="auto"/>
        <w:rPr>
          <w:sz w:val="28"/>
          <w:szCs w:val="28"/>
        </w:rPr>
      </w:pPr>
    </w:p>
    <w:p w14:paraId="0060B86B" w14:textId="77777777" w:rsidR="00A518A9" w:rsidRDefault="00A518A9" w:rsidP="00A518A9">
      <w:pPr>
        <w:spacing w:line="240" w:lineRule="auto"/>
      </w:pPr>
      <w:r>
        <w:br w:type="page"/>
      </w:r>
    </w:p>
    <w:p w14:paraId="198F9459" w14:textId="6F37470D" w:rsidR="00A518A9" w:rsidRDefault="00A518A9" w:rsidP="00A518A9">
      <w:pPr>
        <w:pStyle w:val="1"/>
        <w:spacing w:line="240" w:lineRule="auto"/>
        <w:rPr>
          <w:lang w:val="ru-RU"/>
        </w:rPr>
      </w:pPr>
      <w:bookmarkStart w:id="107" w:name="_hcf2h5agjvoh" w:colFirst="0" w:colLast="0"/>
      <w:bookmarkStart w:id="108" w:name="_Toc103989470"/>
      <w:bookmarkEnd w:id="107"/>
      <w:r>
        <w:rPr>
          <w:b/>
        </w:rPr>
        <w:lastRenderedPageBreak/>
        <w:t xml:space="preserve">Приложение Б. </w:t>
      </w:r>
      <w:r>
        <w:t>Макет</w:t>
      </w:r>
      <w:r>
        <w:rPr>
          <w:lang w:val="ru-RU"/>
        </w:rPr>
        <w:t>ы</w:t>
      </w:r>
      <w:bookmarkEnd w:id="108"/>
    </w:p>
    <w:p w14:paraId="36ADB10A" w14:textId="0A18886E" w:rsidR="00A518A9" w:rsidRPr="00A518A9" w:rsidRDefault="008E316A" w:rsidP="00CB5149">
      <w:pPr>
        <w:jc w:val="center"/>
        <w:rPr>
          <w:lang w:val="ru-RU"/>
        </w:rPr>
      </w:pPr>
      <w:r>
        <w:object w:dxaOrig="4260" w:dyaOrig="8232" w14:anchorId="2FCCF0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0.2pt;height:388.8pt" o:ole="">
            <v:imagedata r:id="rId10" o:title=""/>
          </v:shape>
          <o:OLEObject Type="Embed" ProgID="Paint.Picture" ShapeID="_x0000_i1025" DrawAspect="Content" ObjectID="_1716188453" r:id="rId11"/>
        </w:object>
      </w:r>
    </w:p>
    <w:p w14:paraId="343AEC02" w14:textId="70E4B319" w:rsidR="00A518A9" w:rsidRPr="00A518A9" w:rsidRDefault="00A518A9" w:rsidP="00CB5149">
      <w:pPr>
        <w:spacing w:line="240" w:lineRule="auto"/>
        <w:jc w:val="center"/>
        <w:rPr>
          <w:sz w:val="28"/>
          <w:szCs w:val="28"/>
          <w:lang w:val="ru-RU"/>
        </w:rPr>
      </w:pPr>
      <w:bookmarkStart w:id="109" w:name="Рис1"/>
      <w:r>
        <w:rPr>
          <w:sz w:val="28"/>
          <w:szCs w:val="28"/>
          <w:lang w:val="ru-RU"/>
        </w:rPr>
        <w:t>Рис. 1</w:t>
      </w:r>
    </w:p>
    <w:bookmarkEnd w:id="109"/>
    <w:p w14:paraId="51DB7075" w14:textId="6A761689" w:rsidR="0009216B" w:rsidRPr="00297B96" w:rsidRDefault="0009216B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4B8466" w14:textId="378784DD" w:rsidR="0009216B" w:rsidRPr="00297B96" w:rsidRDefault="0009216B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09E2AD" w14:textId="3649CD35" w:rsidR="0009216B" w:rsidRPr="00297B96" w:rsidRDefault="0009216B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52333C" w14:textId="1F994911" w:rsidR="0009216B" w:rsidRDefault="008E316A">
      <w:pPr>
        <w:shd w:val="clear" w:color="auto" w:fill="FFFFFF"/>
        <w:spacing w:before="240" w:line="240" w:lineRule="auto"/>
        <w:jc w:val="center"/>
      </w:pPr>
      <w:r>
        <w:object w:dxaOrig="4308" w:dyaOrig="8316" w14:anchorId="77D6A45B">
          <v:shape id="_x0000_i1026" type="#_x0000_t75" style="width:199.8pt;height:385.2pt" o:ole="">
            <v:imagedata r:id="rId12" o:title=""/>
          </v:shape>
          <o:OLEObject Type="Embed" ProgID="Paint.Picture" ShapeID="_x0000_i1026" DrawAspect="Content" ObjectID="_1716188454" r:id="rId13"/>
        </w:object>
      </w:r>
    </w:p>
    <w:p w14:paraId="5694E505" w14:textId="6B5D16D8" w:rsidR="008E316A" w:rsidRDefault="008E316A">
      <w:pPr>
        <w:shd w:val="clear" w:color="auto" w:fill="FFFFFF"/>
        <w:spacing w:before="240" w:line="240" w:lineRule="auto"/>
        <w:jc w:val="center"/>
        <w:rPr>
          <w:lang w:val="ru-RU"/>
        </w:rPr>
      </w:pPr>
      <w:bookmarkStart w:id="110" w:name="Рис2"/>
      <w:r>
        <w:rPr>
          <w:lang w:val="ru-RU"/>
        </w:rPr>
        <w:t>Рис.2</w:t>
      </w:r>
      <w:bookmarkEnd w:id="110"/>
    </w:p>
    <w:p w14:paraId="6D424EE2" w14:textId="356B7E72" w:rsidR="00420887" w:rsidRDefault="00420887">
      <w:pPr>
        <w:shd w:val="clear" w:color="auto" w:fill="FFFFFF"/>
        <w:spacing w:before="240" w:line="240" w:lineRule="auto"/>
        <w:jc w:val="center"/>
      </w:pPr>
      <w:r>
        <w:object w:dxaOrig="4452" w:dyaOrig="8136" w14:anchorId="34462A79">
          <v:shape id="_x0000_i1027" type="#_x0000_t75" style="width:222.6pt;height:406.8pt" o:ole="">
            <v:imagedata r:id="rId14" o:title=""/>
          </v:shape>
          <o:OLEObject Type="Embed" ProgID="Paint.Picture" ShapeID="_x0000_i1027" DrawAspect="Content" ObjectID="_1716188455" r:id="rId15"/>
        </w:object>
      </w:r>
    </w:p>
    <w:p w14:paraId="77DEBE2B" w14:textId="3BDCA36F" w:rsidR="00420887" w:rsidRDefault="00420887">
      <w:pPr>
        <w:shd w:val="clear" w:color="auto" w:fill="FFFFFF"/>
        <w:spacing w:before="240" w:line="240" w:lineRule="auto"/>
        <w:jc w:val="center"/>
        <w:rPr>
          <w:lang w:val="ru-RU"/>
        </w:rPr>
      </w:pPr>
      <w:bookmarkStart w:id="111" w:name="рис3"/>
      <w:r>
        <w:rPr>
          <w:lang w:val="ru-RU"/>
        </w:rPr>
        <w:t>Рис.3</w:t>
      </w:r>
      <w:bookmarkEnd w:id="111"/>
    </w:p>
    <w:p w14:paraId="1A76BB8F" w14:textId="35CDA5FA" w:rsidR="00CB5149" w:rsidRDefault="00CB5149">
      <w:pPr>
        <w:shd w:val="clear" w:color="auto" w:fill="FFFFFF"/>
        <w:spacing w:before="240" w:line="240" w:lineRule="auto"/>
        <w:jc w:val="center"/>
      </w:pPr>
      <w:r>
        <w:object w:dxaOrig="4080" w:dyaOrig="8184" w14:anchorId="26DFC9F5">
          <v:shape id="_x0000_i1028" type="#_x0000_t75" style="width:204pt;height:409.2pt" o:ole="">
            <v:imagedata r:id="rId16" o:title=""/>
          </v:shape>
          <o:OLEObject Type="Embed" ProgID="Paint.Picture" ShapeID="_x0000_i1028" DrawAspect="Content" ObjectID="_1716188456" r:id="rId17"/>
        </w:object>
      </w:r>
    </w:p>
    <w:p w14:paraId="2D652A82" w14:textId="09B1C5A7" w:rsidR="00CB5149" w:rsidRDefault="00CB5149">
      <w:pPr>
        <w:shd w:val="clear" w:color="auto" w:fill="FFFFFF"/>
        <w:spacing w:before="240" w:line="240" w:lineRule="auto"/>
        <w:jc w:val="center"/>
        <w:rPr>
          <w:lang w:val="ru-RU"/>
        </w:rPr>
      </w:pPr>
      <w:bookmarkStart w:id="112" w:name="Рис4"/>
      <w:r>
        <w:rPr>
          <w:lang w:val="ru-RU"/>
        </w:rPr>
        <w:t>Рис.4</w:t>
      </w:r>
      <w:bookmarkEnd w:id="112"/>
    </w:p>
    <w:p w14:paraId="03F85531" w14:textId="68E8E1C6" w:rsidR="006166F8" w:rsidRDefault="006166F8">
      <w:pPr>
        <w:shd w:val="clear" w:color="auto" w:fill="FFFFFF"/>
        <w:spacing w:before="240" w:line="240" w:lineRule="auto"/>
        <w:jc w:val="center"/>
        <w:rPr>
          <w:lang w:val="ru-RU"/>
        </w:rPr>
      </w:pPr>
    </w:p>
    <w:p w14:paraId="492A6796" w14:textId="7AD4C5B2" w:rsidR="006166F8" w:rsidRDefault="006166F8">
      <w:pPr>
        <w:shd w:val="clear" w:color="auto" w:fill="FFFFFF"/>
        <w:spacing w:before="240" w:line="240" w:lineRule="auto"/>
        <w:jc w:val="center"/>
        <w:rPr>
          <w:lang w:val="ru-RU"/>
        </w:rPr>
      </w:pPr>
    </w:p>
    <w:p w14:paraId="4FB1468F" w14:textId="5EECB064" w:rsidR="006166F8" w:rsidRDefault="006166F8">
      <w:pPr>
        <w:shd w:val="clear" w:color="auto" w:fill="FFFFFF"/>
        <w:spacing w:before="240" w:line="240" w:lineRule="auto"/>
        <w:jc w:val="center"/>
        <w:rPr>
          <w:lang w:val="ru-RU"/>
        </w:rPr>
      </w:pPr>
    </w:p>
    <w:p w14:paraId="3937E15E" w14:textId="2FCDA259" w:rsidR="006166F8" w:rsidRDefault="006166F8">
      <w:pPr>
        <w:shd w:val="clear" w:color="auto" w:fill="FFFFFF"/>
        <w:spacing w:before="240" w:line="240" w:lineRule="auto"/>
        <w:jc w:val="center"/>
        <w:rPr>
          <w:lang w:val="ru-RU"/>
        </w:rPr>
      </w:pPr>
    </w:p>
    <w:p w14:paraId="7EDA09F1" w14:textId="0DBC6C0C" w:rsidR="006166F8" w:rsidRDefault="006166F8">
      <w:pPr>
        <w:shd w:val="clear" w:color="auto" w:fill="FFFFFF"/>
        <w:spacing w:before="240" w:line="240" w:lineRule="auto"/>
        <w:jc w:val="center"/>
        <w:rPr>
          <w:lang w:val="ru-RU"/>
        </w:rPr>
      </w:pPr>
    </w:p>
    <w:p w14:paraId="1089C7D4" w14:textId="10C3BDBA" w:rsidR="006166F8" w:rsidRDefault="006166F8">
      <w:pPr>
        <w:shd w:val="clear" w:color="auto" w:fill="FFFFFF"/>
        <w:spacing w:before="240" w:line="240" w:lineRule="auto"/>
        <w:jc w:val="center"/>
        <w:rPr>
          <w:lang w:val="ru-RU"/>
        </w:rPr>
      </w:pPr>
    </w:p>
    <w:p w14:paraId="40523467" w14:textId="2CB13739" w:rsidR="006166F8" w:rsidRDefault="006166F8">
      <w:pPr>
        <w:shd w:val="clear" w:color="auto" w:fill="FFFFFF"/>
        <w:spacing w:before="240" w:line="240" w:lineRule="auto"/>
        <w:jc w:val="center"/>
        <w:rPr>
          <w:lang w:val="ru-RU"/>
        </w:rPr>
      </w:pPr>
    </w:p>
    <w:p w14:paraId="25A05D73" w14:textId="142DD328" w:rsidR="006166F8" w:rsidRDefault="006166F8">
      <w:pPr>
        <w:shd w:val="clear" w:color="auto" w:fill="FFFFFF"/>
        <w:spacing w:before="240" w:line="240" w:lineRule="auto"/>
        <w:jc w:val="center"/>
        <w:rPr>
          <w:lang w:val="ru-RU"/>
        </w:rPr>
      </w:pPr>
    </w:p>
    <w:p w14:paraId="3D0A58DC" w14:textId="50FFB3A8" w:rsidR="006166F8" w:rsidRDefault="006166F8">
      <w:pPr>
        <w:shd w:val="clear" w:color="auto" w:fill="FFFFFF"/>
        <w:spacing w:before="240" w:line="240" w:lineRule="auto"/>
        <w:jc w:val="center"/>
        <w:rPr>
          <w:lang w:val="ru-RU"/>
        </w:rPr>
      </w:pPr>
    </w:p>
    <w:p w14:paraId="7C9C15A9" w14:textId="0AF7E83D" w:rsidR="006166F8" w:rsidRDefault="006166F8">
      <w:pPr>
        <w:shd w:val="clear" w:color="auto" w:fill="FFFFFF"/>
        <w:spacing w:before="240" w:line="240" w:lineRule="auto"/>
        <w:jc w:val="center"/>
        <w:rPr>
          <w:lang w:val="ru-RU"/>
        </w:rPr>
      </w:pPr>
    </w:p>
    <w:p w14:paraId="639518BE" w14:textId="45417D6B" w:rsidR="006166F8" w:rsidRDefault="006166F8">
      <w:pPr>
        <w:shd w:val="clear" w:color="auto" w:fill="FFFFFF"/>
        <w:spacing w:before="240" w:line="240" w:lineRule="auto"/>
        <w:jc w:val="center"/>
        <w:rPr>
          <w:lang w:val="ru-RU"/>
        </w:rPr>
      </w:pPr>
    </w:p>
    <w:p w14:paraId="7C755154" w14:textId="2D3363A8" w:rsidR="00CB5CCF" w:rsidRDefault="00CB5CCF">
      <w:pPr>
        <w:shd w:val="clear" w:color="auto" w:fill="FFFFFF"/>
        <w:spacing w:before="240" w:line="240" w:lineRule="auto"/>
        <w:jc w:val="center"/>
        <w:rPr>
          <w:lang w:val="ru-RU"/>
        </w:rPr>
      </w:pPr>
      <w:r>
        <w:object w:dxaOrig="4140" w:dyaOrig="8256" w14:anchorId="2EC741C8">
          <v:shape id="_x0000_i1029" type="#_x0000_t75" style="width:207pt;height:412.8pt" o:ole="">
            <v:imagedata r:id="rId18" o:title=""/>
          </v:shape>
          <o:OLEObject Type="Embed" ProgID="Paint.Picture" ShapeID="_x0000_i1029" DrawAspect="Content" ObjectID="_1716188457" r:id="rId19"/>
        </w:object>
      </w:r>
    </w:p>
    <w:p w14:paraId="4694ACEA" w14:textId="4ED0D83A" w:rsidR="006166F8" w:rsidRDefault="00CB5CCF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bookmarkStart w:id="113" w:name="Рис5"/>
      <w:r>
        <w:rPr>
          <w:rFonts w:ascii="Times New Roman" w:hAnsi="Times New Roman" w:cs="Times New Roman"/>
          <w:sz w:val="24"/>
          <w:szCs w:val="24"/>
          <w:lang w:val="ru-RU"/>
        </w:rPr>
        <w:t>Рис.5</w:t>
      </w:r>
      <w:bookmarkEnd w:id="113"/>
    </w:p>
    <w:p w14:paraId="3D041A96" w14:textId="066E23A8" w:rsidR="00F151DF" w:rsidRDefault="00F151DF">
      <w:pPr>
        <w:shd w:val="clear" w:color="auto" w:fill="FFFFFF"/>
        <w:spacing w:before="240" w:line="240" w:lineRule="auto"/>
        <w:jc w:val="center"/>
      </w:pPr>
      <w:r>
        <w:object w:dxaOrig="4332" w:dyaOrig="8244" w14:anchorId="60ECE2A5">
          <v:shape id="_x0000_i1030" type="#_x0000_t75" style="width:216.6pt;height:412.2pt" o:ole="">
            <v:imagedata r:id="rId20" o:title=""/>
          </v:shape>
          <o:OLEObject Type="Embed" ProgID="Paint.Picture" ShapeID="_x0000_i1030" DrawAspect="Content" ObjectID="_1716188458" r:id="rId21"/>
        </w:object>
      </w:r>
    </w:p>
    <w:p w14:paraId="4A5AA811" w14:textId="372172AE" w:rsidR="00F151DF" w:rsidRPr="00F151DF" w:rsidRDefault="00F151DF">
      <w:pPr>
        <w:shd w:val="clear" w:color="auto" w:fill="FFFFFF"/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bookmarkStart w:id="114" w:name="рис6"/>
      <w:r>
        <w:rPr>
          <w:lang w:val="ru-RU"/>
        </w:rPr>
        <w:t>Рис.6</w:t>
      </w:r>
      <w:bookmarkEnd w:id="114"/>
    </w:p>
    <w:sectPr w:rsidR="00F151DF" w:rsidRPr="00F151DF">
      <w:pgSz w:w="11909" w:h="16834"/>
      <w:pgMar w:top="1133" w:right="566" w:bottom="1133" w:left="170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58822" w14:textId="77777777" w:rsidR="004778BE" w:rsidRDefault="004778BE">
      <w:pPr>
        <w:spacing w:line="240" w:lineRule="auto"/>
      </w:pPr>
      <w:r>
        <w:separator/>
      </w:r>
    </w:p>
  </w:endnote>
  <w:endnote w:type="continuationSeparator" w:id="0">
    <w:p w14:paraId="5CE68685" w14:textId="77777777" w:rsidR="004778BE" w:rsidRDefault="004778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4DCC5" w14:textId="77777777" w:rsidR="004778BE" w:rsidRDefault="004778BE">
      <w:pPr>
        <w:spacing w:line="240" w:lineRule="auto"/>
      </w:pPr>
      <w:r>
        <w:separator/>
      </w:r>
    </w:p>
  </w:footnote>
  <w:footnote w:type="continuationSeparator" w:id="0">
    <w:p w14:paraId="6491C59A" w14:textId="77777777" w:rsidR="004778BE" w:rsidRDefault="004778B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86548"/>
    <w:multiLevelType w:val="multilevel"/>
    <w:tmpl w:val="795C1B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0F535A4"/>
    <w:multiLevelType w:val="multilevel"/>
    <w:tmpl w:val="0FB4DC9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865123B"/>
    <w:multiLevelType w:val="multilevel"/>
    <w:tmpl w:val="09AEB8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F73CA0"/>
    <w:multiLevelType w:val="multilevel"/>
    <w:tmpl w:val="0E9838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9A302A3"/>
    <w:multiLevelType w:val="multilevel"/>
    <w:tmpl w:val="AD66A6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AA54835"/>
    <w:multiLevelType w:val="multilevel"/>
    <w:tmpl w:val="AFF831E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38637517"/>
    <w:multiLevelType w:val="multilevel"/>
    <w:tmpl w:val="9926C2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F363508"/>
    <w:multiLevelType w:val="multilevel"/>
    <w:tmpl w:val="42EE01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1933EE9"/>
    <w:multiLevelType w:val="multilevel"/>
    <w:tmpl w:val="6AF251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9794212"/>
    <w:multiLevelType w:val="multilevel"/>
    <w:tmpl w:val="D592EB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A4D08F8"/>
    <w:multiLevelType w:val="multilevel"/>
    <w:tmpl w:val="9E7441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81A0B03"/>
    <w:multiLevelType w:val="multilevel"/>
    <w:tmpl w:val="56F43E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8FD7A4B"/>
    <w:multiLevelType w:val="multilevel"/>
    <w:tmpl w:val="B9185E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47B6272"/>
    <w:multiLevelType w:val="multilevel"/>
    <w:tmpl w:val="DC8C89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B9A1048"/>
    <w:multiLevelType w:val="multilevel"/>
    <w:tmpl w:val="7B54AB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C621944"/>
    <w:multiLevelType w:val="multilevel"/>
    <w:tmpl w:val="10DE62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09299669">
    <w:abstractNumId w:val="11"/>
  </w:num>
  <w:num w:numId="2" w16cid:durableId="809636924">
    <w:abstractNumId w:val="13"/>
  </w:num>
  <w:num w:numId="3" w16cid:durableId="993341143">
    <w:abstractNumId w:val="1"/>
  </w:num>
  <w:num w:numId="4" w16cid:durableId="601256206">
    <w:abstractNumId w:val="6"/>
  </w:num>
  <w:num w:numId="5" w16cid:durableId="1600021583">
    <w:abstractNumId w:val="8"/>
  </w:num>
  <w:num w:numId="6" w16cid:durableId="1600143835">
    <w:abstractNumId w:val="7"/>
  </w:num>
  <w:num w:numId="7" w16cid:durableId="818882314">
    <w:abstractNumId w:val="0"/>
  </w:num>
  <w:num w:numId="8" w16cid:durableId="1139230363">
    <w:abstractNumId w:val="2"/>
  </w:num>
  <w:num w:numId="9" w16cid:durableId="1572108877">
    <w:abstractNumId w:val="4"/>
  </w:num>
  <w:num w:numId="10" w16cid:durableId="246699103">
    <w:abstractNumId w:val="3"/>
  </w:num>
  <w:num w:numId="11" w16cid:durableId="1867407088">
    <w:abstractNumId w:val="9"/>
  </w:num>
  <w:num w:numId="12" w16cid:durableId="205605964">
    <w:abstractNumId w:val="10"/>
  </w:num>
  <w:num w:numId="13" w16cid:durableId="1427112456">
    <w:abstractNumId w:val="5"/>
  </w:num>
  <w:num w:numId="14" w16cid:durableId="171845320">
    <w:abstractNumId w:val="15"/>
  </w:num>
  <w:num w:numId="15" w16cid:durableId="1961956759">
    <w:abstractNumId w:val="14"/>
  </w:num>
  <w:num w:numId="16" w16cid:durableId="172833376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143"/>
    <w:rsid w:val="00033143"/>
    <w:rsid w:val="00045F66"/>
    <w:rsid w:val="0009216B"/>
    <w:rsid w:val="000A70C4"/>
    <w:rsid w:val="001373A9"/>
    <w:rsid w:val="00142419"/>
    <w:rsid w:val="00164033"/>
    <w:rsid w:val="00197B96"/>
    <w:rsid w:val="001A41F1"/>
    <w:rsid w:val="001B2925"/>
    <w:rsid w:val="002141F0"/>
    <w:rsid w:val="00255D62"/>
    <w:rsid w:val="00256FDB"/>
    <w:rsid w:val="0027030D"/>
    <w:rsid w:val="00271C13"/>
    <w:rsid w:val="00286E84"/>
    <w:rsid w:val="00297B96"/>
    <w:rsid w:val="003700B1"/>
    <w:rsid w:val="003A611C"/>
    <w:rsid w:val="00420887"/>
    <w:rsid w:val="0046675E"/>
    <w:rsid w:val="004708FA"/>
    <w:rsid w:val="004778BE"/>
    <w:rsid w:val="004808E5"/>
    <w:rsid w:val="004D22C4"/>
    <w:rsid w:val="00513F42"/>
    <w:rsid w:val="005164B4"/>
    <w:rsid w:val="0053177F"/>
    <w:rsid w:val="005642E1"/>
    <w:rsid w:val="00593A60"/>
    <w:rsid w:val="005A25F6"/>
    <w:rsid w:val="00615823"/>
    <w:rsid w:val="006166F8"/>
    <w:rsid w:val="00626EDF"/>
    <w:rsid w:val="00632783"/>
    <w:rsid w:val="0063690A"/>
    <w:rsid w:val="006572C4"/>
    <w:rsid w:val="007447BA"/>
    <w:rsid w:val="0075251F"/>
    <w:rsid w:val="00782A43"/>
    <w:rsid w:val="008330FD"/>
    <w:rsid w:val="0086527E"/>
    <w:rsid w:val="00873E08"/>
    <w:rsid w:val="00890C16"/>
    <w:rsid w:val="008E316A"/>
    <w:rsid w:val="008F2B25"/>
    <w:rsid w:val="009C21D1"/>
    <w:rsid w:val="00A518A9"/>
    <w:rsid w:val="00A775D1"/>
    <w:rsid w:val="00A9265D"/>
    <w:rsid w:val="00AB25AC"/>
    <w:rsid w:val="00AC108A"/>
    <w:rsid w:val="00AE0F5B"/>
    <w:rsid w:val="00AE0FB7"/>
    <w:rsid w:val="00B02F41"/>
    <w:rsid w:val="00B46A99"/>
    <w:rsid w:val="00BA1C1A"/>
    <w:rsid w:val="00BB1C74"/>
    <w:rsid w:val="00C64006"/>
    <w:rsid w:val="00C77BB0"/>
    <w:rsid w:val="00CA1919"/>
    <w:rsid w:val="00CB5149"/>
    <w:rsid w:val="00CB5CCF"/>
    <w:rsid w:val="00CB60F2"/>
    <w:rsid w:val="00CD639A"/>
    <w:rsid w:val="00D26A4D"/>
    <w:rsid w:val="00D360C4"/>
    <w:rsid w:val="00D378D7"/>
    <w:rsid w:val="00D435C1"/>
    <w:rsid w:val="00D65077"/>
    <w:rsid w:val="00D666EC"/>
    <w:rsid w:val="00D67C52"/>
    <w:rsid w:val="00D751E7"/>
    <w:rsid w:val="00D8673F"/>
    <w:rsid w:val="00DA5822"/>
    <w:rsid w:val="00DB00EF"/>
    <w:rsid w:val="00E40FCE"/>
    <w:rsid w:val="00EA5BE5"/>
    <w:rsid w:val="00F151DF"/>
    <w:rsid w:val="00F62F37"/>
    <w:rsid w:val="00F8259F"/>
    <w:rsid w:val="00F92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E42667"/>
  <w15:docId w15:val="{93BA48AB-6D26-4D69-9585-27C456A62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zh-C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177F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ff7">
    <w:name w:val="Hyperlink"/>
    <w:basedOn w:val="a0"/>
    <w:uiPriority w:val="99"/>
    <w:unhideWhenUsed/>
    <w:rsid w:val="00513F42"/>
    <w:rPr>
      <w:color w:val="0000FF" w:themeColor="hyperlink"/>
      <w:u w:val="single"/>
    </w:rPr>
  </w:style>
  <w:style w:type="character" w:styleId="afff8">
    <w:name w:val="Unresolved Mention"/>
    <w:basedOn w:val="a0"/>
    <w:uiPriority w:val="99"/>
    <w:semiHidden/>
    <w:unhideWhenUsed/>
    <w:rsid w:val="00513F42"/>
    <w:rPr>
      <w:color w:val="605E5C"/>
      <w:shd w:val="clear" w:color="auto" w:fill="E1DFDD"/>
    </w:rPr>
  </w:style>
  <w:style w:type="character" w:styleId="afff9">
    <w:name w:val="FollowedHyperlink"/>
    <w:basedOn w:val="a0"/>
    <w:uiPriority w:val="99"/>
    <w:semiHidden/>
    <w:unhideWhenUsed/>
    <w:rsid w:val="00513F42"/>
    <w:rPr>
      <w:color w:val="800080" w:themeColor="followedHyperlink"/>
      <w:u w:val="single"/>
    </w:rPr>
  </w:style>
  <w:style w:type="paragraph" w:styleId="afffa">
    <w:name w:val="header"/>
    <w:basedOn w:val="a"/>
    <w:link w:val="afffb"/>
    <w:uiPriority w:val="99"/>
    <w:unhideWhenUsed/>
    <w:rsid w:val="00D378D7"/>
    <w:pPr>
      <w:tabs>
        <w:tab w:val="center" w:pos="4677"/>
        <w:tab w:val="right" w:pos="9355"/>
      </w:tabs>
      <w:spacing w:line="240" w:lineRule="auto"/>
    </w:pPr>
    <w:rPr>
      <w:rFonts w:cs="Mangal"/>
      <w:szCs w:val="20"/>
    </w:rPr>
  </w:style>
  <w:style w:type="character" w:customStyle="1" w:styleId="afffb">
    <w:name w:val="Верхний колонтитул Знак"/>
    <w:basedOn w:val="a0"/>
    <w:link w:val="afffa"/>
    <w:uiPriority w:val="99"/>
    <w:rsid w:val="00D378D7"/>
    <w:rPr>
      <w:rFonts w:cs="Mangal"/>
      <w:szCs w:val="20"/>
    </w:rPr>
  </w:style>
  <w:style w:type="paragraph" w:styleId="afffc">
    <w:name w:val="footer"/>
    <w:basedOn w:val="a"/>
    <w:link w:val="afffd"/>
    <w:uiPriority w:val="99"/>
    <w:unhideWhenUsed/>
    <w:rsid w:val="00D378D7"/>
    <w:pPr>
      <w:tabs>
        <w:tab w:val="center" w:pos="4677"/>
        <w:tab w:val="right" w:pos="9355"/>
      </w:tabs>
      <w:spacing w:line="240" w:lineRule="auto"/>
    </w:pPr>
    <w:rPr>
      <w:rFonts w:cs="Mangal"/>
      <w:szCs w:val="20"/>
    </w:rPr>
  </w:style>
  <w:style w:type="character" w:customStyle="1" w:styleId="afffd">
    <w:name w:val="Нижний колонтитул Знак"/>
    <w:basedOn w:val="a0"/>
    <w:link w:val="afffc"/>
    <w:uiPriority w:val="99"/>
    <w:rsid w:val="00D378D7"/>
    <w:rPr>
      <w:rFonts w:cs="Mangal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75251F"/>
    <w:pPr>
      <w:spacing w:after="100"/>
    </w:pPr>
    <w:rPr>
      <w:rFonts w:cs="Mangal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75251F"/>
    <w:pPr>
      <w:spacing w:after="100"/>
      <w:ind w:left="220"/>
    </w:pPr>
    <w:rPr>
      <w:rFonts w:cs="Mangal"/>
      <w:szCs w:val="20"/>
    </w:rPr>
  </w:style>
  <w:style w:type="character" w:customStyle="1" w:styleId="10">
    <w:name w:val="Заголовок 1 Знак"/>
    <w:basedOn w:val="a0"/>
    <w:link w:val="1"/>
    <w:uiPriority w:val="9"/>
    <w:rsid w:val="00D65077"/>
    <w:rPr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D65077"/>
    <w:rPr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D65077"/>
    <w:rPr>
      <w:color w:val="434343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BA1C1A"/>
    <w:pPr>
      <w:spacing w:after="100"/>
      <w:ind w:left="440"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7" Type="http://schemas.openxmlformats.org/officeDocument/2006/relationships/hyperlink" Target="https://docs.google.com/document/d/112o4MegIQSfbfCYvuIkPajLDUbKNULdL/edit" TargetMode="External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32</Pages>
  <Words>4114</Words>
  <Characters>23455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Windows10</dc:creator>
  <cp:lastModifiedBy>gs137 Patio</cp:lastModifiedBy>
  <cp:revision>19</cp:revision>
  <dcterms:created xsi:type="dcterms:W3CDTF">2022-05-14T19:59:00Z</dcterms:created>
  <dcterms:modified xsi:type="dcterms:W3CDTF">2022-06-08T07:14:00Z</dcterms:modified>
</cp:coreProperties>
</file>