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50CB" w14:textId="1A8E49CB" w:rsidR="005C33BA" w:rsidRDefault="000212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1A4BF" wp14:editId="5FB3EDEA">
                <wp:simplePos x="0" y="0"/>
                <wp:positionH relativeFrom="column">
                  <wp:posOffset>32951</wp:posOffset>
                </wp:positionH>
                <wp:positionV relativeFrom="paragraph">
                  <wp:posOffset>411892</wp:posOffset>
                </wp:positionV>
                <wp:extent cx="2454876" cy="126038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876" cy="126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433D0" w14:textId="1ACC467D" w:rsidR="000212D6" w:rsidRPr="000212D6" w:rsidRDefault="000212D6" w:rsidP="000212D6">
                            <w:pPr>
                              <w:jc w:val="center"/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212D6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Bouncing Ball</w:t>
                            </w:r>
                          </w:p>
                          <w:p w14:paraId="29B8F923" w14:textId="7BEA69C4" w:rsidR="000212D6" w:rsidRPr="000212D6" w:rsidRDefault="000212D6" w:rsidP="000212D6">
                            <w:pPr>
                              <w:jc w:val="center"/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212D6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1A4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6pt;margin-top:32.45pt;width:193.3pt;height:9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" filled="f" stroked="f" strokeweight=".5pt">
                <v:textbox>
                  <w:txbxContent>
                    <w:p w14:paraId="637433D0" w14:textId="1ACC467D" w:rsidR="000212D6" w:rsidRPr="000212D6" w:rsidRDefault="000212D6" w:rsidP="000212D6">
                      <w:pPr>
                        <w:jc w:val="center"/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0212D6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Bouncing Ball</w:t>
                      </w:r>
                    </w:p>
                    <w:p w14:paraId="29B8F923" w14:textId="7BEA69C4" w:rsidR="000212D6" w:rsidRPr="000212D6" w:rsidRDefault="000212D6" w:rsidP="000212D6">
                      <w:pPr>
                        <w:jc w:val="center"/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0212D6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72ED3C" wp14:editId="26610DF8">
            <wp:extent cx="2512695" cy="19030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8"/>
    <w:rsid w:val="000212D6"/>
    <w:rsid w:val="005C33BA"/>
    <w:rsid w:val="00A9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7C6"/>
  <w15:chartTrackingRefBased/>
  <w15:docId w15:val="{1FE0E467-ABAF-460B-895B-906035BC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Saxena</dc:creator>
  <cp:keywords/>
  <dc:description/>
  <cp:lastModifiedBy>Arul Saxena</cp:lastModifiedBy>
  <cp:revision>3</cp:revision>
  <dcterms:created xsi:type="dcterms:W3CDTF">2020-04-14T20:10:00Z</dcterms:created>
  <dcterms:modified xsi:type="dcterms:W3CDTF">2020-04-14T20:16:00Z</dcterms:modified>
</cp:coreProperties>
</file>