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6DC8" w14:textId="0F10FAF3" w:rsidR="00626D05" w:rsidRPr="00626D05" w:rsidRDefault="00626D05" w:rsidP="00626D05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</w:pPr>
      <w:r w:rsidRPr="00626D05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  <w:t>Structure Diagrams</w:t>
      </w:r>
      <w:r w:rsidRPr="00626D05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  <w:t>:</w:t>
      </w:r>
    </w:p>
    <w:p w14:paraId="76017173" w14:textId="77777777" w:rsidR="00626D05" w:rsidRDefault="00626D05" w:rsidP="00626D0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7D12B425" w14:textId="7614BDD3" w:rsidR="00626D05" w:rsidRPr="00626D05" w:rsidRDefault="00626D05" w:rsidP="00626D0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kern w:val="36"/>
          <w:sz w:val="48"/>
          <w:szCs w:val="48"/>
          <w:lang w:eastAsia="en-IN"/>
        </w:rPr>
        <w:drawing>
          <wp:inline distT="0" distB="0" distL="0" distR="0" wp14:anchorId="14C33606" wp14:editId="6E4A977F">
            <wp:extent cx="6645443" cy="671200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051" cy="67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47F2" w14:textId="0F95A889" w:rsidR="00792E6A" w:rsidRDefault="00626D05">
      <w:r>
        <w:rPr>
          <w:noProof/>
        </w:rPr>
        <mc:AlternateContent>
          <mc:Choice Requires="wps">
            <w:drawing>
              <wp:inline distT="0" distB="0" distL="0" distR="0" wp14:anchorId="15DECAAE" wp14:editId="4838D08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0F4C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6EC0E18" wp14:editId="1E612358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CC9F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92E6A" w:rsidSect="00A71D3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5"/>
    <w:rsid w:val="00626D05"/>
    <w:rsid w:val="00792E6A"/>
    <w:rsid w:val="00A7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6FD"/>
  <w15:chartTrackingRefBased/>
  <w15:docId w15:val="{5C52DB32-718F-425C-955F-50A79299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D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arunkumar.1207@outlook.com</dc:creator>
  <cp:keywords/>
  <dc:description/>
  <cp:lastModifiedBy>arunkumar.1207@outlook.com</cp:lastModifiedBy>
  <cp:revision>1</cp:revision>
  <dcterms:created xsi:type="dcterms:W3CDTF">2022-02-20T16:22:00Z</dcterms:created>
  <dcterms:modified xsi:type="dcterms:W3CDTF">2022-02-20T16:27:00Z</dcterms:modified>
</cp:coreProperties>
</file>