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1AB749" w14:paraId="6B8E1934" wp14:textId="31207CD3">
      <w:pPr>
        <w:pStyle w:val="Normal"/>
      </w:pPr>
    </w:p>
    <w:p xmlns:wp14="http://schemas.microsoft.com/office/word/2010/wordml" w:rsidP="0A1AB749" w14:paraId="76F463BD" wp14:textId="17FF0271">
      <w:pPr>
        <w:pStyle w:val="Normal"/>
      </w:pPr>
    </w:p>
    <w:p xmlns:wp14="http://schemas.microsoft.com/office/word/2010/wordml" w:rsidP="0A1AB749" w14:paraId="1C43C65A" wp14:textId="76F21565">
      <w:pPr>
        <w:pStyle w:val="Normal"/>
      </w:pPr>
    </w:p>
    <w:p xmlns:wp14="http://schemas.microsoft.com/office/word/2010/wordml" w:rsidP="0A1AB749" w14:paraId="67CEF39C" wp14:textId="6A7A2FE3">
      <w:pPr>
        <w:pStyle w:val="Normal"/>
      </w:pPr>
    </w:p>
    <w:p xmlns:wp14="http://schemas.microsoft.com/office/word/2010/wordml" w:rsidP="0A1AB749" w14:paraId="1A322595" wp14:textId="290E39BA">
      <w:pPr>
        <w:pStyle w:val="Normal"/>
      </w:pPr>
    </w:p>
    <w:p xmlns:wp14="http://schemas.microsoft.com/office/word/2010/wordml" w:rsidP="0A1AB749" w14:paraId="06EB9B79" wp14:textId="5AE0DFC3">
      <w:pPr>
        <w:pStyle w:val="Normal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0A1AB749" w:rsidTr="0A1AB749" w14:paraId="164B2377">
        <w:trPr>
          <w:trHeight w:val="3960"/>
        </w:trPr>
        <w:tc>
          <w:tcPr>
            <w:tcW w:w="9360" w:type="dxa"/>
            <w:shd w:val="clear" w:color="auto" w:fill="E6FCF2"/>
            <w:tcMar/>
          </w:tcPr>
          <w:p w:rsidR="63B9CC7A" w:rsidP="0A1AB749" w:rsidRDefault="63B9CC7A" w14:paraId="4D8F2A96" w14:textId="1CE7F224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63B9CC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DAY </w:t>
            </w:r>
            <w:r w:rsidRPr="0A1AB749" w:rsidR="7B4A8D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12</w:t>
            </w:r>
            <w:r w:rsidRPr="0A1AB749" w:rsidR="63B9CC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ASSIGNMENT</w:t>
            </w:r>
          </w:p>
          <w:p w:rsidR="0A1AB749" w:rsidP="0A1AB749" w:rsidRDefault="0A1AB749" w14:paraId="786AEF25" w14:textId="0CD50B7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  <w:p w:rsidR="63B9CC7A" w:rsidP="0A1AB749" w:rsidRDefault="63B9CC7A" w14:paraId="4DAA7BCD" w14:textId="53117E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0A1AB749" w:rsidR="63B9CC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By </w:t>
            </w:r>
          </w:p>
          <w:p w:rsidR="0A1AB749" w:rsidP="0A1AB749" w:rsidRDefault="0A1AB749" w14:paraId="77760C67" w14:textId="123683B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63B9CC7A" w:rsidP="0A1AB749" w:rsidRDefault="63B9CC7A" w14:paraId="7795B785" w14:textId="574D8AD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  <w:r w:rsidRPr="0A1AB749" w:rsidR="63B9CC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  <w:t>ARUN KUMAR YADLAPALLI</w:t>
            </w:r>
          </w:p>
          <w:p w:rsidR="0A1AB749" w:rsidP="0A1AB749" w:rsidRDefault="0A1AB749" w14:paraId="6F3B1294" w14:textId="2D0424A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</w:p>
          <w:p w:rsidR="63B9CC7A" w:rsidP="0A1AB749" w:rsidRDefault="63B9CC7A" w14:paraId="7C865E6C" w14:textId="012186D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0A1AB749" w:rsidR="63B9CC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@ </w:t>
            </w:r>
          </w:p>
          <w:p w:rsidR="0A1AB749" w:rsidP="0A1AB749" w:rsidRDefault="0A1AB749" w14:paraId="54FAE489" w14:textId="5CB2B29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63B9CC7A" w:rsidP="0A1AB749" w:rsidRDefault="63B9CC7A" w14:paraId="0F8054B0" w14:textId="18C6D1A3">
            <w:pPr>
              <w:spacing w:line="259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</w:pPr>
            <w:r w:rsidRPr="0A1AB749" w:rsidR="63B9CC7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>NB Healthcare Technologies PVT LTD.</w:t>
            </w:r>
          </w:p>
          <w:p w:rsidR="0A1AB749" w:rsidP="0A1AB749" w:rsidRDefault="0A1AB749" w14:paraId="421F257C" w14:textId="167FD1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A1AB749" w:rsidP="0A1AB749" w:rsidRDefault="0A1AB749" w14:paraId="0A6F39FB" w14:textId="45ECD1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  <w:p w:rsidR="0A1AB749" w:rsidP="0A1AB749" w:rsidRDefault="0A1AB749" w14:paraId="7CAE0B98" w14:textId="0876073C">
            <w:pPr>
              <w:pStyle w:val="Normal"/>
            </w:pPr>
          </w:p>
          <w:p w:rsidR="0A1AB749" w:rsidP="0A1AB749" w:rsidRDefault="0A1AB749" w14:paraId="3FB26700" w14:textId="328C980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</w:tc>
      </w:tr>
    </w:tbl>
    <w:p xmlns:wp14="http://schemas.microsoft.com/office/word/2010/wordml" w:rsidP="0A1AB749" w14:paraId="0391200C" wp14:textId="7958E477">
      <w:pPr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0A1AB749" w14:paraId="2C078E63" wp14:textId="15E75F11">
      <w:pPr>
        <w:pStyle w:val="Normal"/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0A1AB749" w:rsidP="0A1AB749" w:rsidRDefault="0A1AB749" w14:paraId="577B4D5D" w14:textId="3C6AC7F7">
      <w:pPr>
        <w:pStyle w:val="Normal"/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0A1AB749" w:rsidP="0A1AB749" w:rsidRDefault="0A1AB749" w14:paraId="43593F87" w14:textId="34EDE33E">
      <w:pPr>
        <w:pStyle w:val="Normal"/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0A1AB749" w:rsidP="0A1AB749" w:rsidRDefault="0A1AB749" w14:paraId="527DD04A" w14:textId="03D67CF2">
      <w:pPr>
        <w:pStyle w:val="Normal"/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0A1AB749" w:rsidP="0A1AB749" w:rsidRDefault="0A1AB749" w14:paraId="4060597C" w14:textId="5BCD0B7E">
      <w:pPr>
        <w:pStyle w:val="Normal"/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0A1AB749" w:rsidP="0A1AB749" w:rsidRDefault="0A1AB749" w14:paraId="21C179EE" w14:textId="1E785AE9">
      <w:pPr>
        <w:pStyle w:val="Normal"/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0A1AB749" w:rsidP="0A1AB749" w:rsidRDefault="0A1AB749" w14:paraId="7105A5B6" w14:textId="0FF48A27">
      <w:pPr>
        <w:pStyle w:val="Normal"/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A1AB749" w:rsidTr="0A1AB749" w14:paraId="17D6B223">
        <w:tc>
          <w:tcPr>
            <w:tcW w:w="9360" w:type="dxa"/>
            <w:shd w:val="clear" w:color="auto" w:fill="ED7D31" w:themeFill="accent2"/>
            <w:tcMar/>
          </w:tcPr>
          <w:p w:rsidR="7AEC9AE3" w:rsidP="0A1AB749" w:rsidRDefault="7AEC9AE3" w14:paraId="59FB6C4B" w14:textId="177E17B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AEC9A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Q1) What is exception </w:t>
            </w:r>
            <w:proofErr w:type="gramStart"/>
            <w:r w:rsidRPr="0A1AB749" w:rsidR="7AEC9A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handling ?</w:t>
            </w:r>
            <w:proofErr w:type="gramEnd"/>
            <w:r w:rsidRPr="0A1AB749" w:rsidR="7AEC9A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Why </w:t>
            </w:r>
            <w:proofErr w:type="gramStart"/>
            <w:r w:rsidRPr="0A1AB749" w:rsidR="7AEC9A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we</w:t>
            </w:r>
            <w:proofErr w:type="gramEnd"/>
            <w:r w:rsidRPr="0A1AB749" w:rsidR="7AEC9A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need exception handling? </w:t>
            </w:r>
          </w:p>
        </w:tc>
      </w:tr>
      <w:tr w:rsidR="0A1AB749" w:rsidTr="0A1AB749" w14:paraId="6BA229AA">
        <w:tc>
          <w:tcPr>
            <w:tcW w:w="9360" w:type="dxa"/>
            <w:shd w:val="clear" w:color="auto" w:fill="FBE4D5" w:themeFill="accent2" w:themeFillTint="33"/>
            <w:tcMar/>
          </w:tcPr>
          <w:p w:rsidR="7AEC9AE3" w:rsidP="0A1AB749" w:rsidRDefault="7AEC9AE3" w14:paraId="6DC3D8DD" w14:textId="3ABD8E3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AEC9A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A) </w:t>
            </w:r>
            <w:r w:rsidRPr="0A1AB749" w:rsidR="7AEC9A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While executing C</w:t>
            </w:r>
            <w:r w:rsidRPr="0A1AB749" w:rsidR="2D4885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# code,</w:t>
            </w:r>
            <w:r w:rsidRPr="0A1AB749" w:rsidR="047F5F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</w:t>
            </w:r>
            <w:r w:rsidRPr="0A1AB749" w:rsidR="2D4885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different errors can occur. When an error occurs, C# </w:t>
            </w:r>
            <w:r w:rsidRPr="0A1AB749" w:rsidR="2271D6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w</w:t>
            </w:r>
            <w:r w:rsidRPr="0A1AB749" w:rsidR="2D4885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ill normally stop and generate an error message. The technical term for thi</w:t>
            </w:r>
            <w:r w:rsidRPr="0A1AB749" w:rsidR="457845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s</w:t>
            </w:r>
            <w:r w:rsidRPr="0A1AB749" w:rsidR="2D4885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</w:t>
            </w:r>
            <w:proofErr w:type="gramStart"/>
            <w:r w:rsidRPr="0A1AB749" w:rsidR="2D4885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is :</w:t>
            </w:r>
            <w:proofErr w:type="gramEnd"/>
            <w:r w:rsidRPr="0A1AB749" w:rsidR="2D4885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C# </w:t>
            </w:r>
            <w:r w:rsidRPr="0A1AB749" w:rsidR="2521DE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will throw an </w:t>
            </w:r>
            <w:proofErr w:type="gramStart"/>
            <w:r w:rsidRPr="0A1AB749" w:rsidR="2521DE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exception(</w:t>
            </w:r>
            <w:proofErr w:type="gramEnd"/>
            <w:r w:rsidRPr="0A1AB749" w:rsidR="2521DE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throw an error. )</w:t>
            </w:r>
            <w:r w:rsidRPr="0A1AB749" w:rsidR="24126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. We need to handle that exception in a differe</w:t>
            </w:r>
            <w:r w:rsidRPr="0A1AB749" w:rsidR="07AB8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nt way. </w:t>
            </w:r>
          </w:p>
          <w:p w:rsidR="24126D36" w:rsidP="0A1AB749" w:rsidRDefault="24126D36" w14:paraId="612B0518" w14:textId="6C199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24126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Exception handling is done to handle the errors gracefully without displaying any errors to the end customers. </w:t>
            </w:r>
          </w:p>
        </w:tc>
      </w:tr>
    </w:tbl>
    <w:p w:rsidR="0A1AB749" w:rsidP="0A1AB749" w:rsidRDefault="0A1AB749" w14:paraId="028A1018" w14:textId="477A3C90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0A1AB749" w:rsidP="0A1AB749" w:rsidRDefault="0A1AB749" w14:paraId="57460F75" w14:textId="4BE6859F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0A1AB749" w:rsidP="0A1AB749" w:rsidRDefault="0A1AB749" w14:paraId="08AD443A" w14:textId="2ECACE0D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A1AB749" w:rsidTr="0A1AB749" w14:paraId="1293F5F6">
        <w:tc>
          <w:tcPr>
            <w:tcW w:w="9360" w:type="dxa"/>
            <w:shd w:val="clear" w:color="auto" w:fill="ED7D31" w:themeFill="accent2"/>
            <w:tcMar/>
          </w:tcPr>
          <w:p w:rsidR="33A0E2B9" w:rsidP="0A1AB749" w:rsidRDefault="33A0E2B9" w14:paraId="24C9A677" w14:textId="1107F94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33A0E2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Q2) Simple division program and handling three exceptions with a super exception. </w:t>
            </w:r>
          </w:p>
        </w:tc>
      </w:tr>
      <w:tr w:rsidR="0A1AB749" w:rsidTr="0A1AB749" w14:paraId="0E860B15">
        <w:tc>
          <w:tcPr>
            <w:tcW w:w="9360" w:type="dxa"/>
            <w:shd w:val="clear" w:color="auto" w:fill="FBE4D5" w:themeFill="accent2" w:themeFillTint="33"/>
            <w:tcMar/>
          </w:tcPr>
          <w:p w:rsidR="1720B7DD" w:rsidP="0A1AB749" w:rsidRDefault="1720B7DD" w14:paraId="5E755A99" w14:textId="2F7F2EA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1720B7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Code: </w:t>
            </w:r>
          </w:p>
          <w:p w:rsidR="4C867985" w:rsidP="0A1AB749" w:rsidRDefault="4C867985" w14:paraId="1790E47F" w14:textId="22FA789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namespace Day_12_Project_1</w:t>
            </w:r>
          </w:p>
          <w:p w:rsidR="4C867985" w:rsidP="0A1AB749" w:rsidRDefault="4C867985" w14:paraId="48F37393" w14:textId="62AD73F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{</w:t>
            </w:r>
          </w:p>
          <w:p w:rsidR="4C867985" w:rsidP="0A1AB749" w:rsidRDefault="4C867985" w14:paraId="387B3B18" w14:textId="66E8CEC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class Program</w:t>
            </w:r>
          </w:p>
          <w:p w:rsidR="4C867985" w:rsidP="0A1AB749" w:rsidRDefault="4C867985" w14:paraId="5D3EE452" w14:textId="3D91E20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{</w:t>
            </w:r>
          </w:p>
          <w:p w:rsidR="4C867985" w:rsidP="0A1AB749" w:rsidRDefault="4C867985" w14:paraId="43F7003E" w14:textId="538F50B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</w:t>
            </w:r>
          </w:p>
          <w:p w:rsidR="4C867985" w:rsidP="0A1AB749" w:rsidRDefault="4C867985" w14:paraId="757E908C" w14:textId="47734D9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static void Main(string[] args)</w:t>
            </w:r>
          </w:p>
          <w:p w:rsidR="4C867985" w:rsidP="0A1AB749" w:rsidRDefault="4C867985" w14:paraId="1E704F20" w14:textId="0A5FD2F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{</w:t>
            </w:r>
          </w:p>
          <w:p w:rsidR="4C867985" w:rsidP="0A1AB749" w:rsidRDefault="4C867985" w14:paraId="74A0ADAA" w14:textId="0F3D2C6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try</w:t>
            </w:r>
          </w:p>
          <w:p w:rsidR="4C867985" w:rsidP="0A1AB749" w:rsidRDefault="4C867985" w14:paraId="3037084E" w14:textId="4601F28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{</w:t>
            </w:r>
          </w:p>
          <w:p w:rsidR="4C867985" w:rsidP="0A1AB749" w:rsidRDefault="4C867985" w14:paraId="7C62C0BF" w14:textId="486C272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int a, b, c;</w:t>
            </w:r>
          </w:p>
          <w:p w:rsidR="4C867985" w:rsidP="0A1AB749" w:rsidRDefault="4C867985" w14:paraId="57D14968" w14:textId="4CCFF96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Console.WriteLine("enter a");</w:t>
            </w:r>
          </w:p>
          <w:p w:rsidR="4C867985" w:rsidP="0A1AB749" w:rsidRDefault="4C867985" w14:paraId="069EF212" w14:textId="4CFDCBF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a = Convert.ToInt32(Console.ReadLine());</w:t>
            </w:r>
          </w:p>
          <w:p w:rsidR="4C867985" w:rsidP="0A1AB749" w:rsidRDefault="4C867985" w14:paraId="7C99B6B5" w14:textId="6F41458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Console.WriteLine("enter b");</w:t>
            </w:r>
          </w:p>
          <w:p w:rsidR="4C867985" w:rsidP="0A1AB749" w:rsidRDefault="4C867985" w14:paraId="7B715348" w14:textId="56BB199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b = Convert.ToInt32(Console.ReadLine());</w:t>
            </w:r>
          </w:p>
          <w:p w:rsidR="4C867985" w:rsidP="0A1AB749" w:rsidRDefault="4C867985" w14:paraId="4296B638" w14:textId="597B694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 = a / b;</w:t>
            </w:r>
          </w:p>
          <w:p w:rsidR="4C867985" w:rsidP="0A1AB749" w:rsidRDefault="4C867985" w14:paraId="7F1ED25F" w14:textId="51F9C7F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}</w:t>
            </w:r>
          </w:p>
          <w:p w:rsidR="4C867985" w:rsidP="0A1AB749" w:rsidRDefault="4C867985" w14:paraId="30134F5B" w14:textId="6F43933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catch (OverflowException e)</w:t>
            </w:r>
          </w:p>
          <w:p w:rsidR="4C867985" w:rsidP="0A1AB749" w:rsidRDefault="4C867985" w14:paraId="5DB9EE8B" w14:textId="733B0C7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{</w:t>
            </w:r>
          </w:p>
          <w:p w:rsidR="4C867985" w:rsidP="0A1AB749" w:rsidRDefault="4C867985" w14:paraId="1885F28F" w14:textId="45E4CE8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Console.WriteLine("Enter digits in the range of 9-99999");</w:t>
            </w:r>
          </w:p>
          <w:p w:rsidR="4C867985" w:rsidP="0A1AB749" w:rsidRDefault="4C867985" w14:paraId="3F6D60E1" w14:textId="6E65722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Console.ReadLine();</w:t>
            </w:r>
          </w:p>
          <w:p w:rsidR="4C867985" w:rsidP="0A1AB749" w:rsidRDefault="4C867985" w14:paraId="6F69FA88" w14:textId="43C708B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}</w:t>
            </w:r>
          </w:p>
          <w:p w:rsidR="4C867985" w:rsidP="0A1AB749" w:rsidRDefault="4C867985" w14:paraId="63B687FA" w14:textId="6E55FA2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</w:t>
            </w:r>
          </w:p>
          <w:p w:rsidR="4C867985" w:rsidP="0A1AB749" w:rsidRDefault="4C867985" w14:paraId="7897CA42" w14:textId="51F817A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catch (DivideByZeroException ex)</w:t>
            </w:r>
          </w:p>
          <w:p w:rsidR="4C867985" w:rsidP="0A1AB749" w:rsidRDefault="4C867985" w14:paraId="71DB7B16" w14:textId="368AFC5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{</w:t>
            </w:r>
          </w:p>
          <w:p w:rsidR="4C867985" w:rsidP="0A1AB749" w:rsidRDefault="4C867985" w14:paraId="292E2710" w14:textId="081A0AD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Console.WriteLine("never divide a number with 0");</w:t>
            </w:r>
          </w:p>
          <w:p w:rsidR="4C867985" w:rsidP="0A1AB749" w:rsidRDefault="4C867985" w14:paraId="13BF1B68" w14:textId="2F5D1E8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Console.ReadLine();</w:t>
            </w:r>
          </w:p>
          <w:p w:rsidR="4C867985" w:rsidP="0A1AB749" w:rsidRDefault="4C867985" w14:paraId="6551F6F1" w14:textId="13E1163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}</w:t>
            </w:r>
          </w:p>
          <w:p w:rsidR="4C867985" w:rsidP="0A1AB749" w:rsidRDefault="4C867985" w14:paraId="2588B1F0" w14:textId="6BAEAA2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</w:t>
            </w:r>
          </w:p>
          <w:p w:rsidR="4C867985" w:rsidP="0A1AB749" w:rsidRDefault="4C867985" w14:paraId="571F3888" w14:textId="3E9A87C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catch (FormatException fe)</w:t>
            </w:r>
          </w:p>
          <w:p w:rsidR="4C867985" w:rsidP="0A1AB749" w:rsidRDefault="4C867985" w14:paraId="11EA7E92" w14:textId="4E95A50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{</w:t>
            </w:r>
          </w:p>
          <w:p w:rsidR="4C867985" w:rsidP="0A1AB749" w:rsidRDefault="4C867985" w14:paraId="3866BF23" w14:textId="5386867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Console.WriteLine("only numbers dude");</w:t>
            </w:r>
          </w:p>
          <w:p w:rsidR="4C867985" w:rsidP="0A1AB749" w:rsidRDefault="4C867985" w14:paraId="219FB7DF" w14:textId="4BA48BC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Console.ReadLine();</w:t>
            </w:r>
          </w:p>
          <w:p w:rsidR="4C867985" w:rsidP="0A1AB749" w:rsidRDefault="4C867985" w14:paraId="4DD2401F" w14:textId="1283C8E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}</w:t>
            </w:r>
          </w:p>
          <w:p w:rsidR="4C867985" w:rsidP="0A1AB749" w:rsidRDefault="4C867985" w14:paraId="40FC320A" w14:textId="47A2266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</w:t>
            </w:r>
          </w:p>
          <w:p w:rsidR="4C867985" w:rsidP="0A1AB749" w:rsidRDefault="4C867985" w14:paraId="2920B3A3" w14:textId="3D4082A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catch (Exception gh)</w:t>
            </w:r>
          </w:p>
          <w:p w:rsidR="4C867985" w:rsidP="0A1AB749" w:rsidRDefault="4C867985" w14:paraId="380C17F8" w14:textId="561815F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{</w:t>
            </w:r>
          </w:p>
          <w:p w:rsidR="4C867985" w:rsidP="0A1AB749" w:rsidRDefault="4C867985" w14:paraId="5D56FEEF" w14:textId="03A867F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Console.WriteLine("Why late .. call customer care");</w:t>
            </w:r>
          </w:p>
          <w:p w:rsidR="4C867985" w:rsidP="0A1AB749" w:rsidRDefault="4C867985" w14:paraId="2FAC6E2E" w14:textId="1C0136A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Console.ReadLine();</w:t>
            </w:r>
          </w:p>
          <w:p w:rsidR="4C867985" w:rsidP="0A1AB749" w:rsidRDefault="4C867985" w14:paraId="18485812" w14:textId="7ADDE92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}</w:t>
            </w:r>
          </w:p>
          <w:p w:rsidR="4C867985" w:rsidP="0A1AB749" w:rsidRDefault="4C867985" w14:paraId="110B1DD2" w14:textId="3427296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finally</w:t>
            </w:r>
          </w:p>
          <w:p w:rsidR="4C867985" w:rsidP="0A1AB749" w:rsidRDefault="4C867985" w14:paraId="254284ED" w14:textId="5A07A45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{</w:t>
            </w:r>
          </w:p>
          <w:p w:rsidR="4C867985" w:rsidP="0A1AB749" w:rsidRDefault="4C867985" w14:paraId="24393285" w14:textId="3162A7A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Console.WriteLine("Well done boy");</w:t>
            </w:r>
          </w:p>
          <w:p w:rsidR="4C867985" w:rsidP="0A1AB749" w:rsidRDefault="4C867985" w14:paraId="2A405238" w14:textId="628FEDA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Console.ReadLine();</w:t>
            </w:r>
          </w:p>
          <w:p w:rsidR="4C867985" w:rsidP="0A1AB749" w:rsidRDefault="4C867985" w14:paraId="274880F3" w14:textId="3B49B6C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}</w:t>
            </w:r>
          </w:p>
          <w:p w:rsidR="4C867985" w:rsidP="0A1AB749" w:rsidRDefault="4C867985" w14:paraId="03C99B5A" w14:textId="15B0460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}</w:t>
            </w:r>
          </w:p>
          <w:p w:rsidR="4C867985" w:rsidP="0A1AB749" w:rsidRDefault="4C867985" w14:paraId="4B055461" w14:textId="00CCCDD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}</w:t>
            </w:r>
          </w:p>
          <w:p w:rsidR="4C867985" w:rsidP="0A1AB749" w:rsidRDefault="4C867985" w14:paraId="32763F16" w14:textId="2AFA31D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C867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}</w:t>
            </w:r>
          </w:p>
          <w:p w:rsidR="0A1AB749" w:rsidP="0A1AB749" w:rsidRDefault="0A1AB749" w14:paraId="04206DAC" w14:textId="735C16C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</w:tc>
      </w:tr>
      <w:tr w:rsidR="0A1AB749" w:rsidTr="0A1AB749" w14:paraId="11D4991C">
        <w:tc>
          <w:tcPr>
            <w:tcW w:w="9360" w:type="dxa"/>
            <w:tcMar/>
          </w:tcPr>
          <w:p w:rsidR="6D7BE443" w:rsidP="0A1AB749" w:rsidRDefault="6D7BE443" w14:paraId="32A9E4F7" w14:textId="3B508FD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6D7BE4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Output : </w:t>
            </w:r>
          </w:p>
          <w:p w:rsidR="6D7BE443" w:rsidP="0A1AB749" w:rsidRDefault="6D7BE443" w14:paraId="4B0D9FEF" w14:textId="4AB99E75">
            <w:pPr>
              <w:pStyle w:val="Normal"/>
            </w:pPr>
            <w:r w:rsidR="6D7BE443">
              <w:drawing>
                <wp:inline wp14:editId="20052240" wp14:anchorId="18F1C107">
                  <wp:extent cx="4295775" cy="2847975"/>
                  <wp:effectExtent l="0" t="0" r="0" b="0"/>
                  <wp:docPr id="12098836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14033e3e49c487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A1AB749" w:rsidP="0A1AB749" w:rsidRDefault="0A1AB749" w14:paraId="3939DAD6" w14:textId="3CFC3A61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0A1AB749" w:rsidP="0A1AB749" w:rsidRDefault="0A1AB749" w14:paraId="6C8E4E39" w14:textId="5AF2391B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A1AB749" w:rsidTr="0A1AB749" w14:paraId="1522DF33">
        <w:tc>
          <w:tcPr>
            <w:tcW w:w="9360" w:type="dxa"/>
            <w:shd w:val="clear" w:color="auto" w:fill="ED7D31" w:themeFill="accent2"/>
            <w:tcMar/>
          </w:tcPr>
          <w:p w:rsidR="6D7BE443" w:rsidP="0A1AB749" w:rsidRDefault="6D7BE443" w14:paraId="48ED9BE5" w14:textId="74587EB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6D7BE4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Q3) 6 Exceptions that occur in C#. </w:t>
            </w:r>
          </w:p>
        </w:tc>
      </w:tr>
      <w:tr w:rsidR="0A1AB749" w:rsidTr="0A1AB749" w14:paraId="2F4CAF4E">
        <w:tc>
          <w:tcPr>
            <w:tcW w:w="9360" w:type="dxa"/>
            <w:shd w:val="clear" w:color="auto" w:fill="FBE4D5" w:themeFill="accent2" w:themeFillTint="33"/>
            <w:tcMar/>
          </w:tcPr>
          <w:p w:rsidR="6D7BE443" w:rsidP="0A1AB749" w:rsidRDefault="6D7BE443" w14:paraId="17627378" w14:textId="509D655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6D7BE4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A) </w:t>
            </w:r>
          </w:p>
          <w:p w:rsidR="6D7BE443" w:rsidP="0A1AB749" w:rsidRDefault="6D7BE443" w14:paraId="64FAA466" w14:textId="4F01C6C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6D7BE4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Invalid operation exception: </w:t>
            </w:r>
            <w:r w:rsidRPr="0A1AB749" w:rsidR="6D7BE4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Raised when a method call is invalid in an object’s current state. </w:t>
            </w:r>
          </w:p>
          <w:p w:rsidR="6D7BE443" w:rsidP="0A1AB749" w:rsidRDefault="6D7BE443" w14:paraId="569094E8" w14:textId="3A0A72C2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6D7BE4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Not supported exception: </w:t>
            </w:r>
            <w:r w:rsidRPr="0A1AB749" w:rsidR="2A5D8E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Raised when the specified key for accessing a member in a collection is not exists. </w:t>
            </w:r>
          </w:p>
          <w:p w:rsidR="6D7BE443" w:rsidP="0A1AB749" w:rsidRDefault="6D7BE443" w14:paraId="3892BD72" w14:textId="3D70EF97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6D7BE4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Out of memory exception: </w:t>
            </w:r>
            <w:r w:rsidRPr="0A1AB749" w:rsidR="20BC90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Raised when a program does not get enough memory to execute a code. </w:t>
            </w:r>
          </w:p>
          <w:p w:rsidR="6D7BE443" w:rsidP="0A1AB749" w:rsidRDefault="6D7BE443" w14:paraId="09954A62" w14:textId="662B1A46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6D7BE4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Timeout exception: </w:t>
            </w:r>
            <w:r w:rsidRPr="0A1AB749" w:rsidR="22A3EB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The time travel allotted to an operation has expired. </w:t>
            </w:r>
          </w:p>
          <w:p w:rsidR="6D7BE443" w:rsidP="0A1AB749" w:rsidRDefault="6D7BE443" w14:paraId="0460CF2B" w14:textId="3AFC9732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6D7BE4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Index out of range exception: </w:t>
            </w:r>
            <w:r w:rsidRPr="0A1AB749" w:rsidR="385B8B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Raised when an array index is outside the lower (or) upper bounds of an array (or) collection. </w:t>
            </w:r>
          </w:p>
          <w:p w:rsidR="6D7BE443" w:rsidP="0A1AB749" w:rsidRDefault="6D7BE443" w14:paraId="1A2A3899" w14:textId="4D1A85C8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6D7BE4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Argument out of Range exception: </w:t>
            </w:r>
            <w:r w:rsidRPr="0A1AB749" w:rsidR="6D7BE4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Raised when the value of an argument is outside the range of valid values. </w:t>
            </w:r>
          </w:p>
        </w:tc>
      </w:tr>
    </w:tbl>
    <w:p w:rsidR="0A1AB749" w:rsidP="0A1AB749" w:rsidRDefault="0A1AB749" w14:paraId="10303E10" w14:textId="1C9FCFD7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0A1AB749" w:rsidP="0A1AB749" w:rsidRDefault="0A1AB749" w14:paraId="42977742" w14:textId="00CBD1FD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0A1AB749" w:rsidP="0A1AB749" w:rsidRDefault="0A1AB749" w14:paraId="2B859EDD" w14:textId="021DBDBD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A1AB749" w:rsidTr="0A1AB749" w14:paraId="74156E5F">
        <w:tc>
          <w:tcPr>
            <w:tcW w:w="9360" w:type="dxa"/>
            <w:shd w:val="clear" w:color="auto" w:fill="ED7D31" w:themeFill="accent2"/>
            <w:tcMar/>
          </w:tcPr>
          <w:p w:rsidR="707188F7" w:rsidP="0A1AB749" w:rsidRDefault="707188F7" w14:paraId="5489A8FF" w14:textId="0A0C5EE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07188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Q4) What is the use of “finally” block? Give an example. </w:t>
            </w:r>
          </w:p>
        </w:tc>
      </w:tr>
      <w:tr w:rsidR="0A1AB749" w:rsidTr="0A1AB749" w14:paraId="5F23F151">
        <w:tc>
          <w:tcPr>
            <w:tcW w:w="9360" w:type="dxa"/>
            <w:shd w:val="clear" w:color="auto" w:fill="FBE4D5" w:themeFill="accent2" w:themeFillTint="33"/>
            <w:tcMar/>
          </w:tcPr>
          <w:p w:rsidR="707188F7" w:rsidP="0A1AB749" w:rsidRDefault="707188F7" w14:paraId="3A8BB15C" w14:textId="2BD058A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07188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A) </w:t>
            </w:r>
            <w:r w:rsidRPr="0A1AB749" w:rsidR="707188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The finally statement lets you execute code after try and </w:t>
            </w:r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catch blocks, regardless of the result. </w:t>
            </w:r>
          </w:p>
          <w:p w:rsidR="739DB79C" w:rsidP="0A1AB749" w:rsidRDefault="739DB79C" w14:paraId="393F1F40" w14:textId="26FEE7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Example:    </w:t>
            </w:r>
          </w:p>
          <w:p w:rsidR="739DB79C" w:rsidP="0A1AB749" w:rsidRDefault="739DB79C" w14:paraId="091899B5" w14:textId="7BBF3388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Try</w:t>
            </w:r>
          </w:p>
          <w:p w:rsidR="739DB79C" w:rsidP="0A1AB749" w:rsidRDefault="739DB79C" w14:paraId="4D710807" w14:textId="0BC2B21C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{ </w:t>
            </w:r>
          </w:p>
          <w:p w:rsidR="739DB79C" w:rsidP="0A1AB749" w:rsidRDefault="739DB79C" w14:paraId="64EB6FA5" w14:textId="00780998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Int [] numbers = {1,2,3};</w:t>
            </w:r>
          </w:p>
          <w:p w:rsidR="739DB79C" w:rsidP="0A1AB749" w:rsidRDefault="739DB79C" w14:paraId="1E689861" w14:textId="62782577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proofErr w:type="spellStart"/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Console.WriteLine</w:t>
            </w:r>
            <w:proofErr w:type="spellEnd"/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(numbers[10]);</w:t>
            </w:r>
          </w:p>
          <w:p w:rsidR="739DB79C" w:rsidP="0A1AB749" w:rsidRDefault="739DB79C" w14:paraId="7D9D4CAC" w14:textId="4F29EED9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}</w:t>
            </w:r>
          </w:p>
          <w:p w:rsidR="739DB79C" w:rsidP="0A1AB749" w:rsidRDefault="739DB79C" w14:paraId="1C8B3250" w14:textId="6DBC496C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Catch(exception e)</w:t>
            </w:r>
          </w:p>
          <w:p w:rsidR="739DB79C" w:rsidP="0A1AB749" w:rsidRDefault="739DB79C" w14:paraId="188350FB" w14:textId="0B50A1BB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{</w:t>
            </w:r>
          </w:p>
          <w:p w:rsidR="739DB79C" w:rsidP="0A1AB749" w:rsidRDefault="739DB79C" w14:paraId="2FF9E578" w14:textId="79C6BFBE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Console.WriteLine</w:t>
            </w:r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(“Something went wrong”);</w:t>
            </w:r>
          </w:p>
          <w:p w:rsidR="739DB79C" w:rsidP="0A1AB749" w:rsidRDefault="739DB79C" w14:paraId="47ED8868" w14:textId="25C8CB19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}</w:t>
            </w:r>
          </w:p>
          <w:p w:rsidR="739DB79C" w:rsidP="0A1AB749" w:rsidRDefault="739DB79C" w14:paraId="47EFD360" w14:textId="00BD6990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Finally</w:t>
            </w:r>
          </w:p>
          <w:p w:rsidR="739DB79C" w:rsidP="0A1AB749" w:rsidRDefault="739DB79C" w14:paraId="7743710C" w14:textId="2BDA66F3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{</w:t>
            </w:r>
          </w:p>
          <w:p w:rsidR="739DB79C" w:rsidP="0A1AB749" w:rsidRDefault="739DB79C" w14:paraId="094C3B90" w14:textId="5F62A60E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proofErr w:type="spellStart"/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Console.WriteLine</w:t>
            </w:r>
            <w:proofErr w:type="spellEnd"/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(“The operation is done.”);</w:t>
            </w:r>
          </w:p>
          <w:p w:rsidR="739DB79C" w:rsidP="0A1AB749" w:rsidRDefault="739DB79C" w14:paraId="7A3BF49D" w14:textId="25F25869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39DB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}</w:t>
            </w:r>
          </w:p>
        </w:tc>
      </w:tr>
    </w:tbl>
    <w:p w:rsidR="0A1AB749" w:rsidP="0A1AB749" w:rsidRDefault="0A1AB749" w14:paraId="581B9BA4" w14:textId="03EB96F5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0A1AB749" w:rsidP="0A1AB749" w:rsidRDefault="0A1AB749" w14:paraId="7A4F58CC" w14:textId="4892D79A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A1AB749" w:rsidTr="0A1AB749" w14:paraId="08A490F0">
        <w:tc>
          <w:tcPr>
            <w:tcW w:w="9360" w:type="dxa"/>
            <w:shd w:val="clear" w:color="auto" w:fill="ED7D31" w:themeFill="accent2"/>
            <w:tcMar/>
          </w:tcPr>
          <w:p w:rsidR="54675723" w:rsidP="0A1AB749" w:rsidRDefault="54675723" w14:paraId="1BFB3916" w14:textId="6354BF7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467572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Q5) 5 Points about exception handling. </w:t>
            </w:r>
          </w:p>
        </w:tc>
      </w:tr>
      <w:tr w:rsidR="0A1AB749" w:rsidTr="0A1AB749" w14:paraId="19B71E83">
        <w:tc>
          <w:tcPr>
            <w:tcW w:w="9360" w:type="dxa"/>
            <w:shd w:val="clear" w:color="auto" w:fill="FBE4D5" w:themeFill="accent2" w:themeFillTint="33"/>
            <w:tcMar/>
          </w:tcPr>
          <w:p w:rsidR="54675723" w:rsidP="0A1AB749" w:rsidRDefault="54675723" w14:paraId="7032E4A1" w14:textId="2559542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467572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A) </w:t>
            </w:r>
          </w:p>
          <w:p w:rsidR="512CEF64" w:rsidP="0A1AB749" w:rsidRDefault="512CEF64" w14:paraId="3C764935" w14:textId="6F32C64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12CEF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Exception handling is done to handle the errors gracefully without displaying any errors to the end customers. </w:t>
            </w:r>
          </w:p>
          <w:p w:rsidR="512CEF64" w:rsidP="0A1AB749" w:rsidRDefault="512CEF64" w14:paraId="38035C15" w14:textId="6160F039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12CEF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A single try block can have multiple catch blocks. </w:t>
            </w:r>
          </w:p>
          <w:p w:rsidR="512CEF64" w:rsidP="0A1AB749" w:rsidRDefault="512CEF64" w14:paraId="434F75FE" w14:textId="6E1D1D2C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12CEF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Always write the general (or) super exception at the last. </w:t>
            </w:r>
          </w:p>
          <w:p w:rsidR="512CEF64" w:rsidP="0A1AB749" w:rsidRDefault="512CEF64" w14:paraId="16B297E6" w14:textId="0DA38AE4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12CEF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Statements written in the finally block will be executed whether the exception occurs (or) not. </w:t>
            </w:r>
          </w:p>
          <w:p w:rsidR="5ABFB46D" w:rsidP="0A1AB749" w:rsidRDefault="5ABFB46D" w14:paraId="5A76E64A" w14:textId="3D669E2D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ABFB4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General syntax floe</w:t>
            </w:r>
            <w:r w:rsidRPr="0A1AB749" w:rsidR="5ABFB4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for writing exception is  </w:t>
            </w:r>
          </w:p>
          <w:p w:rsidR="5ABFB46D" w:rsidP="0A1AB749" w:rsidRDefault="5ABFB46D" w14:paraId="5C63C587" w14:textId="675FE73D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ABFB4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try</w:t>
            </w:r>
          </w:p>
          <w:p w:rsidR="5ABFB46D" w:rsidP="0A1AB749" w:rsidRDefault="5ABFB46D" w14:paraId="75376007" w14:textId="17E11EBF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ABFB4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{</w:t>
            </w:r>
          </w:p>
          <w:p w:rsidR="5ABFB46D" w:rsidP="0A1AB749" w:rsidRDefault="5ABFB46D" w14:paraId="006A6970" w14:textId="6586A359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ABFB4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}</w:t>
            </w:r>
          </w:p>
          <w:p w:rsidR="5ABFB46D" w:rsidP="0A1AB749" w:rsidRDefault="5ABFB46D" w14:paraId="56A87014" w14:textId="108C0A6F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ABFB4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catch </w:t>
            </w:r>
          </w:p>
          <w:p w:rsidR="5ABFB46D" w:rsidP="0A1AB749" w:rsidRDefault="5ABFB46D" w14:paraId="5170C1CD" w14:textId="0098335B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ABFB4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{</w:t>
            </w:r>
          </w:p>
          <w:p w:rsidR="5ABFB46D" w:rsidP="0A1AB749" w:rsidRDefault="5ABFB46D" w14:paraId="4E36B1DF" w14:textId="4076A1A7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ABFB4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}</w:t>
            </w:r>
          </w:p>
          <w:p w:rsidR="5ABFB46D" w:rsidP="0A1AB749" w:rsidRDefault="5ABFB46D" w14:paraId="0003E8F9" w14:textId="55B6F961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ABFB4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finally</w:t>
            </w:r>
          </w:p>
          <w:p w:rsidR="5ABFB46D" w:rsidP="0A1AB749" w:rsidRDefault="5ABFB46D" w14:paraId="5F36112E" w14:textId="746514BF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ABFB4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{</w:t>
            </w:r>
          </w:p>
          <w:p w:rsidR="5ABFB46D" w:rsidP="0A1AB749" w:rsidRDefault="5ABFB46D" w14:paraId="654836BA" w14:textId="28FA9B28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ABFB4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}</w:t>
            </w:r>
          </w:p>
        </w:tc>
      </w:tr>
    </w:tbl>
    <w:p w:rsidR="0A1AB749" w:rsidP="0A1AB749" w:rsidRDefault="0A1AB749" w14:paraId="2F5BC9D1" w14:textId="506769EA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0A1AB749" w:rsidP="0A1AB749" w:rsidRDefault="0A1AB749" w14:paraId="164DEE26" w14:textId="7BAF102C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0A1AB749" w:rsidP="0A1AB749" w:rsidRDefault="0A1AB749" w14:paraId="4699F620" w14:textId="6F65AD7E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0A1AB749" w:rsidP="0A1AB749" w:rsidRDefault="0A1AB749" w14:paraId="21FC2872" w14:textId="3D62919F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A1AB749" w:rsidTr="0A1AB749" w14:paraId="19426C65">
        <w:tc>
          <w:tcPr>
            <w:tcW w:w="9360" w:type="dxa"/>
            <w:shd w:val="clear" w:color="auto" w:fill="ED7D31" w:themeFill="accent2"/>
            <w:tcMar/>
          </w:tcPr>
          <w:p w:rsidR="630E23A6" w:rsidP="0A1AB749" w:rsidRDefault="630E23A6" w14:paraId="0D5C9BE4" w14:textId="103D6CD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630E23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Q6) Differences between Compilation an Runtime errors. 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A1AB749" w:rsidTr="0A1AB749" w14:paraId="4094596B">
        <w:tc>
          <w:tcPr>
            <w:tcW w:w="4680" w:type="dxa"/>
            <w:shd w:val="clear" w:color="auto" w:fill="C5E0B3" w:themeFill="accent6" w:themeFillTint="66"/>
            <w:tcMar/>
          </w:tcPr>
          <w:p w:rsidR="630E23A6" w:rsidP="0A1AB749" w:rsidRDefault="630E23A6" w14:paraId="0BC9FC62" w14:textId="1ACE779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630E23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Compilation error</w:t>
            </w:r>
          </w:p>
        </w:tc>
        <w:tc>
          <w:tcPr>
            <w:tcW w:w="4680" w:type="dxa"/>
            <w:shd w:val="clear" w:color="auto" w:fill="C5E0B3" w:themeFill="accent6" w:themeFillTint="66"/>
            <w:tcMar/>
          </w:tcPr>
          <w:p w:rsidR="630E23A6" w:rsidP="0A1AB749" w:rsidRDefault="630E23A6" w14:paraId="3635D093" w14:textId="5A49FDF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630E23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Runtime error</w:t>
            </w:r>
          </w:p>
        </w:tc>
      </w:tr>
      <w:tr w:rsidR="0A1AB749" w:rsidTr="0A1AB749" w14:paraId="615DBC85">
        <w:tc>
          <w:tcPr>
            <w:tcW w:w="4680" w:type="dxa"/>
            <w:shd w:val="clear" w:color="auto" w:fill="FBE4D5" w:themeFill="accent2" w:themeFillTint="33"/>
            <w:tcMar/>
          </w:tcPr>
          <w:p w:rsidR="4A7DF71D" w:rsidP="0A1AB749" w:rsidRDefault="4A7DF71D" w14:paraId="3B01D87A" w14:textId="39AD924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4A7DF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Compilation or compile time errors occur due to typing mistakes in the code. </w:t>
            </w:r>
          </w:p>
        </w:tc>
        <w:tc>
          <w:tcPr>
            <w:tcW w:w="4680" w:type="dxa"/>
            <w:shd w:val="clear" w:color="auto" w:fill="FBE4D5" w:themeFill="accent2" w:themeFillTint="33"/>
            <w:tcMar/>
          </w:tcPr>
          <w:p w:rsidR="779F167D" w:rsidP="0A1AB749" w:rsidRDefault="779F167D" w14:paraId="603FD45E" w14:textId="6C6C4A5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779F1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Runtime errors are the errors that when the program is in running state. </w:t>
            </w:r>
          </w:p>
        </w:tc>
      </w:tr>
      <w:tr w:rsidR="0A1AB749" w:rsidTr="0A1AB749" w14:paraId="65E30588">
        <w:tc>
          <w:tcPr>
            <w:tcW w:w="4680" w:type="dxa"/>
            <w:shd w:val="clear" w:color="auto" w:fill="FBE4D5" w:themeFill="accent2" w:themeFillTint="33"/>
            <w:tcMar/>
          </w:tcPr>
          <w:p w:rsidR="5C01E490" w:rsidP="0A1AB749" w:rsidRDefault="5C01E490" w14:paraId="25C87DFE" w14:textId="0FAAF00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C01E4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It prevents the code from running. </w:t>
            </w:r>
          </w:p>
        </w:tc>
        <w:tc>
          <w:tcPr>
            <w:tcW w:w="4680" w:type="dxa"/>
            <w:shd w:val="clear" w:color="auto" w:fill="FBE4D5" w:themeFill="accent2" w:themeFillTint="33"/>
            <w:tcMar/>
          </w:tcPr>
          <w:p w:rsidR="5C01E490" w:rsidP="0A1AB749" w:rsidRDefault="5C01E490" w14:paraId="5DCF4330" w14:textId="51ADF67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5C01E4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It prevents the code from executing . </w:t>
            </w:r>
          </w:p>
        </w:tc>
      </w:tr>
      <w:tr w:rsidR="0A1AB749" w:rsidTr="0A1AB749" w14:paraId="5E8149B4">
        <w:tc>
          <w:tcPr>
            <w:tcW w:w="4680" w:type="dxa"/>
            <w:shd w:val="clear" w:color="auto" w:fill="FBE4D5" w:themeFill="accent2" w:themeFillTint="33"/>
            <w:tcMar/>
          </w:tcPr>
          <w:p w:rsidR="26EFC468" w:rsidP="0A1AB749" w:rsidRDefault="26EFC468" w14:paraId="15A468DC" w14:textId="2A03E32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26EFC4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It has syntax errors</w:t>
            </w:r>
            <w:r w:rsidRPr="0A1AB749" w:rsidR="26EFC4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. </w:t>
            </w:r>
          </w:p>
        </w:tc>
        <w:tc>
          <w:tcPr>
            <w:tcW w:w="4680" w:type="dxa"/>
            <w:shd w:val="clear" w:color="auto" w:fill="FBE4D5" w:themeFill="accent2" w:themeFillTint="33"/>
            <w:tcMar/>
          </w:tcPr>
          <w:p w:rsidR="26EFC468" w:rsidP="0A1AB749" w:rsidRDefault="26EFC468" w14:paraId="637B1656" w14:textId="01ABE97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0A1AB749" w:rsidR="26EFC4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It generally shows execution errors like exceptional errors.  </w:t>
            </w:r>
          </w:p>
        </w:tc>
      </w:tr>
    </w:tbl>
    <w:p w:rsidR="0A1AB749" w:rsidP="0A1AB749" w:rsidRDefault="0A1AB749" w14:paraId="16A2D448" w14:textId="63A3641A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33AA94"/>
    <w:rsid w:val="018B145B"/>
    <w:rsid w:val="02E1BBF7"/>
    <w:rsid w:val="047F5FED"/>
    <w:rsid w:val="07951451"/>
    <w:rsid w:val="07AB8E92"/>
    <w:rsid w:val="0A1AB749"/>
    <w:rsid w:val="0ACCB513"/>
    <w:rsid w:val="0C688574"/>
    <w:rsid w:val="0FF56675"/>
    <w:rsid w:val="124FD253"/>
    <w:rsid w:val="1720B7DD"/>
    <w:rsid w:val="1EB939BC"/>
    <w:rsid w:val="20550A1D"/>
    <w:rsid w:val="20BC9081"/>
    <w:rsid w:val="2271D6F4"/>
    <w:rsid w:val="22A3EB9D"/>
    <w:rsid w:val="240106CD"/>
    <w:rsid w:val="24126D36"/>
    <w:rsid w:val="2521DE72"/>
    <w:rsid w:val="2682B949"/>
    <w:rsid w:val="26AB2344"/>
    <w:rsid w:val="26EFC468"/>
    <w:rsid w:val="281E89AA"/>
    <w:rsid w:val="2846F3A5"/>
    <w:rsid w:val="2932C912"/>
    <w:rsid w:val="295C6D90"/>
    <w:rsid w:val="2A5D8EA4"/>
    <w:rsid w:val="2ACE9973"/>
    <w:rsid w:val="2AF83DF1"/>
    <w:rsid w:val="2B998231"/>
    <w:rsid w:val="2D48856F"/>
    <w:rsid w:val="3187CA14"/>
    <w:rsid w:val="3188EE6C"/>
    <w:rsid w:val="3233AA94"/>
    <w:rsid w:val="33A0E2B9"/>
    <w:rsid w:val="3720086A"/>
    <w:rsid w:val="380E62F5"/>
    <w:rsid w:val="385B8B01"/>
    <w:rsid w:val="3AECAAC3"/>
    <w:rsid w:val="3BD88030"/>
    <w:rsid w:val="3EFE440B"/>
    <w:rsid w:val="406A5EFB"/>
    <w:rsid w:val="4234C075"/>
    <w:rsid w:val="42E4BB69"/>
    <w:rsid w:val="42F98215"/>
    <w:rsid w:val="457845B2"/>
    <w:rsid w:val="47707316"/>
    <w:rsid w:val="48A401F9"/>
    <w:rsid w:val="4963A42D"/>
    <w:rsid w:val="4A7DF71D"/>
    <w:rsid w:val="4C867985"/>
    <w:rsid w:val="4CE266ED"/>
    <w:rsid w:val="4EE71044"/>
    <w:rsid w:val="512CEF64"/>
    <w:rsid w:val="52A6039B"/>
    <w:rsid w:val="52FCA59B"/>
    <w:rsid w:val="54675723"/>
    <w:rsid w:val="558A7287"/>
    <w:rsid w:val="568D9F51"/>
    <w:rsid w:val="58F46308"/>
    <w:rsid w:val="592A54C7"/>
    <w:rsid w:val="5995E4B1"/>
    <w:rsid w:val="5A5DE3AA"/>
    <w:rsid w:val="5A81610A"/>
    <w:rsid w:val="5ABFB46D"/>
    <w:rsid w:val="5AC62528"/>
    <w:rsid w:val="5B31B512"/>
    <w:rsid w:val="5B4391F9"/>
    <w:rsid w:val="5BB1FA95"/>
    <w:rsid w:val="5C01E490"/>
    <w:rsid w:val="5D7C5C0F"/>
    <w:rsid w:val="5EE99B57"/>
    <w:rsid w:val="5F182C70"/>
    <w:rsid w:val="630E23A6"/>
    <w:rsid w:val="63B9CC7A"/>
    <w:rsid w:val="6B61A349"/>
    <w:rsid w:val="6D039AC8"/>
    <w:rsid w:val="6D7BE443"/>
    <w:rsid w:val="6E801BAE"/>
    <w:rsid w:val="705462EC"/>
    <w:rsid w:val="707188F7"/>
    <w:rsid w:val="708A54AB"/>
    <w:rsid w:val="723F4D69"/>
    <w:rsid w:val="73538CD1"/>
    <w:rsid w:val="738C03AE"/>
    <w:rsid w:val="739DB79C"/>
    <w:rsid w:val="76B19F50"/>
    <w:rsid w:val="779F167D"/>
    <w:rsid w:val="7A5FC80A"/>
    <w:rsid w:val="7AEC9AE3"/>
    <w:rsid w:val="7B4A8DE0"/>
    <w:rsid w:val="7F4BC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AA94"/>
  <w15:chartTrackingRefBased/>
  <w15:docId w15:val="{9F54685C-3349-4148-B980-5BBE5B51FE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4033e3e49c487b" /><Relationship Type="http://schemas.openxmlformats.org/officeDocument/2006/relationships/numbering" Target="numbering.xml" Id="Reef344b3972c4e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2022-02-09T04:44:21.8693705Z</dcterms:created>
  <dcterms:modified xsi:type="dcterms:W3CDTF">2022-02-09T05:48:06.2840849Z</dcterms:modified>
  <dc:creator>ARUN KUMAR YADLAPALLI</dc:creator>
  <lastModifiedBy>ARUN KUMAR YADLAPALLI</lastModifiedBy>
</coreProperties>
</file>