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9F6E5" w14:textId="4D34AB86" w:rsidR="00471B44" w:rsidRDefault="001616F5">
      <w:proofErr w:type="spellStart"/>
      <w:r>
        <w:t>Powerpoint</w:t>
      </w:r>
      <w:proofErr w:type="spellEnd"/>
      <w:r>
        <w:t xml:space="preserve"> slides</w:t>
      </w:r>
    </w:p>
    <w:p w14:paraId="78A52472" w14:textId="08C59EA5" w:rsidR="001616F5" w:rsidRDefault="001616F5">
      <w:r>
        <w:t>1</w:t>
      </w:r>
      <w:r w:rsidRPr="001616F5">
        <w:rPr>
          <w:vertAlign w:val="superscript"/>
        </w:rPr>
        <w:t>st</w:t>
      </w:r>
      <w:r>
        <w:t xml:space="preserve"> or 2</w:t>
      </w:r>
      <w:r w:rsidRPr="001616F5">
        <w:rPr>
          <w:vertAlign w:val="superscript"/>
        </w:rPr>
        <w:t>nd</w:t>
      </w:r>
      <w:r>
        <w:t xml:space="preserve"> slide should be an outline</w:t>
      </w:r>
    </w:p>
    <w:p w14:paraId="2063E6AD" w14:textId="73931D61" w:rsidR="001616F5" w:rsidRDefault="001616F5">
      <w:r>
        <w:t>Main points in outline, become titles of the other slides</w:t>
      </w:r>
    </w:p>
    <w:p w14:paraId="6DDAF5E4" w14:textId="4FC01C3E" w:rsidR="001616F5" w:rsidRDefault="001616F5">
      <w:r>
        <w:t xml:space="preserve">1-2 slides per minute, points are in point form, 4-5 points per </w:t>
      </w:r>
      <w:proofErr w:type="spellStart"/>
      <w:r>
        <w:t>silide</w:t>
      </w:r>
      <w:proofErr w:type="spellEnd"/>
    </w:p>
    <w:p w14:paraId="18084F77" w14:textId="486ECD7D" w:rsidR="001616F5" w:rsidRDefault="001616F5">
      <w:r>
        <w:t>Show one point at a time, use consistent animations, if at all</w:t>
      </w:r>
    </w:p>
    <w:p w14:paraId="5DCE052E" w14:textId="6006588C" w:rsidR="001616F5" w:rsidRDefault="001616F5">
      <w:r>
        <w:t xml:space="preserve">18 </w:t>
      </w:r>
      <w:proofErr w:type="spellStart"/>
      <w:r>
        <w:t>pt</w:t>
      </w:r>
      <w:proofErr w:type="spellEnd"/>
      <w:r>
        <w:t xml:space="preserve"> font at least, use standard sans serif fonts, or if serif, use big font</w:t>
      </w:r>
    </w:p>
    <w:p w14:paraId="0894089A" w14:textId="0D030A04" w:rsidR="006B192C" w:rsidRDefault="006B192C">
      <w:r>
        <w:t>Colour of font should contrast with background, only rarely emphasize words</w:t>
      </w:r>
    </w:p>
    <w:p w14:paraId="55D828CA" w14:textId="44614B68" w:rsidR="006B192C" w:rsidRDefault="006B192C">
      <w:r>
        <w:t>Consistent background</w:t>
      </w:r>
    </w:p>
    <w:p w14:paraId="0E2567A6" w14:textId="1EBBA08A" w:rsidR="006B192C" w:rsidRDefault="006B192C">
      <w:r>
        <w:t>Use graphs to represent data, charts are boring but are good too</w:t>
      </w:r>
    </w:p>
    <w:p w14:paraId="3F645501" w14:textId="18D0C534" w:rsidR="006B192C" w:rsidRDefault="006B192C">
      <w:r>
        <w:t>Always title graphs</w:t>
      </w:r>
    </w:p>
    <w:p w14:paraId="1C2A2A91" w14:textId="5ED7EC61" w:rsidR="006B192C" w:rsidRDefault="006B192C">
      <w:r>
        <w:t>Conclusion: effective and strong closing, summarize the main points of the presentation and suggest what may happen in the future</w:t>
      </w:r>
    </w:p>
    <w:p w14:paraId="1C943E1A" w14:textId="6DA680D1" w:rsidR="006B192C" w:rsidRDefault="006B192C">
      <w:r>
        <w:t>Or end with a question, to invite the audience to ask questions</w:t>
      </w:r>
    </w:p>
    <w:p w14:paraId="27A8CF5C" w14:textId="77777777" w:rsidR="006B192C" w:rsidRDefault="006B192C">
      <w:bookmarkStart w:id="0" w:name="_GoBack"/>
      <w:bookmarkEnd w:id="0"/>
    </w:p>
    <w:p w14:paraId="2E732349" w14:textId="77777777" w:rsidR="001616F5" w:rsidRDefault="001616F5"/>
    <w:sectPr w:rsidR="001616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67"/>
    <w:rsid w:val="001616F5"/>
    <w:rsid w:val="00471B44"/>
    <w:rsid w:val="00686267"/>
    <w:rsid w:val="006B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40BA"/>
  <w15:chartTrackingRefBased/>
  <w15:docId w15:val="{F5BA2DA4-ED6C-41F2-A1C0-30A38286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Woosaree</dc:creator>
  <cp:keywords/>
  <dc:description/>
  <cp:lastModifiedBy>Arun Woosaree</cp:lastModifiedBy>
  <cp:revision>2</cp:revision>
  <dcterms:created xsi:type="dcterms:W3CDTF">2018-01-22T16:01:00Z</dcterms:created>
  <dcterms:modified xsi:type="dcterms:W3CDTF">2018-01-22T16:16:00Z</dcterms:modified>
</cp:coreProperties>
</file>