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02EA3" w14:textId="5BE85012" w:rsidR="0065250F" w:rsidRDefault="007B75AB" w:rsidP="00CA427C">
      <w:pPr>
        <w:pStyle w:val="Title"/>
        <w:jc w:val="center"/>
      </w:pPr>
      <w:r>
        <w:t>DLP</w:t>
      </w:r>
      <w:r w:rsidR="005C7F52">
        <w:t xml:space="preserve"> Plan </w:t>
      </w:r>
      <w:r w:rsidR="009B4E87">
        <w:t>Worksheet</w:t>
      </w:r>
    </w:p>
    <w:p w14:paraId="7A54B8C6" w14:textId="1F4175E6" w:rsidR="009B4E87" w:rsidRDefault="009B4E87" w:rsidP="009B4E87"/>
    <w:p w14:paraId="2D54B6AC" w14:textId="241B7C01" w:rsidR="009B4E87" w:rsidRDefault="009B4E87" w:rsidP="009B4E87">
      <w:proofErr w:type="spellStart"/>
      <w:r>
        <w:t>Fabrikam</w:t>
      </w:r>
      <w:proofErr w:type="spellEnd"/>
      <w:r>
        <w:t xml:space="preserve"> has the following environments and zero DLP policies today</w:t>
      </w:r>
    </w:p>
    <w:p w14:paraId="4D70FEB7" w14:textId="5511FC3A" w:rsidR="009B4E87" w:rsidRDefault="009B4E87" w:rsidP="009B4E87">
      <w:r>
        <w:rPr>
          <w:noProof/>
        </w:rPr>
        <w:drawing>
          <wp:inline distT="0" distB="0" distL="0" distR="0" wp14:anchorId="601403CC" wp14:editId="5FB4F876">
            <wp:extent cx="5943600" cy="1433195"/>
            <wp:effectExtent l="0" t="0" r="0" b="0"/>
            <wp:docPr id="1" name="Picture 1" descr="Image showing a list of environments that fabrikam currently has. Personal productivity, Market Research Dev,Test, Prod, Central IT, Power Users, Sales, and 37 other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showing a list of environments that fabrikam currently has. Personal productivity, Market Research Dev,Test, Prod, Central IT, Power Users, Sales, and 37 others&#10;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687A" w14:textId="16BA06B8" w:rsidR="009B4E87" w:rsidRDefault="009B4E87" w:rsidP="009B4E87">
      <w:r>
        <w:t xml:space="preserve">In the following document the DLP policies and their environments included/excluded.  You may find it helpful to draw them on a whiteboard, or scratch piece of paper, </w:t>
      </w:r>
      <w:proofErr w:type="gramStart"/>
      <w:r>
        <w:t>Visio</w:t>
      </w:r>
      <w:proofErr w:type="gramEnd"/>
      <w:r>
        <w:t xml:space="preserve"> or PowerPoint.</w:t>
      </w:r>
      <w:r w:rsidR="0025382C">
        <w:t xml:space="preserve">  Your  g</w:t>
      </w:r>
      <w:r w:rsidR="0025382C" w:rsidRPr="0025382C">
        <w:t>oal here</w:t>
      </w:r>
      <w:r w:rsidR="0025382C">
        <w:t xml:space="preserve"> is to</w:t>
      </w:r>
      <w:r w:rsidR="0025382C" w:rsidRPr="0025382C">
        <w:t xml:space="preserve"> create a restrictive policy for the default environment and all new environments, create dedicated policies for specific environments or groups of environments based on their needs, create a less restrictive environment for a dedicated power users environment.</w:t>
      </w:r>
    </w:p>
    <w:p w14:paraId="23206A21" w14:textId="4DBD95D1" w:rsidR="009B4E87" w:rsidRDefault="009B4E87" w:rsidP="009B4E87">
      <w:pPr>
        <w:pStyle w:val="Heading1"/>
      </w:pPr>
      <w:r>
        <w:t>DLP #1 - &lt;name&gt;</w:t>
      </w:r>
    </w:p>
    <w:p w14:paraId="7D293FA6" w14:textId="71136641" w:rsidR="009B4E87" w:rsidRDefault="009B4E87" w:rsidP="009B4E87">
      <w:pPr>
        <w:pStyle w:val="Heading2"/>
      </w:pPr>
      <w:r>
        <w:t>Includes Environments</w:t>
      </w:r>
    </w:p>
    <w:p w14:paraId="1046C35A" w14:textId="325A9578" w:rsidR="009B4E87" w:rsidRPr="009B4E87" w:rsidRDefault="009B4E87" w:rsidP="009B4E87">
      <w:pPr>
        <w:pStyle w:val="ListParagraph"/>
        <w:numPr>
          <w:ilvl w:val="0"/>
          <w:numId w:val="3"/>
        </w:numPr>
      </w:pPr>
      <w:r>
        <w:t xml:space="preserve">Env Name </w:t>
      </w:r>
    </w:p>
    <w:p w14:paraId="231297FD" w14:textId="7A4108F6" w:rsidR="009B4E87" w:rsidRDefault="009B4E87" w:rsidP="009B4E87">
      <w:pPr>
        <w:pStyle w:val="Heading2"/>
      </w:pPr>
      <w:r>
        <w:t>Excludes Environments</w:t>
      </w:r>
    </w:p>
    <w:p w14:paraId="1B5D96A9" w14:textId="77777777" w:rsidR="009B4E87" w:rsidRPr="009B4E87" w:rsidRDefault="009B4E87" w:rsidP="009B4E87">
      <w:pPr>
        <w:pStyle w:val="ListParagraph"/>
        <w:numPr>
          <w:ilvl w:val="0"/>
          <w:numId w:val="3"/>
        </w:numPr>
      </w:pPr>
      <w:r>
        <w:t xml:space="preserve">Env Name </w:t>
      </w:r>
    </w:p>
    <w:p w14:paraId="1C3BA3C4" w14:textId="4B030ED7" w:rsidR="009B4E87" w:rsidRDefault="009B4E87" w:rsidP="009B4E87">
      <w:pPr>
        <w:pStyle w:val="Heading1"/>
      </w:pPr>
      <w:r>
        <w:t>DLP #2 - &lt;name&gt;</w:t>
      </w:r>
    </w:p>
    <w:p w14:paraId="37065452" w14:textId="77777777" w:rsidR="009B4E87" w:rsidRDefault="009B4E87" w:rsidP="009B4E87">
      <w:pPr>
        <w:pStyle w:val="Heading2"/>
      </w:pPr>
      <w:r>
        <w:t>Includes Environments</w:t>
      </w:r>
    </w:p>
    <w:p w14:paraId="08DD9786" w14:textId="77777777" w:rsidR="009B4E87" w:rsidRPr="009B4E87" w:rsidRDefault="009B4E87" w:rsidP="009B4E87">
      <w:pPr>
        <w:pStyle w:val="ListParagraph"/>
        <w:numPr>
          <w:ilvl w:val="0"/>
          <w:numId w:val="3"/>
        </w:numPr>
      </w:pPr>
      <w:r>
        <w:t xml:space="preserve">Env Name </w:t>
      </w:r>
    </w:p>
    <w:p w14:paraId="380A98F7" w14:textId="77777777" w:rsidR="009B4E87" w:rsidRDefault="009B4E87" w:rsidP="009B4E87">
      <w:pPr>
        <w:pStyle w:val="Heading2"/>
      </w:pPr>
      <w:r>
        <w:t>Excludes Environments</w:t>
      </w:r>
    </w:p>
    <w:p w14:paraId="099B18CC" w14:textId="77777777" w:rsidR="009B4E87" w:rsidRPr="009B4E87" w:rsidRDefault="009B4E87" w:rsidP="009B4E87">
      <w:pPr>
        <w:pStyle w:val="ListParagraph"/>
        <w:numPr>
          <w:ilvl w:val="0"/>
          <w:numId w:val="3"/>
        </w:numPr>
      </w:pPr>
      <w:r>
        <w:t xml:space="preserve">Env Name </w:t>
      </w:r>
    </w:p>
    <w:p w14:paraId="1E12EE27" w14:textId="4713DB15" w:rsidR="009B4E87" w:rsidRDefault="009B4E87" w:rsidP="009B4E87">
      <w:pPr>
        <w:pStyle w:val="Heading1"/>
      </w:pPr>
      <w:r>
        <w:t>DLP #3 - &lt;name&gt;</w:t>
      </w:r>
    </w:p>
    <w:p w14:paraId="57470FCE" w14:textId="77777777" w:rsidR="009B4E87" w:rsidRDefault="009B4E87" w:rsidP="009B4E87">
      <w:pPr>
        <w:pStyle w:val="Heading2"/>
      </w:pPr>
      <w:r>
        <w:t>Includes Environments</w:t>
      </w:r>
    </w:p>
    <w:p w14:paraId="5C36302B" w14:textId="77777777" w:rsidR="009B4E87" w:rsidRPr="009B4E87" w:rsidRDefault="009B4E87" w:rsidP="009B4E87">
      <w:pPr>
        <w:pStyle w:val="ListParagraph"/>
        <w:numPr>
          <w:ilvl w:val="0"/>
          <w:numId w:val="3"/>
        </w:numPr>
      </w:pPr>
      <w:r>
        <w:t xml:space="preserve">Env Name </w:t>
      </w:r>
    </w:p>
    <w:p w14:paraId="25E2D5C3" w14:textId="77777777" w:rsidR="009B4E87" w:rsidRDefault="009B4E87" w:rsidP="009B4E87">
      <w:pPr>
        <w:pStyle w:val="Heading2"/>
      </w:pPr>
      <w:r>
        <w:t>Excludes Environments</w:t>
      </w:r>
    </w:p>
    <w:p w14:paraId="0A2F6226" w14:textId="77777777" w:rsidR="009B4E87" w:rsidRPr="009B4E87" w:rsidRDefault="009B4E87" w:rsidP="009B4E87">
      <w:pPr>
        <w:pStyle w:val="ListParagraph"/>
        <w:numPr>
          <w:ilvl w:val="0"/>
          <w:numId w:val="3"/>
        </w:numPr>
      </w:pPr>
      <w:r>
        <w:t xml:space="preserve">Env Name </w:t>
      </w:r>
    </w:p>
    <w:p w14:paraId="56D50A25" w14:textId="2B1CEE21" w:rsidR="009B4E87" w:rsidRDefault="009B4E87" w:rsidP="009B4E87">
      <w:pPr>
        <w:pStyle w:val="Heading1"/>
      </w:pPr>
      <w:r>
        <w:lastRenderedPageBreak/>
        <w:t>DLP #4 - &lt;name&gt;</w:t>
      </w:r>
    </w:p>
    <w:p w14:paraId="45F30C13" w14:textId="77777777" w:rsidR="009B4E87" w:rsidRDefault="009B4E87" w:rsidP="009B4E87">
      <w:pPr>
        <w:pStyle w:val="Heading2"/>
      </w:pPr>
      <w:r>
        <w:t>Includes Environments</w:t>
      </w:r>
    </w:p>
    <w:p w14:paraId="18231E8E" w14:textId="77777777" w:rsidR="009B4E87" w:rsidRPr="009B4E87" w:rsidRDefault="009B4E87" w:rsidP="009B4E87">
      <w:pPr>
        <w:pStyle w:val="ListParagraph"/>
        <w:numPr>
          <w:ilvl w:val="0"/>
          <w:numId w:val="3"/>
        </w:numPr>
      </w:pPr>
      <w:r>
        <w:t xml:space="preserve">Env Name </w:t>
      </w:r>
    </w:p>
    <w:p w14:paraId="1657E569" w14:textId="77777777" w:rsidR="009B4E87" w:rsidRDefault="009B4E87" w:rsidP="009B4E87">
      <w:pPr>
        <w:pStyle w:val="Heading2"/>
      </w:pPr>
      <w:r>
        <w:t>Excludes Environments</w:t>
      </w:r>
    </w:p>
    <w:p w14:paraId="4508ACFC" w14:textId="77777777" w:rsidR="009B4E87" w:rsidRPr="009B4E87" w:rsidRDefault="009B4E87" w:rsidP="009B4E87">
      <w:pPr>
        <w:pStyle w:val="ListParagraph"/>
        <w:numPr>
          <w:ilvl w:val="0"/>
          <w:numId w:val="3"/>
        </w:numPr>
      </w:pPr>
      <w:r>
        <w:t xml:space="preserve">Env Name </w:t>
      </w:r>
    </w:p>
    <w:p w14:paraId="78E11017" w14:textId="5C4372E9" w:rsidR="009B4E87" w:rsidRDefault="009B4E87" w:rsidP="009B4E87">
      <w:pPr>
        <w:pStyle w:val="Heading1"/>
      </w:pPr>
      <w:r>
        <w:t>DLP #5 - &lt;name&gt;</w:t>
      </w:r>
    </w:p>
    <w:p w14:paraId="6D334CAC" w14:textId="77777777" w:rsidR="009B4E87" w:rsidRDefault="009B4E87" w:rsidP="009B4E87">
      <w:pPr>
        <w:pStyle w:val="Heading2"/>
      </w:pPr>
      <w:r>
        <w:t>Includes Environments</w:t>
      </w:r>
    </w:p>
    <w:p w14:paraId="6411484F" w14:textId="77777777" w:rsidR="009B4E87" w:rsidRPr="009B4E87" w:rsidRDefault="009B4E87" w:rsidP="009B4E87">
      <w:pPr>
        <w:pStyle w:val="ListParagraph"/>
        <w:numPr>
          <w:ilvl w:val="0"/>
          <w:numId w:val="3"/>
        </w:numPr>
      </w:pPr>
      <w:r>
        <w:t xml:space="preserve">Env Name </w:t>
      </w:r>
    </w:p>
    <w:p w14:paraId="060FF936" w14:textId="77777777" w:rsidR="009B4E87" w:rsidRDefault="009B4E87" w:rsidP="009B4E87">
      <w:pPr>
        <w:pStyle w:val="Heading2"/>
      </w:pPr>
      <w:r>
        <w:t>Excludes Environments</w:t>
      </w:r>
    </w:p>
    <w:p w14:paraId="2DD83F6C" w14:textId="77777777" w:rsidR="009B4E87" w:rsidRPr="009B4E87" w:rsidRDefault="009B4E87" w:rsidP="009B4E87">
      <w:pPr>
        <w:pStyle w:val="ListParagraph"/>
        <w:numPr>
          <w:ilvl w:val="0"/>
          <w:numId w:val="3"/>
        </w:numPr>
      </w:pPr>
      <w:r>
        <w:t xml:space="preserve">Env Name </w:t>
      </w:r>
    </w:p>
    <w:p w14:paraId="5C05CB8E" w14:textId="5EAA05F5" w:rsidR="009B4E87" w:rsidRDefault="009B4E87" w:rsidP="009B4E87">
      <w:pPr>
        <w:pStyle w:val="Heading1"/>
      </w:pPr>
      <w:r>
        <w:t>DLP #6 - &lt;name&gt;</w:t>
      </w:r>
    </w:p>
    <w:p w14:paraId="655EDEB3" w14:textId="77777777" w:rsidR="009B4E87" w:rsidRDefault="009B4E87" w:rsidP="009B4E87">
      <w:pPr>
        <w:pStyle w:val="Heading2"/>
      </w:pPr>
      <w:r>
        <w:t>Includes Environments</w:t>
      </w:r>
    </w:p>
    <w:p w14:paraId="03926A3F" w14:textId="77777777" w:rsidR="009B4E87" w:rsidRPr="009B4E87" w:rsidRDefault="009B4E87" w:rsidP="009B4E87">
      <w:pPr>
        <w:pStyle w:val="ListParagraph"/>
        <w:numPr>
          <w:ilvl w:val="0"/>
          <w:numId w:val="3"/>
        </w:numPr>
      </w:pPr>
      <w:r>
        <w:t xml:space="preserve">Env Name </w:t>
      </w:r>
    </w:p>
    <w:p w14:paraId="2302B7F9" w14:textId="77777777" w:rsidR="009B4E87" w:rsidRDefault="009B4E87" w:rsidP="009B4E87">
      <w:pPr>
        <w:pStyle w:val="Heading2"/>
      </w:pPr>
      <w:r>
        <w:t>Excludes Environments</w:t>
      </w:r>
    </w:p>
    <w:p w14:paraId="3A589111" w14:textId="77777777" w:rsidR="009B4E87" w:rsidRPr="009B4E87" w:rsidRDefault="009B4E87" w:rsidP="009B4E87">
      <w:pPr>
        <w:pStyle w:val="ListParagraph"/>
        <w:numPr>
          <w:ilvl w:val="0"/>
          <w:numId w:val="3"/>
        </w:numPr>
      </w:pPr>
      <w:r>
        <w:t xml:space="preserve">Env Name </w:t>
      </w:r>
    </w:p>
    <w:p w14:paraId="72C20932" w14:textId="6C3627B5" w:rsidR="009B4E87" w:rsidRDefault="009B4E87" w:rsidP="009B4E87">
      <w:pPr>
        <w:pStyle w:val="Heading1"/>
      </w:pPr>
      <w:r>
        <w:t>DLP #7 - &lt;name&gt;</w:t>
      </w:r>
    </w:p>
    <w:p w14:paraId="18E7C312" w14:textId="77777777" w:rsidR="009B4E87" w:rsidRDefault="009B4E87" w:rsidP="009B4E87">
      <w:pPr>
        <w:pStyle w:val="Heading2"/>
      </w:pPr>
      <w:r>
        <w:t>Includes Environments</w:t>
      </w:r>
    </w:p>
    <w:p w14:paraId="0E333F6A" w14:textId="77777777" w:rsidR="009B4E87" w:rsidRPr="009B4E87" w:rsidRDefault="009B4E87" w:rsidP="009B4E87">
      <w:pPr>
        <w:pStyle w:val="ListParagraph"/>
        <w:numPr>
          <w:ilvl w:val="0"/>
          <w:numId w:val="3"/>
        </w:numPr>
      </w:pPr>
      <w:r>
        <w:t xml:space="preserve">Env Name </w:t>
      </w:r>
    </w:p>
    <w:p w14:paraId="5F148FFC" w14:textId="77777777" w:rsidR="009B4E87" w:rsidRDefault="009B4E87" w:rsidP="009B4E87">
      <w:pPr>
        <w:pStyle w:val="Heading2"/>
      </w:pPr>
      <w:r>
        <w:t>Excludes Environments</w:t>
      </w:r>
    </w:p>
    <w:p w14:paraId="32E4A584" w14:textId="77777777" w:rsidR="009B4E87" w:rsidRPr="009B4E87" w:rsidRDefault="009B4E87" w:rsidP="009B4E87">
      <w:pPr>
        <w:pStyle w:val="ListParagraph"/>
        <w:numPr>
          <w:ilvl w:val="0"/>
          <w:numId w:val="3"/>
        </w:numPr>
      </w:pPr>
      <w:r>
        <w:t xml:space="preserve">Env Name </w:t>
      </w:r>
    </w:p>
    <w:p w14:paraId="08AE932C" w14:textId="74AC0D68" w:rsidR="009B4E87" w:rsidRDefault="009B4E87" w:rsidP="009B4E87">
      <w:pPr>
        <w:pStyle w:val="Heading1"/>
      </w:pPr>
      <w:r>
        <w:t>DLP #8 - &lt;name&gt;</w:t>
      </w:r>
    </w:p>
    <w:p w14:paraId="2C50A6C6" w14:textId="77777777" w:rsidR="009B4E87" w:rsidRDefault="009B4E87" w:rsidP="009B4E87">
      <w:pPr>
        <w:pStyle w:val="Heading2"/>
      </w:pPr>
      <w:r>
        <w:t>Includes Environments</w:t>
      </w:r>
    </w:p>
    <w:p w14:paraId="2D1ABEB7" w14:textId="77777777" w:rsidR="009B4E87" w:rsidRPr="009B4E87" w:rsidRDefault="009B4E87" w:rsidP="009B4E87">
      <w:pPr>
        <w:pStyle w:val="ListParagraph"/>
        <w:numPr>
          <w:ilvl w:val="0"/>
          <w:numId w:val="3"/>
        </w:numPr>
      </w:pPr>
      <w:r>
        <w:t xml:space="preserve">Env Name </w:t>
      </w:r>
    </w:p>
    <w:p w14:paraId="76134293" w14:textId="77777777" w:rsidR="009B4E87" w:rsidRDefault="009B4E87" w:rsidP="009B4E87">
      <w:pPr>
        <w:pStyle w:val="Heading2"/>
      </w:pPr>
      <w:r>
        <w:t>Excludes Environments</w:t>
      </w:r>
    </w:p>
    <w:p w14:paraId="5BEE0846" w14:textId="77777777" w:rsidR="009B4E87" w:rsidRPr="009B4E87" w:rsidRDefault="009B4E87" w:rsidP="009B4E87">
      <w:pPr>
        <w:pStyle w:val="ListParagraph"/>
        <w:numPr>
          <w:ilvl w:val="0"/>
          <w:numId w:val="3"/>
        </w:numPr>
      </w:pPr>
      <w:r>
        <w:t xml:space="preserve">Env Name </w:t>
      </w:r>
    </w:p>
    <w:p w14:paraId="54B9058A" w14:textId="00528D54" w:rsidR="009B4E87" w:rsidRDefault="009B4E87">
      <w:r>
        <w:br w:type="page"/>
      </w:r>
    </w:p>
    <w:p w14:paraId="7A049100" w14:textId="77777777" w:rsidR="009B4E87" w:rsidRPr="009B4E87" w:rsidRDefault="009B4E87" w:rsidP="009B4E87"/>
    <w:sectPr w:rsidR="009B4E87" w:rsidRPr="009B4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A5965"/>
    <w:multiLevelType w:val="hybridMultilevel"/>
    <w:tmpl w:val="194A9CB6"/>
    <w:lvl w:ilvl="0" w:tplc="0352A9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246A2"/>
    <w:multiLevelType w:val="hybridMultilevel"/>
    <w:tmpl w:val="CC36C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A1DC0"/>
    <w:multiLevelType w:val="hybridMultilevel"/>
    <w:tmpl w:val="0AEE9606"/>
    <w:lvl w:ilvl="0" w:tplc="A92A62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DD"/>
    <w:rsid w:val="0025382C"/>
    <w:rsid w:val="00263FDD"/>
    <w:rsid w:val="00286140"/>
    <w:rsid w:val="003734FB"/>
    <w:rsid w:val="005C7F52"/>
    <w:rsid w:val="0065250F"/>
    <w:rsid w:val="007B75AB"/>
    <w:rsid w:val="00974339"/>
    <w:rsid w:val="009B4E87"/>
    <w:rsid w:val="00CA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206E"/>
  <w15:chartTrackingRefBased/>
  <w15:docId w15:val="{A9989673-0DFC-417B-BF8B-3F237A34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2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E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F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F5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C7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7F52"/>
    <w:pPr>
      <w:spacing w:after="200" w:line="240" w:lineRule="auto"/>
      <w:ind w:left="720"/>
      <w:contextualSpacing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A4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4E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C1795788187346AB76A77043A8D3E6" ma:contentTypeVersion="15" ma:contentTypeDescription="Create a new document." ma:contentTypeScope="" ma:versionID="44674666eb4ed31f4ab9d40155aa0781">
  <xsd:schema xmlns:xsd="http://www.w3.org/2001/XMLSchema" xmlns:xs="http://www.w3.org/2001/XMLSchema" xmlns:p="http://schemas.microsoft.com/office/2006/metadata/properties" xmlns:ns1="http://schemas.microsoft.com/sharepoint/v3" xmlns:ns2="413917e0-3c85-4042-b3d6-b66207b014b2" xmlns:ns3="121cbfdf-642d-47d5-bb31-23acd4d6d77c" targetNamespace="http://schemas.microsoft.com/office/2006/metadata/properties" ma:root="true" ma:fieldsID="228616c3723b99adfeaade7cb0a6810e" ns1:_="" ns2:_="" ns3:_="">
    <xsd:import namespace="http://schemas.microsoft.com/sharepoint/v3"/>
    <xsd:import namespace="413917e0-3c85-4042-b3d6-b66207b014b2"/>
    <xsd:import namespace="121cbfdf-642d-47d5-bb31-23acd4d6d7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3917e0-3c85-4042-b3d6-b66207b014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cbfdf-642d-47d5-bb31-23acd4d6d77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413917e0-3c85-4042-b3d6-b66207b014b2" xsi:nil="true"/>
    <_ip_UnifiedCompliancePolicyProperties xmlns="http://schemas.microsoft.com/sharepoint/v3" xsi:nil="true"/>
    <_ip_UnifiedCompliancePolicyUIAc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6B45E93-D389-4166-B81F-4BD990EF20FA}"/>
</file>

<file path=customXml/itemProps2.xml><?xml version="1.0" encoding="utf-8"?>
<ds:datastoreItem xmlns:ds="http://schemas.openxmlformats.org/officeDocument/2006/customXml" ds:itemID="{0B24A998-A93C-4B34-B9DC-3A6F8D481918}"/>
</file>

<file path=customXml/itemProps3.xml><?xml version="1.0" encoding="utf-8"?>
<ds:datastoreItem xmlns:ds="http://schemas.openxmlformats.org/officeDocument/2006/customXml" ds:itemID="{4408717C-F8DD-4BBF-B8F4-E9B1865DC0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Yack</dc:creator>
  <cp:keywords/>
  <dc:description/>
  <cp:lastModifiedBy>David Yack</cp:lastModifiedBy>
  <cp:revision>6</cp:revision>
  <dcterms:created xsi:type="dcterms:W3CDTF">2020-09-01T20:35:00Z</dcterms:created>
  <dcterms:modified xsi:type="dcterms:W3CDTF">2020-10-22T16:10:00Z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0x01010093C1795788187346AB76A77043A8D3E6</vt:lpwstr>
  </property>
</Properties>
</file>