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64" w:rsidRPr="00603773" w:rsidRDefault="001A2D64" w:rsidP="001A2D64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Max</w:t>
      </w:r>
      <w:r w:rsidRPr="00603773">
        <w:t xml:space="preserve"> Method</w:t>
      </w:r>
    </w:p>
    <w:p w:rsidR="001A2D64" w:rsidRPr="00603773" w:rsidRDefault="001A2D64" w:rsidP="001A2D64">
      <w:r w:rsidRPr="00603773">
        <w:t xml:space="preserve">Create a method </w:t>
      </w:r>
      <w:r w:rsidRPr="009161C1">
        <w:rPr>
          <w:rStyle w:val="CodeChar"/>
        </w:rPr>
        <w:t>GetM</w:t>
      </w:r>
      <w:r>
        <w:rPr>
          <w:rStyle w:val="CodeChar"/>
        </w:rPr>
        <w:t>ax</w:t>
      </w:r>
      <w:r w:rsidRPr="009161C1">
        <w:rPr>
          <w:rStyle w:val="CodeChar"/>
        </w:rPr>
        <w:t>(</w:t>
      </w:r>
      <w:r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>
        <w:t xml:space="preserve">the </w:t>
      </w:r>
      <w:r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>
        <w:rPr>
          <w:rStyle w:val="CodeChar"/>
        </w:rPr>
        <w:t>…</w:t>
      </w:r>
      <w:r w:rsidRPr="009161C1">
        <w:rPr>
          <w:rStyle w:val="CodeChar"/>
        </w:rPr>
        <w:t>)</w:t>
      </w:r>
      <w:r>
        <w:t xml:space="preserve"> method you just created.</w:t>
      </w:r>
    </w:p>
    <w:p w:rsidR="001A2D64" w:rsidRPr="00603773" w:rsidRDefault="001A2D64" w:rsidP="001A2D6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1A2D64" w:rsidRPr="00603773" w:rsidTr="00DA0BD3">
        <w:tc>
          <w:tcPr>
            <w:tcW w:w="769" w:type="dxa"/>
            <w:shd w:val="clear" w:color="auto" w:fill="D9D9D9" w:themeFill="background1" w:themeFillShade="D9"/>
          </w:tcPr>
          <w:p w:rsidR="001A2D64" w:rsidRPr="00603773" w:rsidRDefault="001A2D64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A2D64" w:rsidRPr="00603773" w:rsidRDefault="001A2D64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1A2D64" w:rsidRPr="00603773" w:rsidRDefault="001A2D64" w:rsidP="00DA0B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A2D64" w:rsidRPr="00603773" w:rsidRDefault="001A2D64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A2D64" w:rsidRPr="00603773" w:rsidRDefault="001A2D64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A2D64" w:rsidRPr="00603773" w:rsidTr="00DA0BD3">
        <w:tc>
          <w:tcPr>
            <w:tcW w:w="769" w:type="dxa"/>
          </w:tcPr>
          <w:p w:rsidR="001A2D64" w:rsidRPr="00603773" w:rsidRDefault="001A2D64" w:rsidP="00DA0BD3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1A2D64" w:rsidRPr="00603773" w:rsidRDefault="001A2D64" w:rsidP="00DA0BD3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1A2D64" w:rsidRPr="00603773" w:rsidRDefault="001A2D64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1A2D64" w:rsidRPr="00603773" w:rsidRDefault="001A2D64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1A2D64" w:rsidRPr="00603773" w:rsidRDefault="001A2D64" w:rsidP="00DA0BD3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1A2D64" w:rsidRPr="00603773" w:rsidRDefault="001A2D64" w:rsidP="00DA0BD3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1A2D64" w:rsidRPr="00603773" w:rsidRDefault="001A2D64" w:rsidP="00DA0BD3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1A2D64" w:rsidRPr="00603773" w:rsidRDefault="001A2D6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1A2D64" w:rsidRPr="00603773" w:rsidRDefault="001A2D6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91"/>
    <w:rsid w:val="001A2D64"/>
    <w:rsid w:val="00C9278B"/>
    <w:rsid w:val="00CA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ACE0"/>
  <w15:chartTrackingRefBased/>
  <w15:docId w15:val="{B0898F3C-7D2D-4E06-8EA6-21E3F3EC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64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A2D6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D6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D6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A2D64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A2D6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A2D6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A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2019-01-07T16:28:00Z</dcterms:created>
  <dcterms:modified xsi:type="dcterms:W3CDTF">2019-01-07T16:28:00Z</dcterms:modified>
</cp:coreProperties>
</file>