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Draggable Events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My Event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My Event 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My Event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My Event 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My Event 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remove after drop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before="600" w:lineRule="auto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