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//Code by Arya Nair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Two numbers: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;++i)</w:t>
              <w:br w:type="textWrapping"/>
              <w:t xml:space="preserve">    {</w:t>
              <w:br w:type="textWrapping"/>
              <w:t xml:space="preserve">        scanf(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,&amp;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]+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"Swapped integers are: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;i&lt;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;++i)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[i]);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