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D0CD7" w14:textId="19539280" w:rsidR="00BC3404" w:rsidRPr="00A61956" w:rsidRDefault="00A61956">
      <w:pPr>
        <w:rPr>
          <w:b/>
          <w:bCs/>
          <w:sz w:val="40"/>
          <w:szCs w:val="40"/>
        </w:rPr>
      </w:pPr>
      <w:r w:rsidRPr="00A61956">
        <w:rPr>
          <w:b/>
          <w:bCs/>
          <w:sz w:val="40"/>
          <w:szCs w:val="40"/>
        </w:rPr>
        <w:t>ARYAMAN MISHRA</w:t>
      </w:r>
    </w:p>
    <w:p w14:paraId="008724BE" w14:textId="5687EAFC" w:rsidR="00A61956" w:rsidRDefault="00A61956">
      <w:pPr>
        <w:rPr>
          <w:b/>
          <w:bCs/>
          <w:sz w:val="40"/>
          <w:szCs w:val="40"/>
        </w:rPr>
      </w:pPr>
      <w:r w:rsidRPr="00A61956">
        <w:rPr>
          <w:b/>
          <w:bCs/>
          <w:sz w:val="40"/>
          <w:szCs w:val="40"/>
        </w:rPr>
        <w:t>19BCE1027</w:t>
      </w:r>
    </w:p>
    <w:p w14:paraId="612A5D47" w14:textId="256AE878" w:rsidR="00A61956" w:rsidRPr="00A61956" w:rsidRDefault="00A61956" w:rsidP="00A61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Sample Circuit Satisfiability Program (solved)</w:t>
      </w:r>
    </w:p>
    <w:p w14:paraId="7AB15F78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 &lt;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stdio.h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&gt;</w:t>
      </w:r>
    </w:p>
    <w:p w14:paraId="01A875CF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 &lt;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stdlib.h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&gt;</w:t>
      </w:r>
    </w:p>
    <w:p w14:paraId="36BC3960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 &lt;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time.h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&gt;</w:t>
      </w:r>
    </w:p>
    <w:p w14:paraId="6DF1F409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#include&lt;mpi.h&gt;</w:t>
      </w:r>
    </w:p>
    <w:p w14:paraId="762BF29B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#include&lt;math.h&gt;</w:t>
      </w:r>
    </w:p>
    <w:p w14:paraId="0F070F89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void generate(int);</w:t>
      </w:r>
    </w:p>
    <w:p w14:paraId="1CEBAB8D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void check(</w:t>
      </w:r>
      <w:proofErr w:type="spellStart"/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int,int</w:t>
      </w:r>
      <w:proofErr w:type="spellEnd"/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1820FD38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int </w:t>
      </w:r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a[</w:t>
      </w:r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500];</w:t>
      </w:r>
    </w:p>
    <w:p w14:paraId="449EFB46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int main ()</w:t>
      </w:r>
    </w:p>
    <w:p w14:paraId="221A9388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{ </w:t>
      </w:r>
    </w:p>
    <w:p w14:paraId="709A9FD8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int n=</w:t>
      </w:r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5,i</w:t>
      </w:r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;</w:t>
      </w:r>
    </w:p>
    <w:p w14:paraId="76F320B2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</w:t>
      </w:r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Init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</w:t>
      </w:r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NULL, NULL);</w:t>
      </w:r>
    </w:p>
    <w:p w14:paraId="683A36FC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 xml:space="preserve">int </w:t>
      </w:r>
      <w:proofErr w:type="spellStart"/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id,p</w:t>
      </w:r>
      <w:proofErr w:type="spellEnd"/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;</w:t>
      </w:r>
    </w:p>
    <w:p w14:paraId="1C5C5829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MPI_Comm_</w:t>
      </w:r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rank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</w:t>
      </w:r>
      <w:proofErr w:type="spellStart"/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MPI_COMM_WORLD,&amp;id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1DAEE4FA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MPI_Comm_</w:t>
      </w:r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size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</w:t>
      </w:r>
      <w:proofErr w:type="spellStart"/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MPI_COMM_WORLD,&amp;p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59931A9E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int m = pow(</w:t>
      </w:r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2,n</w:t>
      </w:r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7B710A65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generate(m);</w:t>
      </w:r>
    </w:p>
    <w:p w14:paraId="3AA8AD38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for(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=</w:t>
      </w:r>
      <w:proofErr w:type="spellStart"/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id;i</w:t>
      </w:r>
      <w:proofErr w:type="spellEnd"/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&lt;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m;i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+=p){</w:t>
      </w:r>
    </w:p>
    <w:p w14:paraId="7409FFCD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</w: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check(</w:t>
      </w:r>
      <w:proofErr w:type="spellStart"/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id,i</w:t>
      </w:r>
      <w:proofErr w:type="spellEnd"/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3EA76019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}</w:t>
      </w:r>
    </w:p>
    <w:p w14:paraId="361E660A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</w:t>
      </w:r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Finalize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</w:t>
      </w:r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473D67FF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lastRenderedPageBreak/>
        <w:t>}</w:t>
      </w:r>
    </w:p>
    <w:p w14:paraId="19CB7DBA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void </w:t>
      </w:r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generate(</w:t>
      </w:r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int m)</w:t>
      </w:r>
    </w:p>
    <w:p w14:paraId="2EA3051D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{</w:t>
      </w:r>
    </w:p>
    <w:p w14:paraId="3F07FA62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 xml:space="preserve">int 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;</w:t>
      </w:r>
    </w:p>
    <w:p w14:paraId="301D5B11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for(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=</w:t>
      </w:r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0;i</w:t>
      </w:r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&lt;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m;i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++){</w:t>
      </w:r>
    </w:p>
    <w:p w14:paraId="713B705E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</w: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a[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] = </w:t>
      </w:r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rand(</w:t>
      </w:r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 % (1 - 0 + 1) + 0;</w:t>
      </w:r>
    </w:p>
    <w:p w14:paraId="1052B425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}</w:t>
      </w:r>
    </w:p>
    <w:p w14:paraId="4FD5BBCB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}</w:t>
      </w:r>
    </w:p>
    <w:p w14:paraId="5592381B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void </w:t>
      </w:r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check(</w:t>
      </w:r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int 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id,int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</w:t>
      </w:r>
    </w:p>
    <w:p w14:paraId="657F4A15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{</w:t>
      </w:r>
    </w:p>
    <w:p w14:paraId="5F4A0582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if(a[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]==</w:t>
      </w:r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1){</w:t>
      </w:r>
      <w:proofErr w:type="gramEnd"/>
    </w:p>
    <w:p w14:paraId="35C22C10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</w: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</w:r>
      <w:proofErr w:type="spellStart"/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printf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</w:t>
      </w:r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"\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n%dth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row satisfies circuit",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75212180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}</w:t>
      </w:r>
    </w:p>
    <w:p w14:paraId="130F147A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else</w:t>
      </w:r>
    </w:p>
    <w:p w14:paraId="4491523A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{</w:t>
      </w:r>
    </w:p>
    <w:p w14:paraId="160C66F8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</w: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</w:r>
      <w:proofErr w:type="spellStart"/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printf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</w:t>
      </w:r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"\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n%dth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row does not satisfies circuit\n",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74D70125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}</w:t>
      </w:r>
    </w:p>
    <w:p w14:paraId="7753EC76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}</w:t>
      </w:r>
    </w:p>
    <w:p w14:paraId="1164FD37" w14:textId="77777777" w:rsid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</w:p>
    <w:p w14:paraId="7F62E227" w14:textId="0C236295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4489A008" wp14:editId="7264F07D">
            <wp:extent cx="5731510" cy="56197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1D76" w14:textId="04F1159F" w:rsidR="00A61956" w:rsidRPr="00A61956" w:rsidRDefault="00A61956" w:rsidP="00A6195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Write a MPI program to display the values of the series (a0+b0)/c</w:t>
      </w:r>
      <w:proofErr w:type="gramStart"/>
      <w:r w:rsidRPr="00A61956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0,(</w:t>
      </w:r>
      <w:proofErr w:type="gramEnd"/>
      <w:r w:rsidRPr="00A61956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a1+b1)/c1, ....(</w:t>
      </w:r>
      <w:proofErr w:type="spellStart"/>
      <w:r w:rsidRPr="00A61956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an+bn</w:t>
      </w:r>
      <w:proofErr w:type="spellEnd"/>
      <w:r w:rsidRPr="00A61956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)/</w:t>
      </w:r>
      <w:proofErr w:type="spellStart"/>
      <w:r w:rsidRPr="00A61956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cn</w:t>
      </w:r>
      <w:proofErr w:type="spellEnd"/>
      <w:r w:rsidRPr="00A61956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 xml:space="preserve"> where </w:t>
      </w:r>
      <w:proofErr w:type="spellStart"/>
      <w:r w:rsidRPr="00A61956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a,b</w:t>
      </w:r>
      <w:proofErr w:type="spellEnd"/>
      <w:r w:rsidRPr="00A61956">
        <w:rPr>
          <w:rFonts w:ascii="Segoe UI" w:eastAsia="Times New Roman" w:hAnsi="Segoe UI" w:cs="Segoe UI"/>
          <w:b/>
          <w:bCs/>
          <w:color w:val="252424"/>
          <w:sz w:val="21"/>
          <w:szCs w:val="21"/>
          <w:lang w:eastAsia="en-IN"/>
        </w:rPr>
        <w:t>, c and n values are input by the user.</w:t>
      </w:r>
    </w:p>
    <w:p w14:paraId="733AC8E6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 &lt;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stdio.h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&gt;</w:t>
      </w:r>
    </w:p>
    <w:p w14:paraId="313A035C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 &lt;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stdlib.h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&gt;</w:t>
      </w:r>
    </w:p>
    <w:p w14:paraId="199FB82A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 &lt;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time.h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&gt;</w:t>
      </w:r>
    </w:p>
    <w:p w14:paraId="1F68F1A3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#include&lt;mpi.h&gt;</w:t>
      </w:r>
    </w:p>
    <w:p w14:paraId="180AAD8B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#include&lt;math.h&gt;</w:t>
      </w:r>
    </w:p>
    <w:p w14:paraId="6CB0713B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void check(</w:t>
      </w:r>
      <w:proofErr w:type="spellStart"/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int,int</w:t>
      </w:r>
      <w:proofErr w:type="spellEnd"/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47F4C611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int main ()</w:t>
      </w:r>
    </w:p>
    <w:p w14:paraId="145F47BB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lastRenderedPageBreak/>
        <w:t xml:space="preserve">{ </w:t>
      </w:r>
    </w:p>
    <w:p w14:paraId="264F8456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int n=</w:t>
      </w:r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10,i</w:t>
      </w:r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;</w:t>
      </w:r>
    </w:p>
    <w:p w14:paraId="5394A1F2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</w:t>
      </w:r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Init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</w:t>
      </w:r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NULL, NULL);</w:t>
      </w:r>
    </w:p>
    <w:p w14:paraId="08159E6E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 xml:space="preserve">int </w:t>
      </w:r>
      <w:proofErr w:type="spellStart"/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id,p</w:t>
      </w:r>
      <w:proofErr w:type="spellEnd"/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;</w:t>
      </w:r>
    </w:p>
    <w:p w14:paraId="406B8973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MPI_Comm_</w:t>
      </w:r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rank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</w:t>
      </w:r>
      <w:proofErr w:type="spellStart"/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MPI_COMM_WORLD,&amp;id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7884D00C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MPI_Comm_</w:t>
      </w:r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size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</w:t>
      </w:r>
      <w:proofErr w:type="spellStart"/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MPI_COMM_WORLD,&amp;p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1A2E634F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for(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=</w:t>
      </w:r>
      <w:proofErr w:type="spellStart"/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id;i</w:t>
      </w:r>
      <w:proofErr w:type="spellEnd"/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&lt;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n;i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+=p){</w:t>
      </w:r>
    </w:p>
    <w:p w14:paraId="00A4866D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</w: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check(</w:t>
      </w:r>
      <w:proofErr w:type="spellStart"/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id,i</w:t>
      </w:r>
      <w:proofErr w:type="spellEnd"/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42C5A3F8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}</w:t>
      </w:r>
    </w:p>
    <w:p w14:paraId="3330268E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MPI_</w:t>
      </w:r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Finalize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</w:t>
      </w:r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5943E323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}</w:t>
      </w:r>
    </w:p>
    <w:p w14:paraId="1C6D8F7B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void </w:t>
      </w:r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check(</w:t>
      </w:r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int 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id,int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i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</w:t>
      </w:r>
    </w:p>
    <w:p w14:paraId="32262C63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{</w:t>
      </w:r>
    </w:p>
    <w:p w14:paraId="7D81AF79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>int a=</w:t>
      </w:r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1,b</w:t>
      </w:r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=2,c=3;</w:t>
      </w:r>
    </w:p>
    <w:p w14:paraId="7335A92B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  <w:t xml:space="preserve">float 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val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 xml:space="preserve"> = (pow(</w:t>
      </w:r>
      <w:proofErr w:type="spellStart"/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a,i</w:t>
      </w:r>
      <w:proofErr w:type="spellEnd"/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 + pow(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b,i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)) / pow(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c,i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6CA7CC55" w14:textId="77777777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ab/>
      </w:r>
      <w:proofErr w:type="spellStart"/>
      <w:proofErr w:type="gram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printf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(</w:t>
      </w:r>
      <w:proofErr w:type="gram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"for a=%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d,b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=%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d,c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=%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d,i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=%d the value is: %f\n",</w:t>
      </w:r>
      <w:proofErr w:type="spellStart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a,b,c,i,val</w:t>
      </w:r>
      <w:proofErr w:type="spellEnd"/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);</w:t>
      </w:r>
    </w:p>
    <w:p w14:paraId="6207E6AB" w14:textId="2723F6CC" w:rsid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A61956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}</w:t>
      </w:r>
    </w:p>
    <w:p w14:paraId="29BFB32C" w14:textId="027290F3" w:rsidR="00A61956" w:rsidRPr="00A61956" w:rsidRDefault="00A61956" w:rsidP="00A6195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>
        <w:rPr>
          <w:noProof/>
        </w:rPr>
        <w:lastRenderedPageBreak/>
        <w:drawing>
          <wp:inline distT="0" distB="0" distL="0" distR="0" wp14:anchorId="002F6F8E" wp14:editId="622B3BFB">
            <wp:extent cx="5731510" cy="3050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EB03F" w14:textId="77777777" w:rsidR="00A61956" w:rsidRPr="00A61956" w:rsidRDefault="00A61956">
      <w:pPr>
        <w:rPr>
          <w:sz w:val="24"/>
          <w:szCs w:val="24"/>
        </w:rPr>
      </w:pPr>
    </w:p>
    <w:p w14:paraId="1FF286BA" w14:textId="77777777" w:rsidR="00A61956" w:rsidRDefault="00A61956"/>
    <w:sectPr w:rsidR="00A619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87AAE"/>
    <w:multiLevelType w:val="multilevel"/>
    <w:tmpl w:val="7A50F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56"/>
    <w:rsid w:val="00A61956"/>
    <w:rsid w:val="00BC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B3550"/>
  <w15:chartTrackingRefBased/>
  <w15:docId w15:val="{9BFD1D2C-D9F3-464E-992D-F0A545DDD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 Mishra</dc:creator>
  <cp:keywords/>
  <dc:description/>
  <cp:lastModifiedBy>Aryaman Mishra</cp:lastModifiedBy>
  <cp:revision>1</cp:revision>
  <dcterms:created xsi:type="dcterms:W3CDTF">2021-10-12T18:17:00Z</dcterms:created>
  <dcterms:modified xsi:type="dcterms:W3CDTF">2021-10-12T18:28:00Z</dcterms:modified>
</cp:coreProperties>
</file>