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E868" w14:textId="77777777" w:rsidR="00B9062A" w:rsidRDefault="00000000">
      <w:pPr>
        <w:jc w:val="center"/>
        <w:rPr>
          <w:u w:val="single"/>
          <w:lang w:val="en-US"/>
        </w:rPr>
      </w:pPr>
      <w:r>
        <w:rPr>
          <w:u w:val="single"/>
          <w:lang w:val="en-US"/>
        </w:rPr>
        <w:t>1</w:t>
      </w:r>
      <w:r>
        <w:rPr>
          <w:u w:val="single"/>
          <w:vertAlign w:val="superscript"/>
          <w:lang w:val="en-US"/>
        </w:rPr>
        <w:t>st</w:t>
      </w:r>
      <w:r>
        <w:rPr>
          <w:u w:val="single"/>
          <w:lang w:val="en-US"/>
        </w:rPr>
        <w:t xml:space="preserve"> time terraform setup in Window</w:t>
      </w:r>
    </w:p>
    <w:p w14:paraId="46F8DE95" w14:textId="77777777" w:rsidR="00B9062A" w:rsidRDefault="00B9062A">
      <w:pPr>
        <w:jc w:val="center"/>
        <w:rPr>
          <w:u w:val="single"/>
          <w:lang w:val="en-US"/>
        </w:rPr>
      </w:pPr>
    </w:p>
    <w:p w14:paraId="547FDD42" w14:textId="77777777" w:rsidR="00B9062A" w:rsidRDefault="00000000">
      <w:pPr>
        <w:rPr>
          <w:u w:val="single"/>
          <w:lang w:val="en-US"/>
        </w:rPr>
      </w:pPr>
      <w:r>
        <w:rPr>
          <w:noProof/>
          <w:lang w:val="en-US"/>
        </w:rPr>
        <w:drawing>
          <wp:inline distT="0" distB="0" distL="0" distR="0" wp14:anchorId="4A739AF5" wp14:editId="500C761B">
            <wp:extent cx="6645910" cy="3976370"/>
            <wp:effectExtent l="0" t="0" r="2540" b="5080"/>
            <wp:docPr id="39897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7503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12BB" w14:textId="77777777" w:rsidR="00B9062A" w:rsidRDefault="0000000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1BC021" wp14:editId="08A66F0F">
            <wp:extent cx="6645910" cy="3156585"/>
            <wp:effectExtent l="0" t="0" r="2540" b="5715"/>
            <wp:docPr id="31424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4308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5D08" w14:textId="77777777" w:rsidR="00B9062A" w:rsidRDefault="0000000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FF4759" wp14:editId="18D2286D">
            <wp:extent cx="5638800" cy="4085517"/>
            <wp:effectExtent l="0" t="0" r="0" b="0"/>
            <wp:docPr id="121904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4881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9849" cy="410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75EB" w14:textId="77777777" w:rsidR="00B9062A" w:rsidRDefault="00000000">
      <w:pPr>
        <w:rPr>
          <w:b/>
          <w:bCs/>
          <w:highlight w:val="yellow"/>
          <w:lang w:val="en-US"/>
        </w:rPr>
      </w:pPr>
      <w:r>
        <w:rPr>
          <w:b/>
          <w:bCs/>
          <w:highlight w:val="yellow"/>
          <w:lang w:val="en-US"/>
        </w:rPr>
        <w:t>======================creating EC2 instance for 1</w:t>
      </w:r>
      <w:r>
        <w:rPr>
          <w:b/>
          <w:bCs/>
          <w:highlight w:val="yellow"/>
          <w:vertAlign w:val="superscript"/>
          <w:lang w:val="en-US"/>
        </w:rPr>
        <w:t>st</w:t>
      </w:r>
      <w:r>
        <w:rPr>
          <w:b/>
          <w:bCs/>
          <w:highlight w:val="yellow"/>
          <w:lang w:val="en-US"/>
        </w:rPr>
        <w:t xml:space="preserve"> time=============================</w:t>
      </w:r>
    </w:p>
    <w:p w14:paraId="1375BA00" w14:textId="77777777" w:rsidR="00B9062A" w:rsidRDefault="00000000">
      <w:pPr>
        <w:rPr>
          <w:b/>
          <w:bCs/>
          <w:highlight w:val="yellow"/>
          <w:lang w:val="en-US"/>
        </w:rPr>
      </w:pPr>
      <w:r>
        <w:rPr>
          <w:b/>
          <w:bCs/>
          <w:lang w:val="en-US"/>
        </w:rPr>
        <w:t xml:space="preserve">Path for provide setup code:-  </w:t>
      </w:r>
      <w:hyperlink r:id="rId9" w:history="1">
        <w:r w:rsidR="00B9062A">
          <w:rPr>
            <w:rStyle w:val="Hyperlink"/>
            <w:rFonts w:ascii="SimSun" w:eastAsia="SimSun" w:hAnsi="SimSun" w:cs="SimSun"/>
          </w:rPr>
          <w:t>hashicorp/aws | Terraform Registry</w:t>
        </w:r>
      </w:hyperlink>
    </w:p>
    <w:p w14:paraId="266D4EC5" w14:textId="77777777" w:rsidR="00B9062A" w:rsidRDefault="00000000">
      <w:pPr>
        <w:rPr>
          <w:b/>
          <w:bCs/>
          <w:highlight w:val="yellow"/>
          <w:lang w:val="en-US"/>
        </w:rPr>
      </w:pPr>
      <w:r>
        <w:rPr>
          <w:noProof/>
        </w:rPr>
        <w:drawing>
          <wp:inline distT="0" distB="0" distL="114300" distR="114300" wp14:anchorId="5BEF48F4" wp14:editId="1AE673E3">
            <wp:extent cx="5273040" cy="424934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5580" cy="4259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77EF2" w14:textId="4DC3A2F8" w:rsidR="00D3214C" w:rsidRDefault="00D3214C">
      <w:pPr>
        <w:rPr>
          <w:b/>
          <w:bCs/>
          <w:lang w:val="en-US"/>
        </w:rPr>
      </w:pPr>
      <w:r w:rsidRPr="00D3214C">
        <w:rPr>
          <w:b/>
          <w:bCs/>
          <w:lang w:val="en-US"/>
        </w:rPr>
        <w:t>Other 2 files are created automatically to track the changes.</w:t>
      </w:r>
    </w:p>
    <w:p w14:paraId="7A88ADD4" w14:textId="77777777" w:rsidR="003C1C83" w:rsidRDefault="003C1C83">
      <w:pPr>
        <w:rPr>
          <w:b/>
          <w:bCs/>
          <w:lang w:val="en-US"/>
        </w:rPr>
      </w:pPr>
    </w:p>
    <w:p w14:paraId="500157B1" w14:textId="76280F10" w:rsidR="003C1C83" w:rsidRDefault="003C1C8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To check the plan what is going to be apply</w:t>
      </w:r>
      <w:r w:rsidR="00477076">
        <w:rPr>
          <w:b/>
          <w:bCs/>
          <w:lang w:val="en-US"/>
        </w:rPr>
        <w:t>:- terraform plan</w:t>
      </w:r>
    </w:p>
    <w:p w14:paraId="04303C7F" w14:textId="5055295B" w:rsidR="003C1C83" w:rsidRDefault="003C1C83">
      <w:pPr>
        <w:rPr>
          <w:b/>
          <w:bCs/>
          <w:lang w:val="en-US"/>
        </w:rPr>
      </w:pPr>
      <w:r w:rsidRPr="003C1C83">
        <w:rPr>
          <w:b/>
          <w:bCs/>
          <w:noProof/>
          <w:lang w:val="en-US"/>
        </w:rPr>
        <w:drawing>
          <wp:inline distT="0" distB="0" distL="0" distR="0" wp14:anchorId="6E205B3A" wp14:editId="614E8C76">
            <wp:extent cx="6645910" cy="1990090"/>
            <wp:effectExtent l="0" t="0" r="2540" b="0"/>
            <wp:docPr id="203924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40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2594" w14:textId="57868728" w:rsidR="002D1FDB" w:rsidRDefault="002D1FDB">
      <w:pPr>
        <w:rPr>
          <w:b/>
          <w:bCs/>
          <w:lang w:val="en-US"/>
        </w:rPr>
      </w:pPr>
      <w:r>
        <w:rPr>
          <w:b/>
          <w:bCs/>
          <w:lang w:val="en-US"/>
        </w:rPr>
        <w:t>To apply or execute this: - terraform apply</w:t>
      </w:r>
    </w:p>
    <w:p w14:paraId="7BB9F934" w14:textId="7998BAD4" w:rsidR="00FB2EB6" w:rsidRDefault="00FB2EB6">
      <w:pPr>
        <w:rPr>
          <w:b/>
          <w:bCs/>
          <w:lang w:val="en-US"/>
        </w:rPr>
      </w:pPr>
      <w:r w:rsidRPr="00FB2EB6">
        <w:rPr>
          <w:b/>
          <w:bCs/>
          <w:noProof/>
          <w:lang w:val="en-US"/>
        </w:rPr>
        <w:drawing>
          <wp:inline distT="0" distB="0" distL="0" distR="0" wp14:anchorId="7DA39FC2" wp14:editId="548EFFE8">
            <wp:extent cx="5513205" cy="1653540"/>
            <wp:effectExtent l="0" t="0" r="0" b="3810"/>
            <wp:docPr id="3409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3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7805" cy="165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EB6">
        <w:rPr>
          <w:b/>
          <w:bCs/>
          <w:noProof/>
          <w:lang w:val="en-US"/>
        </w:rPr>
        <w:drawing>
          <wp:inline distT="0" distB="0" distL="0" distR="0" wp14:anchorId="73446334" wp14:editId="7E6FBFB9">
            <wp:extent cx="5508241" cy="2316480"/>
            <wp:effectExtent l="0" t="0" r="0" b="7620"/>
            <wp:docPr id="209349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93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9221" cy="231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A53D" w14:textId="77777777" w:rsidR="009D28BD" w:rsidRDefault="009D28BD">
      <w:pPr>
        <w:rPr>
          <w:b/>
          <w:bCs/>
          <w:lang w:val="en-US"/>
        </w:rPr>
      </w:pPr>
    </w:p>
    <w:p w14:paraId="7B886650" w14:textId="4C1FED27" w:rsidR="009D28BD" w:rsidRDefault="009D28BD">
      <w:pPr>
        <w:rPr>
          <w:b/>
          <w:bCs/>
          <w:lang w:val="en-US"/>
        </w:rPr>
      </w:pPr>
      <w:r>
        <w:rPr>
          <w:b/>
          <w:bCs/>
          <w:lang w:val="en-US"/>
        </w:rPr>
        <w:t>+========================To change the resources=================================+</w:t>
      </w:r>
    </w:p>
    <w:p w14:paraId="6381440C" w14:textId="3CD3A76C" w:rsidR="009D28BD" w:rsidRDefault="00982CF5">
      <w:pPr>
        <w:rPr>
          <w:b/>
          <w:bCs/>
          <w:lang w:val="en-US"/>
        </w:rPr>
      </w:pPr>
      <w:r>
        <w:rPr>
          <w:b/>
          <w:bCs/>
          <w:lang w:val="en-US"/>
        </w:rPr>
        <w:t>Suppose I change t3.micro to t3.nano</w:t>
      </w:r>
    </w:p>
    <w:p w14:paraId="3AB01734" w14:textId="5C29D8DE" w:rsidR="001510A2" w:rsidRDefault="001510A2">
      <w:pPr>
        <w:rPr>
          <w:b/>
          <w:bCs/>
          <w:lang w:val="en-US"/>
        </w:rPr>
      </w:pPr>
      <w:r w:rsidRPr="001510A2">
        <w:rPr>
          <w:b/>
          <w:bCs/>
          <w:noProof/>
          <w:lang w:val="en-US"/>
        </w:rPr>
        <w:drawing>
          <wp:inline distT="0" distB="0" distL="0" distR="0" wp14:anchorId="4C71AEFD" wp14:editId="235E1BF2">
            <wp:extent cx="5745480" cy="1740222"/>
            <wp:effectExtent l="0" t="0" r="7620" b="0"/>
            <wp:docPr id="23891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19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7785" cy="175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CFCA" w14:textId="53572C34" w:rsidR="00D723C8" w:rsidRDefault="00D723C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If will change the OS like will replace the </w:t>
      </w:r>
      <w:r w:rsidR="0064122B">
        <w:rPr>
          <w:b/>
          <w:bCs/>
          <w:lang w:val="en-US"/>
        </w:rPr>
        <w:t xml:space="preserve">instance type &amp; </w:t>
      </w:r>
      <w:r>
        <w:rPr>
          <w:b/>
          <w:bCs/>
          <w:lang w:val="en-US"/>
        </w:rPr>
        <w:t>ami</w:t>
      </w:r>
      <w:r w:rsidR="00A42253">
        <w:rPr>
          <w:b/>
          <w:bCs/>
          <w:lang w:val="en-US"/>
        </w:rPr>
        <w:t xml:space="preserve"> :- it repl</w:t>
      </w:r>
      <w:r w:rsidR="002755C1">
        <w:rPr>
          <w:b/>
          <w:bCs/>
          <w:lang w:val="en-US"/>
        </w:rPr>
        <w:t>a</w:t>
      </w:r>
      <w:r w:rsidR="00A42253">
        <w:rPr>
          <w:b/>
          <w:bCs/>
          <w:lang w:val="en-US"/>
        </w:rPr>
        <w:t>ce existing one after destroying</w:t>
      </w:r>
    </w:p>
    <w:p w14:paraId="1AE5D02F" w14:textId="0FCEAA1D" w:rsidR="00AF4C3B" w:rsidRDefault="00A42253">
      <w:pPr>
        <w:rPr>
          <w:b/>
          <w:bCs/>
          <w:lang w:val="en-US"/>
        </w:rPr>
      </w:pPr>
      <w:r w:rsidRPr="00A42253">
        <w:rPr>
          <w:b/>
          <w:bCs/>
          <w:noProof/>
          <w:lang w:val="en-US"/>
        </w:rPr>
        <w:drawing>
          <wp:inline distT="0" distB="0" distL="0" distR="0" wp14:anchorId="0660E2D8" wp14:editId="6CCC3999">
            <wp:extent cx="5891530" cy="1319487"/>
            <wp:effectExtent l="0" t="0" r="0" b="0"/>
            <wp:docPr id="138059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93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2197" cy="132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FD16" w14:textId="77777777" w:rsidR="009A49D7" w:rsidRDefault="009A49D7">
      <w:pPr>
        <w:rPr>
          <w:b/>
          <w:bCs/>
          <w:lang w:val="en-US"/>
        </w:rPr>
      </w:pPr>
    </w:p>
    <w:p w14:paraId="53DE05EA" w14:textId="4CBFBE09" w:rsidR="009A49D7" w:rsidRDefault="009A49D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To destroy all </w:t>
      </w:r>
      <w:r w:rsidR="00B55EE7">
        <w:rPr>
          <w:b/>
          <w:bCs/>
          <w:lang w:val="en-US"/>
        </w:rPr>
        <w:t>infrastructure: -</w:t>
      </w:r>
      <w:r>
        <w:rPr>
          <w:b/>
          <w:bCs/>
          <w:lang w:val="en-US"/>
        </w:rPr>
        <w:t xml:space="preserve"> terraform destroy</w:t>
      </w:r>
    </w:p>
    <w:p w14:paraId="7A9322B6" w14:textId="6566C8AD" w:rsidR="003E100B" w:rsidRDefault="003E100B">
      <w:pPr>
        <w:rPr>
          <w:b/>
          <w:bCs/>
          <w:lang w:val="en-US"/>
        </w:rPr>
      </w:pPr>
      <w:r>
        <w:rPr>
          <w:b/>
          <w:bCs/>
          <w:lang w:val="en-US"/>
        </w:rPr>
        <w:t>Only those will be destroyed which is created by using terraform.</w:t>
      </w:r>
    </w:p>
    <w:p w14:paraId="7B95A889" w14:textId="75F9A3A5" w:rsidR="009A49D7" w:rsidRDefault="009A49D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To check whether file/code is correct or </w:t>
      </w:r>
      <w:r w:rsidR="00B55EE7">
        <w:rPr>
          <w:b/>
          <w:bCs/>
          <w:lang w:val="en-US"/>
        </w:rPr>
        <w:t>not: -</w:t>
      </w:r>
      <w:r>
        <w:rPr>
          <w:b/>
          <w:bCs/>
          <w:lang w:val="en-US"/>
        </w:rPr>
        <w:t xml:space="preserve"> terraform validate</w:t>
      </w:r>
    </w:p>
    <w:p w14:paraId="16C377F7" w14:textId="6E8D6EE7" w:rsidR="009555A7" w:rsidRDefault="009555A7">
      <w:pPr>
        <w:rPr>
          <w:b/>
          <w:bCs/>
          <w:lang w:val="en-US"/>
        </w:rPr>
      </w:pPr>
      <w:r w:rsidRPr="009555A7">
        <w:rPr>
          <w:b/>
          <w:bCs/>
          <w:noProof/>
          <w:lang w:val="en-US"/>
        </w:rPr>
        <w:drawing>
          <wp:inline distT="0" distB="0" distL="0" distR="0" wp14:anchorId="42E495D8" wp14:editId="5655581C">
            <wp:extent cx="3749365" cy="396274"/>
            <wp:effectExtent l="0" t="0" r="3810" b="3810"/>
            <wp:docPr id="62232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28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894F" w14:textId="7EEED668" w:rsidR="00795A7A" w:rsidRDefault="000E51F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State Management:- state is maintained in </w:t>
      </w:r>
      <w:r w:rsidR="0061707D">
        <w:rPr>
          <w:b/>
          <w:bCs/>
          <w:lang w:val="en-US"/>
        </w:rPr>
        <w:t>a by default created file. {}terraform.tfstate</w:t>
      </w:r>
    </w:p>
    <w:p w14:paraId="1A59D75E" w14:textId="23AADD66" w:rsidR="00795A7A" w:rsidRDefault="00795A7A" w:rsidP="00795A7A">
      <w:pPr>
        <w:jc w:val="center"/>
        <w:rPr>
          <w:b/>
          <w:bCs/>
          <w:lang w:val="en-US"/>
        </w:rPr>
      </w:pPr>
      <w:r w:rsidRPr="00795A7A">
        <w:rPr>
          <w:b/>
          <w:bCs/>
          <w:noProof/>
          <w:lang w:val="en-US"/>
        </w:rPr>
        <w:drawing>
          <wp:inline distT="0" distB="0" distL="0" distR="0" wp14:anchorId="6CFC611A" wp14:editId="0F7D069F">
            <wp:extent cx="3977640" cy="1546058"/>
            <wp:effectExtent l="0" t="0" r="3810" b="0"/>
            <wp:docPr id="145985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53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8264" cy="155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76DC" w14:textId="6F97FE3C" w:rsidR="00E01589" w:rsidRDefault="002F26D9" w:rsidP="00E0158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We can use same variable at multiple </w:t>
      </w:r>
      <w:r w:rsidR="007B58D5">
        <w:rPr>
          <w:b/>
          <w:bCs/>
          <w:lang w:val="en-US"/>
        </w:rPr>
        <w:t>places</w:t>
      </w:r>
      <w:r>
        <w:rPr>
          <w:b/>
          <w:bCs/>
          <w:lang w:val="en-US"/>
        </w:rPr>
        <w:t xml:space="preserve"> and if we change at one place then all the references will be changed.</w:t>
      </w:r>
    </w:p>
    <w:p w14:paraId="1EB41E38" w14:textId="2D02AA39" w:rsidR="009A2119" w:rsidRDefault="00C966A2" w:rsidP="00C966A2">
      <w:pPr>
        <w:jc w:val="center"/>
        <w:rPr>
          <w:b/>
          <w:bCs/>
          <w:lang w:val="en-US"/>
        </w:rPr>
      </w:pPr>
      <w:r w:rsidRPr="009A2119">
        <w:rPr>
          <w:b/>
          <w:bCs/>
          <w:noProof/>
          <w:lang w:val="en-US"/>
        </w:rPr>
        <w:drawing>
          <wp:inline distT="0" distB="0" distL="0" distR="0" wp14:anchorId="5A491430" wp14:editId="40985A37">
            <wp:extent cx="4526280" cy="3538609"/>
            <wp:effectExtent l="0" t="0" r="7620" b="5080"/>
            <wp:docPr id="161132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235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2042" cy="354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3C02" w14:textId="0F6FCFF0" w:rsidR="00794C3E" w:rsidRDefault="00794C3E" w:rsidP="00794C3E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We can create this variable in a separate file.</w:t>
      </w:r>
    </w:p>
    <w:p w14:paraId="38C19981" w14:textId="1D571977" w:rsidR="00640941" w:rsidRDefault="00640941" w:rsidP="00794C3E">
      <w:pPr>
        <w:rPr>
          <w:b/>
          <w:bCs/>
          <w:lang w:val="en-US"/>
        </w:rPr>
      </w:pPr>
      <w:r w:rsidRPr="00640941">
        <w:rPr>
          <w:b/>
          <w:bCs/>
          <w:noProof/>
          <w:lang w:val="en-US"/>
        </w:rPr>
        <w:drawing>
          <wp:inline distT="0" distB="0" distL="0" distR="0" wp14:anchorId="3178A50D" wp14:editId="0948E84C">
            <wp:extent cx="6645910" cy="2546985"/>
            <wp:effectExtent l="0" t="0" r="2540" b="5715"/>
            <wp:docPr id="206874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456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5B4F" w14:textId="3E7B9E65" w:rsidR="00E34FDC" w:rsidRDefault="00E34FDC" w:rsidP="00794C3E">
      <w:pPr>
        <w:rPr>
          <w:b/>
          <w:bCs/>
          <w:lang w:val="en-US"/>
        </w:rPr>
      </w:pPr>
      <w:r>
        <w:rPr>
          <w:b/>
          <w:bCs/>
          <w:lang w:val="en-US"/>
        </w:rPr>
        <w:t>Variable is kept in different file and still it is working.</w:t>
      </w:r>
    </w:p>
    <w:p w14:paraId="1D414CAF" w14:textId="77777777" w:rsidR="002D1FDB" w:rsidRPr="00D3214C" w:rsidRDefault="002D1FDB">
      <w:pPr>
        <w:rPr>
          <w:b/>
          <w:bCs/>
          <w:lang w:val="en-US"/>
        </w:rPr>
      </w:pPr>
    </w:p>
    <w:p w14:paraId="65072CBD" w14:textId="3E09B24D" w:rsidR="00D3214C" w:rsidRPr="00603879" w:rsidRDefault="0008499C" w:rsidP="00074075">
      <w:pPr>
        <w:jc w:val="center"/>
        <w:rPr>
          <w:b/>
          <w:bCs/>
          <w:lang w:val="en-US"/>
        </w:rPr>
      </w:pPr>
      <w:r w:rsidRPr="0008499C">
        <w:rPr>
          <w:b/>
          <w:bCs/>
          <w:noProof/>
          <w:lang w:val="en-US"/>
        </w:rPr>
        <w:drawing>
          <wp:inline distT="0" distB="0" distL="0" distR="0" wp14:anchorId="150A06C5" wp14:editId="3B229E9A">
            <wp:extent cx="4565038" cy="1995950"/>
            <wp:effectExtent l="0" t="0" r="6985" b="4445"/>
            <wp:docPr id="81761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16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1132" cy="200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A358" w14:textId="6200E2F8" w:rsidR="003D3B99" w:rsidRDefault="003D3B99" w:rsidP="003D3B99">
      <w:pPr>
        <w:rPr>
          <w:b/>
          <w:bCs/>
          <w:lang w:val="en-US"/>
        </w:rPr>
      </w:pPr>
      <w:r w:rsidRPr="00603879">
        <w:rPr>
          <w:b/>
          <w:bCs/>
          <w:lang w:val="en-US"/>
        </w:rPr>
        <w:t>We want information related activity executed on terminal.</w:t>
      </w:r>
    </w:p>
    <w:p w14:paraId="798AB79F" w14:textId="0EF52057" w:rsidR="00081974" w:rsidRDefault="00B12F1A" w:rsidP="003D3B99">
      <w:pPr>
        <w:rPr>
          <w:b/>
          <w:bCs/>
          <w:lang w:val="en-US"/>
        </w:rPr>
      </w:pPr>
      <w:r w:rsidRPr="00B12F1A">
        <w:rPr>
          <w:b/>
          <w:bCs/>
          <w:noProof/>
          <w:lang w:val="en-US"/>
        </w:rPr>
        <w:drawing>
          <wp:inline distT="0" distB="0" distL="0" distR="0" wp14:anchorId="6CE66266" wp14:editId="0BEA6C02">
            <wp:extent cx="6645910" cy="2839085"/>
            <wp:effectExtent l="0" t="0" r="2540" b="0"/>
            <wp:docPr id="73430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036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D21C" w14:textId="77777777" w:rsidR="000D5FD5" w:rsidRDefault="000D5FD5" w:rsidP="003D3B99">
      <w:pPr>
        <w:rPr>
          <w:b/>
          <w:bCs/>
          <w:lang w:val="en-US"/>
        </w:rPr>
      </w:pPr>
    </w:p>
    <w:p w14:paraId="77DA7F03" w14:textId="77777777" w:rsidR="000D5FD5" w:rsidRDefault="000D5FD5" w:rsidP="003D3B99">
      <w:pPr>
        <w:rPr>
          <w:b/>
          <w:bCs/>
          <w:lang w:val="en-US"/>
        </w:rPr>
      </w:pPr>
    </w:p>
    <w:p w14:paraId="2093D66F" w14:textId="43DEC787" w:rsidR="000D5FD5" w:rsidRDefault="000D5FD5" w:rsidP="003D3B9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======================********************+++++++++++++++++++++========================</w:t>
      </w:r>
    </w:p>
    <w:p w14:paraId="18D39334" w14:textId="456C3CC7" w:rsidR="000D5FD5" w:rsidRDefault="000D5FD5" w:rsidP="003D3B99">
      <w:pPr>
        <w:rPr>
          <w:b/>
          <w:bCs/>
          <w:lang w:val="en-US"/>
        </w:rPr>
      </w:pPr>
      <w:r w:rsidRPr="000D5FD5">
        <w:rPr>
          <w:b/>
          <w:bCs/>
          <w:noProof/>
          <w:lang w:val="en-US"/>
        </w:rPr>
        <w:drawing>
          <wp:inline distT="0" distB="0" distL="0" distR="0" wp14:anchorId="646486F7" wp14:editId="4D152DCB">
            <wp:extent cx="6645910" cy="1977390"/>
            <wp:effectExtent l="0" t="0" r="2540" b="3810"/>
            <wp:docPr id="48142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222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DE5F" w14:textId="523EF47C" w:rsidR="00BD0354" w:rsidRDefault="00B16472" w:rsidP="003D3B99">
      <w:pPr>
        <w:rPr>
          <w:b/>
          <w:bCs/>
          <w:lang w:val="en-US"/>
        </w:rPr>
      </w:pPr>
      <w:r>
        <w:rPr>
          <w:b/>
          <w:bCs/>
          <w:lang w:val="en-US"/>
        </w:rPr>
        <w:t>Created s3 bucket and added a file</w:t>
      </w:r>
      <w:r w:rsidR="00807C03">
        <w:rPr>
          <w:b/>
          <w:bCs/>
          <w:lang w:val="en-US"/>
        </w:rPr>
        <w:t>, a unique name required for bucket.</w:t>
      </w:r>
    </w:p>
    <w:p w14:paraId="072EAD34" w14:textId="17BBC3DC" w:rsidR="00647053" w:rsidRDefault="00647053" w:rsidP="003D3B99">
      <w:pPr>
        <w:rPr>
          <w:b/>
          <w:bCs/>
          <w:lang w:val="en-US"/>
        </w:rPr>
      </w:pPr>
      <w:r w:rsidRPr="00647053">
        <w:rPr>
          <w:b/>
          <w:bCs/>
          <w:noProof/>
          <w:lang w:val="en-US"/>
        </w:rPr>
        <w:drawing>
          <wp:inline distT="0" distB="0" distL="0" distR="0" wp14:anchorId="19559CC6" wp14:editId="65E2A6DF">
            <wp:extent cx="5929630" cy="3101923"/>
            <wp:effectExtent l="0" t="0" r="0" b="3810"/>
            <wp:docPr id="94900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004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5127" cy="310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B818" w14:textId="2727D753" w:rsidR="00E9241C" w:rsidRDefault="00E9241C" w:rsidP="003D3B99">
      <w:pPr>
        <w:rPr>
          <w:b/>
          <w:bCs/>
          <w:lang w:val="en-US"/>
        </w:rPr>
      </w:pPr>
      <w:r w:rsidRPr="00E9241C">
        <w:rPr>
          <w:b/>
          <w:bCs/>
          <w:noProof/>
          <w:lang w:val="en-US"/>
        </w:rPr>
        <w:drawing>
          <wp:inline distT="0" distB="0" distL="0" distR="0" wp14:anchorId="3E7C5D33" wp14:editId="4C23B583">
            <wp:extent cx="5899150" cy="3216181"/>
            <wp:effectExtent l="0" t="0" r="6350" b="3810"/>
            <wp:docPr id="136386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646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2830" cy="321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5A0C" w14:textId="77777777" w:rsidR="00DE644A" w:rsidRDefault="00DE644A" w:rsidP="003D3B99">
      <w:pPr>
        <w:rPr>
          <w:b/>
          <w:bCs/>
          <w:lang w:val="en-US"/>
        </w:rPr>
      </w:pPr>
    </w:p>
    <w:p w14:paraId="1C047FE7" w14:textId="6EB1BD39" w:rsidR="00DE644A" w:rsidRDefault="00DE644A" w:rsidP="00D55453">
      <w:pPr>
        <w:jc w:val="center"/>
        <w:rPr>
          <w:b/>
          <w:bCs/>
          <w:lang w:val="en-US"/>
        </w:rPr>
      </w:pPr>
      <w:r w:rsidRPr="00DE644A">
        <w:rPr>
          <w:b/>
          <w:bCs/>
          <w:noProof/>
          <w:lang w:val="en-US"/>
        </w:rPr>
        <w:lastRenderedPageBreak/>
        <w:drawing>
          <wp:inline distT="0" distB="0" distL="0" distR="0" wp14:anchorId="33B52466" wp14:editId="5E828B6E">
            <wp:extent cx="4663051" cy="1341120"/>
            <wp:effectExtent l="0" t="0" r="4445" b="0"/>
            <wp:docPr id="22956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644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7882" cy="13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8FAD" w14:textId="79E10CEC" w:rsidR="005150BB" w:rsidRDefault="005150BB" w:rsidP="003D3B9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To generate the random </w:t>
      </w:r>
      <w:r w:rsidR="00694AF4">
        <w:rPr>
          <w:b/>
          <w:bCs/>
          <w:lang w:val="en-US"/>
        </w:rPr>
        <w:t>data</w:t>
      </w:r>
      <w:r w:rsidR="00667F0F">
        <w:rPr>
          <w:b/>
          <w:bCs/>
          <w:lang w:val="en-US"/>
        </w:rPr>
        <w:t>/number…</w:t>
      </w:r>
      <w:r>
        <w:rPr>
          <w:b/>
          <w:bCs/>
          <w:lang w:val="en-US"/>
        </w:rPr>
        <w:t>.</w:t>
      </w:r>
    </w:p>
    <w:p w14:paraId="12D5242F" w14:textId="5D05BAB5" w:rsidR="00694AF4" w:rsidRDefault="00694AF4" w:rsidP="003D3B99">
      <w:pPr>
        <w:rPr>
          <w:b/>
          <w:bCs/>
          <w:lang w:val="en-US"/>
        </w:rPr>
      </w:pPr>
      <w:r w:rsidRPr="00694AF4">
        <w:rPr>
          <w:b/>
          <w:bCs/>
          <w:noProof/>
          <w:lang w:val="en-US"/>
        </w:rPr>
        <w:drawing>
          <wp:inline distT="0" distB="0" distL="0" distR="0" wp14:anchorId="3FD8A12C" wp14:editId="4204F17A">
            <wp:extent cx="6493510" cy="4007413"/>
            <wp:effectExtent l="0" t="0" r="2540" b="0"/>
            <wp:docPr id="107038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891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7156" cy="400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CA5D" w14:textId="77777777" w:rsidR="00E331ED" w:rsidRDefault="00E331ED" w:rsidP="003D3B99">
      <w:pPr>
        <w:rPr>
          <w:b/>
          <w:bCs/>
          <w:lang w:val="en-US"/>
        </w:rPr>
      </w:pPr>
    </w:p>
    <w:p w14:paraId="437ED91F" w14:textId="0F56FB89" w:rsidR="00E331ED" w:rsidRDefault="00E331ED" w:rsidP="003D3B99">
      <w:pPr>
        <w:rPr>
          <w:b/>
          <w:bCs/>
          <w:lang w:val="en-US"/>
        </w:rPr>
      </w:pPr>
      <w:r>
        <w:rPr>
          <w:b/>
          <w:bCs/>
          <w:lang w:val="en-US"/>
        </w:rPr>
        <w:t>We can use it for unique bucket</w:t>
      </w:r>
    </w:p>
    <w:p w14:paraId="16AAF531" w14:textId="7398B111" w:rsidR="00DE644A" w:rsidRDefault="00D55453" w:rsidP="00771BDF">
      <w:pPr>
        <w:jc w:val="center"/>
        <w:rPr>
          <w:b/>
          <w:bCs/>
          <w:lang w:val="en-US"/>
        </w:rPr>
      </w:pPr>
      <w:r w:rsidRPr="00E331ED">
        <w:rPr>
          <w:b/>
          <w:bCs/>
          <w:noProof/>
          <w:lang w:val="en-US"/>
        </w:rPr>
        <w:drawing>
          <wp:inline distT="0" distB="0" distL="0" distR="0" wp14:anchorId="43CDBCFB" wp14:editId="5C67F05E">
            <wp:extent cx="4541520" cy="3171620"/>
            <wp:effectExtent l="0" t="0" r="0" b="0"/>
            <wp:docPr id="105523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394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68395" cy="319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387F" w14:textId="114921CC" w:rsidR="005361F4" w:rsidRDefault="005361F4" w:rsidP="003D3B9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+++++++++++++==++++++++++++++++++++++++++++++++++++++++++++++++++++++++++======++++</w:t>
      </w:r>
    </w:p>
    <w:p w14:paraId="549625C0" w14:textId="73D49856" w:rsidR="005361F4" w:rsidRDefault="005361F4" w:rsidP="00BC4C90">
      <w:pPr>
        <w:jc w:val="center"/>
        <w:rPr>
          <w:b/>
          <w:bCs/>
          <w:lang w:val="en-US"/>
        </w:rPr>
      </w:pPr>
      <w:r w:rsidRPr="005361F4">
        <w:rPr>
          <w:b/>
          <w:bCs/>
          <w:noProof/>
          <w:lang w:val="en-US"/>
        </w:rPr>
        <w:drawing>
          <wp:inline distT="0" distB="0" distL="0" distR="0" wp14:anchorId="3DE50CFC" wp14:editId="531C27F0">
            <wp:extent cx="5266690" cy="2806956"/>
            <wp:effectExtent l="0" t="0" r="0" b="0"/>
            <wp:docPr id="174011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117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7560" cy="28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8CF0" w14:textId="77777777" w:rsidR="00595D25" w:rsidRDefault="00595D25" w:rsidP="00BC4C90">
      <w:pPr>
        <w:jc w:val="center"/>
        <w:rPr>
          <w:b/>
          <w:bCs/>
          <w:lang w:val="en-US"/>
        </w:rPr>
      </w:pPr>
    </w:p>
    <w:p w14:paraId="745FD774" w14:textId="259FEFDE" w:rsidR="00595D25" w:rsidRDefault="00595D25" w:rsidP="00BC4C90">
      <w:pPr>
        <w:jc w:val="center"/>
        <w:rPr>
          <w:b/>
          <w:bCs/>
          <w:lang w:val="en-US"/>
        </w:rPr>
      </w:pPr>
      <w:r w:rsidRPr="00595D25">
        <w:rPr>
          <w:b/>
          <w:bCs/>
          <w:noProof/>
          <w:lang w:val="en-US"/>
        </w:rPr>
        <w:drawing>
          <wp:inline distT="0" distB="0" distL="0" distR="0" wp14:anchorId="03C1CBA7" wp14:editId="660D026C">
            <wp:extent cx="5388241" cy="3020010"/>
            <wp:effectExtent l="0" t="0" r="3175" b="9525"/>
            <wp:docPr id="186116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600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899" cy="302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435E" w14:textId="5DDE7BCB" w:rsidR="00595D25" w:rsidRDefault="00595D25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This file kept in S3 bucket so that all team member can access it and is being implemented can be seen by all the team member.</w:t>
      </w:r>
    </w:p>
    <w:p w14:paraId="228F762F" w14:textId="61FB9B7A" w:rsidR="00AB2181" w:rsidRDefault="00AB2181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It`s updated whenever we run command </w:t>
      </w:r>
      <w:r w:rsidR="000F6ED3">
        <w:rPr>
          <w:b/>
          <w:bCs/>
          <w:lang w:val="en-US"/>
        </w:rPr>
        <w:t>locally and when it is kept in SC3 bucket then it can`t be seen locally.</w:t>
      </w:r>
    </w:p>
    <w:p w14:paraId="0B78D8C4" w14:textId="5EAA3528" w:rsidR="000F6ED3" w:rsidRDefault="000F6ED3" w:rsidP="00595D25">
      <w:pPr>
        <w:rPr>
          <w:b/>
          <w:bCs/>
          <w:lang w:val="en-US"/>
        </w:rPr>
      </w:pPr>
      <w:r w:rsidRPr="000F6ED3">
        <w:rPr>
          <w:b/>
          <w:bCs/>
          <w:noProof/>
          <w:lang w:val="en-US"/>
        </w:rPr>
        <w:drawing>
          <wp:inline distT="0" distB="0" distL="0" distR="0" wp14:anchorId="42C61AA5" wp14:editId="4D37BBEF">
            <wp:extent cx="6036310" cy="1750449"/>
            <wp:effectExtent l="0" t="0" r="2540" b="2540"/>
            <wp:docPr id="208530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029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6771" cy="175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AFA6" w14:textId="488DF391" w:rsidR="000F6ED3" w:rsidRDefault="000F6ED3" w:rsidP="00595D25">
      <w:pPr>
        <w:rPr>
          <w:b/>
          <w:bCs/>
          <w:lang w:val="en-US"/>
        </w:rPr>
      </w:pPr>
      <w:r w:rsidRPr="000F6ED3">
        <w:rPr>
          <w:b/>
          <w:bCs/>
          <w:noProof/>
          <w:lang w:val="en-US"/>
        </w:rPr>
        <w:lastRenderedPageBreak/>
        <w:drawing>
          <wp:inline distT="0" distB="0" distL="0" distR="0" wp14:anchorId="706B5BDC" wp14:editId="69B7DC40">
            <wp:extent cx="3337560" cy="3298751"/>
            <wp:effectExtent l="0" t="0" r="0" b="0"/>
            <wp:docPr id="161700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013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5264" cy="33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352" w:rsidRPr="00064352">
        <w:rPr>
          <w:b/>
          <w:bCs/>
          <w:noProof/>
          <w:lang w:val="en-US"/>
        </w:rPr>
        <w:drawing>
          <wp:inline distT="0" distB="0" distL="0" distR="0" wp14:anchorId="08C5E961" wp14:editId="784B7650">
            <wp:extent cx="3222434" cy="2057400"/>
            <wp:effectExtent l="0" t="0" r="0" b="0"/>
            <wp:docPr id="54729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910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24995" cy="205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D0DC" w14:textId="4D849DA5" w:rsidR="000F6ED3" w:rsidRDefault="000F6ED3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After running instance</w:t>
      </w:r>
      <w:r w:rsidR="00064352">
        <w:rPr>
          <w:b/>
          <w:bCs/>
          <w:lang w:val="en-US"/>
        </w:rPr>
        <w:t xml:space="preserve">                                                    After destroying</w:t>
      </w:r>
    </w:p>
    <w:p w14:paraId="0138BE47" w14:textId="77777777" w:rsidR="000A594E" w:rsidRDefault="000A594E" w:rsidP="00595D25">
      <w:pPr>
        <w:rPr>
          <w:b/>
          <w:bCs/>
          <w:lang w:val="en-US"/>
        </w:rPr>
      </w:pPr>
    </w:p>
    <w:p w14:paraId="041E3F74" w14:textId="77777777" w:rsidR="000A594E" w:rsidRDefault="000A594E" w:rsidP="00595D25">
      <w:pPr>
        <w:pBdr>
          <w:bottom w:val="double" w:sz="6" w:space="1" w:color="auto"/>
        </w:pBdr>
        <w:rPr>
          <w:b/>
          <w:bCs/>
          <w:lang w:val="en-US"/>
        </w:rPr>
      </w:pPr>
    </w:p>
    <w:p w14:paraId="39FC9D20" w14:textId="67E50AEF" w:rsidR="000A594E" w:rsidRDefault="000A594E" w:rsidP="00595D25">
      <w:pPr>
        <w:rPr>
          <w:b/>
          <w:bCs/>
          <w:lang w:val="en-US"/>
        </w:rPr>
      </w:pPr>
      <w:r w:rsidRPr="000A594E">
        <w:rPr>
          <w:b/>
          <w:bCs/>
          <w:noProof/>
          <w:lang w:val="en-US"/>
        </w:rPr>
        <w:drawing>
          <wp:inline distT="0" distB="0" distL="0" distR="0" wp14:anchorId="58E165EA" wp14:editId="51F84986">
            <wp:extent cx="5464810" cy="2123057"/>
            <wp:effectExtent l="0" t="0" r="2540" b="0"/>
            <wp:docPr id="129947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737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9959" cy="213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16E8" w14:textId="0C8E1B5D" w:rsidR="0047292C" w:rsidRDefault="0047292C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We should divide the task into multiple steps</w:t>
      </w:r>
    </w:p>
    <w:p w14:paraId="557AA35A" w14:textId="4B02383C" w:rsidR="0047292C" w:rsidRDefault="0047292C" w:rsidP="00595D25">
      <w:pPr>
        <w:rPr>
          <w:b/>
          <w:bCs/>
          <w:lang w:val="en-US"/>
        </w:rPr>
      </w:pPr>
      <w:r w:rsidRPr="0047292C">
        <w:rPr>
          <w:b/>
          <w:bCs/>
          <w:noProof/>
          <w:lang w:val="en-US"/>
        </w:rPr>
        <w:drawing>
          <wp:inline distT="0" distB="0" distL="0" distR="0" wp14:anchorId="2F343016" wp14:editId="5B9DD769">
            <wp:extent cx="5708650" cy="2706509"/>
            <wp:effectExtent l="0" t="0" r="6350" b="0"/>
            <wp:docPr id="77356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662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0918" cy="270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8CC3" w14:textId="66B008B9" w:rsidR="00CB47A2" w:rsidRDefault="00983A7F" w:rsidP="00595D25">
      <w:pPr>
        <w:rPr>
          <w:b/>
          <w:bCs/>
          <w:lang w:val="en-US"/>
        </w:rPr>
      </w:pPr>
      <w:r w:rsidRPr="00983A7F">
        <w:rPr>
          <w:b/>
          <w:bCs/>
          <w:noProof/>
          <w:lang w:val="en-US"/>
        </w:rPr>
        <w:lastRenderedPageBreak/>
        <w:drawing>
          <wp:inline distT="0" distB="0" distL="0" distR="0" wp14:anchorId="0A4B8D7C" wp14:editId="0A26B18F">
            <wp:extent cx="6645910" cy="3870325"/>
            <wp:effectExtent l="0" t="0" r="2540" b="0"/>
            <wp:docPr id="130299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993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B1DB" w14:textId="0D27943A" w:rsidR="003644D3" w:rsidRDefault="003644D3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To give public access to sc3.</w:t>
      </w:r>
    </w:p>
    <w:p w14:paraId="1FBAAF80" w14:textId="78139770" w:rsidR="00AE24FF" w:rsidRDefault="00AE24FF" w:rsidP="00595D25">
      <w:pPr>
        <w:rPr>
          <w:b/>
          <w:bCs/>
          <w:lang w:val="en-US"/>
        </w:rPr>
      </w:pPr>
      <w:r w:rsidRPr="00AE24FF">
        <w:rPr>
          <w:b/>
          <w:bCs/>
          <w:noProof/>
          <w:lang w:val="en-US"/>
        </w:rPr>
        <w:drawing>
          <wp:inline distT="0" distB="0" distL="0" distR="0" wp14:anchorId="22A595A8" wp14:editId="4F43B73C">
            <wp:extent cx="6645910" cy="4360545"/>
            <wp:effectExtent l="0" t="0" r="2540" b="1905"/>
            <wp:docPr id="154913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336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90B3" w14:textId="45ED7F90" w:rsidR="00AE24FF" w:rsidRDefault="00AE24FF" w:rsidP="00595D25">
      <w:pPr>
        <w:rPr>
          <w:b/>
          <w:bCs/>
          <w:lang w:val="en-US"/>
        </w:rPr>
      </w:pPr>
      <w:r w:rsidRPr="00AE24FF">
        <w:rPr>
          <w:b/>
          <w:bCs/>
          <w:noProof/>
          <w:lang w:val="en-US"/>
        </w:rPr>
        <w:lastRenderedPageBreak/>
        <w:drawing>
          <wp:inline distT="0" distB="0" distL="0" distR="0" wp14:anchorId="43438683" wp14:editId="28509D23">
            <wp:extent cx="6645910" cy="3295650"/>
            <wp:effectExtent l="0" t="0" r="2540" b="0"/>
            <wp:docPr id="147762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293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6109" w14:textId="5194B744" w:rsidR="00E8431C" w:rsidRDefault="008753B7" w:rsidP="00595D25">
      <w:pPr>
        <w:rPr>
          <w:b/>
          <w:bCs/>
          <w:lang w:val="en-US"/>
        </w:rPr>
      </w:pPr>
      <w:r>
        <w:rPr>
          <w:b/>
          <w:bCs/>
          <w:lang w:val="en-US"/>
        </w:rPr>
        <w:t>There are multiple steps involved in it</w:t>
      </w:r>
    </w:p>
    <w:p w14:paraId="4617C39E" w14:textId="18903897" w:rsidR="0047334D" w:rsidRDefault="0047334D" w:rsidP="00595D25">
      <w:pPr>
        <w:rPr>
          <w:b/>
          <w:bCs/>
          <w:lang w:val="en-US"/>
        </w:rPr>
      </w:pPr>
      <w:r w:rsidRPr="00040F0B">
        <w:rPr>
          <w:b/>
          <w:bCs/>
          <w:lang w:val="en-US"/>
        </w:rPr>
        <w:drawing>
          <wp:inline distT="0" distB="0" distL="0" distR="0" wp14:anchorId="6FD7BE29" wp14:editId="789F5E40">
            <wp:extent cx="5532120" cy="5567045"/>
            <wp:effectExtent l="0" t="0" r="0" b="0"/>
            <wp:docPr id="182432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261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57727" cy="559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F842" w14:textId="5B60BBEC" w:rsidR="008753B7" w:rsidRPr="00603879" w:rsidRDefault="00027D9F" w:rsidP="00595D25">
      <w:pPr>
        <w:rPr>
          <w:b/>
          <w:bCs/>
          <w:lang w:val="en-US"/>
        </w:rPr>
      </w:pPr>
      <w:r w:rsidRPr="00027D9F">
        <w:rPr>
          <w:b/>
          <w:bCs/>
          <w:lang w:val="en-US"/>
        </w:rPr>
        <w:lastRenderedPageBreak/>
        <w:drawing>
          <wp:inline distT="0" distB="0" distL="0" distR="0" wp14:anchorId="313E8374" wp14:editId="16D38065">
            <wp:extent cx="5720567" cy="5866892"/>
            <wp:effectExtent l="0" t="0" r="0" b="635"/>
            <wp:docPr id="151553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315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7781" cy="58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D9F">
        <w:rPr>
          <w:b/>
          <w:bCs/>
          <w:lang w:val="en-US"/>
        </w:rPr>
        <w:lastRenderedPageBreak/>
        <w:drawing>
          <wp:inline distT="0" distB="0" distL="0" distR="0" wp14:anchorId="40321F3B" wp14:editId="1E74B454">
            <wp:extent cx="6645910" cy="6031865"/>
            <wp:effectExtent l="0" t="0" r="2540" b="6985"/>
            <wp:docPr id="90196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668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3B7" w:rsidRPr="006038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0D4D1" w14:textId="77777777" w:rsidR="00EF3323" w:rsidRDefault="00EF3323">
      <w:pPr>
        <w:spacing w:line="240" w:lineRule="auto"/>
      </w:pPr>
      <w:r>
        <w:separator/>
      </w:r>
    </w:p>
  </w:endnote>
  <w:endnote w:type="continuationSeparator" w:id="0">
    <w:p w14:paraId="29CE6519" w14:textId="77777777" w:rsidR="00EF3323" w:rsidRDefault="00EF33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56753" w14:textId="77777777" w:rsidR="00EF3323" w:rsidRDefault="00EF3323">
      <w:pPr>
        <w:spacing w:after="0"/>
      </w:pPr>
      <w:r>
        <w:separator/>
      </w:r>
    </w:p>
  </w:footnote>
  <w:footnote w:type="continuationSeparator" w:id="0">
    <w:p w14:paraId="0EEE576D" w14:textId="77777777" w:rsidR="00EF3323" w:rsidRDefault="00EF332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371"/>
    <w:rsid w:val="00027D9F"/>
    <w:rsid w:val="00040F0B"/>
    <w:rsid w:val="00064352"/>
    <w:rsid w:val="00074075"/>
    <w:rsid w:val="00081974"/>
    <w:rsid w:val="0008499C"/>
    <w:rsid w:val="000A594E"/>
    <w:rsid w:val="000D5FD5"/>
    <w:rsid w:val="000E1017"/>
    <w:rsid w:val="000E51F0"/>
    <w:rsid w:val="000F6ED3"/>
    <w:rsid w:val="001510A2"/>
    <w:rsid w:val="001C4A2B"/>
    <w:rsid w:val="00243624"/>
    <w:rsid w:val="002755C1"/>
    <w:rsid w:val="002D1FDB"/>
    <w:rsid w:val="002E2736"/>
    <w:rsid w:val="002F26D9"/>
    <w:rsid w:val="003644D3"/>
    <w:rsid w:val="003C1C83"/>
    <w:rsid w:val="003D3B99"/>
    <w:rsid w:val="003E100B"/>
    <w:rsid w:val="0047292C"/>
    <w:rsid w:val="0047334D"/>
    <w:rsid w:val="004758DB"/>
    <w:rsid w:val="00477076"/>
    <w:rsid w:val="004A6C53"/>
    <w:rsid w:val="005150BB"/>
    <w:rsid w:val="005361F4"/>
    <w:rsid w:val="00583DA1"/>
    <w:rsid w:val="0058428C"/>
    <w:rsid w:val="00592E9E"/>
    <w:rsid w:val="00595D25"/>
    <w:rsid w:val="00603879"/>
    <w:rsid w:val="0061707D"/>
    <w:rsid w:val="00640941"/>
    <w:rsid w:val="0064122B"/>
    <w:rsid w:val="00647053"/>
    <w:rsid w:val="00651016"/>
    <w:rsid w:val="00667F0F"/>
    <w:rsid w:val="00694AF4"/>
    <w:rsid w:val="00771BDF"/>
    <w:rsid w:val="00794C3E"/>
    <w:rsid w:val="00795A7A"/>
    <w:rsid w:val="007B58D5"/>
    <w:rsid w:val="00807C03"/>
    <w:rsid w:val="008753B7"/>
    <w:rsid w:val="009323BD"/>
    <w:rsid w:val="00937F38"/>
    <w:rsid w:val="009555A7"/>
    <w:rsid w:val="00982CF5"/>
    <w:rsid w:val="00983A7F"/>
    <w:rsid w:val="009A2119"/>
    <w:rsid w:val="009A49D7"/>
    <w:rsid w:val="009D28BD"/>
    <w:rsid w:val="00A04371"/>
    <w:rsid w:val="00A42253"/>
    <w:rsid w:val="00AB2181"/>
    <w:rsid w:val="00AE24FF"/>
    <w:rsid w:val="00AF4C3B"/>
    <w:rsid w:val="00B12F1A"/>
    <w:rsid w:val="00B16472"/>
    <w:rsid w:val="00B55EE7"/>
    <w:rsid w:val="00B9062A"/>
    <w:rsid w:val="00BA18D3"/>
    <w:rsid w:val="00BC4C90"/>
    <w:rsid w:val="00BD0354"/>
    <w:rsid w:val="00C966A2"/>
    <w:rsid w:val="00CB47A2"/>
    <w:rsid w:val="00CC728C"/>
    <w:rsid w:val="00CE4BF4"/>
    <w:rsid w:val="00D3214C"/>
    <w:rsid w:val="00D55453"/>
    <w:rsid w:val="00D723C8"/>
    <w:rsid w:val="00DE644A"/>
    <w:rsid w:val="00E01589"/>
    <w:rsid w:val="00E10956"/>
    <w:rsid w:val="00E331ED"/>
    <w:rsid w:val="00E34FDC"/>
    <w:rsid w:val="00E8431C"/>
    <w:rsid w:val="00E9241C"/>
    <w:rsid w:val="00EF3323"/>
    <w:rsid w:val="00FA264E"/>
    <w:rsid w:val="00FB2EB6"/>
    <w:rsid w:val="00FD4371"/>
    <w:rsid w:val="00FD797B"/>
    <w:rsid w:val="012D3574"/>
    <w:rsid w:val="3A61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CB280"/>
  <w15:docId w15:val="{1BECA40B-FCFF-485A-B917-19D478C8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hyperlink" Target="https://registry.terraform.io/providers/hashicorp/aws/6.67.0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13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Kumar</dc:creator>
  <cp:lastModifiedBy>Ajay Kumar</cp:lastModifiedBy>
  <cp:revision>79</cp:revision>
  <dcterms:created xsi:type="dcterms:W3CDTF">2026-10-02T07:42:00Z</dcterms:created>
  <dcterms:modified xsi:type="dcterms:W3CDTF">2026-10-03T10:16:00Z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eyJoZGlkIjoiODVlMmVmODdmMjM5NjU4NzNlNjQwNzMzODRjODU0NWQifQ==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33F7E485EBC24690A85AE456B493B6E8_12</vt:lpwstr>
  </property>
</Properties>
</file>