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9C7A" w14:textId="77777777" w:rsidR="00E3395C" w:rsidRDefault="00E3395C" w:rsidP="00E3395C">
      <w:r>
        <w:t>Query all columns (attributes) for every row in the CITY table.</w:t>
      </w:r>
    </w:p>
    <w:p w14:paraId="35E8D2F5" w14:textId="77777777" w:rsidR="00E3395C" w:rsidRDefault="00E3395C" w:rsidP="00E3395C"/>
    <w:p w14:paraId="3FF1C44A" w14:textId="77777777" w:rsidR="00E3395C" w:rsidRDefault="00E3395C" w:rsidP="00E3395C">
      <w:r>
        <w:t>Input Format</w:t>
      </w:r>
    </w:p>
    <w:p w14:paraId="39042912" w14:textId="77777777" w:rsidR="00E3395C" w:rsidRDefault="00E3395C" w:rsidP="00E3395C"/>
    <w:p w14:paraId="6DF5CA92" w14:textId="282CF4CA" w:rsidR="003859A3" w:rsidRDefault="00E3395C" w:rsidP="00E3395C">
      <w:r>
        <w:t>The CITY table is described as follows:</w:t>
      </w:r>
    </w:p>
    <w:p w14:paraId="5FB7A70C" w14:textId="0031BC0C" w:rsidR="00E3395C" w:rsidRDefault="00E3395C" w:rsidP="00E3395C">
      <w:r>
        <w:rPr>
          <w:noProof/>
        </w:rPr>
        <w:drawing>
          <wp:inline distT="0" distB="0" distL="0" distR="0" wp14:anchorId="69739935" wp14:editId="38647AFD">
            <wp:extent cx="3474720" cy="2857500"/>
            <wp:effectExtent l="0" t="0" r="0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CBB1" w14:textId="5F33C7A0" w:rsidR="00E3395C" w:rsidRDefault="00E3395C" w:rsidP="00E3395C"/>
    <w:p w14:paraId="607E2ED9" w14:textId="11F02873" w:rsidR="00E3395C" w:rsidRDefault="00E3395C" w:rsidP="00E3395C">
      <w:r>
        <w:t>Solution:</w:t>
      </w:r>
    </w:p>
    <w:p w14:paraId="5C68690F" w14:textId="77777777" w:rsidR="00E3395C" w:rsidRDefault="00E3395C" w:rsidP="00E3395C">
      <w:r>
        <w:t>SELECT *</w:t>
      </w:r>
    </w:p>
    <w:p w14:paraId="454C8963" w14:textId="2C93578A" w:rsidR="00E3395C" w:rsidRDefault="00E3395C" w:rsidP="00E3395C">
      <w:r>
        <w:t>FROM CITY</w:t>
      </w:r>
      <w:bookmarkStart w:id="0" w:name="_GoBack"/>
      <w:bookmarkEnd w:id="0"/>
    </w:p>
    <w:sectPr w:rsidR="00E3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C"/>
    <w:rsid w:val="00621C9C"/>
    <w:rsid w:val="008D2BAC"/>
    <w:rsid w:val="00E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91DE"/>
  <w15:chartTrackingRefBased/>
  <w15:docId w15:val="{1A92FEE9-E816-440C-A51F-BC27966C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2018-05-09T02:35:00Z</dcterms:created>
  <dcterms:modified xsi:type="dcterms:W3CDTF">2018-05-09T02:36:00Z</dcterms:modified>
</cp:coreProperties>
</file>