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C44B9" w14:textId="786C830E" w:rsidR="00CC0D00" w:rsidRDefault="009D25CC" w:rsidP="00C276ED">
      <w:pPr>
        <w:rPr>
          <w:color w:val="2D3B45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367CB7" w:rsidRPr="00367CB7">
        <w:rPr>
          <w:color w:val="2D3B45"/>
          <w:shd w:val="clear" w:color="auto" w:fill="FFFFFF"/>
        </w:rPr>
        <w:t>Create an application for student result management using React JS.</w:t>
      </w:r>
    </w:p>
    <w:p w14:paraId="3D014EB6" w14:textId="77777777" w:rsidR="00367CB7" w:rsidRDefault="00367CB7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proofErr w:type="spellStart"/>
      <w:r>
        <w:rPr>
          <w:b/>
          <w:color w:val="2D3B45"/>
          <w:sz w:val="24"/>
          <w:u w:val="single"/>
          <w:shd w:val="clear" w:color="auto" w:fill="FFFFFF"/>
        </w:rPr>
        <w:t>App.jsx</w:t>
      </w:r>
      <w:proofErr w:type="spellEnd"/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2E8DCD0A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React, {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} from 'react';</w:t>
      </w:r>
    </w:p>
    <w:p w14:paraId="10FFB1CE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AddMarks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AddMarks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3C54F604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MarksTable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MarksTable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226ECA8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  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Styling import</w:t>
      </w:r>
    </w:p>
    <w:p w14:paraId="0F5D4790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88F059B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() =&gt; {</w:t>
      </w:r>
    </w:p>
    <w:p w14:paraId="71D6B7D0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[marks,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([]);</w:t>
      </w:r>
    </w:p>
    <w:p w14:paraId="5556A2B8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ED5D0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77AD45EE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D60BA8A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Add or update student marks</w:t>
      </w:r>
    </w:p>
    <w:p w14:paraId="12E11C5F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addMark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(</w:t>
      </w:r>
      <w:proofErr w:type="spellStart"/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newMark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10A32F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total =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Object.values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newMark.subjects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).reduce(</w:t>
      </w:r>
    </w:p>
    <w:p w14:paraId="5F5302E1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(</w:t>
      </w:r>
      <w:proofErr w:type="spellStart"/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acc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val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 =&gt;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acc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+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parseInt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val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|| 0),</w:t>
      </w:r>
    </w:p>
    <w:p w14:paraId="0EA24BF5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0</w:t>
      </w:r>
    </w:p>
    <w:p w14:paraId="03489DCB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);</w:t>
      </w:r>
    </w:p>
    <w:p w14:paraId="13DA3989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percentage = ((total / 600) * 100).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toFixed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(2);</w:t>
      </w:r>
    </w:p>
    <w:p w14:paraId="35DDE682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CE0DA60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92663D9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Update the existing mark</w:t>
      </w:r>
    </w:p>
    <w:p w14:paraId="50D166E7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updatedMarks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marks.map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mark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</w:t>
      </w:r>
    </w:p>
    <w:p w14:paraId="0C659B7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mark.id === editingMark.id</w:t>
      </w:r>
    </w:p>
    <w:p w14:paraId="310ACFA5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? { ...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newMark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, id: editingMark.id, total, percentage }</w:t>
      </w:r>
    </w:p>
    <w:p w14:paraId="06CCC07E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: mark</w:t>
      </w:r>
    </w:p>
    <w:p w14:paraId="78014330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);</w:t>
      </w:r>
    </w:p>
    <w:p w14:paraId="637B8916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updatedMarks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15470C8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ED5D0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);  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Clear edit mode</w:t>
      </w:r>
    </w:p>
    <w:p w14:paraId="61B944DA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else {</w:t>
      </w:r>
    </w:p>
    <w:p w14:paraId="1B9351EA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Add new mark</w:t>
      </w:r>
    </w:p>
    <w:p w14:paraId="7DBA3500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([</w:t>
      </w:r>
    </w:p>
    <w:p w14:paraId="6B904DA3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...marks,</w:t>
      </w:r>
    </w:p>
    <w:p w14:paraId="19FF642C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{ ...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newMark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id: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Date.now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(), total, percentage }</w:t>
      </w:r>
    </w:p>
    <w:p w14:paraId="75B2AC7F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]);</w:t>
      </w:r>
    </w:p>
    <w:p w14:paraId="62906D09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59B3D77F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35F0C2F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0635A3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handleEdit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(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mark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0E89B6F9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(mark);</w:t>
      </w:r>
    </w:p>
    <w:p w14:paraId="543D15A5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467434B5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316CE74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deleteMark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(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id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4CFB3C04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marks.filter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mark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mark.id !== id));</w:t>
      </w:r>
    </w:p>
    <w:p w14:paraId="5D3A334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ED5D08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);  </w:t>
      </w:r>
      <w:r w:rsidRPr="00ED5D08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// Exit edit mode on delete</w:t>
      </w:r>
    </w:p>
    <w:p w14:paraId="1CCF069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4D3D6F41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8E1EF9F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1EB28CE4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&lt;div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="container"&gt;</w:t>
      </w:r>
    </w:p>
    <w:p w14:paraId="42D3D068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&lt;h1&gt;Student Result Management&lt;/h1&gt;</w:t>
      </w:r>
    </w:p>
    <w:p w14:paraId="52EF0DDB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AddMarks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onAdd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addMark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editingMark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37F36FDD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MarksTable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marks={marks}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onEdit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handleEdit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onDelete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deleteMark</w:t>
      </w:r>
      <w:proofErr w:type="spellEnd"/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11173AF1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433CF83B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150BD09E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014F076F" w14:textId="77777777" w:rsidR="00ED5D08" w:rsidRP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FDCCC1E" w14:textId="77777777" w:rsidR="00ED5D08" w:rsidRDefault="00ED5D08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ED5D08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2880DD16" w14:textId="77777777" w:rsidR="00CA73FB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53E0BA7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App.css */</w:t>
      </w:r>
    </w:p>
    <w:p w14:paraId="6F5F736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BDA108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37B8DF3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4A570D9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8B1ACA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General Reset */</w:t>
      </w:r>
    </w:p>
    <w:p w14:paraId="2338749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47DE292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30DDF55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19F69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55155BC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F6F2DE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74192E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09AD451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573F69E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36CE9CC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2F60902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2686DB3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E93DB6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2954571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justify-content: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39D8C9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align-items: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E27F73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0E42E75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B10A6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EA0F6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375DBC6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2211C16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1E34EA7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box-shadow: 0 10px 20px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(0, 0, 0, 0.1);</w:t>
      </w:r>
    </w:p>
    <w:p w14:paraId="6F14194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711B3D5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3D0C3BF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19666AF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0921A06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animation: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0.8s ease-in-out;</w:t>
      </w:r>
    </w:p>
    <w:p w14:paraId="6A145F9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AA5316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E65F43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855F49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2494F0D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00E8337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670BEB8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4F5828F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042929A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A2FF14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C47925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0C72A1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33A69D8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19F72B5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3A45E7B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26D74C2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2C90FA2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50D9E51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2376AC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308BEB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18A666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6588308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34BB59A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26C347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5C2675C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4A8223D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7DA6F92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9B1308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9F591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input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:focus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52AEF4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2B2B2C5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32502D5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box-shadow: 0 0 8px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(76, 175, 80, 0.5);</w:t>
      </w:r>
    </w:p>
    <w:p w14:paraId="48E83D7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08BF14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3B3F6D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0A11DCA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6A4B4CE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65D34B3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75FA118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157FC5A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61CF897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71D876B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184FFD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4FBB78C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6614324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FD956B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FE04F3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button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:hover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B4B0B2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28F7B6C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422BC17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3A8DB0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E7604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button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:active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0A6466B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48C66BA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F1CBD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C9853A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ACDE53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57DE532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727FA0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23AF744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margin-top: 30px;</w:t>
      </w:r>
    </w:p>
    <w:p w14:paraId="1D0C6ED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104AD3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B759D3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A1C8A4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13F2194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49C0999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CD1767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ABBBFE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5FBDCBC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15px;</w:t>
      </w:r>
    </w:p>
    <w:p w14:paraId="0F3F300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0621CF1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5A1168D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68EFB34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EBDAD5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DAEE64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tr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:hover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9C5E4B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57E380D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DD3965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93AA1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/* Alternating row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colors</w:t>
      </w:r>
      <w:proofErr w:type="spellEnd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*/</w:t>
      </w:r>
    </w:p>
    <w:p w14:paraId="69462FE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tr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:nth-child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(even) {</w:t>
      </w:r>
    </w:p>
    <w:p w14:paraId="44A9D5F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42814A8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514FDE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15E419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5808200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AC2111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1215DFE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6C3B0D6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07F52D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99AAC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6539F96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.edit-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7C228F9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54EC125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7F875B3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06C2D96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C1BBDB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4F49887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5304402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651ED21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6A6FA59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5830396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4D17941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C99F90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9F22E0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edit-btn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:hover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ADC586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3239029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502484F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40EB19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2C05D0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.delete-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08BDA79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6ED321B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34C1963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01ABA38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30AC4D3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5D1A865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5DA11FF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53DE1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717CA56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E3047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1300AC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delete-btn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:hover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2B192B5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7FA055E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450DB96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8EAB8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56AD8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2E4C3EA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@keyframes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E0C7D5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032137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C212B9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(-30px);</w:t>
      </w:r>
    </w:p>
    <w:p w14:paraId="3F9259F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C92F2C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5C77F0F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0065052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(0);</w:t>
      </w:r>
    </w:p>
    <w:p w14:paraId="3E82C06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91CA54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AFCBBC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CBCA33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1BCEAB0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28520E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84C68E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1661531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BD65C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2F68DF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37B1DEB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3DB9774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F21E17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1D38A0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B638C7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511254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3DCFB90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4FB4AF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8C43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F0D73C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121FCA2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6899FAE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763A47A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DAC6A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804B6E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7EAD1B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067CC3C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B6FA93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5BABF5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684ABD2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1648420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6D193EA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C86B85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75B73C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6A75180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29274E4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3F3118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EF414B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74CAFAC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2A02B55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4F30AB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15E91255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AddMarks.jsx</w:t>
      </w:r>
      <w:proofErr w:type="spellEnd"/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5000AB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React, {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 from 'react';</w:t>
      </w:r>
    </w:p>
    <w:p w14:paraId="3DA8DD5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23FFC9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AddMarks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editingMark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3BC915B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2C534C4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[name,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2A0F84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[subjects,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4460E0F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math: '',</w:t>
      </w:r>
    </w:p>
    <w:p w14:paraId="53A3D15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science: '',</w:t>
      </w:r>
    </w:p>
    <w:p w14:paraId="4EA25CA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english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'',</w:t>
      </w:r>
    </w:p>
    <w:p w14:paraId="45CA5EE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history: '',</w:t>
      </w:r>
    </w:p>
    <w:p w14:paraId="7FA74F4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geography: '',</w:t>
      </w:r>
    </w:p>
    <w:p w14:paraId="509A548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computer: ''</w:t>
      </w:r>
    </w:p>
    <w:p w14:paraId="4BAA90B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697FBBF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45ABEA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Pre-fill form with existing data during editing</w:t>
      </w:r>
    </w:p>
    <w:p w14:paraId="085026C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(() =&gt; {</w:t>
      </w:r>
    </w:p>
    <w:p w14:paraId="05EC05D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editingMark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4AA904B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editingMark.rollNumber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127954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(editingMark.name);</w:t>
      </w:r>
    </w:p>
    <w:p w14:paraId="7695F39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({ ...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editingMark.subjects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});</w:t>
      </w:r>
    </w:p>
    <w:p w14:paraId="71AE05C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3C205FC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410685C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3247A14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0103D7A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math: '',</w:t>
      </w:r>
    </w:p>
    <w:p w14:paraId="0B75AD0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science: '',</w:t>
      </w:r>
    </w:p>
    <w:p w14:paraId="3C7B298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english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'',</w:t>
      </w:r>
    </w:p>
    <w:p w14:paraId="5BF4F26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history: '',</w:t>
      </w:r>
    </w:p>
    <w:p w14:paraId="5F05219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geography: '',</w:t>
      </w:r>
    </w:p>
    <w:p w14:paraId="62E7014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computer: ''</w:t>
      </w:r>
    </w:p>
    <w:p w14:paraId="53284BE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});</w:t>
      </w:r>
    </w:p>
    <w:p w14:paraId="4BF460E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7935D65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editingMark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]);</w:t>
      </w:r>
    </w:p>
    <w:p w14:paraId="216D3E7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703551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5E4541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e.preventDefault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337A85D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E6E602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&amp;&amp; name &amp;&amp;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Object.values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(subjects).every((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mark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mark !== '')) {</w:t>
      </w:r>
    </w:p>
    <w:p w14:paraId="6B6A9A9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({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 name, subjects });</w:t>
      </w:r>
    </w:p>
    <w:p w14:paraId="73B9938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15CB76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Clear form after submission</w:t>
      </w:r>
    </w:p>
    <w:p w14:paraId="4CF571F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F20FDD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2FB82D4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47ACD6F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math: '',</w:t>
      </w:r>
    </w:p>
    <w:p w14:paraId="4CC00FC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science: '',</w:t>
      </w:r>
    </w:p>
    <w:p w14:paraId="7F2A591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english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: '',</w:t>
      </w:r>
    </w:p>
    <w:p w14:paraId="16AA08E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history: '',</w:t>
      </w:r>
    </w:p>
    <w:p w14:paraId="14253FF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geography: '',</w:t>
      </w:r>
    </w:p>
    <w:p w14:paraId="7412E43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computer: ''</w:t>
      </w:r>
    </w:p>
    <w:p w14:paraId="13C98F1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});</w:t>
      </w:r>
    </w:p>
    <w:p w14:paraId="3682092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35A589F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2AAB759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CA208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handleChange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7B4EC79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({ ...subjects, [e.target.name]: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});</w:t>
      </w:r>
    </w:p>
    <w:p w14:paraId="184CB37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518CD4FC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2D3A6B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2CAF3B7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&lt;form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onSubmit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5988B8D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&lt;input</w:t>
      </w:r>
    </w:p>
    <w:p w14:paraId="6D27F8E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185A0B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placeholder="Student Name"</w:t>
      </w:r>
    </w:p>
    <w:p w14:paraId="6E73A02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value={name}</w:t>
      </w:r>
    </w:p>
    <w:p w14:paraId="64D4459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) =&gt;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3E7FC10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61BE77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378C224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160C4B1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70A9CC3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placeholder="Roll Number"</w:t>
      </w:r>
    </w:p>
    <w:p w14:paraId="3D0CDE9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1C3CA6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) =&gt;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3F37B35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6E7209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7BDA057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61174E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Object.keys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(subjects).map((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subject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(</w:t>
      </w:r>
    </w:p>
    <w:p w14:paraId="16BFDDA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&lt;input</w:t>
      </w:r>
    </w:p>
    <w:p w14:paraId="59A707A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key={subject}</w:t>
      </w:r>
    </w:p>
    <w:p w14:paraId="77DCEC5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name={subject}</w:t>
      </w:r>
    </w:p>
    <w:p w14:paraId="7164275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type="number"</w:t>
      </w:r>
    </w:p>
    <w:p w14:paraId="2A46FF9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placeholder={`${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subject.charAt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(0).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toUpperCase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() +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subject.slice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(1)} Marks`}</w:t>
      </w:r>
    </w:p>
    <w:p w14:paraId="00C71CF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value={subjects[subject]}</w:t>
      </w:r>
    </w:p>
    <w:p w14:paraId="71B0026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handleChange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8592A3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required</w:t>
      </w:r>
    </w:p>
    <w:p w14:paraId="5FB5950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/&gt;</w:t>
      </w:r>
    </w:p>
    <w:p w14:paraId="542278C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))}</w:t>
      </w:r>
    </w:p>
    <w:p w14:paraId="4980E26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798CE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editingMark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 Marks' : 'Add Marks'}</w:t>
      </w:r>
    </w:p>
    <w:p w14:paraId="021EBEA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7084CC9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31A947A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62E7BD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0523E2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E271D7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AddMarks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79644A6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MarksTable</w:t>
      </w:r>
      <w:proofErr w:type="spellEnd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jsx</w:t>
      </w:r>
      <w:proofErr w:type="spellEnd"/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322B3A4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3F669F9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0429E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MarksTable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marks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3DC7A36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2ED3D01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&lt;table&gt;</w:t>
      </w:r>
    </w:p>
    <w:p w14:paraId="0EE345B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3FF585B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&lt;tr&gt;</w:t>
      </w:r>
    </w:p>
    <w:p w14:paraId="4918C02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&gt;Roll No&lt;/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591B61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&gt;Name&lt;/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202B91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&gt;Math&lt;/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4D828390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&gt;Science&lt;/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22FE029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&gt;English&lt;/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05B6BF3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&gt;History&lt;/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4ED3533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&gt;Geography&lt;/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C2C267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&gt;Computer&lt;/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4CC99F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&gt;Total&lt;/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83C7B4B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&gt;Percentage&lt;/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352B3C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&gt;Actions&lt;/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6C8AB3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&lt;/tr&gt;</w:t>
      </w:r>
    </w:p>
    <w:p w14:paraId="0B5D64D4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8F1D8A2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1107A7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marks.map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</w:t>
      </w:r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mark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(</w:t>
      </w:r>
    </w:p>
    <w:p w14:paraId="4038241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 key={mark.id}&gt;</w:t>
      </w:r>
    </w:p>
    <w:p w14:paraId="44CD6AE9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&lt;td&gt;{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mark.rollNumber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178B3D5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&lt;td&gt;{mark.name}&lt;/td&gt;</w:t>
      </w:r>
    </w:p>
    <w:p w14:paraId="53BD247F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Object.values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mark.subjects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).map((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val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CA73F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idx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(</w:t>
      </w:r>
    </w:p>
    <w:p w14:paraId="1A2DF99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 key={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idx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val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70CC4348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))}</w:t>
      </w:r>
    </w:p>
    <w:p w14:paraId="673E1AE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&lt;td&gt;{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mark.total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549B634A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&lt;td&gt;{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mark.percentage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}%&lt;/td&gt;</w:t>
      </w:r>
    </w:p>
    <w:p w14:paraId="683CF76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&lt;td&gt;</w:t>
      </w:r>
    </w:p>
    <w:p w14:paraId="5038BFDA" w14:textId="22DE123D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&lt;button</w:t>
      </w:r>
      <w:r w:rsidR="00B9510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="edit-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  <w:r w:rsidR="00B9510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(mark)}&gt;</w:t>
      </w:r>
    </w:p>
    <w:p w14:paraId="2119D999" w14:textId="57C6B34C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Edit</w:t>
      </w:r>
      <w:r w:rsidR="00B9510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&lt;/button&gt;</w:t>
      </w:r>
    </w:p>
    <w:p w14:paraId="43569B00" w14:textId="492A8AA5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&lt;button</w:t>
      </w:r>
      <w:r w:rsidR="00E83BA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="delete-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  <w:r w:rsidR="00E83BA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(mark.id)}&gt;</w:t>
      </w:r>
    </w:p>
    <w:p w14:paraId="4A1821D0" w14:textId="20C4DED9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Delete</w:t>
      </w:r>
      <w:r w:rsidR="00E83BA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&lt;/button&gt;</w:t>
      </w:r>
    </w:p>
    <w:p w14:paraId="1AD60E6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&lt;/td&gt;</w:t>
      </w:r>
    </w:p>
    <w:p w14:paraId="20F2E66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217DA94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))}</w:t>
      </w:r>
    </w:p>
    <w:p w14:paraId="6CD2E00D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0EA50D3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&lt;/table&gt;</w:t>
      </w:r>
    </w:p>
    <w:p w14:paraId="682BA3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6D2AECF6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2D18651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4A392B8" w14:textId="604F31CD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MarksTable</w:t>
      </w:r>
      <w:proofErr w:type="spellEnd"/>
      <w:r w:rsidRPr="00CA73F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3BE5EB0" w14:textId="77777777" w:rsidR="00CA73FB" w:rsidRPr="00ED5D08" w:rsidRDefault="00CA73FB" w:rsidP="00ED5D08">
      <w:pPr>
        <w:rPr>
          <w:color w:val="2D3B45"/>
          <w:sz w:val="20"/>
          <w:shd w:val="clear" w:color="auto" w:fill="FFFFFF"/>
          <w:lang w:val="en-IN"/>
        </w:rPr>
      </w:pPr>
    </w:p>
    <w:p w14:paraId="3680AA5D" w14:textId="77777777" w:rsidR="00F93735" w:rsidRDefault="00F93735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8BF1FCB" w14:textId="5E2FFA74" w:rsidR="00B95100" w:rsidRPr="00B95100" w:rsidRDefault="00CA6AAD" w:rsidP="00B95100">
      <w:pPr>
        <w:rPr>
          <w:b/>
          <w:color w:val="2D3B45"/>
          <w:sz w:val="24"/>
          <w:u w:val="single"/>
          <w:shd w:val="clear" w:color="auto" w:fill="FFFFFF"/>
        </w:rPr>
      </w:pPr>
      <w:r w:rsidRPr="00CA6AAD">
        <w:rPr>
          <w:bCs/>
          <w:noProof/>
          <w:color w:val="2D3B45"/>
          <w:sz w:val="24"/>
          <w:shd w:val="clear" w:color="auto" w:fill="FFFFFF"/>
        </w:rPr>
        <w:drawing>
          <wp:inline distT="0" distB="0" distL="0" distR="0" wp14:anchorId="71A82E32" wp14:editId="57939C25">
            <wp:extent cx="7134860" cy="3703320"/>
            <wp:effectExtent l="0" t="0" r="8890" b="0"/>
            <wp:docPr id="95643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3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8A" w14:textId="1E88A0A7" w:rsidR="006C2328" w:rsidRDefault="006C2328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77777777" w:rsidR="002C5B63" w:rsidRPr="00B31989" w:rsidRDefault="002C5B63" w:rsidP="00B31989">
      <w:pPr>
        <w:rPr>
          <w:color w:val="2D3B45"/>
          <w:sz w:val="20"/>
          <w:szCs w:val="20"/>
          <w:shd w:val="clear" w:color="auto" w:fill="FFFFFF"/>
        </w:rPr>
      </w:pPr>
    </w:p>
    <w:p w14:paraId="16E6505A" w14:textId="77777777" w:rsidR="00C67B86" w:rsidRDefault="00C67B86" w:rsidP="00C276ED"/>
    <w:p w14:paraId="4DDE3CEE" w14:textId="3BA406D7" w:rsidR="00CA6AAD" w:rsidRPr="009D25CC" w:rsidRDefault="00CA6AAD" w:rsidP="00C276ED">
      <w:r w:rsidRPr="00CA6AAD">
        <w:rPr>
          <w:noProof/>
        </w:rPr>
        <w:drawing>
          <wp:anchor distT="0" distB="0" distL="114300" distR="114300" simplePos="0" relativeHeight="251654656" behindDoc="1" locked="0" layoutInCell="1" allowOverlap="1" wp14:anchorId="63679945" wp14:editId="7FD511E3">
            <wp:simplePos x="0" y="0"/>
            <wp:positionH relativeFrom="column">
              <wp:posOffset>6350</wp:posOffset>
            </wp:positionH>
            <wp:positionV relativeFrom="paragraph">
              <wp:posOffset>3810635</wp:posOffset>
            </wp:positionV>
            <wp:extent cx="7134860" cy="3688080"/>
            <wp:effectExtent l="0" t="0" r="8890" b="7620"/>
            <wp:wrapTight wrapText="bothSides">
              <wp:wrapPolygon edited="0">
                <wp:start x="0" y="0"/>
                <wp:lineTo x="0" y="21533"/>
                <wp:lineTo x="21569" y="21533"/>
                <wp:lineTo x="21569" y="0"/>
                <wp:lineTo x="0" y="0"/>
              </wp:wrapPolygon>
            </wp:wrapTight>
            <wp:docPr id="3846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9609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AAD">
        <w:rPr>
          <w:noProof/>
        </w:rPr>
        <w:drawing>
          <wp:anchor distT="0" distB="0" distL="114300" distR="114300" simplePos="0" relativeHeight="251652608" behindDoc="1" locked="0" layoutInCell="1" allowOverlap="1" wp14:anchorId="0DDA0A7D" wp14:editId="40A472CE">
            <wp:simplePos x="0" y="0"/>
            <wp:positionH relativeFrom="column">
              <wp:posOffset>-1270</wp:posOffset>
            </wp:positionH>
            <wp:positionV relativeFrom="paragraph">
              <wp:posOffset>-6985</wp:posOffset>
            </wp:positionV>
            <wp:extent cx="7134860" cy="3688080"/>
            <wp:effectExtent l="0" t="0" r="8890" b="7620"/>
            <wp:wrapTight wrapText="bothSides">
              <wp:wrapPolygon edited="0">
                <wp:start x="0" y="0"/>
                <wp:lineTo x="0" y="21533"/>
                <wp:lineTo x="21569" y="21533"/>
                <wp:lineTo x="21569" y="0"/>
                <wp:lineTo x="0" y="0"/>
              </wp:wrapPolygon>
            </wp:wrapTight>
            <wp:docPr id="104120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60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2DEB8" w14:textId="088443EC" w:rsidR="00A94894" w:rsidRPr="00C276ED" w:rsidRDefault="00CA6AAD" w:rsidP="00CA6AAD">
      <w:r w:rsidRPr="00CA6AAD">
        <w:rPr>
          <w:noProof/>
        </w:rPr>
        <w:drawing>
          <wp:anchor distT="0" distB="0" distL="114300" distR="114300" simplePos="0" relativeHeight="251663872" behindDoc="1" locked="0" layoutInCell="1" allowOverlap="1" wp14:anchorId="01E406DE" wp14:editId="70387319">
            <wp:simplePos x="0" y="0"/>
            <wp:positionH relativeFrom="column">
              <wp:posOffset>6350</wp:posOffset>
            </wp:positionH>
            <wp:positionV relativeFrom="paragraph">
              <wp:posOffset>3825875</wp:posOffset>
            </wp:positionV>
            <wp:extent cx="7134860" cy="3695700"/>
            <wp:effectExtent l="0" t="0" r="8890" b="0"/>
            <wp:wrapTight wrapText="bothSides">
              <wp:wrapPolygon edited="0">
                <wp:start x="0" y="0"/>
                <wp:lineTo x="0" y="21489"/>
                <wp:lineTo x="21569" y="21489"/>
                <wp:lineTo x="21569" y="0"/>
                <wp:lineTo x="0" y="0"/>
              </wp:wrapPolygon>
            </wp:wrapTight>
            <wp:docPr id="7127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989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AAD">
        <w:rPr>
          <w:noProof/>
        </w:rPr>
        <w:drawing>
          <wp:anchor distT="0" distB="0" distL="114300" distR="114300" simplePos="0" relativeHeight="251661824" behindDoc="1" locked="0" layoutInCell="1" allowOverlap="1" wp14:anchorId="239E35ED" wp14:editId="552E6729">
            <wp:simplePos x="0" y="0"/>
            <wp:positionH relativeFrom="column">
              <wp:posOffset>-1270</wp:posOffset>
            </wp:positionH>
            <wp:positionV relativeFrom="paragraph">
              <wp:posOffset>-6985</wp:posOffset>
            </wp:positionV>
            <wp:extent cx="7134860" cy="3695700"/>
            <wp:effectExtent l="0" t="0" r="8890" b="0"/>
            <wp:wrapTight wrapText="bothSides">
              <wp:wrapPolygon edited="0">
                <wp:start x="0" y="0"/>
                <wp:lineTo x="0" y="21489"/>
                <wp:lineTo x="21569" y="21489"/>
                <wp:lineTo x="21569" y="0"/>
                <wp:lineTo x="0" y="0"/>
              </wp:wrapPolygon>
            </wp:wrapTight>
            <wp:docPr id="15969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1888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4894" w:rsidRPr="00C276ED" w:rsidSect="005A161D">
      <w:headerReference w:type="default" r:id="rId11"/>
      <w:footerReference w:type="default" r:id="rId12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8EF23" w14:textId="77777777" w:rsidR="00E80D38" w:rsidRDefault="00E80D38">
      <w:r>
        <w:separator/>
      </w:r>
    </w:p>
  </w:endnote>
  <w:endnote w:type="continuationSeparator" w:id="0">
    <w:p w14:paraId="023F9D82" w14:textId="77777777" w:rsidR="00E80D38" w:rsidRDefault="00E80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5C250AFE" w:rsidR="000C213C" w:rsidRDefault="00000000">
    <w:pPr>
      <w:pStyle w:val="BodyText"/>
      <w:spacing w:line="14" w:lineRule="auto"/>
      <w:ind w:left="0"/>
    </w:pPr>
    <w:r>
      <w:pict w14:anchorId="4CC0847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.55pt;margin-top:748.95pt;width:178.35pt;height:15.45pt;z-index:-15997440;mso-position-horizontal-relative:page;mso-position-vertical-relative:page" filled="f" stroked="f">
          <v:textbox style="mso-next-textbox:#_x0000_s1026" inset="0,0,0,0">
            <w:txbxContent>
              <w:p w14:paraId="5184898D" w14:textId="674AEFD1" w:rsidR="00A43FD1" w:rsidRPr="005A161D" w:rsidRDefault="00146177" w:rsidP="00A43FD1">
                <w:pPr>
                  <w:spacing w:line="244" w:lineRule="exact"/>
                  <w:ind w:left="20"/>
                  <w:rPr>
                    <w:rFonts w:ascii="Calibri"/>
                    <w:i/>
                    <w:sz w:val="24"/>
                    <w:szCs w:val="24"/>
                  </w:rPr>
                </w:pPr>
                <w:r w:rsidRPr="005A161D">
                  <w:rPr>
                    <w:rFonts w:ascii="Calibri"/>
                    <w:i/>
                    <w:sz w:val="24"/>
                    <w:szCs w:val="24"/>
                  </w:rPr>
                  <w:t xml:space="preserve">Advanced </w:t>
                </w:r>
                <w:r w:rsidR="00A43FD1" w:rsidRPr="005A161D">
                  <w:rPr>
                    <w:rFonts w:ascii="Calibri"/>
                    <w:i/>
                    <w:sz w:val="24"/>
                    <w:szCs w:val="24"/>
                  </w:rPr>
                  <w:t>Web</w:t>
                </w:r>
                <w:r w:rsidR="00A43FD1" w:rsidRPr="005A161D">
                  <w:rPr>
                    <w:rFonts w:ascii="Calibri"/>
                    <w:i/>
                    <w:spacing w:val="-7"/>
                    <w:sz w:val="24"/>
                    <w:szCs w:val="24"/>
                  </w:rPr>
                  <w:t xml:space="preserve"> </w:t>
                </w:r>
                <w:r w:rsidR="00A43FD1" w:rsidRPr="005A161D">
                  <w:rPr>
                    <w:rFonts w:ascii="Calibri"/>
                    <w:i/>
                    <w:sz w:val="24"/>
                    <w:szCs w:val="24"/>
                  </w:rPr>
                  <w:t>Technology</w:t>
                </w:r>
              </w:p>
              <w:p w14:paraId="572D492D" w14:textId="28E4184A" w:rsidR="000C213C" w:rsidRDefault="000C213C" w:rsidP="005C4298">
                <w:pPr>
                  <w:spacing w:line="244" w:lineRule="exact"/>
                  <w:rPr>
                    <w:rFonts w:ascii="Calibri"/>
                    <w:i/>
                  </w:rPr>
                </w:pPr>
              </w:p>
            </w:txbxContent>
          </v:textbox>
          <w10:wrap anchorx="page" anchory="page"/>
        </v:shape>
      </w:pict>
    </w:r>
    <w:r>
      <w:pict w14:anchorId="6EB661DF">
        <v:rect id="_x0000_s1028" style="position:absolute;margin-left:28.55pt;margin-top:763.95pt;width:556.45pt;height:1.5pt;z-index:-15998464;mso-position-horizontal-relative:page;mso-position-vertical-relative:page" fillcolor="black" stroked="f">
          <w10:wrap anchorx="page" anchory="page"/>
        </v:rect>
      </w:pict>
    </w:r>
    <w:r>
      <w:pict w14:anchorId="65D58E49">
        <v:shape id="_x0000_s1027" type="#_x0000_t202" style="position:absolute;margin-left:331.75pt;margin-top:749.95pt;width:150.65pt;height:14pt;z-index:-15997952;mso-position-horizontal-relative:page;mso-position-vertical-relative:page" filled="f" stroked="f">
          <v:textbox style="mso-next-textbox:#_x0000_s1027" inset="0,0,0,0">
            <w:txbxContent>
              <w:p w14:paraId="63116917" w14:textId="77777777" w:rsidR="000C213C" w:rsidRDefault="00180448">
                <w:pPr>
                  <w:spacing w:line="264" w:lineRule="exact"/>
                  <w:ind w:left="20"/>
                  <w:rPr>
                    <w:rFonts w:ascii="Calibri"/>
                    <w:i/>
                    <w:sz w:val="24"/>
                  </w:rPr>
                </w:pPr>
                <w:r>
                  <w:rPr>
                    <w:rFonts w:ascii="Calibri"/>
                    <w:i/>
                    <w:sz w:val="24"/>
                  </w:rPr>
                  <w:t>Student</w:t>
                </w:r>
                <w:r>
                  <w:rPr>
                    <w:rFonts w:ascii="Calibri"/>
                    <w:i/>
                    <w:spacing w:val="-4"/>
                    <w:sz w:val="24"/>
                  </w:rPr>
                  <w:t xml:space="preserve"> </w:t>
                </w:r>
                <w:r>
                  <w:rPr>
                    <w:rFonts w:ascii="Calibri"/>
                    <w:i/>
                    <w:sz w:val="24"/>
                  </w:rPr>
                  <w:t>Roll</w:t>
                </w:r>
                <w:r>
                  <w:rPr>
                    <w:rFonts w:ascii="Calibri"/>
                    <w:i/>
                    <w:spacing w:val="-9"/>
                    <w:sz w:val="24"/>
                  </w:rPr>
                  <w:t xml:space="preserve"> </w:t>
                </w:r>
                <w:r>
                  <w:rPr>
                    <w:rFonts w:ascii="Calibri"/>
                    <w:i/>
                    <w:sz w:val="24"/>
                  </w:rPr>
                  <w:t>No:-92200133030</w:t>
                </w:r>
              </w:p>
            </w:txbxContent>
          </v:textbox>
          <w10:wrap anchorx="page" anchory="page"/>
        </v:shape>
      </w:pict>
    </w:r>
    <w:r>
      <w:pict w14:anchorId="10A6FCC3">
        <v:shape id="_x0000_s1025" type="#_x0000_t202" style="position:absolute;margin-left:157.15pt;margin-top:764.4pt;width:299.25pt;height:15.35pt;z-index:-15996928;mso-position-horizontal-relative:page;mso-position-vertical-relative:page" filled="f" stroked="f">
          <v:textbox style="mso-next-textbox:#_x0000_s1025" inset="0,0,0,0">
            <w:txbxContent>
              <w:p w14:paraId="36012066" w14:textId="77777777" w:rsidR="000C213C" w:rsidRDefault="00180448">
                <w:pPr>
                  <w:spacing w:line="274" w:lineRule="exact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Department</w:t>
                </w:r>
                <w:r>
                  <w:rPr>
                    <w:spacing w:val="1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of</w:t>
                </w:r>
                <w:r>
                  <w:rPr>
                    <w:spacing w:val="2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Information</w:t>
                </w:r>
                <w:r>
                  <w:rPr>
                    <w:spacing w:val="2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and</w:t>
                </w:r>
                <w:r>
                  <w:rPr>
                    <w:spacing w:val="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Communication</w:t>
                </w:r>
                <w:r>
                  <w:rPr>
                    <w:spacing w:val="2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1950CD" w14:textId="77777777" w:rsidR="00E80D38" w:rsidRDefault="00E80D38">
      <w:r>
        <w:separator/>
      </w:r>
    </w:p>
  </w:footnote>
  <w:footnote w:type="continuationSeparator" w:id="0">
    <w:p w14:paraId="5AB90401" w14:textId="77777777" w:rsidR="00E80D38" w:rsidRDefault="00E80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77777777" w:rsidR="000C213C" w:rsidRDefault="00000000">
    <w:pPr>
      <w:pStyle w:val="BodyText"/>
      <w:spacing w:line="14" w:lineRule="auto"/>
      <w:ind w:left="0"/>
    </w:pPr>
    <w:r>
      <w:pict w14:anchorId="4DEEF25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.55pt;margin-top:36.05pt;width:545pt;height:113.5pt;z-index:15730176;mso-position-horizontal-relative:page;mso-position-vertical-relative:page" filled="f" stroked="f">
          <v:textbox style="mso-next-textbox:#_x0000_s1029" inset="0,0,0,0">
            <w:txbxContent>
              <w:tbl>
                <w:tblPr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3263"/>
                  <w:gridCol w:w="2603"/>
                  <w:gridCol w:w="4955"/>
                </w:tblGrid>
                <w:tr w:rsidR="000C213C" w14:paraId="3034A4A5" w14:textId="77777777">
                  <w:trPr>
                    <w:trHeight w:val="1110"/>
                  </w:trPr>
                  <w:tc>
                    <w:tcPr>
                      <w:tcW w:w="3263" w:type="dxa"/>
                    </w:tcPr>
                    <w:p w14:paraId="1CB12445" w14:textId="77777777" w:rsidR="000C213C" w:rsidRDefault="000C213C">
                      <w:pPr>
                        <w:pStyle w:val="TableParagraph"/>
                        <w:spacing w:line="240" w:lineRule="auto"/>
                        <w:ind w:left="0"/>
                        <w:rPr>
                          <w:sz w:val="20"/>
                        </w:rPr>
                      </w:pPr>
                    </w:p>
                  </w:tc>
                  <w:tc>
                    <w:tcPr>
                      <w:tcW w:w="7558" w:type="dxa"/>
                      <w:gridSpan w:val="2"/>
                    </w:tcPr>
                    <w:p w14:paraId="52C92B21" w14:textId="77777777" w:rsidR="000C213C" w:rsidRDefault="00180448">
                      <w:pPr>
                        <w:pStyle w:val="TableParagraph"/>
                        <w:spacing w:before="8" w:line="276" w:lineRule="auto"/>
                        <w:ind w:right="4794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Marwadi University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Faculty</w:t>
                      </w:r>
                      <w:r>
                        <w:rPr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of</w:t>
                      </w:r>
                      <w:r>
                        <w:rPr>
                          <w:b/>
                          <w:spacing w:val="-1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Technology</w:t>
                      </w:r>
                    </w:p>
                    <w:p w14:paraId="0A887672" w14:textId="77777777" w:rsidR="000C213C" w:rsidRDefault="00180448">
                      <w:pPr>
                        <w:pStyle w:val="TableParagraph"/>
                        <w:spacing w:line="312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Department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of</w:t>
                      </w:r>
                      <w:r>
                        <w:rPr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Information</w:t>
                      </w:r>
                      <w:r>
                        <w:rPr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and</w:t>
                      </w:r>
                      <w:r>
                        <w:rPr>
                          <w:b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Communication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Technology</w:t>
                      </w:r>
                    </w:p>
                  </w:tc>
                </w:tr>
                <w:tr w:rsidR="000C213C" w14:paraId="4491380C" w14:textId="77777777">
                  <w:trPr>
                    <w:trHeight w:val="640"/>
                  </w:trPr>
                  <w:tc>
                    <w:tcPr>
                      <w:tcW w:w="3263" w:type="dxa"/>
                    </w:tcPr>
                    <w:p w14:paraId="6E9D0E61" w14:textId="32E7EA7D" w:rsidR="000C213C" w:rsidRDefault="00DC71E2" w:rsidP="00A728A2">
                      <w:pPr>
                        <w:pStyle w:val="TableParagraph"/>
                        <w:spacing w:line="242" w:lineRule="auto"/>
                        <w:ind w:left="23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Subject: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 w:rsidR="009F73A3">
                        <w:rPr>
                          <w:b/>
                          <w:sz w:val="24"/>
                        </w:rPr>
                        <w:t xml:space="preserve">Advanced </w:t>
                      </w:r>
                      <w:r>
                        <w:rPr>
                          <w:b/>
                          <w:sz w:val="24"/>
                        </w:rPr>
                        <w:t>Web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Technology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</w:t>
                      </w:r>
                      <w:r w:rsidR="00B71281" w:rsidRPr="00B71281">
                        <w:rPr>
                          <w:b/>
                          <w:sz w:val="24"/>
                        </w:rPr>
                        <w:t>01CT1625</w:t>
                      </w:r>
                      <w:r>
                        <w:rPr>
                          <w:b/>
                          <w:sz w:val="24"/>
                        </w:rPr>
                        <w:t>)</w:t>
                      </w:r>
                    </w:p>
                  </w:tc>
                  <w:tc>
                    <w:tcPr>
                      <w:tcW w:w="7558" w:type="dxa"/>
                      <w:gridSpan w:val="2"/>
                    </w:tcPr>
                    <w:p w14:paraId="1A3D812C" w14:textId="28B85C64" w:rsidR="000C213C" w:rsidRPr="00A728A2" w:rsidRDefault="00277D8D">
                      <w:pPr>
                        <w:pStyle w:val="TableParagraph"/>
                        <w:spacing w:before="146" w:line="240" w:lineRule="auto"/>
                        <w:ind w:left="124"/>
                        <w:rPr>
                          <w:bCs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Aim: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="00367CB7" w:rsidRPr="009833CB">
                        <w:rPr>
                          <w:color w:val="2D3B45"/>
                          <w:sz w:val="24"/>
                          <w:szCs w:val="24"/>
                          <w:shd w:val="clear" w:color="auto" w:fill="FFFFFF"/>
                        </w:rPr>
                        <w:t>Create an application for student result management using React JS.</w:t>
                      </w:r>
                    </w:p>
                  </w:tc>
                </w:tr>
                <w:tr w:rsidR="000C213C" w14:paraId="3E8CCDC9" w14:textId="77777777" w:rsidTr="008A6C25">
                  <w:trPr>
                    <w:trHeight w:val="348"/>
                  </w:trPr>
                  <w:tc>
                    <w:tcPr>
                      <w:tcW w:w="3263" w:type="dxa"/>
                    </w:tcPr>
                    <w:p w14:paraId="121FEDA4" w14:textId="6E134A44" w:rsidR="000C213C" w:rsidRDefault="004648D0">
                      <w:pPr>
                        <w:pStyle w:val="TableParagraph"/>
                        <w:ind w:left="615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Experiment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No:-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="00B71281">
                        <w:rPr>
                          <w:b/>
                          <w:spacing w:val="-3"/>
                          <w:sz w:val="24"/>
                        </w:rPr>
                        <w:t>0</w:t>
                      </w:r>
                      <w:r w:rsidR="00D340F5" w:rsidRPr="009833CB">
                        <w:rPr>
                          <w:b/>
                          <w:bCs/>
                          <w:sz w:val="24"/>
                        </w:rPr>
                        <w:t>1</w:t>
                      </w:r>
                    </w:p>
                  </w:tc>
                  <w:tc>
                    <w:tcPr>
                      <w:tcW w:w="2603" w:type="dxa"/>
                    </w:tcPr>
                    <w:p w14:paraId="6DEC78C7" w14:textId="781F3E58" w:rsidR="000C213C" w:rsidRDefault="00521742">
                      <w:pPr>
                        <w:pStyle w:val="TableParagraph"/>
                        <w:ind w:left="124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Date:-</w:t>
                      </w:r>
                    </w:p>
                  </w:tc>
                  <w:tc>
                    <w:tcPr>
                      <w:tcW w:w="4955" w:type="dxa"/>
                    </w:tcPr>
                    <w:p w14:paraId="23E26015" w14:textId="77777777" w:rsidR="000C213C" w:rsidRDefault="00180448">
                      <w:pPr>
                        <w:pStyle w:val="TableParagraph"/>
                        <w:ind w:left="103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Enrollment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No:-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92200133030</w:t>
                      </w:r>
                    </w:p>
                  </w:tc>
                </w:tr>
              </w:tbl>
              <w:p w14:paraId="3ABF6ECA" w14:textId="77777777" w:rsidR="000C213C" w:rsidRDefault="000C213C">
                <w:pPr>
                  <w:pStyle w:val="BodyText"/>
                  <w:ind w:left="0"/>
                </w:pPr>
              </w:p>
            </w:txbxContent>
          </v:textbox>
          <w10:wrap anchorx="page" anchory="page"/>
        </v:shape>
      </w:pic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213C"/>
    <w:rsid w:val="00002B6D"/>
    <w:rsid w:val="000116AE"/>
    <w:rsid w:val="000312D2"/>
    <w:rsid w:val="00063FEC"/>
    <w:rsid w:val="000647B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103A7C"/>
    <w:rsid w:val="00131123"/>
    <w:rsid w:val="0013480D"/>
    <w:rsid w:val="00146177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F655A"/>
    <w:rsid w:val="00240E8E"/>
    <w:rsid w:val="00242273"/>
    <w:rsid w:val="00242989"/>
    <w:rsid w:val="00246635"/>
    <w:rsid w:val="0025079F"/>
    <w:rsid w:val="00257792"/>
    <w:rsid w:val="00277D8D"/>
    <w:rsid w:val="00281AFE"/>
    <w:rsid w:val="002900C0"/>
    <w:rsid w:val="002C5B63"/>
    <w:rsid w:val="00331BB2"/>
    <w:rsid w:val="00360653"/>
    <w:rsid w:val="00367CB7"/>
    <w:rsid w:val="00372DB6"/>
    <w:rsid w:val="003C2ED5"/>
    <w:rsid w:val="003D3895"/>
    <w:rsid w:val="003D5070"/>
    <w:rsid w:val="00400F52"/>
    <w:rsid w:val="00414650"/>
    <w:rsid w:val="00425606"/>
    <w:rsid w:val="00430A0F"/>
    <w:rsid w:val="004525DB"/>
    <w:rsid w:val="00461ECE"/>
    <w:rsid w:val="004648D0"/>
    <w:rsid w:val="004949F5"/>
    <w:rsid w:val="00494CD1"/>
    <w:rsid w:val="004B5D2C"/>
    <w:rsid w:val="004D2BD7"/>
    <w:rsid w:val="004D51AD"/>
    <w:rsid w:val="004E167D"/>
    <w:rsid w:val="005028F2"/>
    <w:rsid w:val="00521742"/>
    <w:rsid w:val="00521C36"/>
    <w:rsid w:val="00533140"/>
    <w:rsid w:val="00536C10"/>
    <w:rsid w:val="00566073"/>
    <w:rsid w:val="00572190"/>
    <w:rsid w:val="005743EE"/>
    <w:rsid w:val="00590A9E"/>
    <w:rsid w:val="005A161D"/>
    <w:rsid w:val="005A44CC"/>
    <w:rsid w:val="005B03A4"/>
    <w:rsid w:val="005C4298"/>
    <w:rsid w:val="005C6529"/>
    <w:rsid w:val="005D5DFF"/>
    <w:rsid w:val="005F6EC6"/>
    <w:rsid w:val="00601D19"/>
    <w:rsid w:val="006243B3"/>
    <w:rsid w:val="00632C7B"/>
    <w:rsid w:val="00643037"/>
    <w:rsid w:val="00646B21"/>
    <w:rsid w:val="00665507"/>
    <w:rsid w:val="00666193"/>
    <w:rsid w:val="00672343"/>
    <w:rsid w:val="006B000A"/>
    <w:rsid w:val="006B4775"/>
    <w:rsid w:val="006C0E00"/>
    <w:rsid w:val="006C2328"/>
    <w:rsid w:val="006F3CCF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128BB"/>
    <w:rsid w:val="00823566"/>
    <w:rsid w:val="008406B7"/>
    <w:rsid w:val="008441AB"/>
    <w:rsid w:val="0085304A"/>
    <w:rsid w:val="008802F8"/>
    <w:rsid w:val="00893E00"/>
    <w:rsid w:val="00896B14"/>
    <w:rsid w:val="008A6297"/>
    <w:rsid w:val="008A6C25"/>
    <w:rsid w:val="008D0FF0"/>
    <w:rsid w:val="008D1897"/>
    <w:rsid w:val="008D2893"/>
    <w:rsid w:val="008D3B6C"/>
    <w:rsid w:val="008E2506"/>
    <w:rsid w:val="008F4196"/>
    <w:rsid w:val="008F5CC1"/>
    <w:rsid w:val="008F795B"/>
    <w:rsid w:val="009361F0"/>
    <w:rsid w:val="009452C8"/>
    <w:rsid w:val="00975608"/>
    <w:rsid w:val="009833CB"/>
    <w:rsid w:val="00984457"/>
    <w:rsid w:val="009B2B21"/>
    <w:rsid w:val="009B2DC1"/>
    <w:rsid w:val="009D25CC"/>
    <w:rsid w:val="009D6863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60FBE"/>
    <w:rsid w:val="00B63115"/>
    <w:rsid w:val="00B71281"/>
    <w:rsid w:val="00B95100"/>
    <w:rsid w:val="00B95284"/>
    <w:rsid w:val="00BE21A9"/>
    <w:rsid w:val="00BE259A"/>
    <w:rsid w:val="00C23928"/>
    <w:rsid w:val="00C276ED"/>
    <w:rsid w:val="00C32959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D06DA0"/>
    <w:rsid w:val="00D340F5"/>
    <w:rsid w:val="00D53634"/>
    <w:rsid w:val="00D54F4A"/>
    <w:rsid w:val="00D62ACC"/>
    <w:rsid w:val="00D62EBA"/>
    <w:rsid w:val="00D71A8D"/>
    <w:rsid w:val="00D82C29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34B5B"/>
    <w:rsid w:val="00E35325"/>
    <w:rsid w:val="00E37902"/>
    <w:rsid w:val="00E40344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71EB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6021"/>
    <w:rsid w:val="00FC7509"/>
    <w:rsid w:val="00FD6351"/>
    <w:rsid w:val="00FD7AF3"/>
    <w:rsid w:val="00FD7B2B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73F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229</cp:revision>
  <cp:lastPrinted>2025-03-24T13:35:00Z</cp:lastPrinted>
  <dcterms:created xsi:type="dcterms:W3CDTF">2024-01-29T11:42:00Z</dcterms:created>
  <dcterms:modified xsi:type="dcterms:W3CDTF">2025-03-24T13:35:00Z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