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2EE6" w14:textId="253D7B8E" w:rsidR="00E84B9F" w:rsidRPr="00E84B9F" w:rsidRDefault="00E84B9F">
      <w:pPr>
        <w:rPr>
          <w:b/>
          <w:bCs/>
        </w:rPr>
      </w:pPr>
      <w:r w:rsidRPr="00E84B9F">
        <w:rPr>
          <w:b/>
          <w:bCs/>
        </w:rPr>
        <w:t>Data file link:</w:t>
      </w:r>
    </w:p>
    <w:p w14:paraId="42B9B42D" w14:textId="434DDB9C" w:rsidR="00E84B9F" w:rsidRDefault="00B63E32">
      <w:hyperlink r:id="rId4" w:history="1">
        <w:r w:rsidRPr="00F64028">
          <w:rPr>
            <w:rStyle w:val="Hyperlink"/>
          </w:rPr>
          <w:t>https://livejohnshopkins-my.sharepoint.com/personal/agupt110_jh_edu/Documents/Attachments/exampledataset.mat</w:t>
        </w:r>
      </w:hyperlink>
    </w:p>
    <w:p w14:paraId="2E61C210" w14:textId="77777777" w:rsidR="00B63E32" w:rsidRDefault="00B63E32"/>
    <w:sectPr w:rsidR="00B6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9F"/>
    <w:rsid w:val="00B63E32"/>
    <w:rsid w:val="00E8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3E03"/>
  <w15:chartTrackingRefBased/>
  <w15:docId w15:val="{396CC8DE-E5BD-47BD-A4AB-AEBB7E6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johnshopkins-my.sharepoint.com/personal/agupt110_jh_edu/Documents/Attachments/exampledataset.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Aryavrat Gupta</dc:creator>
  <cp:keywords/>
  <dc:description/>
  <cp:lastModifiedBy>Aryavrat Gupta</cp:lastModifiedBy>
  <cp:revision>3</cp:revision>
  <dcterms:created xsi:type="dcterms:W3CDTF">2021-11-30T01:08:00Z</dcterms:created>
  <dcterms:modified xsi:type="dcterms:W3CDTF">2021-12-11T23:09:00Z</dcterms:modified>
</cp:coreProperties>
</file>