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81934" w14:textId="318D890A" w:rsidR="000F489E" w:rsidRDefault="002B44EA" w:rsidP="002B44EA">
      <w:pPr>
        <w:jc w:val="center"/>
        <w:rPr>
          <w:b/>
          <w:bCs/>
          <w:sz w:val="32"/>
          <w:szCs w:val="32"/>
        </w:rPr>
      </w:pPr>
      <w:r w:rsidRPr="002B44EA">
        <w:rPr>
          <w:b/>
          <w:bCs/>
          <w:sz w:val="32"/>
          <w:szCs w:val="32"/>
        </w:rPr>
        <w:t>4-bit Fisherman</w:t>
      </w:r>
    </w:p>
    <w:p w14:paraId="41D77B25" w14:textId="6B207FC0" w:rsidR="002B44EA" w:rsidRDefault="002B44EA" w:rsidP="002B44EA">
      <w:pPr>
        <w:rPr>
          <w:sz w:val="28"/>
          <w:szCs w:val="28"/>
        </w:rPr>
      </w:pPr>
      <w:r>
        <w:rPr>
          <w:sz w:val="28"/>
          <w:szCs w:val="28"/>
        </w:rPr>
        <w:t>Nama: Aryo Bama Wiratama</w:t>
      </w:r>
    </w:p>
    <w:p w14:paraId="03B83A4C" w14:textId="42C5444C" w:rsidR="002B44EA" w:rsidRDefault="00154832" w:rsidP="002B44EA">
      <w:pPr>
        <w:rPr>
          <w:sz w:val="28"/>
          <w:szCs w:val="28"/>
        </w:rPr>
      </w:pPr>
      <w:r>
        <w:rPr>
          <w:sz w:val="28"/>
          <w:szCs w:val="28"/>
        </w:rPr>
        <w:t>NIM: 13523088</w:t>
      </w:r>
    </w:p>
    <w:p w14:paraId="7DA75FDB" w14:textId="77777777" w:rsidR="00154832" w:rsidRDefault="00154832" w:rsidP="002B44EA">
      <w:pPr>
        <w:rPr>
          <w:sz w:val="28"/>
          <w:szCs w:val="28"/>
        </w:rPr>
      </w:pPr>
    </w:p>
    <w:p w14:paraId="3AC647F7" w14:textId="0FFE35E0" w:rsidR="00154832" w:rsidRDefault="00154832" w:rsidP="0015483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Gate</w:t>
      </w:r>
    </w:p>
    <w:p w14:paraId="2233F232" w14:textId="41EF461B" w:rsidR="00154832" w:rsidRDefault="00157C12" w:rsidP="00157C12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Program yang digunakan untuk menyimulasikan adalah game minecraft dengan memanfaatkan </w:t>
      </w:r>
      <w:r>
        <w:rPr>
          <w:i/>
          <w:iCs/>
          <w:sz w:val="24"/>
          <w:szCs w:val="24"/>
        </w:rPr>
        <w:t xml:space="preserve">redstone system </w:t>
      </w:r>
      <w:r>
        <w:rPr>
          <w:sz w:val="24"/>
          <w:szCs w:val="24"/>
        </w:rPr>
        <w:t xml:space="preserve">di dalam game. </w:t>
      </w:r>
      <w:r w:rsidR="00B14B83">
        <w:rPr>
          <w:sz w:val="24"/>
          <w:szCs w:val="24"/>
        </w:rPr>
        <w:t xml:space="preserve">Sebelum semuanya dimulai, terdapat </w:t>
      </w:r>
      <w:r w:rsidR="001D4A7C">
        <w:rPr>
          <w:sz w:val="24"/>
          <w:szCs w:val="24"/>
        </w:rPr>
        <w:t>gate dasar yang akan digunakan untuk menyimulasikan CPU. Berikut beberapa</w:t>
      </w:r>
      <w:r>
        <w:rPr>
          <w:sz w:val="24"/>
          <w:szCs w:val="24"/>
        </w:rPr>
        <w:t xml:space="preserve"> gate yang akan dipakai serta implementasinya dalam game Minecraft</w:t>
      </w:r>
      <w:r w:rsidR="00273A82">
        <w:rPr>
          <w:sz w:val="24"/>
          <w:szCs w:val="24"/>
        </w:rPr>
        <w:t>:</w:t>
      </w:r>
    </w:p>
    <w:p w14:paraId="16EA0374" w14:textId="0DD9E402" w:rsidR="00273A82" w:rsidRDefault="00273A82" w:rsidP="00273A82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NOT Gate</w:t>
      </w:r>
    </w:p>
    <w:p w14:paraId="36AB7B43" w14:textId="26CD48B5" w:rsidR="00273A82" w:rsidRDefault="00280654" w:rsidP="00273A82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BA5633C" wp14:editId="6A46C211">
            <wp:extent cx="1884042" cy="678180"/>
            <wp:effectExtent l="0" t="0" r="0" b="0"/>
            <wp:docPr id="687585998" name="Picture 2" descr="Inverter (gerbang logika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verter (gerbang logika) - Wiki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362" cy="6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210E" w14:textId="71094661" w:rsidR="00280654" w:rsidRDefault="006E6B48" w:rsidP="00273A82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DDEC94" wp14:editId="6A330CF5">
            <wp:extent cx="2607541" cy="1173480"/>
            <wp:effectExtent l="0" t="0" r="2540" b="7620"/>
            <wp:docPr id="612432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32882" name="Picture 6124328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28" cy="11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1C4F" w14:textId="5EB484FB" w:rsidR="006E6B48" w:rsidRDefault="006E6B48" w:rsidP="006E6B4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AND Gate</w:t>
      </w:r>
    </w:p>
    <w:p w14:paraId="1BB78341" w14:textId="36CC3FB7" w:rsidR="006E6B48" w:rsidRDefault="00C7219E" w:rsidP="006E6B48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84AD15E" wp14:editId="7073CAFA">
            <wp:extent cx="1579981" cy="939800"/>
            <wp:effectExtent l="0" t="0" r="1270" b="0"/>
            <wp:docPr id="2038177025" name="Picture 5" descr="AND Gate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D Gate - GeeksforGeek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943" cy="94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FB05" w14:textId="310EFE80" w:rsidR="00C7219E" w:rsidRDefault="0091099E" w:rsidP="006E6B48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463324" wp14:editId="1575E0FB">
            <wp:extent cx="2552700" cy="1148800"/>
            <wp:effectExtent l="0" t="0" r="0" b="0"/>
            <wp:docPr id="8716768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76854" name="Picture 8716768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922" cy="1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A16D" w14:textId="6F33386D" w:rsidR="0091099E" w:rsidRDefault="0091099E" w:rsidP="0091099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OR Gate</w:t>
      </w:r>
    </w:p>
    <w:p w14:paraId="353A37A7" w14:textId="11E8E3C4" w:rsidR="0091099E" w:rsidRDefault="00781296" w:rsidP="0091099E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23B6ABF" wp14:editId="46F83AEB">
            <wp:extent cx="2240280" cy="806411"/>
            <wp:effectExtent l="0" t="0" r="7620" b="0"/>
            <wp:docPr id="2047118693" name="Picture 7" descr="Laboratorium Vir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aboratorium Virtua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721" cy="80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B17E" w14:textId="5E7373E7" w:rsidR="00781296" w:rsidRDefault="003C1CB4" w:rsidP="0091099E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E323C4A" wp14:editId="6DE5BBC6">
            <wp:extent cx="2810725" cy="1264920"/>
            <wp:effectExtent l="0" t="0" r="8890" b="0"/>
            <wp:docPr id="586141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41246" name="Picture 5861412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170" cy="1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D51A" w14:textId="3B70B53D" w:rsidR="003C1CB4" w:rsidRDefault="003C1CB4" w:rsidP="003C1CB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XOR Gate</w:t>
      </w:r>
    </w:p>
    <w:p w14:paraId="2D6A45E2" w14:textId="19B1FE7B" w:rsidR="00BD7CDA" w:rsidRDefault="00BD7CDA" w:rsidP="00BD7CDA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E92B3D6" wp14:editId="427B4D3B">
            <wp:extent cx="2918460" cy="1050529"/>
            <wp:effectExtent l="0" t="0" r="0" b="0"/>
            <wp:docPr id="5314376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31" cy="1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96F6" w14:textId="2D9E421E" w:rsidR="00BD7CDA" w:rsidRDefault="00BD7CDA" w:rsidP="00BD7CDA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5B3EF5" wp14:editId="322EA4F6">
            <wp:extent cx="3352800" cy="1508871"/>
            <wp:effectExtent l="0" t="0" r="0" b="0"/>
            <wp:docPr id="13324830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83007" name="Picture 13324830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027" cy="15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7D8D" w14:textId="77777777" w:rsidR="006619C4" w:rsidRDefault="006619C4" w:rsidP="00BD7CDA">
      <w:pPr>
        <w:pStyle w:val="ListParagraph"/>
        <w:ind w:left="1080"/>
        <w:jc w:val="both"/>
        <w:rPr>
          <w:sz w:val="24"/>
          <w:szCs w:val="24"/>
        </w:rPr>
      </w:pPr>
    </w:p>
    <w:p w14:paraId="013F73B1" w14:textId="48480817" w:rsidR="006619C4" w:rsidRDefault="006619C4" w:rsidP="006619C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Full Adder</w:t>
      </w:r>
    </w:p>
    <w:p w14:paraId="43A9BDB9" w14:textId="6CFA1E33" w:rsidR="006619C4" w:rsidRDefault="000C257F" w:rsidP="006619C4">
      <w:pPr>
        <w:pStyle w:val="ListParagraph"/>
        <w:jc w:val="both"/>
        <w:rPr>
          <w:sz w:val="24"/>
          <w:szCs w:val="24"/>
        </w:rPr>
      </w:pPr>
      <w:r w:rsidRPr="000C257F">
        <w:rPr>
          <w:b/>
          <w:bCs/>
          <w:sz w:val="24"/>
          <w:szCs w:val="24"/>
        </w:rPr>
        <w:t>Full adder</w:t>
      </w:r>
      <w:r w:rsidRPr="000C257F">
        <w:rPr>
          <w:sz w:val="24"/>
          <w:szCs w:val="24"/>
        </w:rPr>
        <w:t xml:space="preserve"> adalah rangkaian logika digital yang digunakan untuk menjumlahkan tiga bit input, yaitu dua bit data (A dan B) serta satu bit </w:t>
      </w:r>
      <w:r w:rsidRPr="000C257F">
        <w:rPr>
          <w:i/>
          <w:iCs/>
          <w:sz w:val="24"/>
          <w:szCs w:val="24"/>
        </w:rPr>
        <w:t>carry-in</w:t>
      </w:r>
      <w:r w:rsidRPr="000C257F">
        <w:rPr>
          <w:sz w:val="24"/>
          <w:szCs w:val="24"/>
        </w:rPr>
        <w:t xml:space="preserve"> dari penjumlahan sebelumnya. Full adder menghasilkan dua output, yakni </w:t>
      </w:r>
      <w:r w:rsidRPr="000C257F">
        <w:rPr>
          <w:i/>
          <w:iCs/>
          <w:sz w:val="24"/>
          <w:szCs w:val="24"/>
        </w:rPr>
        <w:t>sum</w:t>
      </w:r>
      <w:r w:rsidRPr="000C257F">
        <w:rPr>
          <w:sz w:val="24"/>
          <w:szCs w:val="24"/>
        </w:rPr>
        <w:t xml:space="preserve"> (hasil penjumlahan bit) dan </w:t>
      </w:r>
      <w:r w:rsidRPr="000C257F">
        <w:rPr>
          <w:i/>
          <w:iCs/>
          <w:sz w:val="24"/>
          <w:szCs w:val="24"/>
        </w:rPr>
        <w:t>carry-out</w:t>
      </w:r>
      <w:r w:rsidRPr="000C257F">
        <w:rPr>
          <w:sz w:val="24"/>
          <w:szCs w:val="24"/>
        </w:rPr>
        <w:t xml:space="preserve"> (hasil bawaan yang dikirim ke penjumlahan bit berikutnya). Untuk melakukan penjumlahan bilangan biner lebih dari 1 bit, beberapa full adder dapat disusun secara berantai, membentuk </w:t>
      </w:r>
      <w:r w:rsidRPr="000C257F">
        <w:rPr>
          <w:b/>
          <w:bCs/>
          <w:sz w:val="24"/>
          <w:szCs w:val="24"/>
        </w:rPr>
        <w:t>ripple-carry adder</w:t>
      </w:r>
      <w:r w:rsidRPr="000C257F">
        <w:rPr>
          <w:sz w:val="24"/>
          <w:szCs w:val="24"/>
        </w:rPr>
        <w:t xml:space="preserve">. Misalnya, dalam penjumlahan 4 bit, digunakan empat full adder yang masing-masing menangani satu posisi bit dari LSB (Least Significant Bit) hingga MSB (Most Significant Bit). </w:t>
      </w:r>
      <w:r w:rsidRPr="000C257F">
        <w:rPr>
          <w:i/>
          <w:iCs/>
          <w:sz w:val="24"/>
          <w:szCs w:val="24"/>
        </w:rPr>
        <w:t>Carry-out</w:t>
      </w:r>
      <w:r w:rsidRPr="000C257F">
        <w:rPr>
          <w:sz w:val="24"/>
          <w:szCs w:val="24"/>
        </w:rPr>
        <w:t xml:space="preserve"> dari satu full adder akan menjadi </w:t>
      </w:r>
      <w:r w:rsidRPr="000C257F">
        <w:rPr>
          <w:i/>
          <w:iCs/>
          <w:sz w:val="24"/>
          <w:szCs w:val="24"/>
        </w:rPr>
        <w:t>carry-in</w:t>
      </w:r>
      <w:r w:rsidRPr="000C257F">
        <w:rPr>
          <w:sz w:val="24"/>
          <w:szCs w:val="24"/>
        </w:rPr>
        <w:t xml:space="preserve"> untuk full adder berikutnya. Dengan cara ini, dua bilangan biner 4 bit, misalnya 1011 (11 desimal) dan 0110 (6 desimal), dapat dijumlahkan bit per bit dari kanan ke kiri: mulai dari LSB dengan memperhitungkan carry, hingga akhirnya diperoleh hasil 10001 (17 desimal).</w:t>
      </w:r>
      <w:r>
        <w:rPr>
          <w:sz w:val="24"/>
          <w:szCs w:val="24"/>
        </w:rPr>
        <w:t xml:space="preserve"> Full adder dapat disusun dari logic gate dasar. Berikut rangkaian full Adder.</w:t>
      </w:r>
    </w:p>
    <w:p w14:paraId="1395609A" w14:textId="380955F4" w:rsidR="000C257F" w:rsidRDefault="00697816" w:rsidP="006619C4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3B8429E" wp14:editId="2C7AF872">
            <wp:extent cx="3322320" cy="1533802"/>
            <wp:effectExtent l="0" t="0" r="0" b="9525"/>
            <wp:docPr id="1413076904" name="Picture 12" descr="Rangkaian Full Adder – Cara Kerja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angkaian Full Adder – Cara Kerjany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264" cy="154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A527" w14:textId="0592D4CB" w:rsidR="00697816" w:rsidRDefault="00146357" w:rsidP="006619C4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Berikut implementasinya dalam minecraft</w:t>
      </w:r>
    </w:p>
    <w:p w14:paraId="1A549308" w14:textId="4D9FA00F" w:rsidR="00146357" w:rsidRDefault="00FD5A42" w:rsidP="001A6891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FCC3F81" wp14:editId="1DB35DC3">
            <wp:extent cx="4107180" cy="1848368"/>
            <wp:effectExtent l="0" t="0" r="7620" b="0"/>
            <wp:docPr id="4626310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31046" name="Picture 4626310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47" cy="185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EC45" w14:textId="39E3C368" w:rsidR="00FD5A42" w:rsidRDefault="00FD5A42" w:rsidP="006619C4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Untuk menyimulasikan </w:t>
      </w:r>
      <w:proofErr w:type="gramStart"/>
      <w:r>
        <w:rPr>
          <w:sz w:val="24"/>
          <w:szCs w:val="24"/>
        </w:rPr>
        <w:t>4 bit</w:t>
      </w:r>
      <w:proofErr w:type="gramEnd"/>
      <w:r>
        <w:rPr>
          <w:sz w:val="24"/>
          <w:szCs w:val="24"/>
        </w:rPr>
        <w:t xml:space="preserve"> dibutuhkan 4 full adder. Oleh karena itu</w:t>
      </w:r>
      <w:r w:rsidR="008A543C">
        <w:rPr>
          <w:sz w:val="24"/>
          <w:szCs w:val="24"/>
        </w:rPr>
        <w:t>, penulis membuat 4 full adder yang disusun</w:t>
      </w:r>
    </w:p>
    <w:p w14:paraId="40E13FEC" w14:textId="1B854785" w:rsidR="008A543C" w:rsidRDefault="00887F43" w:rsidP="001A6891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1573FC" wp14:editId="15EEF704">
            <wp:extent cx="4069080" cy="1831221"/>
            <wp:effectExtent l="0" t="0" r="7620" b="0"/>
            <wp:docPr id="12533509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50916" name="Picture 12533509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639" cy="18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0177" w14:textId="77777777" w:rsidR="00887F43" w:rsidRDefault="00887F43" w:rsidP="006619C4">
      <w:pPr>
        <w:pStyle w:val="ListParagraph"/>
        <w:jc w:val="both"/>
        <w:rPr>
          <w:sz w:val="24"/>
          <w:szCs w:val="24"/>
        </w:rPr>
      </w:pPr>
    </w:p>
    <w:p w14:paraId="262BC38D" w14:textId="7B805BE6" w:rsidR="00072FC9" w:rsidRDefault="00072FC9" w:rsidP="006619C4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Berikut ilustrasi cara kerja 4 full adder dalam menjumlahkan 2 input 4 </w:t>
      </w:r>
      <w:proofErr w:type="gramStart"/>
      <w:r>
        <w:rPr>
          <w:sz w:val="24"/>
          <w:szCs w:val="24"/>
        </w:rPr>
        <w:t>bit</w:t>
      </w:r>
      <w:proofErr w:type="gramEnd"/>
      <w:r>
        <w:rPr>
          <w:sz w:val="24"/>
          <w:szCs w:val="24"/>
        </w:rPr>
        <w:t>:</w:t>
      </w:r>
    </w:p>
    <w:p w14:paraId="2592E30A" w14:textId="0ECE45F1" w:rsidR="00072FC9" w:rsidRDefault="00B3024A" w:rsidP="001A6891">
      <w:pPr>
        <w:pStyle w:val="ListParagraph"/>
        <w:jc w:val="center"/>
        <w:rPr>
          <w:sz w:val="24"/>
          <w:szCs w:val="24"/>
        </w:rPr>
      </w:pPr>
      <w:r w:rsidRPr="00B3024A">
        <w:rPr>
          <w:sz w:val="24"/>
          <w:szCs w:val="24"/>
        </w:rPr>
        <w:drawing>
          <wp:inline distT="0" distB="0" distL="0" distR="0" wp14:anchorId="1A5DEE65" wp14:editId="3F23FEB7">
            <wp:extent cx="4543737" cy="2560320"/>
            <wp:effectExtent l="0" t="0" r="9525" b="0"/>
            <wp:docPr id="136788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89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326" cy="256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4220" w14:textId="5000AA7B" w:rsidR="00B3024A" w:rsidRDefault="00B3024A" w:rsidP="00B3024A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(Sumber: </w:t>
      </w:r>
      <w:hyperlink r:id="rId17" w:history="1">
        <w:r w:rsidR="001A6891" w:rsidRPr="00C22F0B">
          <w:rPr>
            <w:rStyle w:val="Hyperlink"/>
            <w:sz w:val="24"/>
            <w:szCs w:val="24"/>
          </w:rPr>
          <w:t>https://www.youtube.com/watch?v=QZwneRb-zqA</w:t>
        </w:r>
      </w:hyperlink>
      <w:r w:rsidR="001A6891">
        <w:rPr>
          <w:sz w:val="24"/>
          <w:szCs w:val="24"/>
        </w:rPr>
        <w:t>)</w:t>
      </w:r>
    </w:p>
    <w:p w14:paraId="1B5AEC44" w14:textId="77777777" w:rsidR="00DE4C24" w:rsidRDefault="00DE4C24" w:rsidP="00B3024A">
      <w:pPr>
        <w:pStyle w:val="ListParagraph"/>
        <w:jc w:val="center"/>
        <w:rPr>
          <w:sz w:val="24"/>
          <w:szCs w:val="24"/>
        </w:rPr>
      </w:pPr>
    </w:p>
    <w:p w14:paraId="3B1ED6B1" w14:textId="030271D4" w:rsidR="001A6891" w:rsidRDefault="00E05F91" w:rsidP="00E05F91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Operasi Pengurangan</w:t>
      </w:r>
    </w:p>
    <w:p w14:paraId="6628FDCC" w14:textId="725FCAE8" w:rsidR="00DC42C0" w:rsidRDefault="00DC42C0" w:rsidP="00DE4C24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Untuk membaca bilangan negatif, komputer biasanya</w:t>
      </w:r>
      <w:r w:rsidR="00C632E8">
        <w:rPr>
          <w:sz w:val="24"/>
          <w:szCs w:val="24"/>
        </w:rPr>
        <w:t xml:space="preserve"> menggunakan reperesentasi two complements. Komputer</w:t>
      </w:r>
      <w:r>
        <w:rPr>
          <w:sz w:val="24"/>
          <w:szCs w:val="24"/>
        </w:rPr>
        <w:t xml:space="preserve"> memanfaatkan MSB (Most significant bit) atau bit yang berada di paling depan</w:t>
      </w:r>
      <w:r w:rsidR="00C632E8">
        <w:rPr>
          <w:sz w:val="24"/>
          <w:szCs w:val="24"/>
        </w:rPr>
        <w:t>.</w:t>
      </w:r>
      <w:r>
        <w:rPr>
          <w:sz w:val="24"/>
          <w:szCs w:val="24"/>
        </w:rPr>
        <w:t xml:space="preserve"> Bit tersebut </w:t>
      </w:r>
      <w:r w:rsidR="0069292D">
        <w:rPr>
          <w:sz w:val="24"/>
          <w:szCs w:val="24"/>
        </w:rPr>
        <w:t xml:space="preserve">disebut sebagai sign. Sign yang aktif akan dihitung sebagai angka negatif. </w:t>
      </w:r>
      <w:r w:rsidR="00CD6C4F">
        <w:rPr>
          <w:sz w:val="24"/>
          <w:szCs w:val="24"/>
        </w:rPr>
        <w:t>Terdapat langkah yang dibutuhkan dalam membaca bit negatif dalam representasi two complements</w:t>
      </w:r>
      <w:r w:rsidR="000B1E16">
        <w:rPr>
          <w:sz w:val="24"/>
          <w:szCs w:val="24"/>
        </w:rPr>
        <w:t xml:space="preserve">. Misal diberi angka </w:t>
      </w:r>
      <w:proofErr w:type="gramStart"/>
      <w:r w:rsidR="000B1E16">
        <w:rPr>
          <w:sz w:val="24"/>
          <w:szCs w:val="24"/>
        </w:rPr>
        <w:t>1</w:t>
      </w:r>
      <w:r w:rsidR="004B730F">
        <w:rPr>
          <w:sz w:val="24"/>
          <w:szCs w:val="24"/>
        </w:rPr>
        <w:t>1</w:t>
      </w:r>
      <w:r w:rsidR="000B1E16">
        <w:rPr>
          <w:sz w:val="24"/>
          <w:szCs w:val="24"/>
        </w:rPr>
        <w:t>00,  bit</w:t>
      </w:r>
      <w:proofErr w:type="gramEnd"/>
      <w:r w:rsidR="000B1E16">
        <w:rPr>
          <w:sz w:val="24"/>
          <w:szCs w:val="24"/>
        </w:rPr>
        <w:t xml:space="preserve"> tersebut memiliki </w:t>
      </w:r>
      <w:r w:rsidR="000B1E16">
        <w:rPr>
          <w:sz w:val="24"/>
          <w:szCs w:val="24"/>
        </w:rPr>
        <w:lastRenderedPageBreak/>
        <w:t>sign yang aktif sehingga akan dibaca sebagai bit negatif. Pertama</w:t>
      </w:r>
      <w:r w:rsidR="001611FA">
        <w:rPr>
          <w:sz w:val="24"/>
          <w:szCs w:val="24"/>
        </w:rPr>
        <w:t xml:space="preserve"> balik </w:t>
      </w:r>
      <w:r w:rsidR="00DB57B6">
        <w:rPr>
          <w:sz w:val="24"/>
          <w:szCs w:val="24"/>
        </w:rPr>
        <w:t>bit tersebut sehinnga menjadi 0</w:t>
      </w:r>
      <w:r w:rsidR="004B730F">
        <w:rPr>
          <w:sz w:val="24"/>
          <w:szCs w:val="24"/>
        </w:rPr>
        <w:t>0</w:t>
      </w:r>
      <w:r w:rsidR="00DB57B6">
        <w:rPr>
          <w:sz w:val="24"/>
          <w:szCs w:val="24"/>
        </w:rPr>
        <w:t>11</w:t>
      </w:r>
      <w:r w:rsidR="004B730F">
        <w:rPr>
          <w:sz w:val="24"/>
          <w:szCs w:val="24"/>
        </w:rPr>
        <w:t>,</w:t>
      </w:r>
      <w:r w:rsidR="00DB57B6">
        <w:rPr>
          <w:sz w:val="24"/>
          <w:szCs w:val="24"/>
        </w:rPr>
        <w:t xml:space="preserve"> kemudian</w:t>
      </w:r>
      <w:r w:rsidR="004B730F">
        <w:rPr>
          <w:sz w:val="24"/>
          <w:szCs w:val="24"/>
        </w:rPr>
        <w:t xml:space="preserve"> </w:t>
      </w:r>
      <w:r w:rsidR="00943156">
        <w:rPr>
          <w:sz w:val="24"/>
          <w:szCs w:val="24"/>
        </w:rPr>
        <w:t xml:space="preserve">tambah </w:t>
      </w:r>
      <w:proofErr w:type="gramStart"/>
      <w:r w:rsidR="00943156">
        <w:rPr>
          <w:sz w:val="24"/>
          <w:szCs w:val="24"/>
        </w:rPr>
        <w:t>1  bit</w:t>
      </w:r>
      <w:proofErr w:type="gramEnd"/>
      <w:r w:rsidR="00943156">
        <w:rPr>
          <w:sz w:val="24"/>
          <w:szCs w:val="24"/>
        </w:rPr>
        <w:t xml:space="preserve"> tersebut sehingga menjadi 0</w:t>
      </w:r>
      <w:r w:rsidR="008F5B87">
        <w:rPr>
          <w:sz w:val="24"/>
          <w:szCs w:val="24"/>
        </w:rPr>
        <w:t xml:space="preserve">100. Apabila dikonvesi menjadi desimal bit tersebut adalah </w:t>
      </w:r>
      <w:r w:rsidR="00BB4B51">
        <w:rPr>
          <w:sz w:val="24"/>
          <w:szCs w:val="24"/>
        </w:rPr>
        <w:t>4 sehingga 1100 adalah representasi dari -4</w:t>
      </w:r>
    </w:p>
    <w:p w14:paraId="744EA4D9" w14:textId="56CA7BD7" w:rsidR="00DE4C24" w:rsidRDefault="007C412B" w:rsidP="005D5FEC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Kita dapat memanfaatkan hal tersebut untuk melakukan pengurangan</w:t>
      </w:r>
      <w:r w:rsidR="00D456E7">
        <w:rPr>
          <w:sz w:val="24"/>
          <w:szCs w:val="24"/>
        </w:rPr>
        <w:t>. Misal terdapat operasi A – B. Untuk melakukan hal tersebut kita lakukan aturan two complements pada B</w:t>
      </w:r>
      <w:r w:rsidR="009113F6">
        <w:rPr>
          <w:sz w:val="24"/>
          <w:szCs w:val="24"/>
        </w:rPr>
        <w:t>. Berikut ilustrasinya</w:t>
      </w:r>
    </w:p>
    <w:p w14:paraId="51FD2DA4" w14:textId="527EFCEB" w:rsidR="005D5FEC" w:rsidRDefault="005D5FEC" w:rsidP="005D5FEC">
      <w:pPr>
        <w:ind w:firstLine="720"/>
        <w:jc w:val="center"/>
        <w:rPr>
          <w:sz w:val="24"/>
          <w:szCs w:val="24"/>
        </w:rPr>
      </w:pPr>
      <w:r w:rsidRPr="005D5FEC">
        <w:rPr>
          <w:sz w:val="24"/>
          <w:szCs w:val="24"/>
        </w:rPr>
        <w:drawing>
          <wp:inline distT="0" distB="0" distL="0" distR="0" wp14:anchorId="6CB9968A" wp14:editId="0ABE137D">
            <wp:extent cx="4982086" cy="2697480"/>
            <wp:effectExtent l="0" t="0" r="9525" b="7620"/>
            <wp:docPr id="142767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73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8270" cy="27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945C" w14:textId="77777777" w:rsidR="005D5FEC" w:rsidRDefault="005D5FEC" w:rsidP="005D5FEC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(Sumber: </w:t>
      </w:r>
      <w:hyperlink r:id="rId19" w:history="1">
        <w:r w:rsidRPr="00C22F0B">
          <w:rPr>
            <w:rStyle w:val="Hyperlink"/>
            <w:sz w:val="24"/>
            <w:szCs w:val="24"/>
          </w:rPr>
          <w:t>https://www.youtube.com/watch?v=QZwneRb-zqA</w:t>
        </w:r>
      </w:hyperlink>
      <w:r>
        <w:rPr>
          <w:sz w:val="24"/>
          <w:szCs w:val="24"/>
        </w:rPr>
        <w:t>)</w:t>
      </w:r>
    </w:p>
    <w:p w14:paraId="34C070AA" w14:textId="514849DB" w:rsidR="00951227" w:rsidRDefault="00951227" w:rsidP="009512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Berikut implementasi pada minecraft</w:t>
      </w:r>
    </w:p>
    <w:p w14:paraId="587AF87F" w14:textId="7ECB4FB5" w:rsidR="00D930F5" w:rsidRDefault="00D930F5" w:rsidP="0095122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BDD175" wp14:editId="2A78A206">
            <wp:extent cx="4320540" cy="1944387"/>
            <wp:effectExtent l="0" t="0" r="3810" b="0"/>
            <wp:docPr id="11292424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42420" name="Picture 11292424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11" cy="194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BC3A" w14:textId="12002A6F" w:rsidR="00D930F5" w:rsidRDefault="00D930F5" w:rsidP="009512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Gambar di atas mengimplementasikan XOR gate pada input B sebelum masuk ke Full Adder</w:t>
      </w:r>
    </w:p>
    <w:p w14:paraId="69C1E08B" w14:textId="77777777" w:rsidR="00395A11" w:rsidRDefault="00395A11" w:rsidP="00951227">
      <w:pPr>
        <w:pStyle w:val="ListParagraph"/>
        <w:rPr>
          <w:sz w:val="24"/>
          <w:szCs w:val="24"/>
        </w:rPr>
      </w:pPr>
    </w:p>
    <w:p w14:paraId="452403FD" w14:textId="42F91FAA" w:rsidR="00395A11" w:rsidRDefault="00395A11" w:rsidP="00395A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Seven segment display</w:t>
      </w:r>
    </w:p>
    <w:p w14:paraId="53973FB6" w14:textId="5F5BDEAB" w:rsidR="00271973" w:rsidRDefault="00271973" w:rsidP="00271973">
      <w:pPr>
        <w:pStyle w:val="ListParagraph"/>
        <w:jc w:val="both"/>
        <w:rPr>
          <w:sz w:val="24"/>
          <w:szCs w:val="24"/>
        </w:rPr>
      </w:pPr>
      <w:r w:rsidRPr="00271973">
        <w:rPr>
          <w:sz w:val="24"/>
          <w:szCs w:val="24"/>
        </w:rPr>
        <w:t xml:space="preserve">Seven-segment display adalah perangkat elektronik yang digunakan untuk menampilkan angka desimal dari 0 hingga 9. Cara kerjanya adalah dengan mengonversi input biner (biasanya dari 4-bit, yang dikenal sebagai Binary-Coded Decimal atau BCD) menjadi sinyal listrik yang mengaktifkan segmen-segmen tertentu. Setiap segmen diberi label dari A sampai G, ditambah titik desimal (DP). Untuk menampilkan angka, setiap segmen harus dihidupkan (menyala) atau dimatikan (tidak </w:t>
      </w:r>
      <w:r w:rsidRPr="00271973">
        <w:rPr>
          <w:sz w:val="24"/>
          <w:szCs w:val="24"/>
        </w:rPr>
        <w:lastRenderedPageBreak/>
        <w:t xml:space="preserve">menyala) sesuai dengan pola yang diinginkan. Proses konversi ini biasanya dilakukan oleh sebuah dekoder, seperti IC 7447 (untuk </w:t>
      </w:r>
      <w:r w:rsidRPr="00271973">
        <w:rPr>
          <w:i/>
          <w:iCs/>
          <w:sz w:val="24"/>
          <w:szCs w:val="24"/>
        </w:rPr>
        <w:t>common-anode</w:t>
      </w:r>
      <w:r w:rsidRPr="00271973">
        <w:rPr>
          <w:sz w:val="24"/>
          <w:szCs w:val="24"/>
        </w:rPr>
        <w:t xml:space="preserve">) atau IC 7448 (untuk </w:t>
      </w:r>
      <w:r w:rsidRPr="00271973">
        <w:rPr>
          <w:i/>
          <w:iCs/>
          <w:sz w:val="24"/>
          <w:szCs w:val="24"/>
        </w:rPr>
        <w:t>common-cathode</w:t>
      </w:r>
      <w:r w:rsidRPr="00271973">
        <w:rPr>
          <w:sz w:val="24"/>
          <w:szCs w:val="24"/>
        </w:rPr>
        <w:t>), yang berfungsi sebagai "penerjemah." Dekoder ini mengambil 4-bit BCD sebagai input, lalu secara otomatis menghasilkan output 7-bit yang sesuai untuk mengontrol segmen-segmen pada display, memastikan pola yang benar untuk setiap angka. Misalnya, untuk menampilkan angka "1", dekoder akan mengaktifkan segmen B dan C, sementara segmen lainnya tetap mati. Dengan cara ini, display dapat menampilkan angka-angka yang dapat dibaca oleh manusia dari data biner.</w:t>
      </w:r>
    </w:p>
    <w:p w14:paraId="607D61A0" w14:textId="77777777" w:rsidR="00271973" w:rsidRDefault="00271973" w:rsidP="00271973">
      <w:pPr>
        <w:pStyle w:val="ListParagraph"/>
        <w:jc w:val="both"/>
        <w:rPr>
          <w:sz w:val="24"/>
          <w:szCs w:val="24"/>
        </w:rPr>
      </w:pPr>
    </w:p>
    <w:p w14:paraId="1FF9FFC4" w14:textId="118C559D" w:rsidR="0007284C" w:rsidRDefault="00271973" w:rsidP="0007284C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Dekoder dalam seven segment display juga terdiri dari beberapa logic gate. Logic gate tersebut tergantung pada kombinasi segment yang diperlukan untuk </w:t>
      </w:r>
      <w:r w:rsidR="0007284C">
        <w:rPr>
          <w:sz w:val="24"/>
          <w:szCs w:val="24"/>
        </w:rPr>
        <w:t xml:space="preserve">menyalakan lampu pada nilai tertentu. Berikut dekoder yang saya gunakan </w:t>
      </w:r>
    </w:p>
    <w:p w14:paraId="147AAF82" w14:textId="7CF2AA69" w:rsidR="00F434E8" w:rsidRDefault="00F434E8" w:rsidP="00F434E8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C99481" wp14:editId="665FFF9B">
            <wp:extent cx="3573549" cy="3215640"/>
            <wp:effectExtent l="0" t="0" r="8255" b="3810"/>
            <wp:docPr id="2021843219" name="Picture 17" descr="BCD to 7-Segment Display Decoder - Construction, Circuit &amp;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CD to 7-Segment Display Decoder - Construction, Circuit &amp; Oper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053" cy="321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F565" w14:textId="01D43958" w:rsidR="00F434E8" w:rsidRDefault="00D944D0" w:rsidP="00D944D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Logic gate di atas didapat dari penyederhanaan </w:t>
      </w:r>
      <w:r w:rsidR="003E51E6">
        <w:rPr>
          <w:sz w:val="24"/>
          <w:szCs w:val="24"/>
        </w:rPr>
        <w:t xml:space="preserve">aljabar boolean yang menggunakan beberapa </w:t>
      </w:r>
      <w:proofErr w:type="gramStart"/>
      <w:r w:rsidR="003E51E6">
        <w:rPr>
          <w:sz w:val="24"/>
          <w:szCs w:val="24"/>
        </w:rPr>
        <w:t xml:space="preserve">metode </w:t>
      </w:r>
      <w:r w:rsidR="00100A35">
        <w:rPr>
          <w:sz w:val="24"/>
          <w:szCs w:val="24"/>
        </w:rPr>
        <w:t xml:space="preserve"> </w:t>
      </w:r>
      <w:r w:rsidR="003E51E6">
        <w:rPr>
          <w:sz w:val="24"/>
          <w:szCs w:val="24"/>
        </w:rPr>
        <w:t>peta</w:t>
      </w:r>
      <w:proofErr w:type="gramEnd"/>
      <w:r w:rsidR="003E51E6">
        <w:rPr>
          <w:sz w:val="24"/>
          <w:szCs w:val="24"/>
        </w:rPr>
        <w:t xml:space="preserve"> karnaugh. Penjelasan terkait itu, dapat dilihat pada link berikut</w:t>
      </w:r>
      <w:r w:rsidR="00100A35">
        <w:rPr>
          <w:sz w:val="24"/>
          <w:szCs w:val="24"/>
        </w:rPr>
        <w:t xml:space="preserve"> </w:t>
      </w:r>
      <w:hyperlink r:id="rId22" w:history="1">
        <w:r w:rsidR="00100A35" w:rsidRPr="00C22F0B">
          <w:rPr>
            <w:rStyle w:val="Hyperlink"/>
            <w:sz w:val="24"/>
            <w:szCs w:val="24"/>
          </w:rPr>
          <w:t>https://www.electricaltechnology.org/2018/05/bcd-to-7-segment-display-decoder.html</w:t>
        </w:r>
      </w:hyperlink>
    </w:p>
    <w:p w14:paraId="0B9E7DC2" w14:textId="77777777" w:rsidR="00100A35" w:rsidRDefault="00100A35" w:rsidP="00D944D0">
      <w:pPr>
        <w:pStyle w:val="ListParagraph"/>
        <w:jc w:val="both"/>
        <w:rPr>
          <w:sz w:val="24"/>
          <w:szCs w:val="24"/>
        </w:rPr>
      </w:pPr>
    </w:p>
    <w:p w14:paraId="1BA42E64" w14:textId="120496C1" w:rsidR="00100A35" w:rsidRDefault="00100A35" w:rsidP="00D944D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Berikut implementasinya</w:t>
      </w:r>
    </w:p>
    <w:p w14:paraId="1CF13077" w14:textId="337731BD" w:rsidR="00100A35" w:rsidRDefault="00313028" w:rsidP="00D944D0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BBE7E3" wp14:editId="1F127C5F">
            <wp:extent cx="4008120" cy="1803787"/>
            <wp:effectExtent l="0" t="0" r="0" b="6350"/>
            <wp:docPr id="15418196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19626" name="Picture 15418196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740" cy="18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6D0" w14:textId="77777777" w:rsidR="00A7218F" w:rsidRDefault="00313028" w:rsidP="00D944D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Rangkaian </w:t>
      </w:r>
      <w:r w:rsidR="00DC67B4">
        <w:rPr>
          <w:sz w:val="24"/>
          <w:szCs w:val="24"/>
        </w:rPr>
        <w:t xml:space="preserve">yang berantakan di belakang segment tersebut merupaka implementasi dari logic gate yang sudah ditentukan di atas. Pada seven segment display yang saya buat terdapat kekurangan, yaitu seven segment tidak </w:t>
      </w:r>
      <w:r w:rsidR="000C045B">
        <w:rPr>
          <w:sz w:val="24"/>
          <w:szCs w:val="24"/>
        </w:rPr>
        <w:t xml:space="preserve">menghandle angka negatif sehingga output yang menghasilkan angka negatif dapat salah. Walaupun begitu, apabila dilihat dari output bit dari 4 full </w:t>
      </w:r>
      <w:proofErr w:type="gramStart"/>
      <w:r w:rsidR="000C045B">
        <w:rPr>
          <w:sz w:val="24"/>
          <w:szCs w:val="24"/>
        </w:rPr>
        <w:t>adde</w:t>
      </w:r>
      <w:r w:rsidR="0096775D">
        <w:rPr>
          <w:sz w:val="24"/>
          <w:szCs w:val="24"/>
        </w:rPr>
        <w:t>,</w:t>
      </w:r>
      <w:r w:rsidR="000C045B">
        <w:rPr>
          <w:sz w:val="24"/>
          <w:szCs w:val="24"/>
        </w:rPr>
        <w:t>r</w:t>
      </w:r>
      <w:proofErr w:type="gramEnd"/>
      <w:r w:rsidR="000C045B">
        <w:rPr>
          <w:sz w:val="24"/>
          <w:szCs w:val="24"/>
        </w:rPr>
        <w:t xml:space="preserve"> </w:t>
      </w:r>
      <w:r w:rsidR="006E2F79">
        <w:rPr>
          <w:sz w:val="24"/>
          <w:szCs w:val="24"/>
        </w:rPr>
        <w:t xml:space="preserve">operasi yang menghasilkan angka negatif </w:t>
      </w:r>
      <w:r w:rsidR="0096775D">
        <w:rPr>
          <w:sz w:val="24"/>
          <w:szCs w:val="24"/>
        </w:rPr>
        <w:t xml:space="preserve">akan sesuai dengan representasi two complement, misal </w:t>
      </w:r>
      <w:r w:rsidR="00A7218F">
        <w:rPr>
          <w:sz w:val="24"/>
          <w:szCs w:val="24"/>
        </w:rPr>
        <w:t>operasi (-4)- 4 akan menghasilkan -8 di mana dalam two complement hasilnya akan 1 0 0 0. Namun, karena seven segment tidak menghandle negatif maka pada output layar akan menampilkan 8</w:t>
      </w:r>
    </w:p>
    <w:p w14:paraId="4262A1FA" w14:textId="77777777" w:rsidR="00A7218F" w:rsidRDefault="00A7218F" w:rsidP="00D944D0">
      <w:pPr>
        <w:pStyle w:val="ListParagraph"/>
        <w:jc w:val="both"/>
        <w:rPr>
          <w:sz w:val="24"/>
          <w:szCs w:val="24"/>
        </w:rPr>
      </w:pPr>
    </w:p>
    <w:p w14:paraId="5F9D1B96" w14:textId="77777777" w:rsidR="00A7218F" w:rsidRDefault="00A7218F" w:rsidP="00A7218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Input</w:t>
      </w:r>
    </w:p>
    <w:p w14:paraId="35B3C667" w14:textId="77777777" w:rsidR="008465EF" w:rsidRDefault="00A7218F" w:rsidP="00A7218F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8465EF">
        <w:rPr>
          <w:sz w:val="24"/>
          <w:szCs w:val="24"/>
        </w:rPr>
        <w:t>nterface untuk input yang dibuat sangatlah sederhana. Pengguna dapat memasukkan angka dalam representasi bit. Berikut gambar input</w:t>
      </w:r>
    </w:p>
    <w:p w14:paraId="075D98D7" w14:textId="68CAF75E" w:rsidR="00313028" w:rsidRPr="0007284C" w:rsidRDefault="00EE2523" w:rsidP="00A7218F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80D1F3" wp14:editId="3BA6C461">
            <wp:extent cx="4450080" cy="2002684"/>
            <wp:effectExtent l="0" t="0" r="7620" b="0"/>
            <wp:docPr id="19401118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11827" name="Picture 19401118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908" cy="20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18F">
        <w:rPr>
          <w:sz w:val="24"/>
          <w:szCs w:val="24"/>
        </w:rPr>
        <w:t xml:space="preserve"> </w:t>
      </w:r>
    </w:p>
    <w:p w14:paraId="0E296E8C" w14:textId="77777777" w:rsidR="005D5FEC" w:rsidRPr="007C412B" w:rsidRDefault="005D5FEC" w:rsidP="005D5FEC">
      <w:pPr>
        <w:jc w:val="center"/>
        <w:rPr>
          <w:sz w:val="24"/>
          <w:szCs w:val="24"/>
        </w:rPr>
      </w:pPr>
    </w:p>
    <w:p w14:paraId="10856932" w14:textId="77777777" w:rsidR="00DE4C24" w:rsidRDefault="00DE4C24" w:rsidP="00943156">
      <w:pPr>
        <w:pStyle w:val="ListParagraph"/>
        <w:ind w:left="1440" w:hanging="720"/>
        <w:jc w:val="both"/>
        <w:rPr>
          <w:sz w:val="24"/>
          <w:szCs w:val="24"/>
        </w:rPr>
      </w:pPr>
    </w:p>
    <w:p w14:paraId="5B47EE18" w14:textId="77777777" w:rsidR="001A6891" w:rsidRPr="00943156" w:rsidRDefault="001A6891" w:rsidP="00B3024A">
      <w:pPr>
        <w:pStyle w:val="ListParagraph"/>
        <w:jc w:val="center"/>
        <w:rPr>
          <w:sz w:val="24"/>
          <w:szCs w:val="24"/>
          <w:lang w:val="en-US"/>
        </w:rPr>
      </w:pPr>
    </w:p>
    <w:sectPr w:rsidR="001A6891" w:rsidRPr="00943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BD6DA8"/>
    <w:multiLevelType w:val="hybridMultilevel"/>
    <w:tmpl w:val="82D2295A"/>
    <w:lvl w:ilvl="0" w:tplc="568A8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D3455D"/>
    <w:multiLevelType w:val="hybridMultilevel"/>
    <w:tmpl w:val="BA3E833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359972">
    <w:abstractNumId w:val="1"/>
  </w:num>
  <w:num w:numId="2" w16cid:durableId="604268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052"/>
    <w:rsid w:val="0007284C"/>
    <w:rsid w:val="00072FC9"/>
    <w:rsid w:val="000B1E16"/>
    <w:rsid w:val="000C045B"/>
    <w:rsid w:val="000C257F"/>
    <w:rsid w:val="000F489E"/>
    <w:rsid w:val="00100A35"/>
    <w:rsid w:val="00146357"/>
    <w:rsid w:val="00154832"/>
    <w:rsid w:val="00157C12"/>
    <w:rsid w:val="001611FA"/>
    <w:rsid w:val="001A2052"/>
    <w:rsid w:val="001A6891"/>
    <w:rsid w:val="001D4A7C"/>
    <w:rsid w:val="00271973"/>
    <w:rsid w:val="00273A82"/>
    <w:rsid w:val="00280654"/>
    <w:rsid w:val="002B44EA"/>
    <w:rsid w:val="00313028"/>
    <w:rsid w:val="00395A11"/>
    <w:rsid w:val="003C1CB4"/>
    <w:rsid w:val="003E51E6"/>
    <w:rsid w:val="004B730F"/>
    <w:rsid w:val="005C2F21"/>
    <w:rsid w:val="005D5FEC"/>
    <w:rsid w:val="006619C4"/>
    <w:rsid w:val="0069292D"/>
    <w:rsid w:val="00697816"/>
    <w:rsid w:val="006E2F79"/>
    <w:rsid w:val="006E6B48"/>
    <w:rsid w:val="00781296"/>
    <w:rsid w:val="007C412B"/>
    <w:rsid w:val="008465EF"/>
    <w:rsid w:val="00887F43"/>
    <w:rsid w:val="008A543C"/>
    <w:rsid w:val="008E33D0"/>
    <w:rsid w:val="008F5B87"/>
    <w:rsid w:val="0091099E"/>
    <w:rsid w:val="009113F6"/>
    <w:rsid w:val="00943156"/>
    <w:rsid w:val="00951227"/>
    <w:rsid w:val="0096775D"/>
    <w:rsid w:val="00A7218F"/>
    <w:rsid w:val="00A805D8"/>
    <w:rsid w:val="00B14B83"/>
    <w:rsid w:val="00B3024A"/>
    <w:rsid w:val="00BB4B51"/>
    <w:rsid w:val="00BD7CDA"/>
    <w:rsid w:val="00C632E8"/>
    <w:rsid w:val="00C7219E"/>
    <w:rsid w:val="00CD6C4F"/>
    <w:rsid w:val="00CE4AF3"/>
    <w:rsid w:val="00D456E7"/>
    <w:rsid w:val="00D930F5"/>
    <w:rsid w:val="00D944D0"/>
    <w:rsid w:val="00DB57B6"/>
    <w:rsid w:val="00DC42C0"/>
    <w:rsid w:val="00DC67B4"/>
    <w:rsid w:val="00DE4C24"/>
    <w:rsid w:val="00E05F91"/>
    <w:rsid w:val="00EE2523"/>
    <w:rsid w:val="00F434E8"/>
    <w:rsid w:val="00FD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6F9CB"/>
  <w15:chartTrackingRefBased/>
  <w15:docId w15:val="{453A4365-1F7A-40D7-A7F0-497F056E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0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0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0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0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0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0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0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0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0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0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0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0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0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0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0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0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0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0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20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0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0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20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20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20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20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20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0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0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205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68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8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www.youtube.com/watch?v=QZwneRb-zqA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6.jpeg"/><Relationship Id="rId10" Type="http://schemas.openxmlformats.org/officeDocument/2006/relationships/image" Target="media/image6.jpeg"/><Relationship Id="rId19" Type="http://schemas.openxmlformats.org/officeDocument/2006/relationships/hyperlink" Target="https://www.youtube.com/watch?v=QZwneRb-zq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www.electricaltechnology.org/2018/05/bcd-to-7-segment-display-decod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811</Words>
  <Characters>4624</Characters>
  <Application>Microsoft Office Word</Application>
  <DocSecurity>0</DocSecurity>
  <Lines>38</Lines>
  <Paragraphs>10</Paragraphs>
  <ScaleCrop>false</ScaleCrop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aryobama09@outlook.com</dc:creator>
  <cp:keywords/>
  <dc:description/>
  <cp:lastModifiedBy>aryobama09@outlook.com</cp:lastModifiedBy>
  <cp:revision>60</cp:revision>
  <dcterms:created xsi:type="dcterms:W3CDTF">2025-08-28T12:49:00Z</dcterms:created>
  <dcterms:modified xsi:type="dcterms:W3CDTF">2025-08-28T14:14:00Z</dcterms:modified>
</cp:coreProperties>
</file>