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F90EE2" w:rsidR="00F90EE2" w:rsidP="00F90EE2" w:rsidRDefault="00F90EE2" w14:paraId="2C30D1F0" w14:textId="77777777">
      <w:r w:rsidRPr="00F90EE2">
        <w:t>To connect Orbcomm CDH from post man follow below instructions,</w:t>
      </w:r>
    </w:p>
    <w:p w:rsidRPr="00F90EE2" w:rsidR="00F90EE2" w:rsidP="00F90EE2" w:rsidRDefault="00F90EE2" w14:paraId="67F2C092" w14:textId="77777777"/>
    <w:p w:rsidRPr="00F90EE2" w:rsidR="00F90EE2" w:rsidP="00F90EE2" w:rsidRDefault="00F90EE2" w14:paraId="66D29FD1" w14:textId="77777777">
      <w:r w:rsidRPr="00F90EE2">
        <w:t xml:space="preserve">STEP </w:t>
      </w:r>
      <w:proofErr w:type="gramStart"/>
      <w:r w:rsidRPr="00F90EE2">
        <w:t>01 :</w:t>
      </w:r>
      <w:proofErr w:type="gramEnd"/>
      <w:r w:rsidRPr="00F90EE2">
        <w:t xml:space="preserve"> Open </w:t>
      </w:r>
      <w:r w:rsidRPr="00F90EE2">
        <w:rPr>
          <w:b/>
          <w:bCs/>
        </w:rPr>
        <w:t>postman</w:t>
      </w:r>
      <w:r w:rsidRPr="00F90EE2">
        <w:t xml:space="preserve"> then Click on “new” then select “</w:t>
      </w:r>
      <w:r w:rsidRPr="00F90EE2">
        <w:rPr>
          <w:b/>
          <w:bCs/>
        </w:rPr>
        <w:t>WebSocket</w:t>
      </w:r>
      <w:r w:rsidRPr="00F90EE2">
        <w:t xml:space="preserve">” as shown below </w:t>
      </w:r>
    </w:p>
    <w:p w:rsidRPr="00F90EE2" w:rsidR="00F90EE2" w:rsidP="00F90EE2" w:rsidRDefault="00F90EE2" w14:paraId="3949FBA7" w14:textId="77777777"/>
    <w:p w:rsidRPr="00F90EE2" w:rsidR="00F90EE2" w:rsidP="00F90EE2" w:rsidRDefault="00F90EE2" w14:paraId="664810A1" w14:textId="77777777"/>
    <w:p w:rsidRPr="00F90EE2" w:rsidR="00F90EE2" w:rsidP="00F90EE2" w:rsidRDefault="00561926" w14:paraId="75B2DDF5" w14:textId="5FD242BB">
      <w:r>
        <w:rPr>
          <w:noProof/>
        </w:rPr>
        <w:drawing>
          <wp:inline distT="0" distB="0" distL="0" distR="0" wp14:anchorId="2056DFEB" wp14:editId="110667A4">
            <wp:extent cx="5731510" cy="2235835"/>
            <wp:effectExtent l="0" t="0" r="0" b="0"/>
            <wp:docPr id="118152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22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0EE2" w:rsidR="00F90EE2" w:rsidP="00F90EE2" w:rsidRDefault="00F90EE2" w14:paraId="69F9E84D" w14:textId="77777777">
      <w:r w:rsidRPr="00F90EE2">
        <w:t xml:space="preserve">STEP </w:t>
      </w:r>
      <w:proofErr w:type="gramStart"/>
      <w:r w:rsidRPr="00F90EE2">
        <w:t>02 :</w:t>
      </w:r>
      <w:proofErr w:type="gramEnd"/>
      <w:r w:rsidRPr="00F90EE2">
        <w:t xml:space="preserve">  Enter URL and credentials in headers like below </w:t>
      </w:r>
    </w:p>
    <w:p w:rsidRPr="00F90EE2" w:rsidR="00F90EE2" w:rsidP="00F90EE2" w:rsidRDefault="00F90EE2" w14:paraId="3351CC2F" w14:textId="77777777">
      <w:r w:rsidRPr="00F90EE2">
        <w:t>URL                                                  </w:t>
      </w:r>
      <w:proofErr w:type="gramStart"/>
      <w:r w:rsidRPr="00F90EE2">
        <w:t>  :</w:t>
      </w:r>
      <w:proofErr w:type="gramEnd"/>
      <w:r w:rsidRPr="00F90EE2">
        <w:t xml:space="preserve"> wss://integ.tms-orbcomm.com:44355/cdh</w:t>
      </w:r>
    </w:p>
    <w:p w:rsidRPr="00F90EE2" w:rsidR="00F90EE2" w:rsidP="3EF6A04B" w:rsidRDefault="00F90EE2" w14:paraId="6412E45D" w14:textId="77777777" w14:noSpellErr="1">
      <w:pPr>
        <w:rPr>
          <w:lang w:val="en-IN"/>
        </w:rPr>
      </w:pPr>
      <w:r w:rsidRPr="3EF6A04B" w:rsidR="00F90EE2">
        <w:rPr>
          <w:lang w:val="en-IN"/>
        </w:rPr>
        <w:t>Sec-WebSocket-Protocol      </w:t>
      </w:r>
      <w:r w:rsidRPr="3EF6A04B" w:rsidR="00F90EE2">
        <w:rPr>
          <w:lang w:val="en-IN"/>
        </w:rPr>
        <w:t>  :</w:t>
      </w:r>
      <w:r w:rsidRPr="3EF6A04B" w:rsidR="00F90EE2">
        <w:rPr>
          <w:lang w:val="en-IN"/>
        </w:rPr>
        <w:t>                    cdh.orbcomm.com</w:t>
      </w:r>
    </w:p>
    <w:p w:rsidRPr="00F90EE2" w:rsidR="00F90EE2" w:rsidP="00F90EE2" w:rsidRDefault="00F90EE2" w14:paraId="43CFB3F4" w14:textId="01C0D14B">
      <w:r w:rsidRPr="00F90EE2">
        <w:t>Authorization                            </w:t>
      </w:r>
      <w:proofErr w:type="gramStart"/>
      <w:r w:rsidRPr="00F90EE2">
        <w:t>  :</w:t>
      </w:r>
      <w:proofErr w:type="gramEnd"/>
      <w:r w:rsidRPr="00F90EE2">
        <w:t>     </w:t>
      </w:r>
      <w:r w:rsidRPr="00D76B8E" w:rsidR="00D76B8E">
        <w:t xml:space="preserve">Basic </w:t>
      </w:r>
      <w:r w:rsidRPr="00CA1ADA" w:rsidR="00CA1ADA">
        <w:t>Y2RoUXVhZHJlOlA0Y0QjUUFAIURAcmU=</w:t>
      </w:r>
    </w:p>
    <w:p w:rsidR="00CA1ADA" w:rsidP="00F90EE2" w:rsidRDefault="00F90EE2" w14:paraId="6E2DF245" w14:textId="77777777">
      <w:r w:rsidRPr="00F90EE2">
        <w:t xml:space="preserve">                                                            (Base 64 string of </w:t>
      </w:r>
      <w:proofErr w:type="spellStart"/>
      <w:proofErr w:type="gramStart"/>
      <w:r w:rsidRPr="00F90EE2">
        <w:t>username:password</w:t>
      </w:r>
      <w:proofErr w:type="spellEnd"/>
      <w:proofErr w:type="gramEnd"/>
      <w:r w:rsidRPr="00F90EE2">
        <w:t>)</w:t>
      </w:r>
    </w:p>
    <w:p w:rsidRPr="00F90EE2" w:rsidR="00F90EE2" w:rsidP="00F90EE2" w:rsidRDefault="00F90EE2" w14:paraId="262203FE" w14:textId="6D4AEB33">
      <w:r w:rsidRPr="00F90EE2">
        <w:t xml:space="preserve">STEP </w:t>
      </w:r>
      <w:proofErr w:type="gramStart"/>
      <w:r w:rsidRPr="00F90EE2">
        <w:t>03 :</w:t>
      </w:r>
      <w:proofErr w:type="gramEnd"/>
      <w:r w:rsidRPr="00F90EE2">
        <w:t>   Then click on Connect button, then WSS connection will establish successfully  </w:t>
      </w:r>
    </w:p>
    <w:p w:rsidRPr="00F90EE2" w:rsidR="00F90EE2" w:rsidP="00F90EE2" w:rsidRDefault="00CA1ADA" w14:paraId="01FFEEAF" w14:textId="38E74CE3">
      <w:r w:rsidRPr="00CA1ADA">
        <w:drawing>
          <wp:inline distT="0" distB="0" distL="0" distR="0" wp14:anchorId="1C7D7CC7" wp14:editId="278A1721">
            <wp:extent cx="5731510" cy="2200910"/>
            <wp:effectExtent l="0" t="0" r="0" b="0"/>
            <wp:docPr id="184161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11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0EE2" w:rsidR="00F90EE2" w:rsidP="00F90EE2" w:rsidRDefault="00F90EE2" w14:paraId="52746705" w14:textId="77777777"/>
    <w:p w:rsidRPr="00F90EE2" w:rsidR="00F90EE2" w:rsidP="00F90EE2" w:rsidRDefault="00F90EE2" w14:paraId="56A1148B" w14:textId="77777777"/>
    <w:p w:rsidR="005E3BA0" w:rsidRDefault="005E3BA0" w14:paraId="3639FDC9" w14:textId="77777777"/>
    <w:sectPr w:rsidR="005E3BA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EE2"/>
    <w:rsid w:val="000930CC"/>
    <w:rsid w:val="00240A33"/>
    <w:rsid w:val="0056177E"/>
    <w:rsid w:val="00561926"/>
    <w:rsid w:val="005E3BA0"/>
    <w:rsid w:val="00CA1ADA"/>
    <w:rsid w:val="00D76B8E"/>
    <w:rsid w:val="00EA5205"/>
    <w:rsid w:val="00F90EE2"/>
    <w:rsid w:val="3EF6A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58B2"/>
  <w15:chartTrackingRefBased/>
  <w15:docId w15:val="{D71AC0A3-C321-4188-8B5C-B3B0F97B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E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90EE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90EE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90EE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90EE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90EE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90E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90E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90E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90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90E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9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90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E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90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Phaneendra Reddi</dc:creator>
  <keywords/>
  <dc:description/>
  <lastModifiedBy>Vamsi Teja Jillepalli</lastModifiedBy>
  <revision>4</revision>
  <dcterms:created xsi:type="dcterms:W3CDTF">2025-05-07T08:14:00.0000000Z</dcterms:created>
  <dcterms:modified xsi:type="dcterms:W3CDTF">2025-10-08T10:32:42.9085783Z</dcterms:modified>
</coreProperties>
</file>