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37B6BEB" w:rsidR="009A0C23" w:rsidRDefault="0027698B">
            <w:r w:rsidRPr="0027698B">
              <w:t>SWTID1741149580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D7086F1" w:rsidR="009A0C23" w:rsidRDefault="0027698B">
            <w:r>
              <w:t>CookBook</w:t>
            </w:r>
            <w:r w:rsidR="003F4C9F">
              <w:t xml:space="preserve"> </w:t>
            </w:r>
            <w:r>
              <w:t>:</w:t>
            </w:r>
            <w:r w:rsidR="003F4C9F">
              <w:t xml:space="preserve"> </w:t>
            </w:r>
            <w:r>
              <w:t>Your Virtual Kit</w:t>
            </w:r>
            <w:r w:rsidR="003F4C9F">
              <w:t>c</w:t>
            </w:r>
            <w:r>
              <w:t>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588A38BE" w14:textId="77777777" w:rsidR="0027698B" w:rsidRDefault="0027698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698B" w14:paraId="22703AFD" w14:textId="77777777" w:rsidTr="0027698B">
        <w:tc>
          <w:tcPr>
            <w:tcW w:w="4508" w:type="dxa"/>
          </w:tcPr>
          <w:p w14:paraId="1F6D50BD" w14:textId="3CE84E88" w:rsidR="0027698B" w:rsidRPr="0027698B" w:rsidRDefault="0027698B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3FBF2160" w14:textId="25B9FD3A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27698B" w14:paraId="0D5BA7A0" w14:textId="77777777" w:rsidTr="0027698B">
        <w:tc>
          <w:tcPr>
            <w:tcW w:w="4508" w:type="dxa"/>
          </w:tcPr>
          <w:p w14:paraId="4693D0F4" w14:textId="6839CE56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14:paraId="2FC400B3" w14:textId="6B6597B6" w:rsidR="0027698B" w:rsidRPr="0027698B" w:rsidRDefault="0027698B">
            <w:pPr>
              <w:rPr>
                <w:bCs/>
              </w:rPr>
            </w:pPr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27698B" w14:paraId="34211DBE" w14:textId="77777777" w:rsidTr="0027698B">
        <w:tc>
          <w:tcPr>
            <w:tcW w:w="4508" w:type="dxa"/>
          </w:tcPr>
          <w:p w14:paraId="103A5B60" w14:textId="6C4662DC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14:paraId="29D038D5" w14:textId="2E6C3233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27698B" w14:paraId="05E4BF1E" w14:textId="77777777" w:rsidTr="0027698B">
        <w:tc>
          <w:tcPr>
            <w:tcW w:w="4508" w:type="dxa"/>
          </w:tcPr>
          <w:p w14:paraId="757EDE1B" w14:textId="61F92D00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14:paraId="1F1BBB14" w14:textId="14CB1057" w:rsidR="0027698B" w:rsidRPr="0027698B" w:rsidRDefault="003F4C9F">
            <w:pPr>
              <w:rPr>
                <w:bCs/>
              </w:rPr>
            </w:pPr>
            <w:r>
              <w:rPr>
                <w:bCs/>
              </w:rPr>
              <w:t xml:space="preserve">Kavya </w:t>
            </w:r>
            <w:r w:rsidR="003F006E">
              <w:rPr>
                <w:bCs/>
              </w:rPr>
              <w:t>P</w:t>
            </w:r>
          </w:p>
        </w:tc>
      </w:tr>
      <w:tr w:rsidR="0027698B" w14:paraId="5675A3CB" w14:textId="77777777" w:rsidTr="0027698B">
        <w:tc>
          <w:tcPr>
            <w:tcW w:w="4508" w:type="dxa"/>
          </w:tcPr>
          <w:p w14:paraId="33849500" w14:textId="14700DB8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14:paraId="0054F633" w14:textId="1E1795E3" w:rsidR="0027698B" w:rsidRPr="0027698B" w:rsidRDefault="003F4C9F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68E1EC14" w14:textId="77777777" w:rsidR="003F4C9F" w:rsidRDefault="003F4C9F">
      <w:pPr>
        <w:rPr>
          <w:b/>
          <w:sz w:val="24"/>
          <w:szCs w:val="24"/>
        </w:rPr>
      </w:pPr>
    </w:p>
    <w:p w14:paraId="428F15FF" w14:textId="12DDFA8F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0ACE"/>
    <w:rsid w:val="000A45E5"/>
    <w:rsid w:val="0027698B"/>
    <w:rsid w:val="003017AA"/>
    <w:rsid w:val="003F006E"/>
    <w:rsid w:val="003F4C9F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FARAH AKBAR</cp:lastModifiedBy>
  <cp:revision>5</cp:revision>
  <dcterms:created xsi:type="dcterms:W3CDTF">2025-03-05T19:02:00Z</dcterms:created>
  <dcterms:modified xsi:type="dcterms:W3CDTF">2025-03-10T08:37:00Z</dcterms:modified>
</cp:coreProperties>
</file>