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475A" w14:textId="77777777" w:rsidR="00641A05" w:rsidRDefault="00641A05" w:rsidP="00641A05">
      <w:r>
        <w:t>-- 1. CATÁLOGOS BASE (Iguales, más el nuevo de Producción)</w:t>
      </w:r>
    </w:p>
    <w:p w14:paraId="714848B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Productos (</w:t>
      </w:r>
    </w:p>
    <w:p w14:paraId="7D1AB2F3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id_producto INT AUTO_INCREMENT PRIMARY KEY,</w:t>
      </w:r>
    </w:p>
    <w:p w14:paraId="04501B14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nombre VARCHAR(100) NOT NULL </w:t>
      </w:r>
    </w:p>
    <w:p w14:paraId="102B790E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);</w:t>
      </w:r>
    </w:p>
    <w:p w14:paraId="6ECFB6B2" w14:textId="77777777" w:rsidR="00641A05" w:rsidRPr="00641A05" w:rsidRDefault="00641A05" w:rsidP="00641A05">
      <w:pPr>
        <w:rPr>
          <w:lang w:val="en-US"/>
        </w:rPr>
      </w:pPr>
    </w:p>
    <w:p w14:paraId="31A0B5BD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Areas (</w:t>
      </w:r>
    </w:p>
    <w:p w14:paraId="7D68DCDD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id_area INT AUTO_INCREMENT PRIMARY KEY,</w:t>
      </w:r>
    </w:p>
    <w:p w14:paraId="3AEDF5E2" w14:textId="77777777" w:rsidR="00641A05" w:rsidRDefault="00641A05" w:rsidP="00641A05">
      <w:r w:rsidRPr="00641A05">
        <w:rPr>
          <w:lang w:val="en-US"/>
        </w:rPr>
        <w:t xml:space="preserve">    </w:t>
      </w:r>
      <w:r>
        <w:t xml:space="preserve">nombre VARCHAR(100) NOT NULL </w:t>
      </w:r>
    </w:p>
    <w:p w14:paraId="55FEB2A5" w14:textId="77777777" w:rsidR="00641A05" w:rsidRDefault="00641A05" w:rsidP="00641A05">
      <w:r>
        <w:t>);</w:t>
      </w:r>
    </w:p>
    <w:p w14:paraId="27185216" w14:textId="77777777" w:rsidR="00641A05" w:rsidRDefault="00641A05" w:rsidP="00641A05"/>
    <w:p w14:paraId="6B11F047" w14:textId="77777777" w:rsidR="00641A05" w:rsidRDefault="00641A05" w:rsidP="00641A05">
      <w:r>
        <w:t xml:space="preserve">CREATE TABLE </w:t>
      </w:r>
      <w:proofErr w:type="spellStart"/>
      <w:r>
        <w:t>Defectos_Tipos</w:t>
      </w:r>
      <w:proofErr w:type="spellEnd"/>
      <w:r>
        <w:t xml:space="preserve"> (</w:t>
      </w:r>
    </w:p>
    <w:p w14:paraId="2A3BCF47" w14:textId="77777777" w:rsidR="00641A05" w:rsidRDefault="00641A05" w:rsidP="00641A05">
      <w:r>
        <w:t xml:space="preserve">    </w:t>
      </w:r>
      <w:proofErr w:type="spellStart"/>
      <w:r>
        <w:t>id_defecto</w:t>
      </w:r>
      <w:proofErr w:type="spellEnd"/>
      <w:r>
        <w:t xml:space="preserve"> INT AUTO_INCREMENT PRIMARY KEY,</w:t>
      </w:r>
    </w:p>
    <w:p w14:paraId="538B9775" w14:textId="77777777" w:rsidR="00641A05" w:rsidRDefault="00641A05" w:rsidP="00641A05">
      <w:r>
        <w:t xml:space="preserve">    </w:t>
      </w:r>
      <w:proofErr w:type="spellStart"/>
      <w:r>
        <w:t>descripcion</w:t>
      </w:r>
      <w:proofErr w:type="spellEnd"/>
      <w:r>
        <w:t xml:space="preserve"> VARCHAR(150) NOT NULL</w:t>
      </w:r>
    </w:p>
    <w:p w14:paraId="2D3E33FA" w14:textId="77777777" w:rsidR="00641A05" w:rsidRDefault="00641A05" w:rsidP="00641A05">
      <w:r>
        <w:t>);</w:t>
      </w:r>
    </w:p>
    <w:p w14:paraId="465CDACE" w14:textId="77777777" w:rsidR="00641A05" w:rsidRDefault="00641A05" w:rsidP="00641A05"/>
    <w:p w14:paraId="7342FAA2" w14:textId="77777777" w:rsidR="00641A05" w:rsidRDefault="00641A05" w:rsidP="00641A05">
      <w:r>
        <w:t>-- NUEVO: Catálogo de justificaciones de Producción</w:t>
      </w:r>
    </w:p>
    <w:p w14:paraId="6B9604F9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Produccion_Issues_Tipos (</w:t>
      </w:r>
    </w:p>
    <w:p w14:paraId="7549A27D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id_issue INT AUTO_INCREMENT PRIMARY KEY,</w:t>
      </w:r>
    </w:p>
    <w:p w14:paraId="24EB941E" w14:textId="77777777" w:rsidR="00641A05" w:rsidRDefault="00641A05" w:rsidP="00641A05">
      <w:r w:rsidRPr="00641A05">
        <w:rPr>
          <w:lang w:val="en-US"/>
        </w:rPr>
        <w:t xml:space="preserve">    </w:t>
      </w:r>
      <w:proofErr w:type="spellStart"/>
      <w:r>
        <w:t>descripcion</w:t>
      </w:r>
      <w:proofErr w:type="spellEnd"/>
      <w:r>
        <w:t xml:space="preserve"> VARCHAR(150) NOT NULL -- </w:t>
      </w:r>
      <w:proofErr w:type="spellStart"/>
      <w:r>
        <w:t>Ej</w:t>
      </w:r>
      <w:proofErr w:type="spellEnd"/>
      <w:r>
        <w:t>: 'Falta de material', 'Ajuste de máquina'</w:t>
      </w:r>
    </w:p>
    <w:p w14:paraId="7C9DFC5D" w14:textId="77777777" w:rsidR="00641A05" w:rsidRDefault="00641A05" w:rsidP="00641A05">
      <w:r>
        <w:t>);</w:t>
      </w:r>
    </w:p>
    <w:p w14:paraId="53E78833" w14:textId="77777777" w:rsidR="00641A05" w:rsidRDefault="00641A05" w:rsidP="00641A05"/>
    <w:p w14:paraId="7460F5A6" w14:textId="77777777" w:rsidR="00641A05" w:rsidRDefault="00641A05" w:rsidP="00641A05">
      <w:r>
        <w:t>-- 2. TABLAS TRANSACCIONALES UNIFICADAS</w:t>
      </w:r>
    </w:p>
    <w:p w14:paraId="46BCDB70" w14:textId="77777777" w:rsidR="00641A05" w:rsidRDefault="00641A05" w:rsidP="00641A05"/>
    <w:p w14:paraId="563B3486" w14:textId="77777777" w:rsidR="00641A05" w:rsidRDefault="00641A05" w:rsidP="00641A05">
      <w:r>
        <w:t>-- El "</w:t>
      </w:r>
      <w:proofErr w:type="spellStart"/>
      <w:r>
        <w:t>Goal</w:t>
      </w:r>
      <w:proofErr w:type="spellEnd"/>
      <w:r>
        <w:t>" (Se mantiene idéntico)</w:t>
      </w:r>
    </w:p>
    <w:p w14:paraId="385AD48B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Metas_Diarias (</w:t>
      </w:r>
    </w:p>
    <w:p w14:paraId="0F98A680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lastRenderedPageBreak/>
        <w:t xml:space="preserve">    id_meta INT AUTO_INCREMENT PRIMARY KEY,</w:t>
      </w:r>
    </w:p>
    <w:p w14:paraId="6E38335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fecha DATE NOT NULL,</w:t>
      </w:r>
    </w:p>
    <w:p w14:paraId="7D16B5AB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id_producto INT NOT NULL,</w:t>
      </w:r>
    </w:p>
    <w:p w14:paraId="6B446751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cantidad_meta INT NOT NULL, </w:t>
      </w:r>
    </w:p>
    <w:p w14:paraId="3A3C748E" w14:textId="77777777" w:rsidR="00641A05" w:rsidRDefault="00641A05" w:rsidP="00641A05">
      <w:r w:rsidRPr="00641A05">
        <w:rPr>
          <w:lang w:val="en-US"/>
        </w:rPr>
        <w:t xml:space="preserve">    </w:t>
      </w:r>
      <w:r>
        <w:t xml:space="preserve">UNIQUE(fecha, </w:t>
      </w:r>
      <w:proofErr w:type="spellStart"/>
      <w:r>
        <w:t>id_producto</w:t>
      </w:r>
      <w:proofErr w:type="spellEnd"/>
      <w:r>
        <w:t xml:space="preserve">), </w:t>
      </w:r>
    </w:p>
    <w:p w14:paraId="3C50353E" w14:textId="77777777" w:rsidR="00641A05" w:rsidRDefault="00641A05" w:rsidP="00641A05">
      <w:r>
        <w:t xml:space="preserve">    FOREIGN KEY (</w:t>
      </w:r>
      <w:proofErr w:type="spellStart"/>
      <w:r>
        <w:t>id_producto</w:t>
      </w:r>
      <w:proofErr w:type="spellEnd"/>
      <w:r>
        <w:t>) REFERENCES Productos(</w:t>
      </w:r>
      <w:proofErr w:type="spellStart"/>
      <w:r>
        <w:t>id_producto</w:t>
      </w:r>
      <w:proofErr w:type="spellEnd"/>
      <w:r>
        <w:t>)</w:t>
      </w:r>
    </w:p>
    <w:p w14:paraId="6C175434" w14:textId="77777777" w:rsidR="00641A05" w:rsidRDefault="00641A05" w:rsidP="00641A05">
      <w:r>
        <w:t>);</w:t>
      </w:r>
    </w:p>
    <w:p w14:paraId="56063012" w14:textId="77777777" w:rsidR="00641A05" w:rsidRDefault="00641A05" w:rsidP="00641A05"/>
    <w:p w14:paraId="466F1302" w14:textId="77777777" w:rsidR="00641A05" w:rsidRDefault="00641A05" w:rsidP="00641A05">
      <w:r>
        <w:t>-- MEJORA: Esta tabla reemplaza a "</w:t>
      </w:r>
      <w:proofErr w:type="spellStart"/>
      <w:r>
        <w:t>Produccion_Calidad</w:t>
      </w:r>
      <w:proofErr w:type="spellEnd"/>
      <w:r>
        <w:t>"</w:t>
      </w:r>
    </w:p>
    <w:p w14:paraId="2E38FFDB" w14:textId="77777777" w:rsidR="00641A05" w:rsidRDefault="00641A05" w:rsidP="00641A05">
      <w:r>
        <w:t>-- Ahora es el núcleo. Producción llena "producida" (Actual) y Calidad llena "defectuosa".</w:t>
      </w:r>
    </w:p>
    <w:p w14:paraId="5BBC3D03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Registro_Operacion_Diaria (</w:t>
      </w:r>
    </w:p>
    <w:p w14:paraId="5F7D8EBB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id_registro INT AUTO_INCREMENT PRIMARY KEY,</w:t>
      </w:r>
    </w:p>
    <w:p w14:paraId="6ED97253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fecha DATE NOT NULL,</w:t>
      </w:r>
    </w:p>
    <w:p w14:paraId="2703C48D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id_producto INT NOT NULL,</w:t>
      </w:r>
    </w:p>
    <w:p w14:paraId="56982C5D" w14:textId="77777777" w:rsidR="00641A05" w:rsidRDefault="00641A05" w:rsidP="00641A05">
      <w:r w:rsidRPr="00641A05">
        <w:rPr>
          <w:lang w:val="en-US"/>
        </w:rPr>
        <w:t xml:space="preserve">    </w:t>
      </w:r>
      <w:proofErr w:type="spellStart"/>
      <w:r>
        <w:t>cantidad_producida</w:t>
      </w:r>
      <w:proofErr w:type="spellEnd"/>
      <w:r>
        <w:t xml:space="preserve"> INT NOT NULL DEFAULT 0, -- El "Actual" de Producción</w:t>
      </w:r>
    </w:p>
    <w:p w14:paraId="26EACF24" w14:textId="77777777" w:rsidR="00641A05" w:rsidRDefault="00641A05" w:rsidP="00641A05">
      <w:r>
        <w:t xml:space="preserve">    </w:t>
      </w:r>
      <w:proofErr w:type="spellStart"/>
      <w:r>
        <w:t>cantidad_defectuosa</w:t>
      </w:r>
      <w:proofErr w:type="spellEnd"/>
      <w:r>
        <w:t xml:space="preserve"> INT NOT NULL DEFAULT 0, -- El dato de Calidad</w:t>
      </w:r>
    </w:p>
    <w:p w14:paraId="19196C60" w14:textId="77777777" w:rsidR="00641A05" w:rsidRDefault="00641A05" w:rsidP="00641A05">
      <w:r>
        <w:t xml:space="preserve">    UNIQUE(fecha, </w:t>
      </w:r>
      <w:proofErr w:type="spellStart"/>
      <w:r>
        <w:t>id_producto</w:t>
      </w:r>
      <w:proofErr w:type="spellEnd"/>
      <w:r>
        <w:t>), -- Añadimos este candado para evitar duplicados del mismo producto en un día</w:t>
      </w:r>
    </w:p>
    <w:p w14:paraId="7F5F5F9C" w14:textId="77777777" w:rsidR="00641A05" w:rsidRPr="00641A05" w:rsidRDefault="00641A05" w:rsidP="00641A05">
      <w:pPr>
        <w:rPr>
          <w:lang w:val="en-US"/>
        </w:rPr>
      </w:pPr>
      <w:r>
        <w:t xml:space="preserve">    </w:t>
      </w:r>
      <w:r w:rsidRPr="00641A05">
        <w:rPr>
          <w:lang w:val="en-US"/>
        </w:rPr>
        <w:t>FOREIGN KEY (id_producto) REFERENCES Productos(id_producto)</w:t>
      </w:r>
    </w:p>
    <w:p w14:paraId="08E3E17B" w14:textId="77777777" w:rsidR="00641A05" w:rsidRDefault="00641A05" w:rsidP="00641A05">
      <w:r>
        <w:t>);</w:t>
      </w:r>
    </w:p>
    <w:p w14:paraId="294DDE43" w14:textId="77777777" w:rsidR="00641A05" w:rsidRDefault="00641A05" w:rsidP="00641A05"/>
    <w:p w14:paraId="2B547B1F" w14:textId="77777777" w:rsidR="00641A05" w:rsidRDefault="00641A05" w:rsidP="00641A05">
      <w:r>
        <w:t>-- NUEVO: Tabla para justificar el "Gap"</w:t>
      </w:r>
    </w:p>
    <w:p w14:paraId="63041260" w14:textId="77777777" w:rsidR="00641A05" w:rsidRDefault="00641A05" w:rsidP="00641A05">
      <w:r>
        <w:t>-- Solo se llena si (</w:t>
      </w:r>
      <w:proofErr w:type="spellStart"/>
      <w:r>
        <w:t>cantidad_meta</w:t>
      </w:r>
      <w:proofErr w:type="spellEnd"/>
      <w:r>
        <w:t xml:space="preserve"> - </w:t>
      </w:r>
      <w:proofErr w:type="spellStart"/>
      <w:r>
        <w:t>cantidad_producida</w:t>
      </w:r>
      <w:proofErr w:type="spellEnd"/>
      <w:r>
        <w:t>) &gt; 0</w:t>
      </w:r>
    </w:p>
    <w:p w14:paraId="2E41DCF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>CREATE TABLE Registro_Issues_Produccion (</w:t>
      </w:r>
    </w:p>
    <w:p w14:paraId="2FC6E5BE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id_justificacion INT AUTO_INCREMENT PRIMARY KEY,</w:t>
      </w:r>
    </w:p>
    <w:p w14:paraId="7C688715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fecha DATE NOT NULL,</w:t>
      </w:r>
    </w:p>
    <w:p w14:paraId="51132165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lastRenderedPageBreak/>
        <w:t xml:space="preserve">    id_producto INT NOT NULL,</w:t>
      </w:r>
    </w:p>
    <w:p w14:paraId="65F507C4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id_issue INT NOT NULL,</w:t>
      </w:r>
    </w:p>
    <w:p w14:paraId="0437CF83" w14:textId="77777777" w:rsidR="00641A05" w:rsidRDefault="00641A05" w:rsidP="00641A05">
      <w:r w:rsidRPr="00641A05">
        <w:rPr>
          <w:lang w:val="en-US"/>
        </w:rPr>
        <w:t xml:space="preserve">    </w:t>
      </w:r>
      <w:r>
        <w:t>comentarios TEXT, -- Por si el supervisor necesita detallar más</w:t>
      </w:r>
    </w:p>
    <w:p w14:paraId="6C2077E1" w14:textId="77777777" w:rsidR="00641A05" w:rsidRPr="00641A05" w:rsidRDefault="00641A05" w:rsidP="00641A05">
      <w:pPr>
        <w:rPr>
          <w:lang w:val="en-US"/>
        </w:rPr>
      </w:pPr>
      <w:r>
        <w:t xml:space="preserve">    </w:t>
      </w:r>
      <w:r w:rsidRPr="00641A05">
        <w:rPr>
          <w:lang w:val="en-US"/>
        </w:rPr>
        <w:t>FOREIGN KEY (id_producto) REFERENCES Productos(id_producto),</w:t>
      </w:r>
    </w:p>
    <w:p w14:paraId="34A3E1C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FOREIGN KEY (id_issue) REFERENCES Produccion_Issues_Tipos(id_issue)</w:t>
      </w:r>
    </w:p>
    <w:p w14:paraId="0E1996FE" w14:textId="77777777" w:rsidR="00641A05" w:rsidRDefault="00641A05" w:rsidP="00641A05">
      <w:r>
        <w:t>);</w:t>
      </w:r>
    </w:p>
    <w:p w14:paraId="06C23FE1" w14:textId="77777777" w:rsidR="00641A05" w:rsidRDefault="00641A05" w:rsidP="00641A05"/>
    <w:p w14:paraId="651957A7" w14:textId="77777777" w:rsidR="00641A05" w:rsidRDefault="00641A05" w:rsidP="00641A05">
      <w:r>
        <w:t>-- 3. EXCEPCIONES (Se mantiene idéntico)</w:t>
      </w:r>
    </w:p>
    <w:p w14:paraId="1844955C" w14:textId="77777777" w:rsidR="00641A05" w:rsidRDefault="00641A05" w:rsidP="00641A05">
      <w:r>
        <w:t xml:space="preserve">CREATE TABLE </w:t>
      </w:r>
      <w:proofErr w:type="spellStart"/>
      <w:r>
        <w:t>RCCM_Tickets</w:t>
      </w:r>
      <w:proofErr w:type="spellEnd"/>
      <w:r>
        <w:t xml:space="preserve"> (</w:t>
      </w:r>
    </w:p>
    <w:p w14:paraId="1A22AF49" w14:textId="77777777" w:rsidR="00641A05" w:rsidRPr="00641A05" w:rsidRDefault="00641A05" w:rsidP="00641A05">
      <w:pPr>
        <w:rPr>
          <w:lang w:val="en-US"/>
        </w:rPr>
      </w:pPr>
      <w:r>
        <w:t xml:space="preserve">    </w:t>
      </w:r>
      <w:r w:rsidRPr="00641A05">
        <w:rPr>
          <w:lang w:val="en-US"/>
        </w:rPr>
        <w:t>id_rccm INT AUTO_INCREMENT PRIMARY KEY,</w:t>
      </w:r>
    </w:p>
    <w:p w14:paraId="3FAB3439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fecha_reporte DATE NOT NULL,</w:t>
      </w:r>
    </w:p>
    <w:p w14:paraId="25FF4B1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id_producto INT, </w:t>
      </w:r>
    </w:p>
    <w:p w14:paraId="4DF0B022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id_area INT NOT NULL, </w:t>
      </w:r>
    </w:p>
    <w:p w14:paraId="25A1EF15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problema_descripcion TEXT NOT NULL,</w:t>
      </w:r>
    </w:p>
    <w:p w14:paraId="505DAD3A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medida_contencion TEXT NOT NULL,</w:t>
      </w:r>
    </w:p>
    <w:p w14:paraId="34CB778B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plan_accion_como TEXT NOT NULL,</w:t>
      </w:r>
    </w:p>
    <w:p w14:paraId="7CB5D16E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fecha_limite_cuando DATE NOT NULL,</w:t>
      </w:r>
    </w:p>
    <w:p w14:paraId="6630632B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estatus VARCHAR(20) DEFAULT 'Abierto', </w:t>
      </w:r>
    </w:p>
    <w:p w14:paraId="69594C59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FOREIGN KEY (id_producto) REFERENCES Productos(id_producto),</w:t>
      </w:r>
    </w:p>
    <w:p w14:paraId="21D2E978" w14:textId="77777777" w:rsidR="00641A05" w:rsidRPr="00641A05" w:rsidRDefault="00641A05" w:rsidP="00641A05">
      <w:pPr>
        <w:rPr>
          <w:lang w:val="en-US"/>
        </w:rPr>
      </w:pPr>
      <w:r w:rsidRPr="00641A05">
        <w:rPr>
          <w:lang w:val="en-US"/>
        </w:rPr>
        <w:t xml:space="preserve">    FOREIGN KEY (id_area) REFERENCES Areas(id_area)</w:t>
      </w:r>
    </w:p>
    <w:p w14:paraId="39F8CCBF" w14:textId="33537317" w:rsidR="0043066D" w:rsidRDefault="00641A05" w:rsidP="00641A05">
      <w:r>
        <w:t>);</w:t>
      </w:r>
    </w:p>
    <w:sectPr w:rsidR="0043066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6D"/>
    <w:rsid w:val="0006320D"/>
    <w:rsid w:val="0043066D"/>
    <w:rsid w:val="00641A05"/>
    <w:rsid w:val="00671D10"/>
    <w:rsid w:val="008238DE"/>
    <w:rsid w:val="009F018F"/>
    <w:rsid w:val="00AE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FB61"/>
  <w15:chartTrackingRefBased/>
  <w15:docId w15:val="{F9590FCE-B6B7-4B4C-BAEC-C4D07E27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3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6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6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66D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66D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66D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66D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66D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66D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66D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43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66D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66D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43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66D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4306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6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66D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43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358</Words>
  <Characters>2211</Characters>
  <Application>Microsoft Office Word</Application>
  <DocSecurity>0</DocSecurity>
  <Lines>96</Lines>
  <Paragraphs>73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Eduardo Pimentel Gutierrez</dc:creator>
  <cp:keywords/>
  <dc:description/>
  <cp:lastModifiedBy>Raul Eduardo Pimentel Gutierrez</cp:lastModifiedBy>
  <cp:revision>2</cp:revision>
  <dcterms:created xsi:type="dcterms:W3CDTF">2026-05-13T01:36:00Z</dcterms:created>
  <dcterms:modified xsi:type="dcterms:W3CDTF">2026-05-31T22:58:00Z</dcterms:modified>
</cp:coreProperties>
</file>