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869D" w14:textId="77777777" w:rsidR="004708DB" w:rsidRDefault="004708DB" w:rsidP="004708DB">
      <w:r>
        <w:t>How do Koreans celebrate a wedding?</w:t>
      </w:r>
    </w:p>
    <w:p w14:paraId="2017E12C" w14:textId="77777777" w:rsidR="004708DB" w:rsidRDefault="004708DB" w:rsidP="004708DB">
      <w:r>
        <w:t>VOCABULARY — MEANING</w:t>
      </w:r>
    </w:p>
    <w:p w14:paraId="4F2607EF" w14:textId="77777777" w:rsidR="004708DB" w:rsidRDefault="004708DB" w:rsidP="004708DB">
      <w:r>
        <w:t xml:space="preserve"> 1. They hired her.</w:t>
      </w:r>
    </w:p>
    <w:p w14:paraId="010B4973" w14:textId="77777777" w:rsidR="004708DB" w:rsidRDefault="004708DB" w:rsidP="004708DB">
      <w:r>
        <w:t xml:space="preserve"> 2. A good match</w:t>
      </w:r>
    </w:p>
    <w:p w14:paraId="290D6A4A" w14:textId="77777777" w:rsidR="004708DB" w:rsidRDefault="004708DB" w:rsidP="004708DB">
      <w:r>
        <w:t xml:space="preserve"> 3. They have a ceremony.</w:t>
      </w:r>
    </w:p>
    <w:p w14:paraId="02B3647E" w14:textId="77777777" w:rsidR="004708DB" w:rsidRDefault="004708DB" w:rsidP="004708DB">
      <w:r>
        <w:t xml:space="preserve"> 4. They exchange gifts.</w:t>
      </w:r>
    </w:p>
    <w:p w14:paraId="3722D8F4" w14:textId="77777777" w:rsidR="004708DB" w:rsidRDefault="004708DB" w:rsidP="004708DB">
      <w:r>
        <w:t xml:space="preserve"> 5. A document</w:t>
      </w:r>
    </w:p>
    <w:p w14:paraId="4EE9DA0D" w14:textId="77777777" w:rsidR="004708DB" w:rsidRDefault="004708DB" w:rsidP="004708DB">
      <w:r>
        <w:t xml:space="preserve"> 6. They deliver the box.</w:t>
      </w:r>
    </w:p>
    <w:p w14:paraId="7C5F0FDE" w14:textId="77777777" w:rsidR="004708DB" w:rsidRDefault="004708DB" w:rsidP="004708DB">
      <w:r>
        <w:t xml:space="preserve"> 7. They shout, “Buy a hahm!”</w:t>
      </w:r>
    </w:p>
    <w:p w14:paraId="65F0AE1C" w14:textId="77777777" w:rsidR="004708DB" w:rsidRDefault="004708DB" w:rsidP="004708DB">
      <w:r>
        <w:t xml:space="preserve"> 8. A banquet</w:t>
      </w:r>
    </w:p>
    <w:p w14:paraId="5D5448C1" w14:textId="77777777" w:rsidR="004708DB" w:rsidRDefault="004708DB" w:rsidP="004708DB"/>
    <w:p w14:paraId="0577F320" w14:textId="77777777" w:rsidR="004708DB" w:rsidRDefault="004708DB" w:rsidP="004708DB">
      <w:r>
        <w:t>WORDS THAT GO TOGETHER</w:t>
      </w:r>
    </w:p>
    <w:p w14:paraId="65B6D263" w14:textId="77777777" w:rsidR="004708DB" w:rsidRDefault="004708DB" w:rsidP="004708DB">
      <w:r>
        <w:t xml:space="preserve"> 1. She is his mother-in-law.</w:t>
      </w:r>
    </w:p>
    <w:p w14:paraId="31B20FE9" w14:textId="77777777" w:rsidR="004708DB" w:rsidRDefault="004708DB" w:rsidP="004708DB">
      <w:r>
        <w:t xml:space="preserve"> 2. They set a date for the wedding.</w:t>
      </w:r>
    </w:p>
    <w:p w14:paraId="17191F5C" w14:textId="77777777" w:rsidR="004708DB" w:rsidRDefault="004708DB" w:rsidP="004708DB">
      <w:r>
        <w:t xml:space="preserve"> 3. They get engaged.</w:t>
      </w:r>
    </w:p>
    <w:p w14:paraId="39D4CB5D" w14:textId="77777777" w:rsidR="004708DB" w:rsidRDefault="004708DB" w:rsidP="004708DB">
      <w:r>
        <w:t xml:space="preserve"> 4. They take a sip.</w:t>
      </w:r>
    </w:p>
    <w:p w14:paraId="338A7871" w14:textId="77777777" w:rsidR="004708DB" w:rsidRDefault="004708DB" w:rsidP="004708DB">
      <w:r>
        <w:t>USE — sample answers</w:t>
      </w:r>
    </w:p>
    <w:p w14:paraId="623B4FBB" w14:textId="77777777" w:rsidR="004708DB" w:rsidRDefault="004708DB" w:rsidP="004708DB">
      <w:r>
        <w:t xml:space="preserve"> 1. I think Beyoncé and Jay-Z are a good match.</w:t>
      </w:r>
    </w:p>
    <w:p w14:paraId="186E9A1E" w14:textId="77777777" w:rsidR="004708DB" w:rsidRDefault="004708DB" w:rsidP="004708DB">
      <w:r>
        <w:t xml:space="preserve"> 2. In my country, we have both traditional and modern weddings.</w:t>
      </w:r>
    </w:p>
    <w:p w14:paraId="661B3AED" w14:textId="77777777" w:rsidR="004708DB" w:rsidRDefault="004708DB" w:rsidP="004708DB">
      <w:r>
        <w:t xml:space="preserve"> 3. People usually exchange gifts on birthdays or weddings.</w:t>
      </w:r>
    </w:p>
    <w:p w14:paraId="3DB0819F" w14:textId="77777777" w:rsidR="004708DB" w:rsidRDefault="004708DB" w:rsidP="004708DB">
      <w:r>
        <w:t xml:space="preserve"> 4. An important document I have is my passport.</w:t>
      </w:r>
    </w:p>
    <w:p w14:paraId="37697D57" w14:textId="77777777" w:rsidR="004708DB" w:rsidRDefault="004708DB" w:rsidP="004708DB">
      <w:r>
        <w:t xml:space="preserve"> 5. People deliver packages, letters, and food.</w:t>
      </w:r>
    </w:p>
    <w:p w14:paraId="64FA3E82" w14:textId="77777777" w:rsidR="004708DB" w:rsidRDefault="004708DB" w:rsidP="004708DB">
      <w:r>
        <w:t xml:space="preserve"> 6. I usually shout when I’m excited or cheering at a game.</w:t>
      </w:r>
    </w:p>
    <w:p w14:paraId="6F3CDB23" w14:textId="77777777" w:rsidR="004708DB" w:rsidRDefault="004708DB" w:rsidP="004708DB">
      <w:r>
        <w:t xml:space="preserve"> 7. People usually have a banquet at weddings or big celebrations.</w:t>
      </w:r>
    </w:p>
    <w:p w14:paraId="0CAFCCB9" w14:textId="77777777" w:rsidR="004708DB" w:rsidRDefault="004708DB" w:rsidP="004708DB">
      <w:r>
        <w:t>COMPREHENSION — UNDERSTANDING THE READING</w:t>
      </w:r>
    </w:p>
    <w:p w14:paraId="4F4D8430" w14:textId="77777777" w:rsidR="004708DB" w:rsidRDefault="004708DB" w:rsidP="004708DB">
      <w:r>
        <w:t xml:space="preserve"> 1. a. go to a fortune-teller</w:t>
      </w:r>
    </w:p>
    <w:p w14:paraId="6BD4FB01" w14:textId="77777777" w:rsidR="004708DB" w:rsidRDefault="004708DB" w:rsidP="004708DB">
      <w:r>
        <w:t xml:space="preserve"> 2. d. the two families meet and give gifts</w:t>
      </w:r>
    </w:p>
    <w:p w14:paraId="64AE3FD6" w14:textId="77777777" w:rsidR="004708DB" w:rsidRDefault="004708DB" w:rsidP="004708DB">
      <w:r>
        <w:t xml:space="preserve"> 3. c. the bride and groom sit at a table</w:t>
      </w:r>
    </w:p>
    <w:p w14:paraId="0BD3D2EE" w14:textId="77777777" w:rsidR="004708DB" w:rsidRDefault="004708DB" w:rsidP="004708DB">
      <w:r>
        <w:t>REMEMBERING DETAILS — ANSWERS</w:t>
      </w:r>
    </w:p>
    <w:p w14:paraId="584FB44C" w14:textId="77777777" w:rsidR="004708DB" w:rsidRDefault="004708DB" w:rsidP="004708DB">
      <w:r>
        <w:t xml:space="preserve"> 1. The four pillars are the year, month, day, and hour of a person’s birth.</w:t>
      </w:r>
    </w:p>
    <w:p w14:paraId="04C4BE86" w14:textId="77777777" w:rsidR="004708DB" w:rsidRDefault="004708DB" w:rsidP="004708DB">
      <w:r>
        <w:t xml:space="preserve"> 2. A fortune-teller predicts the boy’s and girl’s destiny.</w:t>
      </w:r>
    </w:p>
    <w:p w14:paraId="0ACDD846" w14:textId="77777777" w:rsidR="004708DB" w:rsidRDefault="004708DB" w:rsidP="004708DB">
      <w:r>
        <w:t xml:space="preserve"> 3. She keeps the document with her husband’s four pillars.</w:t>
      </w:r>
    </w:p>
    <w:p w14:paraId="15EEB4BF" w14:textId="77777777" w:rsidR="004708DB" w:rsidRDefault="004708DB" w:rsidP="004708DB">
      <w:r>
        <w:t xml:space="preserve"> 4. The friends deliver the box at night.</w:t>
      </w:r>
    </w:p>
    <w:p w14:paraId="0198C986" w14:textId="77777777" w:rsidR="004708DB" w:rsidRDefault="004708DB" w:rsidP="004708DB">
      <w:r>
        <w:t xml:space="preserve"> 5. A goose is a symbol of love because a goose has only one partner for life.</w:t>
      </w:r>
    </w:p>
    <w:p w14:paraId="5D77CDC1" w14:textId="77777777" w:rsidR="004708DB" w:rsidRDefault="004708DB" w:rsidP="004708DB">
      <w:r>
        <w:t xml:space="preserve"> 6. Noodles represent a long and happy life.</w:t>
      </w:r>
    </w:p>
    <w:p w14:paraId="581D482B" w14:textId="77777777" w:rsidR="004708DB" w:rsidRDefault="004708DB" w:rsidP="004708DB">
      <w:r>
        <w:t>MAKING INFERENCES — S (stated) or I (inferred)</w:t>
      </w:r>
    </w:p>
    <w:p w14:paraId="766683DE" w14:textId="77777777" w:rsidR="004708DB" w:rsidRDefault="004708DB" w:rsidP="004708DB">
      <w:r>
        <w:t xml:space="preserve"> 1. S — stated directly.</w:t>
      </w:r>
    </w:p>
    <w:p w14:paraId="55DDCB37" w14:textId="77777777" w:rsidR="004708DB" w:rsidRDefault="004708DB" w:rsidP="004708DB">
      <w:r>
        <w:t xml:space="preserve"> 2. S — stated directly.</w:t>
      </w:r>
    </w:p>
    <w:p w14:paraId="38C9E8A7" w14:textId="77777777" w:rsidR="004708DB" w:rsidRDefault="004708DB" w:rsidP="004708DB">
      <w:r>
        <w:t xml:space="preserve"> 3. I — can be inferred: parents help choose partner, see fortune-teller, give gifts.</w:t>
      </w:r>
    </w:p>
    <w:p w14:paraId="34EF292F" w14:textId="77777777" w:rsidR="004708DB" w:rsidRDefault="004708DB" w:rsidP="004708DB">
      <w:r>
        <w:t xml:space="preserve"> 4. S — stated directly.</w:t>
      </w:r>
    </w:p>
    <w:p w14:paraId="560BB3BC" w14:textId="77777777" w:rsidR="004708DB" w:rsidRDefault="004708DB" w:rsidP="004708DB">
      <w:r>
        <w:t xml:space="preserve"> 5. I — inferred: text says “woman in the village,” implies rural past.</w:t>
      </w:r>
    </w:p>
    <w:p w14:paraId="19FB0DF6" w14:textId="77777777" w:rsidR="004708DB" w:rsidRDefault="004708DB" w:rsidP="004708DB">
      <w:r>
        <w:t xml:space="preserve">TELL THE STORY </w:t>
      </w:r>
    </w:p>
    <w:p w14:paraId="4F5367F7" w14:textId="77777777" w:rsidR="004708DB" w:rsidRDefault="004708DB" w:rsidP="004708DB">
      <w:r>
        <w:t>In the past, Korean parents arranged marriages with the help of a matchmaker. Today, couples can marry for love or through an arranged marriage. Before marrying, they visit a fortune-teller who checks their four pillars. If the pillars are good, the families have an engagement ceremony and exchange gifts. Before the wedding, the groom’s family sends a box of gifts to the bride. On the wedding day, the groom gives a wooden goose to his mother-in-law, and the bride and groom drink special wine together. After the ceremony, there is a noodle banquet. Noodles symbolize a long life.</w:t>
      </w:r>
    </w:p>
    <w:p w14:paraId="4DC84127" w14:textId="77777777" w:rsidR="004708DB" w:rsidRDefault="004708DB" w:rsidP="004708DB">
      <w:r>
        <w:t>DISCUSSION  answers</w:t>
      </w:r>
    </w:p>
    <w:p w14:paraId="16784784" w14:textId="77777777" w:rsidR="004708DB" w:rsidRDefault="004708DB" w:rsidP="004708DB">
      <w:r>
        <w:t xml:space="preserve"> 1. I think arranged marriages can be good if both people agree.</w:t>
      </w:r>
    </w:p>
    <w:p w14:paraId="1F5C5E55" w14:textId="77777777" w:rsidR="004708DB" w:rsidRDefault="004708DB" w:rsidP="004708DB">
      <w:r>
        <w:t xml:space="preserve"> 2. I don’t think it’s necessary to see a fortune-teller, but some people like traditions.</w:t>
      </w:r>
    </w:p>
    <w:p w14:paraId="359BB261" w14:textId="77777777" w:rsidR="004708DB" w:rsidRDefault="004708DB" w:rsidP="004708DB">
      <w:r>
        <w:t xml:space="preserve"> 3. In my country, usually the family of the bride or the couple together pays for the wedding.</w:t>
      </w:r>
    </w:p>
    <w:p w14:paraId="3117025D" w14:textId="77777777" w:rsidR="004708DB" w:rsidRDefault="004708DB" w:rsidP="004708DB">
      <w:r>
        <w:t>WRITING — paragraph</w:t>
      </w:r>
    </w:p>
    <w:p w14:paraId="5D3B278A" w14:textId="5AC27C6E" w:rsidR="004708DB" w:rsidRDefault="004708DB">
      <w:r>
        <w:t>In my country, weddings can be traditional or modern. Many people have a ceremony in a restaurant. The bride usually wears a white dress, and the groom wears a suit. Families and friends come to celebrate, give gifts, and take photos. After the ceremony, there is a big banquet with music and dancing. People stay together and celebrate until late at night.</w:t>
      </w:r>
    </w:p>
    <w:sectPr w:rsidR="00470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DB"/>
    <w:rsid w:val="00296FA8"/>
    <w:rsid w:val="004708DB"/>
    <w:rsid w:val="00CA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99D4E6"/>
  <w15:chartTrackingRefBased/>
  <w15:docId w15:val="{29928D29-D65A-4D40-9556-7117207C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G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8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8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8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8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8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8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0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0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0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08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8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08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0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08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0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 а</dc:creator>
  <cp:keywords/>
  <dc:description/>
  <cp:lastModifiedBy>м а</cp:lastModifiedBy>
  <cp:revision>2</cp:revision>
  <dcterms:created xsi:type="dcterms:W3CDTF">2025-11-17T17:49:00Z</dcterms:created>
  <dcterms:modified xsi:type="dcterms:W3CDTF">2025-11-17T17:49:00Z</dcterms:modified>
</cp:coreProperties>
</file>