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7B2F4" w14:textId="11402B4C" w:rsidR="00274693" w:rsidRPr="00274693" w:rsidRDefault="00274693" w:rsidP="00274693">
      <w:r>
        <w:t>I</w:t>
      </w:r>
      <w:r w:rsidRPr="00274693">
        <w:t>n today's fast-paced DevOps environments, efficient management of application artifacts is crucial for seamless collaboration and smooth deployment pipelines. One of the best practices for handling these artifacts is storing them in a cloud storage solution like Amazon S3 (Simple Storage Service). In this blog post, we will explore why storing application artifacts in S3 is essential, and how sharing artifacts with your team can streamline development and deployment processes.</w:t>
      </w:r>
    </w:p>
    <w:p w14:paraId="18B8F5C3" w14:textId="77777777" w:rsidR="00274693" w:rsidRPr="00274693" w:rsidRDefault="00274693" w:rsidP="00274693">
      <w:r w:rsidRPr="00274693">
        <w:pict w14:anchorId="07A4BE88">
          <v:rect id="_x0000_i1061" style="width:0;height:1.5pt" o:hralign="center" o:hrstd="t" o:hr="t" fillcolor="#a0a0a0" stroked="f"/>
        </w:pict>
      </w:r>
    </w:p>
    <w:p w14:paraId="0AB8F962" w14:textId="77777777" w:rsidR="00274693" w:rsidRPr="00274693" w:rsidRDefault="00274693" w:rsidP="00274693">
      <w:pPr>
        <w:rPr>
          <w:b/>
          <w:bCs/>
        </w:rPr>
      </w:pPr>
      <w:r w:rsidRPr="00274693">
        <w:rPr>
          <w:b/>
          <w:bCs/>
        </w:rPr>
        <w:t>What Are Application Artifacts?</w:t>
      </w:r>
    </w:p>
    <w:p w14:paraId="7543D946" w14:textId="2A00214E" w:rsidR="00274693" w:rsidRPr="00274693" w:rsidRDefault="00274693" w:rsidP="00274693">
      <w:r w:rsidRPr="00274693">
        <w:t>Artifacts are the build outputs of a software project—typicall</w:t>
      </w:r>
      <w:r w:rsidR="00A8137F">
        <w:t>4</w:t>
      </w:r>
      <w:r w:rsidRPr="00274693">
        <w:t>y the compiled code, libraries, configuration files, documentation, or any other generated content required to deploy and run the application. Common artifacts include:</w:t>
      </w:r>
    </w:p>
    <w:p w14:paraId="46F346DE" w14:textId="77777777" w:rsidR="00274693" w:rsidRPr="00274693" w:rsidRDefault="00274693" w:rsidP="00274693">
      <w:pPr>
        <w:numPr>
          <w:ilvl w:val="0"/>
          <w:numId w:val="2"/>
        </w:numPr>
      </w:pPr>
      <w:r w:rsidRPr="00274693">
        <w:rPr>
          <w:b/>
          <w:bCs/>
        </w:rPr>
        <w:t>Compiled binaries</w:t>
      </w:r>
    </w:p>
    <w:p w14:paraId="7DF296F9" w14:textId="77777777" w:rsidR="00274693" w:rsidRPr="00274693" w:rsidRDefault="00274693" w:rsidP="00274693">
      <w:pPr>
        <w:numPr>
          <w:ilvl w:val="0"/>
          <w:numId w:val="2"/>
        </w:numPr>
      </w:pPr>
      <w:r w:rsidRPr="00274693">
        <w:rPr>
          <w:b/>
          <w:bCs/>
        </w:rPr>
        <w:t>Compressed source files</w:t>
      </w:r>
      <w:r w:rsidRPr="00274693">
        <w:t xml:space="preserve"> (e.g., .tar.gz or .zip)</w:t>
      </w:r>
    </w:p>
    <w:p w14:paraId="5E96D6FA" w14:textId="77777777" w:rsidR="00274693" w:rsidRPr="00274693" w:rsidRDefault="00274693" w:rsidP="00274693">
      <w:pPr>
        <w:numPr>
          <w:ilvl w:val="0"/>
          <w:numId w:val="2"/>
        </w:numPr>
      </w:pPr>
      <w:r w:rsidRPr="00274693">
        <w:rPr>
          <w:b/>
          <w:bCs/>
        </w:rPr>
        <w:t>Docker images</w:t>
      </w:r>
    </w:p>
    <w:p w14:paraId="5BC20CDC" w14:textId="77777777" w:rsidR="00274693" w:rsidRPr="00274693" w:rsidRDefault="00274693" w:rsidP="00274693">
      <w:pPr>
        <w:numPr>
          <w:ilvl w:val="0"/>
          <w:numId w:val="2"/>
        </w:numPr>
      </w:pPr>
      <w:r w:rsidRPr="00274693">
        <w:rPr>
          <w:b/>
          <w:bCs/>
        </w:rPr>
        <w:t>Configuration files</w:t>
      </w:r>
      <w:r w:rsidRPr="00274693">
        <w:t xml:space="preserve"> (e.g., Kubernetes manifests, .yaml files)</w:t>
      </w:r>
    </w:p>
    <w:p w14:paraId="3E743E2C" w14:textId="77777777" w:rsidR="00274693" w:rsidRPr="00274693" w:rsidRDefault="00274693" w:rsidP="00274693">
      <w:r w:rsidRPr="00274693">
        <w:t>Managing these artifacts properly is critical for ensuring that deployments are consistent, traceable, and easily recoverable.</w:t>
      </w:r>
    </w:p>
    <w:p w14:paraId="0C81E731" w14:textId="77777777" w:rsidR="00274693" w:rsidRPr="00274693" w:rsidRDefault="00274693" w:rsidP="00274693">
      <w:r w:rsidRPr="00274693">
        <w:pict w14:anchorId="562E1C9B">
          <v:rect id="_x0000_i1062" style="width:0;height:1.5pt" o:hralign="center" o:hrstd="t" o:hr="t" fillcolor="#a0a0a0" stroked="f"/>
        </w:pict>
      </w:r>
    </w:p>
    <w:p w14:paraId="6E8F0808" w14:textId="77777777" w:rsidR="00274693" w:rsidRPr="00274693" w:rsidRDefault="00274693" w:rsidP="00274693">
      <w:pPr>
        <w:rPr>
          <w:b/>
          <w:bCs/>
        </w:rPr>
      </w:pPr>
      <w:r w:rsidRPr="00274693">
        <w:rPr>
          <w:b/>
          <w:bCs/>
        </w:rPr>
        <w:t>Why Do We Need to Store Artifacts in S3?</w:t>
      </w:r>
    </w:p>
    <w:p w14:paraId="003414D2" w14:textId="77777777" w:rsidR="00274693" w:rsidRPr="00274693" w:rsidRDefault="00274693" w:rsidP="00274693">
      <w:pPr>
        <w:rPr>
          <w:b/>
          <w:bCs/>
        </w:rPr>
      </w:pPr>
      <w:r w:rsidRPr="00274693">
        <w:rPr>
          <w:b/>
          <w:bCs/>
        </w:rPr>
        <w:t>1. Centralized Storage and Accessibility</w:t>
      </w:r>
    </w:p>
    <w:p w14:paraId="690F5DC8" w14:textId="77777777" w:rsidR="00274693" w:rsidRPr="00274693" w:rsidRDefault="00274693" w:rsidP="00274693">
      <w:r w:rsidRPr="00274693">
        <w:t>In a distributed development environment, team members often work from different locations. Storing artifacts in a centralized storage solution like S3 ensures that all team members have access to the most up-to-date build outputs. Instead of sending files back and forth or hosting them on local servers, S3 provides a scalable, secure, and globally accessible solution.</w:t>
      </w:r>
    </w:p>
    <w:p w14:paraId="0D8DA2EB" w14:textId="77777777" w:rsidR="00274693" w:rsidRPr="00274693" w:rsidRDefault="00274693" w:rsidP="00274693">
      <w:pPr>
        <w:rPr>
          <w:b/>
          <w:bCs/>
        </w:rPr>
      </w:pPr>
      <w:r w:rsidRPr="00274693">
        <w:rPr>
          <w:b/>
          <w:bCs/>
        </w:rPr>
        <w:t>2. Version Control and Traceability</w:t>
      </w:r>
    </w:p>
    <w:p w14:paraId="0DAFCA65" w14:textId="4B74E19B" w:rsidR="00274693" w:rsidRPr="00274693" w:rsidRDefault="00274693" w:rsidP="00274693">
      <w:r w:rsidRPr="00274693">
        <w:t>When artifacts are stored in S3, you can easily organize them by project, version, or commit ID. This enables your team to track which version of the application corresponds to specific builds. If something goes wrong in production, you can roll back to an earlier version by retrieving the correct artifact from S3.</w:t>
      </w:r>
      <w:r w:rsidR="00A8137F">
        <w:t>4</w:t>
      </w:r>
    </w:p>
    <w:p w14:paraId="2BF440EF" w14:textId="77777777" w:rsidR="00274693" w:rsidRPr="00274693" w:rsidRDefault="00274693" w:rsidP="00274693">
      <w:r w:rsidRPr="00274693">
        <w:t>Each build artifact can be named using metadata such as the build number, job name, or commit ID, ensuring clear traceability.</w:t>
      </w:r>
    </w:p>
    <w:p w14:paraId="546BEC29" w14:textId="77777777" w:rsidR="00274693" w:rsidRPr="00274693" w:rsidRDefault="00274693" w:rsidP="00274693">
      <w:pPr>
        <w:rPr>
          <w:b/>
          <w:bCs/>
        </w:rPr>
      </w:pPr>
      <w:r w:rsidRPr="00274693">
        <w:rPr>
          <w:b/>
          <w:bCs/>
        </w:rPr>
        <w:t>3. Collaboration Across Teams</w:t>
      </w:r>
    </w:p>
    <w:p w14:paraId="4B4FCAD8" w14:textId="77777777" w:rsidR="00274693" w:rsidRDefault="00274693" w:rsidP="00274693">
      <w:r w:rsidRPr="00274693">
        <w:t>Development teams are rarely isolated. DevOps engineers, testers, developers, and other stakeholders often need access to the same artifacts for testing, debugging, and deployment. By storing artifacts in S3, you can easily share them across teams or environments without creating multiple copies. S3 provides permission management so you can control access to specific team members, ensuring the right people have the necessary permissions to read or write the artifacts.</w:t>
      </w:r>
    </w:p>
    <w:p w14:paraId="0849A56C" w14:textId="77777777" w:rsidR="00274693" w:rsidRDefault="00274693" w:rsidP="00274693"/>
    <w:p w14:paraId="3CC6DCE8" w14:textId="77777777" w:rsidR="00274693" w:rsidRDefault="00274693" w:rsidP="00274693"/>
    <w:p w14:paraId="387AA348" w14:textId="77777777" w:rsidR="00274693" w:rsidRPr="00274693" w:rsidRDefault="00274693" w:rsidP="00274693"/>
    <w:p w14:paraId="4F25942A" w14:textId="77777777" w:rsidR="00274693" w:rsidRPr="00274693" w:rsidRDefault="00274693" w:rsidP="00274693">
      <w:pPr>
        <w:rPr>
          <w:b/>
          <w:bCs/>
        </w:rPr>
      </w:pPr>
      <w:r w:rsidRPr="00274693">
        <w:rPr>
          <w:b/>
          <w:bCs/>
        </w:rPr>
        <w:t>4. Resilience and High Availability</w:t>
      </w:r>
    </w:p>
    <w:p w14:paraId="6FB1E4F9" w14:textId="77777777" w:rsidR="00274693" w:rsidRPr="00274693" w:rsidRDefault="00274693" w:rsidP="00274693">
      <w:r w:rsidRPr="00274693">
        <w:t>S3 offers a high level of durability (99.999999999% durability) and availability (99.99% availability). This means that even if there’s a system failure in one part of the world, your artifacts will still be accessible. This is a crucial advantage, especially for production environments where having access to reliable artifacts can mean the difference between a successful deployment and an extended downtime.</w:t>
      </w:r>
    </w:p>
    <w:p w14:paraId="16AA1CDF" w14:textId="77777777" w:rsidR="00274693" w:rsidRPr="00274693" w:rsidRDefault="00274693" w:rsidP="00274693">
      <w:pPr>
        <w:rPr>
          <w:b/>
          <w:bCs/>
        </w:rPr>
      </w:pPr>
      <w:r w:rsidRPr="00274693">
        <w:rPr>
          <w:b/>
          <w:bCs/>
        </w:rPr>
        <w:t>5. Scalability and Cost-Efficiency</w:t>
      </w:r>
    </w:p>
    <w:p w14:paraId="17224698" w14:textId="77777777" w:rsidR="00274693" w:rsidRPr="00274693" w:rsidRDefault="00274693" w:rsidP="00274693">
      <w:r w:rsidRPr="00274693">
        <w:t>S3 is designed to handle vast amounts of data without any performance degradation. Whether your artifacts are a few kilobytes or several gigabytes, S3 can store them without you having to worry about scaling infrastructure. You pay only for the storage you use, making S3 a cost-effective solution for teams of all sizes.</w:t>
      </w:r>
    </w:p>
    <w:p w14:paraId="18FAF5CF" w14:textId="77777777" w:rsidR="00274693" w:rsidRPr="00274693" w:rsidRDefault="00274693" w:rsidP="00274693">
      <w:r w:rsidRPr="00274693">
        <w:pict w14:anchorId="420C3ECD">
          <v:rect id="_x0000_i1063" style="width:0;height:1.5pt" o:hralign="center" o:hrstd="t" o:hr="t" fillcolor="#a0a0a0" stroked="f"/>
        </w:pict>
      </w:r>
    </w:p>
    <w:p w14:paraId="6EB4CFB4" w14:textId="77777777" w:rsidR="00274693" w:rsidRPr="00274693" w:rsidRDefault="00274693" w:rsidP="00274693">
      <w:pPr>
        <w:rPr>
          <w:b/>
          <w:bCs/>
        </w:rPr>
      </w:pPr>
      <w:r w:rsidRPr="00274693">
        <w:rPr>
          <w:b/>
          <w:bCs/>
        </w:rPr>
        <w:t>Benefits of Sharing Artifacts with Your Teammates</w:t>
      </w:r>
    </w:p>
    <w:p w14:paraId="29910D80" w14:textId="77777777" w:rsidR="00274693" w:rsidRPr="00274693" w:rsidRDefault="00274693" w:rsidP="00274693">
      <w:r w:rsidRPr="00274693">
        <w:t>Once artifacts are stored in S3, sharing them with your teammates or other teams can offer several significant advantages:</w:t>
      </w:r>
    </w:p>
    <w:p w14:paraId="3CBFAA90" w14:textId="77777777" w:rsidR="00274693" w:rsidRPr="00274693" w:rsidRDefault="00274693" w:rsidP="00274693">
      <w:pPr>
        <w:rPr>
          <w:b/>
          <w:bCs/>
        </w:rPr>
      </w:pPr>
      <w:r w:rsidRPr="00274693">
        <w:rPr>
          <w:b/>
          <w:bCs/>
        </w:rPr>
        <w:t>1. Consistency in Deployments</w:t>
      </w:r>
    </w:p>
    <w:p w14:paraId="1FFF1F98" w14:textId="77777777" w:rsidR="00274693" w:rsidRPr="00274693" w:rsidRDefault="00274693" w:rsidP="00274693">
      <w:r w:rsidRPr="00274693">
        <w:t>Sharing the same artifacts ensures that every environment—whether development, testing, staging, or production—uses identical binaries and configuration files. This reduces the risk of inconsistencies between environments and ensures that what works in staging will work in production.</w:t>
      </w:r>
    </w:p>
    <w:p w14:paraId="196BD66C" w14:textId="77777777" w:rsidR="00274693" w:rsidRPr="00274693" w:rsidRDefault="00274693" w:rsidP="00274693">
      <w:pPr>
        <w:rPr>
          <w:b/>
          <w:bCs/>
        </w:rPr>
      </w:pPr>
      <w:r w:rsidRPr="00274693">
        <w:rPr>
          <w:b/>
          <w:bCs/>
        </w:rPr>
        <w:t>2. Faster Debugging and Troubleshooting</w:t>
      </w:r>
    </w:p>
    <w:p w14:paraId="590DBCA8" w14:textId="77777777" w:rsidR="00274693" w:rsidRPr="00274693" w:rsidRDefault="00274693" w:rsidP="00274693">
      <w:r w:rsidRPr="00274693">
        <w:t>If an issue arises in one environment, the team can quickly retrieve the artifact from S3 and replicate the exact conditions in another environment to troubleshoot. The ability to share identical artifacts across teams eliminates time wasted on discrepancies between development environments.</w:t>
      </w:r>
    </w:p>
    <w:p w14:paraId="7F0B678C" w14:textId="77777777" w:rsidR="00274693" w:rsidRPr="00274693" w:rsidRDefault="00274693" w:rsidP="00274693">
      <w:pPr>
        <w:rPr>
          <w:b/>
          <w:bCs/>
        </w:rPr>
      </w:pPr>
      <w:r w:rsidRPr="00274693">
        <w:rPr>
          <w:b/>
          <w:bCs/>
        </w:rPr>
        <w:t>3. Simplified Rollbacks</w:t>
      </w:r>
    </w:p>
    <w:p w14:paraId="739062FD" w14:textId="77777777" w:rsidR="00274693" w:rsidRPr="00274693" w:rsidRDefault="00274693" w:rsidP="00274693">
      <w:r w:rsidRPr="00274693">
        <w:t>In case of a failed deployment, rolling back to a previous version becomes as simple as fetching the corresponding artifact from S3. This reduces the complexity of rollbacks, as you won’t need to rebuild previous versions manually.</w:t>
      </w:r>
    </w:p>
    <w:p w14:paraId="05326AF1" w14:textId="77777777" w:rsidR="00274693" w:rsidRPr="00274693" w:rsidRDefault="00274693" w:rsidP="00274693">
      <w:pPr>
        <w:rPr>
          <w:b/>
          <w:bCs/>
        </w:rPr>
      </w:pPr>
      <w:r w:rsidRPr="00274693">
        <w:rPr>
          <w:b/>
          <w:bCs/>
        </w:rPr>
        <w:t>4. Enhanced Collaboration and Handoffs</w:t>
      </w:r>
    </w:p>
    <w:p w14:paraId="7A3D49BB" w14:textId="77777777" w:rsidR="00274693" w:rsidRDefault="00274693" w:rsidP="00274693">
      <w:r w:rsidRPr="00274693">
        <w:t>When multiple teams (e.g., development, QA, and operations) are involved in the software lifecycle, having a shared repository of artifacts ensures smoother handoffs. DevOps teams can take the same artifact tested by the QA team and deploy it to production, without any modifications. This streamlines the process and reduces the chances of introducing bugs due to manual intervention.</w:t>
      </w:r>
    </w:p>
    <w:p w14:paraId="723515FB" w14:textId="77777777" w:rsidR="00274693" w:rsidRDefault="00274693" w:rsidP="00274693"/>
    <w:p w14:paraId="06D8AF44" w14:textId="77777777" w:rsidR="00274693" w:rsidRDefault="00274693" w:rsidP="00274693"/>
    <w:p w14:paraId="453752DD" w14:textId="77777777" w:rsidR="00274693" w:rsidRDefault="00274693" w:rsidP="00274693"/>
    <w:p w14:paraId="29776F5A" w14:textId="77777777" w:rsidR="00274693" w:rsidRPr="00274693" w:rsidRDefault="00274693" w:rsidP="00274693"/>
    <w:p w14:paraId="1C429541" w14:textId="77777777" w:rsidR="00274693" w:rsidRPr="00274693" w:rsidRDefault="00274693" w:rsidP="00274693">
      <w:pPr>
        <w:rPr>
          <w:b/>
          <w:bCs/>
        </w:rPr>
      </w:pPr>
      <w:r w:rsidRPr="00274693">
        <w:rPr>
          <w:b/>
          <w:bCs/>
        </w:rPr>
        <w:t>5. Automated Pipelines</w:t>
      </w:r>
    </w:p>
    <w:p w14:paraId="41649E14" w14:textId="77777777" w:rsidR="00274693" w:rsidRPr="00274693" w:rsidRDefault="00274693" w:rsidP="00274693">
      <w:r w:rsidRPr="00274693">
        <w:t>With Jenkins or similar CI/CD tools, you can automate the process of uploading artifacts to S3 after each successful build. Teams can then trigger automated deployments from these artifacts, ensuring the same version of the application is deployed across various environments. This enhances overall agility and efficiency.</w:t>
      </w:r>
    </w:p>
    <w:p w14:paraId="4C113956" w14:textId="77777777" w:rsidR="00274693" w:rsidRPr="00274693" w:rsidRDefault="00274693" w:rsidP="00274693">
      <w:r w:rsidRPr="00274693">
        <w:pict w14:anchorId="6AD205CD">
          <v:rect id="_x0000_i1064" style="width:0;height:1.5pt" o:hralign="center" o:hrstd="t" o:hr="t" fillcolor="#a0a0a0" stroked="f"/>
        </w:pict>
      </w:r>
    </w:p>
    <w:p w14:paraId="4BD16A70" w14:textId="77777777" w:rsidR="00274693" w:rsidRPr="00274693" w:rsidRDefault="00274693" w:rsidP="00274693">
      <w:pPr>
        <w:rPr>
          <w:b/>
          <w:bCs/>
        </w:rPr>
      </w:pPr>
      <w:r w:rsidRPr="00274693">
        <w:rPr>
          <w:b/>
          <w:bCs/>
        </w:rPr>
        <w:t>Best Practices for Storing and Sharing Artifacts in S3</w:t>
      </w:r>
    </w:p>
    <w:p w14:paraId="3BED2E7E" w14:textId="77777777" w:rsidR="00274693" w:rsidRPr="00274693" w:rsidRDefault="00274693" w:rsidP="00274693">
      <w:pPr>
        <w:numPr>
          <w:ilvl w:val="0"/>
          <w:numId w:val="3"/>
        </w:numPr>
      </w:pPr>
      <w:r w:rsidRPr="00274693">
        <w:rPr>
          <w:b/>
          <w:bCs/>
        </w:rPr>
        <w:t>Organize Artifacts by Version:</w:t>
      </w:r>
      <w:r w:rsidRPr="00274693">
        <w:t xml:space="preserve"> Use a clear naming convention that includes build numbers, job names, or commit IDs in your artifact names.</w:t>
      </w:r>
    </w:p>
    <w:p w14:paraId="151D6F84" w14:textId="77777777" w:rsidR="00274693" w:rsidRPr="00274693" w:rsidRDefault="00274693" w:rsidP="00274693">
      <w:pPr>
        <w:numPr>
          <w:ilvl w:val="0"/>
          <w:numId w:val="3"/>
        </w:numPr>
      </w:pPr>
      <w:r w:rsidRPr="00274693">
        <w:rPr>
          <w:b/>
          <w:bCs/>
        </w:rPr>
        <w:t>Automate Uploads to S3:</w:t>
      </w:r>
      <w:r w:rsidRPr="00274693">
        <w:t xml:space="preserve"> Integrate the artifact upload process into your CI/CD pipelines so that every successful build automatically stores its artifacts in S3.</w:t>
      </w:r>
    </w:p>
    <w:p w14:paraId="254BE954" w14:textId="77777777" w:rsidR="00274693" w:rsidRPr="00274693" w:rsidRDefault="00274693" w:rsidP="00274693">
      <w:pPr>
        <w:numPr>
          <w:ilvl w:val="0"/>
          <w:numId w:val="3"/>
        </w:numPr>
      </w:pPr>
      <w:r w:rsidRPr="00274693">
        <w:rPr>
          <w:b/>
          <w:bCs/>
        </w:rPr>
        <w:t>Set Access Permissions:</w:t>
      </w:r>
      <w:r w:rsidRPr="00274693">
        <w:t xml:space="preserve"> Use IAM (Identity and Access Management) roles and policies to control who can access the artifacts. This ensures that only authorized team members can view or modify the files.</w:t>
      </w:r>
    </w:p>
    <w:p w14:paraId="6C431534" w14:textId="77777777" w:rsidR="00274693" w:rsidRPr="00274693" w:rsidRDefault="00274693" w:rsidP="00274693">
      <w:pPr>
        <w:numPr>
          <w:ilvl w:val="0"/>
          <w:numId w:val="3"/>
        </w:numPr>
      </w:pPr>
      <w:r w:rsidRPr="00274693">
        <w:rPr>
          <w:b/>
          <w:bCs/>
        </w:rPr>
        <w:t>Implement Lifecycle Policies:</w:t>
      </w:r>
      <w:r w:rsidRPr="00274693">
        <w:t xml:space="preserve"> Use S3’s lifecycle management to move older, less frequently accessed artifacts to lower-cost storage tiers like S3 Glacier, or to automatically delete outdated artifacts.</w:t>
      </w:r>
    </w:p>
    <w:p w14:paraId="649155FD" w14:textId="77777777" w:rsidR="00274693" w:rsidRPr="00274693" w:rsidRDefault="00274693" w:rsidP="00274693">
      <w:pPr>
        <w:numPr>
          <w:ilvl w:val="0"/>
          <w:numId w:val="3"/>
        </w:numPr>
      </w:pPr>
      <w:r w:rsidRPr="00274693">
        <w:rPr>
          <w:b/>
          <w:bCs/>
        </w:rPr>
        <w:t>Monitor Artifact Usage:</w:t>
      </w:r>
      <w:r w:rsidRPr="00274693">
        <w:t xml:space="preserve"> Use S3’s monitoring tools to track access patterns and usage, allowing you to optimize storage and ensure artifacts are accessed securely and efficiently.</w:t>
      </w:r>
    </w:p>
    <w:p w14:paraId="369CAC8B" w14:textId="77777777" w:rsidR="00274693" w:rsidRPr="00274693" w:rsidRDefault="00274693" w:rsidP="00274693">
      <w:r w:rsidRPr="00274693">
        <w:pict w14:anchorId="163586AE">
          <v:rect id="_x0000_i1065" style="width:0;height:1.5pt" o:hralign="center" o:hrstd="t" o:hr="t" fillcolor="#a0a0a0" stroked="f"/>
        </w:pict>
      </w:r>
    </w:p>
    <w:p w14:paraId="33941DF9" w14:textId="77777777" w:rsidR="00274693" w:rsidRPr="00274693" w:rsidRDefault="00274693" w:rsidP="00274693">
      <w:pPr>
        <w:rPr>
          <w:b/>
          <w:bCs/>
        </w:rPr>
      </w:pPr>
      <w:r w:rsidRPr="00274693">
        <w:rPr>
          <w:b/>
          <w:bCs/>
        </w:rPr>
        <w:t>Conclusion</w:t>
      </w:r>
    </w:p>
    <w:p w14:paraId="544EAC40" w14:textId="77777777" w:rsidR="00274693" w:rsidRPr="00274693" w:rsidRDefault="00274693" w:rsidP="00274693">
      <w:r w:rsidRPr="00274693">
        <w:t>Storing application artifacts in Amazon S3 brings numerous benefits to modern development teams, including centralized storage, improved collaboration, and high availability. When artifacts are easily accessible and traceable, it simplifies the development process, ensures consistency across environments, and enables fast troubleshooting and rollbacks. By integrating artifact management into your CI/CD pipelines, you can take full advantage of the automation, scalability, and cost-efficiency that S3 offers.</w:t>
      </w:r>
    </w:p>
    <w:p w14:paraId="69330870" w14:textId="77777777" w:rsidR="00274693" w:rsidRPr="00274693" w:rsidRDefault="00274693" w:rsidP="00274693">
      <w:r w:rsidRPr="00274693">
        <w:t>By sharing these artifacts effectively with your team, you can foster greater collaboration, speed up deployments, and ensure smooth, predictable software releases.</w:t>
      </w:r>
    </w:p>
    <w:p w14:paraId="65D78DD2" w14:textId="77777777" w:rsidR="00274693" w:rsidRPr="00274693" w:rsidRDefault="00274693" w:rsidP="00274693">
      <w:r w:rsidRPr="00274693">
        <w:pict w14:anchorId="1E7C88C5">
          <v:rect id="_x0000_i1066" style="width:0;height:1.5pt" o:hralign="center" o:hrstd="t" o:hr="t" fillcolor="#a0a0a0" stroked="f"/>
        </w:pict>
      </w:r>
    </w:p>
    <w:p w14:paraId="1968A907" w14:textId="77777777" w:rsidR="00274693" w:rsidRPr="00274693" w:rsidRDefault="00274693" w:rsidP="00274693">
      <w:r w:rsidRPr="00274693">
        <w:t>Storing and sharing artifacts with your team is a cornerstone of modern software development. If you haven’t already, it’s time to adopt this best practice in your workflows!</w:t>
      </w:r>
    </w:p>
    <w:p w14:paraId="1BE4000C" w14:textId="567231D0" w:rsidR="00274693" w:rsidRPr="00274693" w:rsidRDefault="00274693" w:rsidP="00274693">
      <w:r>
        <w:br/>
      </w:r>
      <w:r>
        <w:br/>
      </w:r>
      <w:r>
        <w:br/>
      </w:r>
      <w:r w:rsidRPr="00274693">
        <w:t>This Jenkins pipeline is well-structured, automating a typical CI/CD process. Here's a breakdown of each stage and its functionality:</w:t>
      </w:r>
    </w:p>
    <w:p w14:paraId="14E28C5A" w14:textId="77777777" w:rsidR="00274693" w:rsidRPr="00274693" w:rsidRDefault="00274693" w:rsidP="00274693">
      <w:pPr>
        <w:numPr>
          <w:ilvl w:val="0"/>
          <w:numId w:val="1"/>
        </w:numPr>
      </w:pPr>
      <w:r w:rsidRPr="00274693">
        <w:rPr>
          <w:b/>
          <w:bCs/>
        </w:rPr>
        <w:lastRenderedPageBreak/>
        <w:t>Clean Workspace</w:t>
      </w:r>
      <w:r w:rsidRPr="00274693">
        <w:t>:</w:t>
      </w:r>
      <w:r w:rsidRPr="00274693">
        <w:br/>
        <w:t>Cleans the Jenkins workspace to avoid any artifacts from previous builds.</w:t>
      </w:r>
    </w:p>
    <w:p w14:paraId="522F10D1" w14:textId="77777777" w:rsidR="00274693" w:rsidRPr="00274693" w:rsidRDefault="00274693" w:rsidP="00274693">
      <w:r w:rsidRPr="00274693">
        <w:t>groovy</w:t>
      </w:r>
    </w:p>
    <w:p w14:paraId="72A4FDA3" w14:textId="77777777" w:rsidR="00274693" w:rsidRPr="00274693" w:rsidRDefault="00274693" w:rsidP="00274693">
      <w:r w:rsidRPr="00274693">
        <w:t>Copy code</w:t>
      </w:r>
    </w:p>
    <w:p w14:paraId="3EA33CA4" w14:textId="77777777" w:rsidR="00274693" w:rsidRPr="00274693" w:rsidRDefault="00274693" w:rsidP="00274693">
      <w:r w:rsidRPr="00274693">
        <w:t>stage('clean workspace') {</w:t>
      </w:r>
    </w:p>
    <w:p w14:paraId="175A451C" w14:textId="77777777" w:rsidR="00274693" w:rsidRPr="00274693" w:rsidRDefault="00274693" w:rsidP="00274693">
      <w:r w:rsidRPr="00274693">
        <w:t xml:space="preserve">    steps {</w:t>
      </w:r>
    </w:p>
    <w:p w14:paraId="7D19FB5D" w14:textId="77777777" w:rsidR="00274693" w:rsidRPr="00274693" w:rsidRDefault="00274693" w:rsidP="00274693">
      <w:r w:rsidRPr="00274693">
        <w:t xml:space="preserve">        cleanWs()</w:t>
      </w:r>
    </w:p>
    <w:p w14:paraId="68CD27D4" w14:textId="77777777" w:rsidR="00274693" w:rsidRPr="00274693" w:rsidRDefault="00274693" w:rsidP="00274693">
      <w:r w:rsidRPr="00274693">
        <w:t xml:space="preserve">    }</w:t>
      </w:r>
    </w:p>
    <w:p w14:paraId="217DD266" w14:textId="77777777" w:rsidR="00274693" w:rsidRPr="00274693" w:rsidRDefault="00274693" w:rsidP="00274693">
      <w:r w:rsidRPr="00274693">
        <w:t>}</w:t>
      </w:r>
    </w:p>
    <w:p w14:paraId="72FD597C" w14:textId="77777777" w:rsidR="00274693" w:rsidRPr="00274693" w:rsidRDefault="00274693" w:rsidP="00274693">
      <w:pPr>
        <w:numPr>
          <w:ilvl w:val="0"/>
          <w:numId w:val="1"/>
        </w:numPr>
      </w:pPr>
      <w:r w:rsidRPr="00274693">
        <w:rPr>
          <w:b/>
          <w:bCs/>
        </w:rPr>
        <w:t>Git Clone from GitHub</w:t>
      </w:r>
      <w:r w:rsidRPr="00274693">
        <w:t>:</w:t>
      </w:r>
      <w:r w:rsidRPr="00274693">
        <w:br/>
        <w:t>Clones the GitHub repository from the stage branch, using the credentials defined by Jenkins-new.</w:t>
      </w:r>
    </w:p>
    <w:p w14:paraId="7C5EE05B" w14:textId="77777777" w:rsidR="00274693" w:rsidRPr="00274693" w:rsidRDefault="00274693" w:rsidP="00274693">
      <w:r w:rsidRPr="00274693">
        <w:t>groovy</w:t>
      </w:r>
    </w:p>
    <w:p w14:paraId="5ED1FC11" w14:textId="77777777" w:rsidR="00274693" w:rsidRPr="00274693" w:rsidRDefault="00274693" w:rsidP="00274693">
      <w:r w:rsidRPr="00274693">
        <w:t>Copy code</w:t>
      </w:r>
    </w:p>
    <w:p w14:paraId="38BFFF81" w14:textId="77777777" w:rsidR="00274693" w:rsidRPr="00274693" w:rsidRDefault="00274693" w:rsidP="00274693">
      <w:r w:rsidRPr="00274693">
        <w:t>stage('SCM Git clone from Github') {</w:t>
      </w:r>
    </w:p>
    <w:p w14:paraId="38B9BDD9" w14:textId="77777777" w:rsidR="00274693" w:rsidRPr="00274693" w:rsidRDefault="00274693" w:rsidP="00274693">
      <w:r w:rsidRPr="00274693">
        <w:t xml:space="preserve">    steps {</w:t>
      </w:r>
    </w:p>
    <w:p w14:paraId="48B4FA55" w14:textId="69E0596F" w:rsidR="00274693" w:rsidRPr="00274693" w:rsidRDefault="00274693" w:rsidP="00274693">
      <w:r w:rsidRPr="00274693">
        <w:t xml:space="preserve">        git branch: 'stage', credentialsId: 'Jenkins-new', url: 'https://github.com/.git'</w:t>
      </w:r>
    </w:p>
    <w:p w14:paraId="61F47A2D" w14:textId="77777777" w:rsidR="00274693" w:rsidRPr="00274693" w:rsidRDefault="00274693" w:rsidP="00274693">
      <w:r w:rsidRPr="00274693">
        <w:t xml:space="preserve">    }</w:t>
      </w:r>
    </w:p>
    <w:p w14:paraId="7AFFEE61" w14:textId="77777777" w:rsidR="00274693" w:rsidRPr="00274693" w:rsidRDefault="00274693" w:rsidP="00274693">
      <w:r w:rsidRPr="00274693">
        <w:t>}</w:t>
      </w:r>
    </w:p>
    <w:p w14:paraId="4768FDDE" w14:textId="77777777" w:rsidR="00274693" w:rsidRPr="00274693" w:rsidRDefault="00274693" w:rsidP="00274693">
      <w:pPr>
        <w:numPr>
          <w:ilvl w:val="0"/>
          <w:numId w:val="1"/>
        </w:numPr>
      </w:pPr>
      <w:r w:rsidRPr="00274693">
        <w:rPr>
          <w:b/>
          <w:bCs/>
        </w:rPr>
        <w:t>Get Commit ID</w:t>
      </w:r>
      <w:r w:rsidRPr="00274693">
        <w:t>:</w:t>
      </w:r>
      <w:r w:rsidRPr="00274693">
        <w:br/>
        <w:t>Retrieves the short commit ID from the latest commit in the cloned repository.</w:t>
      </w:r>
    </w:p>
    <w:p w14:paraId="21E00697" w14:textId="77777777" w:rsidR="00274693" w:rsidRPr="00274693" w:rsidRDefault="00274693" w:rsidP="00274693">
      <w:r w:rsidRPr="00274693">
        <w:t>groovy</w:t>
      </w:r>
    </w:p>
    <w:p w14:paraId="2A6999A3" w14:textId="77777777" w:rsidR="00274693" w:rsidRPr="00274693" w:rsidRDefault="00274693" w:rsidP="00274693">
      <w:r w:rsidRPr="00274693">
        <w:t>Copy code</w:t>
      </w:r>
    </w:p>
    <w:p w14:paraId="3037C055" w14:textId="77777777" w:rsidR="00274693" w:rsidRPr="00274693" w:rsidRDefault="00274693" w:rsidP="00274693">
      <w:r w:rsidRPr="00274693">
        <w:t>stage('Get commit ID') {</w:t>
      </w:r>
    </w:p>
    <w:p w14:paraId="65DA469B" w14:textId="77777777" w:rsidR="00274693" w:rsidRPr="00274693" w:rsidRDefault="00274693" w:rsidP="00274693">
      <w:r w:rsidRPr="00274693">
        <w:t xml:space="preserve">    steps {</w:t>
      </w:r>
    </w:p>
    <w:p w14:paraId="01D39E53" w14:textId="77777777" w:rsidR="00274693" w:rsidRPr="00274693" w:rsidRDefault="00274693" w:rsidP="00274693">
      <w:r w:rsidRPr="00274693">
        <w:t xml:space="preserve">        script {</w:t>
      </w:r>
    </w:p>
    <w:p w14:paraId="2E6D8CDA" w14:textId="77777777" w:rsidR="00274693" w:rsidRPr="00274693" w:rsidRDefault="00274693" w:rsidP="00274693">
      <w:r w:rsidRPr="00274693">
        <w:t xml:space="preserve">            commitId = sh(script: 'git rev-parse --short HEAD', returnStdout: true).trim()</w:t>
      </w:r>
    </w:p>
    <w:p w14:paraId="3BC1519A" w14:textId="77777777" w:rsidR="00274693" w:rsidRPr="00274693" w:rsidRDefault="00274693" w:rsidP="00274693">
      <w:r w:rsidRPr="00274693">
        <w:t xml:space="preserve">            echo "Commit ID: ${commitId}"</w:t>
      </w:r>
    </w:p>
    <w:p w14:paraId="02645997" w14:textId="77777777" w:rsidR="00274693" w:rsidRPr="00274693" w:rsidRDefault="00274693" w:rsidP="00274693">
      <w:r w:rsidRPr="00274693">
        <w:t xml:space="preserve">        }</w:t>
      </w:r>
    </w:p>
    <w:p w14:paraId="5ECDA4C2" w14:textId="77777777" w:rsidR="00274693" w:rsidRPr="00274693" w:rsidRDefault="00274693" w:rsidP="00274693">
      <w:r w:rsidRPr="00274693">
        <w:t xml:space="preserve">    }</w:t>
      </w:r>
    </w:p>
    <w:p w14:paraId="12369B72" w14:textId="77777777" w:rsidR="00274693" w:rsidRPr="00274693" w:rsidRDefault="00274693" w:rsidP="00274693">
      <w:r w:rsidRPr="00274693">
        <w:t>}</w:t>
      </w:r>
    </w:p>
    <w:p w14:paraId="53F61D49" w14:textId="77777777" w:rsidR="00274693" w:rsidRPr="00274693" w:rsidRDefault="00274693" w:rsidP="00274693">
      <w:pPr>
        <w:numPr>
          <w:ilvl w:val="0"/>
          <w:numId w:val="1"/>
        </w:numPr>
      </w:pPr>
      <w:r w:rsidRPr="00274693">
        <w:rPr>
          <w:b/>
          <w:bCs/>
        </w:rPr>
        <w:lastRenderedPageBreak/>
        <w:t>Zip the SCM Artifacts</w:t>
      </w:r>
      <w:r w:rsidRPr="00274693">
        <w:t>:</w:t>
      </w:r>
      <w:r w:rsidRPr="00274693">
        <w:br/>
        <w:t>Uses rsync to copy the repository contents excluding the .git directory into a temporary directory, and creates a tarball artifact with the build number and commit ID in its name.</w:t>
      </w:r>
    </w:p>
    <w:p w14:paraId="0B0861A8" w14:textId="77777777" w:rsidR="00274693" w:rsidRPr="00274693" w:rsidRDefault="00274693" w:rsidP="00274693">
      <w:r w:rsidRPr="00274693">
        <w:t>stage('zip the SCM artifacts') {</w:t>
      </w:r>
    </w:p>
    <w:p w14:paraId="5B971E68" w14:textId="77777777" w:rsidR="00274693" w:rsidRPr="00274693" w:rsidRDefault="00274693" w:rsidP="00274693">
      <w:r w:rsidRPr="00274693">
        <w:t xml:space="preserve">    steps {</w:t>
      </w:r>
    </w:p>
    <w:p w14:paraId="4F765459" w14:textId="77777777" w:rsidR="00274693" w:rsidRPr="00274693" w:rsidRDefault="00274693" w:rsidP="00274693">
      <w:r w:rsidRPr="00274693">
        <w:t xml:space="preserve">        script {</w:t>
      </w:r>
    </w:p>
    <w:p w14:paraId="098EA8A3" w14:textId="77777777" w:rsidR="00274693" w:rsidRPr="00274693" w:rsidRDefault="00274693" w:rsidP="00274693">
      <w:r w:rsidRPr="00274693">
        <w:t xml:space="preserve">            sh """</w:t>
      </w:r>
    </w:p>
    <w:p w14:paraId="40E82193" w14:textId="77777777" w:rsidR="00274693" w:rsidRPr="00274693" w:rsidRDefault="00274693" w:rsidP="00274693">
      <w:r w:rsidRPr="00274693">
        <w:t xml:space="preserve">                mkdir -p /tmp/archive</w:t>
      </w:r>
    </w:p>
    <w:p w14:paraId="245CCC43" w14:textId="77777777" w:rsidR="00274693" w:rsidRPr="00274693" w:rsidRDefault="00274693" w:rsidP="00274693">
      <w:r w:rsidRPr="00274693">
        <w:t xml:space="preserve">                rsync -av --exclude='.git' ./ /tmp/archive/</w:t>
      </w:r>
    </w:p>
    <w:p w14:paraId="1714E13C" w14:textId="77777777" w:rsidR="00274693" w:rsidRPr="00274693" w:rsidRDefault="00274693" w:rsidP="00274693">
      <w:r w:rsidRPr="00274693">
        <w:t xml:space="preserve">                tar -czvf artifacts-${JOB_NAME}-${BUILD_NUMBER}-${commitId}.tar.gz -C /tmp/archive .</w:t>
      </w:r>
    </w:p>
    <w:p w14:paraId="17118BCC" w14:textId="77777777" w:rsidR="00274693" w:rsidRPr="00274693" w:rsidRDefault="00274693" w:rsidP="00274693">
      <w:r w:rsidRPr="00274693">
        <w:t xml:space="preserve">            """</w:t>
      </w:r>
    </w:p>
    <w:p w14:paraId="172CD226" w14:textId="77777777" w:rsidR="00274693" w:rsidRPr="00274693" w:rsidRDefault="00274693" w:rsidP="00274693">
      <w:r w:rsidRPr="00274693">
        <w:t xml:space="preserve">        }</w:t>
      </w:r>
    </w:p>
    <w:p w14:paraId="2D86C8C2" w14:textId="77777777" w:rsidR="00274693" w:rsidRPr="00274693" w:rsidRDefault="00274693" w:rsidP="00274693">
      <w:r w:rsidRPr="00274693">
        <w:t xml:space="preserve">    }</w:t>
      </w:r>
    </w:p>
    <w:p w14:paraId="26D082DC" w14:textId="77777777" w:rsidR="00274693" w:rsidRPr="00274693" w:rsidRDefault="00274693" w:rsidP="00274693">
      <w:r w:rsidRPr="00274693">
        <w:t>}</w:t>
      </w:r>
    </w:p>
    <w:p w14:paraId="2838F73B" w14:textId="77777777" w:rsidR="00274693" w:rsidRPr="00274693" w:rsidRDefault="00274693" w:rsidP="00274693">
      <w:pPr>
        <w:numPr>
          <w:ilvl w:val="0"/>
          <w:numId w:val="1"/>
        </w:numPr>
      </w:pPr>
      <w:r w:rsidRPr="00274693">
        <w:rPr>
          <w:b/>
          <w:bCs/>
        </w:rPr>
        <w:t>Upload Artifacts to S3</w:t>
      </w:r>
      <w:r w:rsidRPr="00274693">
        <w:t>:</w:t>
      </w:r>
      <w:r w:rsidRPr="00274693">
        <w:br/>
        <w:t>Uploads the generated tarball artifacts to an S3 bucket named itsartifacts in the us-east-1 region.</w:t>
      </w:r>
    </w:p>
    <w:p w14:paraId="2C716CF3" w14:textId="77777777" w:rsidR="00274693" w:rsidRPr="00274693" w:rsidRDefault="00274693" w:rsidP="00274693">
      <w:r w:rsidRPr="00274693">
        <w:t>groovy</w:t>
      </w:r>
    </w:p>
    <w:p w14:paraId="166D69F1" w14:textId="77777777" w:rsidR="00274693" w:rsidRPr="00274693" w:rsidRDefault="00274693" w:rsidP="00274693">
      <w:r w:rsidRPr="00274693">
        <w:t>Copy code</w:t>
      </w:r>
    </w:p>
    <w:p w14:paraId="7E85F6D9" w14:textId="77777777" w:rsidR="00274693" w:rsidRPr="00274693" w:rsidRDefault="00274693" w:rsidP="00274693">
      <w:r w:rsidRPr="00274693">
        <w:t>stage('Upload Artifacts') {</w:t>
      </w:r>
    </w:p>
    <w:p w14:paraId="745BDACA" w14:textId="77777777" w:rsidR="00274693" w:rsidRPr="00274693" w:rsidRDefault="00274693" w:rsidP="00274693">
      <w:r w:rsidRPr="00274693">
        <w:t xml:space="preserve">    steps {</w:t>
      </w:r>
    </w:p>
    <w:p w14:paraId="02E5703F" w14:textId="77777777" w:rsidR="00274693" w:rsidRPr="00274693" w:rsidRDefault="00274693" w:rsidP="00274693">
      <w:r w:rsidRPr="00274693">
        <w:t xml:space="preserve">        s3Upload consoleLogLevel: 'INFO', entries: [[bucket: 'itsartifacts', sourceFile: '*.tar.gz', selectedRegion: 'us-east-1']]</w:t>
      </w:r>
    </w:p>
    <w:p w14:paraId="370FD3EA" w14:textId="77777777" w:rsidR="00274693" w:rsidRPr="00274693" w:rsidRDefault="00274693" w:rsidP="00274693">
      <w:r w:rsidRPr="00274693">
        <w:t xml:space="preserve">    }</w:t>
      </w:r>
    </w:p>
    <w:p w14:paraId="7541863B" w14:textId="77777777" w:rsidR="00274693" w:rsidRPr="00274693" w:rsidRDefault="00274693" w:rsidP="00274693">
      <w:r w:rsidRPr="00274693">
        <w:t>}</w:t>
      </w:r>
    </w:p>
    <w:p w14:paraId="6DC78E8D" w14:textId="77777777" w:rsidR="00274693" w:rsidRPr="00274693" w:rsidRDefault="00274693" w:rsidP="00274693">
      <w:pPr>
        <w:numPr>
          <w:ilvl w:val="0"/>
          <w:numId w:val="1"/>
        </w:numPr>
      </w:pPr>
      <w:r w:rsidRPr="00274693">
        <w:rPr>
          <w:b/>
          <w:bCs/>
        </w:rPr>
        <w:t>Post Build Action</w:t>
      </w:r>
      <w:r w:rsidRPr="00274693">
        <w:t>:</w:t>
      </w:r>
      <w:r w:rsidRPr="00274693">
        <w:br/>
        <w:t>Sends an email notification with the build status and details, including the project name, build number, status, and a link to the build.</w:t>
      </w:r>
    </w:p>
    <w:p w14:paraId="1BB4A0A6" w14:textId="77777777" w:rsidR="00274693" w:rsidRPr="00274693" w:rsidRDefault="00274693" w:rsidP="00274693">
      <w:r w:rsidRPr="00274693">
        <w:t>groovy</w:t>
      </w:r>
    </w:p>
    <w:p w14:paraId="7B83C9A8" w14:textId="77777777" w:rsidR="00274693" w:rsidRPr="00274693" w:rsidRDefault="00274693" w:rsidP="00274693">
      <w:r w:rsidRPr="00274693">
        <w:t>Copy code</w:t>
      </w:r>
    </w:p>
    <w:p w14:paraId="09DC2B92" w14:textId="77777777" w:rsidR="00274693" w:rsidRPr="00274693" w:rsidRDefault="00274693" w:rsidP="00274693">
      <w:r w:rsidRPr="00274693">
        <w:t>post {</w:t>
      </w:r>
    </w:p>
    <w:p w14:paraId="5E802521" w14:textId="77777777" w:rsidR="00274693" w:rsidRPr="00274693" w:rsidRDefault="00274693" w:rsidP="00274693">
      <w:r w:rsidRPr="00274693">
        <w:t xml:space="preserve">    always {</w:t>
      </w:r>
    </w:p>
    <w:p w14:paraId="751D3974" w14:textId="77777777" w:rsidR="00274693" w:rsidRPr="00274693" w:rsidRDefault="00274693" w:rsidP="00274693">
      <w:r w:rsidRPr="00274693">
        <w:t xml:space="preserve">        script {</w:t>
      </w:r>
    </w:p>
    <w:p w14:paraId="7D320881" w14:textId="77777777" w:rsidR="00274693" w:rsidRPr="00274693" w:rsidRDefault="00274693" w:rsidP="00274693">
      <w:r w:rsidRPr="00274693">
        <w:lastRenderedPageBreak/>
        <w:t xml:space="preserve">            def buildStatus = currentBuild.currentResult</w:t>
      </w:r>
    </w:p>
    <w:p w14:paraId="037D3653" w14:textId="77777777" w:rsidR="00274693" w:rsidRPr="00274693" w:rsidRDefault="00274693" w:rsidP="00274693">
      <w:r w:rsidRPr="00274693">
        <w:t xml:space="preserve">            def buildUser = currentBuild.getBuildCauses('hudson.model.Cause$UserIdCause')[0]?.userId ?: 'InsightTherapy Github User'</w:t>
      </w:r>
    </w:p>
    <w:p w14:paraId="7599D28F" w14:textId="77777777" w:rsidR="00274693" w:rsidRPr="00274693" w:rsidRDefault="00274693" w:rsidP="00274693">
      <w:r w:rsidRPr="00274693">
        <w:t xml:space="preserve">            emailext (</w:t>
      </w:r>
    </w:p>
    <w:p w14:paraId="292FB1EF" w14:textId="77777777" w:rsidR="00274693" w:rsidRPr="00274693" w:rsidRDefault="00274693" w:rsidP="00274693">
      <w:r w:rsidRPr="00274693">
        <w:t xml:space="preserve">                subject: "Pipeline ${buildStatus}: ${env.JOB_NAME} #${env.BUILD_NUMBER}",</w:t>
      </w:r>
    </w:p>
    <w:p w14:paraId="25C9EC93" w14:textId="77777777" w:rsidR="00274693" w:rsidRPr="00274693" w:rsidRDefault="00274693" w:rsidP="00274693">
      <w:r w:rsidRPr="00274693">
        <w:t xml:space="preserve">                body: """</w:t>
      </w:r>
    </w:p>
    <w:p w14:paraId="4E859992" w14:textId="77777777" w:rsidR="00274693" w:rsidRPr="00274693" w:rsidRDefault="00274693" w:rsidP="00274693">
      <w:r w:rsidRPr="00274693">
        <w:t xml:space="preserve">                    &lt;p&gt;This is a Jenkins CICD pipeline status.&lt;/p&gt;</w:t>
      </w:r>
    </w:p>
    <w:p w14:paraId="76614B87" w14:textId="77777777" w:rsidR="00274693" w:rsidRPr="00274693" w:rsidRDefault="00274693" w:rsidP="00274693">
      <w:r w:rsidRPr="00274693">
        <w:t xml:space="preserve">                    &lt;p&gt;Project: ${env.JOB_NAME}&lt;/p&gt;</w:t>
      </w:r>
    </w:p>
    <w:p w14:paraId="0D9B83EA" w14:textId="77777777" w:rsidR="00274693" w:rsidRPr="00274693" w:rsidRDefault="00274693" w:rsidP="00274693">
      <w:r w:rsidRPr="00274693">
        <w:t xml:space="preserve">                    &lt;p&gt;Build Number: ${env.BUILD_NUMBER}&lt;/p&gt;</w:t>
      </w:r>
    </w:p>
    <w:p w14:paraId="222063E1" w14:textId="77777777" w:rsidR="00274693" w:rsidRPr="00274693" w:rsidRDefault="00274693" w:rsidP="00274693">
      <w:r w:rsidRPr="00274693">
        <w:t xml:space="preserve">                    &lt;p&gt;Build Status: ${buildStatus}&lt;/p&gt;</w:t>
      </w:r>
    </w:p>
    <w:p w14:paraId="4FA4673C" w14:textId="77777777" w:rsidR="00274693" w:rsidRPr="00274693" w:rsidRDefault="00274693" w:rsidP="00274693">
      <w:r w:rsidRPr="00274693">
        <w:t xml:space="preserve">                    &lt;p&gt;Started by: ${buildUser}&lt;/p&gt;</w:t>
      </w:r>
    </w:p>
    <w:p w14:paraId="711940FC" w14:textId="77777777" w:rsidR="00274693" w:rsidRPr="00274693" w:rsidRDefault="00274693" w:rsidP="00274693">
      <w:r w:rsidRPr="00274693">
        <w:t xml:space="preserve">                    &lt;p&gt;Build URL: &lt;a href="${env.BUILD_URL}"&gt;${env.BUILD_URL}&lt;/a&gt;&lt;/p&gt;</w:t>
      </w:r>
    </w:p>
    <w:p w14:paraId="70DEFBBB" w14:textId="77777777" w:rsidR="00274693" w:rsidRPr="00274693" w:rsidRDefault="00274693" w:rsidP="00274693">
      <w:r w:rsidRPr="00274693">
        <w:t xml:space="preserve">                """,</w:t>
      </w:r>
    </w:p>
    <w:p w14:paraId="356C1C43" w14:textId="77777777" w:rsidR="00274693" w:rsidRPr="00274693" w:rsidRDefault="00274693" w:rsidP="00274693">
      <w:r w:rsidRPr="00274693">
        <w:t xml:space="preserve">                to: 'aseem@insighttherapy.us',</w:t>
      </w:r>
    </w:p>
    <w:p w14:paraId="0F84FC67" w14:textId="77777777" w:rsidR="00274693" w:rsidRPr="00274693" w:rsidRDefault="00274693" w:rsidP="00274693">
      <w:r w:rsidRPr="00274693">
        <w:t xml:space="preserve">                from: 'aseem@insighttherapy.us',</w:t>
      </w:r>
    </w:p>
    <w:p w14:paraId="7BD3A885" w14:textId="77777777" w:rsidR="00274693" w:rsidRPr="00274693" w:rsidRDefault="00274693" w:rsidP="00274693">
      <w:r w:rsidRPr="00274693">
        <w:t xml:space="preserve">                replyTo: 'aseem@insighttherapy.us',</w:t>
      </w:r>
    </w:p>
    <w:p w14:paraId="01F503DC" w14:textId="77777777" w:rsidR="00274693" w:rsidRPr="00274693" w:rsidRDefault="00274693" w:rsidP="00274693">
      <w:r w:rsidRPr="00274693">
        <w:t xml:space="preserve">                mimeType: 'text/html'</w:t>
      </w:r>
    </w:p>
    <w:p w14:paraId="2FA1C70B" w14:textId="77777777" w:rsidR="00274693" w:rsidRPr="00274693" w:rsidRDefault="00274693" w:rsidP="00274693">
      <w:r w:rsidRPr="00274693">
        <w:t xml:space="preserve">            )</w:t>
      </w:r>
    </w:p>
    <w:p w14:paraId="6C5DCCB5" w14:textId="77777777" w:rsidR="00274693" w:rsidRPr="00274693" w:rsidRDefault="00274693" w:rsidP="00274693">
      <w:r w:rsidRPr="00274693">
        <w:t xml:space="preserve">        }</w:t>
      </w:r>
    </w:p>
    <w:p w14:paraId="6583392F" w14:textId="77777777" w:rsidR="00274693" w:rsidRPr="00274693" w:rsidRDefault="00274693" w:rsidP="00274693">
      <w:r w:rsidRPr="00274693">
        <w:t xml:space="preserve">    }</w:t>
      </w:r>
    </w:p>
    <w:p w14:paraId="76359C9C" w14:textId="77777777" w:rsidR="00274693" w:rsidRPr="00274693" w:rsidRDefault="00274693" w:rsidP="00274693">
      <w:r w:rsidRPr="00274693">
        <w:t>}</w:t>
      </w:r>
    </w:p>
    <w:p w14:paraId="01C5F307" w14:textId="77777777" w:rsidR="00274693" w:rsidRPr="00274693" w:rsidRDefault="00274693" w:rsidP="00274693">
      <w:r w:rsidRPr="00274693">
        <w:t>This pipeline covers the essential CI/CD steps, including cleaning the workspace, cloning from a Git repository, archiving build artifacts, uploading to an S3 bucket, and sending build notifications via email.</w:t>
      </w:r>
    </w:p>
    <w:p w14:paraId="22090BD1" w14:textId="77777777" w:rsidR="00274693" w:rsidRPr="00274693" w:rsidRDefault="00274693" w:rsidP="00274693">
      <w:r w:rsidRPr="00274693">
        <w:t>Let me know if you need any modifications or additional features!</w:t>
      </w:r>
    </w:p>
    <w:p w14:paraId="19DA930A" w14:textId="77777777" w:rsidR="001057A1" w:rsidRDefault="001057A1"/>
    <w:sectPr w:rsidR="00105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53CEA"/>
    <w:multiLevelType w:val="multilevel"/>
    <w:tmpl w:val="211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12ED"/>
    <w:multiLevelType w:val="multilevel"/>
    <w:tmpl w:val="77D2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C4B5C"/>
    <w:multiLevelType w:val="multilevel"/>
    <w:tmpl w:val="B6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615574">
    <w:abstractNumId w:val="1"/>
  </w:num>
  <w:num w:numId="2" w16cid:durableId="610745359">
    <w:abstractNumId w:val="0"/>
  </w:num>
  <w:num w:numId="3" w16cid:durableId="1923442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61"/>
    <w:rsid w:val="001057A1"/>
    <w:rsid w:val="00260AD1"/>
    <w:rsid w:val="00274693"/>
    <w:rsid w:val="003B1DEB"/>
    <w:rsid w:val="00466661"/>
    <w:rsid w:val="00802B2F"/>
    <w:rsid w:val="00A8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40AA"/>
  <w15:chartTrackingRefBased/>
  <w15:docId w15:val="{301B0C01-2D8F-4AC6-8614-25F2D22D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3546">
      <w:bodyDiv w:val="1"/>
      <w:marLeft w:val="0"/>
      <w:marRight w:val="0"/>
      <w:marTop w:val="0"/>
      <w:marBottom w:val="0"/>
      <w:divBdr>
        <w:top w:val="none" w:sz="0" w:space="0" w:color="auto"/>
        <w:left w:val="none" w:sz="0" w:space="0" w:color="auto"/>
        <w:bottom w:val="none" w:sz="0" w:space="0" w:color="auto"/>
        <w:right w:val="none" w:sz="0" w:space="0" w:color="auto"/>
      </w:divBdr>
    </w:div>
    <w:div w:id="1335957258">
      <w:bodyDiv w:val="1"/>
      <w:marLeft w:val="0"/>
      <w:marRight w:val="0"/>
      <w:marTop w:val="0"/>
      <w:marBottom w:val="0"/>
      <w:divBdr>
        <w:top w:val="none" w:sz="0" w:space="0" w:color="auto"/>
        <w:left w:val="none" w:sz="0" w:space="0" w:color="auto"/>
        <w:bottom w:val="none" w:sz="0" w:space="0" w:color="auto"/>
        <w:right w:val="none" w:sz="0" w:space="0" w:color="auto"/>
      </w:divBdr>
    </w:div>
    <w:div w:id="1765106811">
      <w:bodyDiv w:val="1"/>
      <w:marLeft w:val="0"/>
      <w:marRight w:val="0"/>
      <w:marTop w:val="0"/>
      <w:marBottom w:val="0"/>
      <w:divBdr>
        <w:top w:val="none" w:sz="0" w:space="0" w:color="auto"/>
        <w:left w:val="none" w:sz="0" w:space="0" w:color="auto"/>
        <w:bottom w:val="none" w:sz="0" w:space="0" w:color="auto"/>
        <w:right w:val="none" w:sz="0" w:space="0" w:color="auto"/>
      </w:divBdr>
      <w:divsChild>
        <w:div w:id="32194051">
          <w:marLeft w:val="0"/>
          <w:marRight w:val="0"/>
          <w:marTop w:val="0"/>
          <w:marBottom w:val="0"/>
          <w:divBdr>
            <w:top w:val="none" w:sz="0" w:space="0" w:color="auto"/>
            <w:left w:val="none" w:sz="0" w:space="0" w:color="auto"/>
            <w:bottom w:val="none" w:sz="0" w:space="0" w:color="auto"/>
            <w:right w:val="none" w:sz="0" w:space="0" w:color="auto"/>
          </w:divBdr>
          <w:divsChild>
            <w:div w:id="1687753211">
              <w:marLeft w:val="0"/>
              <w:marRight w:val="0"/>
              <w:marTop w:val="0"/>
              <w:marBottom w:val="0"/>
              <w:divBdr>
                <w:top w:val="none" w:sz="0" w:space="0" w:color="auto"/>
                <w:left w:val="none" w:sz="0" w:space="0" w:color="auto"/>
                <w:bottom w:val="none" w:sz="0" w:space="0" w:color="auto"/>
                <w:right w:val="none" w:sz="0" w:space="0" w:color="auto"/>
              </w:divBdr>
            </w:div>
            <w:div w:id="146097897">
              <w:marLeft w:val="0"/>
              <w:marRight w:val="0"/>
              <w:marTop w:val="0"/>
              <w:marBottom w:val="0"/>
              <w:divBdr>
                <w:top w:val="none" w:sz="0" w:space="0" w:color="auto"/>
                <w:left w:val="none" w:sz="0" w:space="0" w:color="auto"/>
                <w:bottom w:val="none" w:sz="0" w:space="0" w:color="auto"/>
                <w:right w:val="none" w:sz="0" w:space="0" w:color="auto"/>
              </w:divBdr>
              <w:divsChild>
                <w:div w:id="262962952">
                  <w:marLeft w:val="0"/>
                  <w:marRight w:val="0"/>
                  <w:marTop w:val="0"/>
                  <w:marBottom w:val="0"/>
                  <w:divBdr>
                    <w:top w:val="none" w:sz="0" w:space="0" w:color="auto"/>
                    <w:left w:val="none" w:sz="0" w:space="0" w:color="auto"/>
                    <w:bottom w:val="none" w:sz="0" w:space="0" w:color="auto"/>
                    <w:right w:val="none" w:sz="0" w:space="0" w:color="auto"/>
                  </w:divBdr>
                  <w:divsChild>
                    <w:div w:id="14594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4645">
              <w:marLeft w:val="0"/>
              <w:marRight w:val="0"/>
              <w:marTop w:val="0"/>
              <w:marBottom w:val="0"/>
              <w:divBdr>
                <w:top w:val="none" w:sz="0" w:space="0" w:color="auto"/>
                <w:left w:val="none" w:sz="0" w:space="0" w:color="auto"/>
                <w:bottom w:val="none" w:sz="0" w:space="0" w:color="auto"/>
                <w:right w:val="none" w:sz="0" w:space="0" w:color="auto"/>
              </w:divBdr>
            </w:div>
          </w:divsChild>
        </w:div>
        <w:div w:id="1730222207">
          <w:marLeft w:val="0"/>
          <w:marRight w:val="0"/>
          <w:marTop w:val="0"/>
          <w:marBottom w:val="0"/>
          <w:divBdr>
            <w:top w:val="none" w:sz="0" w:space="0" w:color="auto"/>
            <w:left w:val="none" w:sz="0" w:space="0" w:color="auto"/>
            <w:bottom w:val="none" w:sz="0" w:space="0" w:color="auto"/>
            <w:right w:val="none" w:sz="0" w:space="0" w:color="auto"/>
          </w:divBdr>
          <w:divsChild>
            <w:div w:id="398406031">
              <w:marLeft w:val="0"/>
              <w:marRight w:val="0"/>
              <w:marTop w:val="0"/>
              <w:marBottom w:val="0"/>
              <w:divBdr>
                <w:top w:val="none" w:sz="0" w:space="0" w:color="auto"/>
                <w:left w:val="none" w:sz="0" w:space="0" w:color="auto"/>
                <w:bottom w:val="none" w:sz="0" w:space="0" w:color="auto"/>
                <w:right w:val="none" w:sz="0" w:space="0" w:color="auto"/>
              </w:divBdr>
            </w:div>
            <w:div w:id="1931505563">
              <w:marLeft w:val="0"/>
              <w:marRight w:val="0"/>
              <w:marTop w:val="0"/>
              <w:marBottom w:val="0"/>
              <w:divBdr>
                <w:top w:val="none" w:sz="0" w:space="0" w:color="auto"/>
                <w:left w:val="none" w:sz="0" w:space="0" w:color="auto"/>
                <w:bottom w:val="none" w:sz="0" w:space="0" w:color="auto"/>
                <w:right w:val="none" w:sz="0" w:space="0" w:color="auto"/>
              </w:divBdr>
              <w:divsChild>
                <w:div w:id="2036078950">
                  <w:marLeft w:val="0"/>
                  <w:marRight w:val="0"/>
                  <w:marTop w:val="0"/>
                  <w:marBottom w:val="0"/>
                  <w:divBdr>
                    <w:top w:val="none" w:sz="0" w:space="0" w:color="auto"/>
                    <w:left w:val="none" w:sz="0" w:space="0" w:color="auto"/>
                    <w:bottom w:val="none" w:sz="0" w:space="0" w:color="auto"/>
                    <w:right w:val="none" w:sz="0" w:space="0" w:color="auto"/>
                  </w:divBdr>
                  <w:divsChild>
                    <w:div w:id="16641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19483">
              <w:marLeft w:val="0"/>
              <w:marRight w:val="0"/>
              <w:marTop w:val="0"/>
              <w:marBottom w:val="0"/>
              <w:divBdr>
                <w:top w:val="none" w:sz="0" w:space="0" w:color="auto"/>
                <w:left w:val="none" w:sz="0" w:space="0" w:color="auto"/>
                <w:bottom w:val="none" w:sz="0" w:space="0" w:color="auto"/>
                <w:right w:val="none" w:sz="0" w:space="0" w:color="auto"/>
              </w:divBdr>
            </w:div>
          </w:divsChild>
        </w:div>
        <w:div w:id="1892961511">
          <w:marLeft w:val="0"/>
          <w:marRight w:val="0"/>
          <w:marTop w:val="0"/>
          <w:marBottom w:val="0"/>
          <w:divBdr>
            <w:top w:val="none" w:sz="0" w:space="0" w:color="auto"/>
            <w:left w:val="none" w:sz="0" w:space="0" w:color="auto"/>
            <w:bottom w:val="none" w:sz="0" w:space="0" w:color="auto"/>
            <w:right w:val="none" w:sz="0" w:space="0" w:color="auto"/>
          </w:divBdr>
          <w:divsChild>
            <w:div w:id="1497460003">
              <w:marLeft w:val="0"/>
              <w:marRight w:val="0"/>
              <w:marTop w:val="0"/>
              <w:marBottom w:val="0"/>
              <w:divBdr>
                <w:top w:val="none" w:sz="0" w:space="0" w:color="auto"/>
                <w:left w:val="none" w:sz="0" w:space="0" w:color="auto"/>
                <w:bottom w:val="none" w:sz="0" w:space="0" w:color="auto"/>
                <w:right w:val="none" w:sz="0" w:space="0" w:color="auto"/>
              </w:divBdr>
            </w:div>
            <w:div w:id="461046597">
              <w:marLeft w:val="0"/>
              <w:marRight w:val="0"/>
              <w:marTop w:val="0"/>
              <w:marBottom w:val="0"/>
              <w:divBdr>
                <w:top w:val="none" w:sz="0" w:space="0" w:color="auto"/>
                <w:left w:val="none" w:sz="0" w:space="0" w:color="auto"/>
                <w:bottom w:val="none" w:sz="0" w:space="0" w:color="auto"/>
                <w:right w:val="none" w:sz="0" w:space="0" w:color="auto"/>
              </w:divBdr>
              <w:divsChild>
                <w:div w:id="511992559">
                  <w:marLeft w:val="0"/>
                  <w:marRight w:val="0"/>
                  <w:marTop w:val="0"/>
                  <w:marBottom w:val="0"/>
                  <w:divBdr>
                    <w:top w:val="none" w:sz="0" w:space="0" w:color="auto"/>
                    <w:left w:val="none" w:sz="0" w:space="0" w:color="auto"/>
                    <w:bottom w:val="none" w:sz="0" w:space="0" w:color="auto"/>
                    <w:right w:val="none" w:sz="0" w:space="0" w:color="auto"/>
                  </w:divBdr>
                  <w:divsChild>
                    <w:div w:id="19253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351">
              <w:marLeft w:val="0"/>
              <w:marRight w:val="0"/>
              <w:marTop w:val="0"/>
              <w:marBottom w:val="0"/>
              <w:divBdr>
                <w:top w:val="none" w:sz="0" w:space="0" w:color="auto"/>
                <w:left w:val="none" w:sz="0" w:space="0" w:color="auto"/>
                <w:bottom w:val="none" w:sz="0" w:space="0" w:color="auto"/>
                <w:right w:val="none" w:sz="0" w:space="0" w:color="auto"/>
              </w:divBdr>
            </w:div>
          </w:divsChild>
        </w:div>
        <w:div w:id="625236244">
          <w:marLeft w:val="0"/>
          <w:marRight w:val="0"/>
          <w:marTop w:val="0"/>
          <w:marBottom w:val="0"/>
          <w:divBdr>
            <w:top w:val="none" w:sz="0" w:space="0" w:color="auto"/>
            <w:left w:val="none" w:sz="0" w:space="0" w:color="auto"/>
            <w:bottom w:val="none" w:sz="0" w:space="0" w:color="auto"/>
            <w:right w:val="none" w:sz="0" w:space="0" w:color="auto"/>
          </w:divBdr>
          <w:divsChild>
            <w:div w:id="1675834587">
              <w:marLeft w:val="0"/>
              <w:marRight w:val="0"/>
              <w:marTop w:val="0"/>
              <w:marBottom w:val="0"/>
              <w:divBdr>
                <w:top w:val="none" w:sz="0" w:space="0" w:color="auto"/>
                <w:left w:val="none" w:sz="0" w:space="0" w:color="auto"/>
                <w:bottom w:val="none" w:sz="0" w:space="0" w:color="auto"/>
                <w:right w:val="none" w:sz="0" w:space="0" w:color="auto"/>
              </w:divBdr>
            </w:div>
            <w:div w:id="1443919127">
              <w:marLeft w:val="0"/>
              <w:marRight w:val="0"/>
              <w:marTop w:val="0"/>
              <w:marBottom w:val="0"/>
              <w:divBdr>
                <w:top w:val="none" w:sz="0" w:space="0" w:color="auto"/>
                <w:left w:val="none" w:sz="0" w:space="0" w:color="auto"/>
                <w:bottom w:val="none" w:sz="0" w:space="0" w:color="auto"/>
                <w:right w:val="none" w:sz="0" w:space="0" w:color="auto"/>
              </w:divBdr>
              <w:divsChild>
                <w:div w:id="209541308">
                  <w:marLeft w:val="0"/>
                  <w:marRight w:val="0"/>
                  <w:marTop w:val="0"/>
                  <w:marBottom w:val="0"/>
                  <w:divBdr>
                    <w:top w:val="none" w:sz="0" w:space="0" w:color="auto"/>
                    <w:left w:val="none" w:sz="0" w:space="0" w:color="auto"/>
                    <w:bottom w:val="none" w:sz="0" w:space="0" w:color="auto"/>
                    <w:right w:val="none" w:sz="0" w:space="0" w:color="auto"/>
                  </w:divBdr>
                  <w:divsChild>
                    <w:div w:id="1141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403">
              <w:marLeft w:val="0"/>
              <w:marRight w:val="0"/>
              <w:marTop w:val="0"/>
              <w:marBottom w:val="0"/>
              <w:divBdr>
                <w:top w:val="none" w:sz="0" w:space="0" w:color="auto"/>
                <w:left w:val="none" w:sz="0" w:space="0" w:color="auto"/>
                <w:bottom w:val="none" w:sz="0" w:space="0" w:color="auto"/>
                <w:right w:val="none" w:sz="0" w:space="0" w:color="auto"/>
              </w:divBdr>
            </w:div>
          </w:divsChild>
        </w:div>
        <w:div w:id="2140612668">
          <w:marLeft w:val="0"/>
          <w:marRight w:val="0"/>
          <w:marTop w:val="0"/>
          <w:marBottom w:val="0"/>
          <w:divBdr>
            <w:top w:val="none" w:sz="0" w:space="0" w:color="auto"/>
            <w:left w:val="none" w:sz="0" w:space="0" w:color="auto"/>
            <w:bottom w:val="none" w:sz="0" w:space="0" w:color="auto"/>
            <w:right w:val="none" w:sz="0" w:space="0" w:color="auto"/>
          </w:divBdr>
          <w:divsChild>
            <w:div w:id="1721243918">
              <w:marLeft w:val="0"/>
              <w:marRight w:val="0"/>
              <w:marTop w:val="0"/>
              <w:marBottom w:val="0"/>
              <w:divBdr>
                <w:top w:val="none" w:sz="0" w:space="0" w:color="auto"/>
                <w:left w:val="none" w:sz="0" w:space="0" w:color="auto"/>
                <w:bottom w:val="none" w:sz="0" w:space="0" w:color="auto"/>
                <w:right w:val="none" w:sz="0" w:space="0" w:color="auto"/>
              </w:divBdr>
            </w:div>
            <w:div w:id="690422752">
              <w:marLeft w:val="0"/>
              <w:marRight w:val="0"/>
              <w:marTop w:val="0"/>
              <w:marBottom w:val="0"/>
              <w:divBdr>
                <w:top w:val="none" w:sz="0" w:space="0" w:color="auto"/>
                <w:left w:val="none" w:sz="0" w:space="0" w:color="auto"/>
                <w:bottom w:val="none" w:sz="0" w:space="0" w:color="auto"/>
                <w:right w:val="none" w:sz="0" w:space="0" w:color="auto"/>
              </w:divBdr>
              <w:divsChild>
                <w:div w:id="46225715">
                  <w:marLeft w:val="0"/>
                  <w:marRight w:val="0"/>
                  <w:marTop w:val="0"/>
                  <w:marBottom w:val="0"/>
                  <w:divBdr>
                    <w:top w:val="none" w:sz="0" w:space="0" w:color="auto"/>
                    <w:left w:val="none" w:sz="0" w:space="0" w:color="auto"/>
                    <w:bottom w:val="none" w:sz="0" w:space="0" w:color="auto"/>
                    <w:right w:val="none" w:sz="0" w:space="0" w:color="auto"/>
                  </w:divBdr>
                  <w:divsChild>
                    <w:div w:id="10985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0735">
              <w:marLeft w:val="0"/>
              <w:marRight w:val="0"/>
              <w:marTop w:val="0"/>
              <w:marBottom w:val="0"/>
              <w:divBdr>
                <w:top w:val="none" w:sz="0" w:space="0" w:color="auto"/>
                <w:left w:val="none" w:sz="0" w:space="0" w:color="auto"/>
                <w:bottom w:val="none" w:sz="0" w:space="0" w:color="auto"/>
                <w:right w:val="none" w:sz="0" w:space="0" w:color="auto"/>
              </w:divBdr>
            </w:div>
          </w:divsChild>
        </w:div>
        <w:div w:id="923949539">
          <w:marLeft w:val="0"/>
          <w:marRight w:val="0"/>
          <w:marTop w:val="0"/>
          <w:marBottom w:val="0"/>
          <w:divBdr>
            <w:top w:val="none" w:sz="0" w:space="0" w:color="auto"/>
            <w:left w:val="none" w:sz="0" w:space="0" w:color="auto"/>
            <w:bottom w:val="none" w:sz="0" w:space="0" w:color="auto"/>
            <w:right w:val="none" w:sz="0" w:space="0" w:color="auto"/>
          </w:divBdr>
          <w:divsChild>
            <w:div w:id="209535390">
              <w:marLeft w:val="0"/>
              <w:marRight w:val="0"/>
              <w:marTop w:val="0"/>
              <w:marBottom w:val="0"/>
              <w:divBdr>
                <w:top w:val="none" w:sz="0" w:space="0" w:color="auto"/>
                <w:left w:val="none" w:sz="0" w:space="0" w:color="auto"/>
                <w:bottom w:val="none" w:sz="0" w:space="0" w:color="auto"/>
                <w:right w:val="none" w:sz="0" w:space="0" w:color="auto"/>
              </w:divBdr>
            </w:div>
            <w:div w:id="1183973689">
              <w:marLeft w:val="0"/>
              <w:marRight w:val="0"/>
              <w:marTop w:val="0"/>
              <w:marBottom w:val="0"/>
              <w:divBdr>
                <w:top w:val="none" w:sz="0" w:space="0" w:color="auto"/>
                <w:left w:val="none" w:sz="0" w:space="0" w:color="auto"/>
                <w:bottom w:val="none" w:sz="0" w:space="0" w:color="auto"/>
                <w:right w:val="none" w:sz="0" w:space="0" w:color="auto"/>
              </w:divBdr>
              <w:divsChild>
                <w:div w:id="202645418">
                  <w:marLeft w:val="0"/>
                  <w:marRight w:val="0"/>
                  <w:marTop w:val="0"/>
                  <w:marBottom w:val="0"/>
                  <w:divBdr>
                    <w:top w:val="none" w:sz="0" w:space="0" w:color="auto"/>
                    <w:left w:val="none" w:sz="0" w:space="0" w:color="auto"/>
                    <w:bottom w:val="none" w:sz="0" w:space="0" w:color="auto"/>
                    <w:right w:val="none" w:sz="0" w:space="0" w:color="auto"/>
                  </w:divBdr>
                  <w:divsChild>
                    <w:div w:id="1424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620">
      <w:bodyDiv w:val="1"/>
      <w:marLeft w:val="0"/>
      <w:marRight w:val="0"/>
      <w:marTop w:val="0"/>
      <w:marBottom w:val="0"/>
      <w:divBdr>
        <w:top w:val="none" w:sz="0" w:space="0" w:color="auto"/>
        <w:left w:val="none" w:sz="0" w:space="0" w:color="auto"/>
        <w:bottom w:val="none" w:sz="0" w:space="0" w:color="auto"/>
        <w:right w:val="none" w:sz="0" w:space="0" w:color="auto"/>
      </w:divBdr>
      <w:divsChild>
        <w:div w:id="1884439525">
          <w:marLeft w:val="0"/>
          <w:marRight w:val="0"/>
          <w:marTop w:val="0"/>
          <w:marBottom w:val="0"/>
          <w:divBdr>
            <w:top w:val="none" w:sz="0" w:space="0" w:color="auto"/>
            <w:left w:val="none" w:sz="0" w:space="0" w:color="auto"/>
            <w:bottom w:val="none" w:sz="0" w:space="0" w:color="auto"/>
            <w:right w:val="none" w:sz="0" w:space="0" w:color="auto"/>
          </w:divBdr>
          <w:divsChild>
            <w:div w:id="1015961030">
              <w:marLeft w:val="0"/>
              <w:marRight w:val="0"/>
              <w:marTop w:val="0"/>
              <w:marBottom w:val="0"/>
              <w:divBdr>
                <w:top w:val="none" w:sz="0" w:space="0" w:color="auto"/>
                <w:left w:val="none" w:sz="0" w:space="0" w:color="auto"/>
                <w:bottom w:val="none" w:sz="0" w:space="0" w:color="auto"/>
                <w:right w:val="none" w:sz="0" w:space="0" w:color="auto"/>
              </w:divBdr>
            </w:div>
            <w:div w:id="1324819886">
              <w:marLeft w:val="0"/>
              <w:marRight w:val="0"/>
              <w:marTop w:val="0"/>
              <w:marBottom w:val="0"/>
              <w:divBdr>
                <w:top w:val="none" w:sz="0" w:space="0" w:color="auto"/>
                <w:left w:val="none" w:sz="0" w:space="0" w:color="auto"/>
                <w:bottom w:val="none" w:sz="0" w:space="0" w:color="auto"/>
                <w:right w:val="none" w:sz="0" w:space="0" w:color="auto"/>
              </w:divBdr>
              <w:divsChild>
                <w:div w:id="1883708313">
                  <w:marLeft w:val="0"/>
                  <w:marRight w:val="0"/>
                  <w:marTop w:val="0"/>
                  <w:marBottom w:val="0"/>
                  <w:divBdr>
                    <w:top w:val="none" w:sz="0" w:space="0" w:color="auto"/>
                    <w:left w:val="none" w:sz="0" w:space="0" w:color="auto"/>
                    <w:bottom w:val="none" w:sz="0" w:space="0" w:color="auto"/>
                    <w:right w:val="none" w:sz="0" w:space="0" w:color="auto"/>
                  </w:divBdr>
                  <w:divsChild>
                    <w:div w:id="8470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644">
              <w:marLeft w:val="0"/>
              <w:marRight w:val="0"/>
              <w:marTop w:val="0"/>
              <w:marBottom w:val="0"/>
              <w:divBdr>
                <w:top w:val="none" w:sz="0" w:space="0" w:color="auto"/>
                <w:left w:val="none" w:sz="0" w:space="0" w:color="auto"/>
                <w:bottom w:val="none" w:sz="0" w:space="0" w:color="auto"/>
                <w:right w:val="none" w:sz="0" w:space="0" w:color="auto"/>
              </w:divBdr>
            </w:div>
          </w:divsChild>
        </w:div>
        <w:div w:id="376709160">
          <w:marLeft w:val="0"/>
          <w:marRight w:val="0"/>
          <w:marTop w:val="0"/>
          <w:marBottom w:val="0"/>
          <w:divBdr>
            <w:top w:val="none" w:sz="0" w:space="0" w:color="auto"/>
            <w:left w:val="none" w:sz="0" w:space="0" w:color="auto"/>
            <w:bottom w:val="none" w:sz="0" w:space="0" w:color="auto"/>
            <w:right w:val="none" w:sz="0" w:space="0" w:color="auto"/>
          </w:divBdr>
          <w:divsChild>
            <w:div w:id="835340205">
              <w:marLeft w:val="0"/>
              <w:marRight w:val="0"/>
              <w:marTop w:val="0"/>
              <w:marBottom w:val="0"/>
              <w:divBdr>
                <w:top w:val="none" w:sz="0" w:space="0" w:color="auto"/>
                <w:left w:val="none" w:sz="0" w:space="0" w:color="auto"/>
                <w:bottom w:val="none" w:sz="0" w:space="0" w:color="auto"/>
                <w:right w:val="none" w:sz="0" w:space="0" w:color="auto"/>
              </w:divBdr>
            </w:div>
            <w:div w:id="461113560">
              <w:marLeft w:val="0"/>
              <w:marRight w:val="0"/>
              <w:marTop w:val="0"/>
              <w:marBottom w:val="0"/>
              <w:divBdr>
                <w:top w:val="none" w:sz="0" w:space="0" w:color="auto"/>
                <w:left w:val="none" w:sz="0" w:space="0" w:color="auto"/>
                <w:bottom w:val="none" w:sz="0" w:space="0" w:color="auto"/>
                <w:right w:val="none" w:sz="0" w:space="0" w:color="auto"/>
              </w:divBdr>
              <w:divsChild>
                <w:div w:id="1553033507">
                  <w:marLeft w:val="0"/>
                  <w:marRight w:val="0"/>
                  <w:marTop w:val="0"/>
                  <w:marBottom w:val="0"/>
                  <w:divBdr>
                    <w:top w:val="none" w:sz="0" w:space="0" w:color="auto"/>
                    <w:left w:val="none" w:sz="0" w:space="0" w:color="auto"/>
                    <w:bottom w:val="none" w:sz="0" w:space="0" w:color="auto"/>
                    <w:right w:val="none" w:sz="0" w:space="0" w:color="auto"/>
                  </w:divBdr>
                  <w:divsChild>
                    <w:div w:id="1184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9912">
              <w:marLeft w:val="0"/>
              <w:marRight w:val="0"/>
              <w:marTop w:val="0"/>
              <w:marBottom w:val="0"/>
              <w:divBdr>
                <w:top w:val="none" w:sz="0" w:space="0" w:color="auto"/>
                <w:left w:val="none" w:sz="0" w:space="0" w:color="auto"/>
                <w:bottom w:val="none" w:sz="0" w:space="0" w:color="auto"/>
                <w:right w:val="none" w:sz="0" w:space="0" w:color="auto"/>
              </w:divBdr>
            </w:div>
          </w:divsChild>
        </w:div>
        <w:div w:id="1447115699">
          <w:marLeft w:val="0"/>
          <w:marRight w:val="0"/>
          <w:marTop w:val="0"/>
          <w:marBottom w:val="0"/>
          <w:divBdr>
            <w:top w:val="none" w:sz="0" w:space="0" w:color="auto"/>
            <w:left w:val="none" w:sz="0" w:space="0" w:color="auto"/>
            <w:bottom w:val="none" w:sz="0" w:space="0" w:color="auto"/>
            <w:right w:val="none" w:sz="0" w:space="0" w:color="auto"/>
          </w:divBdr>
          <w:divsChild>
            <w:div w:id="514611697">
              <w:marLeft w:val="0"/>
              <w:marRight w:val="0"/>
              <w:marTop w:val="0"/>
              <w:marBottom w:val="0"/>
              <w:divBdr>
                <w:top w:val="none" w:sz="0" w:space="0" w:color="auto"/>
                <w:left w:val="none" w:sz="0" w:space="0" w:color="auto"/>
                <w:bottom w:val="none" w:sz="0" w:space="0" w:color="auto"/>
                <w:right w:val="none" w:sz="0" w:space="0" w:color="auto"/>
              </w:divBdr>
            </w:div>
            <w:div w:id="903180327">
              <w:marLeft w:val="0"/>
              <w:marRight w:val="0"/>
              <w:marTop w:val="0"/>
              <w:marBottom w:val="0"/>
              <w:divBdr>
                <w:top w:val="none" w:sz="0" w:space="0" w:color="auto"/>
                <w:left w:val="none" w:sz="0" w:space="0" w:color="auto"/>
                <w:bottom w:val="none" w:sz="0" w:space="0" w:color="auto"/>
                <w:right w:val="none" w:sz="0" w:space="0" w:color="auto"/>
              </w:divBdr>
              <w:divsChild>
                <w:div w:id="205533455">
                  <w:marLeft w:val="0"/>
                  <w:marRight w:val="0"/>
                  <w:marTop w:val="0"/>
                  <w:marBottom w:val="0"/>
                  <w:divBdr>
                    <w:top w:val="none" w:sz="0" w:space="0" w:color="auto"/>
                    <w:left w:val="none" w:sz="0" w:space="0" w:color="auto"/>
                    <w:bottom w:val="none" w:sz="0" w:space="0" w:color="auto"/>
                    <w:right w:val="none" w:sz="0" w:space="0" w:color="auto"/>
                  </w:divBdr>
                  <w:divsChild>
                    <w:div w:id="576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120">
              <w:marLeft w:val="0"/>
              <w:marRight w:val="0"/>
              <w:marTop w:val="0"/>
              <w:marBottom w:val="0"/>
              <w:divBdr>
                <w:top w:val="none" w:sz="0" w:space="0" w:color="auto"/>
                <w:left w:val="none" w:sz="0" w:space="0" w:color="auto"/>
                <w:bottom w:val="none" w:sz="0" w:space="0" w:color="auto"/>
                <w:right w:val="none" w:sz="0" w:space="0" w:color="auto"/>
              </w:divBdr>
            </w:div>
          </w:divsChild>
        </w:div>
        <w:div w:id="612632396">
          <w:marLeft w:val="0"/>
          <w:marRight w:val="0"/>
          <w:marTop w:val="0"/>
          <w:marBottom w:val="0"/>
          <w:divBdr>
            <w:top w:val="none" w:sz="0" w:space="0" w:color="auto"/>
            <w:left w:val="none" w:sz="0" w:space="0" w:color="auto"/>
            <w:bottom w:val="none" w:sz="0" w:space="0" w:color="auto"/>
            <w:right w:val="none" w:sz="0" w:space="0" w:color="auto"/>
          </w:divBdr>
          <w:divsChild>
            <w:div w:id="1818642156">
              <w:marLeft w:val="0"/>
              <w:marRight w:val="0"/>
              <w:marTop w:val="0"/>
              <w:marBottom w:val="0"/>
              <w:divBdr>
                <w:top w:val="none" w:sz="0" w:space="0" w:color="auto"/>
                <w:left w:val="none" w:sz="0" w:space="0" w:color="auto"/>
                <w:bottom w:val="none" w:sz="0" w:space="0" w:color="auto"/>
                <w:right w:val="none" w:sz="0" w:space="0" w:color="auto"/>
              </w:divBdr>
            </w:div>
            <w:div w:id="1895120874">
              <w:marLeft w:val="0"/>
              <w:marRight w:val="0"/>
              <w:marTop w:val="0"/>
              <w:marBottom w:val="0"/>
              <w:divBdr>
                <w:top w:val="none" w:sz="0" w:space="0" w:color="auto"/>
                <w:left w:val="none" w:sz="0" w:space="0" w:color="auto"/>
                <w:bottom w:val="none" w:sz="0" w:space="0" w:color="auto"/>
                <w:right w:val="none" w:sz="0" w:space="0" w:color="auto"/>
              </w:divBdr>
              <w:divsChild>
                <w:div w:id="2050179323">
                  <w:marLeft w:val="0"/>
                  <w:marRight w:val="0"/>
                  <w:marTop w:val="0"/>
                  <w:marBottom w:val="0"/>
                  <w:divBdr>
                    <w:top w:val="none" w:sz="0" w:space="0" w:color="auto"/>
                    <w:left w:val="none" w:sz="0" w:space="0" w:color="auto"/>
                    <w:bottom w:val="none" w:sz="0" w:space="0" w:color="auto"/>
                    <w:right w:val="none" w:sz="0" w:space="0" w:color="auto"/>
                  </w:divBdr>
                  <w:divsChild>
                    <w:div w:id="19739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929">
              <w:marLeft w:val="0"/>
              <w:marRight w:val="0"/>
              <w:marTop w:val="0"/>
              <w:marBottom w:val="0"/>
              <w:divBdr>
                <w:top w:val="none" w:sz="0" w:space="0" w:color="auto"/>
                <w:left w:val="none" w:sz="0" w:space="0" w:color="auto"/>
                <w:bottom w:val="none" w:sz="0" w:space="0" w:color="auto"/>
                <w:right w:val="none" w:sz="0" w:space="0" w:color="auto"/>
              </w:divBdr>
            </w:div>
          </w:divsChild>
        </w:div>
        <w:div w:id="855073832">
          <w:marLeft w:val="0"/>
          <w:marRight w:val="0"/>
          <w:marTop w:val="0"/>
          <w:marBottom w:val="0"/>
          <w:divBdr>
            <w:top w:val="none" w:sz="0" w:space="0" w:color="auto"/>
            <w:left w:val="none" w:sz="0" w:space="0" w:color="auto"/>
            <w:bottom w:val="none" w:sz="0" w:space="0" w:color="auto"/>
            <w:right w:val="none" w:sz="0" w:space="0" w:color="auto"/>
          </w:divBdr>
          <w:divsChild>
            <w:div w:id="1914705290">
              <w:marLeft w:val="0"/>
              <w:marRight w:val="0"/>
              <w:marTop w:val="0"/>
              <w:marBottom w:val="0"/>
              <w:divBdr>
                <w:top w:val="none" w:sz="0" w:space="0" w:color="auto"/>
                <w:left w:val="none" w:sz="0" w:space="0" w:color="auto"/>
                <w:bottom w:val="none" w:sz="0" w:space="0" w:color="auto"/>
                <w:right w:val="none" w:sz="0" w:space="0" w:color="auto"/>
              </w:divBdr>
            </w:div>
            <w:div w:id="39942070">
              <w:marLeft w:val="0"/>
              <w:marRight w:val="0"/>
              <w:marTop w:val="0"/>
              <w:marBottom w:val="0"/>
              <w:divBdr>
                <w:top w:val="none" w:sz="0" w:space="0" w:color="auto"/>
                <w:left w:val="none" w:sz="0" w:space="0" w:color="auto"/>
                <w:bottom w:val="none" w:sz="0" w:space="0" w:color="auto"/>
                <w:right w:val="none" w:sz="0" w:space="0" w:color="auto"/>
              </w:divBdr>
              <w:divsChild>
                <w:div w:id="788550682">
                  <w:marLeft w:val="0"/>
                  <w:marRight w:val="0"/>
                  <w:marTop w:val="0"/>
                  <w:marBottom w:val="0"/>
                  <w:divBdr>
                    <w:top w:val="none" w:sz="0" w:space="0" w:color="auto"/>
                    <w:left w:val="none" w:sz="0" w:space="0" w:color="auto"/>
                    <w:bottom w:val="none" w:sz="0" w:space="0" w:color="auto"/>
                    <w:right w:val="none" w:sz="0" w:space="0" w:color="auto"/>
                  </w:divBdr>
                  <w:divsChild>
                    <w:div w:id="14670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24">
              <w:marLeft w:val="0"/>
              <w:marRight w:val="0"/>
              <w:marTop w:val="0"/>
              <w:marBottom w:val="0"/>
              <w:divBdr>
                <w:top w:val="none" w:sz="0" w:space="0" w:color="auto"/>
                <w:left w:val="none" w:sz="0" w:space="0" w:color="auto"/>
                <w:bottom w:val="none" w:sz="0" w:space="0" w:color="auto"/>
                <w:right w:val="none" w:sz="0" w:space="0" w:color="auto"/>
              </w:divBdr>
            </w:div>
          </w:divsChild>
        </w:div>
        <w:div w:id="2140763331">
          <w:marLeft w:val="0"/>
          <w:marRight w:val="0"/>
          <w:marTop w:val="0"/>
          <w:marBottom w:val="0"/>
          <w:divBdr>
            <w:top w:val="none" w:sz="0" w:space="0" w:color="auto"/>
            <w:left w:val="none" w:sz="0" w:space="0" w:color="auto"/>
            <w:bottom w:val="none" w:sz="0" w:space="0" w:color="auto"/>
            <w:right w:val="none" w:sz="0" w:space="0" w:color="auto"/>
          </w:divBdr>
          <w:divsChild>
            <w:div w:id="1845438176">
              <w:marLeft w:val="0"/>
              <w:marRight w:val="0"/>
              <w:marTop w:val="0"/>
              <w:marBottom w:val="0"/>
              <w:divBdr>
                <w:top w:val="none" w:sz="0" w:space="0" w:color="auto"/>
                <w:left w:val="none" w:sz="0" w:space="0" w:color="auto"/>
                <w:bottom w:val="none" w:sz="0" w:space="0" w:color="auto"/>
                <w:right w:val="none" w:sz="0" w:space="0" w:color="auto"/>
              </w:divBdr>
            </w:div>
            <w:div w:id="1309044621">
              <w:marLeft w:val="0"/>
              <w:marRight w:val="0"/>
              <w:marTop w:val="0"/>
              <w:marBottom w:val="0"/>
              <w:divBdr>
                <w:top w:val="none" w:sz="0" w:space="0" w:color="auto"/>
                <w:left w:val="none" w:sz="0" w:space="0" w:color="auto"/>
                <w:bottom w:val="none" w:sz="0" w:space="0" w:color="auto"/>
                <w:right w:val="none" w:sz="0" w:space="0" w:color="auto"/>
              </w:divBdr>
              <w:divsChild>
                <w:div w:id="548878041">
                  <w:marLeft w:val="0"/>
                  <w:marRight w:val="0"/>
                  <w:marTop w:val="0"/>
                  <w:marBottom w:val="0"/>
                  <w:divBdr>
                    <w:top w:val="none" w:sz="0" w:space="0" w:color="auto"/>
                    <w:left w:val="none" w:sz="0" w:space="0" w:color="auto"/>
                    <w:bottom w:val="none" w:sz="0" w:space="0" w:color="auto"/>
                    <w:right w:val="none" w:sz="0" w:space="0" w:color="auto"/>
                  </w:divBdr>
                  <w:divsChild>
                    <w:div w:id="1619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khizarakram0522@outlook.com</dc:creator>
  <cp:keywords/>
  <dc:description/>
  <cp:lastModifiedBy>khizarakram0522@outlook.com</cp:lastModifiedBy>
  <cp:revision>4</cp:revision>
  <dcterms:created xsi:type="dcterms:W3CDTF">2024-09-27T17:01:00Z</dcterms:created>
  <dcterms:modified xsi:type="dcterms:W3CDTF">2024-09-27T19:19:00Z</dcterms:modified>
</cp:coreProperties>
</file>