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9AA0" w14:textId="77777777" w:rsidR="0065643F" w:rsidRDefault="0065643F">
      <w:pPr>
        <w:rPr>
          <w:lang w:val="en-US"/>
        </w:rPr>
      </w:pPr>
    </w:p>
    <w:p w14:paraId="121DB808" w14:textId="6A62C5D6" w:rsidR="00EA7107" w:rsidRPr="009D693C" w:rsidRDefault="00EA7107">
      <w:pPr>
        <w:rPr>
          <w:lang w:val="en-US"/>
        </w:rPr>
      </w:pPr>
      <w:r w:rsidRPr="009D693C">
        <w:rPr>
          <w:lang w:val="en-US"/>
        </w:rPr>
        <w:t xml:space="preserve">Investment and finance exam </w:t>
      </w:r>
    </w:p>
    <w:p w14:paraId="2BC27036" w14:textId="77777777" w:rsidR="00EA7107" w:rsidRPr="009D693C" w:rsidRDefault="00EA7107">
      <w:pPr>
        <w:rPr>
          <w:lang w:val="en-US"/>
        </w:rPr>
      </w:pPr>
    </w:p>
    <w:p w14:paraId="01BDC683" w14:textId="6A067BF8" w:rsidR="00EA7107" w:rsidRPr="009D693C" w:rsidRDefault="009D693C">
      <w:pPr>
        <w:rPr>
          <w:lang w:val="en-US"/>
        </w:rPr>
      </w:pPr>
      <w:r w:rsidRPr="009D693C">
        <w:rPr>
          <w:lang w:val="en-US"/>
        </w:rPr>
        <w:t>Exercise 1</w:t>
      </w:r>
    </w:p>
    <w:p w14:paraId="38E3A7C5" w14:textId="0703837B" w:rsidR="009D693C" w:rsidRPr="009D693C" w:rsidRDefault="00000000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0.15</m:t>
                  </m:r>
                </m:e>
              </m:eqArr>
            </m:e>
          </m:d>
        </m:oMath>
      </m:oMathPara>
    </w:p>
    <w:p w14:paraId="524B0389" w14:textId="15B3FFAE" w:rsidR="009D693C" w:rsidRPr="009D693C" w:rsidRDefault="009D693C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</m:mr>
              </m:m>
            </m:e>
          </m:d>
        </m:oMath>
      </m:oMathPara>
    </w:p>
    <w:p w14:paraId="21957288" w14:textId="05E6212D" w:rsidR="009D693C" w:rsidRDefault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a)</w:t>
      </w:r>
    </w:p>
    <w:p w14:paraId="7C48B839" w14:textId="027C737B" w:rsidR="009D693C" w:rsidRPr="009D693C" w:rsidRDefault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0.74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9B8C969" w14:textId="33E021B8" w:rsidR="009D693C" w:rsidRDefault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calculate using standard formulas</w:t>
      </w:r>
    </w:p>
    <w:p w14:paraId="482A334B" w14:textId="2BB4A9B9" w:rsidR="009D693C" w:rsidRPr="009D693C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·w=transpose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0.1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0.08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0.15</m:t>
                      </m:r>
                    </m:e>
                  </m:eqAr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0.74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≈0,0802</m:t>
          </m:r>
        </m:oMath>
      </m:oMathPara>
    </w:p>
    <w:p w14:paraId="22ADCFBC" w14:textId="33883ECF" w:rsidR="009D693C" w:rsidRPr="009D693C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·w=transpose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0.36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0.74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-0.1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0.74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=0,070684</m:t>
          </m:r>
        </m:oMath>
      </m:oMathPara>
    </w:p>
    <w:p w14:paraId="48C922DE" w14:textId="032C35F2" w:rsidR="009D693C" w:rsidRDefault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</w:t>
      </w:r>
    </w:p>
    <w:p w14:paraId="4D52F639" w14:textId="1380C53D" w:rsidR="009D693C" w:rsidRDefault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are in the </w:t>
      </w:r>
      <w:proofErr w:type="spellStart"/>
      <w:r>
        <w:rPr>
          <w:rFonts w:eastAsiaTheme="minorEastAsia"/>
          <w:lang w:val="en-US"/>
        </w:rPr>
        <w:t>markowitz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framework</w:t>
      </w:r>
      <w:proofErr w:type="gramEnd"/>
      <w:r>
        <w:rPr>
          <w:rFonts w:eastAsiaTheme="minorEastAsia"/>
          <w:lang w:val="en-US"/>
        </w:rPr>
        <w:t xml:space="preserve"> so we simply use the formula that we know gives exactly the minimum variance given wanted return in this world</w:t>
      </w:r>
    </w:p>
    <w:p w14:paraId="431EFF33" w14:textId="66850BD7" w:rsidR="009D693C" w:rsidRPr="009D693C" w:rsidRDefault="00000000" w:rsidP="009D693C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⋆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0E78AD7F" w14:textId="505B2DA4" w:rsidR="009D693C" w:rsidRDefault="009D693C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With</w:t>
      </w:r>
    </w:p>
    <w:p w14:paraId="54F2D5B4" w14:textId="087E0347" w:rsidR="009D693C" w:rsidRPr="00940E1C" w:rsidRDefault="009D693C" w:rsidP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02FD2E2A" w14:textId="77777777" w:rsidR="009D693C" w:rsidRPr="00940E1C" w:rsidRDefault="009D693C" w:rsidP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</m:oMath>
      </m:oMathPara>
    </w:p>
    <w:p w14:paraId="45E0B795" w14:textId="5A9A539D" w:rsidR="009D693C" w:rsidRPr="00940E1C" w:rsidRDefault="009D693C" w:rsidP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</m:oMath>
      </m:oMathPara>
    </w:p>
    <w:p w14:paraId="58EF9D0E" w14:textId="61673C62" w:rsidR="009D693C" w:rsidRPr="009D693C" w:rsidRDefault="009D693C" w:rsidP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d=ac-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0EDFEBFD" w14:textId="25BDA6B9" w:rsidR="009D693C" w:rsidRDefault="009D693C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use our r document from the coding bootcamp</w:t>
      </w:r>
    </w:p>
    <w:p w14:paraId="7DE83CF8" w14:textId="3098D540" w:rsidR="009D693C" w:rsidRDefault="009D693C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gives us</w:t>
      </w:r>
    </w:p>
    <w:p w14:paraId="2C49900B" w14:textId="764F1E6B" w:rsidR="009D693C" w:rsidRDefault="009D693C" w:rsidP="009D693C">
      <w:pPr>
        <w:rPr>
          <w:rFonts w:eastAsiaTheme="minorEastAsia"/>
          <w:lang w:val="en-US"/>
        </w:rPr>
      </w:pPr>
      <w:r w:rsidRPr="009D693C">
        <w:rPr>
          <w:rFonts w:eastAsiaTheme="minorEastAsia"/>
          <w:noProof/>
          <w:lang w:val="en-US"/>
        </w:rPr>
        <w:drawing>
          <wp:inline distT="0" distB="0" distL="0" distR="0" wp14:anchorId="544EF837" wp14:editId="16C9156F">
            <wp:extent cx="1638300" cy="1168400"/>
            <wp:effectExtent l="0" t="0" r="0" b="0"/>
            <wp:docPr id="926167125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7125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2A93" w14:textId="3867C9B6" w:rsidR="009D693C" w:rsidRDefault="009D693C" w:rsidP="009D693C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call </w:t>
      </w:r>
      <w:proofErr w:type="spellStart"/>
      <w:r>
        <w:rPr>
          <w:rFonts w:eastAsiaTheme="minorEastAsia"/>
          <w:lang w:val="en-US"/>
        </w:rPr>
        <w:t>whis</w:t>
      </w:r>
      <w:proofErr w:type="spellEnd"/>
      <w:r>
        <w:rPr>
          <w:rFonts w:eastAsiaTheme="minorEastAsia"/>
          <w:lang w:val="en-US"/>
        </w:rPr>
        <w:t xml:space="preserve"> portfolio B</w:t>
      </w:r>
    </w:p>
    <w:p w14:paraId="17CC619A" w14:textId="2295A3FF" w:rsidR="009D693C" w:rsidRPr="00015E61" w:rsidRDefault="00000000" w:rsidP="009D693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0.3895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1.0075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-0.3970</m:t>
                  </m:r>
                </m:e>
              </m:eqArr>
            </m:e>
          </m:d>
        </m:oMath>
      </m:oMathPara>
    </w:p>
    <w:p w14:paraId="52DF9B6A" w14:textId="3420BBCC" w:rsidR="00015E61" w:rsidRDefault="00015E61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This asset has a </w:t>
      </w:r>
      <w:proofErr w:type="spellStart"/>
      <w:r>
        <w:rPr>
          <w:rFonts w:eastAsiaTheme="minorEastAsia"/>
          <w:lang w:val="en-US"/>
        </w:rPr>
        <w:t>vaiance</w:t>
      </w:r>
      <w:proofErr w:type="spellEnd"/>
      <w:r>
        <w:rPr>
          <w:rFonts w:eastAsiaTheme="minorEastAsia"/>
          <w:lang w:val="en-US"/>
        </w:rPr>
        <w:t xml:space="preserve"> </w:t>
      </w:r>
    </w:p>
    <w:p w14:paraId="7BDF57F3" w14:textId="66827BE9" w:rsidR="00015E61" w:rsidRPr="00015E61" w:rsidRDefault="00015E61" w:rsidP="009D69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0.3895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1.0075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-0.3970</m:t>
                      </m:r>
                    </m:e>
                  </m:eqAr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0.3895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1.0075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-0.3970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≈0,079176</m:t>
          </m:r>
        </m:oMath>
      </m:oMathPara>
    </w:p>
    <w:p w14:paraId="627D9B7B" w14:textId="461C39C5" w:rsidR="00015E61" w:rsidRDefault="00015E61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is thus a “better” asset than the portfolio described in (a)</w:t>
      </w:r>
    </w:p>
    <w:p w14:paraId="2CEFAA6C" w14:textId="44A100C1" w:rsidR="00015E61" w:rsidRDefault="00015E61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it has the same return(roughly) and lower variance </w:t>
      </w:r>
    </w:p>
    <w:p w14:paraId="086CF006" w14:textId="77777777" w:rsidR="00015E61" w:rsidRPr="00015E61" w:rsidRDefault="00015E61" w:rsidP="009D693C">
      <w:pPr>
        <w:rPr>
          <w:rFonts w:eastAsiaTheme="minorEastAsia"/>
          <w:lang w:val="en-US"/>
        </w:rPr>
      </w:pPr>
    </w:p>
    <w:p w14:paraId="49AD00DF" w14:textId="4BC66EF9" w:rsidR="00015E61" w:rsidRDefault="00015E61" w:rsidP="009D69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c) </w:t>
      </w: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we have a formula for the weights of this </w:t>
      </w:r>
      <w:proofErr w:type="spellStart"/>
      <w:r>
        <w:rPr>
          <w:rFonts w:eastAsiaTheme="minorEastAsia"/>
          <w:lang w:val="en-US"/>
        </w:rPr>
        <w:t>portolio</w:t>
      </w:r>
      <w:proofErr w:type="spellEnd"/>
    </w:p>
    <w:p w14:paraId="3E50922B" w14:textId="16BA51E7" w:rsidR="00015E61" w:rsidRPr="00015E61" w:rsidRDefault="00000000" w:rsidP="00015E6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den>
          </m:f>
        </m:oMath>
      </m:oMathPara>
    </w:p>
    <w:p w14:paraId="59B33478" w14:textId="46B66BE6" w:rsidR="00015E61" w:rsidRPr="00015E61" w:rsidRDefault="00000000" w:rsidP="00015E6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·I=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0.15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-0.02=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0,08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0,06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0,13</m:t>
                    </m:r>
                  </m:e>
                </m:mr>
              </m:m>
            </m:e>
          </m:d>
        </m:oMath>
      </m:oMathPara>
    </w:p>
    <w:p w14:paraId="2D1B0011" w14:textId="77777777" w:rsidR="00015E61" w:rsidRPr="00015E61" w:rsidRDefault="00015E61" w:rsidP="00015E61">
      <w:pPr>
        <w:rPr>
          <w:rFonts w:eastAsiaTheme="minorEastAsia"/>
          <w:lang w:val="en-US"/>
        </w:rPr>
      </w:pPr>
    </w:p>
    <w:p w14:paraId="7C6ACDFB" w14:textId="77777777" w:rsidR="00015E61" w:rsidRPr="009D693C" w:rsidRDefault="00015E61" w:rsidP="009D693C">
      <w:pPr>
        <w:rPr>
          <w:rFonts w:eastAsiaTheme="minorEastAsia"/>
          <w:lang w:val="en-US"/>
        </w:rPr>
      </w:pPr>
    </w:p>
    <w:p w14:paraId="7253864B" w14:textId="0A832E0C" w:rsidR="00015E61" w:rsidRPr="0065643F" w:rsidRDefault="00000000" w:rsidP="00015E6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0,08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0,06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0,13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transpose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0,08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0,06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0,13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0,3246753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0,2294372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0,4458874</m:t>
                    </m:r>
                  </m:e>
                </m:mr>
              </m:m>
            </m:e>
          </m:d>
        </m:oMath>
      </m:oMathPara>
    </w:p>
    <w:p w14:paraId="5C533D04" w14:textId="23472A48" w:rsidR="0065643F" w:rsidRPr="00AF5FB5" w:rsidRDefault="0065643F" w:rsidP="00015E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we use standard formulas to find mean and variance</w:t>
      </w:r>
    </w:p>
    <w:p w14:paraId="507D093D" w14:textId="26DE5507" w:rsidR="00AF5FB5" w:rsidRPr="000B1598" w:rsidRDefault="00000000" w:rsidP="00015E6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0.1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0.08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0.15</m:t>
                      </m:r>
                    </m:e>
                  </m:eqAr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0,3246753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0,2294372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0,4458874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≈0,1177056</m:t>
          </m:r>
        </m:oMath>
      </m:oMathPara>
    </w:p>
    <w:p w14:paraId="1A8CBBDD" w14:textId="5B78D1D1" w:rsidR="000B1598" w:rsidRPr="0065643F" w:rsidRDefault="00000000" w:rsidP="00015E61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0,3246753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0,2294372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0,4458874</m:t>
                        </m:r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0,3246753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0,2294372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0,4458874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≈0,1205459</m:t>
          </m:r>
        </m:oMath>
      </m:oMathPara>
    </w:p>
    <w:p w14:paraId="79F8E26E" w14:textId="07A0BF47" w:rsidR="00717219" w:rsidRDefault="0065643F" w:rsidP="00015E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d)</w:t>
      </w:r>
      <w:r w:rsidR="00717219">
        <w:rPr>
          <w:rFonts w:eastAsiaTheme="minorEastAsia"/>
          <w:lang w:val="en-US"/>
        </w:rPr>
        <w:t xml:space="preserve"> I would recommend an efficient asset </w:t>
      </w:r>
      <w:r>
        <w:rPr>
          <w:rFonts w:eastAsiaTheme="minorEastAsia"/>
          <w:lang w:val="en-US"/>
        </w:rPr>
        <w:t xml:space="preserve"> </w:t>
      </w:r>
    </w:p>
    <w:p w14:paraId="06FA2387" w14:textId="27AEDA49" w:rsidR="0065643F" w:rsidRDefault="0065643F" w:rsidP="00015E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from the one fund theorem we know that any efficient asset when there is a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 must be a combination of the tangency portfolio and the risk free asset</w:t>
      </w:r>
    </w:p>
    <w:p w14:paraId="288933B1" w14:textId="3C51DDBB" w:rsidR="0065643F" w:rsidRDefault="0065643F" w:rsidP="00015E61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want to find the weights in the tangency </w:t>
      </w:r>
      <w:proofErr w:type="spellStart"/>
      <w:r>
        <w:rPr>
          <w:rFonts w:eastAsiaTheme="minorEastAsia"/>
          <w:lang w:val="en-US"/>
        </w:rPr>
        <w:t>portfoilio</w:t>
      </w:r>
      <w:proofErr w:type="spellEnd"/>
      <w:r>
        <w:rPr>
          <w:rFonts w:eastAsiaTheme="minorEastAsia"/>
          <w:lang w:val="en-US"/>
        </w:rPr>
        <w:t xml:space="preserve"> and the risk free portfolio such that</w:t>
      </w:r>
    </w:p>
    <w:p w14:paraId="39FA40B0" w14:textId="77777777" w:rsidR="0065643F" w:rsidRDefault="0065643F" w:rsidP="00015E61">
      <w:pPr>
        <w:rPr>
          <w:rFonts w:eastAsiaTheme="minorEastAsia"/>
          <w:lang w:val="en-US"/>
        </w:rPr>
      </w:pPr>
    </w:p>
    <w:p w14:paraId="243DD880" w14:textId="7EE0BF25" w:rsidR="0065643F" w:rsidRPr="0065643F" w:rsidRDefault="0065643F" w:rsidP="00015E6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0.06=α·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</m:oMath>
      </m:oMathPara>
    </w:p>
    <w:p w14:paraId="41048832" w14:textId="7F46E730" w:rsidR="0065643F" w:rsidRPr="0065643F" w:rsidRDefault="0065643F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0.06=α·</m:t>
          </m:r>
          <m:r>
            <w:rPr>
              <w:rFonts w:ascii="Cambria Math" w:hAnsi="Cambria Math"/>
              <w:lang w:val="en-US"/>
            </w:rPr>
            <m:t>0,1177056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0.02</m:t>
          </m:r>
        </m:oMath>
      </m:oMathPara>
    </w:p>
    <w:p w14:paraId="6F7EFBF9" w14:textId="7BF75C1B" w:rsidR="0065643F" w:rsidRDefault="0065643F" w:rsidP="0065643F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65643F">
        <w:rPr>
          <w:rFonts w:eastAsiaTheme="minorEastAsia"/>
        </w:rPr>
        <w:t xml:space="preserve"> </w:t>
      </w:r>
      <w:r w:rsidRPr="0065643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65643F">
        <w:rPr>
          <w:rFonts w:eastAsiaTheme="minorEastAsia"/>
          <w:sz w:val="32"/>
        </w:rPr>
        <w:tab/>
      </w:r>
      <w:r w:rsidRPr="0065643F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α</w:t>
      </w:r>
      <w:r w:rsidRPr="0065643F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0CD4232D" w14:textId="3BC9E675" w:rsidR="0065643F" w:rsidRPr="0065643F" w:rsidRDefault="0065643F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α=0,4093931</m:t>
          </m:r>
        </m:oMath>
      </m:oMathPara>
    </w:p>
    <w:p w14:paraId="22956AD0" w14:textId="77777777" w:rsidR="0065643F" w:rsidRPr="0065643F" w:rsidRDefault="0065643F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1-0,4093931=0,5906069</m:t>
          </m:r>
        </m:oMath>
      </m:oMathPara>
    </w:p>
    <w:p w14:paraId="4F12E2D8" w14:textId="77777777" w:rsidR="0065643F" w:rsidRPr="0065643F" w:rsidRDefault="0065643F" w:rsidP="0065643F">
      <w:pPr>
        <w:rPr>
          <w:rFonts w:eastAsiaTheme="minorEastAsia"/>
          <w:lang w:val="en-US"/>
        </w:rPr>
      </w:pPr>
    </w:p>
    <w:p w14:paraId="58F580C6" w14:textId="428D9E8B" w:rsidR="0065643F" w:rsidRDefault="0065643F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must have </w:t>
      </w:r>
      <m:oMath>
        <m:r>
          <w:rPr>
            <w:rFonts w:ascii="Cambria Math" w:eastAsiaTheme="minorEastAsia" w:hAnsi="Cambria Math"/>
            <w:lang w:val="en-US"/>
          </w:rPr>
          <m:t>40.94%</m:t>
        </m:r>
      </m:oMath>
      <w:r>
        <w:rPr>
          <w:rFonts w:eastAsiaTheme="minorEastAsia"/>
          <w:lang w:val="en-US"/>
        </w:rPr>
        <w:t xml:space="preserve"> in the tangency portfolio and </w:t>
      </w:r>
      <m:oMath>
        <m:r>
          <w:rPr>
            <w:rFonts w:ascii="Cambria Math" w:eastAsiaTheme="minorEastAsia" w:hAnsi="Cambria Math"/>
            <w:lang w:val="en-US"/>
          </w:rPr>
          <m:t>59.06%</m:t>
        </m:r>
      </m:oMath>
      <w:r>
        <w:rPr>
          <w:rFonts w:eastAsiaTheme="minorEastAsia"/>
          <w:lang w:val="en-US"/>
        </w:rPr>
        <w:t xml:space="preserve"> in the risk free asset </w:t>
      </w:r>
    </w:p>
    <w:p w14:paraId="2412BAAC" w14:textId="36BFCD1E" w:rsidR="0065643F" w:rsidRDefault="0065643F" w:rsidP="0065643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Rhis</w:t>
      </w:r>
      <w:proofErr w:type="spellEnd"/>
      <w:r>
        <w:rPr>
          <w:rFonts w:eastAsiaTheme="minorEastAsia"/>
          <w:lang w:val="en-US"/>
        </w:rPr>
        <w:t xml:space="preserve"> gives us a total portfolio with the 4. Asset being the risk free one</w:t>
      </w:r>
    </w:p>
    <w:p w14:paraId="0ABF70A2" w14:textId="38E502E3" w:rsidR="0065643F" w:rsidRPr="00717219" w:rsidRDefault="00000000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effecient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0,4093931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0,3246753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0,2294372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0,4458874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+0,5906069·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0,1329198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0,09393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0,1825432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0,5906069</m:t>
                    </m:r>
                  </m:e>
                </m:mr>
              </m:m>
            </m:e>
          </m:d>
        </m:oMath>
      </m:oMathPara>
    </w:p>
    <w:p w14:paraId="2A6A7062" w14:textId="05E4F087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e) to show that it is on the SML we must first find its beta </w:t>
      </w:r>
    </w:p>
    <w:p w14:paraId="106F9994" w14:textId="3922881E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CAPM is satisfied then </w:t>
      </w:r>
    </w:p>
    <w:p w14:paraId="56B75C92" w14:textId="1BD68830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</m:oMath>
      </m:oMathPara>
    </w:p>
    <w:p w14:paraId="009F0E99" w14:textId="111ABC07" w:rsidR="00717219" w:rsidRDefault="00717219" w:rsidP="0065643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vaiance</w:t>
      </w:r>
      <w:proofErr w:type="spellEnd"/>
      <w:r>
        <w:rPr>
          <w:rFonts w:eastAsiaTheme="minorEastAsia"/>
          <w:lang w:val="en-US"/>
        </w:rPr>
        <w:t xml:space="preserve"> and return also</w:t>
      </w:r>
    </w:p>
    <w:p w14:paraId="6AD6F0A5" w14:textId="0690CB75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can calculate all 3 assets beta at once</w:t>
      </w:r>
    </w:p>
    <w:p w14:paraId="76AEC7A2" w14:textId="22FF10A7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</m:oMath>
      </m:oMathPara>
    </w:p>
    <w:p w14:paraId="749A5739" w14:textId="1F7B64A7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0,1205459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0,3246753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0,2294372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0,4458874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0,818786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0,6140895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1,3305272</m:t>
                    </m:r>
                  </m:e>
                </m:mr>
              </m:m>
            </m:e>
          </m:d>
        </m:oMath>
      </m:oMathPara>
    </w:p>
    <w:p w14:paraId="082A596D" w14:textId="4DEAD898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=0.818786</m:t>
          </m:r>
        </m:oMath>
      </m:oMathPara>
    </w:p>
    <w:p w14:paraId="71F23A7A" w14:textId="49DFC2A4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=0.6140895</m:t>
          </m:r>
        </m:oMath>
      </m:oMathPara>
    </w:p>
    <w:p w14:paraId="2E7F5805" w14:textId="1E6EAFEF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=1.3305272</m:t>
          </m:r>
        </m:oMath>
      </m:oMathPara>
    </w:p>
    <w:p w14:paraId="7F9B2AC6" w14:textId="20B93B40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SML:</w:t>
      </w:r>
    </w:p>
    <w:p w14:paraId="3841A5FC" w14:textId="77777777" w:rsidR="00717219" w:rsidRPr="00717219" w:rsidRDefault="00717219" w:rsidP="0065643F">
      <w:pPr>
        <w:rPr>
          <w:rFonts w:eastAsiaTheme="minorEastAsia"/>
          <w:lang w:val="en-US"/>
        </w:rPr>
      </w:pPr>
    </w:p>
    <w:p w14:paraId="1FF07233" w14:textId="46E9CBB8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7F5C8FA9" w14:textId="40D00D70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asset 1</w:t>
      </w:r>
    </w:p>
    <w:p w14:paraId="120ACA8F" w14:textId="57365E24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=0.02+0.818786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0,1177056-0.02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=0,0999999774016</m:t>
          </m:r>
          <m:r>
            <w:rPr>
              <w:rFonts w:ascii="Cambria Math" w:eastAsiaTheme="minorEastAsia" w:hAnsi="Cambria Math"/>
              <w:lang w:val="en-US"/>
            </w:rPr>
            <m:t>≈0.1=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0E306B4C" w14:textId="0EC27034" w:rsidR="00717219" w:rsidRDefault="00717219" w:rsidP="0065643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the difference is simply inaccuracy of the calculations</w:t>
      </w:r>
    </w:p>
    <w:p w14:paraId="3104CD87" w14:textId="4740EC61" w:rsidR="00717219" w:rsidRPr="00717219" w:rsidRDefault="00717219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asset is on the SML</w:t>
      </w:r>
    </w:p>
    <w:p w14:paraId="780FC3B9" w14:textId="77777777" w:rsidR="00717219" w:rsidRPr="00717219" w:rsidRDefault="00717219" w:rsidP="0065643F">
      <w:pPr>
        <w:rPr>
          <w:rFonts w:eastAsiaTheme="minorEastAsia"/>
          <w:lang w:val="en-US"/>
        </w:rPr>
      </w:pPr>
    </w:p>
    <w:p w14:paraId="23577A60" w14:textId="77777777" w:rsidR="00717219" w:rsidRDefault="00717219" w:rsidP="0065643F">
      <w:pPr>
        <w:rPr>
          <w:rFonts w:eastAsiaTheme="minorEastAsia"/>
          <w:lang w:val="en-US"/>
        </w:rPr>
      </w:pPr>
    </w:p>
    <w:p w14:paraId="02162851" w14:textId="7BE35EB3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f)</w:t>
      </w:r>
    </w:p>
    <w:p w14:paraId="113D6E75" w14:textId="6EFEFB2B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have that in </w:t>
      </w:r>
      <w:proofErr w:type="spellStart"/>
      <w:r>
        <w:rPr>
          <w:rFonts w:eastAsiaTheme="minorEastAsia"/>
          <w:lang w:val="en-US"/>
        </w:rPr>
        <w:t>capm</w:t>
      </w:r>
      <w:proofErr w:type="spellEnd"/>
    </w:p>
    <w:p w14:paraId="60803A84" w14:textId="75188031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2E06367E" w14:textId="2B5C9CC2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sub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bSup>
      </m:oMath>
      <w:r>
        <w:rPr>
          <w:rFonts w:eastAsiaTheme="minorEastAsia"/>
          <w:lang w:val="en-US"/>
        </w:rPr>
        <w:t xml:space="preserve"> is the unsystematic risk</w:t>
      </w:r>
    </w:p>
    <w:p w14:paraId="7F94C03C" w14:textId="7C4DBF55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calculate these</w:t>
      </w:r>
    </w:p>
    <w:p w14:paraId="463D8F19" w14:textId="7FD9B477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1</w:t>
      </w:r>
    </w:p>
    <w:p w14:paraId="6D882E1C" w14:textId="15DF4D2F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0.18-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0.818786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hAnsi="Cambria Math"/>
              <w:lang w:val="en-US"/>
            </w:rPr>
            <m:t>0,1205459</m:t>
          </m:r>
          <m:r>
            <w:rPr>
              <w:rFonts w:ascii="Cambria Math" w:hAnsi="Cambria Math"/>
              <w:lang w:val="en-US"/>
            </w:rPr>
            <m:t>≈0,0991848</m:t>
          </m:r>
        </m:oMath>
      </m:oMathPara>
    </w:p>
    <w:p w14:paraId="463A3863" w14:textId="30BFE19C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2</w:t>
      </w:r>
    </w:p>
    <w:p w14:paraId="229C7CF3" w14:textId="62910142" w:rsidR="00717219" w:rsidRPr="00717219" w:rsidRDefault="00717219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0.1-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0.6140895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hAnsi="Cambria Math"/>
              <w:lang w:val="en-US"/>
            </w:rPr>
            <m:t>0,1205459</m:t>
          </m:r>
          <m:r>
            <w:rPr>
              <w:rFonts w:ascii="Cambria Math" w:hAnsi="Cambria Math"/>
              <w:lang w:val="en-US"/>
            </w:rPr>
            <m:t>≈0,0545414</m:t>
          </m:r>
        </m:oMath>
      </m:oMathPara>
    </w:p>
    <w:p w14:paraId="40EBDC76" w14:textId="07E9D6A9" w:rsidR="00717219" w:rsidRDefault="00717219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3</w:t>
      </w:r>
    </w:p>
    <w:p w14:paraId="21B88255" w14:textId="5B5DB459" w:rsidR="00717219" w:rsidRPr="006D3B68" w:rsidRDefault="00717219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0.25-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1.3305272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hAnsi="Cambria Math"/>
              <w:lang w:val="en-US"/>
            </w:rPr>
            <m:t>0,1205459</m:t>
          </m:r>
          <m:r>
            <w:rPr>
              <w:rFonts w:ascii="Cambria Math" w:hAnsi="Cambria Math"/>
              <w:lang w:val="en-US"/>
            </w:rPr>
            <m:t>≈0,0365973</m:t>
          </m:r>
        </m:oMath>
      </m:oMathPara>
    </w:p>
    <w:p w14:paraId="4F0701AB" w14:textId="3FDA9992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asset 1 has the highest unsystematic risk</w:t>
      </w:r>
    </w:p>
    <w:p w14:paraId="40424816" w14:textId="77777777" w:rsidR="006D3B68" w:rsidRDefault="006D3B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B99A1A2" w14:textId="23A49323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2</w:t>
      </w:r>
    </w:p>
    <w:p w14:paraId="5CBA556E" w14:textId="1E396016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a)</w:t>
      </w:r>
    </w:p>
    <w:p w14:paraId="4690CF76" w14:textId="2F4616E3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write up a bond market matrix</w:t>
      </w:r>
    </w:p>
    <w:p w14:paraId="31E0617B" w14:textId="2C7F37C5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106</m:t>
                    </m:r>
                  </m:e>
                </m:mr>
              </m:m>
            </m:e>
          </m:d>
        </m:oMath>
      </m:oMathPara>
    </w:p>
    <w:p w14:paraId="4FE47701" w14:textId="37E8FD26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the calculate </w:t>
      </w:r>
      <w:proofErr w:type="spellStart"/>
      <w:r>
        <w:rPr>
          <w:rFonts w:eastAsiaTheme="minorEastAsia"/>
          <w:lang w:val="en-US"/>
        </w:rPr>
        <w:t>discountfactors</w:t>
      </w:r>
      <w:proofErr w:type="spellEnd"/>
      <w:r>
        <w:rPr>
          <w:rFonts w:eastAsiaTheme="minorEastAsia"/>
          <w:lang w:val="en-US"/>
        </w:rPr>
        <w:t xml:space="preserve"> using the </w:t>
      </w:r>
      <w:proofErr w:type="spellStart"/>
      <w:r>
        <w:rPr>
          <w:rFonts w:eastAsiaTheme="minorEastAsia"/>
          <w:lang w:val="en-US"/>
        </w:rPr>
        <w:t>spotrates</w:t>
      </w:r>
      <w:proofErr w:type="spellEnd"/>
    </w:p>
    <w:p w14:paraId="0A63A5DA" w14:textId="497386AF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1+0.04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≈0,9615385</m:t>
          </m:r>
        </m:oMath>
      </m:oMathPara>
    </w:p>
    <w:p w14:paraId="6A2C66E2" w14:textId="7A396685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1+0.05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≈0,9070295</m:t>
          </m:r>
        </m:oMath>
      </m:oMathPara>
    </w:p>
    <w:p w14:paraId="41F8F109" w14:textId="327BEFF1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1+0.07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≈0,8162979</m:t>
          </m:r>
        </m:oMath>
      </m:oMathPara>
    </w:p>
    <w:p w14:paraId="10F6B3CA" w14:textId="1A919B0E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 a vector</w:t>
      </w:r>
    </w:p>
    <w:p w14:paraId="2612CC61" w14:textId="39B082F8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0,9070295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0,8162979</m:t>
                  </m:r>
                </m:e>
              </m:eqArr>
            </m:e>
          </m:d>
        </m:oMath>
      </m:oMathPara>
    </w:p>
    <w:p w14:paraId="5CCFEEAB" w14:textId="52F83D83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we can simply get a </w:t>
      </w:r>
      <w:proofErr w:type="spellStart"/>
      <w:r>
        <w:rPr>
          <w:rFonts w:eastAsiaTheme="minorEastAsia"/>
          <w:lang w:val="en-US"/>
        </w:rPr>
        <w:t>pricevector</w:t>
      </w:r>
      <w:proofErr w:type="spellEnd"/>
    </w:p>
    <w:p w14:paraId="37338994" w14:textId="3E9460C4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B·d=P</m:t>
          </m:r>
        </m:oMath>
      </m:oMathPara>
    </w:p>
    <w:p w14:paraId="3336FF43" w14:textId="119AECDC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0,9070295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0,8162979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99,0384655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98,177222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97,7389854</m:t>
                    </m:r>
                  </m:e>
                </m:mr>
              </m:m>
            </m:e>
          </m:d>
        </m:oMath>
      </m:oMathPara>
    </w:p>
    <w:p w14:paraId="60D4B185" w14:textId="298ECC48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the asset being in the order </w:t>
      </w:r>
    </w:p>
    <w:p w14:paraId="4851559A" w14:textId="734DCEB5" w:rsidR="006D3B68" w:rsidRDefault="006D3B68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A,B</w:t>
      </w:r>
      <w:proofErr w:type="gramEnd"/>
      <w:r>
        <w:rPr>
          <w:rFonts w:eastAsiaTheme="minorEastAsia"/>
          <w:lang w:val="en-US"/>
        </w:rPr>
        <w:t>,C</w:t>
      </w:r>
    </w:p>
    <w:p w14:paraId="1646E3E1" w14:textId="0EF4CD1F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</w:t>
      </w:r>
      <w:proofErr w:type="gramStart"/>
      <w:r>
        <w:rPr>
          <w:rFonts w:eastAsiaTheme="minorEastAsia"/>
          <w:lang w:val="en-US"/>
        </w:rPr>
        <w:t>yes</w:t>
      </w:r>
      <w:proofErr w:type="gramEnd"/>
      <w:r>
        <w:rPr>
          <w:rFonts w:eastAsiaTheme="minorEastAsia"/>
          <w:lang w:val="en-US"/>
        </w:rPr>
        <w:t xml:space="preserve"> since B is </w:t>
      </w:r>
      <w:proofErr w:type="spellStart"/>
      <w:r>
        <w:rPr>
          <w:rFonts w:eastAsiaTheme="minorEastAsia"/>
          <w:lang w:val="en-US"/>
        </w:rPr>
        <w:t>ivertible</w:t>
      </w:r>
      <w:proofErr w:type="spellEnd"/>
      <w:r>
        <w:rPr>
          <w:rFonts w:eastAsiaTheme="minorEastAsia"/>
          <w:lang w:val="en-US"/>
        </w:rPr>
        <w:t xml:space="preserve"> especially there are 3 linearly independent </w:t>
      </w:r>
      <w:proofErr w:type="spellStart"/>
      <w:r>
        <w:rPr>
          <w:rFonts w:eastAsiaTheme="minorEastAsia"/>
          <w:lang w:val="en-US"/>
        </w:rPr>
        <w:t>assest</w:t>
      </w:r>
      <w:proofErr w:type="spellEnd"/>
      <w:r>
        <w:rPr>
          <w:rFonts w:eastAsiaTheme="minorEastAsia"/>
          <w:lang w:val="en-US"/>
        </w:rPr>
        <w:t xml:space="preserve"> being traded and thus any cashflow wanted can be created as a linear combination of the 3 </w:t>
      </w: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bonds</w:t>
      </w:r>
    </w:p>
    <w:p w14:paraId="723918A1" w14:textId="77777777" w:rsidR="006D3B68" w:rsidRDefault="006D3B68" w:rsidP="0065643F">
      <w:pPr>
        <w:rPr>
          <w:rFonts w:eastAsiaTheme="minorEastAsia"/>
          <w:lang w:val="en-US"/>
        </w:rPr>
      </w:pPr>
    </w:p>
    <w:p w14:paraId="34E4D305" w14:textId="1354A5C4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short: since </w:t>
      </w:r>
      <m:oMath>
        <m:r>
          <w:rPr>
            <w:rFonts w:ascii="Cambria Math" w:eastAsiaTheme="minorEastAsia" w:hAnsi="Cambria Math"/>
            <w:lang w:val="en-US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lang w:val="en-US"/>
          </w:rPr>
          <m:t>=3=T</m:t>
        </m:r>
      </m:oMath>
      <w:r>
        <w:rPr>
          <w:rFonts w:eastAsiaTheme="minorEastAsia"/>
          <w:lang w:val="en-US"/>
        </w:rPr>
        <w:t xml:space="preserve"> then the market is complete</w:t>
      </w:r>
    </w:p>
    <w:p w14:paraId="026FAD33" w14:textId="454A1CF7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c) </w:t>
      </w:r>
    </w:p>
    <w:p w14:paraId="6212B86E" w14:textId="10E6B71F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calculate the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price of the bond in this market </w:t>
      </w:r>
    </w:p>
    <w:p w14:paraId="25BB775C" w14:textId="00C9C5D4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·d</m:t>
          </m:r>
        </m:oMath>
      </m:oMathPara>
    </w:p>
    <w:p w14:paraId="0837AB33" w14:textId="75B968B4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08E13F73" w14:textId="3C06EE52" w:rsidR="006D3B68" w:rsidRPr="006D3B68" w:rsidRDefault="006D3B6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0,9070295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0,8162979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=90,70295</m:t>
          </m:r>
        </m:oMath>
      </m:oMathPara>
    </w:p>
    <w:p w14:paraId="42EB6E24" w14:textId="5CF4CA4A" w:rsidR="006D3B68" w:rsidRDefault="006D3B68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price of the ZCB is to low and there is arbitrage in the market</w:t>
      </w:r>
    </w:p>
    <w:p w14:paraId="6F5BAC02" w14:textId="59450846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will show this further in the next part</w:t>
      </w:r>
    </w:p>
    <w:p w14:paraId="6E9CF6FD" w14:textId="79709F90" w:rsidR="006D3B68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d) we replicate the cashflow in the market then “buy low sell high” selling the expensive asset and buying the cheap one</w:t>
      </w:r>
    </w:p>
    <w:p w14:paraId="35C653BD" w14:textId="77777777" w:rsidR="006D3B68" w:rsidRDefault="006D3B68" w:rsidP="0065643F">
      <w:pPr>
        <w:rPr>
          <w:rFonts w:eastAsiaTheme="minorEastAsia"/>
          <w:lang w:val="en-US"/>
        </w:rPr>
      </w:pPr>
    </w:p>
    <w:p w14:paraId="37381004" w14:textId="1D4A5FE8" w:rsidR="0023608D" w:rsidRDefault="006D3B6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recreate the </w:t>
      </w:r>
      <w:r w:rsidR="0023608D">
        <w:rPr>
          <w:rFonts w:eastAsiaTheme="minorEastAsia"/>
          <w:lang w:val="en-US"/>
        </w:rPr>
        <w:t xml:space="preserve">cashflow in the market of </w:t>
      </w:r>
      <w:proofErr w:type="spellStart"/>
      <w:r w:rsidR="0023608D">
        <w:rPr>
          <w:rFonts w:eastAsiaTheme="minorEastAsia"/>
          <w:lang w:val="en-US"/>
        </w:rPr>
        <w:t>cupon</w:t>
      </w:r>
      <w:proofErr w:type="spellEnd"/>
      <w:r w:rsidR="0023608D">
        <w:rPr>
          <w:rFonts w:eastAsiaTheme="minorEastAsia"/>
          <w:lang w:val="en-US"/>
        </w:rPr>
        <w:t xml:space="preserve"> bonds</w:t>
      </w:r>
    </w:p>
    <w:p w14:paraId="5311EE30" w14:textId="11081241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=θ</m:t>
          </m:r>
        </m:oMath>
      </m:oMathPara>
    </w:p>
    <w:p w14:paraId="18E0D2D8" w14:textId="36415533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This portfolio pays out exactly 100 at time 2 just like the ZCB</w:t>
      </w:r>
    </w:p>
    <w:p w14:paraId="3DBA9166" w14:textId="024C7973" w:rsidR="0023608D" w:rsidRDefault="0023608D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An</w:t>
      </w:r>
      <w:proofErr w:type="gramEnd"/>
      <w:r>
        <w:rPr>
          <w:rFonts w:eastAsiaTheme="minorEastAsia"/>
          <w:lang w:val="en-US"/>
        </w:rPr>
        <w:t xml:space="preserve"> it costs</w:t>
      </w:r>
    </w:p>
    <w:p w14:paraId="716E7C2C" w14:textId="4E8FA189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99,0384655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98,177222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97,7389854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≈90,7029537</m:t>
          </m:r>
        </m:oMath>
      </m:oMathPara>
    </w:p>
    <w:p w14:paraId="5E511D00" w14:textId="7003E0D8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To make a profit we simply sell the replication and buy the ZCB making the total </w:t>
      </w:r>
      <w:proofErr w:type="spellStart"/>
      <w:r>
        <w:rPr>
          <w:rFonts w:eastAsiaTheme="minorEastAsia"/>
          <w:lang w:val="en-US"/>
        </w:rPr>
        <w:t>portfoilo</w:t>
      </w:r>
      <w:proofErr w:type="spellEnd"/>
    </w:p>
    <w:p w14:paraId="50FD88C6" w14:textId="44BFE225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the weights being in the order </w:t>
      </w:r>
      <w:proofErr w:type="gramStart"/>
      <w:r>
        <w:rPr>
          <w:rFonts w:eastAsiaTheme="minorEastAsia"/>
          <w:lang w:val="en-US"/>
        </w:rPr>
        <w:t>A,B</w:t>
      </w:r>
      <w:proofErr w:type="gramEnd"/>
      <w:r>
        <w:rPr>
          <w:rFonts w:eastAsiaTheme="minorEastAsia"/>
          <w:lang w:val="en-US"/>
        </w:rPr>
        <w:t>,C,ZCB</w:t>
      </w:r>
    </w:p>
    <w:p w14:paraId="462BA771" w14:textId="3239BE31" w:rsidR="0023608D" w:rsidRDefault="0023608D" w:rsidP="0065643F">
      <w:pPr>
        <w:rPr>
          <w:rFonts w:eastAsiaTheme="minorEastAsia"/>
          <w:lang w:val="en-US"/>
        </w:rPr>
      </w:pPr>
    </w:p>
    <w:p w14:paraId="5837F439" w14:textId="75A10A7E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total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D949DD9" w14:textId="44A3CBCF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update our market matrix to make sure we have 0 cashflows</w:t>
      </w:r>
    </w:p>
    <w:p w14:paraId="4588C0AC" w14:textId="368A6502" w:rsidR="0023608D" w:rsidRDefault="0023608D" w:rsidP="0065643F">
      <w:pPr>
        <w:rPr>
          <w:rFonts w:eastAsiaTheme="minorEastAsia"/>
          <w:lang w:val="en-US"/>
        </w:rPr>
      </w:pPr>
    </w:p>
    <w:p w14:paraId="0F837088" w14:textId="16B6E8B5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59B4ED3E" w14:textId="1D13E08F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-7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-4·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-6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8D15965" w14:textId="4283C701" w:rsidR="0023608D" w:rsidRDefault="0023608D" w:rsidP="006564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I believe the small difference is due to computation error</w:t>
      </w:r>
    </w:p>
    <w:p w14:paraId="29E532F1" w14:textId="2F8F62FA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the price</w:t>
      </w:r>
    </w:p>
    <w:p w14:paraId="41CB8EA4" w14:textId="7864DA1E" w:rsidR="0023608D" w:rsidRPr="0023608D" w:rsidRDefault="0023608D" w:rsidP="0065643F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0,0373413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-0,9615385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99,0384655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98,177222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97,7389854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≈-0,7029537</m:t>
          </m:r>
        </m:oMath>
      </m:oMathPara>
    </w:p>
    <w:p w14:paraId="61E97CF0" w14:textId="2C42BB18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≥0,P&lt;0</m:t>
        </m:r>
      </m:oMath>
      <w:r>
        <w:rPr>
          <w:rFonts w:eastAsiaTheme="minorEastAsia"/>
          <w:lang w:val="en-US"/>
        </w:rPr>
        <w:t xml:space="preserve"> there is arbitrage</w:t>
      </w:r>
    </w:p>
    <w:p w14:paraId="6753C0F6" w14:textId="4557D1A1" w:rsidR="0023608D" w:rsidRDefault="0023608D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To take advantage of this we simply go long a huge amount of the portfolio described making</w:t>
      </w:r>
    </w:p>
    <w:p w14:paraId="2A013D68" w14:textId="686098E3" w:rsidR="00C52EAC" w:rsidRDefault="0023608D" w:rsidP="0065643F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0.7</m:t>
        </m:r>
      </m:oMath>
      <w:r>
        <w:rPr>
          <w:rFonts w:eastAsiaTheme="minorEastAsia"/>
          <w:lang w:val="en-US"/>
        </w:rPr>
        <w:t xml:space="preserve"> for </w:t>
      </w:r>
      <w:proofErr w:type="gramStart"/>
      <w:r>
        <w:rPr>
          <w:rFonts w:eastAsiaTheme="minorEastAsia"/>
          <w:lang w:val="en-US"/>
        </w:rPr>
        <w:t>every one</w:t>
      </w:r>
      <w:proofErr w:type="gramEnd"/>
    </w:p>
    <w:p w14:paraId="467E724F" w14:textId="26D7CDDD" w:rsidR="006C15B1" w:rsidRDefault="006C15B1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e)</w:t>
      </w:r>
    </w:p>
    <w:p w14:paraId="6CD5CE45" w14:textId="7241E062" w:rsidR="006C15B1" w:rsidRDefault="006C15B1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plugging into the formula</w:t>
      </w:r>
    </w:p>
    <w:p w14:paraId="10D6BBE3" w14:textId="1E7F5561" w:rsidR="006C15B1" w:rsidRPr="006C15B1" w:rsidRDefault="006C15B1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=0.05-0.01·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+0.04·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e>
          </m:d>
        </m:oMath>
      </m:oMathPara>
    </w:p>
    <w:p w14:paraId="64DE0F2E" w14:textId="6AB65CF3" w:rsidR="006C15B1" w:rsidRPr="006C15B1" w:rsidRDefault="006C15B1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  <w:lang w:val="en-US"/>
            </w:rPr>
            <m:t>=0.05-0.01·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+0.04·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≈0,0493469</m:t>
          </m:r>
        </m:oMath>
      </m:oMathPara>
    </w:p>
    <w:p w14:paraId="1459B580" w14:textId="76C75DC0" w:rsidR="006C15B1" w:rsidRPr="006C15B1" w:rsidRDefault="006C15B1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  <w:lang w:val="en-US"/>
            </w:rPr>
            <m:t>=0.05-0.01·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-1.5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+0.04·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-1.5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1.5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-1.5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≈0,0566122</m:t>
          </m:r>
        </m:oMath>
      </m:oMathPara>
    </w:p>
    <w:p w14:paraId="50DA2623" w14:textId="205EE0D0" w:rsidR="006C15B1" w:rsidRPr="006C15B1" w:rsidRDefault="006C15B1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  <w:lang w:val="en-US"/>
            </w:rPr>
            <m:t>=0.05-0.01·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-2.5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+0.04·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-2.5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-2.5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≈0,0577316</m:t>
          </m:r>
        </m:oMath>
      </m:oMathPara>
    </w:p>
    <w:p w14:paraId="38F48138" w14:textId="0FBA93D7" w:rsidR="006C15B1" w:rsidRDefault="006C15B1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f)</w:t>
      </w:r>
    </w:p>
    <w:p w14:paraId="6C045CA8" w14:textId="5807C11C" w:rsidR="006C15B1" w:rsidRDefault="006C15B1" w:rsidP="0065643F">
      <w:pPr>
        <w:rPr>
          <w:rFonts w:eastAsiaTheme="minorEastAsia"/>
          <w:lang w:val="en-US"/>
        </w:rPr>
      </w:pPr>
      <w:r w:rsidRPr="006C15B1">
        <w:rPr>
          <w:rFonts w:eastAsiaTheme="minorEastAsia"/>
          <w:highlight w:val="yellow"/>
          <w:lang w:val="en-US"/>
        </w:rPr>
        <w:t>flat price</w:t>
      </w:r>
      <w:r>
        <w:rPr>
          <w:rFonts w:eastAsiaTheme="minorEastAsia"/>
          <w:lang w:val="en-US"/>
        </w:rPr>
        <w:t xml:space="preserve"> </w:t>
      </w:r>
    </w:p>
    <w:p w14:paraId="75625991" w14:textId="1D291375" w:rsidR="00F67731" w:rsidRDefault="00F67731" w:rsidP="0065643F">
      <w:pPr>
        <w:rPr>
          <w:rFonts w:eastAsiaTheme="minorEastAsia"/>
          <w:lang w:val="en-US"/>
        </w:rPr>
      </w:pPr>
      <w:r w:rsidRPr="00F67731">
        <w:rPr>
          <w:rFonts w:eastAsiaTheme="minorEastAsia"/>
          <w:lang w:val="en-US"/>
        </w:rPr>
        <w:lastRenderedPageBreak/>
        <w:drawing>
          <wp:inline distT="0" distB="0" distL="0" distR="0" wp14:anchorId="4BDC3BB5" wp14:editId="5AEB5E2D">
            <wp:extent cx="5245100" cy="482600"/>
            <wp:effectExtent l="0" t="0" r="0" b="0"/>
            <wp:docPr id="65511925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56B" w14:textId="295D80AF" w:rsidR="00F67731" w:rsidRDefault="00F67731" w:rsidP="0065643F">
      <w:pPr>
        <w:rPr>
          <w:rFonts w:eastAsiaTheme="minorEastAsia"/>
          <w:lang w:val="en-US"/>
        </w:rPr>
      </w:pPr>
      <w:r w:rsidRPr="00F67731">
        <w:rPr>
          <w:rFonts w:eastAsiaTheme="minorEastAsia"/>
          <w:lang w:val="en-US"/>
        </w:rPr>
        <w:drawing>
          <wp:inline distT="0" distB="0" distL="0" distR="0" wp14:anchorId="031E8F39" wp14:editId="4A5A633A">
            <wp:extent cx="2184400" cy="850900"/>
            <wp:effectExtent l="0" t="0" r="0" b="0"/>
            <wp:docPr id="957551829" name="Billede 1" descr="Et billede, der indeholder Font/skrifttype, nummer/tal, ur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1829" name="Billede 1" descr="Et billede, der indeholder Font/skrifttype, nummer/tal, ur, typografi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4C6E" w14:textId="23D63E8B" w:rsidR="00057F38" w:rsidRDefault="00057F3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we are exactly one year from the next payment</w:t>
      </w:r>
    </w:p>
    <w:p w14:paraId="016C9AE0" w14:textId="678C8907" w:rsidR="00057F38" w:rsidRPr="00057F38" w:rsidRDefault="00057F3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we are at </w:t>
      </w:r>
      <m:oMath>
        <m:r>
          <w:rPr>
            <w:rFonts w:ascii="Cambria Math" w:eastAsiaTheme="minorEastAsia" w:hAnsi="Cambria Math"/>
            <w:lang w:val="en-US"/>
          </w:rPr>
          <m:t>t=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14:paraId="52D66151" w14:textId="0D3761F2" w:rsidR="00057F38" w:rsidRDefault="00057F3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43C33E2F" w14:textId="29174B08" w:rsidR="00057F38" w:rsidRDefault="00057F3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we are exactly one year before delivery there is no </w:t>
      </w:r>
      <w:proofErr w:type="spellStart"/>
      <w:r>
        <w:rPr>
          <w:rFonts w:eastAsiaTheme="minorEastAsia"/>
          <w:lang w:val="en-US"/>
        </w:rPr>
        <w:t>accured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interst</w:t>
      </w:r>
      <w:proofErr w:type="spellEnd"/>
      <w:r>
        <w:rPr>
          <w:rFonts w:eastAsiaTheme="minorEastAsia"/>
          <w:lang w:val="en-US"/>
        </w:rPr>
        <w:t xml:space="preserve"> and the flat price is simply the price</w:t>
      </w:r>
    </w:p>
    <w:p w14:paraId="6193BE6A" w14:textId="01F57A2A" w:rsidR="00057F38" w:rsidRPr="00057F38" w:rsidRDefault="00057F38" w:rsidP="006564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AI=0</m:t>
          </m:r>
        </m:oMath>
      </m:oMathPara>
    </w:p>
    <w:p w14:paraId="50B5FE55" w14:textId="1DE3684B" w:rsidR="00057F38" w:rsidRDefault="00057F38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</w:t>
      </w:r>
    </w:p>
    <w:p w14:paraId="77811854" w14:textId="175AB5F9" w:rsidR="00057F38" w:rsidRPr="00057F38" w:rsidRDefault="00057F38" w:rsidP="006564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flat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=PV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future cashflows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97,7389854</m:t>
          </m:r>
        </m:oMath>
      </m:oMathPara>
    </w:p>
    <w:p w14:paraId="48FF6F91" w14:textId="634CC083" w:rsidR="00057F38" w:rsidRPr="00057F38" w:rsidRDefault="00057F38" w:rsidP="0065643F">
      <w:pPr>
        <w:rPr>
          <w:rFonts w:eastAsiaTheme="minorEastAsia"/>
          <w:lang w:val="en-US"/>
        </w:rPr>
      </w:pPr>
    </w:p>
    <w:p w14:paraId="36CBEA9C" w14:textId="4112E18E" w:rsidR="00057F38" w:rsidRDefault="00057F38" w:rsidP="0065643F">
      <w:pPr>
        <w:rPr>
          <w:rFonts w:eastAsiaTheme="minorEastAsia"/>
          <w:lang w:val="en-US"/>
        </w:rPr>
      </w:pPr>
    </w:p>
    <w:p w14:paraId="1C1DA9DF" w14:textId="77777777" w:rsidR="00F67731" w:rsidRDefault="00F67731" w:rsidP="0065643F">
      <w:pPr>
        <w:rPr>
          <w:rFonts w:eastAsiaTheme="minorEastAsia"/>
          <w:lang w:val="en-US"/>
        </w:rPr>
      </w:pPr>
    </w:p>
    <w:p w14:paraId="3C8836B9" w14:textId="77777777" w:rsidR="006C15B1" w:rsidRDefault="006C15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441B69F" w14:textId="7A8A4D6D" w:rsidR="006C15B1" w:rsidRDefault="006C15B1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3</w:t>
      </w:r>
    </w:p>
    <w:p w14:paraId="188E0209" w14:textId="654887AF" w:rsidR="006E653F" w:rsidRDefault="006E653F" w:rsidP="006564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a couple of things in the beginning </w:t>
      </w:r>
    </w:p>
    <w:p w14:paraId="15329B55" w14:textId="3B475AFF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first the model has constant up/downs </w:t>
      </w:r>
    </w:p>
    <w:p w14:paraId="6CE5D21F" w14:textId="44AEF7E4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u=1.1</m:t>
          </m:r>
        </m:oMath>
      </m:oMathPara>
    </w:p>
    <w:p w14:paraId="25815683" w14:textId="673881A9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d=0.9</m:t>
          </m:r>
        </m:oMath>
      </m:oMathPara>
    </w:p>
    <w:p w14:paraId="2ABC3368" w14:textId="770C32C9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 </w:t>
      </w:r>
      <w:proofErr w:type="spellStart"/>
      <w:r>
        <w:rPr>
          <w:rFonts w:eastAsiaTheme="minorEastAsia"/>
          <w:lang w:val="en-US"/>
        </w:rPr>
        <w:t>continous</w:t>
      </w:r>
      <w:proofErr w:type="spellEnd"/>
      <w:r>
        <w:rPr>
          <w:rFonts w:eastAsiaTheme="minorEastAsia"/>
          <w:lang w:val="en-US"/>
        </w:rPr>
        <w:t xml:space="preserve"> compounded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rate and thus a </w:t>
      </w:r>
      <w:proofErr w:type="spellStart"/>
      <w:r>
        <w:rPr>
          <w:rFonts w:eastAsiaTheme="minorEastAsia"/>
          <w:lang w:val="en-US"/>
        </w:rPr>
        <w:t>discountfactor</w:t>
      </w:r>
      <w:proofErr w:type="spellEnd"/>
    </w:p>
    <w:p w14:paraId="332FB81C" w14:textId="16EFC388" w:rsidR="006E653F" w:rsidRDefault="006E653F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r=0.02</m:t>
          </m:r>
        </m:oMath>
      </m:oMathPara>
    </w:p>
    <w:p w14:paraId="07D2F8A3" w14:textId="19BF4BF4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-r·t</m:t>
              </m:r>
            </m:sup>
          </m:sSup>
        </m:oMath>
      </m:oMathPara>
    </w:p>
    <w:p w14:paraId="063A86AA" w14:textId="6CDD5863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that the derivative described is a combination of a </w:t>
      </w:r>
      <w:proofErr w:type="spellStart"/>
      <w:r>
        <w:rPr>
          <w:rFonts w:eastAsiaTheme="minorEastAsia"/>
          <w:lang w:val="en-US"/>
        </w:rPr>
        <w:t>european</w:t>
      </w:r>
      <w:proofErr w:type="spellEnd"/>
      <w:r>
        <w:rPr>
          <w:rFonts w:eastAsiaTheme="minorEastAsia"/>
          <w:lang w:val="en-US"/>
        </w:rPr>
        <w:t xml:space="preserve"> put and call that can have different strikes that I will note </w:t>
      </w:r>
    </w:p>
    <w:p w14:paraId="6B10BCC0" w14:textId="48091651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1FC7AF9D" w14:textId="77777777" w:rsidR="006E653F" w:rsidRDefault="006E653F" w:rsidP="006E653F">
      <w:pPr>
        <w:rPr>
          <w:rFonts w:eastAsiaTheme="minorEastAsia"/>
          <w:lang w:val="en-US"/>
        </w:rPr>
      </w:pPr>
    </w:p>
    <w:p w14:paraId="257D3319" w14:textId="3ABFA2E1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a)</w:t>
      </w:r>
    </w:p>
    <w:p w14:paraId="4C987875" w14:textId="2F90279C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have a formula</w:t>
      </w:r>
    </w:p>
    <w:p w14:paraId="353B4BA2" w14:textId="0BC34FBD" w:rsidR="006E653F" w:rsidRDefault="006E653F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r·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0.02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-0.9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1.1-0.9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≈0,6010067</m:t>
          </m:r>
        </m:oMath>
      </m:oMathPara>
    </w:p>
    <w:p w14:paraId="5C452E37" w14:textId="28B0E1CA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1-q=1-0,6010067</m:t>
          </m:r>
          <m:r>
            <w:rPr>
              <w:rFonts w:ascii="Cambria Math" w:eastAsiaTheme="minorEastAsia" w:hAnsi="Cambria Math"/>
              <w:lang w:val="en-US"/>
            </w:rPr>
            <m:t>=0,3989933</m:t>
          </m:r>
        </m:oMath>
      </m:oMathPara>
    </w:p>
    <w:p w14:paraId="3AC66797" w14:textId="3F12C77A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know that a property of the risk neutral measure and pricing in general is </w:t>
      </w:r>
    </w:p>
    <w:p w14:paraId="6ED87DEB" w14:textId="43439F41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0,T</m:t>
                  </m:r>
                </m:sub>
              </m:sSub>
            </m:den>
          </m:f>
        </m:oMath>
      </m:oMathPara>
    </w:p>
    <w:p w14:paraId="1FF49964" w14:textId="53347FBA" w:rsidR="006E653F" w:rsidRDefault="006E653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will still do the calculation of course</w:t>
      </w:r>
    </w:p>
    <w:p w14:paraId="5C5E0E0C" w14:textId="497AA736" w:rsidR="006E653F" w:rsidRDefault="006E653F" w:rsidP="006E653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we are to calculate </w:t>
      </w:r>
    </w:p>
    <w:p w14:paraId="2D27739B" w14:textId="047CEBF9" w:rsidR="006E653F" w:rsidRPr="006E653F" w:rsidRDefault="006E653F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2A2E39E3" w14:textId="79DF3CA3" w:rsidR="006E653F" w:rsidRDefault="006E653F" w:rsidP="006E653F">
      <w:pPr>
        <w:rPr>
          <w:rFonts w:eastAsiaTheme="minorEastAsia"/>
          <w:lang w:val="en-US"/>
        </w:rPr>
      </w:pPr>
    </w:p>
    <w:p w14:paraId="7D10C01D" w14:textId="6687FA97" w:rsidR="006E653F" w:rsidRPr="009034B1" w:rsidRDefault="006E653F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=q·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=0,6010067·110+0,3989933·90</m:t>
          </m:r>
          <m:r>
            <w:rPr>
              <w:rFonts w:ascii="Cambria Math" w:eastAsiaTheme="minorEastAsia" w:hAnsi="Cambria Math"/>
              <w:lang w:val="en-US"/>
            </w:rPr>
            <m:t>=102,020134</m:t>
          </m:r>
        </m:oMath>
      </m:oMathPara>
    </w:p>
    <w:p w14:paraId="1081850A" w14:textId="78AE600C" w:rsidR="009034B1" w:rsidRPr="006E653F" w:rsidRDefault="009034B1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102,020134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≈0,0202013=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09D6CC3E" w14:textId="2842C45D" w:rsidR="006E653F" w:rsidRPr="009034B1" w:rsidRDefault="006E653F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+2·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0,6010067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·121+2·0,6010067·0,3989933·99+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0,3989933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·81</m:t>
          </m:r>
          <m:r>
            <w:rPr>
              <w:rFonts w:ascii="Cambria Math" w:eastAsiaTheme="minorEastAsia" w:hAnsi="Cambria Math"/>
              <w:lang w:val="en-US"/>
            </w:rPr>
            <m:t>≈104,0810774</m:t>
          </m:r>
        </m:oMath>
      </m:oMathPara>
    </w:p>
    <w:p w14:paraId="379D4B0F" w14:textId="28554316" w:rsidR="009034B1" w:rsidRPr="009034B1" w:rsidRDefault="009034B1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104,0810774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≈0,0408108=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040F2554" w14:textId="64731BA9" w:rsidR="009034B1" w:rsidRPr="009034B1" w:rsidRDefault="009034B1" w:rsidP="006E653F">
      <w:pPr>
        <w:rPr>
          <w:rFonts w:eastAsiaTheme="minorEastAsia"/>
          <w:lang w:val="en-US"/>
        </w:rPr>
      </w:pPr>
    </w:p>
    <w:p w14:paraId="599CE421" w14:textId="369B9053" w:rsidR="009034B1" w:rsidRPr="009034B1" w:rsidRDefault="009034B1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+3·q·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ddd</m:t>
              </m:r>
            </m:sub>
          </m:sSub>
        </m:oMath>
      </m:oMathPara>
    </w:p>
    <w:p w14:paraId="562CCC4D" w14:textId="4A1DD4FA" w:rsidR="009034B1" w:rsidRPr="009034B1" w:rsidRDefault="009034B1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0,6010067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·133.1+3·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0,6010067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·0,3989933·108.9+3·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0,6010067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0,3989933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·89.1+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0,3989933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·72.9</m:t>
          </m:r>
          <m:r>
            <w:rPr>
              <w:rFonts w:ascii="Cambria Math" w:eastAsiaTheme="minorEastAsia" w:hAnsi="Cambria Math"/>
              <w:lang w:val="en-US"/>
            </w:rPr>
            <m:t>≈106,1836546</m:t>
          </m:r>
        </m:oMath>
      </m:oMathPara>
    </w:p>
    <w:p w14:paraId="2D4F992D" w14:textId="6E2B1B79" w:rsidR="009034B1" w:rsidRPr="009034B1" w:rsidRDefault="009034B1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106,1836546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≈0,0618365=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0.06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09F97D4E" w14:textId="77777777" w:rsidR="009034B1" w:rsidRPr="009034B1" w:rsidRDefault="009034B1" w:rsidP="006E653F">
      <w:pPr>
        <w:rPr>
          <w:rFonts w:eastAsiaTheme="minorEastAsia"/>
          <w:lang w:val="en-US"/>
        </w:rPr>
      </w:pPr>
    </w:p>
    <w:p w14:paraId="745F4EDC" w14:textId="71EE07AE" w:rsidR="006E653F" w:rsidRDefault="009034B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b)</w:t>
      </w:r>
    </w:p>
    <w:p w14:paraId="2CECFD28" w14:textId="70450CB8" w:rsidR="009034B1" w:rsidRDefault="009034B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is simply a forward contract</w:t>
      </w:r>
    </w:p>
    <w:p w14:paraId="11829E9D" w14:textId="78484812" w:rsidR="009034B1" w:rsidRDefault="009034B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by </w:t>
      </w:r>
      <w:proofErr w:type="spellStart"/>
      <w:r>
        <w:rPr>
          <w:rFonts w:eastAsiaTheme="minorEastAsia"/>
          <w:lang w:val="en-US"/>
        </w:rPr>
        <w:t>realising</w:t>
      </w:r>
      <w:proofErr w:type="spellEnd"/>
      <w:r>
        <w:rPr>
          <w:rFonts w:eastAsiaTheme="minorEastAsia"/>
          <w:lang w:val="en-US"/>
        </w:rPr>
        <w:t xml:space="preserve"> </w:t>
      </w:r>
      <w:r w:rsidR="00570E18">
        <w:rPr>
          <w:rFonts w:eastAsiaTheme="minorEastAsia"/>
          <w:lang w:val="en-US"/>
        </w:rPr>
        <w:t xml:space="preserve">our position </w:t>
      </w:r>
      <w:r>
        <w:rPr>
          <w:rFonts w:eastAsiaTheme="minorEastAsia"/>
          <w:lang w:val="en-US"/>
        </w:rPr>
        <w:t xml:space="preserve">is a combination of a </w:t>
      </w:r>
      <w:proofErr w:type="spellStart"/>
      <w:r>
        <w:rPr>
          <w:rFonts w:eastAsiaTheme="minorEastAsia"/>
          <w:lang w:val="en-US"/>
        </w:rPr>
        <w:t>european</w:t>
      </w:r>
      <w:proofErr w:type="spellEnd"/>
      <w:r>
        <w:rPr>
          <w:rFonts w:eastAsiaTheme="minorEastAsia"/>
          <w:lang w:val="en-US"/>
        </w:rPr>
        <w:t xml:space="preserve"> put and a call in this situation with the same strike we can use the put call parity since we are long the call and short the put with same strike and </w:t>
      </w:r>
      <w:proofErr w:type="gramStart"/>
      <w:r>
        <w:rPr>
          <w:rFonts w:eastAsiaTheme="minorEastAsia"/>
          <w:lang w:val="en-US"/>
        </w:rPr>
        <w:t xml:space="preserve">expiration </w:t>
      </w:r>
      <w:r w:rsidR="001A14CF">
        <w:rPr>
          <w:rFonts w:eastAsiaTheme="minorEastAsia"/>
          <w:lang w:val="en-US"/>
        </w:rPr>
        <w:t xml:space="preserve"> which</w:t>
      </w:r>
      <w:proofErr w:type="gramEnd"/>
      <w:r w:rsidR="001A14CF">
        <w:rPr>
          <w:rFonts w:eastAsiaTheme="minorEastAsia"/>
          <w:lang w:val="en-US"/>
        </w:rPr>
        <w:t xml:space="preserve"> says that the price of this must be the price of a forward with strike K</w:t>
      </w:r>
    </w:p>
    <w:p w14:paraId="73A13EEA" w14:textId="2A4A7030" w:rsidR="009034B1" w:rsidRPr="00570E18" w:rsidRDefault="009034B1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C-P=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-K·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-rT</m:t>
              </m:r>
            </m:sup>
          </m:sSup>
        </m:oMath>
      </m:oMathPara>
    </w:p>
    <w:p w14:paraId="21D33F1C" w14:textId="2CDFF987" w:rsidR="00570E18" w:rsidRPr="00570E18" w:rsidRDefault="00570E18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=100-95·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≈10,5323693</m:t>
          </m:r>
        </m:oMath>
      </m:oMathPara>
    </w:p>
    <w:p w14:paraId="0D215CCD" w14:textId="49C615CA" w:rsidR="00570E18" w:rsidRDefault="00570E18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payout can be written </w:t>
      </w:r>
    </w:p>
    <w:p w14:paraId="3510A000" w14:textId="5A0C3F74" w:rsidR="00570E18" w:rsidRPr="00570E18" w:rsidRDefault="00570E18" w:rsidP="006E653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-K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{K-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,0}</m:t>
                  </m:r>
                </m:e>
              </m:func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-K</m:t>
          </m:r>
        </m:oMath>
      </m:oMathPara>
    </w:p>
    <w:p w14:paraId="42CA7C42" w14:textId="15DBFBE6" w:rsidR="00570E18" w:rsidRDefault="00570E18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is the payoff of a forward contract</w:t>
      </w:r>
    </w:p>
    <w:p w14:paraId="478B1B4A" w14:textId="68C2D5D7" w:rsidR="001A14CF" w:rsidRDefault="001A14C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c) the derivative is still just a combination of a call and a put thus we price them </w:t>
      </w:r>
      <w:proofErr w:type="spellStart"/>
      <w:r>
        <w:rPr>
          <w:rFonts w:eastAsiaTheme="minorEastAsia"/>
          <w:lang w:val="en-US"/>
        </w:rPr>
        <w:t>seperately</w:t>
      </w:r>
      <w:proofErr w:type="spellEnd"/>
      <w:r>
        <w:rPr>
          <w:rFonts w:eastAsiaTheme="minorEastAsia"/>
          <w:lang w:val="en-US"/>
        </w:rPr>
        <w:t xml:space="preserve"> and </w:t>
      </w:r>
      <w:proofErr w:type="spellStart"/>
      <w:r>
        <w:rPr>
          <w:rFonts w:eastAsiaTheme="minorEastAsia"/>
          <w:lang w:val="en-US"/>
        </w:rPr>
        <w:t>calulate</w:t>
      </w:r>
      <w:proofErr w:type="spellEnd"/>
      <w:r>
        <w:rPr>
          <w:rFonts w:eastAsiaTheme="minorEastAsia"/>
          <w:lang w:val="en-US"/>
        </w:rPr>
        <w:t xml:space="preserve"> add them together</w:t>
      </w:r>
    </w:p>
    <w:p w14:paraId="2A9E45E7" w14:textId="56CD8903" w:rsidR="001A14CF" w:rsidRDefault="001A14C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first the call</w:t>
      </w:r>
    </w:p>
    <w:p w14:paraId="2FE5CD5A" w14:textId="260E1D05" w:rsidR="001A14CF" w:rsidRPr="001A14CF" w:rsidRDefault="001A14CF" w:rsidP="006E653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105</m:t>
              </m:r>
            </m:sup>
          </m:sSup>
        </m:oMath>
      </m:oMathPara>
    </w:p>
    <w:p w14:paraId="61648E8F" w14:textId="7CA5737A" w:rsidR="001A14CF" w:rsidRDefault="001A14CF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that it only pays out in the “</w:t>
      </w:r>
      <w:proofErr w:type="spellStart"/>
      <w:r>
        <w:rPr>
          <w:rFonts w:eastAsiaTheme="minorEastAsia"/>
          <w:lang w:val="en-US"/>
        </w:rPr>
        <w:t>uuu</w:t>
      </w:r>
      <w:proofErr w:type="spellEnd"/>
      <w:r>
        <w:rPr>
          <w:rFonts w:eastAsiaTheme="minorEastAsia"/>
          <w:lang w:val="en-US"/>
        </w:rPr>
        <w:t>” state and “</w:t>
      </w:r>
      <w:proofErr w:type="spellStart"/>
      <w:r w:rsidR="00C52BC8">
        <w:rPr>
          <w:rFonts w:eastAsiaTheme="minorEastAsia"/>
          <w:lang w:val="en-US"/>
        </w:rPr>
        <w:t>uud</w:t>
      </w:r>
      <w:proofErr w:type="spellEnd"/>
      <w:r w:rsidR="00C52BC8">
        <w:rPr>
          <w:rFonts w:eastAsiaTheme="minorEastAsia"/>
          <w:lang w:val="en-US"/>
        </w:rPr>
        <w:t>” states</w:t>
      </w:r>
    </w:p>
    <w:p w14:paraId="68DD11CB" w14:textId="0ED3FC8D" w:rsidR="00C52BC8" w:rsidRDefault="00C52BC8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price using the expected value under Q and discounting it</w:t>
      </w:r>
    </w:p>
    <w:p w14:paraId="379987A5" w14:textId="7812E89B" w:rsidR="00C52BC8" w:rsidRPr="00C52BC8" w:rsidRDefault="00C52BC8" w:rsidP="006E65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105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133.1-105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+3·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108.9-105</m:t>
                  </m:r>
                </m:e>
              </m:d>
            </m:e>
          </m:d>
        </m:oMath>
      </m:oMathPara>
    </w:p>
    <w:p w14:paraId="02834877" w14:textId="364995A1" w:rsidR="00C52BC8" w:rsidRPr="00C52BC8" w:rsidRDefault="00C52BC8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0,6010067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133.1-105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+3·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0,6010067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1-0,6010067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108.9-105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≈7,3329615</m:t>
          </m:r>
        </m:oMath>
      </m:oMathPara>
    </w:p>
    <w:p w14:paraId="69D3E169" w14:textId="76A2A50F" w:rsidR="00C52BC8" w:rsidRDefault="00C52BC8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the put </w:t>
      </w:r>
    </w:p>
    <w:p w14:paraId="0416104E" w14:textId="0C4B2DF0" w:rsidR="00C52BC8" w:rsidRDefault="00C52BC8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again only pays out in the “</w:t>
      </w:r>
      <w:proofErr w:type="spellStart"/>
      <w:r>
        <w:rPr>
          <w:rFonts w:eastAsiaTheme="minorEastAsia"/>
          <w:lang w:val="en-US"/>
        </w:rPr>
        <w:t>ddd</w:t>
      </w:r>
      <w:proofErr w:type="spellEnd"/>
      <w:r>
        <w:rPr>
          <w:rFonts w:eastAsiaTheme="minorEastAsia"/>
          <w:lang w:val="en-US"/>
        </w:rPr>
        <w:t>” and “</w:t>
      </w:r>
      <w:proofErr w:type="spellStart"/>
      <w:r>
        <w:rPr>
          <w:rFonts w:eastAsiaTheme="minorEastAsia"/>
          <w:lang w:val="en-US"/>
        </w:rPr>
        <w:t>udd</w:t>
      </w:r>
      <w:proofErr w:type="spellEnd"/>
      <w:r>
        <w:rPr>
          <w:rFonts w:eastAsiaTheme="minorEastAsia"/>
          <w:lang w:val="en-US"/>
        </w:rPr>
        <w:t>” states and do the exact same as with the call</w:t>
      </w:r>
    </w:p>
    <w:p w14:paraId="787AC8FE" w14:textId="21B900F1" w:rsidR="00C52BC8" w:rsidRPr="00C52BC8" w:rsidRDefault="00C52BC8" w:rsidP="006E65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95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95-89.1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95-72.9</m:t>
                  </m:r>
                </m:e>
              </m:d>
            </m:e>
          </m:d>
        </m:oMath>
      </m:oMathPara>
    </w:p>
    <w:p w14:paraId="51B90282" w14:textId="37879F78" w:rsidR="00C52BC8" w:rsidRPr="00C52BC8" w:rsidRDefault="00C52BC8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0,6010067·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1-0,6010067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95-89.1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1-0,6010067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95-72.9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≈2,9168729</m:t>
          </m:r>
        </m:oMath>
      </m:oMathPara>
    </w:p>
    <w:p w14:paraId="45EEDA70" w14:textId="4DE31B9C" w:rsidR="00C52BC8" w:rsidRDefault="00C52BC8" w:rsidP="006E65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value of the derivative</w:t>
      </w:r>
    </w:p>
    <w:p w14:paraId="52BC8EE0" w14:textId="179E071D" w:rsidR="00C52BC8" w:rsidRPr="00C52BC8" w:rsidRDefault="00C52BC8" w:rsidP="006E65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105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95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=7,3329615-2,9168729</m:t>
          </m:r>
          <m:r>
            <w:rPr>
              <w:rFonts w:ascii="Cambria Math" w:eastAsiaTheme="minorEastAsia" w:hAnsi="Cambria Math"/>
              <w:lang w:val="en-US"/>
            </w:rPr>
            <m:t>=4,4160886</m:t>
          </m:r>
        </m:oMath>
      </m:oMathPara>
    </w:p>
    <w:p w14:paraId="61AF3749" w14:textId="3D511864" w:rsidR="00C52BC8" w:rsidRDefault="009648F4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d) </w:t>
      </w: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we simply calculate the expected value under Q and discount</w:t>
      </w:r>
    </w:p>
    <w:p w14:paraId="019156B6" w14:textId="287668F2" w:rsidR="009648F4" w:rsidRDefault="009648F4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that it pays out 10 in the “</w:t>
      </w:r>
      <w:proofErr w:type="spellStart"/>
      <w:r>
        <w:rPr>
          <w:rFonts w:eastAsiaTheme="minorEastAsia"/>
          <w:lang w:val="en-US"/>
        </w:rPr>
        <w:t>uuu</w:t>
      </w:r>
      <w:proofErr w:type="spellEnd"/>
      <w:r>
        <w:rPr>
          <w:rFonts w:eastAsiaTheme="minorEastAsia"/>
          <w:lang w:val="en-US"/>
        </w:rPr>
        <w:t>” and “</w:t>
      </w:r>
      <w:proofErr w:type="spellStart"/>
      <w:r>
        <w:rPr>
          <w:rFonts w:eastAsiaTheme="minorEastAsia"/>
          <w:lang w:val="en-US"/>
        </w:rPr>
        <w:t>uud</w:t>
      </w:r>
      <w:proofErr w:type="spellEnd"/>
      <w:r>
        <w:rPr>
          <w:rFonts w:eastAsiaTheme="minorEastAsia"/>
          <w:lang w:val="en-US"/>
        </w:rPr>
        <w:t>” states</w:t>
      </w:r>
    </w:p>
    <w:p w14:paraId="0C2644C6" w14:textId="549F4500" w:rsidR="009648F4" w:rsidRPr="009648F4" w:rsidRDefault="009648F4" w:rsidP="006E65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binary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1-q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3B2CA144" w14:textId="64BF1BE7" w:rsidR="009648F4" w:rsidRPr="009648F4" w:rsidRDefault="009648F4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0,6010067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0,6010067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1-0,6010067</m:t>
                          </m:r>
                        </m:e>
                      </m:d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≈6,1162807</m:t>
          </m:r>
        </m:oMath>
      </m:oMathPara>
    </w:p>
    <w:p w14:paraId="1EE153D5" w14:textId="0E56FDC6" w:rsidR="009648F4" w:rsidRDefault="009648F4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binary is more expensive </w:t>
      </w:r>
      <w:proofErr w:type="gramStart"/>
      <w:r>
        <w:rPr>
          <w:rFonts w:eastAsiaTheme="minorEastAsia"/>
          <w:lang w:val="en-US"/>
        </w:rPr>
        <w:t>than  the</w:t>
      </w:r>
      <w:proofErr w:type="gramEnd"/>
      <w:r>
        <w:rPr>
          <w:rFonts w:eastAsiaTheme="minorEastAsia"/>
          <w:lang w:val="en-US"/>
        </w:rPr>
        <w:t xml:space="preserve"> asset in (c) but has no downside risk it misses out on the bigger upside in the “</w:t>
      </w:r>
      <w:proofErr w:type="spellStart"/>
      <w:r>
        <w:rPr>
          <w:rFonts w:eastAsiaTheme="minorEastAsia"/>
          <w:lang w:val="en-US"/>
        </w:rPr>
        <w:t>uuu</w:t>
      </w:r>
      <w:proofErr w:type="spellEnd"/>
      <w:r>
        <w:rPr>
          <w:rFonts w:eastAsiaTheme="minorEastAsia"/>
          <w:lang w:val="en-US"/>
        </w:rPr>
        <w:t>” case but earns more in the “</w:t>
      </w:r>
      <w:proofErr w:type="spellStart"/>
      <w:r>
        <w:rPr>
          <w:rFonts w:eastAsiaTheme="minorEastAsia"/>
          <w:lang w:val="en-US"/>
        </w:rPr>
        <w:t>uud</w:t>
      </w:r>
      <w:proofErr w:type="spellEnd"/>
      <w:r>
        <w:rPr>
          <w:rFonts w:eastAsiaTheme="minorEastAsia"/>
          <w:lang w:val="en-US"/>
        </w:rPr>
        <w:t xml:space="preserve">” state which is more likely </w:t>
      </w:r>
    </w:p>
    <w:p w14:paraId="03823A82" w14:textId="77777777" w:rsidR="009648F4" w:rsidRDefault="009648F4" w:rsidP="006E653F">
      <w:pPr>
        <w:rPr>
          <w:rFonts w:eastAsiaTheme="minorEastAsia"/>
          <w:lang w:val="en-US"/>
        </w:rPr>
      </w:pPr>
    </w:p>
    <w:p w14:paraId="665CA67A" w14:textId="2D3380A3" w:rsidR="009648F4" w:rsidRDefault="009648F4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Trying to relate the asset to the asset from (b) we note that it is cheaper ang again has no downside </w:t>
      </w:r>
      <w:proofErr w:type="gramStart"/>
      <w:r>
        <w:rPr>
          <w:rFonts w:eastAsiaTheme="minorEastAsia"/>
          <w:lang w:val="en-US"/>
        </w:rPr>
        <w:t>risk</w:t>
      </w:r>
      <w:proofErr w:type="gramEnd"/>
      <w:r>
        <w:rPr>
          <w:rFonts w:eastAsiaTheme="minorEastAsia"/>
          <w:lang w:val="en-US"/>
        </w:rPr>
        <w:t xml:space="preserve"> but the forward has bigger upsides to in both states </w:t>
      </w:r>
    </w:p>
    <w:p w14:paraId="0124CC02" w14:textId="77777777" w:rsidR="009648F4" w:rsidRDefault="009648F4" w:rsidP="006E653F">
      <w:pPr>
        <w:rPr>
          <w:rFonts w:eastAsiaTheme="minorEastAsia"/>
          <w:lang w:val="en-US"/>
        </w:rPr>
      </w:pPr>
    </w:p>
    <w:p w14:paraId="1E3A2C00" w14:textId="7116D218" w:rsidR="009648F4" w:rsidRDefault="009648F4" w:rsidP="006E653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this asset might be good as an alternative for a call with lover variance of return but also lower upside potential (no probability of hitting it out of the park)</w:t>
      </w:r>
    </w:p>
    <w:p w14:paraId="369D01DA" w14:textId="4244D3E3" w:rsidR="009648F4" w:rsidRDefault="009648F4" w:rsidP="006E653F">
      <w:pPr>
        <w:rPr>
          <w:rFonts w:eastAsiaTheme="minorEastAsia"/>
          <w:lang w:val="en-US"/>
        </w:rPr>
      </w:pPr>
    </w:p>
    <w:p w14:paraId="4BF16D7E" w14:textId="2C2DF15C" w:rsidR="00DD6601" w:rsidRPr="00DD6601" w:rsidRDefault="009648F4" w:rsidP="00DD660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e) </w:t>
      </w:r>
      <w:r w:rsidR="00DD6601">
        <w:rPr>
          <w:rFonts w:eastAsiaTheme="minorEastAsia"/>
          <w:lang w:val="en-US"/>
        </w:rPr>
        <w:t>at all times we simply solve the system of equations with “0” being the state we are In and “</w:t>
      </w:r>
      <w:proofErr w:type="spellStart"/>
      <w:r w:rsidR="00DD6601">
        <w:rPr>
          <w:rFonts w:eastAsiaTheme="minorEastAsia"/>
          <w:lang w:val="en-US"/>
        </w:rPr>
        <w:t>u”</w:t>
      </w:r>
      <w:proofErr w:type="gramStart"/>
      <w:r w:rsidR="00DD6601">
        <w:rPr>
          <w:rFonts w:eastAsiaTheme="minorEastAsia"/>
          <w:lang w:val="en-US"/>
        </w:rPr>
        <w:t>,”d</w:t>
      </w:r>
      <w:proofErr w:type="spellEnd"/>
      <w:proofErr w:type="gramEnd"/>
      <w:r w:rsidR="00DD6601">
        <w:rPr>
          <w:rFonts w:eastAsiaTheme="minorEastAsia"/>
          <w:lang w:val="en-US"/>
        </w:rPr>
        <w:t xml:space="preserve">” being going up and down from there </w:t>
      </w:r>
      <w:r w:rsidR="00DD6601" w:rsidRPr="00DD6601">
        <w:rPr>
          <w:rFonts w:ascii="Cambria Math" w:eastAsiaTheme="minorEastAsia" w:hAnsi="Cambria Math"/>
          <w:i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r·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6A85FB3C" w14:textId="49F5010D" w:rsidR="00DD6601" w:rsidRDefault="00DD6601" w:rsidP="00DD660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r·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0694B966" w14:textId="5B801255" w:rsidR="00DD6601" w:rsidRDefault="00DD660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</m:oMath>
      <w:r>
        <w:rPr>
          <w:rFonts w:eastAsiaTheme="minorEastAsia"/>
          <w:lang w:val="en-US"/>
        </w:rPr>
        <w:t xml:space="preserve"> is the amount of the asset in we need to hold</w:t>
      </w:r>
    </w:p>
    <w:p w14:paraId="152806A5" w14:textId="331BB77B" w:rsidR="00DD6601" w:rsidRDefault="00DD660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>
        <w:rPr>
          <w:rFonts w:eastAsiaTheme="minorEastAsia"/>
          <w:lang w:val="en-US"/>
        </w:rPr>
        <w:t xml:space="preserve"> is the amount we need to invest in the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</w:t>
      </w:r>
    </w:p>
    <w:p w14:paraId="52C6C1D9" w14:textId="77777777" w:rsidR="00DD6601" w:rsidRDefault="00DD6601" w:rsidP="006E653F">
      <w:pPr>
        <w:rPr>
          <w:rFonts w:eastAsiaTheme="minorEastAsia"/>
          <w:lang w:val="en-US"/>
        </w:rPr>
      </w:pPr>
    </w:p>
    <w:p w14:paraId="53F7E289" w14:textId="597F1E17" w:rsidR="00DD6601" w:rsidRDefault="00DD660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spellStart"/>
      <w:r>
        <w:rPr>
          <w:rFonts w:eastAsiaTheme="minorEastAsia"/>
          <w:lang w:val="en-US"/>
        </w:rPr>
        <w:t>uu</w:t>
      </w:r>
      <w:proofErr w:type="spellEnd"/>
      <w:r>
        <w:rPr>
          <w:rFonts w:eastAsiaTheme="minorEastAsia"/>
          <w:lang w:val="en-US"/>
        </w:rPr>
        <w:t>”</w:t>
      </w:r>
    </w:p>
    <w:p w14:paraId="5363F0CE" w14:textId="1AC7B745" w:rsidR="00DD6601" w:rsidRPr="00DD6601" w:rsidRDefault="00DD6601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10=133.1·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2F9AB926" w14:textId="738F3DC0" w:rsidR="00DD6601" w:rsidRPr="00DD6601" w:rsidRDefault="00DD6601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10=108.9·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69BC0A1C" w14:textId="1E7B8D9D" w:rsidR="00DD6601" w:rsidRDefault="00DD6601" w:rsidP="00DD660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DD6601">
        <w:rPr>
          <w:rFonts w:eastAsiaTheme="minorEastAsia"/>
        </w:rPr>
        <w:t xml:space="preserve"> </w:t>
      </w:r>
      <w:r w:rsidRPr="00DD66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176F9EAC" w14:textId="0DCD2E88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Δ=0    ∧    B=9,8019867</m:t>
          </m:r>
        </m:oMath>
      </m:oMathPara>
    </w:p>
    <w:p w14:paraId="02BED572" w14:textId="047253AF" w:rsidR="00DD6601" w:rsidRPr="00DD6601" w:rsidRDefault="00DD6601" w:rsidP="00DD6601">
      <w:pPr>
        <w:rPr>
          <w:rFonts w:eastAsiaTheme="minorEastAsia"/>
          <w:lang w:val="en-US"/>
        </w:rPr>
      </w:pPr>
      <w:r w:rsidRPr="00DD6601">
        <w:rPr>
          <w:rFonts w:eastAsiaTheme="minorEastAsia"/>
          <w:lang w:val="en-US"/>
        </w:rPr>
        <w:t xml:space="preserve">Makes </w:t>
      </w:r>
      <w:proofErr w:type="spellStart"/>
      <w:r w:rsidRPr="00DD6601">
        <w:rPr>
          <w:rFonts w:eastAsiaTheme="minorEastAsia"/>
          <w:lang w:val="en-US"/>
        </w:rPr>
        <w:t>sence</w:t>
      </w:r>
      <w:proofErr w:type="spellEnd"/>
      <w:r w:rsidRPr="00DD6601">
        <w:rPr>
          <w:rFonts w:eastAsiaTheme="minorEastAsia"/>
          <w:lang w:val="en-US"/>
        </w:rPr>
        <w:t xml:space="preserve"> since we ha</w:t>
      </w:r>
      <w:r>
        <w:rPr>
          <w:rFonts w:eastAsiaTheme="minorEastAsia"/>
          <w:lang w:val="en-US"/>
        </w:rPr>
        <w:t xml:space="preserve">ve a </w:t>
      </w:r>
      <w:proofErr w:type="spellStart"/>
      <w:r>
        <w:rPr>
          <w:rFonts w:eastAsiaTheme="minorEastAsia"/>
          <w:lang w:val="en-US"/>
        </w:rPr>
        <w:t>guarentied</w:t>
      </w:r>
      <w:proofErr w:type="spellEnd"/>
      <w:r>
        <w:rPr>
          <w:rFonts w:eastAsiaTheme="minorEastAsia"/>
          <w:lang w:val="en-US"/>
        </w:rPr>
        <w:t xml:space="preserve"> return of 10</w:t>
      </w:r>
    </w:p>
    <w:p w14:paraId="47FA724A" w14:textId="77777777" w:rsidR="00DD6601" w:rsidRPr="00DD6601" w:rsidRDefault="00DD6601" w:rsidP="006E653F">
      <w:pPr>
        <w:rPr>
          <w:rFonts w:eastAsiaTheme="minorEastAsia"/>
          <w:lang w:val="en-US"/>
        </w:rPr>
      </w:pPr>
    </w:p>
    <w:p w14:paraId="60702066" w14:textId="58FE0A1F" w:rsidR="00DD6601" w:rsidRDefault="00DD6601" w:rsidP="006E653F">
      <w:pPr>
        <w:rPr>
          <w:rFonts w:eastAsiaTheme="minorEastAsia"/>
        </w:rPr>
      </w:pPr>
      <w:r w:rsidRPr="00DD6601">
        <w:rPr>
          <w:rFonts w:eastAsiaTheme="minorEastAsia"/>
        </w:rPr>
        <w:t>“ud”</w:t>
      </w:r>
    </w:p>
    <w:p w14:paraId="37C521A4" w14:textId="77777777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10=108.9·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20A85690" w14:textId="3E881F84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89.1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0BE82542" w14:textId="612F92A8" w:rsidR="00DD6601" w:rsidRDefault="00DD6601" w:rsidP="00DD660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48DF9111" w14:textId="5380897A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Δ=0,5050505    ∧    B=-44,1089403</m:t>
          </m:r>
        </m:oMath>
      </m:oMathPara>
    </w:p>
    <w:p w14:paraId="12ACF9EA" w14:textId="77777777" w:rsidR="00DD6601" w:rsidRPr="00DD6601" w:rsidRDefault="00DD6601" w:rsidP="006E653F">
      <w:pPr>
        <w:rPr>
          <w:rFonts w:eastAsiaTheme="minorEastAsia"/>
        </w:rPr>
      </w:pPr>
    </w:p>
    <w:p w14:paraId="6E6DD979" w14:textId="77777777" w:rsidR="00DD6601" w:rsidRPr="00DD6601" w:rsidRDefault="00DD6601" w:rsidP="006E653F">
      <w:pPr>
        <w:rPr>
          <w:rFonts w:eastAsiaTheme="minorEastAsia"/>
        </w:rPr>
      </w:pPr>
    </w:p>
    <w:p w14:paraId="5E4776C9" w14:textId="0F51A8ED" w:rsidR="00DD6601" w:rsidRPr="00DD6601" w:rsidRDefault="00DD6601" w:rsidP="006E653F">
      <w:pPr>
        <w:rPr>
          <w:rFonts w:eastAsiaTheme="minorEastAsia"/>
        </w:rPr>
      </w:pPr>
      <w:r w:rsidRPr="00DD6601">
        <w:rPr>
          <w:rFonts w:eastAsiaTheme="minorEastAsia"/>
        </w:rPr>
        <w:t>“</w:t>
      </w:r>
      <w:proofErr w:type="spellStart"/>
      <w:r w:rsidRPr="00DD6601">
        <w:rPr>
          <w:rFonts w:eastAsiaTheme="minorEastAsia"/>
        </w:rPr>
        <w:t>dd</w:t>
      </w:r>
      <w:proofErr w:type="spellEnd"/>
      <w:r w:rsidRPr="00DD6601">
        <w:rPr>
          <w:rFonts w:eastAsiaTheme="minorEastAsia"/>
        </w:rPr>
        <w:t>”</w:t>
      </w:r>
    </w:p>
    <w:p w14:paraId="4F4895CB" w14:textId="77777777" w:rsidR="00DD6601" w:rsidRPr="00DD6601" w:rsidRDefault="00DD6601" w:rsidP="006E653F">
      <w:pPr>
        <w:rPr>
          <w:rFonts w:eastAsiaTheme="minorEastAsia"/>
        </w:rPr>
      </w:pPr>
    </w:p>
    <w:p w14:paraId="38EC4A49" w14:textId="77777777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0=89.1·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5BEAA204" w14:textId="2BF6EA2F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0=</m:t>
          </m:r>
          <m:r>
            <w:rPr>
              <w:rFonts w:ascii="Cambria Math" w:eastAsiaTheme="minorEastAsia" w:hAnsi="Cambria Math"/>
              <w:lang w:val="en-US"/>
            </w:rPr>
            <m:t>72.9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78DC8936" w14:textId="6E5DF074" w:rsidR="00DD6601" w:rsidRDefault="00DD6601" w:rsidP="00DD660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3586A23C" w14:textId="2D965C55" w:rsidR="00DD6601" w:rsidRPr="00DD6601" w:rsidRDefault="00DD6601" w:rsidP="00DD660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Δ=0    ∧    B=0</m:t>
          </m:r>
        </m:oMath>
      </m:oMathPara>
    </w:p>
    <w:p w14:paraId="063A12D5" w14:textId="007C75DC" w:rsidR="00DD6601" w:rsidRPr="00DD6601" w:rsidRDefault="00DD6601" w:rsidP="006E653F">
      <w:pPr>
        <w:rPr>
          <w:rFonts w:eastAsiaTheme="minorEastAsia"/>
          <w:lang w:val="en-US"/>
        </w:rPr>
      </w:pPr>
      <w:r w:rsidRPr="00DD6601">
        <w:rPr>
          <w:rFonts w:eastAsiaTheme="minorEastAsia"/>
          <w:lang w:val="en-US"/>
        </w:rPr>
        <w:t xml:space="preserve">Which again makes </w:t>
      </w:r>
      <w:proofErr w:type="spellStart"/>
      <w:r w:rsidRPr="00DD6601">
        <w:rPr>
          <w:rFonts w:eastAsiaTheme="minorEastAsia"/>
          <w:lang w:val="en-US"/>
        </w:rPr>
        <w:t>sence</w:t>
      </w:r>
      <w:proofErr w:type="spellEnd"/>
      <w:r w:rsidRPr="00DD6601">
        <w:rPr>
          <w:rFonts w:eastAsiaTheme="minorEastAsia"/>
          <w:lang w:val="en-US"/>
        </w:rPr>
        <w:t xml:space="preserve"> since we never get a payout </w:t>
      </w:r>
    </w:p>
    <w:p w14:paraId="4E96149A" w14:textId="399536F8" w:rsidR="00DD6601" w:rsidRDefault="00DD660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f)</w:t>
      </w:r>
    </w:p>
    <w:p w14:paraId="0E638713" w14:textId="196E784F" w:rsidR="00DD6601" w:rsidRDefault="00DD6601" w:rsidP="006E65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we simply find the expected value under Q and discount it</w:t>
      </w:r>
    </w:p>
    <w:p w14:paraId="5217F440" w14:textId="613C04FB" w:rsidR="00DD6601" w:rsidRDefault="00DD6601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it pays out 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≥K</m:t>
        </m:r>
      </m:oMath>
    </w:p>
    <w:p w14:paraId="11C33869" w14:textId="622C6369" w:rsidR="00DD6601" w:rsidRDefault="00DD6601" w:rsidP="006E653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can write the payoff</w:t>
      </w:r>
    </w:p>
    <w:p w14:paraId="2A23781A" w14:textId="04200E67" w:rsidR="00DD6601" w:rsidRPr="009A3D79" w:rsidRDefault="00DD6601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=10·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≥K</m:t>
                  </m:r>
                </m:e>
              </m:d>
            </m:sub>
          </m:sSub>
        </m:oMath>
      </m:oMathPara>
    </w:p>
    <w:p w14:paraId="23215B08" w14:textId="082B4DF1" w:rsidR="009A3D79" w:rsidRDefault="009A3D79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we are in a BSM world we know from slides that </w:t>
      </w:r>
    </w:p>
    <w:p w14:paraId="0FF01CFC" w14:textId="63C33630" w:rsidR="009A3D79" w:rsidRPr="009A3D79" w:rsidRDefault="009A3D79" w:rsidP="006E65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773132A8" w14:textId="35714E05" w:rsidR="009A3D79" w:rsidRDefault="009A3D79" w:rsidP="006E65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that under the risk neutral measure using </w:t>
      </w:r>
      <w:proofErr w:type="spellStart"/>
      <w:r>
        <w:rPr>
          <w:rFonts w:eastAsiaTheme="minorEastAsia"/>
          <w:lang w:val="en-US"/>
        </w:rPr>
        <w:t>girsanows</w:t>
      </w:r>
      <w:proofErr w:type="spellEnd"/>
      <w:r>
        <w:rPr>
          <w:rFonts w:eastAsiaTheme="minorEastAsia"/>
          <w:lang w:val="en-US"/>
        </w:rPr>
        <w:t xml:space="preserve"> theorem </w:t>
      </w:r>
    </w:p>
    <w:p w14:paraId="5F9FC3C9" w14:textId="282FB366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dt+σ 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2FD3B600" w14:textId="325CB82D" w:rsid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also means</w:t>
      </w:r>
    </w:p>
    <w:p w14:paraId="1F24C199" w14:textId="07CBE031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σd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bSup>
            </m:e>
          </m:nary>
        </m:oMath>
      </m:oMathPara>
    </w:p>
    <w:p w14:paraId="55C78A0D" w14:textId="193E7C73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</m:oMath>
      </m:oMathPara>
    </w:p>
    <w:p w14:paraId="7E4825C0" w14:textId="1D4671F4" w:rsidR="009A3D79" w:rsidRDefault="009A3D79" w:rsidP="009A3D79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lastRenderedPageBreak/>
        <w:t>Where</w:t>
      </w:r>
      <w:proofErr w:type="gramEnd"/>
      <w:r>
        <w:rPr>
          <w:rFonts w:eastAsiaTheme="minorEastAsia"/>
          <w:lang w:val="en-US"/>
        </w:rPr>
        <w:t xml:space="preserve"> </w:t>
      </w:r>
    </w:p>
    <w:p w14:paraId="1AC786AF" w14:textId="1EB1C5FA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0,T-t</m:t>
              </m:r>
            </m:e>
          </m:d>
        </m:oMath>
      </m:oMathPara>
    </w:p>
    <w:p w14:paraId="3C06FD5C" w14:textId="4AEB6765" w:rsidR="009A3D79" w:rsidRP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r-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T-t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+σ·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T-t</m:t>
                </m:r>
              </m:sub>
            </m:sSub>
          </m:sup>
        </m:sSup>
      </m:oMath>
    </w:p>
    <w:p w14:paraId="7A3C7AA7" w14:textId="1F6299AE" w:rsid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now calculate </w:t>
      </w:r>
    </w:p>
    <w:p w14:paraId="0E1CE11A" w14:textId="10103F6A" w:rsid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expectation under Q</w:t>
      </w:r>
    </w:p>
    <w:p w14:paraId="522A685C" w14:textId="00BF551C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≥K</m:t>
                      </m:r>
                    </m:e>
                  </m:d>
                </m:sub>
              </m:sSub>
            </m:e>
          </m:d>
        </m:oMath>
      </m:oMathPara>
    </w:p>
    <w:p w14:paraId="5AEA1431" w14:textId="43B373B1" w:rsid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that</w:t>
      </w:r>
    </w:p>
    <w:p w14:paraId="10AE9377" w14:textId="2F99610B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≥K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=10·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≥K)</m:t>
          </m:r>
        </m:oMath>
      </m:oMathPara>
    </w:p>
    <w:p w14:paraId="0BB69533" w14:textId="77777777" w:rsidR="009A3D79" w:rsidRPr="009A3D79" w:rsidRDefault="009A3D79" w:rsidP="009A3D79">
      <w:pPr>
        <w:rPr>
          <w:rFonts w:eastAsiaTheme="minorEastAsia"/>
          <w:lang w:val="en-US"/>
        </w:rPr>
      </w:pPr>
    </w:p>
    <w:p w14:paraId="69F2B31D" w14:textId="0A3075E7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≥K⇔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+σ·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≥K</m:t>
          </m:r>
        </m:oMath>
      </m:oMathPara>
    </w:p>
    <w:p w14:paraId="6DCD49A8" w14:textId="74082CA7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66933D88" w14:textId="7498ED62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</m:oMath>
      </m:oMathPara>
    </w:p>
    <w:p w14:paraId="5656578C" w14:textId="75ECAF59" w:rsidR="009A3D79" w:rsidRDefault="009A3D79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introduce a variable</w:t>
      </w:r>
    </w:p>
    <w:p w14:paraId="497DA80E" w14:textId="77777777" w:rsidR="004008B6" w:rsidRPr="004008B6" w:rsidRDefault="009A3D79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e>
          </m:d>
        </m:oMath>
      </m:oMathPara>
    </w:p>
    <w:p w14:paraId="3E34C456" w14:textId="57DCB7A2" w:rsidR="009A3D79" w:rsidRPr="009A3D79" w:rsidRDefault="009A3D79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3B6C75E" w14:textId="546F2841" w:rsidR="009A3D79" w:rsidRPr="004008B6" w:rsidRDefault="004008B6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=σ·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·X≥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</m:oMath>
      </m:oMathPara>
    </w:p>
    <w:p w14:paraId="116A21C4" w14:textId="185FFBBB" w:rsidR="004008B6" w:rsidRPr="004008B6" w:rsidRDefault="004008B6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⇔X≥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σ·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3DF95CE1" w14:textId="17E7EDF8" w:rsidR="004008B6" w:rsidRPr="004008B6" w:rsidRDefault="004008B6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the expression above is simply </w:t>
      </w:r>
      <m:oMath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 as given in the exercise</w:t>
      </w:r>
    </w:p>
    <w:p w14:paraId="2C5B68D8" w14:textId="6CC12F5C" w:rsidR="004008B6" w:rsidRPr="004008B6" w:rsidRDefault="004008B6" w:rsidP="009A3D7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X≥-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≤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7D4B4F04" w14:textId="231CEEF4" w:rsidR="004008B6" w:rsidRDefault="004008B6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X is standard normal</w:t>
      </w:r>
    </w:p>
    <w:p w14:paraId="50D42503" w14:textId="7DB958F4" w:rsidR="004008B6" w:rsidRPr="004008B6" w:rsidRDefault="004008B6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=1-N(-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510B3AB2" w14:textId="360F10CB" w:rsidR="004008B6" w:rsidRDefault="004008B6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</w:t>
      </w: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since its standard normal</w:t>
      </w:r>
    </w:p>
    <w:p w14:paraId="6774E4E3" w14:textId="17C4524E" w:rsidR="004008B6" w:rsidRPr="004008B6" w:rsidRDefault="004008B6" w:rsidP="009A3D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4626108F" w14:textId="5466F60E" w:rsidR="004008B6" w:rsidRDefault="004008B6" w:rsidP="009A3D7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20561639" w14:textId="5E772EB0" w:rsidR="004008B6" w:rsidRPr="004008B6" w:rsidRDefault="004008B6" w:rsidP="004008B6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≥K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=10·</m:t>
          </m:r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5E6970EA" w14:textId="37A9B771" w:rsidR="004008B6" w:rsidRDefault="004008B6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we simply need to discount it</w:t>
      </w:r>
    </w:p>
    <w:p w14:paraId="683D8852" w14:textId="4A4C0070" w:rsidR="004008B6" w:rsidRPr="004008B6" w:rsidRDefault="004008B6" w:rsidP="004008B6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binary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≥K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10·N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5EB903B7" w14:textId="24098183" w:rsidR="004008B6" w:rsidRDefault="004008B6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Just as given in the </w:t>
      </w:r>
      <w:proofErr w:type="spellStart"/>
      <w:r>
        <w:rPr>
          <w:rFonts w:eastAsiaTheme="minorEastAsia"/>
          <w:lang w:val="en-US"/>
        </w:rPr>
        <w:t>exerise</w:t>
      </w:r>
      <w:proofErr w:type="spellEnd"/>
      <w:r>
        <w:rPr>
          <w:rFonts w:eastAsiaTheme="minorEastAsia"/>
          <w:lang w:val="en-US"/>
        </w:rPr>
        <w:t xml:space="preserve"> thus her claim must be right</w:t>
      </w:r>
    </w:p>
    <w:p w14:paraId="5244C90B" w14:textId="33E1813D" w:rsidR="004008B6" w:rsidRDefault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D27DD9F" w14:textId="5060CCCF" w:rsidR="004008B6" w:rsidRDefault="004008B6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4</w:t>
      </w:r>
    </w:p>
    <w:p w14:paraId="251269AD" w14:textId="400599DD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a)</w:t>
      </w:r>
    </w:p>
    <w:p w14:paraId="43D13F03" w14:textId="671F7CE8" w:rsidR="004008B6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use general pricing </w:t>
      </w:r>
      <w:proofErr w:type="spellStart"/>
      <w:r>
        <w:rPr>
          <w:rFonts w:eastAsiaTheme="minorEastAsia"/>
          <w:lang w:val="en-US"/>
        </w:rPr>
        <w:t>principels</w:t>
      </w:r>
      <w:proofErr w:type="spellEnd"/>
    </w:p>
    <w:p w14:paraId="4A3554FB" w14:textId="4086B450" w:rsidR="00D25AAA" w:rsidRPr="00D25AAA" w:rsidRDefault="00D25AAA" w:rsidP="004008B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·X</m:t>
              </m:r>
            </m:e>
          </m:d>
        </m:oMath>
      </m:oMathPara>
    </w:p>
    <w:p w14:paraId="2F7221B7" w14:textId="03415C9F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the first period the </w:t>
      </w:r>
      <w:proofErr w:type="spellStart"/>
      <w:r>
        <w:rPr>
          <w:rFonts w:eastAsiaTheme="minorEastAsia"/>
          <w:lang w:val="en-US"/>
        </w:rPr>
        <w:t>interestrate</w:t>
      </w:r>
      <w:proofErr w:type="spellEnd"/>
      <w:r>
        <w:rPr>
          <w:rFonts w:eastAsiaTheme="minorEastAsia"/>
          <w:lang w:val="en-US"/>
        </w:rPr>
        <w:t xml:space="preserve"> is certain and that it only pays out 100 in the “down state”</w:t>
      </w:r>
    </w:p>
    <w:p w14:paraId="00E8BF32" w14:textId="0930208E" w:rsidR="00D25AAA" w:rsidRPr="00D25AAA" w:rsidRDefault="00D25AAA" w:rsidP="004008B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·100=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1-0.5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·100</m:t>
          </m:r>
          <m:r>
            <w:rPr>
              <w:rFonts w:ascii="Cambria Math" w:eastAsiaTheme="minorEastAsia" w:hAnsi="Cambria Math"/>
              <w:lang w:val="en-US"/>
            </w:rPr>
            <m:t>≈47,6190476</m:t>
          </m:r>
        </m:oMath>
      </m:oMathPara>
    </w:p>
    <w:p w14:paraId="0345DA44" w14:textId="28DD9FB5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</w:t>
      </w:r>
    </w:p>
    <w:p w14:paraId="394C6FB3" w14:textId="7044538A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calculate the </w:t>
      </w:r>
      <w:proofErr w:type="spellStart"/>
      <w:r>
        <w:rPr>
          <w:rFonts w:eastAsiaTheme="minorEastAsia"/>
          <w:lang w:val="en-US"/>
        </w:rPr>
        <w:t>stateprices</w:t>
      </w:r>
      <w:proofErr w:type="spellEnd"/>
      <w:r>
        <w:rPr>
          <w:rFonts w:eastAsiaTheme="minorEastAsia"/>
          <w:lang w:val="en-US"/>
        </w:rPr>
        <w:t xml:space="preserve"> on a tree in excel and add them up to get the ZCB prices</w:t>
      </w:r>
    </w:p>
    <w:p w14:paraId="093747B6" w14:textId="3EC7A46C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using the formulas</w:t>
      </w:r>
    </w:p>
    <w:p w14:paraId="506F206F" w14:textId="523C1F9C" w:rsidR="00D25AAA" w:rsidRDefault="00D25AAA" w:rsidP="004008B6">
      <w:pPr>
        <w:rPr>
          <w:rFonts w:eastAsiaTheme="minorEastAsia"/>
          <w:lang w:val="en-US"/>
        </w:rPr>
      </w:pPr>
      <w:r w:rsidRPr="008D29E5">
        <w:rPr>
          <w:rFonts w:eastAsiaTheme="minorEastAsia"/>
          <w:noProof/>
          <w:lang w:val="en-US"/>
        </w:rPr>
        <w:drawing>
          <wp:inline distT="0" distB="0" distL="0" distR="0" wp14:anchorId="679582FB" wp14:editId="49E9410E">
            <wp:extent cx="3805707" cy="2043820"/>
            <wp:effectExtent l="0" t="0" r="4445" b="1270"/>
            <wp:docPr id="1532185950" name="Billede 1" descr="Et billede, der indeholder tekst, skærmbillede, Font/skrifttype, softwar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5950" name="Billede 1" descr="Et billede, der indeholder tekst, skærmbillede, Font/skrifttype, softwar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8460" cy="205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609F" w14:textId="0EB6EA64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us the </w:t>
      </w:r>
      <w:proofErr w:type="spellStart"/>
      <w:r>
        <w:rPr>
          <w:rFonts w:eastAsiaTheme="minorEastAsia"/>
          <w:lang w:val="en-US"/>
        </w:rPr>
        <w:t>the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stateprice</w:t>
      </w:r>
      <w:proofErr w:type="spellEnd"/>
      <w:r>
        <w:rPr>
          <w:rFonts w:eastAsiaTheme="minorEastAsia"/>
          <w:lang w:val="en-US"/>
        </w:rPr>
        <w:t xml:space="preserve"> tree </w:t>
      </w:r>
    </w:p>
    <w:p w14:paraId="3E187A12" w14:textId="6C7C9676" w:rsidR="00D25AAA" w:rsidRDefault="00D25AAA" w:rsidP="004008B6">
      <w:pPr>
        <w:rPr>
          <w:rFonts w:eastAsiaTheme="minorEastAsia"/>
          <w:lang w:val="en-US"/>
        </w:rPr>
      </w:pPr>
      <w:r w:rsidRPr="00D25AAA">
        <w:rPr>
          <w:rFonts w:eastAsiaTheme="minorEastAsia"/>
          <w:lang w:val="en-US"/>
        </w:rPr>
        <w:drawing>
          <wp:inline distT="0" distB="0" distL="0" distR="0" wp14:anchorId="02A513BF" wp14:editId="2074ABD3">
            <wp:extent cx="6332220" cy="1949450"/>
            <wp:effectExtent l="0" t="0" r="5080" b="6350"/>
            <wp:docPr id="1361135371" name="Billede 1" descr="Et billede, der indeholder tekst, nummer/tal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5371" name="Billede 1" descr="Et billede, der indeholder tekst, nummer/tal, Font/skrifttype, skærmbilled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DB16" w14:textId="64A2E188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</w:t>
      </w:r>
      <w:proofErr w:type="spellStart"/>
      <w:r>
        <w:rPr>
          <w:rFonts w:eastAsiaTheme="minorEastAsia"/>
          <w:lang w:val="en-US"/>
        </w:rPr>
        <w:t>tme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middel</w:t>
      </w:r>
      <w:proofErr w:type="spellEnd"/>
      <w:r>
        <w:rPr>
          <w:rFonts w:eastAsiaTheme="minorEastAsia"/>
          <w:lang w:val="en-US"/>
        </w:rPr>
        <w:t xml:space="preserve"> row after the first denoting where the 2 paths meet adding them together </w:t>
      </w:r>
    </w:p>
    <w:p w14:paraId="0ACFF932" w14:textId="6D9D5BE3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sum of these </w:t>
      </w:r>
      <w:proofErr w:type="gramStart"/>
      <w:r>
        <w:rPr>
          <w:rFonts w:eastAsiaTheme="minorEastAsia"/>
          <w:lang w:val="en-US"/>
        </w:rPr>
        <w:t>are</w:t>
      </w:r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exacly</w:t>
      </w:r>
      <w:proofErr w:type="spellEnd"/>
      <w:r>
        <w:rPr>
          <w:rFonts w:eastAsiaTheme="minorEastAsia"/>
          <w:lang w:val="en-US"/>
        </w:rPr>
        <w:t xml:space="preserve"> our ZCB prices with principal 1</w:t>
      </w:r>
    </w:p>
    <w:p w14:paraId="7A07468D" w14:textId="1046AC74" w:rsidR="00D25AAA" w:rsidRDefault="00D25AAA" w:rsidP="004008B6">
      <w:pPr>
        <w:rPr>
          <w:rFonts w:eastAsiaTheme="minorEastAsia"/>
          <w:lang w:val="en-US"/>
        </w:rPr>
      </w:pPr>
    </w:p>
    <w:p w14:paraId="37E957C2" w14:textId="225357A8" w:rsidR="00D25AAA" w:rsidRPr="00D25AAA" w:rsidRDefault="00D25AAA" w:rsidP="004008B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=100·0.952381</m:t>
          </m:r>
          <m:r>
            <w:rPr>
              <w:rFonts w:ascii="Cambria Math" w:eastAsiaTheme="minorEastAsia" w:hAnsi="Cambria Math"/>
              <w:lang w:val="en-US"/>
            </w:rPr>
            <m:t>=95,2381</m:t>
          </m:r>
        </m:oMath>
      </m:oMathPara>
    </w:p>
    <w:p w14:paraId="3459BFAB" w14:textId="0347C197" w:rsidR="00D25AAA" w:rsidRPr="00D25AAA" w:rsidRDefault="00D25AAA" w:rsidP="004008B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=100·0.911557</m:t>
          </m:r>
          <m:r>
            <w:rPr>
              <w:rFonts w:ascii="Cambria Math" w:eastAsiaTheme="minorEastAsia" w:hAnsi="Cambria Math"/>
              <w:lang w:val="en-US"/>
            </w:rPr>
            <m:t>=91,1557</m:t>
          </m:r>
        </m:oMath>
      </m:oMathPara>
    </w:p>
    <w:p w14:paraId="05EC2418" w14:textId="1EF9B4EB" w:rsidR="00D25AAA" w:rsidRDefault="00D25AAA" w:rsidP="004008B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=0.870926·100</m:t>
          </m:r>
          <m:r>
            <w:rPr>
              <w:rFonts w:ascii="Cambria Math" w:eastAsiaTheme="minorEastAsia" w:hAnsi="Cambria Math"/>
              <w:lang w:val="en-US"/>
            </w:rPr>
            <m:t>=87,0926</m:t>
          </m:r>
        </m:oMath>
      </m:oMathPara>
    </w:p>
    <w:p w14:paraId="2ECFF96A" w14:textId="12EBF1A9" w:rsidR="00D25AAA" w:rsidRDefault="00D25AAA" w:rsidP="004008B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yields on ZCB are exactly the </w:t>
      </w:r>
      <w:proofErr w:type="spellStart"/>
      <w:r>
        <w:rPr>
          <w:rFonts w:eastAsiaTheme="minorEastAsia"/>
          <w:lang w:val="en-US"/>
        </w:rPr>
        <w:t>spotrates</w:t>
      </w:r>
      <w:proofErr w:type="spellEnd"/>
    </w:p>
    <w:p w14:paraId="507FA4AF" w14:textId="00D2CB5C" w:rsidR="00D25AAA" w:rsidRDefault="00D25AAA" w:rsidP="004008B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sub>
          </m:sSub>
        </m:oMath>
      </m:oMathPara>
    </w:p>
    <w:p w14:paraId="79969218" w14:textId="02F3FB76" w:rsidR="00D25AAA" w:rsidRPr="00D25AAA" w:rsidRDefault="00D25AAA" w:rsidP="004008B6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=95,2381</m:t>
          </m:r>
        </m:oMath>
      </m:oMathPara>
    </w:p>
    <w:p w14:paraId="5DB1B733" w14:textId="0F80EB31" w:rsidR="00D25AAA" w:rsidRDefault="00D25AAA" w:rsidP="00D25AA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D25AAA">
        <w:rPr>
          <w:rFonts w:eastAsiaTheme="minorEastAsia"/>
        </w:rPr>
        <w:lastRenderedPageBreak/>
        <w:t xml:space="preserve"> </w:t>
      </w:r>
      <w:r w:rsidRPr="00D25AA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D25AAA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6BDDCB08" w14:textId="2FCBEFD2" w:rsidR="00D25AAA" w:rsidRPr="00D25AAA" w:rsidRDefault="00D25AAA" w:rsidP="00D25AAA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=0,0499999=5%</m:t>
          </m:r>
        </m:oMath>
      </m:oMathPara>
    </w:p>
    <w:p w14:paraId="14105C4A" w14:textId="7764AC37" w:rsidR="00D25AAA" w:rsidRDefault="00D25AAA" w:rsidP="00D25AAA">
      <w:pPr>
        <w:rPr>
          <w:rFonts w:eastAsiaTheme="minorEastAsia"/>
          <w:i/>
          <w:lang w:val="en-US"/>
        </w:rPr>
      </w:pPr>
    </w:p>
    <w:p w14:paraId="168BC571" w14:textId="7B6D5836" w:rsidR="0084734E" w:rsidRDefault="0084734E" w:rsidP="00D25AAA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6E240669" w14:textId="380BC210" w:rsidR="00D25AAA" w:rsidRPr="0084734E" w:rsidRDefault="00D25AAA" w:rsidP="00D25AAA">
      <w:pPr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=91,1557</m:t>
          </m:r>
        </m:oMath>
      </m:oMathPara>
    </w:p>
    <w:p w14:paraId="63F55492" w14:textId="7C084DB7" w:rsidR="0084734E" w:rsidRDefault="0084734E" w:rsidP="0084734E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84734E">
        <w:rPr>
          <w:rFonts w:eastAsiaTheme="minorEastAsia"/>
          <w:i/>
        </w:rPr>
        <w:t xml:space="preserve"> </w:t>
      </w:r>
      <w:r w:rsidRPr="0084734E">
        <w:rPr>
          <w:rFonts w:eastAsiaTheme="minorEastAsia"/>
          <w:i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84734E">
        <w:rPr>
          <w:rFonts w:eastAsiaTheme="minorEastAsia"/>
          <w:i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7315AE54" w14:textId="2629F9E1" w:rsidR="0084734E" w:rsidRPr="0084734E" w:rsidRDefault="0084734E" w:rsidP="0084734E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λ=0,0473892</m:t>
          </m:r>
        </m:oMath>
      </m:oMathPara>
    </w:p>
    <w:p w14:paraId="5BA73054" w14:textId="686D869A" w:rsidR="0084734E" w:rsidRP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This one is slightly off </w:t>
      </w:r>
      <w:proofErr w:type="spellStart"/>
      <w:r>
        <w:rPr>
          <w:rFonts w:eastAsiaTheme="minorEastAsia"/>
          <w:i/>
          <w:lang w:val="en-US"/>
        </w:rPr>
        <w:t>im</w:t>
      </w:r>
      <w:proofErr w:type="spellEnd"/>
      <w:r>
        <w:rPr>
          <w:rFonts w:eastAsiaTheme="minorEastAsia"/>
          <w:i/>
          <w:lang w:val="en-US"/>
        </w:rPr>
        <w:t xml:space="preserve"> hoping that there is a missing </w:t>
      </w:r>
      <w:proofErr w:type="spellStart"/>
      <w:r>
        <w:rPr>
          <w:rFonts w:eastAsiaTheme="minorEastAsia"/>
          <w:i/>
          <w:lang w:val="en-US"/>
        </w:rPr>
        <w:t>didget</w:t>
      </w:r>
      <w:proofErr w:type="spellEnd"/>
      <w:r>
        <w:rPr>
          <w:rFonts w:eastAsiaTheme="minorEastAsia"/>
          <w:i/>
          <w:lang w:val="en-US"/>
        </w:rPr>
        <w:t xml:space="preserve"> since the 2 others are spot on  </w:t>
      </w:r>
      <w:r w:rsidRPr="0084734E">
        <w:rPr>
          <w:rFonts w:eastAsiaTheme="minorEastAsia"/>
          <w:i/>
          <w:lang w:val="en-US"/>
        </w:rPr>
        <w:sym w:font="Wingdings" w:char="F04A"/>
      </w:r>
    </w:p>
    <w:p w14:paraId="3D93F8E2" w14:textId="39FAC58A" w:rsidR="00D25AAA" w:rsidRDefault="00D25AAA" w:rsidP="00D25AA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84734E">
        <w:rPr>
          <w:rFonts w:eastAsiaTheme="minorEastAsia"/>
          <w:i/>
          <w:lang w:val="en-US"/>
        </w:rPr>
        <w:t xml:space="preserve"> </w:t>
      </w:r>
    </w:p>
    <w:p w14:paraId="0F96073E" w14:textId="3CE5A168" w:rsidR="00D25AAA" w:rsidRDefault="0084734E" w:rsidP="00D25AAA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p w14:paraId="7A78F6E5" w14:textId="2F984D6F" w:rsidR="0084734E" w:rsidRPr="0084734E" w:rsidRDefault="0084734E" w:rsidP="00D25AAA">
      <w:pPr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=87,0926</m:t>
          </m:r>
        </m:oMath>
      </m:oMathPara>
    </w:p>
    <w:p w14:paraId="423F29A4" w14:textId="6F610E7F" w:rsidR="0084734E" w:rsidRDefault="0084734E" w:rsidP="0084734E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84734E">
        <w:rPr>
          <w:rFonts w:eastAsiaTheme="minorEastAsia"/>
          <w:i/>
        </w:rPr>
        <w:t xml:space="preserve"> </w:t>
      </w:r>
      <w:r w:rsidRPr="0084734E">
        <w:rPr>
          <w:rFonts w:eastAsiaTheme="minorEastAsia"/>
          <w:i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84734E">
        <w:rPr>
          <w:rFonts w:eastAsiaTheme="minorEastAsia"/>
          <w:i/>
          <w:sz w:val="32"/>
        </w:rPr>
        <w:tab/>
      </w:r>
      <w:r w:rsidRPr="0084734E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λ</w:t>
      </w:r>
      <w:r w:rsidRPr="0084734E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435CE271" w14:textId="68A3CD24" w:rsidR="0084734E" w:rsidRPr="0084734E" w:rsidRDefault="0084734E" w:rsidP="0084734E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λ=0,0471436</m:t>
          </m:r>
        </m:oMath>
      </m:oMathPara>
    </w:p>
    <w:p w14:paraId="6980F2D4" w14:textId="482E129C" w:rsid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c) the price of the callable bond </w:t>
      </w:r>
    </w:p>
    <w:p w14:paraId="740B5664" w14:textId="22444A0A" w:rsidR="0084734E" w:rsidRPr="0084734E" w:rsidRDefault="0084734E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callable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noncallable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option</m:t>
              </m:r>
            </m:sub>
          </m:sSub>
        </m:oMath>
      </m:oMathPara>
    </w:p>
    <w:p w14:paraId="38F4974F" w14:textId="01CC804B" w:rsid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We will simply price the option </w:t>
      </w:r>
    </w:p>
    <w:p w14:paraId="45521374" w14:textId="77777777" w:rsid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this person will call the bond if the </w:t>
      </w:r>
      <w:proofErr w:type="spellStart"/>
      <w:r>
        <w:rPr>
          <w:rFonts w:eastAsiaTheme="minorEastAsia"/>
          <w:i/>
          <w:lang w:val="en-US"/>
        </w:rPr>
        <w:t>the</w:t>
      </w:r>
      <w:proofErr w:type="spellEnd"/>
      <w:r>
        <w:rPr>
          <w:rFonts w:eastAsiaTheme="minorEastAsia"/>
          <w:i/>
          <w:lang w:val="en-US"/>
        </w:rPr>
        <w:t xml:space="preserve"> value of the bond is higher than 90</w:t>
      </w:r>
    </w:p>
    <w:p w14:paraId="0929B305" w14:textId="77777777" w:rsidR="0084734E" w:rsidRDefault="0084734E" w:rsidP="0084734E">
      <w:pPr>
        <w:rPr>
          <w:rFonts w:eastAsiaTheme="minorEastAsia"/>
          <w:i/>
          <w:lang w:val="en-US"/>
        </w:rPr>
      </w:pPr>
      <w:proofErr w:type="gramStart"/>
      <w:r>
        <w:rPr>
          <w:rFonts w:eastAsiaTheme="minorEastAsia"/>
          <w:i/>
          <w:lang w:val="en-US"/>
        </w:rPr>
        <w:t>thus</w:t>
      </w:r>
      <w:proofErr w:type="gramEnd"/>
      <w:r>
        <w:rPr>
          <w:rFonts w:eastAsiaTheme="minorEastAsia"/>
          <w:i/>
          <w:lang w:val="en-US"/>
        </w:rPr>
        <w:t xml:space="preserve"> if he can make a profit at time 1 he will buy it back for 90 and </w:t>
      </w:r>
      <w:proofErr w:type="spellStart"/>
      <w:r>
        <w:rPr>
          <w:rFonts w:eastAsiaTheme="minorEastAsia"/>
          <w:i/>
          <w:lang w:val="en-US"/>
        </w:rPr>
        <w:t>im</w:t>
      </w:r>
      <w:proofErr w:type="spellEnd"/>
      <w:r>
        <w:rPr>
          <w:rFonts w:eastAsiaTheme="minorEastAsia"/>
          <w:i/>
          <w:lang w:val="en-US"/>
        </w:rPr>
        <w:t xml:space="preserve"> assuming sell it again simply pocketing the difference</w:t>
      </w:r>
    </w:p>
    <w:p w14:paraId="7231FED7" w14:textId="2BD0CB83" w:rsid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we calculate the ZCB prices in the “up state” this we again have done on a tree where we calculate the ZCB prices backwards with the formula</w:t>
      </w:r>
      <w:r w:rsidRPr="0084734E">
        <w:rPr>
          <w:rFonts w:eastAsiaTheme="minorEastAsia"/>
          <w:i/>
          <w:lang w:val="en-US"/>
        </w:rPr>
        <w:drawing>
          <wp:inline distT="0" distB="0" distL="0" distR="0" wp14:anchorId="041C2740" wp14:editId="7076D551">
            <wp:extent cx="6332220" cy="2332990"/>
            <wp:effectExtent l="0" t="0" r="5080" b="3810"/>
            <wp:docPr id="2144579623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9623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8960" w14:textId="0EC26A66" w:rsidR="0084734E" w:rsidRDefault="0084734E" w:rsidP="0084734E">
      <w:pPr>
        <w:rPr>
          <w:rFonts w:eastAsiaTheme="minorEastAsia"/>
          <w:i/>
          <w:lang w:val="en-US"/>
        </w:rPr>
      </w:pPr>
      <w:r w:rsidRPr="0084734E">
        <w:rPr>
          <w:rFonts w:eastAsiaTheme="minorEastAsia"/>
          <w:i/>
          <w:lang w:val="en-US"/>
        </w:rPr>
        <w:lastRenderedPageBreak/>
        <w:drawing>
          <wp:inline distT="0" distB="0" distL="0" distR="0" wp14:anchorId="537875D6" wp14:editId="10A6D19D">
            <wp:extent cx="6332220" cy="2226945"/>
            <wp:effectExtent l="0" t="0" r="5080" b="0"/>
            <wp:docPr id="893569131" name="Billede 1" descr="Et billede, der indeholder tekst, Font/skrifttype, nummer/tal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69131" name="Billede 1" descr="Et billede, der indeholder tekst, Font/skrifttype, nummer/tal, skærmbilled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i/>
          <w:lang w:val="en-US"/>
        </w:rPr>
        <w:t xml:space="preserve"> </w:t>
      </w:r>
    </w:p>
    <w:p w14:paraId="1E61730F" w14:textId="21C0B301" w:rsidR="0084734E" w:rsidRDefault="0084734E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The value of the ZCB with expiration at time 3 can then easily be calculated</w:t>
      </w:r>
    </w:p>
    <w:p w14:paraId="2DA30EAD" w14:textId="1B44AA28" w:rsidR="0084734E" w:rsidRPr="0084734E" w:rsidRDefault="0084734E" w:rsidP="0084734E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=0.885884·100</m:t>
          </m:r>
          <m:r>
            <w:rPr>
              <w:rFonts w:ascii="Cambria Math" w:eastAsiaTheme="minorEastAsia" w:hAnsi="Cambria Math"/>
              <w:lang w:val="en-US"/>
            </w:rPr>
            <m:t>≈88,5884</m:t>
          </m:r>
        </m:oMath>
      </m:oMathPara>
    </w:p>
    <w:p w14:paraId="4ED6A937" w14:textId="78012479" w:rsidR="0084734E" w:rsidRPr="0084734E" w:rsidRDefault="0084734E" w:rsidP="0084734E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=100·0.942951</m:t>
          </m:r>
          <m:r>
            <w:rPr>
              <w:rFonts w:ascii="Cambria Math" w:eastAsiaTheme="minorEastAsia" w:hAnsi="Cambria Math"/>
              <w:lang w:val="en-US"/>
            </w:rPr>
            <m:t>=94,2951</m:t>
          </m:r>
        </m:oMath>
      </m:oMathPara>
    </w:p>
    <w:p w14:paraId="4AB8FBEE" w14:textId="22DE481B" w:rsidR="0084734E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We then </w:t>
      </w:r>
      <w:proofErr w:type="spellStart"/>
      <w:r>
        <w:rPr>
          <w:rFonts w:eastAsiaTheme="minorEastAsia"/>
          <w:i/>
          <w:lang w:val="en-US"/>
        </w:rPr>
        <w:t>realise</w:t>
      </w:r>
      <w:proofErr w:type="spellEnd"/>
      <w:r>
        <w:rPr>
          <w:rFonts w:eastAsiaTheme="minorEastAsia"/>
          <w:i/>
          <w:lang w:val="en-US"/>
        </w:rPr>
        <w:t xml:space="preserve"> that he exercises in the “down” state</w:t>
      </w:r>
    </w:p>
    <w:p w14:paraId="2496BAC2" w14:textId="0E158FB1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Earning</w:t>
      </w:r>
    </w:p>
    <w:p w14:paraId="424AB7F8" w14:textId="3F3A90C2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94.2951-90</m:t>
          </m:r>
          <m:r>
            <w:rPr>
              <w:rFonts w:ascii="Cambria Math" w:eastAsiaTheme="minorEastAsia" w:hAnsi="Cambria Math"/>
              <w:lang w:val="en-US"/>
            </w:rPr>
            <m:t>≈4,2951</m:t>
          </m:r>
        </m:oMath>
      </m:oMathPara>
    </w:p>
    <w:p w14:paraId="3B15AAC8" w14:textId="5BB56662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We can price this option with state prices </w:t>
      </w:r>
    </w:p>
    <w:p w14:paraId="623F7FBF" w14:textId="705F8C8E" w:rsidR="004E43D3" w:rsidRDefault="004E43D3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≈0,4761905</m:t>
          </m:r>
        </m:oMath>
      </m:oMathPara>
    </w:p>
    <w:p w14:paraId="28A4183D" w14:textId="6F73C2AD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4.2951·0,4761905</m:t>
          </m:r>
          <m:r>
            <w:rPr>
              <w:rFonts w:ascii="Cambria Math" w:eastAsiaTheme="minorEastAsia" w:hAnsi="Cambria Math"/>
              <w:lang w:val="en-US"/>
            </w:rPr>
            <m:t>≈2,0452858</m:t>
          </m:r>
        </m:oMath>
      </m:oMathPara>
    </w:p>
    <w:p w14:paraId="73872606" w14:textId="2E75EFBE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Then we price the callable bond</w:t>
      </w:r>
    </w:p>
    <w:p w14:paraId="77E706C6" w14:textId="7F67648E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callable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=87,0926-2,0452858</m:t>
          </m:r>
          <m:r>
            <w:rPr>
              <w:rFonts w:ascii="Cambria Math" w:eastAsiaTheme="minorEastAsia" w:hAnsi="Cambria Math"/>
              <w:lang w:val="en-US"/>
            </w:rPr>
            <m:t>=85,0473142</m:t>
          </m:r>
        </m:oMath>
      </m:oMathPara>
    </w:p>
    <w:p w14:paraId="1B36E6A5" w14:textId="349E84BA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d)</w:t>
      </w:r>
    </w:p>
    <w:p w14:paraId="56DD371C" w14:textId="1F37ACB6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we need to have enough of the claim that we get </w:t>
      </w:r>
      <m:oMath>
        <m:r>
          <w:rPr>
            <w:rFonts w:ascii="Cambria Math" w:eastAsiaTheme="minorEastAsia" w:hAnsi="Cambria Math"/>
            <w:lang w:val="en-US"/>
          </w:rPr>
          <m:t>4,2951</m:t>
        </m:r>
      </m:oMath>
      <w:r>
        <w:rPr>
          <w:rFonts w:eastAsiaTheme="minorEastAsia"/>
          <w:i/>
          <w:lang w:val="en-US"/>
        </w:rPr>
        <w:t xml:space="preserve"> in state “d”</w:t>
      </w:r>
    </w:p>
    <w:p w14:paraId="5C44EC5E" w14:textId="13AB3A76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thus </w:t>
      </w:r>
    </w:p>
    <w:p w14:paraId="1AA9F1DB" w14:textId="5957B08A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4,2951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≈0,042951</m:t>
          </m:r>
        </m:oMath>
      </m:oMathPara>
    </w:p>
    <w:p w14:paraId="6953A51F" w14:textId="1EA4B7A4" w:rsidR="004E43D3" w:rsidRDefault="004E43D3" w:rsidP="0084734E">
      <w:pPr>
        <w:rPr>
          <w:rFonts w:eastAsiaTheme="minorEastAsia"/>
          <w:i/>
          <w:lang w:val="en-US"/>
        </w:rPr>
      </w:pPr>
      <w:proofErr w:type="gramStart"/>
      <w:r>
        <w:rPr>
          <w:rFonts w:eastAsiaTheme="minorEastAsia"/>
          <w:i/>
          <w:lang w:val="en-US"/>
        </w:rPr>
        <w:t>This costs</w:t>
      </w:r>
      <w:proofErr w:type="gramEnd"/>
      <w:r>
        <w:rPr>
          <w:rFonts w:eastAsiaTheme="minorEastAsia"/>
          <w:i/>
          <w:lang w:val="en-US"/>
        </w:rPr>
        <w:t xml:space="preserve"> </w:t>
      </w:r>
    </w:p>
    <w:p w14:paraId="36BD004A" w14:textId="75F0A1CE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47,6190476·0,042951</m:t>
          </m:r>
          <m:r>
            <w:rPr>
              <w:rFonts w:ascii="Cambria Math" w:eastAsiaTheme="minorEastAsia" w:hAnsi="Cambria Math"/>
              <w:lang w:val="en-US"/>
            </w:rPr>
            <m:t>≈2,0452857</m:t>
          </m:r>
        </m:oMath>
      </m:oMathPara>
    </w:p>
    <w:p w14:paraId="3B2399D6" w14:textId="10644D19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As well as our normal bond </w:t>
      </w:r>
    </w:p>
    <w:p w14:paraId="3EC3C894" w14:textId="3FAA76DA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87,0926</m:t>
          </m:r>
        </m:oMath>
      </m:oMathPara>
    </w:p>
    <w:p w14:paraId="1A83F661" w14:textId="67FADAA1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By selling the bond and buying the derivative we reach the position of the callable bond</w:t>
      </w:r>
    </w:p>
    <w:p w14:paraId="735A2F5D" w14:textId="5E26BB26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The price we reach is then</w:t>
      </w:r>
    </w:p>
    <w:p w14:paraId="3D578275" w14:textId="64A9A519" w:rsidR="004E43D3" w:rsidRPr="004E43D3" w:rsidRDefault="004E43D3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portfolio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=87,0926-2,0452857</m:t>
          </m:r>
          <m:r>
            <w:rPr>
              <w:rFonts w:ascii="Cambria Math" w:eastAsiaTheme="minorEastAsia" w:hAnsi="Cambria Math"/>
              <w:lang w:val="en-US"/>
            </w:rPr>
            <m:t>≈85,0473143</m:t>
          </m:r>
        </m:oMath>
      </m:oMathPara>
    </w:p>
    <w:p w14:paraId="7B2E1748" w14:textId="06665E1E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Which is (with a very small error) the same as the price of the callable bond</w:t>
      </w:r>
    </w:p>
    <w:p w14:paraId="1442F999" w14:textId="77777777" w:rsidR="004E43D3" w:rsidRDefault="004E43D3" w:rsidP="0084734E">
      <w:pPr>
        <w:rPr>
          <w:rFonts w:eastAsiaTheme="minorEastAsia"/>
          <w:i/>
          <w:lang w:val="en-US"/>
        </w:rPr>
      </w:pPr>
    </w:p>
    <w:p w14:paraId="3C6C0B71" w14:textId="47B32962" w:rsidR="004E43D3" w:rsidRDefault="004E43D3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e)</w:t>
      </w:r>
    </w:p>
    <w:p w14:paraId="33282DEE" w14:textId="77777777" w:rsidR="004E43D3" w:rsidRDefault="004E43D3" w:rsidP="0084734E">
      <w:pPr>
        <w:rPr>
          <w:rFonts w:eastAsiaTheme="minorEastAsia"/>
          <w:i/>
          <w:lang w:val="en-US"/>
        </w:rPr>
      </w:pPr>
    </w:p>
    <w:p w14:paraId="5B5F1757" w14:textId="7A7517BB" w:rsidR="004E43D3" w:rsidRDefault="00FC2E58" w:rsidP="0084734E">
      <w:pPr>
        <w:rPr>
          <w:rFonts w:eastAsiaTheme="minorEastAsia"/>
          <w:i/>
          <w:lang w:val="en-US"/>
        </w:rPr>
      </w:pPr>
      <w:r w:rsidRPr="00FC2E58">
        <w:rPr>
          <w:rFonts w:eastAsiaTheme="minorEastAsia"/>
          <w:i/>
          <w:lang w:val="en-US"/>
        </w:rPr>
        <w:lastRenderedPageBreak/>
        <w:drawing>
          <wp:inline distT="0" distB="0" distL="0" distR="0" wp14:anchorId="791C61A8" wp14:editId="4DE60D1D">
            <wp:extent cx="6332220" cy="889000"/>
            <wp:effectExtent l="0" t="0" r="5080" b="0"/>
            <wp:docPr id="568425525" name="Billede 1" descr="Et billede, der indeholder tekst, Font/skrifttype, kvittering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5525" name="Billede 1" descr="Et billede, der indeholder tekst, Font/skrifttype, kvittering, algebra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6C2D" w14:textId="11F89DEF" w:rsidR="00FC2E58" w:rsidRDefault="00FC2E58" w:rsidP="0084734E">
      <w:pPr>
        <w:rPr>
          <w:rFonts w:eastAsiaTheme="minorEastAsia"/>
          <w:i/>
          <w:lang w:val="en-US"/>
        </w:rPr>
      </w:pPr>
      <w:r w:rsidRPr="00FC2E58">
        <w:rPr>
          <w:rFonts w:eastAsiaTheme="minorEastAsia"/>
          <w:i/>
          <w:lang w:val="en-US"/>
        </w:rPr>
        <w:drawing>
          <wp:inline distT="0" distB="0" distL="0" distR="0" wp14:anchorId="09CF964C" wp14:editId="3DEDC781">
            <wp:extent cx="6332220" cy="2204720"/>
            <wp:effectExtent l="0" t="0" r="5080" b="5080"/>
            <wp:docPr id="1771123181" name="Billede 1" descr="Et billede, der indeholder tekst, kvittering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3181" name="Billede 1" descr="Et billede, der indeholder tekst, kvittering, Font/skrifttype, algebra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0671" w14:textId="7478CE4A" w:rsidR="00FC2E58" w:rsidRDefault="00FC2E58" w:rsidP="0084734E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We write both out</w:t>
      </w:r>
    </w:p>
    <w:p w14:paraId="2390C577" w14:textId="0E2470E9" w:rsidR="00FC2E58" w:rsidRPr="00FC2E58" w:rsidRDefault="00FC2E58" w:rsidP="0084734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2A5CA8D4" w14:textId="766171A7" w:rsidR="00FC2E58" w:rsidRPr="00FC2E58" w:rsidRDefault="00FC2E58" w:rsidP="00FC2E5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27BCBE1A" w14:textId="670061E1" w:rsidR="00FC2E58" w:rsidRPr="00FC2E58" w:rsidRDefault="00FC2E58" w:rsidP="00FC2E5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+α·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</m:oMath>
      </m:oMathPara>
    </w:p>
    <w:p w14:paraId="401D32C1" w14:textId="39883A9B" w:rsidR="00FC2E58" w:rsidRPr="00FC2E58" w:rsidRDefault="00FC2E58" w:rsidP="00FC2E5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+α·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bSup>
            </m:e>
          </m:d>
        </m:oMath>
      </m:oMathPara>
    </w:p>
    <w:p w14:paraId="42C0269F" w14:textId="1EEFAE4D" w:rsidR="00FC2E58" w:rsidRPr="0080038F" w:rsidRDefault="00FC2E58" w:rsidP="00FC2E5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02AA080F" w14:textId="0A8FD340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If and only 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  <w:r>
        <w:rPr>
          <w:rFonts w:eastAsiaTheme="minorEastAsia"/>
          <w:i/>
          <w:lang w:val="en-US"/>
        </w:rPr>
        <w:t xml:space="preserve"> then we call it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</w:p>
    <w:p w14:paraId="506EECE4" w14:textId="77777777" w:rsidR="0080038F" w:rsidRPr="0080038F" w:rsidRDefault="0080038F" w:rsidP="0080038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29E4FA9C" w14:textId="6F9F0608" w:rsidR="0080038F" w:rsidRPr="0080038F" w:rsidRDefault="0080038F" w:rsidP="00FC2E5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0F716838" w14:textId="7AD62694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Since W and Z are </w:t>
      </w:r>
      <w:proofErr w:type="spellStart"/>
      <w:r>
        <w:rPr>
          <w:rFonts w:eastAsiaTheme="minorEastAsia"/>
          <w:i/>
          <w:lang w:val="en-US"/>
        </w:rPr>
        <w:t>incependant</w:t>
      </w:r>
      <w:proofErr w:type="spellEnd"/>
      <w:r>
        <w:rPr>
          <w:rFonts w:eastAsiaTheme="minorEastAsia"/>
          <w:i/>
          <w:lang w:val="en-US"/>
        </w:rPr>
        <w:t xml:space="preserve"> normal the sum is normal</w:t>
      </w:r>
    </w:p>
    <w:p w14:paraId="1793D6ED" w14:textId="1752B65B" w:rsidR="0080038F" w:rsidRPr="0080038F" w:rsidRDefault="0080038F" w:rsidP="00FC2E5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W+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αZ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9257365" w14:textId="456F0A3F" w:rsidR="0080038F" w:rsidRPr="0080038F" w:rsidRDefault="0080038F" w:rsidP="00FC2E5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W+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αZ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·(T-t)</m:t>
          </m:r>
        </m:oMath>
      </m:oMathPara>
    </w:p>
    <w:p w14:paraId="39494BD2" w14:textId="2D5ED412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Thus </w:t>
      </w:r>
    </w:p>
    <w:p w14:paraId="09A78BC3" w14:textId="13BE0D25" w:rsidR="0080038F" w:rsidRPr="0080038F" w:rsidRDefault="0080038F" w:rsidP="00FC2E5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W+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αZ</m:t>
          </m:r>
          <m:r>
            <w:rPr>
              <w:rFonts w:ascii="Cambria Math" w:eastAsiaTheme="minorEastAsia" w:hAnsi="Cambria Math"/>
              <w:lang w:val="en-US"/>
            </w:rPr>
            <m:t>~N(0,(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)(T-t))</m:t>
          </m:r>
        </m:oMath>
      </m:oMathPara>
    </w:p>
    <w:p w14:paraId="42D8F3F3" w14:textId="0BEA0D94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By introducing a new normal variable</w:t>
      </w:r>
    </w:p>
    <w:p w14:paraId="00AFA9BB" w14:textId="37455463" w:rsidR="0080038F" w:rsidRDefault="0080038F" w:rsidP="00FC2E5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~N(0,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9553121" w14:textId="4B50E9EB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And setting </w:t>
      </w:r>
    </w:p>
    <w:p w14:paraId="51E25B34" w14:textId="07E21631" w:rsidR="0080038F" w:rsidRDefault="0080038F" w:rsidP="00FC2E5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1C62029" w14:textId="3F54952B" w:rsidR="0080038F" w:rsidRDefault="0080038F" w:rsidP="00FC2E5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We can write</w:t>
      </w:r>
    </w:p>
    <w:p w14:paraId="771250B7" w14:textId="220949F3" w:rsidR="0080038F" w:rsidRPr="0080038F" w:rsidRDefault="0080038F" w:rsidP="0080038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/>
          </m:sSubSup>
        </m:oMath>
      </m:oMathPara>
    </w:p>
    <w:p w14:paraId="1190BAE1" w14:textId="5FCBBADC" w:rsidR="0080038F" w:rsidRDefault="0080038F" w:rsidP="0080038F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My setting </w:t>
      </w:r>
    </w:p>
    <w:p w14:paraId="2FC992B5" w14:textId="12353F43" w:rsidR="0080038F" w:rsidRPr="0080038F" w:rsidRDefault="0080038F" w:rsidP="0080038F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</m:oMath>
      </m:oMathPara>
    </w:p>
    <w:p w14:paraId="17027B72" w14:textId="3969E4ED" w:rsidR="0080038F" w:rsidRDefault="0080038F" w:rsidP="0080038F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We get </w:t>
      </w:r>
    </w:p>
    <w:p w14:paraId="51AB7249" w14:textId="44FFCFC0" w:rsidR="0080038F" w:rsidRPr="009F78FB" w:rsidRDefault="0080038F" w:rsidP="0080038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/>
          </m:sSubSup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  <m:sup/>
          </m:sSubSup>
        </m:oMath>
      </m:oMathPara>
    </w:p>
    <w:p w14:paraId="616FA528" w14:textId="4AAECE74" w:rsidR="009F78FB" w:rsidRPr="00641E7F" w:rsidRDefault="009F78FB" w:rsidP="0080038F">
      <w:pPr>
        <w:rPr>
          <w:rFonts w:eastAsiaTheme="minorEastAsia"/>
          <w:i/>
          <w:lang w:val="en-US"/>
        </w:rPr>
      </w:pPr>
      <w:proofErr w:type="gramStart"/>
      <w:r>
        <w:rPr>
          <w:rFonts w:eastAsiaTheme="minorEastAsia"/>
          <w:i/>
          <w:lang w:val="en-US"/>
        </w:rPr>
        <w:t>Thus</w:t>
      </w:r>
      <w:proofErr w:type="gramEnd"/>
      <w:r>
        <w:rPr>
          <w:rFonts w:eastAsiaTheme="minorEastAsia"/>
          <w:i/>
          <w:lang w:val="en-US"/>
        </w:rPr>
        <w:t xml:space="preserve"> it is </w:t>
      </w:r>
      <w:proofErr w:type="spellStart"/>
      <w:r>
        <w:rPr>
          <w:rFonts w:eastAsiaTheme="minorEastAsia"/>
          <w:i/>
          <w:lang w:val="en-US"/>
        </w:rPr>
        <w:t>aornstein</w:t>
      </w:r>
      <w:proofErr w:type="spellEnd"/>
      <w:r>
        <w:rPr>
          <w:rFonts w:eastAsiaTheme="minorEastAsia"/>
          <w:i/>
          <w:lang w:val="en-US"/>
        </w:rPr>
        <w:t xml:space="preserve"> </w:t>
      </w:r>
      <w:proofErr w:type="spellStart"/>
      <w:r>
        <w:rPr>
          <w:rFonts w:eastAsiaTheme="minorEastAsia"/>
          <w:i/>
          <w:lang w:val="en-US"/>
        </w:rPr>
        <w:t>uhlenbek</w:t>
      </w:r>
      <w:proofErr w:type="spellEnd"/>
      <w:r>
        <w:rPr>
          <w:rFonts w:eastAsiaTheme="minorEastAsia"/>
          <w:i/>
          <w:lang w:val="en-US"/>
        </w:rPr>
        <w:t xml:space="preserve"> process</w:t>
      </w:r>
    </w:p>
    <w:p w14:paraId="47E2CEB8" w14:textId="5597E7F6" w:rsidR="00641E7F" w:rsidRDefault="00641E7F" w:rsidP="0080038F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  <w:r>
        <w:rPr>
          <w:rFonts w:eastAsiaTheme="minorEastAsia"/>
          <w:i/>
          <w:lang w:val="en-US"/>
        </w:rPr>
        <w:t xml:space="preserve">we </w:t>
      </w:r>
      <w:proofErr w:type="spellStart"/>
      <w:proofErr w:type="gramStart"/>
      <w:r>
        <w:rPr>
          <w:rFonts w:eastAsiaTheme="minorEastAsia"/>
          <w:i/>
          <w:lang w:val="en-US"/>
        </w:rPr>
        <w:t>cant</w:t>
      </w:r>
      <w:proofErr w:type="spellEnd"/>
      <w:proofErr w:type="gramEnd"/>
      <w:r>
        <w:rPr>
          <w:rFonts w:eastAsiaTheme="minorEastAsia"/>
          <w:i/>
          <w:lang w:val="en-US"/>
        </w:rPr>
        <w:t xml:space="preserve"> do the proper manipulations inside the integral and thus it </w:t>
      </w:r>
      <w:proofErr w:type="spellStart"/>
      <w:r>
        <w:rPr>
          <w:rFonts w:eastAsiaTheme="minorEastAsia"/>
          <w:i/>
          <w:lang w:val="en-US"/>
        </w:rPr>
        <w:t>can not</w:t>
      </w:r>
      <w:proofErr w:type="spellEnd"/>
      <w:r>
        <w:rPr>
          <w:rFonts w:eastAsiaTheme="minorEastAsia"/>
          <w:i/>
          <w:lang w:val="en-US"/>
        </w:rPr>
        <w:t xml:space="preserve"> become </w:t>
      </w:r>
      <w:r w:rsidR="00A874C5">
        <w:rPr>
          <w:rFonts w:eastAsiaTheme="minorEastAsia"/>
          <w:i/>
          <w:lang w:val="en-US"/>
        </w:rPr>
        <w:t xml:space="preserve">an </w:t>
      </w:r>
      <w:proofErr w:type="spellStart"/>
      <w:r w:rsidR="00A874C5">
        <w:rPr>
          <w:rFonts w:eastAsiaTheme="minorEastAsia"/>
          <w:i/>
          <w:lang w:val="en-US"/>
        </w:rPr>
        <w:t>uhlenbeck</w:t>
      </w:r>
      <w:proofErr w:type="spellEnd"/>
      <w:r w:rsidR="00A874C5">
        <w:rPr>
          <w:rFonts w:eastAsiaTheme="minorEastAsia"/>
          <w:i/>
          <w:lang w:val="en-US"/>
        </w:rPr>
        <w:t xml:space="preserve"> process</w:t>
      </w:r>
    </w:p>
    <w:p w14:paraId="10AD5676" w14:textId="4F63D416" w:rsidR="00A874C5" w:rsidRDefault="00A874C5" w:rsidP="0080038F">
      <w:pPr>
        <w:rPr>
          <w:rFonts w:eastAsiaTheme="minorEastAsia"/>
          <w:i/>
          <w:lang w:val="en-US"/>
        </w:rPr>
      </w:pPr>
      <w:r w:rsidRPr="00A874C5">
        <w:rPr>
          <w:rFonts w:eastAsiaTheme="minorEastAsia"/>
          <w:i/>
          <w:lang w:val="en-US"/>
        </w:rPr>
        <w:drawing>
          <wp:inline distT="0" distB="0" distL="0" distR="0" wp14:anchorId="43CC342C" wp14:editId="1AFD2C4A">
            <wp:extent cx="6332220" cy="645795"/>
            <wp:effectExtent l="0" t="0" r="5080" b="1905"/>
            <wp:docPr id="7650570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57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8E44" w14:textId="57FDB79E" w:rsidR="00A874C5" w:rsidRDefault="00A874C5" w:rsidP="0080038F">
      <w:pPr>
        <w:rPr>
          <w:rFonts w:eastAsiaTheme="minorEastAsia"/>
          <w:i/>
          <w:lang w:val="en-US"/>
        </w:rPr>
      </w:pPr>
    </w:p>
    <w:p w14:paraId="6F087349" w14:textId="5583806E" w:rsidR="00A874C5" w:rsidRPr="00A874C5" w:rsidRDefault="00A874C5" w:rsidP="0080038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 when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(T-t)</m:t>
              </m:r>
            </m:sup>
          </m:sSup>
        </m:oMath>
      </m:oMathPara>
    </w:p>
    <w:p w14:paraId="087BD34C" w14:textId="51BDECD7" w:rsidR="00A874C5" w:rsidRPr="00A874C5" w:rsidRDefault="00A874C5" w:rsidP="0080038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 when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-2·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T-t</m:t>
                      </m:r>
                    </m:e>
                  </m:d>
                </m:sup>
              </m:sSup>
            </m:e>
          </m:d>
        </m:oMath>
      </m:oMathPara>
    </w:p>
    <w:p w14:paraId="580D44A9" w14:textId="77777777" w:rsidR="00A874C5" w:rsidRPr="00A874C5" w:rsidRDefault="00A874C5" w:rsidP="0080038F">
      <w:pPr>
        <w:rPr>
          <w:rFonts w:eastAsiaTheme="minorEastAsia"/>
          <w:i/>
          <w:lang w:val="en-US"/>
        </w:rPr>
      </w:pPr>
    </w:p>
    <w:p w14:paraId="0844C7A3" w14:textId="77777777" w:rsidR="0080038F" w:rsidRPr="0080038F" w:rsidRDefault="0080038F" w:rsidP="0080038F">
      <w:pPr>
        <w:rPr>
          <w:rFonts w:eastAsiaTheme="minorEastAsia"/>
          <w:i/>
          <w:lang w:val="en-US"/>
        </w:rPr>
      </w:pPr>
    </w:p>
    <w:p w14:paraId="2630CB15" w14:textId="3719652B" w:rsidR="0080038F" w:rsidRPr="0080038F" w:rsidRDefault="0080038F" w:rsidP="00FC2E58">
      <w:pPr>
        <w:rPr>
          <w:rFonts w:eastAsiaTheme="minorEastAsia"/>
          <w:i/>
          <w:lang w:val="en-US"/>
        </w:rPr>
      </w:pPr>
    </w:p>
    <w:p w14:paraId="794A16E1" w14:textId="77777777" w:rsidR="00FC2E58" w:rsidRPr="00FC2E58" w:rsidRDefault="00FC2E58" w:rsidP="0084734E">
      <w:pPr>
        <w:rPr>
          <w:rFonts w:eastAsiaTheme="minorEastAsia"/>
          <w:i/>
          <w:lang w:val="en-US"/>
        </w:rPr>
      </w:pPr>
    </w:p>
    <w:p w14:paraId="13E727D3" w14:textId="77777777" w:rsidR="00FC2E58" w:rsidRPr="00FC2E58" w:rsidRDefault="00FC2E58" w:rsidP="0084734E">
      <w:pPr>
        <w:rPr>
          <w:rFonts w:eastAsiaTheme="minorEastAsia"/>
          <w:i/>
          <w:lang w:val="en-US"/>
        </w:rPr>
      </w:pPr>
    </w:p>
    <w:p w14:paraId="5F82947F" w14:textId="6B27E731" w:rsidR="00FC2E58" w:rsidRDefault="00FC2E58" w:rsidP="0084734E">
      <w:pPr>
        <w:rPr>
          <w:rFonts w:eastAsiaTheme="minorEastAsia"/>
          <w:i/>
          <w:lang w:val="en-US"/>
        </w:rPr>
      </w:pPr>
      <w:r w:rsidRPr="00FC2E58">
        <w:rPr>
          <w:rFonts w:eastAsiaTheme="minorEastAsia"/>
          <w:i/>
          <w:lang w:val="en-US"/>
        </w:rPr>
        <w:drawing>
          <wp:inline distT="0" distB="0" distL="0" distR="0" wp14:anchorId="74DD29AD" wp14:editId="4505C96A">
            <wp:extent cx="6332220" cy="815975"/>
            <wp:effectExtent l="0" t="0" r="5080" b="0"/>
            <wp:docPr id="2087257083" name="Billede 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7083" name="Billede 1" descr="Et billede, der indeholder tekst, Font/skrifttype, hvid, algebra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F42C" w14:textId="1458A550" w:rsidR="009F78FB" w:rsidRDefault="009F78FB" w:rsidP="0084734E">
      <w:pPr>
        <w:rPr>
          <w:rFonts w:eastAsiaTheme="minorEastAsia"/>
          <w:i/>
          <w:lang w:val="en-US"/>
        </w:rPr>
      </w:pPr>
      <w:proofErr w:type="spellStart"/>
      <w:r>
        <w:rPr>
          <w:rFonts w:eastAsiaTheme="minorEastAsia"/>
          <w:i/>
          <w:lang w:val="en-US"/>
        </w:rPr>
        <w:t>Itos</w:t>
      </w:r>
      <w:proofErr w:type="spellEnd"/>
      <w:r>
        <w:rPr>
          <w:rFonts w:eastAsiaTheme="minorEastAsia"/>
          <w:i/>
          <w:lang w:val="en-US"/>
        </w:rPr>
        <w:t xml:space="preserve"> lemma</w:t>
      </w:r>
    </w:p>
    <w:p w14:paraId="65574644" w14:textId="10A95654" w:rsidR="009F78FB" w:rsidRPr="009F78FB" w:rsidRDefault="009F78FB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t,X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dt+b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5415DCCF" w14:textId="47A34981" w:rsidR="009F78FB" w:rsidRPr="009F78FB" w:rsidRDefault="009F78FB" w:rsidP="009F78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=κ·f</m:t>
          </m:r>
        </m:oMath>
      </m:oMathPara>
    </w:p>
    <w:p w14:paraId="6FBCABB8" w14:textId="7C883DC0" w:rsidR="009F78FB" w:rsidRPr="009F78FB" w:rsidRDefault="009F78FB" w:rsidP="009F78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p w14:paraId="2653F600" w14:textId="2F7BCDC0" w:rsidR="009F78FB" w:rsidRPr="009F78FB" w:rsidRDefault="009F78FB" w:rsidP="009F78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5D938855" w14:textId="2BE3F8F5" w:rsidR="009F78FB" w:rsidRPr="00A5496C" w:rsidRDefault="00A5496C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a=κ·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θ-X</m:t>
              </m:r>
            </m:e>
          </m:d>
        </m:oMath>
      </m:oMathPara>
    </w:p>
    <w:p w14:paraId="03EF4C08" w14:textId="4C14B3B9" w:rsidR="00A5496C" w:rsidRPr="00A5496C" w:rsidRDefault="00A5496C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b=σ</m:t>
          </m:r>
        </m:oMath>
      </m:oMathPara>
    </w:p>
    <w:p w14:paraId="363F9D4F" w14:textId="3A2A4F1E" w:rsidR="009F78FB" w:rsidRPr="00006D35" w:rsidRDefault="009F78FB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κ·f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κ·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θ-X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dt+</m:t>
          </m:r>
          <m:r>
            <w:rPr>
              <w:rFonts w:ascii="Cambria Math" w:eastAsiaTheme="minorEastAsia" w:hAnsi="Cambria Math"/>
            </w:rPr>
            <m:t>σ·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·d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521B6942" w14:textId="4F1379FA" w:rsidR="00006D35" w:rsidRPr="00006D35" w:rsidRDefault="00006D35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κ·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κ·t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·X+κ·θ·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κ·t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-κ·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κ·t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·X</m:t>
              </m:r>
            </m:e>
          </m:d>
          <m:r>
            <w:rPr>
              <w:rFonts w:ascii="Cambria Math" w:eastAsiaTheme="minorEastAsia" w:hAnsi="Cambria Math"/>
            </w:rPr>
            <m:t>dt+σ·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κ·t</m:t>
              </m:r>
            </m:sup>
          </m:sSup>
          <m:r>
            <w:rPr>
              <w:rFonts w:ascii="Cambria Math" w:eastAsiaTheme="minorEastAsia" w:hAnsi="Cambria Math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385BA554" w14:textId="132F1D20" w:rsidR="00006D35" w:rsidRPr="00006D35" w:rsidRDefault="00006D35" w:rsidP="009F7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κ·θ·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κ·t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dt+σ·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κ·t</m:t>
              </m:r>
            </m:sup>
          </m:sSup>
          <m:r>
            <w:rPr>
              <w:rFonts w:ascii="Cambria Math" w:eastAsiaTheme="minorEastAsia" w:hAnsi="Cambria Math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23198D44" w14:textId="2679A3C8" w:rsidR="00006D35" w:rsidRDefault="00006D35" w:rsidP="009F78FB">
      <w:pPr>
        <w:rPr>
          <w:rFonts w:eastAsiaTheme="minorEastAsia"/>
          <w:lang w:val="en-US"/>
        </w:rPr>
      </w:pPr>
      <w:r w:rsidRPr="00006D35">
        <w:rPr>
          <w:rFonts w:eastAsiaTheme="minorEastAsia"/>
          <w:lang w:val="en-US"/>
        </w:rPr>
        <w:t>This is quite nice because</w:t>
      </w:r>
      <w:r>
        <w:rPr>
          <w:rFonts w:eastAsiaTheme="minorEastAsia"/>
          <w:lang w:val="en-US"/>
        </w:rPr>
        <w:t xml:space="preserve"> we </w:t>
      </w:r>
      <w:proofErr w:type="spellStart"/>
      <w:r>
        <w:rPr>
          <w:rFonts w:eastAsiaTheme="minorEastAsia"/>
          <w:lang w:val="en-US"/>
        </w:rPr>
        <w:t>nolonger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have to</w:t>
      </w:r>
      <w:proofErr w:type="gramEnd"/>
      <w:r>
        <w:rPr>
          <w:rFonts w:eastAsiaTheme="minorEastAsia"/>
          <w:lang w:val="en-US"/>
        </w:rPr>
        <w:t xml:space="preserve"> solve any stochastic integrals thus to get an expression with W_T-t which is just normal then it becomes way easier to calculate the expectation by using lotus</w:t>
      </w:r>
    </w:p>
    <w:p w14:paraId="744203D9" w14:textId="69242434" w:rsidR="00006D35" w:rsidRDefault="00006D35" w:rsidP="009F78F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Under is just an expression of the function f</w:t>
      </w:r>
    </w:p>
    <w:p w14:paraId="36CE9CC9" w14:textId="47181EA3" w:rsidR="00006D35" w:rsidRPr="00006D35" w:rsidRDefault="00006D35" w:rsidP="009F78F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κ·θ·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κ·</m:t>
                      </m:r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ds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sub>
          </m:sSub>
        </m:oMath>
      </m:oMathPara>
    </w:p>
    <w:p w14:paraId="4FFD63BF" w14:textId="77777777" w:rsidR="00006D35" w:rsidRPr="00006D35" w:rsidRDefault="00006D35" w:rsidP="009F78FB">
      <w:pPr>
        <w:rPr>
          <w:rFonts w:eastAsiaTheme="minorEastAsia"/>
          <w:lang w:val="en-US"/>
        </w:rPr>
      </w:pPr>
    </w:p>
    <w:p w14:paraId="22F4A4B2" w14:textId="06EB6C60" w:rsidR="009F78FB" w:rsidRDefault="009F78FB" w:rsidP="0084734E">
      <w:pPr>
        <w:rPr>
          <w:rFonts w:eastAsiaTheme="minorEastAsia"/>
          <w:i/>
          <w:lang w:val="en-US"/>
        </w:rPr>
      </w:pPr>
    </w:p>
    <w:p w14:paraId="08A2274A" w14:textId="40D21017" w:rsidR="004E43D3" w:rsidRPr="004E43D3" w:rsidRDefault="004E43D3" w:rsidP="0084734E">
      <w:pPr>
        <w:rPr>
          <w:rFonts w:eastAsiaTheme="minorEastAsia"/>
          <w:i/>
          <w:lang w:val="en-US"/>
        </w:rPr>
      </w:pPr>
    </w:p>
    <w:p w14:paraId="5C44B590" w14:textId="77777777" w:rsidR="004E43D3" w:rsidRPr="004E43D3" w:rsidRDefault="004E43D3" w:rsidP="0084734E">
      <w:pPr>
        <w:rPr>
          <w:rFonts w:eastAsiaTheme="minorEastAsia"/>
          <w:i/>
          <w:lang w:val="en-US"/>
        </w:rPr>
      </w:pPr>
    </w:p>
    <w:p w14:paraId="5F0B67D5" w14:textId="4C849E9D" w:rsidR="00D25AAA" w:rsidRPr="00D25AAA" w:rsidRDefault="00D25AAA" w:rsidP="00D25AAA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757B8B02" w14:textId="77777777" w:rsidR="00D25AAA" w:rsidRPr="00D25AAA" w:rsidRDefault="00D25AAA" w:rsidP="004008B6">
      <w:pPr>
        <w:rPr>
          <w:rFonts w:eastAsiaTheme="minorEastAsia"/>
          <w:lang w:val="en-US"/>
        </w:rPr>
      </w:pPr>
    </w:p>
    <w:p w14:paraId="4A511133" w14:textId="77777777" w:rsidR="004008B6" w:rsidRPr="004008B6" w:rsidRDefault="004008B6" w:rsidP="004008B6">
      <w:pPr>
        <w:rPr>
          <w:rFonts w:eastAsiaTheme="minorEastAsia"/>
          <w:lang w:val="en-US"/>
        </w:rPr>
      </w:pPr>
    </w:p>
    <w:p w14:paraId="1803012B" w14:textId="055ACF1E" w:rsidR="004008B6" w:rsidRPr="004008B6" w:rsidRDefault="004008B6" w:rsidP="009A3D79">
      <w:pPr>
        <w:rPr>
          <w:rFonts w:eastAsiaTheme="minorEastAsia"/>
          <w:lang w:val="en-US"/>
        </w:rPr>
      </w:pPr>
    </w:p>
    <w:p w14:paraId="50B35E62" w14:textId="77777777" w:rsidR="004008B6" w:rsidRPr="004008B6" w:rsidRDefault="004008B6" w:rsidP="009A3D79">
      <w:pPr>
        <w:rPr>
          <w:rFonts w:eastAsiaTheme="minorEastAsia"/>
          <w:lang w:val="en-US"/>
        </w:rPr>
      </w:pPr>
    </w:p>
    <w:p w14:paraId="1C573801" w14:textId="0171A135" w:rsidR="009A3D79" w:rsidRPr="009A3D79" w:rsidRDefault="009A3D79" w:rsidP="006E653F">
      <w:pPr>
        <w:rPr>
          <w:rFonts w:eastAsiaTheme="minorEastAsia"/>
          <w:lang w:val="en-US"/>
        </w:rPr>
      </w:pPr>
    </w:p>
    <w:p w14:paraId="21491C7B" w14:textId="77777777" w:rsidR="009648F4" w:rsidRPr="00DD6601" w:rsidRDefault="009648F4" w:rsidP="006E653F">
      <w:pPr>
        <w:rPr>
          <w:rFonts w:eastAsiaTheme="minorEastAsia"/>
          <w:lang w:val="en-US"/>
        </w:rPr>
      </w:pPr>
    </w:p>
    <w:p w14:paraId="5E231E37" w14:textId="77777777" w:rsidR="00570E18" w:rsidRPr="00DD6601" w:rsidRDefault="00570E18" w:rsidP="006E653F">
      <w:pPr>
        <w:rPr>
          <w:rFonts w:eastAsiaTheme="minorEastAsia"/>
          <w:lang w:val="en-US"/>
        </w:rPr>
      </w:pPr>
    </w:p>
    <w:p w14:paraId="5548B7AB" w14:textId="77777777" w:rsidR="00570E18" w:rsidRPr="00DD6601" w:rsidRDefault="00570E18" w:rsidP="006E653F">
      <w:pPr>
        <w:rPr>
          <w:rFonts w:eastAsiaTheme="minorEastAsia"/>
          <w:lang w:val="en-US"/>
        </w:rPr>
      </w:pPr>
    </w:p>
    <w:p w14:paraId="67488CF5" w14:textId="07615638" w:rsidR="006E653F" w:rsidRPr="00DD6601" w:rsidRDefault="006E653F" w:rsidP="006E653F">
      <w:pPr>
        <w:rPr>
          <w:rFonts w:eastAsiaTheme="minorEastAsia"/>
          <w:lang w:val="en-US"/>
        </w:rPr>
      </w:pPr>
    </w:p>
    <w:p w14:paraId="6406D4BA" w14:textId="70D7EF1E" w:rsidR="006E653F" w:rsidRPr="00DD6601" w:rsidRDefault="006E653F" w:rsidP="006E653F">
      <w:pPr>
        <w:rPr>
          <w:rFonts w:eastAsiaTheme="minorEastAsia"/>
          <w:lang w:val="en-US"/>
        </w:rPr>
      </w:pPr>
    </w:p>
    <w:p w14:paraId="43C39567" w14:textId="37E36D1D" w:rsidR="006E653F" w:rsidRPr="00DD6601" w:rsidRDefault="006E653F" w:rsidP="0065643F">
      <w:pPr>
        <w:rPr>
          <w:rFonts w:eastAsiaTheme="minorEastAsia"/>
          <w:lang w:val="en-US"/>
        </w:rPr>
      </w:pPr>
    </w:p>
    <w:p w14:paraId="10675CD2" w14:textId="1F139E20" w:rsidR="0023608D" w:rsidRPr="00DD6601" w:rsidRDefault="00C52EAC" w:rsidP="0065643F">
      <w:pPr>
        <w:rPr>
          <w:rFonts w:eastAsiaTheme="minorEastAsia"/>
          <w:lang w:val="en-US"/>
        </w:rPr>
      </w:pPr>
      <w:r w:rsidRPr="00DD6601">
        <w:rPr>
          <w:rFonts w:eastAsiaTheme="minorEastAsia"/>
          <w:lang w:val="en-US"/>
        </w:rPr>
        <w:br w:type="page"/>
      </w:r>
    </w:p>
    <w:p w14:paraId="5821A7B8" w14:textId="77777777" w:rsidR="0023608D" w:rsidRPr="00DD6601" w:rsidRDefault="0023608D" w:rsidP="0065643F">
      <w:pPr>
        <w:rPr>
          <w:rFonts w:eastAsiaTheme="minorEastAsia"/>
          <w:lang w:val="en-US"/>
        </w:rPr>
      </w:pPr>
    </w:p>
    <w:p w14:paraId="7A0130DE" w14:textId="77777777" w:rsidR="0023608D" w:rsidRPr="00DD6601" w:rsidRDefault="0023608D" w:rsidP="0065643F">
      <w:pPr>
        <w:rPr>
          <w:rFonts w:eastAsiaTheme="minorEastAsia"/>
          <w:lang w:val="en-US"/>
        </w:rPr>
      </w:pPr>
    </w:p>
    <w:p w14:paraId="57574F70" w14:textId="77777777" w:rsidR="00717219" w:rsidRPr="00DD6601" w:rsidRDefault="00717219" w:rsidP="0065643F">
      <w:pPr>
        <w:rPr>
          <w:rFonts w:eastAsiaTheme="minorEastAsia"/>
          <w:lang w:val="en-US"/>
        </w:rPr>
      </w:pPr>
    </w:p>
    <w:p w14:paraId="08115127" w14:textId="77777777" w:rsidR="0065643F" w:rsidRPr="00DD6601" w:rsidRDefault="0065643F" w:rsidP="0065643F">
      <w:pPr>
        <w:rPr>
          <w:rFonts w:eastAsiaTheme="minorEastAsia"/>
          <w:lang w:val="en-US"/>
        </w:rPr>
      </w:pPr>
    </w:p>
    <w:p w14:paraId="073E22F1" w14:textId="34579AD6" w:rsidR="0065643F" w:rsidRPr="00DD6601" w:rsidRDefault="0065643F" w:rsidP="0065643F">
      <w:pPr>
        <w:spacing w:after="40"/>
        <w:rPr>
          <w:rFonts w:eastAsiaTheme="minorEastAsia"/>
          <w:lang w:val="en-US"/>
        </w:rPr>
      </w:pPr>
      <w:r w:rsidRPr="00DD6601">
        <w:rPr>
          <w:rFonts w:eastAsiaTheme="minorEastAsia"/>
          <w:lang w:val="en-US"/>
        </w:rPr>
        <w:tab/>
      </w:r>
    </w:p>
    <w:p w14:paraId="778E885F" w14:textId="0C4DA003" w:rsidR="0065643F" w:rsidRPr="00DD6601" w:rsidRDefault="0065643F" w:rsidP="00015E61">
      <w:pPr>
        <w:rPr>
          <w:rFonts w:eastAsiaTheme="minorEastAsia"/>
          <w:lang w:val="en-US"/>
        </w:rPr>
      </w:pPr>
    </w:p>
    <w:p w14:paraId="46D0D0AC" w14:textId="77777777" w:rsidR="0065643F" w:rsidRPr="00DD6601" w:rsidRDefault="0065643F" w:rsidP="00015E61">
      <w:pPr>
        <w:rPr>
          <w:rFonts w:eastAsiaTheme="minorEastAsia"/>
          <w:lang w:val="en-US"/>
        </w:rPr>
      </w:pPr>
    </w:p>
    <w:p w14:paraId="040D30D7" w14:textId="77777777" w:rsidR="009D693C" w:rsidRPr="00DD6601" w:rsidRDefault="009D693C" w:rsidP="009D693C">
      <w:pPr>
        <w:rPr>
          <w:rFonts w:eastAsiaTheme="minorEastAsia"/>
          <w:lang w:val="en-US"/>
        </w:rPr>
      </w:pPr>
    </w:p>
    <w:p w14:paraId="695A0D72" w14:textId="77777777" w:rsidR="009D693C" w:rsidRPr="00DD6601" w:rsidRDefault="009D693C" w:rsidP="009D693C">
      <w:pPr>
        <w:rPr>
          <w:rFonts w:eastAsiaTheme="minorEastAsia"/>
          <w:lang w:val="en-US"/>
        </w:rPr>
      </w:pPr>
    </w:p>
    <w:p w14:paraId="4B14B156" w14:textId="7725218D" w:rsidR="009D693C" w:rsidRPr="00DD6601" w:rsidRDefault="009D693C">
      <w:pPr>
        <w:rPr>
          <w:rFonts w:eastAsiaTheme="minorEastAsia"/>
          <w:lang w:val="en-US"/>
        </w:rPr>
      </w:pPr>
    </w:p>
    <w:sectPr w:rsidR="009D693C" w:rsidRPr="00DD6601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B2569"/>
    <w:multiLevelType w:val="hybridMultilevel"/>
    <w:tmpl w:val="54D4DC7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3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07"/>
    <w:rsid w:val="00006D35"/>
    <w:rsid w:val="00015E61"/>
    <w:rsid w:val="00057F38"/>
    <w:rsid w:val="000B1598"/>
    <w:rsid w:val="001A14CF"/>
    <w:rsid w:val="0023608D"/>
    <w:rsid w:val="00257B2C"/>
    <w:rsid w:val="003F766C"/>
    <w:rsid w:val="004008B6"/>
    <w:rsid w:val="00404A42"/>
    <w:rsid w:val="004E43D3"/>
    <w:rsid w:val="00570E18"/>
    <w:rsid w:val="005A1B39"/>
    <w:rsid w:val="005E4019"/>
    <w:rsid w:val="00641E7F"/>
    <w:rsid w:val="0065643F"/>
    <w:rsid w:val="006C15B1"/>
    <w:rsid w:val="006D3B68"/>
    <w:rsid w:val="006E653F"/>
    <w:rsid w:val="00717219"/>
    <w:rsid w:val="0080038F"/>
    <w:rsid w:val="0084734E"/>
    <w:rsid w:val="009034B1"/>
    <w:rsid w:val="009648F4"/>
    <w:rsid w:val="009A3D79"/>
    <w:rsid w:val="009D3C2A"/>
    <w:rsid w:val="009D693C"/>
    <w:rsid w:val="009F78FB"/>
    <w:rsid w:val="00A5496C"/>
    <w:rsid w:val="00A874C5"/>
    <w:rsid w:val="00AF5FB5"/>
    <w:rsid w:val="00C52BC8"/>
    <w:rsid w:val="00C52EAC"/>
    <w:rsid w:val="00D25AAA"/>
    <w:rsid w:val="00D80C49"/>
    <w:rsid w:val="00DD6601"/>
    <w:rsid w:val="00EA7107"/>
    <w:rsid w:val="00F67731"/>
    <w:rsid w:val="00F76C53"/>
    <w:rsid w:val="00F83AC3"/>
    <w:rsid w:val="00FC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97550B"/>
  <w15:chartTrackingRefBased/>
  <w15:docId w15:val="{5CA37C15-F15F-C049-BB1D-B9175D4F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71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71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71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71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A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A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A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A710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A710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A710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A710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A710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A7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A71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A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A71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A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A7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A710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A710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A710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A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A710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A710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D69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2404</Words>
  <Characters>14668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2025-01-15T11:46:00Z</cp:lastPrinted>
  <dcterms:created xsi:type="dcterms:W3CDTF">2025-01-15T11:46:00Z</dcterms:created>
  <dcterms:modified xsi:type="dcterms:W3CDTF">2025-01-15T15:10:00Z</dcterms:modified>
</cp:coreProperties>
</file>