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8B8C" w14:textId="34602D58" w:rsidR="007532F8" w:rsidRPr="00E669B5" w:rsidRDefault="00E669B5" w:rsidP="007532F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 xml:space="preserve">Write a function to </w:t>
      </w:r>
      <w:r w:rsidR="00E9203C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calculate</w:t>
      </w:r>
      <w:r w:rsidR="007532F8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 xml:space="preserve"> the multiplication and sum of two numbers</w:t>
      </w:r>
      <w:r w:rsidR="007532F8" w:rsidRPr="00E669B5"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.</w:t>
      </w:r>
    </w:p>
    <w:p w14:paraId="16ACC840" w14:textId="2C545976" w:rsidR="007532F8" w:rsidRPr="00E669B5" w:rsidRDefault="00E669B5" w:rsidP="007532F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Write a function to p</w:t>
      </w:r>
      <w:r w:rsidR="007532F8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 xml:space="preserve">rint the sum of the current number and the previous </w:t>
      </w:r>
      <w:r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number</w:t>
      </w:r>
      <w:r w:rsidR="007532F8" w:rsidRPr="00E669B5"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r</w:t>
      </w:r>
    </w:p>
    <w:p w14:paraId="24F03DB0" w14:textId="1A066108" w:rsidR="007532F8" w:rsidRPr="00E669B5" w:rsidRDefault="00E669B5" w:rsidP="007532F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Write a function to p</w:t>
      </w:r>
      <w:r w:rsidR="007532F8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rint characters from a string that are present at an even index number</w:t>
      </w:r>
    </w:p>
    <w:p w14:paraId="78A90338" w14:textId="6801D981" w:rsidR="00EA76E6" w:rsidRPr="00E669B5" w:rsidRDefault="00E669B5" w:rsidP="00EA76E6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Write a function to r</w:t>
      </w:r>
      <w:r w:rsidR="00E9203C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remove</w:t>
      </w:r>
      <w:r w:rsidR="007532F8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 xml:space="preserve"> first characters from a string</w:t>
      </w:r>
    </w:p>
    <w:p w14:paraId="6FEC782D" w14:textId="04CBC928" w:rsidR="00EA76E6" w:rsidRPr="00E669B5" w:rsidRDefault="00E669B5" w:rsidP="00EA76E6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Write a function to c</w:t>
      </w:r>
      <w:r w:rsidR="00EA76E6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heck if the first and last number of a list is the same</w:t>
      </w:r>
    </w:p>
    <w:p w14:paraId="2B85F444" w14:textId="519C8E17" w:rsidR="00EA76E6" w:rsidRPr="00E669B5" w:rsidRDefault="00E669B5" w:rsidP="00EA76E6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 xml:space="preserve"> Write a function to p</w:t>
      </w:r>
      <w:r w:rsidR="00EA76E6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rint multiplication table f</w:t>
      </w:r>
      <w:r w:rsidR="00E9203C">
        <w:rPr>
          <w:rFonts w:ascii="Times New Roman" w:eastAsia="Times New Roman" w:hAnsi="Times New Roman" w:cs="Times New Roman"/>
          <w:color w:val="1C2B41"/>
          <w:sz w:val="36"/>
          <w:szCs w:val="36"/>
          <w:lang w:val="en-US"/>
        </w:rPr>
        <w:t>r</w:t>
      </w:r>
      <w:r w:rsidR="00EA76E6" w:rsidRPr="00E669B5"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  <w:t>om 1 to 10</w:t>
      </w:r>
    </w:p>
    <w:p w14:paraId="7D3A1EB3" w14:textId="71F4E096" w:rsidR="007532F8" w:rsidRPr="00E669B5" w:rsidRDefault="00E669B5" w:rsidP="007532F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color w:val="1C2B41"/>
          <w:sz w:val="36"/>
          <w:szCs w:val="36"/>
          <w:lang/>
        </w:rPr>
      </w:pPr>
      <w:r w:rsidRPr="00E669B5">
        <w:rPr>
          <w:rFonts w:ascii="Times New Roman" w:hAnsi="Times New Roman" w:cs="Times New Roman"/>
          <w:color w:val="222222"/>
          <w:sz w:val="36"/>
          <w:szCs w:val="36"/>
          <w:shd w:val="clear" w:color="auto" w:fill="FEFEFE"/>
        </w:rPr>
        <w:t xml:space="preserve">Given a two list of numbers, write a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EFEFE"/>
          <w:lang w:val="en-US"/>
        </w:rPr>
        <w:t>function</w:t>
      </w:r>
      <w:r w:rsidRPr="00E669B5">
        <w:rPr>
          <w:rFonts w:ascii="Times New Roman" w:hAnsi="Times New Roman" w:cs="Times New Roman"/>
          <w:color w:val="222222"/>
          <w:sz w:val="36"/>
          <w:szCs w:val="36"/>
          <w:shd w:val="clear" w:color="auto" w:fill="FEFEFE"/>
        </w:rPr>
        <w:t xml:space="preserve"> to create a new list such that the new list should contain odd numbers from the first list and even numbers from the second list.</w:t>
      </w:r>
    </w:p>
    <w:p w14:paraId="62F61A73" w14:textId="77777777" w:rsidR="00064BE9" w:rsidRPr="00E669B5" w:rsidRDefault="00064BE9">
      <w:pPr>
        <w:rPr>
          <w:rFonts w:ascii="Times New Roman" w:hAnsi="Times New Roman" w:cs="Times New Roman"/>
          <w:sz w:val="36"/>
          <w:szCs w:val="36"/>
        </w:rPr>
      </w:pPr>
    </w:p>
    <w:sectPr w:rsidR="00064BE9" w:rsidRPr="00E6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30AA7"/>
    <w:multiLevelType w:val="hybridMultilevel"/>
    <w:tmpl w:val="E9E6AA5C"/>
    <w:lvl w:ilvl="0" w:tplc="4062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F8"/>
    <w:rsid w:val="00064BE9"/>
    <w:rsid w:val="00260D80"/>
    <w:rsid w:val="005142C8"/>
    <w:rsid w:val="006045CA"/>
    <w:rsid w:val="007532F8"/>
    <w:rsid w:val="00E669B5"/>
    <w:rsid w:val="00E9203C"/>
    <w:rsid w:val="00EA76E6"/>
    <w:rsid w:val="00F5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82D4"/>
  <w15:chartTrackingRefBased/>
  <w15:docId w15:val="{DF2DADA6-86EB-4E43-B122-A937D205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04B72AB4E844ABD1B4BF45884C360" ma:contentTypeVersion="12" ma:contentTypeDescription="Create a new document." ma:contentTypeScope="" ma:versionID="3bb6cb0f2733aa3ced3105ed2d0631ac">
  <xsd:schema xmlns:xsd="http://www.w3.org/2001/XMLSchema" xmlns:xs="http://www.w3.org/2001/XMLSchema" xmlns:p="http://schemas.microsoft.com/office/2006/metadata/properties" xmlns:ns2="612953e4-fca1-4470-8380-3c2234690b5c" xmlns:ns3="e789bdef-2cb7-47de-aa8b-9c6c8312af31" targetNamespace="http://schemas.microsoft.com/office/2006/metadata/properties" ma:root="true" ma:fieldsID="3adf9ed9a08b1c40690e51789267d6c0" ns2:_="" ns3:_="">
    <xsd:import namespace="612953e4-fca1-4470-8380-3c2234690b5c"/>
    <xsd:import namespace="e789bdef-2cb7-47de-aa8b-9c6c8312a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953e4-fca1-4470-8380-3c2234690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bdef-2cb7-47de-aa8b-9c6c8312af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06cacb-2da0-4ccb-af69-78e03b8325cd}" ma:internalName="TaxCatchAll" ma:showField="CatchAllData" ma:web="e789bdef-2cb7-47de-aa8b-9c6c8312a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84D00-B778-4949-86C8-CECAF5592D3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12953e4-fca1-4470-8380-3c2234690b5c"/>
    <ds:schemaRef ds:uri="e789bdef-2cb7-47de-aa8b-9c6c8312af3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5A007-F09F-4E3F-A424-160799DD5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nimah</dc:creator>
  <cp:keywords/>
  <dc:description/>
  <cp:lastModifiedBy>maryakinwola99@hotmail.com</cp:lastModifiedBy>
  <cp:revision>3</cp:revision>
  <dcterms:created xsi:type="dcterms:W3CDTF">2022-09-27T18:14:00Z</dcterms:created>
  <dcterms:modified xsi:type="dcterms:W3CDTF">2022-09-27T18:27:00Z</dcterms:modified>
</cp:coreProperties>
</file>