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E7D" w:rsidRDefault="002310AF">
      <w:r>
        <w:t>Lab 08</w:t>
      </w:r>
    </w:p>
    <w:p w:rsidR="002310AF" w:rsidRDefault="002310AF">
      <w:proofErr w:type="spellStart"/>
      <w:r>
        <w:t>Ashbar</w:t>
      </w:r>
      <w:proofErr w:type="spellEnd"/>
      <w:r>
        <w:t xml:space="preserve"> Hussain 25k-0028</w:t>
      </w:r>
    </w:p>
    <w:p w:rsidR="002310AF" w:rsidRDefault="002310AF">
      <w:r>
        <w:t>Q1)</w:t>
      </w:r>
    </w:p>
    <w:p w:rsidR="002310AF" w:rsidRDefault="002310AF">
      <w:r>
        <w:rPr>
          <w:noProof/>
        </w:rPr>
        <w:drawing>
          <wp:inline distT="0" distB="0" distL="0" distR="0" wp14:anchorId="1EDDE6B4" wp14:editId="795D69FE">
            <wp:extent cx="5133975" cy="3952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0AF" w:rsidRDefault="002310AF">
      <w:r>
        <w:t>Q2)</w:t>
      </w:r>
    </w:p>
    <w:p w:rsidR="002310AF" w:rsidRDefault="002310AF">
      <w:r>
        <w:rPr>
          <w:noProof/>
        </w:rPr>
        <w:drawing>
          <wp:inline distT="0" distB="0" distL="0" distR="0" wp14:anchorId="2B7A34E7" wp14:editId="2A6C8110">
            <wp:extent cx="430530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0AF" w:rsidRDefault="002310AF">
      <w:r>
        <w:lastRenderedPageBreak/>
        <w:t>Q3)</w:t>
      </w:r>
    </w:p>
    <w:p w:rsidR="002310AF" w:rsidRDefault="002310AF">
      <w:r>
        <w:rPr>
          <w:noProof/>
        </w:rPr>
        <w:drawing>
          <wp:inline distT="0" distB="0" distL="0" distR="0" wp14:anchorId="337C97D2" wp14:editId="711B7F33">
            <wp:extent cx="1524000" cy="276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0AF" w:rsidRDefault="002310AF">
      <w:r>
        <w:t>Q4)</w:t>
      </w:r>
    </w:p>
    <w:p w:rsidR="002310AF" w:rsidRDefault="002310AF">
      <w:r>
        <w:rPr>
          <w:noProof/>
        </w:rPr>
        <w:drawing>
          <wp:inline distT="0" distB="0" distL="0" distR="0" wp14:anchorId="61E0DE77" wp14:editId="4569B817">
            <wp:extent cx="4829175" cy="2190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0AF" w:rsidRDefault="002310AF">
      <w:r>
        <w:t>Q5)</w:t>
      </w:r>
    </w:p>
    <w:p w:rsidR="002310AF" w:rsidRDefault="002310AF">
      <w:r>
        <w:rPr>
          <w:noProof/>
        </w:rPr>
        <w:drawing>
          <wp:inline distT="0" distB="0" distL="0" distR="0" wp14:anchorId="6034C7D6" wp14:editId="23800C74">
            <wp:extent cx="502920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0AF" w:rsidRDefault="002310AF">
      <w:r>
        <w:lastRenderedPageBreak/>
        <w:t>Q6)</w:t>
      </w:r>
    </w:p>
    <w:p w:rsidR="002310AF" w:rsidRDefault="002310AF">
      <w:r>
        <w:rPr>
          <w:noProof/>
        </w:rPr>
        <w:drawing>
          <wp:inline distT="0" distB="0" distL="0" distR="0" wp14:anchorId="2C08DBE8" wp14:editId="2A9F2FEE">
            <wp:extent cx="4562475" cy="2343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0AF" w:rsidRDefault="002310AF">
      <w:r>
        <w:t>Q7)</w:t>
      </w:r>
    </w:p>
    <w:p w:rsidR="002310AF" w:rsidRDefault="002310AF">
      <w:r>
        <w:rPr>
          <w:noProof/>
        </w:rPr>
        <w:drawing>
          <wp:inline distT="0" distB="0" distL="0" distR="0" wp14:anchorId="41962B71" wp14:editId="7F07A7DC">
            <wp:extent cx="5943600" cy="46037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1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0AF"/>
    <w:rsid w:val="002310AF"/>
    <w:rsid w:val="00411DC2"/>
    <w:rsid w:val="009F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5629"/>
  <w15:chartTrackingRefBased/>
  <w15:docId w15:val="{829448F0-3EF2-46CF-9140-94981D13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2025-10-30T15:34:00Z</dcterms:created>
  <dcterms:modified xsi:type="dcterms:W3CDTF">2025-10-30T15:38:00Z</dcterms:modified>
</cp:coreProperties>
</file>