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3B004" w14:textId="77777777" w:rsidR="009743D0" w:rsidRPr="00845A76" w:rsidRDefault="00000000">
      <w:pPr>
        <w:pStyle w:val="Title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Asheef</w:t>
      </w:r>
      <w:r w:rsidRPr="00845A76">
        <w:rPr>
          <w:rFonts w:asciiTheme="minorHAnsi" w:hAnsiTheme="minorHAnsi" w:cstheme="minorHAnsi"/>
          <w:color w:val="2E3C4F"/>
          <w:spacing w:val="12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Akram</w:t>
      </w:r>
    </w:p>
    <w:p w14:paraId="74347439" w14:textId="77777777" w:rsidR="009743D0" w:rsidRPr="00845A76" w:rsidRDefault="00000000">
      <w:pPr>
        <w:spacing w:before="93"/>
        <w:ind w:left="181"/>
        <w:jc w:val="center"/>
        <w:rPr>
          <w:rFonts w:asciiTheme="minorHAnsi" w:hAnsiTheme="minorHAnsi" w:cstheme="minorHAnsi"/>
          <w:position w:val="2"/>
          <w:sz w:val="18"/>
          <w:szCs w:val="18"/>
        </w:rPr>
      </w:pPr>
      <w:r w:rsidRPr="00845A76">
        <w:rPr>
          <w:rFonts w:asciiTheme="minorHAnsi" w:hAnsiTheme="minorHAnsi" w:cstheme="minorHAnsi"/>
          <w:noProof/>
          <w:position w:val="2"/>
          <w:sz w:val="18"/>
          <w:szCs w:val="18"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67A32B7E" wp14:editId="79C87E6D">
                <wp:simplePos x="0" y="0"/>
                <wp:positionH relativeFrom="page">
                  <wp:posOffset>1680044</wp:posOffset>
                </wp:positionH>
                <wp:positionV relativeFrom="paragraph">
                  <wp:posOffset>67393</wp:posOffset>
                </wp:positionV>
                <wp:extent cx="51435" cy="7048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435" cy="704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435" h="70485">
                              <a:moveTo>
                                <a:pt x="26340" y="70347"/>
                              </a:moveTo>
                              <a:lnTo>
                                <a:pt x="24733" y="70347"/>
                              </a:lnTo>
                              <a:lnTo>
                                <a:pt x="23770" y="69383"/>
                              </a:lnTo>
                              <a:lnTo>
                                <a:pt x="19761" y="64540"/>
                              </a:lnTo>
                              <a:lnTo>
                                <a:pt x="11523" y="53402"/>
                              </a:lnTo>
                              <a:lnTo>
                                <a:pt x="3578" y="39389"/>
                              </a:lnTo>
                              <a:lnTo>
                                <a:pt x="0" y="25376"/>
                              </a:lnTo>
                              <a:lnTo>
                                <a:pt x="1977" y="15448"/>
                              </a:lnTo>
                              <a:lnTo>
                                <a:pt x="7388" y="7388"/>
                              </a:lnTo>
                              <a:lnTo>
                                <a:pt x="15448" y="1977"/>
                              </a:lnTo>
                              <a:lnTo>
                                <a:pt x="25376" y="0"/>
                              </a:lnTo>
                              <a:lnTo>
                                <a:pt x="35309" y="1977"/>
                              </a:lnTo>
                              <a:lnTo>
                                <a:pt x="43404" y="7388"/>
                              </a:lnTo>
                              <a:lnTo>
                                <a:pt x="46915" y="12527"/>
                              </a:lnTo>
                              <a:lnTo>
                                <a:pt x="18309" y="12527"/>
                              </a:lnTo>
                              <a:lnTo>
                                <a:pt x="12527" y="18309"/>
                              </a:lnTo>
                              <a:lnTo>
                                <a:pt x="12527" y="32443"/>
                              </a:lnTo>
                              <a:lnTo>
                                <a:pt x="18309" y="38225"/>
                              </a:lnTo>
                              <a:lnTo>
                                <a:pt x="47803" y="38225"/>
                              </a:lnTo>
                              <a:lnTo>
                                <a:pt x="47506" y="39389"/>
                              </a:lnTo>
                              <a:lnTo>
                                <a:pt x="39618" y="53402"/>
                              </a:lnTo>
                              <a:lnTo>
                                <a:pt x="31524" y="64404"/>
                              </a:lnTo>
                              <a:lnTo>
                                <a:pt x="27303" y="69383"/>
                              </a:lnTo>
                              <a:lnTo>
                                <a:pt x="26340" y="70347"/>
                              </a:lnTo>
                              <a:close/>
                            </a:path>
                            <a:path w="51435" h="70485">
                              <a:moveTo>
                                <a:pt x="47803" y="38225"/>
                              </a:moveTo>
                              <a:lnTo>
                                <a:pt x="32443" y="38225"/>
                              </a:lnTo>
                              <a:lnTo>
                                <a:pt x="38225" y="32443"/>
                              </a:lnTo>
                              <a:lnTo>
                                <a:pt x="38225" y="18309"/>
                              </a:lnTo>
                              <a:lnTo>
                                <a:pt x="32443" y="12527"/>
                              </a:lnTo>
                              <a:lnTo>
                                <a:pt x="46915" y="12527"/>
                              </a:lnTo>
                              <a:lnTo>
                                <a:pt x="48910" y="15448"/>
                              </a:lnTo>
                              <a:lnTo>
                                <a:pt x="51074" y="25376"/>
                              </a:lnTo>
                              <a:lnTo>
                                <a:pt x="47803" y="382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7C54F" id="Graphic 3" o:spid="_x0000_s1026" style="position:absolute;margin-left:132.3pt;margin-top:5.3pt;width:4.05pt;height:5.55pt;z-index: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435,70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" path="m26340,70347r-1607,l23770,69383,19761,64540,11523,53402,3578,39389,,25376,1977,15448,7388,7388,15448,1977,25376,r9933,1977l43404,7388r3511,5139l18309,12527r-5782,5782l12527,32443r5782,5782l47803,38225r-297,1164l39618,53402,31524,64404r-4221,4979l26340,70347xem47803,38225r-15360,l38225,32443r,-14134l32443,12527r14472,l48910,15448r2164,9928l47803,38225xe" fillcolor="#2e3c4f" stroked="f">
                <v:path arrowok="t"/>
                <w10:wrap anchorx="page"/>
              </v:shape>
            </w:pict>
          </mc:Fallback>
        </mc:AlternateConten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Salem,</w:t>
      </w:r>
      <w:r w:rsidRPr="00845A76">
        <w:rPr>
          <w:rFonts w:asciiTheme="minorHAnsi" w:hAnsiTheme="minorHAnsi" w:cstheme="minorHAnsi"/>
          <w:color w:val="2E3C4F"/>
          <w:spacing w:val="27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Tamil</w:t>
      </w:r>
      <w:r w:rsidRPr="00845A76">
        <w:rPr>
          <w:rFonts w:asciiTheme="minorHAnsi" w:hAnsiTheme="minorHAnsi" w:cstheme="minorHAnsi"/>
          <w:color w:val="2E3C4F"/>
          <w:spacing w:val="-1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Nadu,</w:t>
      </w:r>
      <w:r w:rsidRPr="00845A76">
        <w:rPr>
          <w:rFonts w:asciiTheme="minorHAnsi" w:hAnsiTheme="minorHAnsi" w:cstheme="minorHAnsi"/>
          <w:color w:val="2E3C4F"/>
          <w:spacing w:val="27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position w:val="2"/>
          <w:sz w:val="18"/>
          <w:szCs w:val="18"/>
        </w:rPr>
        <w:t>India</w:t>
      </w:r>
      <w:r w:rsidRPr="00845A76">
        <w:rPr>
          <w:rFonts w:asciiTheme="minorHAnsi" w:hAnsiTheme="minorHAnsi" w:cstheme="minorHAnsi"/>
          <w:color w:val="2E3C4F"/>
          <w:spacing w:val="38"/>
          <w:w w:val="120"/>
          <w:position w:val="2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noProof/>
          <w:color w:val="2E3C4F"/>
          <w:spacing w:val="12"/>
          <w:position w:val="2"/>
          <w:sz w:val="18"/>
          <w:szCs w:val="18"/>
        </w:rPr>
        <w:drawing>
          <wp:inline distT="0" distB="0" distL="0" distR="0" wp14:anchorId="1BA70CE4" wp14:editId="72A652E1">
            <wp:extent cx="64144" cy="5149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4" cy="5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5A76">
        <w:rPr>
          <w:rFonts w:asciiTheme="minorHAnsi" w:hAnsiTheme="minorHAnsi" w:cstheme="minorHAnsi"/>
          <w:color w:val="2E3C4F"/>
          <w:spacing w:val="23"/>
          <w:w w:val="120"/>
          <w:position w:val="2"/>
          <w:sz w:val="18"/>
          <w:szCs w:val="18"/>
        </w:rPr>
        <w:t xml:space="preserve"> </w:t>
      </w:r>
      <w:hyperlink r:id="rId8">
        <w:r w:rsidR="009743D0" w:rsidRPr="00845A76">
          <w:rPr>
            <w:rFonts w:asciiTheme="minorHAnsi" w:hAnsiTheme="minorHAnsi" w:cstheme="minorHAnsi"/>
            <w:color w:val="2E3C4F"/>
            <w:w w:val="120"/>
            <w:position w:val="2"/>
            <w:sz w:val="18"/>
            <w:szCs w:val="18"/>
          </w:rPr>
          <w:t>asheefakm3@gmail.com</w:t>
        </w:r>
        <w:r w:rsidR="009743D0" w:rsidRPr="00845A76">
          <w:rPr>
            <w:rFonts w:asciiTheme="minorHAnsi" w:hAnsiTheme="minorHAnsi" w:cstheme="minorHAnsi"/>
            <w:color w:val="2E3C4F"/>
            <w:spacing w:val="49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noProof/>
            <w:color w:val="2E3C4F"/>
            <w:spacing w:val="-6"/>
            <w:sz w:val="18"/>
            <w:szCs w:val="18"/>
          </w:rPr>
          <w:drawing>
            <wp:inline distT="0" distB="0" distL="0" distR="0" wp14:anchorId="71C66996" wp14:editId="63CD9667">
              <wp:extent cx="57819" cy="77092"/>
              <wp:effectExtent l="0" t="0" r="0" b="0"/>
              <wp:docPr id="5" name="Imag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 5"/>
                      <pic:cNvPicPr/>
                    </pic:nvPicPr>
                    <pic:blipFill>
                      <a:blip r:embed="rId9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9" cy="77092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743D0" w:rsidRPr="00845A76">
          <w:rPr>
            <w:rFonts w:asciiTheme="minorHAnsi" w:hAnsiTheme="minorHAnsi" w:cstheme="minorHAnsi"/>
            <w:color w:val="2E3C4F"/>
            <w:spacing w:val="41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color w:val="2E3C4F"/>
            <w:w w:val="120"/>
            <w:position w:val="2"/>
            <w:sz w:val="18"/>
            <w:szCs w:val="18"/>
          </w:rPr>
          <w:t>9789675589</w:t>
        </w:r>
        <w:r w:rsidR="009743D0" w:rsidRPr="00845A76">
          <w:rPr>
            <w:rFonts w:asciiTheme="minorHAnsi" w:hAnsiTheme="minorHAnsi" w:cstheme="minorHAnsi"/>
            <w:color w:val="2E3C4F"/>
            <w:spacing w:val="30"/>
            <w:w w:val="120"/>
            <w:position w:val="2"/>
            <w:sz w:val="18"/>
            <w:szCs w:val="18"/>
          </w:rPr>
          <w:t xml:space="preserve"> </w:t>
        </w:r>
        <w:r w:rsidR="009743D0" w:rsidRPr="00845A76">
          <w:rPr>
            <w:rFonts w:asciiTheme="minorHAnsi" w:hAnsiTheme="minorHAnsi" w:cstheme="minorHAnsi"/>
            <w:noProof/>
            <w:color w:val="2E3C4F"/>
            <w:spacing w:val="5"/>
            <w:sz w:val="18"/>
            <w:szCs w:val="18"/>
          </w:rPr>
          <w:drawing>
            <wp:inline distT="0" distB="0" distL="0" distR="0" wp14:anchorId="610FD172" wp14:editId="36E2EF10">
              <wp:extent cx="77080" cy="77086"/>
              <wp:effectExtent l="0" t="0" r="0" b="0"/>
              <wp:docPr id="6" name="Imag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Image 6"/>
                      <pic:cNvPicPr/>
                    </pic:nvPicPr>
                    <pic:blipFill>
                      <a:blip r:embed="rId10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080" cy="7708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9743D0" w:rsidRPr="00845A76">
          <w:rPr>
            <w:rFonts w:asciiTheme="minorHAnsi" w:hAnsiTheme="minorHAnsi" w:cstheme="minorHAnsi"/>
            <w:color w:val="2E3C4F"/>
            <w:spacing w:val="15"/>
            <w:w w:val="120"/>
            <w:position w:val="2"/>
            <w:sz w:val="18"/>
            <w:szCs w:val="18"/>
          </w:rPr>
          <w:t xml:space="preserve"> </w:t>
        </w:r>
        <w:hyperlink r:id="rId11">
          <w:r w:rsidR="009743D0" w:rsidRPr="00845A76">
            <w:rPr>
              <w:rFonts w:asciiTheme="minorHAnsi" w:hAnsiTheme="minorHAnsi" w:cstheme="minorHAnsi"/>
              <w:color w:val="2E3C4F"/>
              <w:w w:val="120"/>
              <w:position w:val="2"/>
              <w:sz w:val="18"/>
              <w:szCs w:val="18"/>
            </w:rPr>
            <w:t>in/asheef-akram-</w:t>
          </w:r>
          <w:r w:rsidR="009743D0" w:rsidRPr="00845A76">
            <w:rPr>
              <w:rFonts w:asciiTheme="minorHAnsi" w:hAnsiTheme="minorHAnsi" w:cstheme="minorHAnsi"/>
              <w:color w:val="2E3C4F"/>
              <w:spacing w:val="-2"/>
              <w:w w:val="120"/>
              <w:position w:val="2"/>
              <w:sz w:val="18"/>
              <w:szCs w:val="18"/>
            </w:rPr>
            <w:t>417b56155</w:t>
          </w:r>
        </w:hyperlink>
      </w:hyperlink>
    </w:p>
    <w:p w14:paraId="1B5BA8B1" w14:textId="77777777" w:rsidR="009743D0" w:rsidRPr="00845A76" w:rsidRDefault="00000000">
      <w:pPr>
        <w:pStyle w:val="BodyText"/>
        <w:spacing w:before="7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3AF9FAD3" wp14:editId="23184B78">
                <wp:simplePos x="0" y="0"/>
                <wp:positionH relativeFrom="page">
                  <wp:posOffset>504824</wp:posOffset>
                </wp:positionH>
                <wp:positionV relativeFrom="paragraph">
                  <wp:posOffset>212826</wp:posOffset>
                </wp:positionV>
                <wp:extent cx="676275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9EEC1" id="Graphic 7" o:spid="_x0000_s1026" style="position:absolute;margin-left:39.75pt;margin-top:16.75pt;width:532.5pt;height:.75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26635D0D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SUMMARY</w:t>
      </w:r>
    </w:p>
    <w:p w14:paraId="4CF591E4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613F3C3" wp14:editId="767B7061">
                <wp:extent cx="6762750" cy="952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8D54AB" id="Group 8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">
                <v:shape id="Graphic 9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3EAAD53" w14:textId="77777777" w:rsidR="009743D0" w:rsidRPr="005457FC" w:rsidRDefault="00000000">
      <w:pPr>
        <w:pStyle w:val="BodyText"/>
        <w:spacing w:before="77" w:line="326" w:lineRule="auto"/>
        <w:ind w:left="73"/>
        <w:rPr>
          <w:rFonts w:asciiTheme="minorHAnsi" w:hAnsiTheme="minorHAnsi" w:cstheme="minorHAnsi"/>
          <w:sz w:val="18"/>
          <w:szCs w:val="18"/>
        </w:rPr>
      </w:pP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Dynamic RPA Developer with 5 years of experience in automating web, Windows, and Citrix processes using Python and Power Automate</w:t>
      </w:r>
      <w:r w:rsidRPr="005457FC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Desktop.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Proficient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in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web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scraping,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machine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learning,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text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recognition,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SQL</w:t>
      </w:r>
      <w:r w:rsidRPr="005457FC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Server,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with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strong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ability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to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develop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optimize</w:t>
      </w:r>
      <w:r w:rsidRPr="005457FC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applications.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Adept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solving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day-to-day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automation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challenges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implementing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new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requirements</w:t>
      </w:r>
      <w:r w:rsidRPr="005457FC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within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tight</w:t>
      </w:r>
      <w:r w:rsidRPr="005457FC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20"/>
          <w:sz w:val="18"/>
          <w:szCs w:val="18"/>
        </w:rPr>
        <w:t>deadlines.</w:t>
      </w:r>
    </w:p>
    <w:p w14:paraId="5D08064B" w14:textId="77777777" w:rsidR="009743D0" w:rsidRPr="00845A76" w:rsidRDefault="00000000">
      <w:pPr>
        <w:pStyle w:val="BodyText"/>
        <w:spacing w:before="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789332D8" wp14:editId="4212812E">
                <wp:simplePos x="0" y="0"/>
                <wp:positionH relativeFrom="page">
                  <wp:posOffset>504824</wp:posOffset>
                </wp:positionH>
                <wp:positionV relativeFrom="paragraph">
                  <wp:posOffset>101926</wp:posOffset>
                </wp:positionV>
                <wp:extent cx="676275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E394CC" id="Graphic 10" o:spid="_x0000_s1026" style="position:absolute;margin-left:39.75pt;margin-top:8.05pt;width:532.5pt;height:.75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EOfUf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17E64D7B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20"/>
          <w:sz w:val="18"/>
          <w:szCs w:val="18"/>
        </w:rPr>
        <w:t>SKILLS</w:t>
      </w:r>
    </w:p>
    <w:p w14:paraId="7937202D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5AF28D2A" wp14:editId="261E5ABA">
                <wp:extent cx="6762750" cy="9525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D097FF" id="Group 11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Jws78dAIAAPQFAAAOAAAAAAAAAAAA&#10;AAAAAC4CAABkcnMvZTJvRG9jLnhtbFBLAQItABQABgAIAAAAIQDV6a9T2gAAAAQBAAAPAAAAAAAA&#10;AAAAAAAAAM4EAABkcnMvZG93bnJldi54bWxQSwUGAAAAAAQABADzAAAA1QUAAAAA&#10;">
                <v:shape id="Graphic 12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2DA5CE7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77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Programming</w:t>
      </w:r>
      <w:r w:rsidRPr="00845A76">
        <w:rPr>
          <w:rFonts w:asciiTheme="minorHAnsi" w:hAnsiTheme="minorHAnsi" w:cstheme="minorHAnsi"/>
          <w:b/>
          <w:color w:val="2E3C4F"/>
          <w:spacing w:val="21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Languages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22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Python</w:t>
      </w:r>
    </w:p>
    <w:p w14:paraId="1E2ADBD1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b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Desktop</w:t>
      </w:r>
    </w:p>
    <w:p w14:paraId="6D3FA8DB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b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Technologies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HTML,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CSS,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JavaScript,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Django,</w:t>
      </w:r>
      <w:r w:rsidRPr="00845A76">
        <w:rPr>
          <w:rFonts w:asciiTheme="minorHAnsi" w:hAnsiTheme="minorHAnsi" w:cstheme="minorHAnsi"/>
          <w:color w:val="2E3C4F"/>
          <w:spacing w:val="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>Flask</w:t>
      </w:r>
    </w:p>
    <w:p w14:paraId="3E3DC1C9" w14:textId="1A1104C2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Libraries/Frameworks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BeautifulSoup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(bs4),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Tesseract,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OpenCV,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Paddle,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Flask,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Django,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Tkinter</w:t>
      </w:r>
      <w:r w:rsidR="00602D25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, Selenium</w:t>
      </w:r>
    </w:p>
    <w:p w14:paraId="624008F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49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AI/ML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AI/ML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models</w:t>
      </w:r>
    </w:p>
    <w:p w14:paraId="4DA500D6" w14:textId="43AC5CE4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Database</w:t>
      </w:r>
      <w:r w:rsidRPr="00845A76">
        <w:rPr>
          <w:rFonts w:asciiTheme="minorHAnsi" w:hAnsiTheme="minorHAnsi" w:cstheme="minorHAnsi"/>
          <w:b/>
          <w:color w:val="2E3C4F"/>
          <w:spacing w:val="10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sz w:val="18"/>
          <w:szCs w:val="18"/>
        </w:rPr>
        <w:t>Management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0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0"/>
          <w:sz w:val="18"/>
          <w:szCs w:val="18"/>
        </w:rPr>
        <w:t>SQL</w:t>
      </w:r>
      <w:r w:rsidRPr="00845A76">
        <w:rPr>
          <w:rFonts w:asciiTheme="minorHAnsi" w:hAnsiTheme="minorHAnsi" w:cstheme="minorHAnsi"/>
          <w:color w:val="2E3C4F"/>
          <w:spacing w:val="10"/>
          <w:w w:val="11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Server</w:t>
      </w:r>
      <w:r w:rsidR="00602D25"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</w:rPr>
        <w:t>,MySQL</w:t>
      </w:r>
    </w:p>
    <w:p w14:paraId="4E1DFD6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Other Tools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Citrix,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OCR,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PowerPoint,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API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Development</w:t>
      </w:r>
    </w:p>
    <w:p w14:paraId="6F8FA605" w14:textId="77777777" w:rsidR="009743D0" w:rsidRPr="00845A76" w:rsidRDefault="00000000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48000" behindDoc="1" locked="0" layoutInCell="1" allowOverlap="1" wp14:anchorId="758B5C92" wp14:editId="7E6B466B">
                <wp:simplePos x="0" y="0"/>
                <wp:positionH relativeFrom="page">
                  <wp:posOffset>504824</wp:posOffset>
                </wp:positionH>
                <wp:positionV relativeFrom="paragraph">
                  <wp:posOffset>140981</wp:posOffset>
                </wp:positionV>
                <wp:extent cx="676275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10CFE" id="Graphic 13" o:spid="_x0000_s1026" style="position:absolute;margin-left:39.75pt;margin-top:11.1pt;width:532.5pt;height:.75pt;z-index:-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2Dq4v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4E0F7D6" w14:textId="77777777" w:rsidR="009743D0" w:rsidRPr="00845A76" w:rsidRDefault="00000000">
      <w:pPr>
        <w:pStyle w:val="Heading1"/>
        <w:spacing w:after="6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EXPERIENCE</w:t>
      </w:r>
    </w:p>
    <w:p w14:paraId="7590CDD7" w14:textId="77777777" w:rsidR="009743D0" w:rsidRPr="00845A76" w:rsidRDefault="00000000">
      <w:pPr>
        <w:pStyle w:val="BodyText"/>
        <w:spacing w:line="20" w:lineRule="exact"/>
        <w:ind w:left="7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g">
            <w:drawing>
              <wp:inline distT="0" distB="0" distL="0" distR="0" wp14:anchorId="747980F6" wp14:editId="74555493">
                <wp:extent cx="6762750" cy="9525"/>
                <wp:effectExtent l="0" t="0" r="0" b="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2750" cy="9525"/>
                          <a:chOff x="0" y="0"/>
                          <a:chExt cx="6762750" cy="95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762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2750" h="9525">
                                <a:moveTo>
                                  <a:pt x="676274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762749" y="0"/>
                                </a:lnTo>
                                <a:lnTo>
                                  <a:pt x="676274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474875" id="Group 14" o:spid="_x0000_s1026" style="width:532.5pt;height:.75pt;mso-position-horizontal-relative:char;mso-position-vertical-relative:line" coordsize="6762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">
                <v:shape id="Graphic 15" o:spid="_x0000_s1027" style="position:absolute;width:67627;height:95;visibility:visible;mso-wrap-style:square;v-text-anchor:top" coordsize="67627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" path="m6762749,9524l,9524,,,6762749,r,9524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4F35B01C" w14:textId="77777777" w:rsidR="009743D0" w:rsidRPr="00845A76" w:rsidRDefault="00000000">
      <w:pPr>
        <w:pStyle w:val="Heading2"/>
        <w:spacing w:before="64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Software</w:t>
      </w:r>
      <w:r w:rsidRPr="00845A76">
        <w:rPr>
          <w:rFonts w:asciiTheme="minorHAnsi" w:hAnsiTheme="minorHAnsi" w:cstheme="minorHAnsi"/>
          <w:color w:val="2E3C4F"/>
          <w:spacing w:val="-11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</w:rPr>
        <w:t>Engineer</w:t>
      </w:r>
    </w:p>
    <w:p w14:paraId="59B1F784" w14:textId="689F6E28" w:rsidR="009743D0" w:rsidRPr="00845A76" w:rsidRDefault="00845A76" w:rsidP="00845A76">
      <w:pPr>
        <w:pStyle w:val="ListParagraph"/>
        <w:numPr>
          <w:ilvl w:val="0"/>
          <w:numId w:val="5"/>
        </w:numPr>
        <w:tabs>
          <w:tab w:val="left" w:pos="6814"/>
        </w:tabs>
        <w:spacing w:before="27"/>
        <w:rPr>
          <w:rFonts w:asciiTheme="minorHAnsi" w:hAnsiTheme="minorHAnsi" w:cstheme="minorHAnsi"/>
          <w:b/>
          <w:position w:val="1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25"/>
          <w:sz w:val="18"/>
          <w:szCs w:val="18"/>
        </w:rPr>
        <w:t>Vee Technologies</w:t>
      </w:r>
      <w:r w:rsidRPr="00845A76">
        <w:rPr>
          <w:rFonts w:asciiTheme="minorHAnsi" w:hAnsiTheme="minorHAnsi" w:cstheme="minorHAnsi"/>
          <w:b/>
          <w:color w:val="2E3C4F"/>
          <w:sz w:val="18"/>
          <w:szCs w:val="18"/>
        </w:rPr>
        <w:t xml:space="preserve">  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December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2019</w:t>
      </w:r>
      <w:r w:rsidRPr="00845A76">
        <w:rPr>
          <w:rFonts w:asciiTheme="minorHAnsi" w:hAnsiTheme="minorHAnsi" w:cstheme="minorHAnsi"/>
          <w:b/>
          <w:color w:val="2E3C4F"/>
          <w:spacing w:val="35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–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0"/>
          <w:position w:val="1"/>
          <w:sz w:val="18"/>
          <w:szCs w:val="18"/>
        </w:rPr>
        <w:t>Present</w:t>
      </w:r>
      <w:r w:rsidRPr="00845A76">
        <w:rPr>
          <w:rFonts w:asciiTheme="minorHAnsi" w:hAnsiTheme="minorHAnsi" w:cstheme="minorHAnsi"/>
          <w:b/>
          <w:color w:val="2E3C4F"/>
          <w:w w:val="110"/>
          <w:position w:val="3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0"/>
          <w:position w:val="1"/>
          <w:sz w:val="18"/>
          <w:szCs w:val="18"/>
        </w:rPr>
        <w:t>Salem, Tamil Nadu, India</w:t>
      </w:r>
    </w:p>
    <w:p w14:paraId="1B71588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b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Expertise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b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Desktop</w:t>
      </w:r>
      <w:r w:rsidRPr="00845A76">
        <w:rPr>
          <w:rFonts w:asciiTheme="minorHAnsi" w:hAnsiTheme="minorHAnsi" w:cstheme="minorHAnsi"/>
          <w:color w:val="2E3C4F"/>
          <w:spacing w:val="-8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web,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Windows,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9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processes.</w:t>
      </w:r>
    </w:p>
    <w:p w14:paraId="665DD0C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Scraping</w:t>
      </w:r>
      <w:r w:rsidRPr="00845A76">
        <w:rPr>
          <w:rFonts w:asciiTheme="minorHAnsi" w:hAnsiTheme="minorHAnsi" w:cstheme="minorHAnsi"/>
          <w:b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spacing w:val="-2"/>
          <w:w w:val="115"/>
          <w:sz w:val="18"/>
          <w:szCs w:val="18"/>
        </w:rPr>
        <w:t>Conversion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Developed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web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scraping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conversion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procedures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using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RPA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like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Automate.</w:t>
      </w:r>
    </w:p>
    <w:p w14:paraId="381FB37E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50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Machine</w:t>
      </w:r>
      <w:r w:rsidRPr="00845A76">
        <w:rPr>
          <w:rFonts w:asciiTheme="minorHAnsi" w:hAnsiTheme="minorHAnsi" w:cstheme="minorHAnsi"/>
          <w:b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Learning</w:t>
      </w:r>
      <w:r w:rsidRPr="00845A76">
        <w:rPr>
          <w:rFonts w:asciiTheme="minorHAnsi" w:hAnsiTheme="minorHAnsi" w:cstheme="minorHAnsi"/>
          <w:b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libraries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such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OpenCV,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Paddle,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Tesseract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text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recognition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processes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invoices.</w:t>
      </w:r>
    </w:p>
    <w:p w14:paraId="3335C802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65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Application Development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 Involved in the development of web applications, APIs, and Windows applications using Django, Flask,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Tkinter.</w:t>
      </w:r>
    </w:p>
    <w:p w14:paraId="3146C96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1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SQL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Server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Knowledge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Experienced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using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SQL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Server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database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management,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query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optimization,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analysis.</w:t>
      </w:r>
    </w:p>
    <w:p w14:paraId="03A90B46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Problem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Solving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b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Optimization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Responsible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creating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testable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modules,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resolving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issues,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optimizing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existing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applications.</w:t>
      </w:r>
    </w:p>
    <w:p w14:paraId="07223F45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49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Project</w:t>
      </w:r>
      <w:r w:rsidRPr="00845A76">
        <w:rPr>
          <w:rFonts w:asciiTheme="minorHAnsi" w:hAnsiTheme="minorHAnsi" w:cstheme="minorHAnsi"/>
          <w:b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b/>
          <w:color w:val="2E3C4F"/>
          <w:w w:val="115"/>
          <w:sz w:val="18"/>
          <w:szCs w:val="18"/>
        </w:rPr>
        <w:t>Management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: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Involved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project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interactions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status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reports,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timely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delivery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implementation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new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requirements.</w:t>
      </w:r>
    </w:p>
    <w:p w14:paraId="47E1EE71" w14:textId="77777777" w:rsidR="009743D0" w:rsidRPr="00845A76" w:rsidRDefault="00000000">
      <w:pPr>
        <w:pStyle w:val="BodyText"/>
        <w:spacing w:before="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2096" behindDoc="1" locked="0" layoutInCell="1" allowOverlap="1" wp14:anchorId="089A8B4F" wp14:editId="2BDF0B93">
                <wp:simplePos x="0" y="0"/>
                <wp:positionH relativeFrom="page">
                  <wp:posOffset>504824</wp:posOffset>
                </wp:positionH>
                <wp:positionV relativeFrom="paragraph">
                  <wp:posOffset>150284</wp:posOffset>
                </wp:positionV>
                <wp:extent cx="6762750" cy="9525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ED88F" id="Graphic 16" o:spid="_x0000_s1026" style="position:absolute;margin-left:39.75pt;margin-top:11.85pt;width:532.5pt;height:.75pt;z-index:-25166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73D7080A" w14:textId="3EEC3DD3" w:rsidR="005457FC" w:rsidRDefault="00000000" w:rsidP="005457FC">
      <w:pPr>
        <w:pStyle w:val="Heading1"/>
        <w:spacing w:before="215"/>
        <w:rPr>
          <w:rFonts w:asciiTheme="minorHAnsi" w:hAnsiTheme="minorHAnsi" w:cstheme="minorHAnsi"/>
          <w:color w:val="2E3C4F"/>
          <w:w w:val="105"/>
          <w:sz w:val="18"/>
          <w:szCs w:val="18"/>
          <w:u w:val="single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PROJECT</w:t>
      </w:r>
    </w:p>
    <w:p w14:paraId="345039C0" w14:textId="37209685" w:rsidR="009743D0" w:rsidRDefault="00000000" w:rsidP="005457FC">
      <w:pPr>
        <w:pStyle w:val="BodyText"/>
        <w:spacing w:before="4"/>
        <w:rPr>
          <w:rFonts w:asciiTheme="minorHAnsi" w:hAnsiTheme="minorHAnsi" w:cstheme="minorHAnsi"/>
          <w:color w:val="2E3C4F"/>
          <w:spacing w:val="-2"/>
          <w:w w:val="110"/>
          <w:sz w:val="18"/>
          <w:szCs w:val="18"/>
          <w:u w:val="single"/>
        </w:rPr>
      </w:pPr>
      <w:r w:rsidRPr="00845A76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26CBD0E2" wp14:editId="741936B4">
                <wp:simplePos x="0" y="0"/>
                <wp:positionH relativeFrom="page">
                  <wp:posOffset>504824</wp:posOffset>
                </wp:positionH>
                <wp:positionV relativeFrom="paragraph">
                  <wp:posOffset>47959</wp:posOffset>
                </wp:positionV>
                <wp:extent cx="6762750" cy="9525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0E44D0" id="Graphic 17" o:spid="_x0000_s1026" style="position:absolute;margin-left:39.75pt;margin-top:3.8pt;width:532.5pt;height:.7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4A83275" w14:textId="783B4242" w:rsidR="005457FC" w:rsidRPr="005457FC" w:rsidRDefault="005457FC" w:rsidP="005457FC">
      <w:pPr>
        <w:pStyle w:val="BodyText"/>
        <w:spacing w:before="4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b/>
          <w:bCs/>
          <w:color w:val="2E3C4F"/>
          <w:w w:val="105"/>
          <w:sz w:val="20"/>
          <w:szCs w:val="20"/>
          <w:u w:val="single"/>
        </w:rPr>
        <w:t>Article</w:t>
      </w:r>
      <w:r w:rsidRPr="005457FC">
        <w:rPr>
          <w:rFonts w:asciiTheme="minorHAnsi" w:hAnsiTheme="minorHAnsi" w:cstheme="minorHAnsi"/>
          <w:b/>
          <w:bCs/>
          <w:color w:val="2E3C4F"/>
          <w:spacing w:val="10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b/>
          <w:bCs/>
          <w:color w:val="2E3C4F"/>
          <w:spacing w:val="-2"/>
          <w:w w:val="110"/>
          <w:sz w:val="20"/>
          <w:szCs w:val="20"/>
          <w:u w:val="single"/>
        </w:rPr>
        <w:t>Extraction</w:t>
      </w:r>
    </w:p>
    <w:p w14:paraId="783C1590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219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extracting content from articles. This involved utilizing advanced natural language processing (NLP) technologies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 identify and extract relevant information from various articles. The extracted data then processed to ensure accuracy and completeness.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This automation significantly reduced manual work by 90% and improved the accuracy in the extraction and processing of article content.</w:t>
      </w:r>
    </w:p>
    <w:p w14:paraId="34142CAD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07" w:lineRule="auto"/>
        <w:ind w:right="60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90% Accuracy Improvement: Enhanced accuracy of data extraction and processing by 95%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90%</w:t>
      </w:r>
    </w:p>
    <w:p w14:paraId="0502A9F7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1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Language: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NLP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SpaCy,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NLTK,</w:t>
      </w:r>
      <w:r w:rsidRPr="00845A76">
        <w:rPr>
          <w:rFonts w:asciiTheme="minorHAnsi" w:hAnsiTheme="minorHAnsi" w:cstheme="minorHAnsi"/>
          <w:color w:val="2E3C4F"/>
          <w:spacing w:val="7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Beautifulsoup</w:t>
      </w:r>
      <w:r w:rsidRPr="00845A76">
        <w:rPr>
          <w:rFonts w:asciiTheme="minorHAnsi" w:hAnsiTheme="minorHAnsi" w:cstheme="minorHAnsi"/>
          <w:color w:val="2E3C4F"/>
          <w:spacing w:val="6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(Bs4)</w:t>
      </w:r>
    </w:p>
    <w:p w14:paraId="06FE336E" w14:textId="77777777" w:rsidR="00845A76" w:rsidRPr="00845A76" w:rsidRDefault="00845A76" w:rsidP="00845A76">
      <w:pPr>
        <w:pStyle w:val="ListParagraph"/>
        <w:tabs>
          <w:tab w:val="left" w:pos="162"/>
        </w:tabs>
        <w:spacing w:before="15"/>
        <w:ind w:firstLine="0"/>
        <w:rPr>
          <w:rFonts w:asciiTheme="minorHAnsi" w:hAnsiTheme="minorHAnsi" w:cstheme="minorHAnsi"/>
          <w:sz w:val="18"/>
          <w:szCs w:val="18"/>
        </w:rPr>
      </w:pPr>
    </w:p>
    <w:p w14:paraId="523F1649" w14:textId="77777777" w:rsidR="009743D0" w:rsidRDefault="009743D0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38B4A81E" w14:textId="77777777" w:rsidR="005457FC" w:rsidRPr="00845A76" w:rsidRDefault="005457FC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2A7AAC43" w14:textId="77777777" w:rsidR="00845A76" w:rsidRPr="00845A76" w:rsidRDefault="00845A76">
      <w:pPr>
        <w:pStyle w:val="BodyText"/>
        <w:spacing w:before="39"/>
        <w:rPr>
          <w:rFonts w:asciiTheme="minorHAnsi" w:hAnsiTheme="minorHAnsi" w:cstheme="minorHAnsi"/>
          <w:sz w:val="18"/>
          <w:szCs w:val="18"/>
        </w:rPr>
      </w:pPr>
    </w:p>
    <w:p w14:paraId="5946D924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lastRenderedPageBreak/>
        <w:t>Medicare</w:t>
      </w:r>
      <w:r w:rsidRPr="005457FC">
        <w:rPr>
          <w:rFonts w:asciiTheme="minorHAnsi" w:hAnsiTheme="minorHAnsi" w:cstheme="minorHAnsi"/>
          <w:color w:val="2E3C4F"/>
          <w:spacing w:val="-8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Eligibility</w:t>
      </w:r>
      <w:r w:rsidRPr="005457FC">
        <w:rPr>
          <w:rFonts w:asciiTheme="minorHAnsi" w:hAnsiTheme="minorHAnsi" w:cstheme="minorHAnsi"/>
          <w:color w:val="2E3C4F"/>
          <w:spacing w:val="-8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Verification</w:t>
      </w:r>
    </w:p>
    <w:p w14:paraId="7694709D" w14:textId="127370F8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14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Developed a bot to log into the Medicare portal using provided credentials and retrieve patient details from the Availity API to verify</w:t>
      </w:r>
      <w:r w:rsidRPr="00845A76">
        <w:rPr>
          <w:rFonts w:asciiTheme="minorHAnsi" w:hAnsiTheme="minorHAnsi" w:cstheme="minorHAnsi"/>
          <w:color w:val="2E3C4F"/>
          <w:spacing w:val="8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eligibility. Once verified, the bot populated the patient details in the Medicare portal, extracted benefits information, and updated this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information in the prompt system. This automation significantly reduced manual work and human errors, improving efficiency and accuracy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in patient eligibility verification and benefits processing. The manual workload </w:t>
      </w:r>
      <w:r w:rsidR="00845A76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decreased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by 80%, and the accuracy of patient</w:t>
      </w:r>
      <w:r w:rsidRPr="00845A76">
        <w:rPr>
          <w:rFonts w:asciiTheme="minorHAnsi" w:hAnsiTheme="minorHAnsi" w:cstheme="minorHAnsi"/>
          <w:color w:val="2E3C4F"/>
          <w:spacing w:val="8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information updates in the prompt system was improved.</w:t>
      </w:r>
    </w:p>
    <w:p w14:paraId="37B132D1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0" w:line="165" w:lineRule="exact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 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 Tool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seamless integration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>and</w:t>
      </w:r>
    </w:p>
    <w:p w14:paraId="23F75877" w14:textId="77777777" w:rsidR="009743D0" w:rsidRPr="00845A76" w:rsidRDefault="00000000">
      <w:pPr>
        <w:pStyle w:val="BodyText"/>
        <w:spacing w:before="64"/>
        <w:ind w:left="16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performance.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Availity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API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used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retrieve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patient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details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verify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eligibility.</w:t>
      </w:r>
    </w:p>
    <w:p w14:paraId="63098D3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788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80% Accuracy Improvement: Enhanced accuracy of patient information updates by 90%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70%</w:t>
      </w:r>
    </w:p>
    <w:p w14:paraId="007B7BD5" w14:textId="7EDEF472" w:rsidR="009743D0" w:rsidRPr="005457FC" w:rsidRDefault="00000000">
      <w:pPr>
        <w:pStyle w:val="Heading2"/>
        <w:spacing w:before="153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HCPNV</w:t>
      </w:r>
      <w:r w:rsidRPr="005457FC">
        <w:rPr>
          <w:rFonts w:asciiTheme="minorHAnsi" w:hAnsiTheme="minorHAnsi" w:cstheme="minorHAnsi"/>
          <w:color w:val="2E3C4F"/>
          <w:spacing w:val="13"/>
          <w:w w:val="110"/>
          <w:sz w:val="20"/>
          <w:szCs w:val="20"/>
          <w:u w:val="single"/>
        </w:rPr>
        <w:t xml:space="preserve"> </w:t>
      </w:r>
      <w:r w:rsidR="005457FC" w:rsidRPr="005457FC">
        <w:rPr>
          <w:rFonts w:asciiTheme="minorHAnsi" w:hAnsiTheme="minorHAnsi" w:cstheme="minorHAnsi"/>
          <w:color w:val="2E3C4F"/>
          <w:spacing w:val="-5"/>
          <w:w w:val="110"/>
          <w:sz w:val="20"/>
          <w:szCs w:val="20"/>
          <w:u w:val="single"/>
        </w:rPr>
        <w:t>E</w:t>
      </w:r>
      <w:r w:rsidR="005457FC">
        <w:rPr>
          <w:rFonts w:asciiTheme="minorHAnsi" w:hAnsiTheme="minorHAnsi" w:cstheme="minorHAnsi"/>
          <w:color w:val="2E3C4F"/>
          <w:spacing w:val="-5"/>
          <w:w w:val="110"/>
          <w:sz w:val="20"/>
          <w:szCs w:val="20"/>
          <w:u w:val="single"/>
        </w:rPr>
        <w:t>ligibility Verification</w:t>
      </w:r>
    </w:p>
    <w:p w14:paraId="09EBBF9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98" w:line="321" w:lineRule="auto"/>
        <w:ind w:right="20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Developed an automated bot for patient eligibility verification and benefits processing. The bot logs into the Intermountain web portal using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provided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credentials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redirects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portal.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logs</w:t>
      </w:r>
      <w:r w:rsidRPr="00845A76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into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application,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scrapes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patient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Citrix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IDX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portal, and posts these details to the Availity API to verify eligibility and benefit information. Once verified, the bot populates the patient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 in the Citrix as notes.</w:t>
      </w:r>
    </w:p>
    <w:p w14:paraId="3421EA0F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2" w:line="326" w:lineRule="auto"/>
        <w:ind w:right="24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Workload Reduction: 80% Accuracy Improvement: Increased accuracy of patient information updates by 95% Processing Time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Reduction: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Reduced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average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time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30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minutes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5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minutes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per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patient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Error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Rate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Reduction: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Decreased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error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rate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from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10%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 less than 1%</w:t>
      </w:r>
    </w:p>
    <w:p w14:paraId="141D1200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26" w:lineRule="auto"/>
        <w:ind w:right="35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 and Technologies: Utilized Power Automate as the programming language to implement the automation process, ensuring seamless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 and reliable performance. The Availity API was used to retrieve patient details and verify eligibility.</w:t>
      </w:r>
    </w:p>
    <w:p w14:paraId="3A484797" w14:textId="6BCB3087" w:rsidR="009743D0" w:rsidRPr="005457FC" w:rsidRDefault="00845A76">
      <w:pPr>
        <w:pStyle w:val="Heading2"/>
        <w:spacing w:before="138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spacing w:val="4"/>
          <w:sz w:val="20"/>
          <w:szCs w:val="20"/>
          <w:u w:val="single"/>
        </w:rPr>
        <w:t>Pre</w:t>
      </w:r>
      <w:r w:rsidRPr="005457FC">
        <w:rPr>
          <w:rFonts w:asciiTheme="minorHAnsi" w:hAnsiTheme="minorHAnsi" w:cstheme="minorHAnsi"/>
          <w:color w:val="2E3C4F"/>
          <w:spacing w:val="31"/>
          <w:sz w:val="20"/>
          <w:szCs w:val="20"/>
          <w:u w:val="single"/>
        </w:rPr>
        <w:t xml:space="preserve">-Authorization </w:t>
      </w:r>
      <w:r w:rsidRPr="005457FC">
        <w:rPr>
          <w:rFonts w:asciiTheme="minorHAnsi" w:hAnsiTheme="minorHAnsi" w:cstheme="minorHAnsi"/>
          <w:color w:val="2E3C4F"/>
          <w:spacing w:val="-2"/>
          <w:sz w:val="20"/>
          <w:szCs w:val="20"/>
          <w:u w:val="single"/>
        </w:rPr>
        <w:t>Automation</w:t>
      </w:r>
    </w:p>
    <w:p w14:paraId="5517BAE7" w14:textId="3B84A7B2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1" w:lineRule="auto"/>
        <w:ind w:right="1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Automated the pre-authorization process for both Carelon and Optum portals, significantly enhancing efficiency and accuracy. The bot logs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into the Carelon and Optum portals using provided credentials, extracts necessary patient and treatment information from internal systems,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inputs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this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into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respective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portals.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Advanced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algorithms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ensure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correct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is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entered,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reducing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likelihood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errors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during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pre-authorization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request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submission.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AI-driven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technology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analyzes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predicts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9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required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information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1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pre-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authorization,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that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all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necessary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details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are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included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in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8"/>
          <w:w w:val="120"/>
          <w:sz w:val="18"/>
          <w:szCs w:val="18"/>
        </w:rPr>
        <w:t xml:space="preserve"> </w:t>
      </w:r>
      <w:r w:rsidR="00845A76"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submission.</w:t>
      </w:r>
    </w:p>
    <w:p w14:paraId="0A6A0A5D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7" w:line="326" w:lineRule="auto"/>
        <w:ind w:right="18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Approval Time Reduction: 60% Error Rate Reduction: Decreased manual errors by 70% Efficiency Improvement: Increased processing speed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 50% Accuracy Improvement: Enhanced accuracy of pre-authorization requests by 90%</w:t>
      </w:r>
    </w:p>
    <w:p w14:paraId="53AE379E" w14:textId="7AFEA324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line="163" w:lineRule="exact"/>
        <w:ind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seamless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>and</w:t>
      </w:r>
      <w:r w:rsidR="00845A76"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performance.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used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improve</w:t>
      </w:r>
      <w:r w:rsidRPr="00845A76">
        <w:rPr>
          <w:rFonts w:asciiTheme="minorHAnsi" w:hAnsiTheme="minorHAnsi" w:cstheme="minorHAnsi"/>
          <w:color w:val="2E3C4F"/>
          <w:spacing w:val="-5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accuracy</w:t>
      </w:r>
    </w:p>
    <w:p w14:paraId="5D987A72" w14:textId="77777777" w:rsidR="009743D0" w:rsidRPr="00845A76" w:rsidRDefault="009743D0">
      <w:pPr>
        <w:pStyle w:val="BodyText"/>
        <w:spacing w:before="40"/>
        <w:rPr>
          <w:rFonts w:asciiTheme="minorHAnsi" w:hAnsiTheme="minorHAnsi" w:cstheme="minorHAnsi"/>
          <w:sz w:val="18"/>
          <w:szCs w:val="18"/>
        </w:rPr>
      </w:pPr>
    </w:p>
    <w:p w14:paraId="3D9E3D48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OCR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Processing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for</w:t>
      </w:r>
      <w:r w:rsidRPr="005457FC">
        <w:rPr>
          <w:rFonts w:asciiTheme="minorHAnsi" w:hAnsiTheme="minorHAnsi" w:cstheme="minorHAnsi"/>
          <w:color w:val="2E3C4F"/>
          <w:spacing w:val="35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Insurance</w:t>
      </w:r>
      <w:r w:rsidRPr="005457FC">
        <w:rPr>
          <w:rFonts w:asciiTheme="minorHAnsi" w:hAnsiTheme="minorHAnsi" w:cstheme="minorHAnsi"/>
          <w:color w:val="2E3C4F"/>
          <w:spacing w:val="-4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Claims</w:t>
      </w:r>
    </w:p>
    <w:p w14:paraId="2D2DD9B5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right="4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extracting claims details and patient information from insurance claim forms. This involved utilizing OCR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 such as Paddle OCR and Tesseract for data extraction. The extracted data was then processed to ensure accuracy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completeness. This automation significantly reduced manual work by 90% and improved the accuracy in the extraction and processing of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claims details and patient information.</w:t>
      </w:r>
    </w:p>
    <w:p w14:paraId="5305AF1F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</w:tabs>
        <w:spacing w:before="3" w:line="307" w:lineRule="auto"/>
        <w:ind w:right="61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90% Accuracy Improvement: Enhanced accuracy of data extraction and processing by 85% Processing Speed: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 processing speed by 70%</w:t>
      </w:r>
    </w:p>
    <w:p w14:paraId="7ECC4023" w14:textId="0DB167C3" w:rsidR="009743D0" w:rsidRPr="005457FC" w:rsidRDefault="00000000" w:rsidP="004C046F">
      <w:pPr>
        <w:pStyle w:val="ListParagraph"/>
        <w:numPr>
          <w:ilvl w:val="0"/>
          <w:numId w:val="1"/>
        </w:numPr>
        <w:tabs>
          <w:tab w:val="left" w:pos="162"/>
        </w:tabs>
        <w:spacing w:before="40"/>
        <w:ind w:left="162" w:hanging="104"/>
        <w:rPr>
          <w:rFonts w:asciiTheme="minorHAnsi" w:hAnsiTheme="minorHAnsi" w:cstheme="minorHAnsi"/>
          <w:sz w:val="18"/>
          <w:szCs w:val="18"/>
        </w:rPr>
      </w:pP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Language: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="006E59FA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OpenCV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OCR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Paddle</w:t>
      </w:r>
      <w:r w:rsidRPr="005457FC">
        <w:rPr>
          <w:rFonts w:asciiTheme="minorHAnsi" w:hAnsiTheme="minorHAnsi" w:cstheme="minorHAnsi"/>
          <w:color w:val="2E3C4F"/>
          <w:spacing w:val="3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5"/>
          <w:sz w:val="18"/>
          <w:szCs w:val="18"/>
        </w:rPr>
        <w:t>OCR,</w:t>
      </w:r>
      <w:r w:rsidRPr="005457FC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Tesseract</w:t>
      </w:r>
    </w:p>
    <w:p w14:paraId="7CC56F67" w14:textId="77777777" w:rsidR="009743D0" w:rsidRPr="005457FC" w:rsidRDefault="00000000">
      <w:pPr>
        <w:pStyle w:val="Heading2"/>
        <w:rPr>
          <w:rFonts w:asciiTheme="minorHAnsi" w:hAnsiTheme="minorHAnsi" w:cstheme="minorHAnsi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u w:val="single"/>
        </w:rPr>
        <w:t xml:space="preserve">EPF </w:t>
      </w:r>
      <w:r w:rsidRPr="005457FC">
        <w:rPr>
          <w:rFonts w:asciiTheme="minorHAnsi" w:hAnsiTheme="minorHAnsi" w:cstheme="minorHAnsi"/>
          <w:color w:val="2E3C4F"/>
          <w:spacing w:val="-2"/>
          <w:w w:val="110"/>
          <w:u w:val="single"/>
        </w:rPr>
        <w:t>Automation</w:t>
      </w:r>
    </w:p>
    <w:p w14:paraId="38FE131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3"/>
          <w:tab w:val="left" w:pos="198"/>
        </w:tabs>
        <w:spacing w:line="326" w:lineRule="auto"/>
        <w:ind w:right="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 EPF exit process and PF number creation, streamlining the workflow and ensuring accuracy. The automation marks the exit of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employees on the EPFO portal, ensuring that the exit process is handled efficiently and accurately, reducing the time and effort required for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manual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processing.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PF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number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creation,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generates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Universal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Account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Number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(UAN)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for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new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employees,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links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PF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account with the UAN, and ensures approval and activation. This process ensures that new employees have their PF numbers created quickly</w:t>
      </w:r>
      <w:r w:rsidRPr="00845A76">
        <w:rPr>
          <w:rFonts w:asciiTheme="minorHAnsi" w:hAnsiTheme="minorHAnsi" w:cstheme="minorHAnsi"/>
          <w:color w:val="2E3C4F"/>
          <w:spacing w:val="40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accurately,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reducing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likelihood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errors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20"/>
          <w:sz w:val="18"/>
          <w:szCs w:val="18"/>
        </w:rPr>
        <w:t>delays.</w:t>
      </w:r>
    </w:p>
    <w:p w14:paraId="062F5418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0" w:line="165" w:lineRule="exact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 Automate to implement the automation process, ensuring seamless integration and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reliable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performance.</w:t>
      </w:r>
    </w:p>
    <w:p w14:paraId="60B9BE0F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spacing w:before="65"/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work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reduced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85%,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accuracy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of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data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was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enhanced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90%,</w:t>
      </w:r>
      <w:r w:rsidRPr="00845A76">
        <w:rPr>
          <w:rFonts w:asciiTheme="minorHAnsi" w:hAnsiTheme="minorHAnsi" w:cstheme="minorHAnsi"/>
          <w:color w:val="2E3C4F"/>
          <w:spacing w:val="-3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processing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speed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increased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4"/>
          <w:w w:val="115"/>
          <w:sz w:val="18"/>
          <w:szCs w:val="18"/>
        </w:rPr>
        <w:t xml:space="preserve"> 75%.</w:t>
      </w:r>
    </w:p>
    <w:p w14:paraId="072BD498" w14:textId="77777777" w:rsidR="009743D0" w:rsidRPr="005457FC" w:rsidRDefault="00000000">
      <w:pPr>
        <w:pStyle w:val="Heading2"/>
        <w:rPr>
          <w:rFonts w:asciiTheme="minorHAnsi" w:hAnsiTheme="minorHAnsi" w:cstheme="minorHAnsi"/>
          <w:sz w:val="20"/>
          <w:szCs w:val="20"/>
          <w:u w:val="single"/>
        </w:rPr>
      </w:pP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lastRenderedPageBreak/>
        <w:t>Letter</w:t>
      </w:r>
      <w:r w:rsidRPr="005457FC">
        <w:rPr>
          <w:rFonts w:asciiTheme="minorHAnsi" w:hAnsiTheme="minorHAnsi" w:cstheme="minorHAnsi"/>
          <w:color w:val="2E3C4F"/>
          <w:spacing w:val="-11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and</w:t>
      </w:r>
      <w:r w:rsidRPr="005457FC">
        <w:rPr>
          <w:rFonts w:asciiTheme="minorHAnsi" w:hAnsiTheme="minorHAnsi" w:cstheme="minorHAnsi"/>
          <w:color w:val="2E3C4F"/>
          <w:spacing w:val="-10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w w:val="110"/>
          <w:sz w:val="20"/>
          <w:szCs w:val="20"/>
          <w:u w:val="single"/>
        </w:rPr>
        <w:t>PPT</w:t>
      </w:r>
      <w:r w:rsidRPr="005457FC">
        <w:rPr>
          <w:rFonts w:asciiTheme="minorHAnsi" w:hAnsiTheme="minorHAnsi" w:cstheme="minorHAnsi"/>
          <w:color w:val="2E3C4F"/>
          <w:spacing w:val="-11"/>
          <w:w w:val="110"/>
          <w:sz w:val="20"/>
          <w:szCs w:val="20"/>
          <w:u w:val="single"/>
        </w:rPr>
        <w:t xml:space="preserve"> </w:t>
      </w:r>
      <w:r w:rsidRPr="005457FC">
        <w:rPr>
          <w:rFonts w:asciiTheme="minorHAnsi" w:hAnsiTheme="minorHAnsi" w:cstheme="minorHAnsi"/>
          <w:color w:val="2E3C4F"/>
          <w:spacing w:val="-2"/>
          <w:w w:val="110"/>
          <w:sz w:val="20"/>
          <w:szCs w:val="20"/>
          <w:u w:val="single"/>
        </w:rPr>
        <w:t>Creation</w:t>
      </w:r>
    </w:p>
    <w:p w14:paraId="65FFCE38" w14:textId="646546F9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3"/>
        </w:tabs>
        <w:spacing w:line="326" w:lineRule="auto"/>
        <w:ind w:left="178" w:right="136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Automated the process of creating HR letters, managing rewards and recognition (R&amp;R) programs, and generating PowerPoint presentations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 certificates. This significantly enhanced efficiency and accuracy in HR operations. The automation involves generating various HR letters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such as abscond letters, and relieving letters, ensuring they are created accurately and promptly. Additionally, </w:t>
      </w:r>
      <w:r w:rsidR="005457FC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manages R&amp;R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programs, ensuring employees </w:t>
      </w:r>
      <w:r w:rsidR="00845A76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are recognized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and rewarded for their performance in a timely and fair manner. It also includes creating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PowerPoint presentations and certificates for R&amp;R events.</w:t>
      </w:r>
    </w:p>
    <w:p w14:paraId="21972BF0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before="0" w:line="165" w:lineRule="exact"/>
        <w:ind w:left="177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This automation significantly reduced manual work and errors, improving efficiency and accuracy in HR letter creation, R&amp;R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management,</w:t>
      </w:r>
    </w:p>
    <w:p w14:paraId="3F7D57C0" w14:textId="5DB53D06" w:rsidR="009743D0" w:rsidRPr="00845A76" w:rsidRDefault="00000000" w:rsidP="00845A76">
      <w:pPr>
        <w:pStyle w:val="BodyText"/>
        <w:spacing w:before="64" w:line="326" w:lineRule="auto"/>
        <w:ind w:left="178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and the generation of presentations and certificates. The process now ensures that HR letters </w:t>
      </w:r>
      <w:r w:rsidR="005457FC"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are generated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 xml:space="preserve"> quickly and accurately, employees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recognized and rewarded appropriately, and presentations and certificates created efficiently.</w:t>
      </w:r>
    </w:p>
    <w:p w14:paraId="469C381E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3"/>
        </w:tabs>
        <w:spacing w:before="2" w:line="326" w:lineRule="auto"/>
        <w:ind w:left="178" w:right="447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Manual Work Reduction: 85% Accuracy Improvement: Enhanced accuracy of HR letter creation, R&amp;R management, and presentation and</w:t>
      </w:r>
      <w:r w:rsidRPr="00845A76">
        <w:rPr>
          <w:rFonts w:asciiTheme="minorHAnsi" w:hAnsiTheme="minorHAnsi" w:cstheme="minorHAnsi"/>
          <w:color w:val="2E3C4F"/>
          <w:spacing w:val="40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certificate generation by 90% Processing Speed: Increased processing speed by 75%</w:t>
      </w:r>
    </w:p>
    <w:p w14:paraId="7221A8CB" w14:textId="77777777" w:rsidR="009743D0" w:rsidRPr="00845A76" w:rsidRDefault="00000000" w:rsidP="00845A76">
      <w:pPr>
        <w:pStyle w:val="ListParagraph"/>
        <w:numPr>
          <w:ilvl w:val="0"/>
          <w:numId w:val="1"/>
        </w:numPr>
        <w:tabs>
          <w:tab w:val="left" w:pos="162"/>
        </w:tabs>
        <w:spacing w:before="0" w:line="163" w:lineRule="exact"/>
        <w:ind w:left="177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Tools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Technologies: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Utilized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Python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to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implement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the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automation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process,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ensuring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seamless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integration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and</w:t>
      </w:r>
      <w:r w:rsidRPr="00845A76">
        <w:rPr>
          <w:rFonts w:asciiTheme="minorHAnsi" w:hAnsiTheme="minorHAnsi" w:cstheme="minorHAnsi"/>
          <w:color w:val="2E3C4F"/>
          <w:spacing w:val="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reliable</w:t>
      </w:r>
      <w:r w:rsidRPr="00845A76">
        <w:rPr>
          <w:rFonts w:asciiTheme="minorHAnsi" w:hAnsiTheme="minorHAnsi" w:cstheme="minorHAnsi"/>
          <w:color w:val="2E3C4F"/>
          <w:spacing w:val="2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performance.</w:t>
      </w:r>
    </w:p>
    <w:p w14:paraId="1055620B" w14:textId="77777777" w:rsidR="009743D0" w:rsidRPr="00845A76" w:rsidRDefault="00000000">
      <w:pPr>
        <w:pStyle w:val="BodyText"/>
        <w:spacing w:before="1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65497F9" wp14:editId="7656D33E">
                <wp:simplePos x="0" y="0"/>
                <wp:positionH relativeFrom="page">
                  <wp:posOffset>504824</wp:posOffset>
                </wp:positionH>
                <wp:positionV relativeFrom="paragraph">
                  <wp:posOffset>150310</wp:posOffset>
                </wp:positionV>
                <wp:extent cx="6762750" cy="9525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6D0DC" id="Graphic 20" o:spid="_x0000_s1026" style="position:absolute;margin-left:39.75pt;margin-top:11.85pt;width:532.5pt;height: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369F01DC" w14:textId="77777777" w:rsidR="009743D0" w:rsidRPr="00845A76" w:rsidRDefault="00000000">
      <w:pPr>
        <w:pStyle w:val="Heading1"/>
        <w:spacing w:before="215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EDUCATION</w:t>
      </w:r>
    </w:p>
    <w:p w14:paraId="0D1721CD" w14:textId="77777777" w:rsidR="009743D0" w:rsidRPr="00845A76" w:rsidRDefault="00000000">
      <w:pPr>
        <w:pStyle w:val="BodyText"/>
        <w:spacing w:before="4"/>
        <w:rPr>
          <w:rFonts w:asciiTheme="minorHAnsi" w:hAnsiTheme="minorHAnsi" w:cstheme="minorHAnsi"/>
          <w:b/>
          <w:sz w:val="18"/>
          <w:szCs w:val="18"/>
        </w:rPr>
      </w:pPr>
      <w:r w:rsidRPr="00845A76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BF2DCAB" wp14:editId="2F0882BC">
                <wp:simplePos x="0" y="0"/>
                <wp:positionH relativeFrom="page">
                  <wp:posOffset>504824</wp:posOffset>
                </wp:positionH>
                <wp:positionV relativeFrom="paragraph">
                  <wp:posOffset>47959</wp:posOffset>
                </wp:positionV>
                <wp:extent cx="6762750" cy="9525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760D9" id="Graphic 21" o:spid="_x0000_s1026" style="position:absolute;margin-left:39.75pt;margin-top:3.8pt;width:532.5pt;height:.75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7876E2" w14:textId="77777777" w:rsidR="009743D0" w:rsidRPr="00845A76" w:rsidRDefault="00000000">
      <w:pPr>
        <w:pStyle w:val="Heading2"/>
        <w:spacing w:before="69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Bachelor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0"/>
        </w:rPr>
        <w:t>of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0"/>
        </w:rPr>
        <w:t>Engineering</w:t>
      </w:r>
    </w:p>
    <w:p w14:paraId="6775ABE4" w14:textId="1C62A969" w:rsidR="009743D0" w:rsidRPr="00845A76" w:rsidRDefault="00000000">
      <w:pPr>
        <w:pStyle w:val="BodyText"/>
        <w:spacing w:before="42"/>
        <w:ind w:left="73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Computer</w:t>
      </w:r>
      <w:r w:rsidRPr="00845A76">
        <w:rPr>
          <w:rFonts w:asciiTheme="minorHAnsi" w:hAnsiTheme="minorHAnsi" w:cstheme="minorHAnsi"/>
          <w:color w:val="2E3C4F"/>
          <w:spacing w:val="-6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Science</w:t>
      </w:r>
      <w:r w:rsidRPr="00845A76">
        <w:rPr>
          <w:rFonts w:asciiTheme="minorHAnsi" w:hAnsiTheme="minorHAnsi" w:cstheme="minorHAnsi"/>
          <w:color w:val="2E3C4F"/>
          <w:spacing w:val="18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Mahendra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="005457FC"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engineering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college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(Autonomous)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="005457FC"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Namakkal</w:t>
      </w:r>
      <w:r w:rsidR="005457FC"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>,</w:t>
      </w:r>
      <w:r w:rsidRPr="00845A76">
        <w:rPr>
          <w:rFonts w:asciiTheme="minorHAnsi" w:hAnsiTheme="minorHAnsi" w:cstheme="minorHAnsi"/>
          <w:color w:val="2E3C4F"/>
          <w:spacing w:val="-9"/>
          <w:w w:val="13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Tamil</w:t>
      </w:r>
      <w:r w:rsidRPr="00845A76">
        <w:rPr>
          <w:rFonts w:asciiTheme="minorHAnsi" w:hAnsiTheme="minorHAnsi" w:cstheme="minorHAnsi"/>
          <w:color w:val="2E3C4F"/>
          <w:spacing w:val="-5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Nadu</w:t>
      </w:r>
      <w:r w:rsidRPr="00845A76">
        <w:rPr>
          <w:rFonts w:asciiTheme="minorHAnsi" w:hAnsiTheme="minorHAnsi" w:cstheme="minorHAnsi"/>
          <w:color w:val="2E3C4F"/>
          <w:spacing w:val="-6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35"/>
          <w:sz w:val="18"/>
          <w:szCs w:val="18"/>
        </w:rPr>
        <w:t>,</w:t>
      </w:r>
      <w:r w:rsidRPr="00845A76">
        <w:rPr>
          <w:rFonts w:asciiTheme="minorHAnsi" w:hAnsiTheme="minorHAnsi" w:cstheme="minorHAnsi"/>
          <w:color w:val="2E3C4F"/>
          <w:spacing w:val="-9"/>
          <w:w w:val="13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India</w:t>
      </w:r>
      <w:r w:rsidRPr="00845A76">
        <w:rPr>
          <w:rFonts w:asciiTheme="minorHAnsi" w:hAnsiTheme="minorHAnsi" w:cstheme="minorHAnsi"/>
          <w:color w:val="2E3C4F"/>
          <w:spacing w:val="53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20"/>
          <w:sz w:val="18"/>
          <w:szCs w:val="18"/>
        </w:rPr>
        <w:t>•</w:t>
      </w:r>
      <w:r w:rsidRPr="00845A76">
        <w:rPr>
          <w:rFonts w:asciiTheme="minorHAnsi" w:hAnsiTheme="minorHAnsi" w:cstheme="minorHAnsi"/>
          <w:color w:val="2E3C4F"/>
          <w:spacing w:val="17"/>
          <w:w w:val="120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>201</w:t>
      </w:r>
      <w:r w:rsidR="005457FC">
        <w:rPr>
          <w:rFonts w:asciiTheme="minorHAnsi" w:hAnsiTheme="minorHAnsi" w:cstheme="minorHAnsi"/>
          <w:color w:val="2E3C4F"/>
          <w:spacing w:val="-4"/>
          <w:w w:val="120"/>
          <w:sz w:val="18"/>
          <w:szCs w:val="18"/>
        </w:rPr>
        <w:t>9</w:t>
      </w:r>
    </w:p>
    <w:p w14:paraId="28504A55" w14:textId="77777777" w:rsidR="009743D0" w:rsidRPr="00845A76" w:rsidRDefault="00000000">
      <w:pPr>
        <w:pStyle w:val="BodyText"/>
        <w:spacing w:before="2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748C2E73" wp14:editId="40DEEEE8">
                <wp:simplePos x="0" y="0"/>
                <wp:positionH relativeFrom="page">
                  <wp:posOffset>504824</wp:posOffset>
                </wp:positionH>
                <wp:positionV relativeFrom="paragraph">
                  <wp:posOffset>150571</wp:posOffset>
                </wp:positionV>
                <wp:extent cx="6762750" cy="9525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557B2" id="Graphic 22" o:spid="_x0000_s1026" style="position:absolute;margin-left:39.75pt;margin-top:11.85pt;width:532.5pt;height:.7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boiz2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p w14:paraId="60983CB7" w14:textId="77777777" w:rsidR="009743D0" w:rsidRPr="00845A76" w:rsidRDefault="00000000">
      <w:pPr>
        <w:pStyle w:val="Heading1"/>
        <w:spacing w:before="1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4380214F" wp14:editId="258AA42D">
                <wp:simplePos x="0" y="0"/>
                <wp:positionH relativeFrom="page">
                  <wp:posOffset>504824</wp:posOffset>
                </wp:positionH>
                <wp:positionV relativeFrom="paragraph">
                  <wp:posOffset>257524</wp:posOffset>
                </wp:positionV>
                <wp:extent cx="6762750" cy="9525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27F8D" id="Graphic 25" o:spid="_x0000_s1026" style="position:absolute;margin-left:39.75pt;margin-top:20.3pt;width:532.5pt;height:.7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2BcRKe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INVOLVEMENT</w:t>
      </w:r>
    </w:p>
    <w:p w14:paraId="4B5E2E91" w14:textId="77777777" w:rsidR="009743D0" w:rsidRPr="00845A76" w:rsidRDefault="00000000">
      <w:pPr>
        <w:pStyle w:val="Heading2"/>
        <w:spacing w:before="69"/>
        <w:rPr>
          <w:rFonts w:asciiTheme="minorHAnsi" w:hAnsiTheme="minorHAnsi" w:cstheme="minorHAnsi"/>
        </w:rPr>
      </w:pPr>
      <w:r w:rsidRPr="00845A76">
        <w:rPr>
          <w:rFonts w:asciiTheme="minorHAnsi" w:hAnsiTheme="minorHAnsi" w:cstheme="minorHAnsi"/>
          <w:color w:val="2E3C4F"/>
          <w:w w:val="110"/>
        </w:rPr>
        <w:t>Compliance</w:t>
      </w:r>
      <w:r w:rsidRPr="00845A76">
        <w:rPr>
          <w:rFonts w:asciiTheme="minorHAnsi" w:hAnsiTheme="minorHAnsi" w:cstheme="minorHAnsi"/>
          <w:color w:val="2E3C4F"/>
          <w:spacing w:val="-6"/>
          <w:w w:val="110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4"/>
          <w:w w:val="110"/>
        </w:rPr>
        <w:t>SPOC</w:t>
      </w:r>
    </w:p>
    <w:p w14:paraId="21176A0A" w14:textId="77777777" w:rsidR="009743D0" w:rsidRPr="00845A76" w:rsidRDefault="00000000">
      <w:pPr>
        <w:pStyle w:val="ListParagraph"/>
        <w:numPr>
          <w:ilvl w:val="0"/>
          <w:numId w:val="1"/>
        </w:numPr>
        <w:tabs>
          <w:tab w:val="left" w:pos="162"/>
        </w:tabs>
        <w:ind w:left="162" w:hanging="104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Conducted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comprehensive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compliance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training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sessions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for team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members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by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utilizing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w w:val="115"/>
          <w:sz w:val="18"/>
          <w:szCs w:val="18"/>
        </w:rPr>
        <w:t>relevant industry</w:t>
      </w:r>
      <w:r w:rsidRPr="00845A76">
        <w:rPr>
          <w:rFonts w:asciiTheme="minorHAnsi" w:hAnsiTheme="minorHAnsi" w:cstheme="minorHAnsi"/>
          <w:color w:val="2E3C4F"/>
          <w:spacing w:val="-1"/>
          <w:w w:val="115"/>
          <w:sz w:val="18"/>
          <w:szCs w:val="18"/>
        </w:rPr>
        <w:t xml:space="preserve"> </w:t>
      </w:r>
      <w:r w:rsidRPr="00845A76">
        <w:rPr>
          <w:rFonts w:asciiTheme="minorHAnsi" w:hAnsiTheme="minorHAnsi" w:cstheme="minorHAnsi"/>
          <w:color w:val="2E3C4F"/>
          <w:spacing w:val="-2"/>
          <w:w w:val="115"/>
          <w:sz w:val="18"/>
          <w:szCs w:val="18"/>
        </w:rPr>
        <w:t>benchmarks.</w:t>
      </w:r>
    </w:p>
    <w:p w14:paraId="560CAA4D" w14:textId="77777777" w:rsidR="00845A76" w:rsidRPr="00845A76" w:rsidRDefault="00845A76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</w:p>
    <w:p w14:paraId="10C750C8" w14:textId="2B2E225E" w:rsidR="00845A76" w:rsidRPr="00845A76" w:rsidRDefault="00845A76" w:rsidP="00845A76">
      <w:pPr>
        <w:pStyle w:val="Heading1"/>
        <w:spacing w:before="1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477C5C5D" wp14:editId="08F0267E">
                <wp:simplePos x="0" y="0"/>
                <wp:positionH relativeFrom="page">
                  <wp:posOffset>504824</wp:posOffset>
                </wp:positionH>
                <wp:positionV relativeFrom="paragraph">
                  <wp:posOffset>257524</wp:posOffset>
                </wp:positionV>
                <wp:extent cx="6762750" cy="9525"/>
                <wp:effectExtent l="0" t="0" r="0" b="0"/>
                <wp:wrapTopAndBottom/>
                <wp:docPr id="1445932841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24043" id="Graphic 25" o:spid="_x0000_s1026" style="position:absolute;margin-left:39.75pt;margin-top:20.3pt;width:532.5pt;height:.7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" path="m6762749,9524l,9524,,,6762749,r,9524xe" fillcolor="black" stroked="f">
                <v:path arrowok="t"/>
                <w10:wrap type="topAndBottom" anchorx="page"/>
              </v:shape>
            </w:pict>
          </mc:Fallback>
        </mc:AlternateContent>
      </w:r>
      <w:r w:rsidRPr="00845A76">
        <w:rPr>
          <w:rFonts w:asciiTheme="minorHAnsi" w:hAnsiTheme="minorHAnsi" w:cstheme="minorHAnsi"/>
          <w:spacing w:val="-2"/>
          <w:w w:val="115"/>
          <w:sz w:val="18"/>
          <w:szCs w:val="18"/>
        </w:rPr>
        <w:t>ACHIEVEMENTS</w:t>
      </w:r>
    </w:p>
    <w:p w14:paraId="58C7CDB2" w14:textId="66D94A5A" w:rsidR="00845A76" w:rsidRPr="00845A76" w:rsidRDefault="00845A76" w:rsidP="00845A76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  <w:r w:rsidRPr="00845A76"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  <w:t>Got Arjuna Award in the Year of 2021 at Vee Technologies, Salem.</w:t>
      </w:r>
    </w:p>
    <w:p w14:paraId="4073C8C0" w14:textId="5ED481C3" w:rsidR="00845A76" w:rsidRPr="00845A76" w:rsidRDefault="00845A76" w:rsidP="00845A76">
      <w:pPr>
        <w:pStyle w:val="BodyText"/>
        <w:numPr>
          <w:ilvl w:val="0"/>
          <w:numId w:val="4"/>
        </w:numPr>
        <w:spacing w:before="10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  <w:r w:rsidRPr="00845A76"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  <w:t>Got Best performer Award in the Year of 2023 at Vee Technologies, Salem.</w:t>
      </w:r>
    </w:p>
    <w:p w14:paraId="426E0681" w14:textId="77777777" w:rsidR="00845A76" w:rsidRPr="00845A76" w:rsidRDefault="00845A76" w:rsidP="00845A76">
      <w:pPr>
        <w:pStyle w:val="BodyText"/>
        <w:spacing w:before="10"/>
        <w:ind w:left="793"/>
        <w:rPr>
          <w:rFonts w:asciiTheme="minorHAnsi" w:hAnsiTheme="minorHAnsi" w:cstheme="minorHAnsi"/>
          <w:b/>
          <w:bCs/>
          <w:color w:val="2E3C4F"/>
          <w:w w:val="110"/>
          <w:sz w:val="18"/>
          <w:szCs w:val="18"/>
        </w:rPr>
      </w:pPr>
    </w:p>
    <w:p w14:paraId="2DEF116D" w14:textId="77777777" w:rsidR="00845A76" w:rsidRPr="00845A76" w:rsidRDefault="00845A76" w:rsidP="00845A76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</w:p>
    <w:p w14:paraId="1A4BC3CC" w14:textId="15C5885A" w:rsidR="009743D0" w:rsidRPr="00845A76" w:rsidRDefault="00000000">
      <w:pPr>
        <w:pStyle w:val="BodyText"/>
        <w:spacing w:before="10"/>
        <w:rPr>
          <w:rFonts w:asciiTheme="minorHAnsi" w:hAnsiTheme="minorHAnsi" w:cstheme="minorHAnsi"/>
          <w:sz w:val="18"/>
          <w:szCs w:val="18"/>
        </w:rPr>
      </w:pPr>
      <w:r w:rsidRPr="00845A76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2C908F8" wp14:editId="0569FBE5">
                <wp:simplePos x="0" y="0"/>
                <wp:positionH relativeFrom="page">
                  <wp:posOffset>504824</wp:posOffset>
                </wp:positionH>
                <wp:positionV relativeFrom="paragraph">
                  <wp:posOffset>140702</wp:posOffset>
                </wp:positionV>
                <wp:extent cx="6762750" cy="9525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62750" h="9525">
                              <a:moveTo>
                                <a:pt x="676274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762749" y="0"/>
                              </a:lnTo>
                              <a:lnTo>
                                <a:pt x="676274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7E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DE3C" id="Graphic 26" o:spid="_x0000_s1026" style="position:absolute;margin-left:39.75pt;margin-top:11.1pt;width:532.5pt;height:.7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6275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" path="m6762749,9524l,9524,,,6762749,r,9524xe" fillcolor="#e4e7eb" stroked="f">
                <v:path arrowok="t"/>
                <w10:wrap type="topAndBottom" anchorx="page"/>
              </v:shape>
            </w:pict>
          </mc:Fallback>
        </mc:AlternateContent>
      </w:r>
    </w:p>
    <w:sectPr w:rsidR="009743D0" w:rsidRPr="00845A76">
      <w:headerReference w:type="default" r:id="rId12"/>
      <w:footerReference w:type="default" r:id="rId13"/>
      <w:pgSz w:w="12240" w:h="15840"/>
      <w:pgMar w:top="640" w:right="720" w:bottom="300" w:left="720" w:header="119" w:footer="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21EB8F" w14:textId="77777777" w:rsidR="00A8564B" w:rsidRDefault="00A8564B">
      <w:r>
        <w:separator/>
      </w:r>
    </w:p>
  </w:endnote>
  <w:endnote w:type="continuationSeparator" w:id="0">
    <w:p w14:paraId="4BB499D2" w14:textId="77777777" w:rsidR="00A8564B" w:rsidRDefault="00A8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9FC3A" w14:textId="77777777" w:rsidR="009743D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216" behindDoc="1" locked="0" layoutInCell="1" allowOverlap="1" wp14:anchorId="6559CC7B" wp14:editId="41067169">
              <wp:simplePos x="0" y="0"/>
              <wp:positionH relativeFrom="page">
                <wp:posOffset>-12700</wp:posOffset>
              </wp:positionH>
              <wp:positionV relativeFrom="page">
                <wp:posOffset>9848256</wp:posOffset>
              </wp:positionV>
              <wp:extent cx="28575" cy="34925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1B34F72" w14:textId="77777777" w:rsidR="009743D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59CC7B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27" type="#_x0000_t202" style="position:absolute;margin-left:-1pt;margin-top:775.45pt;width:2.25pt;height:2.75pt;z-index:-1581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" filled="f" stroked="f">
              <v:textbox inset="0,0,0,0">
                <w:txbxContent>
                  <w:p w14:paraId="21B34F72" w14:textId="77777777" w:rsidR="009743D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9FB03F" w14:textId="77777777" w:rsidR="00A8564B" w:rsidRDefault="00A8564B">
      <w:r>
        <w:separator/>
      </w:r>
    </w:p>
  </w:footnote>
  <w:footnote w:type="continuationSeparator" w:id="0">
    <w:p w14:paraId="573E46DD" w14:textId="77777777" w:rsidR="00A8564B" w:rsidRDefault="00A85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4B0A8" w14:textId="77777777" w:rsidR="009743D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6704" behindDoc="1" locked="0" layoutInCell="1" allowOverlap="1" wp14:anchorId="2E2218D4" wp14:editId="6D1F5055">
              <wp:simplePos x="0" y="0"/>
              <wp:positionH relativeFrom="page">
                <wp:posOffset>-12700</wp:posOffset>
              </wp:positionH>
              <wp:positionV relativeFrom="page">
                <wp:posOffset>180381</wp:posOffset>
              </wp:positionV>
              <wp:extent cx="28575" cy="34925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75" cy="34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47D333E" w14:textId="77777777" w:rsidR="009743D0" w:rsidRDefault="00000000">
                          <w:pPr>
                            <w:spacing w:before="21"/>
                            <w:jc w:val="center"/>
                            <w:rPr>
                              <w:rFonts w:ascii="Arial MT"/>
                              <w:sz w:val="2"/>
                            </w:rPr>
                          </w:pPr>
                          <w:r>
                            <w:rPr>
                              <w:rFonts w:ascii="Arial MT"/>
                              <w:spacing w:val="-6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2218D4" id="_x0000_t202" coordsize="21600,21600" o:spt="202" path="m,l,21600r21600,l21600,xe">
              <v:stroke joinstyle="miter"/>
              <v:path gradientshapeok="t" o:connecttype="rect"/>
            </v:shapetype>
            <v:shape id="Textbox 23" o:spid="_x0000_s1026" type="#_x0000_t202" style="position:absolute;margin-left:-1pt;margin-top:14.2pt;width:2.25pt;height:2.75pt;z-index:-1581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" filled="f" stroked="f">
              <v:textbox inset="0,0,0,0">
                <w:txbxContent>
                  <w:p w14:paraId="647D333E" w14:textId="77777777" w:rsidR="009743D0" w:rsidRDefault="00000000">
                    <w:pPr>
                      <w:spacing w:before="21"/>
                      <w:jc w:val="center"/>
                      <w:rPr>
                        <w:rFonts w:ascii="Arial MT"/>
                        <w:sz w:val="2"/>
                      </w:rPr>
                    </w:pPr>
                    <w:r>
                      <w:rPr>
                        <w:rFonts w:ascii="Arial MT"/>
                        <w:spacing w:val="-6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E6F46"/>
    <w:multiLevelType w:val="hybridMultilevel"/>
    <w:tmpl w:val="5E844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146D6"/>
    <w:multiLevelType w:val="hybridMultilevel"/>
    <w:tmpl w:val="904880BE"/>
    <w:lvl w:ilvl="0" w:tplc="BC8A74C6">
      <w:numFmt w:val="bullet"/>
      <w:lvlText w:val="•"/>
      <w:lvlJc w:val="left"/>
      <w:pPr>
        <w:ind w:left="236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5"/>
        <w:sz w:val="15"/>
        <w:szCs w:val="15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6C0D0CBC"/>
    <w:multiLevelType w:val="hybridMultilevel"/>
    <w:tmpl w:val="73E80164"/>
    <w:lvl w:ilvl="0" w:tplc="BC8A74C6">
      <w:numFmt w:val="bullet"/>
      <w:lvlText w:val="•"/>
      <w:lvlJc w:val="left"/>
      <w:pPr>
        <w:ind w:left="163" w:hanging="105"/>
      </w:pPr>
      <w:rPr>
        <w:rFonts w:ascii="Cambria" w:eastAsia="Cambria" w:hAnsi="Cambria" w:cs="Cambria" w:hint="default"/>
        <w:b w:val="0"/>
        <w:bCs w:val="0"/>
        <w:i w:val="0"/>
        <w:iCs w:val="0"/>
        <w:color w:val="2E3C4F"/>
        <w:spacing w:val="0"/>
        <w:w w:val="95"/>
        <w:sz w:val="15"/>
        <w:szCs w:val="15"/>
        <w:lang w:val="en-US" w:eastAsia="en-US" w:bidi="ar-SA"/>
      </w:rPr>
    </w:lvl>
    <w:lvl w:ilvl="1" w:tplc="39BE879A">
      <w:numFmt w:val="bullet"/>
      <w:lvlText w:val="•"/>
      <w:lvlJc w:val="left"/>
      <w:pPr>
        <w:ind w:left="1224" w:hanging="105"/>
      </w:pPr>
      <w:rPr>
        <w:rFonts w:hint="default"/>
        <w:lang w:val="en-US" w:eastAsia="en-US" w:bidi="ar-SA"/>
      </w:rPr>
    </w:lvl>
    <w:lvl w:ilvl="2" w:tplc="814A801E">
      <w:numFmt w:val="bullet"/>
      <w:lvlText w:val="•"/>
      <w:lvlJc w:val="left"/>
      <w:pPr>
        <w:ind w:left="2288" w:hanging="105"/>
      </w:pPr>
      <w:rPr>
        <w:rFonts w:hint="default"/>
        <w:lang w:val="en-US" w:eastAsia="en-US" w:bidi="ar-SA"/>
      </w:rPr>
    </w:lvl>
    <w:lvl w:ilvl="3" w:tplc="940649E8">
      <w:numFmt w:val="bullet"/>
      <w:lvlText w:val="•"/>
      <w:lvlJc w:val="left"/>
      <w:pPr>
        <w:ind w:left="3352" w:hanging="105"/>
      </w:pPr>
      <w:rPr>
        <w:rFonts w:hint="default"/>
        <w:lang w:val="en-US" w:eastAsia="en-US" w:bidi="ar-SA"/>
      </w:rPr>
    </w:lvl>
    <w:lvl w:ilvl="4" w:tplc="ABEE44EA">
      <w:numFmt w:val="bullet"/>
      <w:lvlText w:val="•"/>
      <w:lvlJc w:val="left"/>
      <w:pPr>
        <w:ind w:left="4416" w:hanging="105"/>
      </w:pPr>
      <w:rPr>
        <w:rFonts w:hint="default"/>
        <w:lang w:val="en-US" w:eastAsia="en-US" w:bidi="ar-SA"/>
      </w:rPr>
    </w:lvl>
    <w:lvl w:ilvl="5" w:tplc="38AA59C4">
      <w:numFmt w:val="bullet"/>
      <w:lvlText w:val="•"/>
      <w:lvlJc w:val="left"/>
      <w:pPr>
        <w:ind w:left="5480" w:hanging="105"/>
      </w:pPr>
      <w:rPr>
        <w:rFonts w:hint="default"/>
        <w:lang w:val="en-US" w:eastAsia="en-US" w:bidi="ar-SA"/>
      </w:rPr>
    </w:lvl>
    <w:lvl w:ilvl="6" w:tplc="26025F02">
      <w:numFmt w:val="bullet"/>
      <w:lvlText w:val="•"/>
      <w:lvlJc w:val="left"/>
      <w:pPr>
        <w:ind w:left="6544" w:hanging="105"/>
      </w:pPr>
      <w:rPr>
        <w:rFonts w:hint="default"/>
        <w:lang w:val="en-US" w:eastAsia="en-US" w:bidi="ar-SA"/>
      </w:rPr>
    </w:lvl>
    <w:lvl w:ilvl="7" w:tplc="5B2E7764">
      <w:numFmt w:val="bullet"/>
      <w:lvlText w:val="•"/>
      <w:lvlJc w:val="left"/>
      <w:pPr>
        <w:ind w:left="7608" w:hanging="105"/>
      </w:pPr>
      <w:rPr>
        <w:rFonts w:hint="default"/>
        <w:lang w:val="en-US" w:eastAsia="en-US" w:bidi="ar-SA"/>
      </w:rPr>
    </w:lvl>
    <w:lvl w:ilvl="8" w:tplc="B9AA5908">
      <w:numFmt w:val="bullet"/>
      <w:lvlText w:val="•"/>
      <w:lvlJc w:val="left"/>
      <w:pPr>
        <w:ind w:left="8672" w:hanging="105"/>
      </w:pPr>
      <w:rPr>
        <w:rFonts w:hint="default"/>
        <w:lang w:val="en-US" w:eastAsia="en-US" w:bidi="ar-SA"/>
      </w:rPr>
    </w:lvl>
  </w:abstractNum>
  <w:abstractNum w:abstractNumId="3" w15:restartNumberingAfterBreak="0">
    <w:nsid w:val="7D2A12E0"/>
    <w:multiLevelType w:val="hybridMultilevel"/>
    <w:tmpl w:val="B9241B74"/>
    <w:lvl w:ilvl="0" w:tplc="40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num w:numId="1" w16cid:durableId="1962880036">
    <w:abstractNumId w:val="2"/>
  </w:num>
  <w:num w:numId="2" w16cid:durableId="656958569">
    <w:abstractNumId w:val="0"/>
  </w:num>
  <w:num w:numId="3" w16cid:durableId="2133789993">
    <w:abstractNumId w:val="0"/>
  </w:num>
  <w:num w:numId="4" w16cid:durableId="2055345079">
    <w:abstractNumId w:val="3"/>
  </w:num>
  <w:num w:numId="5" w16cid:durableId="458888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3D0"/>
    <w:rsid w:val="0022315B"/>
    <w:rsid w:val="005457FC"/>
    <w:rsid w:val="005F6E7D"/>
    <w:rsid w:val="00602D25"/>
    <w:rsid w:val="006E59FA"/>
    <w:rsid w:val="00845A76"/>
    <w:rsid w:val="009743D0"/>
    <w:rsid w:val="00A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7D384"/>
  <w15:docId w15:val="{BFE2C850-295F-401F-8D17-1DC8AF43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230"/>
      <w:ind w:left="7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73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130"/>
      <w:ind w:left="181" w:right="181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162" w:hanging="10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5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eefakm3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asheef-akram-417b561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first resume</vt:lpstr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first resume</dc:title>
  <dc:creator>Rezi</dc:creator>
  <cp:lastModifiedBy>Asheef Akram Nagoor Meeran</cp:lastModifiedBy>
  <cp:revision>4</cp:revision>
  <dcterms:created xsi:type="dcterms:W3CDTF">2025-03-01T11:13:00Z</dcterms:created>
  <dcterms:modified xsi:type="dcterms:W3CDTF">2025-03-01T11:36:00Z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2025-03-01T00:00:00Z</vt:filetime>
  </property>
  <property fmtid="{D5CDD505-2E9C-101B-9397-08002B2CF9AE}" pid="3" name="Creator">
    <vt:lpwstr>Rezi</vt:lpwstr>
  </property>
  <property fmtid="{D5CDD505-2E9C-101B-9397-08002B2CF9AE}" pid="4" name="LastSaved">
    <vt:filetime>2025-03-01T00:00:00Z</vt:filetime>
  </property>
  <property fmtid="{D5CDD505-2E9C-101B-9397-08002B2CF9AE}" pid="5" name="Producer">
    <vt:lpwstr>rz-v1.2.1</vt:lpwstr>
  </property>
</Properties>
</file>