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0DECB225" w:rsidR="00462160" w:rsidRDefault="006D2B7A">
      <w:pPr>
        <w:jc w:val="center"/>
        <w:rPr>
          <w:b/>
          <w:bCs/>
          <w:sz w:val="56"/>
          <w:szCs w:val="56"/>
        </w:rPr>
      </w:pPr>
      <w:r w:rsidRPr="006D2B7A">
        <w:rPr>
          <w:b/>
          <w:bCs/>
          <w:noProof/>
          <w:sz w:val="56"/>
          <w:szCs w:val="56"/>
        </w:rPr>
        <w:drawing>
          <wp:inline distT="0" distB="0" distL="0" distR="0" wp14:anchorId="4C7AEADD" wp14:editId="03C78801">
            <wp:extent cx="1880558" cy="1843186"/>
            <wp:effectExtent l="0" t="0" r="5715" b="5080"/>
            <wp:docPr id="1468659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7939" cy="185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462160" w:rsidRDefault="00945FA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Especificação de Requisitos de Software (ERS)</w:t>
      </w:r>
    </w:p>
    <w:p w14:paraId="00000005" w14:textId="77777777" w:rsidR="00462160" w:rsidRDefault="00462160">
      <w:pPr>
        <w:jc w:val="center"/>
        <w:rPr>
          <w:b/>
          <w:bCs/>
        </w:rPr>
      </w:pPr>
    </w:p>
    <w:p w14:paraId="00000006" w14:textId="77777777" w:rsidR="00462160" w:rsidRDefault="00462160">
      <w:pPr>
        <w:jc w:val="center"/>
        <w:rPr>
          <w:b/>
          <w:bCs/>
        </w:rPr>
      </w:pPr>
    </w:p>
    <w:p w14:paraId="00000007" w14:textId="77777777" w:rsidR="00462160" w:rsidRDefault="00462160">
      <w:pPr>
        <w:jc w:val="center"/>
        <w:rPr>
          <w:b/>
          <w:bCs/>
        </w:rPr>
      </w:pPr>
    </w:p>
    <w:p w14:paraId="00000008" w14:textId="6222ADA8" w:rsidR="00462160" w:rsidRDefault="001846EB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AgendaVest</w:t>
      </w:r>
      <w:proofErr w:type="spellEnd"/>
    </w:p>
    <w:p w14:paraId="00000009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A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B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C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D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11" w14:textId="22B5A9F0" w:rsidR="00462160" w:rsidRDefault="00462160">
      <w:pPr>
        <w:rPr>
          <w:b/>
          <w:bCs/>
          <w:sz w:val="40"/>
          <w:szCs w:val="40"/>
        </w:rPr>
      </w:pPr>
    </w:p>
    <w:p w14:paraId="00000012" w14:textId="157D872D" w:rsidR="00462160" w:rsidRDefault="001846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Asheley Cristiny Gomes Tombolo</w:t>
      </w:r>
    </w:p>
    <w:p w14:paraId="1831285B" w14:textId="4E960D94" w:rsidR="001846EB" w:rsidRDefault="001846EB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 xml:space="preserve">Beatriz </w:t>
      </w:r>
      <w:proofErr w:type="spellStart"/>
      <w:r w:rsidR="00FA1D26">
        <w:rPr>
          <w:b/>
          <w:bCs/>
          <w:sz w:val="28"/>
          <w:szCs w:val="28"/>
        </w:rPr>
        <w:t>Vasconcelo</w:t>
      </w:r>
      <w:proofErr w:type="spellEnd"/>
      <w:r w:rsidR="00FA1D2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Giacomini</w:t>
      </w:r>
      <w:r w:rsidR="00FA1D26">
        <w:rPr>
          <w:b/>
          <w:bCs/>
          <w:sz w:val="28"/>
          <w:szCs w:val="28"/>
        </w:rPr>
        <w:t xml:space="preserve"> Aragão</w:t>
      </w:r>
    </w:p>
    <w:p w14:paraId="00000013" w14:textId="60184C35" w:rsidR="00462160" w:rsidRDefault="00945FAB">
      <w:pPr>
        <w:jc w:val="center"/>
        <w:rPr>
          <w:b/>
          <w:bCs/>
        </w:rPr>
      </w:pPr>
      <w:r>
        <w:rPr>
          <w:b/>
          <w:bCs/>
        </w:rPr>
        <w:t>Presidente Prudente – 202</w:t>
      </w:r>
      <w:r w:rsidR="006D2B7A">
        <w:rPr>
          <w:b/>
          <w:bCs/>
        </w:rPr>
        <w:t>6</w:t>
      </w:r>
      <w:r>
        <w:rPr>
          <w:b/>
          <w:bCs/>
        </w:rPr>
        <w:t xml:space="preserve"> </w:t>
      </w:r>
    </w:p>
    <w:sdt>
      <w:sdtPr>
        <w:rPr>
          <w:rFonts w:ascii="Aptos" w:eastAsia="Aptos" w:hAnsi="Aptos" w:cs="Aptos"/>
          <w:color w:val="auto"/>
          <w:sz w:val="24"/>
          <w:szCs w:val="24"/>
        </w:rPr>
        <w:id w:val="2140300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8A926C" w14:textId="2CFEA340" w:rsidR="005331BC" w:rsidRDefault="005331BC">
          <w:pPr>
            <w:pStyle w:val="CabealhodoSumrio"/>
          </w:pPr>
          <w:r>
            <w:t>Sumário</w:t>
          </w:r>
        </w:p>
        <w:p w14:paraId="32B1EA79" w14:textId="6DE7FCB0" w:rsidR="00292062" w:rsidRDefault="005331B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1925" w:history="1">
            <w:r w:rsidR="00292062" w:rsidRPr="00D223C5">
              <w:rPr>
                <w:rStyle w:val="Hyperlink"/>
                <w:noProof/>
              </w:rPr>
              <w:t>1. Introdução</w:t>
            </w:r>
            <w:r w:rsidR="00292062">
              <w:rPr>
                <w:noProof/>
                <w:webHidden/>
              </w:rPr>
              <w:tab/>
            </w:r>
            <w:r w:rsidR="00292062">
              <w:rPr>
                <w:noProof/>
                <w:webHidden/>
              </w:rPr>
              <w:fldChar w:fldCharType="begin"/>
            </w:r>
            <w:r w:rsidR="00292062">
              <w:rPr>
                <w:noProof/>
                <w:webHidden/>
              </w:rPr>
              <w:instrText xml:space="preserve"> PAGEREF _Toc242961925 \h </w:instrText>
            </w:r>
            <w:r w:rsidR="00292062">
              <w:rPr>
                <w:noProof/>
                <w:webHidden/>
              </w:rPr>
            </w:r>
            <w:r w:rsidR="00292062">
              <w:rPr>
                <w:noProof/>
                <w:webHidden/>
              </w:rPr>
              <w:fldChar w:fldCharType="separate"/>
            </w:r>
            <w:r w:rsidR="00292062">
              <w:rPr>
                <w:noProof/>
                <w:webHidden/>
              </w:rPr>
              <w:t>5</w:t>
            </w:r>
            <w:r w:rsidR="00292062">
              <w:rPr>
                <w:noProof/>
                <w:webHidden/>
              </w:rPr>
              <w:fldChar w:fldCharType="end"/>
            </w:r>
          </w:hyperlink>
        </w:p>
        <w:p w14:paraId="6E7CF853" w14:textId="6244701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6" w:history="1">
            <w:r w:rsidRPr="00D223C5">
              <w:rPr>
                <w:rStyle w:val="Hyperlink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7639" w14:textId="32DABA26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7" w:history="1">
            <w:r w:rsidRPr="00D223C5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3C1A" w14:textId="5CEEBE83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8" w:history="1">
            <w:r w:rsidRPr="00D223C5">
              <w:rPr>
                <w:rStyle w:val="Hyperlink"/>
                <w:noProof/>
              </w:rPr>
              <w:t>1.3 Definições, Siglas e Abreviações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91A7" w14:textId="48743620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9" w:history="1">
            <w:r w:rsidRPr="00D223C5">
              <w:rPr>
                <w:rStyle w:val="Hyperlink"/>
                <w:noProof/>
              </w:rPr>
              <w:t>2. Descrição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9632" w14:textId="0A49E513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0" w:history="1">
            <w:r w:rsidRPr="00D223C5">
              <w:rPr>
                <w:rStyle w:val="Hyperlink"/>
                <w:noProof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F6F9" w14:textId="3DB5ABD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1" w:history="1">
            <w:r w:rsidRPr="00D223C5">
              <w:rPr>
                <w:rStyle w:val="Hyperlink"/>
                <w:noProof/>
              </w:rPr>
              <w:t>3.1. Login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27D21" w14:textId="6A02FC3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2" w:history="1">
            <w:r w:rsidRPr="00D223C5">
              <w:rPr>
                <w:rStyle w:val="Hyperlink"/>
                <w:noProof/>
              </w:rPr>
              <w:t>3.2. Cadastro de Novo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508D" w14:textId="7F5FE02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3" w:history="1">
            <w:r w:rsidRPr="00D223C5">
              <w:rPr>
                <w:rStyle w:val="Hyperlink"/>
                <w:noProof/>
              </w:rPr>
              <w:t>3.3.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0AD6" w14:textId="16B5E98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4" w:history="1">
            <w:r w:rsidRPr="00D223C5">
              <w:rPr>
                <w:rStyle w:val="Hyperlink"/>
                <w:noProof/>
              </w:rPr>
              <w:t>3.4. Acesso como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E96E0" w14:textId="6B6DE52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5" w:history="1">
            <w:r w:rsidRPr="00D223C5">
              <w:rPr>
                <w:rStyle w:val="Hyperlink"/>
                <w:noProof/>
              </w:rPr>
              <w:t xml:space="preserve">3.5. Visualização da </w:t>
            </w:r>
            <w:r w:rsidRPr="00D223C5">
              <w:rPr>
                <w:rStyle w:val="Hyperlink"/>
                <w:i/>
                <w:iCs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ECEC5" w14:textId="26151BC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6" w:history="1">
            <w:r w:rsidRPr="00D223C5">
              <w:rPr>
                <w:rStyle w:val="Hyperlink"/>
                <w:noProof/>
              </w:rPr>
              <w:t>3.6. Consulta de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024E" w14:textId="433B981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7" w:history="1">
            <w:r w:rsidRPr="00D223C5">
              <w:rPr>
                <w:rStyle w:val="Hyperlink"/>
                <w:noProof/>
              </w:rPr>
              <w:t>3.7. Pesquisa e Filtro de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40A8" w14:textId="378511E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8" w:history="1">
            <w:r w:rsidRPr="00D223C5">
              <w:rPr>
                <w:rStyle w:val="Hyperlink"/>
                <w:noProof/>
              </w:rPr>
              <w:t>3.8. Ordenação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2A18" w14:textId="35B90D3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9" w:history="1">
            <w:r w:rsidRPr="00D223C5">
              <w:rPr>
                <w:rStyle w:val="Hyperlink"/>
                <w:noProof/>
              </w:rPr>
              <w:t>3.9. Situação do Vestibular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DC58" w14:textId="259F4518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0" w:history="1">
            <w:r w:rsidRPr="00D223C5">
              <w:rPr>
                <w:rStyle w:val="Hyperlink"/>
                <w:noProof/>
              </w:rPr>
              <w:t>3.10. Detalhes do Vestibular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FF1A" w14:textId="77430D7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1" w:history="1">
            <w:r w:rsidRPr="00D223C5">
              <w:rPr>
                <w:rStyle w:val="Hyperlink"/>
                <w:noProof/>
              </w:rPr>
              <w:t>3.11. Adição de Vestibular à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47E9" w14:textId="4C41AF7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2" w:history="1">
            <w:r w:rsidRPr="00D223C5">
              <w:rPr>
                <w:rStyle w:val="Hyperlink"/>
                <w:noProof/>
              </w:rPr>
              <w:t>3.12. Remoção de Vestibular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89B7" w14:textId="1E6E5DF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3" w:history="1">
            <w:r w:rsidRPr="00D223C5">
              <w:rPr>
                <w:rStyle w:val="Hyperlink"/>
                <w:noProof/>
              </w:rPr>
              <w:t>3.13. Visualização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03AE" w14:textId="1130891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4" w:history="1">
            <w:r w:rsidRPr="00D223C5">
              <w:rPr>
                <w:rStyle w:val="Hyperlink"/>
                <w:noProof/>
              </w:rPr>
              <w:t>3.14. Navegação pelo 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E7A7" w14:textId="036C9016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5" w:history="1">
            <w:r w:rsidRPr="00D223C5">
              <w:rPr>
                <w:rStyle w:val="Hyperlink"/>
                <w:noProof/>
              </w:rPr>
              <w:t>3.15. Mapa Interativo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C968" w14:textId="13FCBB4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6" w:history="1">
            <w:r w:rsidRPr="00D223C5">
              <w:rPr>
                <w:rStyle w:val="Hyperlink"/>
                <w:noProof/>
              </w:rPr>
              <w:t>3.16. Pesquisa por Proximidade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8F86" w14:textId="5541EE6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7" w:history="1">
            <w:r w:rsidRPr="00D223C5">
              <w:rPr>
                <w:rStyle w:val="Hyperlink"/>
                <w:noProof/>
              </w:rPr>
              <w:t>3.17. Pesquisa por Local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BB01" w14:textId="08C157D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8" w:history="1">
            <w:r w:rsidRPr="00D223C5">
              <w:rPr>
                <w:rStyle w:val="Hyperlink"/>
                <w:noProof/>
              </w:rPr>
              <w:t>3.18. Visualização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FF76" w14:textId="4776D03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9" w:history="1">
            <w:r w:rsidRPr="00D223C5">
              <w:rPr>
                <w:rStyle w:val="Hyperlink"/>
                <w:noProof/>
              </w:rPr>
              <w:t>3.19. Alteração de Dados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3380" w14:textId="299A1FD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0" w:history="1">
            <w:r w:rsidRPr="00D223C5">
              <w:rPr>
                <w:rStyle w:val="Hyperlink"/>
                <w:noProof/>
              </w:rPr>
              <w:t>3.20. Alteração da Foto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82FA" w14:textId="333CE0D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1" w:history="1">
            <w:r w:rsidRPr="00D223C5">
              <w:rPr>
                <w:rStyle w:val="Hyperlink"/>
                <w:noProof/>
              </w:rPr>
              <w:t>3.21. Alteração de Senha pelo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839E" w14:textId="1606403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2" w:history="1">
            <w:r w:rsidRPr="00D223C5">
              <w:rPr>
                <w:rStyle w:val="Hyperlink"/>
                <w:noProof/>
              </w:rPr>
              <w:t>3.22. Envio de Sugestões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133A" w14:textId="5626F0E8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3" w:history="1">
            <w:r w:rsidRPr="00D223C5">
              <w:rPr>
                <w:rStyle w:val="Hyperlink"/>
                <w:noProof/>
              </w:rPr>
              <w:t xml:space="preserve">3.23. </w:t>
            </w:r>
            <w:r w:rsidRPr="00D223C5">
              <w:rPr>
                <w:rStyle w:val="Hyperlink"/>
                <w:i/>
                <w:iCs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4ED7" w14:textId="013545B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4" w:history="1">
            <w:r w:rsidRPr="00D223C5">
              <w:rPr>
                <w:rStyle w:val="Hyperlink"/>
                <w:noProof/>
              </w:rPr>
              <w:t>3.24. Exclusão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85D7" w14:textId="123C0591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5" w:history="1">
            <w:r w:rsidRPr="00D223C5">
              <w:rPr>
                <w:rStyle w:val="Hyperlink"/>
                <w:noProof/>
              </w:rPr>
              <w:t>4.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6D22" w14:textId="6D88DA8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6" w:history="1">
            <w:r w:rsidRPr="00D223C5">
              <w:rPr>
                <w:rStyle w:val="Hyperlink"/>
                <w:noProof/>
              </w:rPr>
              <w:t>4.1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9DFF" w14:textId="2D76B9F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7" w:history="1">
            <w:r w:rsidRPr="00D223C5">
              <w:rPr>
                <w:rStyle w:val="Hyperlink"/>
                <w:noProof/>
              </w:rPr>
              <w:t>4.2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2803" w14:textId="237DC5EC" w:rsidR="00292062" w:rsidRDefault="00292062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8" w:history="1">
            <w:r w:rsidRPr="00D223C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223C5">
              <w:rPr>
                <w:rStyle w:val="Hyperlink"/>
                <w:noProof/>
              </w:rPr>
              <w:t>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D5E7" w14:textId="515BA22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9" w:history="1">
            <w:r w:rsidRPr="00D223C5">
              <w:rPr>
                <w:rStyle w:val="Hyperlink"/>
                <w:noProof/>
              </w:rPr>
              <w:t>4.4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DE74" w14:textId="74B1687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0" w:history="1">
            <w:r w:rsidRPr="00D223C5">
              <w:rPr>
                <w:rStyle w:val="Hyperlink"/>
                <w:noProof/>
              </w:rPr>
              <w:t>4.5 Conectividade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D265" w14:textId="4A242328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1" w:history="1">
            <w:r w:rsidRPr="00D223C5">
              <w:rPr>
                <w:rStyle w:val="Hyperlink"/>
                <w:noProof/>
              </w:rPr>
              <w:t>5. 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46C1" w14:textId="3C0F3A2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2" w:history="1">
            <w:r w:rsidRPr="00D223C5">
              <w:rPr>
                <w:rStyle w:val="Hyperlink"/>
                <w:noProof/>
              </w:rPr>
              <w:t>5.1.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40B1" w14:textId="55EFC952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3" w:history="1">
            <w:r w:rsidRPr="00D223C5">
              <w:rPr>
                <w:rStyle w:val="Hyperlink"/>
                <w:noProof/>
              </w:rPr>
              <w:t>5.1.1 Ator: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9368" w14:textId="28250303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4" w:history="1">
            <w:r w:rsidRPr="00D223C5">
              <w:rPr>
                <w:rStyle w:val="Hyperlink"/>
                <w:noProof/>
              </w:rPr>
              <w:t>5.1.2. Ator: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ACBB" w14:textId="7C34C2E8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5" w:history="1">
            <w:r w:rsidRPr="00D223C5">
              <w:rPr>
                <w:rStyle w:val="Hyperlink"/>
                <w:noProof/>
              </w:rPr>
              <w:t>6.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8BBA" w14:textId="49C1E696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6" w:history="1">
            <w:r w:rsidRPr="00D223C5">
              <w:rPr>
                <w:rStyle w:val="Hyperlink"/>
                <w:noProof/>
              </w:rPr>
              <w:t>6.1 Restrições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39E8" w14:textId="5F86C7A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7" w:history="1">
            <w:r w:rsidRPr="00D223C5">
              <w:rPr>
                <w:rStyle w:val="Hyperlink"/>
                <w:noProof/>
              </w:rPr>
              <w:t>6.2 Restrições de Plataforma 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633C" w14:textId="07BC40A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8" w:history="1">
            <w:r w:rsidRPr="00D223C5">
              <w:rPr>
                <w:rStyle w:val="Hyperlink"/>
                <w:noProof/>
              </w:rPr>
              <w:t>6.3. Restrições de Conectividade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A221" w14:textId="0D60BE0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9" w:history="1">
            <w:r w:rsidRPr="00D223C5">
              <w:rPr>
                <w:rStyle w:val="Hyperlink"/>
                <w:noProof/>
              </w:rPr>
              <w:t>6.4. Restrições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A1B6" w14:textId="42CBB3D7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0" w:history="1">
            <w:r w:rsidRPr="00D223C5">
              <w:rPr>
                <w:rStyle w:val="Hyperlink"/>
                <w:noProof/>
              </w:rPr>
              <w:t>6.5. Restrições Geográficas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85CE" w14:textId="0DB3E783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1" w:history="1">
            <w:r w:rsidRPr="00D223C5">
              <w:rPr>
                <w:rStyle w:val="Hyperlink"/>
                <w:noProof/>
              </w:rPr>
              <w:t>6.6. Restrições Legais e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AFCA3" w14:textId="2EDE81D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2" w:history="1">
            <w:r w:rsidRPr="00D223C5">
              <w:rPr>
                <w:rStyle w:val="Hyperlink"/>
                <w:noProof/>
              </w:rPr>
              <w:t>6.7. Restrições de Prazo 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DA05" w14:textId="14DA0DA6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3" w:history="1">
            <w:r w:rsidRPr="00D223C5">
              <w:rPr>
                <w:rStyle w:val="Hyperlink"/>
                <w:noProof/>
              </w:rPr>
              <w:t>7. Prazos (Cronograma)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E5BC" w14:textId="1C30A6A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4" w:history="1">
            <w:r w:rsidRPr="00D223C5">
              <w:rPr>
                <w:rStyle w:val="Hyperlink"/>
                <w:noProof/>
              </w:rPr>
              <w:t>7.1. Cronograma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10C7" w14:textId="707DBD2E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5" w:history="1">
            <w:r w:rsidRPr="00D223C5">
              <w:rPr>
                <w:rStyle w:val="Hyperlink"/>
                <w:noProof/>
              </w:rPr>
              <w:t>7.2. Desenvolvimento Realizado e Adaptações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C4D9A" w14:textId="1055F23E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6" w:history="1">
            <w:r w:rsidRPr="00D223C5">
              <w:rPr>
                <w:rStyle w:val="Hyperlink"/>
                <w:noProof/>
              </w:rPr>
              <w:t>8.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E656" w14:textId="0BBAAFFA" w:rsidR="00292062" w:rsidRDefault="00292062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7" w:history="1">
            <w:r w:rsidRPr="00D223C5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223C5">
              <w:rPr>
                <w:rStyle w:val="Hyperlink"/>
                <w:noProof/>
              </w:rPr>
              <w:t>Validação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63F79" w14:textId="07EF42D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8" w:history="1">
            <w:r w:rsidRPr="00D223C5">
              <w:rPr>
                <w:rStyle w:val="Hyperlink"/>
                <w:noProof/>
              </w:rPr>
              <w:t>8.2 Autenticação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AA59" w14:textId="183A56FE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9" w:history="1">
            <w:r w:rsidRPr="00D223C5">
              <w:rPr>
                <w:rStyle w:val="Hyperlink"/>
                <w:noProof/>
              </w:rPr>
              <w:t>8.3.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E44F" w14:textId="45F4EA2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0" w:history="1">
            <w:r w:rsidRPr="00D223C5">
              <w:rPr>
                <w:rStyle w:val="Hyperlink"/>
                <w:noProof/>
              </w:rPr>
              <w:t>8.4. Alteração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8B95" w14:textId="793F028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1" w:history="1">
            <w:r w:rsidRPr="00D223C5">
              <w:rPr>
                <w:rStyle w:val="Hyperlink"/>
                <w:noProof/>
              </w:rPr>
              <w:t>8.5. Alteração de Senha pelo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A7A6" w14:textId="7BEDDC6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2" w:history="1">
            <w:r w:rsidRPr="00D223C5">
              <w:rPr>
                <w:rStyle w:val="Hyperlink"/>
                <w:noProof/>
              </w:rPr>
              <w:t>8.6. Controle de Acesso do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60F3" w14:textId="48D376A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3" w:history="1">
            <w:r w:rsidRPr="00D223C5">
              <w:rPr>
                <w:rStyle w:val="Hyperlink"/>
                <w:noProof/>
              </w:rPr>
              <w:t>8.7. Determinação da Situação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155C" w14:textId="1D45EA29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4" w:history="1">
            <w:r w:rsidRPr="00D223C5">
              <w:rPr>
                <w:rStyle w:val="Hyperlink"/>
                <w:noProof/>
              </w:rPr>
              <w:t>8.8. Ordenação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1E0D" w14:textId="71A686C3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5" w:history="1">
            <w:r w:rsidRPr="00D223C5">
              <w:rPr>
                <w:rStyle w:val="Hyperlink"/>
                <w:noProof/>
              </w:rPr>
              <w:t>8.9. Pesquisa e Filtros de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91F8" w14:textId="6077D18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6" w:history="1">
            <w:r w:rsidRPr="00D223C5">
              <w:rPr>
                <w:rStyle w:val="Hyperlink"/>
                <w:noProof/>
              </w:rPr>
              <w:t>8.10. Organização dos Vestibulares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BF3B" w14:textId="2FDC574E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7" w:history="1">
            <w:r w:rsidRPr="00D223C5">
              <w:rPr>
                <w:rStyle w:val="Hyperlink"/>
                <w:noProof/>
              </w:rPr>
              <w:t>8.11. Adição de Vestibulares à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3DC9" w14:textId="3FFD094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8" w:history="1">
            <w:r w:rsidRPr="00D223C5">
              <w:rPr>
                <w:rStyle w:val="Hyperlink"/>
                <w:noProof/>
              </w:rPr>
              <w:t>8.12. Restrição de Adição de Processos Encerrados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0B88" w14:textId="4F82108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9" w:history="1">
            <w:r w:rsidRPr="00D223C5">
              <w:rPr>
                <w:rStyle w:val="Hyperlink"/>
                <w:noProof/>
              </w:rPr>
              <w:t>8.13. Remoção de Vestibulares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2D23" w14:textId="1CC6B1A8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0" w:history="1">
            <w:r w:rsidRPr="00D223C5">
              <w:rPr>
                <w:rStyle w:val="Hyperlink"/>
                <w:noProof/>
              </w:rPr>
              <w:t>8.14. Visualização do 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4B30" w14:textId="6F26E20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1" w:history="1">
            <w:r w:rsidRPr="00D223C5">
              <w:rPr>
                <w:rStyle w:val="Hyperlink"/>
                <w:noProof/>
              </w:rPr>
              <w:t>8.15. Consulta de Provas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6879" w14:textId="0AD5154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2" w:history="1">
            <w:r w:rsidRPr="00D223C5">
              <w:rPr>
                <w:rStyle w:val="Hyperlink"/>
                <w:noProof/>
              </w:rPr>
              <w:t>8.16. Pesquisa de Universidades no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C37F" w14:textId="0921CF7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3" w:history="1">
            <w:r w:rsidRPr="00D223C5">
              <w:rPr>
                <w:rStyle w:val="Hyperlink"/>
                <w:noProof/>
              </w:rPr>
              <w:t>8.17. Pesquisa por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FBB4D" w14:textId="71182221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4" w:history="1">
            <w:r w:rsidRPr="00D223C5">
              <w:rPr>
                <w:rStyle w:val="Hyperlink"/>
                <w:noProof/>
              </w:rPr>
              <w:t>8.18. Envio de Sugestões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13C7C" w14:textId="145B538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5" w:history="1">
            <w:r w:rsidRPr="00D223C5">
              <w:rPr>
                <w:rStyle w:val="Hyperlink"/>
                <w:noProof/>
              </w:rPr>
              <w:t>8.19. Exclusão da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2DC6" w14:textId="2196948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6" w:history="1">
            <w:r w:rsidRPr="00D223C5">
              <w:rPr>
                <w:rStyle w:val="Hyperlink"/>
                <w:noProof/>
              </w:rPr>
              <w:t>8.20. Validação das Datas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ADEC5" w14:textId="759B17D7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7" w:history="1">
            <w:r w:rsidRPr="00D223C5">
              <w:rPr>
                <w:rStyle w:val="Hyperlink"/>
                <w:noProof/>
              </w:rPr>
              <w:t>9.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FD3E" w14:textId="2CFB5909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8" w:history="1">
            <w:r w:rsidRPr="00D223C5">
              <w:rPr>
                <w:rStyle w:val="Hyperlink"/>
                <w:noProof/>
              </w:rPr>
              <w:t>9.1 Imagens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E68E" w14:textId="52E516D6" w:rsidR="00292062" w:rsidRDefault="00292062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9" w:history="1">
            <w:r w:rsidRPr="00D223C5">
              <w:rPr>
                <w:rStyle w:val="Hyperlink"/>
                <w:noProof/>
              </w:rPr>
              <w:t>9.1.1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223C5">
              <w:rPr>
                <w:rStyle w:val="Hyperlink"/>
                <w:noProof/>
              </w:rPr>
              <w:t>Tela de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7D74" w14:textId="472222E9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0" w:history="1">
            <w:r w:rsidRPr="00D223C5">
              <w:rPr>
                <w:rStyle w:val="Hyperlink"/>
                <w:noProof/>
              </w:rPr>
              <w:t xml:space="preserve">9.1.2. Tela de </w:t>
            </w:r>
            <w:r w:rsidRPr="00D223C5">
              <w:rPr>
                <w:rStyle w:val="Hyperlink"/>
                <w:i/>
                <w:i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7088" w14:textId="7FF94FE0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1" w:history="1">
            <w:r w:rsidRPr="00D223C5">
              <w:rPr>
                <w:rStyle w:val="Hyperlink"/>
                <w:noProof/>
              </w:rPr>
              <w:t>9.1.3. Tela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DD62" w14:textId="5FD6913D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2" w:history="1">
            <w:r w:rsidRPr="00D223C5">
              <w:rPr>
                <w:rStyle w:val="Hyperlink"/>
                <w:noProof/>
              </w:rPr>
              <w:t>9.1.4. Tela de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D97C" w14:textId="0E3185F1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3" w:history="1">
            <w:r w:rsidRPr="00D223C5">
              <w:rPr>
                <w:rStyle w:val="Hyperlink"/>
                <w:noProof/>
              </w:rPr>
              <w:t xml:space="preserve">9.1.5. Tela </w:t>
            </w:r>
            <w:r w:rsidRPr="00D223C5">
              <w:rPr>
                <w:rStyle w:val="Hyperlink"/>
                <w:i/>
                <w:iCs/>
                <w:noProof/>
              </w:rPr>
              <w:t>Home</w:t>
            </w:r>
            <w:r w:rsidRPr="00D223C5">
              <w:rPr>
                <w:rStyle w:val="Hyperlink"/>
                <w:noProof/>
              </w:rPr>
              <w:t xml:space="preserve"> –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3E91" w14:textId="2A4C936E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4" w:history="1">
            <w:r w:rsidRPr="00D223C5">
              <w:rPr>
                <w:rStyle w:val="Hyperlink"/>
                <w:noProof/>
              </w:rPr>
              <w:t xml:space="preserve">9.1.6. Tela </w:t>
            </w:r>
            <w:r w:rsidRPr="00D223C5">
              <w:rPr>
                <w:rStyle w:val="Hyperlink"/>
                <w:i/>
                <w:iCs/>
                <w:noProof/>
              </w:rPr>
              <w:t>Home</w:t>
            </w:r>
            <w:r w:rsidRPr="00D223C5">
              <w:rPr>
                <w:rStyle w:val="Hyperlink"/>
                <w:noProof/>
              </w:rPr>
              <w:t xml:space="preserve"> –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1651" w14:textId="3B2BF53D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5" w:history="1">
            <w:r w:rsidRPr="00D223C5">
              <w:rPr>
                <w:rStyle w:val="Hyperlink"/>
                <w:noProof/>
              </w:rPr>
              <w:t>9.1.7. Tela Vestibulares –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12DE" w14:textId="6B7E4505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6" w:history="1">
            <w:r w:rsidRPr="00D223C5">
              <w:rPr>
                <w:rStyle w:val="Hyperlink"/>
                <w:noProof/>
              </w:rPr>
              <w:t>9.1.8. Tela Vestibulares –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A8A4" w14:textId="13931F4A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7" w:history="1">
            <w:r w:rsidRPr="00D223C5">
              <w:rPr>
                <w:rStyle w:val="Hyperlink"/>
                <w:noProof/>
              </w:rPr>
              <w:t>9.1.9. Tela Detalhes do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54D3" w14:textId="177D7B78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8" w:history="1">
            <w:r w:rsidRPr="00D223C5">
              <w:rPr>
                <w:rStyle w:val="Hyperlink"/>
                <w:noProof/>
              </w:rPr>
              <w:t>9.1.10. Tela de Provas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F3CC" w14:textId="5E2782D6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9" w:history="1">
            <w:r w:rsidRPr="00D223C5">
              <w:rPr>
                <w:rStyle w:val="Hyperlink"/>
                <w:noProof/>
              </w:rPr>
              <w:t>9.1.11. Tela Minha Agenda —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CE73" w14:textId="404EFD82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0" w:history="1">
            <w:r w:rsidRPr="00D223C5">
              <w:rPr>
                <w:rStyle w:val="Hyperlink"/>
                <w:noProof/>
              </w:rPr>
              <w:t>9.1.12. Tela Minha Agenda —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D6A3" w14:textId="56872956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1" w:history="1">
            <w:r w:rsidRPr="00D223C5">
              <w:rPr>
                <w:rStyle w:val="Hyperlink"/>
                <w:noProof/>
              </w:rPr>
              <w:t>9.1.13. Tela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0247" w14:textId="15AAF381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2" w:history="1">
            <w:r w:rsidRPr="00D223C5">
              <w:rPr>
                <w:rStyle w:val="Hyperlink"/>
                <w:noProof/>
              </w:rPr>
              <w:t>9.1.14. Tela Perfil –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608C" w14:textId="3B7B7A90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3" w:history="1">
            <w:r w:rsidRPr="00D223C5">
              <w:rPr>
                <w:rStyle w:val="Hyperlink"/>
                <w:noProof/>
              </w:rPr>
              <w:t>9.1.15. Tela Perfil –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23A2" w14:textId="263D8CFD" w:rsidR="005331BC" w:rsidRDefault="005331BC">
          <w:r>
            <w:rPr>
              <w:b/>
              <w:bCs/>
            </w:rPr>
            <w:fldChar w:fldCharType="end"/>
          </w:r>
        </w:p>
      </w:sdtContent>
    </w:sdt>
    <w:p w14:paraId="00000034" w14:textId="77777777" w:rsidR="00462160" w:rsidRDefault="00945FAB">
      <w:pPr>
        <w:pStyle w:val="Ttulo1"/>
      </w:pPr>
      <w:bookmarkStart w:id="0" w:name="_Toc242961925"/>
      <w:r>
        <w:lastRenderedPageBreak/>
        <w:t>1. Introdução</w:t>
      </w:r>
      <w:bookmarkEnd w:id="0"/>
    </w:p>
    <w:p w14:paraId="00000035" w14:textId="67C8CB9D" w:rsidR="00462160" w:rsidRDefault="00945FAB">
      <w:pPr>
        <w:pStyle w:val="Ttulo2"/>
      </w:pPr>
      <w:bookmarkStart w:id="1" w:name="_Toc242961926"/>
      <w:r>
        <w:t>1.1 Propósito</w:t>
      </w:r>
      <w:bookmarkEnd w:id="1"/>
    </w:p>
    <w:p w14:paraId="794D37D1" w14:textId="77777777" w:rsidR="00DF4FD7" w:rsidRPr="00DF4FD7" w:rsidRDefault="00DF4FD7" w:rsidP="00DF4FD7">
      <w:pPr>
        <w:ind w:firstLine="708"/>
      </w:pPr>
      <w:r w:rsidRPr="00DF4FD7">
        <w:t xml:space="preserve">Este documento tem como objetivo descrever as especificações de requisitos do aplicativo </w:t>
      </w:r>
      <w:proofErr w:type="spellStart"/>
      <w:r w:rsidRPr="00DF4FD7">
        <w:rPr>
          <w:b/>
          <w:bCs/>
        </w:rPr>
        <w:t>AgendaVest</w:t>
      </w:r>
      <w:proofErr w:type="spellEnd"/>
      <w:r w:rsidRPr="00DF4FD7">
        <w:t>, desenvolvido para auxiliar estudantes na organização e no acompanhamento de vestibulares.</w:t>
      </w:r>
    </w:p>
    <w:p w14:paraId="22635898" w14:textId="77777777" w:rsidR="00DF4FD7" w:rsidRPr="00DF4FD7" w:rsidRDefault="00DF4FD7" w:rsidP="00DF4FD7">
      <w:pPr>
        <w:ind w:firstLine="708"/>
      </w:pPr>
      <w:r w:rsidRPr="00DF4FD7">
        <w:t xml:space="preserve">O aplicativo permite que os usuários se cadastrem, realizem </w:t>
      </w:r>
      <w:r w:rsidRPr="003721DF">
        <w:rPr>
          <w:i/>
          <w:iCs/>
        </w:rPr>
        <w:t>login</w:t>
      </w:r>
      <w:r w:rsidRPr="00DF4FD7">
        <w:t>, alterem seus dados pessoais, consultem vestibulares, acompanhem períodos de inscrição e datas de provas, adicionem vestibulares à sua agenda pessoal e visualizem universidades por meio de um mapa interativo.</w:t>
      </w:r>
    </w:p>
    <w:p w14:paraId="584A88DF" w14:textId="77777777" w:rsidR="00DF4FD7" w:rsidRPr="00DF4FD7" w:rsidRDefault="00DF4FD7" w:rsidP="00DF4FD7">
      <w:pPr>
        <w:ind w:firstLine="708"/>
      </w:pPr>
      <w:r w:rsidRPr="00DF4FD7">
        <w:t xml:space="preserve">O principal objetivo do </w:t>
      </w:r>
      <w:proofErr w:type="spellStart"/>
      <w:r w:rsidRPr="00DF4FD7">
        <w:t>AgendaVest</w:t>
      </w:r>
      <w:proofErr w:type="spellEnd"/>
      <w:r w:rsidRPr="00DF4FD7">
        <w:t xml:space="preserve"> é facilitar o acesso às informações sobre processos seletivos e ajudar os usuários a se programarem melhor em relação às inscrições, provas e demais datas importantes.</w:t>
      </w:r>
    </w:p>
    <w:p w14:paraId="00000038" w14:textId="77777777" w:rsidR="00462160" w:rsidRDefault="00945FAB">
      <w:pPr>
        <w:pStyle w:val="Ttulo2"/>
      </w:pPr>
      <w:bookmarkStart w:id="2" w:name="_Toc242961927"/>
      <w:r>
        <w:t>1.2 Escopo</w:t>
      </w:r>
      <w:bookmarkEnd w:id="2"/>
    </w:p>
    <w:p w14:paraId="4ECF457A" w14:textId="77777777" w:rsidR="00DE2E95" w:rsidRPr="00DE2E95" w:rsidRDefault="00DE2E95" w:rsidP="00DE2E95">
      <w:pPr>
        <w:ind w:firstLine="708"/>
      </w:pPr>
      <w:r w:rsidRPr="00DE2E95">
        <w:t xml:space="preserve">O </w:t>
      </w:r>
      <w:proofErr w:type="spellStart"/>
      <w:r w:rsidRPr="00DE2E95">
        <w:t>AgendaVest</w:t>
      </w:r>
      <w:proofErr w:type="spellEnd"/>
      <w:r w:rsidRPr="00DE2E95">
        <w:t xml:space="preserve"> será utilizado principalmente por estudantes que desejam acompanhar vestibulares de instituições localizadas na região Sudeste do Brasil.</w:t>
      </w:r>
    </w:p>
    <w:p w14:paraId="00A948E5" w14:textId="77777777" w:rsidR="00DE2E95" w:rsidRPr="00DE2E95" w:rsidRDefault="00DE2E95" w:rsidP="00DE2E95">
      <w:pPr>
        <w:ind w:firstLine="708"/>
      </w:pPr>
      <w:r w:rsidRPr="00DE2E95">
        <w:t>O aplicativo permitirá que os usuários consultem vestibulares, pesquisem processos seletivos, acompanhem períodos de inscrição e datas de provas e adicionem vestibulares de interesse à sua agenda pessoal.</w:t>
      </w:r>
    </w:p>
    <w:p w14:paraId="795E180F" w14:textId="77777777" w:rsidR="00DE2E95" w:rsidRPr="00DE2E95" w:rsidRDefault="00DE2E95" w:rsidP="00DE2E95">
      <w:pPr>
        <w:ind w:firstLine="708"/>
      </w:pPr>
      <w:r w:rsidRPr="00DE2E95">
        <w:t>O sistema também disponibilizará um mapa interativo para auxiliar na localização de universidades, apresentando informações como instituição, curso, nota de corte, localização e distância.</w:t>
      </w:r>
    </w:p>
    <w:p w14:paraId="29CDF15C" w14:textId="77777777" w:rsidR="00DE2E95" w:rsidRDefault="00DE2E95" w:rsidP="00DE2E95">
      <w:pPr>
        <w:ind w:firstLine="708"/>
      </w:pPr>
      <w:r w:rsidRPr="00DE2E95">
        <w:t>Usuários não cadastrados poderão acessar o aplicativo como visitantes, porém terão acesso limitado a determinadas funcionalidades. Recursos pessoais, como agenda e gerenciamento do perfil, exigirão autenticação.</w:t>
      </w:r>
    </w:p>
    <w:p w14:paraId="03463175" w14:textId="3ACB2ABD" w:rsidR="0050622F" w:rsidRPr="00DE2E95" w:rsidRDefault="0050622F" w:rsidP="00DE2E95">
      <w:pPr>
        <w:ind w:firstLine="708"/>
      </w:pPr>
      <w:r w:rsidRPr="0050622F">
        <w:t xml:space="preserve">O aplicativo será desenvolvido para dispositivos </w:t>
      </w:r>
      <w:r w:rsidRPr="005A0A29">
        <w:rPr>
          <w:i/>
          <w:iCs/>
        </w:rPr>
        <w:t>Android</w:t>
      </w:r>
      <w:r w:rsidRPr="0050622F">
        <w:t>.</w:t>
      </w:r>
    </w:p>
    <w:p w14:paraId="0000003B" w14:textId="77777777" w:rsidR="00462160" w:rsidRDefault="00945FAB">
      <w:pPr>
        <w:pStyle w:val="Ttulo2"/>
      </w:pPr>
      <w:bookmarkStart w:id="3" w:name="_Toc242961928"/>
      <w:r>
        <w:t>1.3 Definições, Siglas e Abreviações do Aplicativo</w:t>
      </w:r>
      <w:bookmarkEnd w:id="3"/>
    </w:p>
    <w:p w14:paraId="0000003C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ERS</w:t>
      </w:r>
      <w:r>
        <w:t xml:space="preserve">: Especificação de Requisitos de </w:t>
      </w:r>
      <w:r w:rsidRPr="005A0A29">
        <w:rPr>
          <w:i/>
          <w:iCs/>
        </w:rPr>
        <w:t>Software</w:t>
      </w:r>
    </w:p>
    <w:p w14:paraId="0000003D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UI</w:t>
      </w:r>
      <w:r>
        <w:t>: Interface de Usuário</w:t>
      </w:r>
    </w:p>
    <w:p w14:paraId="0000003E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UX</w:t>
      </w:r>
      <w:r>
        <w:t>: Experiência do Usuário</w:t>
      </w:r>
    </w:p>
    <w:p w14:paraId="0000003F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API</w:t>
      </w:r>
      <w:r>
        <w:t>: Interface de Programação de Aplicações</w:t>
      </w:r>
    </w:p>
    <w:p w14:paraId="00000040" w14:textId="3AD074D9" w:rsidR="00462160" w:rsidRDefault="00945FAB">
      <w:pPr>
        <w:numPr>
          <w:ilvl w:val="0"/>
          <w:numId w:val="1"/>
        </w:numPr>
      </w:pPr>
      <w:r>
        <w:rPr>
          <w:b/>
          <w:bCs/>
        </w:rPr>
        <w:t>CRUD</w:t>
      </w:r>
      <w:r>
        <w:t xml:space="preserve">: </w:t>
      </w:r>
      <w:proofErr w:type="spellStart"/>
      <w:r w:rsidRPr="005A0A29">
        <w:rPr>
          <w:i/>
          <w:iCs/>
        </w:rPr>
        <w:t>Create</w:t>
      </w:r>
      <w:proofErr w:type="spellEnd"/>
      <w:r w:rsidRPr="005A0A29">
        <w:rPr>
          <w:i/>
          <w:iCs/>
        </w:rPr>
        <w:t xml:space="preserve">, </w:t>
      </w:r>
      <w:proofErr w:type="spellStart"/>
      <w:r w:rsidRPr="005A0A29">
        <w:rPr>
          <w:i/>
          <w:iCs/>
        </w:rPr>
        <w:t>Read</w:t>
      </w:r>
      <w:proofErr w:type="spellEnd"/>
      <w:r w:rsidRPr="005A0A29">
        <w:rPr>
          <w:i/>
          <w:iCs/>
        </w:rPr>
        <w:t>, Update, Delete</w:t>
      </w:r>
      <w:r w:rsidR="0061168B">
        <w:t xml:space="preserve"> – Criar, Ler, Atualizar, </w:t>
      </w:r>
      <w:proofErr w:type="gramStart"/>
      <w:r w:rsidR="0061168B">
        <w:t>Excluir</w:t>
      </w:r>
      <w:proofErr w:type="gramEnd"/>
    </w:p>
    <w:p w14:paraId="5413271B" w14:textId="497CC27F" w:rsidR="0061168B" w:rsidRPr="00A45334" w:rsidRDefault="00470F13">
      <w:pPr>
        <w:numPr>
          <w:ilvl w:val="0"/>
          <w:numId w:val="1"/>
        </w:numPr>
        <w:rPr>
          <w:b/>
          <w:bCs/>
        </w:rPr>
      </w:pPr>
      <w:r w:rsidRPr="00AA1818">
        <w:rPr>
          <w:b/>
          <w:bCs/>
        </w:rPr>
        <w:lastRenderedPageBreak/>
        <w:t>JWT</w:t>
      </w:r>
      <w:r w:rsidR="00AA1818">
        <w:rPr>
          <w:b/>
          <w:bCs/>
        </w:rPr>
        <w:t xml:space="preserve">: </w:t>
      </w:r>
      <w:r w:rsidR="005F0659" w:rsidRPr="005A0A29">
        <w:rPr>
          <w:i/>
          <w:iCs/>
        </w:rPr>
        <w:t>JSON Web Token</w:t>
      </w:r>
      <w:r w:rsidR="00A45334">
        <w:t>, utilizado no processo de autenticação dos usuários</w:t>
      </w:r>
    </w:p>
    <w:p w14:paraId="3BAC2AE4" w14:textId="46580396" w:rsidR="00A45334" w:rsidRPr="00A45334" w:rsidRDefault="00A4533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GPS: </w:t>
      </w:r>
      <w:r w:rsidRPr="00A45334">
        <w:t>Sistema de Posicionamento Global, utilizado para obtenção da localização do dispositivo</w:t>
      </w:r>
      <w:r>
        <w:t>.</w:t>
      </w:r>
    </w:p>
    <w:p w14:paraId="297E991E" w14:textId="2881812A" w:rsidR="00A45334" w:rsidRPr="0034201D" w:rsidRDefault="00773C7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Vestibular: </w:t>
      </w:r>
      <w:r w:rsidRPr="0034201D">
        <w:t>Processo seletivo utilizado por instituições de ensi</w:t>
      </w:r>
      <w:r w:rsidR="0034201D" w:rsidRPr="0034201D">
        <w:t>no para ingresso de estudantes</w:t>
      </w:r>
    </w:p>
    <w:p w14:paraId="6D7D5825" w14:textId="1C94CA15" w:rsidR="0034201D" w:rsidRPr="00AA1818" w:rsidRDefault="0034201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Nota de Corte: </w:t>
      </w:r>
      <w:r w:rsidRPr="0034201D">
        <w:t>Nota utilizada como referência para ingresso em determinado curso ou instituição</w:t>
      </w:r>
    </w:p>
    <w:p w14:paraId="00000041" w14:textId="77777777" w:rsidR="00462160" w:rsidRDefault="00EB5753">
      <w:r>
        <w:pict w14:anchorId="345BFF56">
          <v:rect id="_x0000_i1025" style="width:0;height:1.5pt" o:hralign="center" o:hrstd="t" o:hr="t" fillcolor="#a0a0a0" stroked="f"/>
        </w:pict>
      </w:r>
    </w:p>
    <w:p w14:paraId="00000042" w14:textId="77777777" w:rsidR="00462160" w:rsidRDefault="00945FAB">
      <w:pPr>
        <w:pStyle w:val="Ttulo1"/>
      </w:pPr>
      <w:bookmarkStart w:id="4" w:name="_Toc242961929"/>
      <w:r>
        <w:t>2. Descrição Geral do Sistema</w:t>
      </w:r>
      <w:bookmarkEnd w:id="4"/>
    </w:p>
    <w:p w14:paraId="00000043" w14:textId="754E1F4C" w:rsidR="00462160" w:rsidRDefault="00945FAB">
      <w:pPr>
        <w:ind w:firstLine="360"/>
      </w:pPr>
      <w:r>
        <w:t xml:space="preserve">O sistema será um aplicativo </w:t>
      </w:r>
      <w:r w:rsidR="004A44D0">
        <w:t xml:space="preserve">para dispositivos móveis que permitirá </w:t>
      </w:r>
      <w:r w:rsidR="00A93795">
        <w:t>aos usuári</w:t>
      </w:r>
      <w:r w:rsidR="004A44D0">
        <w:t>o</w:t>
      </w:r>
      <w:r w:rsidR="00A93795">
        <w:t>s</w:t>
      </w:r>
      <w:r>
        <w:t>:</w:t>
      </w:r>
    </w:p>
    <w:p w14:paraId="00000048" w14:textId="30F90CEC" w:rsidR="00462160" w:rsidRDefault="00A93795" w:rsidP="00945FAB">
      <w:pPr>
        <w:numPr>
          <w:ilvl w:val="0"/>
          <w:numId w:val="3"/>
        </w:numPr>
      </w:pPr>
      <w:r>
        <w:t>Realizar cadastro</w:t>
      </w:r>
      <w:r w:rsidR="001C285F">
        <w:t>;</w:t>
      </w:r>
    </w:p>
    <w:p w14:paraId="510E7065" w14:textId="20D94640" w:rsidR="00A93795" w:rsidRDefault="00A93795" w:rsidP="00945FAB">
      <w:pPr>
        <w:numPr>
          <w:ilvl w:val="0"/>
          <w:numId w:val="3"/>
        </w:numPr>
      </w:pPr>
      <w:r>
        <w:t xml:space="preserve">Fazer </w:t>
      </w:r>
      <w:r w:rsidRPr="005A0A29">
        <w:rPr>
          <w:i/>
          <w:iCs/>
        </w:rPr>
        <w:t>login</w:t>
      </w:r>
      <w:r>
        <w:t xml:space="preserve"> e </w:t>
      </w:r>
      <w:r w:rsidRPr="005A0A29">
        <w:rPr>
          <w:i/>
          <w:iCs/>
        </w:rPr>
        <w:t>logout</w:t>
      </w:r>
      <w:r w:rsidR="001C285F">
        <w:t>;</w:t>
      </w:r>
    </w:p>
    <w:p w14:paraId="53E5F98F" w14:textId="3273AD8A" w:rsidR="00FC7546" w:rsidRDefault="000678FA" w:rsidP="00945FAB">
      <w:pPr>
        <w:numPr>
          <w:ilvl w:val="0"/>
          <w:numId w:val="3"/>
        </w:numPr>
      </w:pPr>
      <w:r>
        <w:t>Recuperar</w:t>
      </w:r>
      <w:r w:rsidR="00F0150A">
        <w:t xml:space="preserve"> ou alterar senha</w:t>
      </w:r>
      <w:r w:rsidR="00325CE3">
        <w:t>;</w:t>
      </w:r>
    </w:p>
    <w:p w14:paraId="04CE1AF7" w14:textId="08A4F725" w:rsidR="00325CE3" w:rsidRDefault="00325CE3" w:rsidP="00945FAB">
      <w:pPr>
        <w:numPr>
          <w:ilvl w:val="0"/>
          <w:numId w:val="3"/>
        </w:numPr>
      </w:pPr>
      <w:r>
        <w:t>Acesso ao sistema como visitante;</w:t>
      </w:r>
    </w:p>
    <w:p w14:paraId="023625F0" w14:textId="0FF59908" w:rsidR="00325CE3" w:rsidRDefault="00F33D3E" w:rsidP="00945FAB">
      <w:pPr>
        <w:numPr>
          <w:ilvl w:val="0"/>
          <w:numId w:val="3"/>
        </w:numPr>
      </w:pPr>
      <w:r>
        <w:t>Visualizar vestibulares</w:t>
      </w:r>
      <w:r w:rsidR="005A1EE0">
        <w:t xml:space="preserve"> </w:t>
      </w:r>
      <w:r w:rsidR="00534A02">
        <w:t>disponíveis;</w:t>
      </w:r>
    </w:p>
    <w:p w14:paraId="3290A7E6" w14:textId="7117F05E" w:rsidR="000F3832" w:rsidRDefault="000F3832" w:rsidP="00945FAB">
      <w:pPr>
        <w:numPr>
          <w:ilvl w:val="0"/>
          <w:numId w:val="3"/>
        </w:numPr>
      </w:pPr>
      <w:r w:rsidRPr="000F3832">
        <w:t>Separar visualmente os vestibulares adicionados à agenda dos demais vestibulares disponíveis;</w:t>
      </w:r>
    </w:p>
    <w:p w14:paraId="1509E82F" w14:textId="665BD9A0" w:rsidR="00982D41" w:rsidRDefault="00982D41" w:rsidP="00945FAB">
      <w:pPr>
        <w:numPr>
          <w:ilvl w:val="0"/>
          <w:numId w:val="3"/>
        </w:numPr>
      </w:pPr>
      <w:r>
        <w:t>Pesquisar vestibulares pelo nome</w:t>
      </w:r>
      <w:r w:rsidR="006C211D">
        <w:t>;</w:t>
      </w:r>
    </w:p>
    <w:p w14:paraId="3AB831FD" w14:textId="6357B10A" w:rsidR="00C46684" w:rsidRDefault="00C46684" w:rsidP="00945FAB">
      <w:pPr>
        <w:numPr>
          <w:ilvl w:val="0"/>
          <w:numId w:val="3"/>
        </w:numPr>
      </w:pPr>
      <w:r w:rsidRPr="00C46684">
        <w:t>Filtrar vestibulares de acordo com sua situação atual;</w:t>
      </w:r>
    </w:p>
    <w:p w14:paraId="62988200" w14:textId="4D40C734" w:rsidR="00C46684" w:rsidRDefault="00C46684" w:rsidP="00945FAB">
      <w:pPr>
        <w:numPr>
          <w:ilvl w:val="0"/>
          <w:numId w:val="3"/>
        </w:numPr>
      </w:pPr>
      <w:r>
        <w:t>Ordenar automaticamente os vestibulares de acordo com sua prioridade e proximidade das datas;</w:t>
      </w:r>
    </w:p>
    <w:p w14:paraId="03B83796" w14:textId="71E43E7F" w:rsidR="006C211D" w:rsidRDefault="006C211D" w:rsidP="00945FAB">
      <w:pPr>
        <w:numPr>
          <w:ilvl w:val="0"/>
          <w:numId w:val="3"/>
        </w:numPr>
      </w:pPr>
      <w:r>
        <w:t>Consultar a situação atual das inscrições e do processo seletivo;</w:t>
      </w:r>
    </w:p>
    <w:p w14:paraId="629D62C1" w14:textId="073159E5" w:rsidR="006C211D" w:rsidRDefault="006C211D" w:rsidP="00945FAB">
      <w:pPr>
        <w:numPr>
          <w:ilvl w:val="0"/>
          <w:numId w:val="3"/>
        </w:numPr>
      </w:pPr>
      <w:r>
        <w:t>Visualizar informações detalhadas dos vestibulares;</w:t>
      </w:r>
    </w:p>
    <w:p w14:paraId="740CC6D9" w14:textId="6028BDF9" w:rsidR="006C211D" w:rsidRDefault="006C211D" w:rsidP="00945FAB">
      <w:pPr>
        <w:numPr>
          <w:ilvl w:val="0"/>
          <w:numId w:val="3"/>
        </w:numPr>
      </w:pPr>
      <w:r>
        <w:t>Adicionar vestibulares à sua agenda pessoal;</w:t>
      </w:r>
    </w:p>
    <w:p w14:paraId="05B3D50B" w14:textId="5FC2905C" w:rsidR="006C211D" w:rsidRDefault="007619D0" w:rsidP="00945FAB">
      <w:pPr>
        <w:numPr>
          <w:ilvl w:val="0"/>
          <w:numId w:val="3"/>
        </w:numPr>
      </w:pPr>
      <w:r>
        <w:t>Remover vestibulares</w:t>
      </w:r>
      <w:r w:rsidR="00536975">
        <w:t xml:space="preserve"> da agenda;</w:t>
      </w:r>
    </w:p>
    <w:p w14:paraId="2E0E8BBC" w14:textId="57E4CE2F" w:rsidR="00536975" w:rsidRDefault="00536975" w:rsidP="00945FAB">
      <w:pPr>
        <w:numPr>
          <w:ilvl w:val="0"/>
          <w:numId w:val="3"/>
        </w:numPr>
      </w:pPr>
      <w:r>
        <w:t>Visualizar datas importantes em um calendário;</w:t>
      </w:r>
    </w:p>
    <w:p w14:paraId="05DDD61B" w14:textId="6A421466" w:rsidR="00536975" w:rsidRDefault="00536975" w:rsidP="00945FAB">
      <w:pPr>
        <w:numPr>
          <w:ilvl w:val="0"/>
          <w:numId w:val="3"/>
        </w:numPr>
      </w:pPr>
      <w:r>
        <w:t>Acompanhar</w:t>
      </w:r>
      <w:r w:rsidR="00890E53">
        <w:t xml:space="preserve"> próximos eventos relacionados aos vestibulares;</w:t>
      </w:r>
    </w:p>
    <w:p w14:paraId="0D923581" w14:textId="5142E7CE" w:rsidR="008F7EAE" w:rsidRDefault="008F7EAE" w:rsidP="00945FAB">
      <w:pPr>
        <w:numPr>
          <w:ilvl w:val="0"/>
          <w:numId w:val="3"/>
        </w:numPr>
      </w:pPr>
      <w:r>
        <w:lastRenderedPageBreak/>
        <w:t>Pesquisar universidades por meio de um mapa interativo</w:t>
      </w:r>
      <w:r w:rsidR="00C4070E">
        <w:t>;</w:t>
      </w:r>
    </w:p>
    <w:p w14:paraId="03200D60" w14:textId="2F841A1C" w:rsidR="00C4070E" w:rsidRDefault="00C4070E" w:rsidP="00945FAB">
      <w:pPr>
        <w:numPr>
          <w:ilvl w:val="0"/>
          <w:numId w:val="3"/>
        </w:numPr>
      </w:pPr>
      <w:r>
        <w:t>Consultar localização, distância e nota de corte;</w:t>
      </w:r>
    </w:p>
    <w:p w14:paraId="2F22C21D" w14:textId="7F642D13" w:rsidR="00C4070E" w:rsidRDefault="00C4070E" w:rsidP="00945FAB">
      <w:pPr>
        <w:numPr>
          <w:ilvl w:val="0"/>
          <w:numId w:val="3"/>
        </w:numPr>
      </w:pPr>
      <w:r>
        <w:t>Alterar nome, e-mail e foto de perfil;</w:t>
      </w:r>
    </w:p>
    <w:p w14:paraId="57F1A73E" w14:textId="1BB32FCB" w:rsidR="00C4070E" w:rsidRDefault="00C4070E" w:rsidP="00945FAB">
      <w:pPr>
        <w:numPr>
          <w:ilvl w:val="0"/>
          <w:numId w:val="3"/>
        </w:numPr>
      </w:pPr>
      <w:r>
        <w:t>Alterar a própria senha;</w:t>
      </w:r>
    </w:p>
    <w:p w14:paraId="7A74A99C" w14:textId="3982C4DF" w:rsidR="00C4070E" w:rsidRDefault="00C4070E" w:rsidP="00945FAB">
      <w:pPr>
        <w:numPr>
          <w:ilvl w:val="0"/>
          <w:numId w:val="3"/>
        </w:numPr>
      </w:pPr>
      <w:r>
        <w:t>Enviar sugestões de vestibulares e cursos;</w:t>
      </w:r>
    </w:p>
    <w:p w14:paraId="45DBE73B" w14:textId="39CE98F7" w:rsidR="00C4070E" w:rsidRDefault="00C4070E" w:rsidP="00945FAB">
      <w:pPr>
        <w:numPr>
          <w:ilvl w:val="0"/>
          <w:numId w:val="3"/>
        </w:numPr>
      </w:pPr>
      <w:r>
        <w:t>Excluir a própria conta.</w:t>
      </w:r>
    </w:p>
    <w:p w14:paraId="00000049" w14:textId="77777777" w:rsidR="00462160" w:rsidRDefault="00EB5753">
      <w:r>
        <w:pict w14:anchorId="7218F872">
          <v:rect id="_x0000_i1026" style="width:0;height:1.5pt" o:hralign="center" o:hrstd="t" o:hr="t" fillcolor="#a0a0a0" stroked="f"/>
        </w:pict>
      </w:r>
    </w:p>
    <w:p w14:paraId="0000004A" w14:textId="77777777" w:rsidR="00462160" w:rsidRDefault="00945FAB">
      <w:pPr>
        <w:pStyle w:val="Ttulo1"/>
      </w:pPr>
      <w:bookmarkStart w:id="5" w:name="_Toc242961930"/>
      <w:r>
        <w:t>3. Requisitos Funcionais</w:t>
      </w:r>
      <w:bookmarkEnd w:id="5"/>
    </w:p>
    <w:p w14:paraId="0000004B" w14:textId="77777777" w:rsidR="00462160" w:rsidRDefault="00945FAB">
      <w:pPr>
        <w:pStyle w:val="Ttulo2"/>
      </w:pPr>
      <w:bookmarkStart w:id="6" w:name="_Toc242961931"/>
      <w:r>
        <w:t>3.1. Login do Usuário</w:t>
      </w:r>
      <w:bookmarkEnd w:id="6"/>
    </w:p>
    <w:p w14:paraId="0000004C" w14:textId="0B512B3B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Descrição</w:t>
      </w:r>
      <w:r>
        <w:t xml:space="preserve">: </w:t>
      </w:r>
      <w:r w:rsidR="00D93474">
        <w:t xml:space="preserve">O sistema deve permitir que usuários realizem </w:t>
      </w:r>
      <w:r w:rsidR="00D93474" w:rsidRPr="00A52792">
        <w:rPr>
          <w:i/>
          <w:iCs/>
        </w:rPr>
        <w:t>login</w:t>
      </w:r>
      <w:r w:rsidR="00D93474">
        <w:t xml:space="preserve"> utilizando e-mail e senha</w:t>
      </w:r>
    </w:p>
    <w:p w14:paraId="0000004D" w14:textId="6109F8AB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Entradas</w:t>
      </w:r>
      <w:r>
        <w:t>: E-mail</w:t>
      </w:r>
      <w:r w:rsidR="00D93474">
        <w:t xml:space="preserve"> e</w:t>
      </w:r>
      <w:r>
        <w:t xml:space="preserve"> senha.</w:t>
      </w:r>
    </w:p>
    <w:p w14:paraId="0000004E" w14:textId="30CC7BC2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Saídas</w:t>
      </w:r>
      <w:r>
        <w:t xml:space="preserve">: </w:t>
      </w:r>
      <w:r w:rsidR="0040581B">
        <w:t>Acesso ao aplicativo ou mensagem de erro</w:t>
      </w:r>
    </w:p>
    <w:p w14:paraId="0000004F" w14:textId="77777777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Exemplo</w:t>
      </w:r>
      <w:r>
        <w:t>:</w:t>
      </w:r>
    </w:p>
    <w:p w14:paraId="00000050" w14:textId="37D6092E" w:rsidR="00462160" w:rsidRDefault="0040581B" w:rsidP="00945FAB">
      <w:pPr>
        <w:numPr>
          <w:ilvl w:val="1"/>
          <w:numId w:val="4"/>
        </w:numPr>
      </w:pPr>
      <w:r>
        <w:t xml:space="preserve">O usuário informa </w:t>
      </w:r>
      <w:r w:rsidR="00CC372D">
        <w:t xml:space="preserve">um </w:t>
      </w:r>
      <w:r>
        <w:t xml:space="preserve">e-mail </w:t>
      </w:r>
      <w:r w:rsidR="008F1899">
        <w:t>cadastrado e sua senha</w:t>
      </w:r>
    </w:p>
    <w:p w14:paraId="00000051" w14:textId="4BBB66FB" w:rsidR="00462160" w:rsidRDefault="00A51A55" w:rsidP="00945FAB">
      <w:pPr>
        <w:numPr>
          <w:ilvl w:val="1"/>
          <w:numId w:val="4"/>
        </w:numPr>
      </w:pPr>
      <w:r>
        <w:t xml:space="preserve">Caso os dados estejam </w:t>
      </w:r>
      <w:r w:rsidR="00A822C2">
        <w:t xml:space="preserve">corretos, o sistema </w:t>
      </w:r>
      <w:proofErr w:type="gramStart"/>
      <w:r w:rsidR="00A52792">
        <w:t>autentica</w:t>
      </w:r>
      <w:proofErr w:type="gramEnd"/>
      <w:r w:rsidR="00A822C2">
        <w:t xml:space="preserve"> o usuário e o direciona para a tela </w:t>
      </w:r>
      <w:r w:rsidR="00A822C2" w:rsidRPr="00A52792">
        <w:rPr>
          <w:i/>
          <w:iCs/>
        </w:rPr>
        <w:t>Home</w:t>
      </w:r>
      <w:r w:rsidR="00A822C2">
        <w:t>.</w:t>
      </w:r>
    </w:p>
    <w:p w14:paraId="44B9CE31" w14:textId="5F2CC49E" w:rsidR="0035029D" w:rsidRDefault="0035029D" w:rsidP="00945FAB">
      <w:pPr>
        <w:numPr>
          <w:ilvl w:val="1"/>
          <w:numId w:val="4"/>
        </w:numPr>
      </w:pPr>
      <w:r>
        <w:t>Caso os dados estejam incorretos, o sistema apresenta uma mensagem informando que o e-mail ou a senha são inválidos</w:t>
      </w:r>
    </w:p>
    <w:p w14:paraId="00000052" w14:textId="77777777" w:rsidR="00462160" w:rsidRDefault="00945FAB">
      <w:pPr>
        <w:pStyle w:val="Ttulo2"/>
      </w:pPr>
      <w:bookmarkStart w:id="7" w:name="_Toc242961932"/>
      <w:r>
        <w:t>3.2. Cadastro de Novo Usuário</w:t>
      </w:r>
      <w:bookmarkEnd w:id="7"/>
    </w:p>
    <w:p w14:paraId="00000053" w14:textId="7ABCCD4F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Descrição</w:t>
      </w:r>
      <w:r>
        <w:t xml:space="preserve">: </w:t>
      </w:r>
      <w:r w:rsidR="00510B5E" w:rsidRPr="00510B5E">
        <w:t xml:space="preserve">O sistema deve permitir que novos usuários criem uma conta no </w:t>
      </w:r>
      <w:proofErr w:type="spellStart"/>
      <w:r w:rsidR="00510B5E" w:rsidRPr="00510B5E">
        <w:t>AgendaVest</w:t>
      </w:r>
      <w:proofErr w:type="spellEnd"/>
      <w:r w:rsidR="00510B5E" w:rsidRPr="00510B5E">
        <w:t>.</w:t>
      </w:r>
    </w:p>
    <w:p w14:paraId="00000054" w14:textId="7EA7431A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Entradas</w:t>
      </w:r>
      <w:r>
        <w:t xml:space="preserve">: </w:t>
      </w:r>
      <w:r w:rsidR="00555F54" w:rsidRPr="00555F54">
        <w:t xml:space="preserve">Nome de usuário, e-mail, senha, palavra-chave e foto de perfil </w:t>
      </w:r>
      <w:r w:rsidR="00555F54">
        <w:t>(</w:t>
      </w:r>
      <w:r w:rsidR="00555F54" w:rsidRPr="00555F54">
        <w:t>opcional</w:t>
      </w:r>
      <w:r w:rsidR="00555F54">
        <w:t>)</w:t>
      </w:r>
      <w:r w:rsidR="00784030">
        <w:t>.</w:t>
      </w:r>
    </w:p>
    <w:p w14:paraId="00000055" w14:textId="77777777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Saídas</w:t>
      </w:r>
      <w:r>
        <w:t>: Confirmação de cadastro ou mensagem de erro.</w:t>
      </w:r>
    </w:p>
    <w:p w14:paraId="00000056" w14:textId="77777777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Exemplo</w:t>
      </w:r>
      <w:r>
        <w:t>:</w:t>
      </w:r>
    </w:p>
    <w:p w14:paraId="023D1E1C" w14:textId="77777777" w:rsidR="002B03AF" w:rsidRDefault="002B03AF" w:rsidP="00945FAB">
      <w:pPr>
        <w:numPr>
          <w:ilvl w:val="1"/>
          <w:numId w:val="5"/>
        </w:numPr>
      </w:pPr>
      <w:r w:rsidRPr="002B03AF">
        <w:t>O usuário preenche os dados solicitados.</w:t>
      </w:r>
    </w:p>
    <w:p w14:paraId="00000058" w14:textId="4A212A8A" w:rsidR="00462160" w:rsidRDefault="005E0999" w:rsidP="00945FAB">
      <w:pPr>
        <w:numPr>
          <w:ilvl w:val="1"/>
          <w:numId w:val="5"/>
        </w:numPr>
      </w:pPr>
      <w:r w:rsidRPr="005E0999">
        <w:lastRenderedPageBreak/>
        <w:t>O sistema verifica se os campos são válidos e se o e-mail ainda não está cadastrado.</w:t>
      </w:r>
    </w:p>
    <w:p w14:paraId="00ABBEB3" w14:textId="45955813" w:rsidR="005E0999" w:rsidRDefault="00873EB6" w:rsidP="00945FAB">
      <w:pPr>
        <w:numPr>
          <w:ilvl w:val="1"/>
          <w:numId w:val="5"/>
        </w:numPr>
      </w:pPr>
      <w:r w:rsidRPr="00873EB6">
        <w:t>Caso as informações estejam corretas, a conta é criada.</w:t>
      </w:r>
    </w:p>
    <w:p w14:paraId="00000059" w14:textId="04571C79" w:rsidR="00462160" w:rsidRDefault="00945FAB">
      <w:pPr>
        <w:pStyle w:val="Ttulo2"/>
      </w:pPr>
      <w:bookmarkStart w:id="8" w:name="_Toc242961933"/>
      <w:r>
        <w:t xml:space="preserve">3.3. </w:t>
      </w:r>
      <w:r w:rsidR="0061119A" w:rsidRPr="0061119A">
        <w:t>Recuperação de Senha</w:t>
      </w:r>
      <w:bookmarkEnd w:id="8"/>
    </w:p>
    <w:p w14:paraId="0000005A" w14:textId="53249A78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Descrição</w:t>
      </w:r>
      <w:r>
        <w:t xml:space="preserve">: </w:t>
      </w:r>
      <w:r w:rsidR="00033CB7" w:rsidRPr="00033CB7">
        <w:t>O sistema deve permitir que usuários cadastrados redefinam sua senha utilizando a palavra-chave cadastrada anteriormente.</w:t>
      </w:r>
    </w:p>
    <w:p w14:paraId="0000005B" w14:textId="22903676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Entradas</w:t>
      </w:r>
      <w:r>
        <w:t xml:space="preserve">: </w:t>
      </w:r>
      <w:r w:rsidR="007060D0" w:rsidRPr="007060D0">
        <w:t>E-mail, nova senha, confirmação da nova senha e palavra-chave.</w:t>
      </w:r>
    </w:p>
    <w:p w14:paraId="0000005C" w14:textId="1FA2B2A2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Saídas</w:t>
      </w:r>
      <w:r>
        <w:t xml:space="preserve">: </w:t>
      </w:r>
      <w:r w:rsidR="007C077E" w:rsidRPr="007C077E">
        <w:t>Confirmação da alteração ou mensagem de erro.</w:t>
      </w:r>
    </w:p>
    <w:p w14:paraId="0000005D" w14:textId="77777777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Exemplo</w:t>
      </w:r>
      <w:r>
        <w:t>:</w:t>
      </w:r>
    </w:p>
    <w:p w14:paraId="0000005E" w14:textId="1A6634D4" w:rsidR="00462160" w:rsidRDefault="00226163" w:rsidP="00945FAB">
      <w:pPr>
        <w:numPr>
          <w:ilvl w:val="1"/>
          <w:numId w:val="6"/>
        </w:numPr>
      </w:pPr>
      <w:r w:rsidRPr="00226163">
        <w:t>O usuário informa seu e-mail, uma nova senha, confirma a nova senha e informa sua palavra-chave.</w:t>
      </w:r>
    </w:p>
    <w:p w14:paraId="00E747E0" w14:textId="248188E4" w:rsidR="00226163" w:rsidRDefault="0026778A" w:rsidP="00945FAB">
      <w:pPr>
        <w:numPr>
          <w:ilvl w:val="1"/>
          <w:numId w:val="6"/>
        </w:numPr>
      </w:pPr>
      <w:r w:rsidRPr="0026778A">
        <w:t xml:space="preserve">Caso as informações estejam corretas, a senha é atualizada e o usuário pode retornar à tela de </w:t>
      </w:r>
      <w:r w:rsidRPr="00ED7151">
        <w:rPr>
          <w:i/>
          <w:iCs/>
        </w:rPr>
        <w:t>login</w:t>
      </w:r>
      <w:r w:rsidRPr="0026778A">
        <w:t>.</w:t>
      </w:r>
    </w:p>
    <w:p w14:paraId="0000005F" w14:textId="51B452DE" w:rsidR="00462160" w:rsidRDefault="00945FAB">
      <w:pPr>
        <w:pStyle w:val="Ttulo2"/>
      </w:pPr>
      <w:bookmarkStart w:id="9" w:name="_Toc242961934"/>
      <w:r>
        <w:t xml:space="preserve">3.4. </w:t>
      </w:r>
      <w:r w:rsidR="00465778" w:rsidRPr="00465778">
        <w:t xml:space="preserve">Acesso </w:t>
      </w:r>
      <w:proofErr w:type="gramStart"/>
      <w:r w:rsidR="00465778" w:rsidRPr="00465778">
        <w:t>como Visitante</w:t>
      </w:r>
      <w:bookmarkEnd w:id="9"/>
      <w:proofErr w:type="gramEnd"/>
    </w:p>
    <w:p w14:paraId="00000060" w14:textId="72A62599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3F12FE" w:rsidRPr="003F12FE">
        <w:t>O sistema deve permitir o acesso ao aplicativo sem a necessidade de criação de conta.</w:t>
      </w:r>
    </w:p>
    <w:p w14:paraId="00000061" w14:textId="09C7D48D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526813" w:rsidRPr="00526813">
        <w:t>Seleção da opção “Visitante”.</w:t>
      </w:r>
    </w:p>
    <w:p w14:paraId="00000062" w14:textId="7632BB61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C90870" w:rsidRPr="00C90870">
        <w:t>Acesso limitado às funcionalidades públicas do sistema.</w:t>
      </w:r>
    </w:p>
    <w:p w14:paraId="00000063" w14:textId="77777777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00000064" w14:textId="4C5B9411" w:rsidR="00462160" w:rsidRDefault="0081401A" w:rsidP="00945FAB">
      <w:pPr>
        <w:numPr>
          <w:ilvl w:val="1"/>
          <w:numId w:val="7"/>
        </w:numPr>
      </w:pPr>
      <w:r w:rsidRPr="0081401A">
        <w:t>O usuário seleciona a opção “Visitante” na tela inicial.</w:t>
      </w:r>
    </w:p>
    <w:p w14:paraId="0ECF4B1C" w14:textId="76A96FC5" w:rsidR="0081401A" w:rsidRDefault="00DC581C" w:rsidP="00945FAB">
      <w:pPr>
        <w:numPr>
          <w:ilvl w:val="1"/>
          <w:numId w:val="7"/>
        </w:numPr>
      </w:pPr>
      <w:r w:rsidRPr="00DC581C">
        <w:t xml:space="preserve">O sistema direciona o usuário para a </w:t>
      </w:r>
      <w:r w:rsidRPr="00ED7151">
        <w:rPr>
          <w:i/>
          <w:iCs/>
        </w:rPr>
        <w:t>Home</w:t>
      </w:r>
      <w:r w:rsidRPr="00DC581C">
        <w:t>.</w:t>
      </w:r>
    </w:p>
    <w:p w14:paraId="626EF0B4" w14:textId="0BD28C56" w:rsidR="00DC581C" w:rsidRDefault="009F1AB6" w:rsidP="00945FAB">
      <w:pPr>
        <w:numPr>
          <w:ilvl w:val="1"/>
          <w:numId w:val="7"/>
        </w:numPr>
      </w:pPr>
      <w:r w:rsidRPr="009F1AB6">
        <w:t>Funcionalidades exclusivas de usuários cadastrados permanecem bloqueadas.</w:t>
      </w:r>
    </w:p>
    <w:p w14:paraId="24347296" w14:textId="421B1398" w:rsidR="005647F0" w:rsidRDefault="005647F0" w:rsidP="005647F0">
      <w:pPr>
        <w:pStyle w:val="Ttulo2"/>
      </w:pPr>
      <w:bookmarkStart w:id="10" w:name="_Toc242961935"/>
      <w:r>
        <w:t xml:space="preserve">3.5. </w:t>
      </w:r>
      <w:r w:rsidR="008B3BB1">
        <w:t xml:space="preserve">Visualização da </w:t>
      </w:r>
      <w:r w:rsidR="008B3BB1" w:rsidRPr="003D4276">
        <w:rPr>
          <w:i/>
          <w:iCs/>
        </w:rPr>
        <w:t>Home</w:t>
      </w:r>
      <w:bookmarkEnd w:id="10"/>
    </w:p>
    <w:p w14:paraId="0B1CA037" w14:textId="5E8B72CD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8B3BB1">
        <w:t>O sistema deve apresentar uma tela inicial com informações relevantes ao usuário</w:t>
      </w:r>
      <w:r w:rsidR="00B069DD">
        <w:t>.</w:t>
      </w:r>
    </w:p>
    <w:p w14:paraId="643B088A" w14:textId="035492AC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8B3BB1">
        <w:t xml:space="preserve">Acesso à tela </w:t>
      </w:r>
      <w:r w:rsidR="008B3BB1" w:rsidRPr="009B47B1">
        <w:rPr>
          <w:i/>
          <w:iCs/>
        </w:rPr>
        <w:t>Home</w:t>
      </w:r>
      <w:r w:rsidR="00B069DD">
        <w:t>.</w:t>
      </w:r>
    </w:p>
    <w:p w14:paraId="47C37691" w14:textId="3A9B1BD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B069DD">
        <w:t>Exibição de próximos eventos e informações relacionadas aos vestibulares</w:t>
      </w:r>
      <w:r w:rsidR="006C06FB">
        <w:t>.</w:t>
      </w:r>
    </w:p>
    <w:p w14:paraId="30A869C0" w14:textId="0ACFEECE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Exemplo</w:t>
      </w:r>
      <w:r w:rsidR="00247273">
        <w:rPr>
          <w:b/>
          <w:bCs/>
        </w:rPr>
        <w:t xml:space="preserve"> - Visitante</w:t>
      </w:r>
      <w:r>
        <w:t>:</w:t>
      </w:r>
    </w:p>
    <w:p w14:paraId="47EDB2C2" w14:textId="57F546D5" w:rsidR="005647F0" w:rsidRDefault="00E934CD" w:rsidP="00945FAB">
      <w:pPr>
        <w:numPr>
          <w:ilvl w:val="1"/>
          <w:numId w:val="7"/>
        </w:numPr>
      </w:pPr>
      <w:r>
        <w:t xml:space="preserve">O visitante acessa a tela </w:t>
      </w:r>
      <w:r w:rsidRPr="009B47B1">
        <w:rPr>
          <w:i/>
          <w:iCs/>
        </w:rPr>
        <w:t>home</w:t>
      </w:r>
      <w:r>
        <w:t xml:space="preserve"> e visualiza uma saudação</w:t>
      </w:r>
      <w:r w:rsidR="004F69C7">
        <w:t xml:space="preserve">, dois cards informativos </w:t>
      </w:r>
      <w:r w:rsidR="00E5151D">
        <w:t>sobre a agenda e provas próximas e “Próximos eventos”.</w:t>
      </w:r>
    </w:p>
    <w:p w14:paraId="509E44AC" w14:textId="511E00C1" w:rsidR="00E7782C" w:rsidRDefault="00074B0F" w:rsidP="00945FAB">
      <w:pPr>
        <w:numPr>
          <w:ilvl w:val="1"/>
          <w:numId w:val="7"/>
        </w:numPr>
      </w:pPr>
      <w:r w:rsidRPr="00074B0F">
        <w:t xml:space="preserve">Como não está autenticado, os cards de agenda e próximas provas permanecem bloqueados e exibem a orientação para realizar </w:t>
      </w:r>
      <w:r w:rsidRPr="009B47B1">
        <w:rPr>
          <w:i/>
          <w:iCs/>
        </w:rPr>
        <w:t>login</w:t>
      </w:r>
      <w:r w:rsidRPr="00074B0F">
        <w:t>.</w:t>
      </w:r>
    </w:p>
    <w:p w14:paraId="29B760A5" w14:textId="0772AACA" w:rsidR="0099649C" w:rsidRDefault="0099649C" w:rsidP="00945FAB">
      <w:pPr>
        <w:numPr>
          <w:ilvl w:val="1"/>
          <w:numId w:val="7"/>
        </w:numPr>
      </w:pPr>
      <w:r w:rsidRPr="0099649C">
        <w:t>Também é exibida uma mensagem informando que, para acompanhar vestibulares e próximas provas, é necessário entrar em uma conta.</w:t>
      </w:r>
    </w:p>
    <w:p w14:paraId="093732FA" w14:textId="53136C6B" w:rsidR="00651D0E" w:rsidRDefault="00651D0E" w:rsidP="00945FAB">
      <w:pPr>
        <w:numPr>
          <w:ilvl w:val="1"/>
          <w:numId w:val="7"/>
        </w:numPr>
      </w:pPr>
      <w:r w:rsidRPr="00651D0E">
        <w:t xml:space="preserve">O visitante pode clicar no botão “Entrar” para ser direcionado à tela de </w:t>
      </w:r>
      <w:r w:rsidRPr="009B47B1">
        <w:rPr>
          <w:i/>
          <w:iCs/>
        </w:rPr>
        <w:t>Login</w:t>
      </w:r>
      <w:r w:rsidRPr="00651D0E">
        <w:t>.</w:t>
      </w:r>
    </w:p>
    <w:p w14:paraId="49C93F18" w14:textId="2F5A2F20" w:rsidR="004B7665" w:rsidRDefault="004B7665" w:rsidP="00945FAB">
      <w:pPr>
        <w:pStyle w:val="PargrafodaLista"/>
        <w:numPr>
          <w:ilvl w:val="0"/>
          <w:numId w:val="7"/>
        </w:numPr>
        <w:rPr>
          <w:b/>
          <w:bCs/>
        </w:rPr>
      </w:pPr>
      <w:r w:rsidRPr="004B7665">
        <w:rPr>
          <w:b/>
          <w:bCs/>
        </w:rPr>
        <w:t>Exemplo – Usuário Cadastrado</w:t>
      </w:r>
    </w:p>
    <w:p w14:paraId="62ACDD38" w14:textId="7DE36513" w:rsidR="004B7665" w:rsidRDefault="00221A81" w:rsidP="00945FAB">
      <w:pPr>
        <w:numPr>
          <w:ilvl w:val="1"/>
          <w:numId w:val="7"/>
        </w:numPr>
      </w:pPr>
      <w:r w:rsidRPr="00221A81">
        <w:t xml:space="preserve">O usuário cadastrado acessa a tela </w:t>
      </w:r>
      <w:r w:rsidRPr="009B47B1">
        <w:rPr>
          <w:i/>
          <w:iCs/>
        </w:rPr>
        <w:t>Home</w:t>
      </w:r>
      <w:r w:rsidRPr="00221A81">
        <w:t xml:space="preserve"> após realizar login</w:t>
      </w:r>
      <w:r>
        <w:t>.</w:t>
      </w:r>
    </w:p>
    <w:p w14:paraId="5F9F6E7C" w14:textId="0BFA9595" w:rsidR="00221A81" w:rsidRDefault="005101B2" w:rsidP="00945FAB">
      <w:pPr>
        <w:numPr>
          <w:ilvl w:val="1"/>
          <w:numId w:val="7"/>
        </w:numPr>
      </w:pPr>
      <w:r w:rsidRPr="005101B2">
        <w:t>O sistema apresenta informações da sua agenda, a quantidade de provas próximas, os próximos eventos e os vestibulares adicionados pelo usuário.</w:t>
      </w:r>
    </w:p>
    <w:p w14:paraId="2EAFCD70" w14:textId="425BD54B" w:rsidR="005101B2" w:rsidRPr="004B7665" w:rsidRDefault="006C5F4B" w:rsidP="00945FAB">
      <w:pPr>
        <w:numPr>
          <w:ilvl w:val="1"/>
          <w:numId w:val="7"/>
        </w:numPr>
      </w:pPr>
      <w:r w:rsidRPr="006C5F4B">
        <w:t>O usuário pode acessar os detalhes das informações disponíveis e utilizar a barra de navegação para acessar as demais telas do aplicativo</w:t>
      </w:r>
      <w:r>
        <w:t>.</w:t>
      </w:r>
    </w:p>
    <w:p w14:paraId="57206E14" w14:textId="43910A00" w:rsidR="005647F0" w:rsidRDefault="005647F0" w:rsidP="005647F0">
      <w:pPr>
        <w:pStyle w:val="Ttulo2"/>
      </w:pPr>
      <w:bookmarkStart w:id="11" w:name="_Toc242961936"/>
      <w:r>
        <w:t xml:space="preserve">3.6. </w:t>
      </w:r>
      <w:r w:rsidR="005D609F" w:rsidRPr="005D609F">
        <w:t>Consulta de Vestibulares</w:t>
      </w:r>
      <w:bookmarkEnd w:id="11"/>
    </w:p>
    <w:p w14:paraId="122BD7CD" w14:textId="77361F2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A95536" w:rsidRPr="00A95536">
        <w:t>O sistema deve apresentar os vestibulares cadastrados, permitindo pesquisa pelo nome, filtragem por situação, organização por prioridade e separação dos vestibulares adicionados à agenda do usuário.</w:t>
      </w:r>
    </w:p>
    <w:p w14:paraId="3702817B" w14:textId="178FFCAF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A95536" w:rsidRPr="00A95536">
        <w:t>Acesso à tela Vestibulares, texto digitado na barra de pesquisa e seleção de um filtro.</w:t>
      </w:r>
    </w:p>
    <w:p w14:paraId="762E1363" w14:textId="5E30CA5F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A95536" w:rsidRPr="00A95536">
        <w:t>Lista de vestibulares organizada conforme a pesquisa, filtros, situação atual e presença na agenda do usuário.</w:t>
      </w:r>
    </w:p>
    <w:p w14:paraId="60AAB6A6" w14:textId="7CC5130D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 w:rsidR="005C151B">
        <w:rPr>
          <w:b/>
          <w:bCs/>
        </w:rPr>
        <w:t xml:space="preserve"> – Visitante</w:t>
      </w:r>
      <w:r>
        <w:t>:</w:t>
      </w:r>
    </w:p>
    <w:p w14:paraId="102DD78C" w14:textId="7F8B3C2A" w:rsidR="005647F0" w:rsidRDefault="006C6550" w:rsidP="00945FAB">
      <w:pPr>
        <w:numPr>
          <w:ilvl w:val="1"/>
          <w:numId w:val="7"/>
        </w:numPr>
      </w:pPr>
      <w:r w:rsidRPr="006C6550">
        <w:t>O visitante acessa a tela Vestibulares e visualiza os vestibulares disponíveis, com nome, data de início das inscrições, situação atual e botão “Ver Mais”.</w:t>
      </w:r>
    </w:p>
    <w:p w14:paraId="2104DEAC" w14:textId="7396CF8B" w:rsidR="0088507C" w:rsidRDefault="001225CA" w:rsidP="00945FAB">
      <w:pPr>
        <w:numPr>
          <w:ilvl w:val="1"/>
          <w:numId w:val="7"/>
        </w:numPr>
      </w:pPr>
      <w:r w:rsidRPr="001225CA">
        <w:lastRenderedPageBreak/>
        <w:t>O visitante pode pesquisar um vestibular pelo nome e utilizar os filtros “Todos”, “Abertas”, “Em breve”, “Inscrições encerradas” e “Processo encerrado”.</w:t>
      </w:r>
    </w:p>
    <w:p w14:paraId="37D6A3C3" w14:textId="570DA179" w:rsidR="006C6832" w:rsidRDefault="006C6832" w:rsidP="00945FAB">
      <w:pPr>
        <w:numPr>
          <w:ilvl w:val="1"/>
          <w:numId w:val="7"/>
        </w:numPr>
      </w:pPr>
      <w:r w:rsidRPr="006C6832">
        <w:t>Os vestibulares são apresentados de forma ordenada, priorizando “Inscrições abertas”, seguidas de “Inscrições em breve”, “Inscrições encerradas” e “Processo encerrado”.</w:t>
      </w:r>
    </w:p>
    <w:p w14:paraId="7E0E3DBD" w14:textId="0A62FEED" w:rsidR="0088507C" w:rsidRDefault="00105CAD" w:rsidP="00945FAB">
      <w:pPr>
        <w:numPr>
          <w:ilvl w:val="1"/>
          <w:numId w:val="7"/>
        </w:numPr>
      </w:pPr>
      <w:r w:rsidRPr="00105CAD">
        <w:t>Ao clicar no botão “Ver Mais”, o sistema exibe a mensagem “</w:t>
      </w:r>
      <w:r w:rsidRPr="00FC704E">
        <w:rPr>
          <w:i/>
          <w:iCs/>
        </w:rPr>
        <w:t>Login</w:t>
      </w:r>
      <w:r w:rsidRPr="00105CAD">
        <w:t xml:space="preserve"> necessário”, informando que é preciso realizar login para acessar os detalhes do vestibular</w:t>
      </w:r>
      <w:r>
        <w:t>.</w:t>
      </w:r>
    </w:p>
    <w:p w14:paraId="2F3016FB" w14:textId="1C5407DF" w:rsidR="003C1465" w:rsidRDefault="003C1465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 w:rsidR="005C151B">
        <w:rPr>
          <w:b/>
          <w:bCs/>
        </w:rPr>
        <w:t xml:space="preserve"> – Usuário Cadastrado</w:t>
      </w:r>
      <w:r>
        <w:t>:</w:t>
      </w:r>
    </w:p>
    <w:p w14:paraId="05F72FE7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 usuário cadastrado acessa a tela Vestibulares e visualiza os processos seletivos organizados em três seções. </w:t>
      </w:r>
    </w:p>
    <w:p w14:paraId="76F55EEC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Na seção “Meus vestibulares”, são apresentados os vestibulares já adicionados à sua agenda. </w:t>
      </w:r>
    </w:p>
    <w:p w14:paraId="3E4771CE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Na seção “Inscrições abertas”, são apresentados os vestibulares com inscrições abertas que ainda não foram adicionados à agenda. </w:t>
      </w:r>
    </w:p>
    <w:p w14:paraId="55E5BF3B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Na seção “Outros vestibulares”, são apresentados os demais vestibulares disponíveis. </w:t>
      </w:r>
    </w:p>
    <w:p w14:paraId="69E61AA4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 sistema evita que um mesmo vestibular apareça em mais de uma seção. </w:t>
      </w:r>
    </w:p>
    <w:p w14:paraId="3B98E81C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 usuário pode utilizar a barra de pesquisa e os filtros de situação para encontrar vestibulares específicos. </w:t>
      </w:r>
    </w:p>
    <w:p w14:paraId="740D4E8A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Os vestibulares são ordenados de acordo com sua situação e proximidade das datas, respeitando a organização das seções. </w:t>
      </w:r>
    </w:p>
    <w:p w14:paraId="1BA6EC85" w14:textId="741CA3BD" w:rsidR="00B90730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Ao selecionar “Ver Mais”, o sistema direciona o usuário para a tela de detalhes do vestibular selecionado. </w:t>
      </w:r>
    </w:p>
    <w:p w14:paraId="0BC6503D" w14:textId="3A8538BB" w:rsidR="005647F0" w:rsidRDefault="005647F0" w:rsidP="005647F0">
      <w:pPr>
        <w:pStyle w:val="Ttulo2"/>
      </w:pPr>
      <w:bookmarkStart w:id="12" w:name="_Toc242961937"/>
      <w:r>
        <w:t xml:space="preserve">3.7. </w:t>
      </w:r>
      <w:r w:rsidR="00AC65C2" w:rsidRPr="00AC65C2">
        <w:t xml:space="preserve">Pesquisa </w:t>
      </w:r>
      <w:r w:rsidR="000F0A57">
        <w:t xml:space="preserve">e Filtro </w:t>
      </w:r>
      <w:r w:rsidR="00AC65C2" w:rsidRPr="00AC65C2">
        <w:t>de Vestibulares</w:t>
      </w:r>
      <w:bookmarkEnd w:id="12"/>
    </w:p>
    <w:p w14:paraId="5200F7D2" w14:textId="3E0CF11B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586777" w:rsidRPr="00586777">
        <w:t>O sistema deve permitir que o usuário localize vestibulares por meio da barra de pesquisa e dos filtros de situação.</w:t>
      </w:r>
    </w:p>
    <w:p w14:paraId="0A300DF5" w14:textId="201A8AA3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F550EA" w:rsidRPr="00F550EA">
        <w:t>Nome ou parte do nome do vestibular</w:t>
      </w:r>
      <w:r w:rsidR="006A6147">
        <w:t xml:space="preserve"> e filtro selecionado</w:t>
      </w:r>
      <w:r w:rsidR="00F550EA" w:rsidRPr="00F550EA">
        <w:t>.</w:t>
      </w:r>
    </w:p>
    <w:p w14:paraId="70941B3C" w14:textId="094B1C9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443FF5" w:rsidRPr="00443FF5">
        <w:t>Lista de vestibulares correspondentes à pesquisa e ao filtro aplicado.</w:t>
      </w:r>
    </w:p>
    <w:p w14:paraId="40CF7947" w14:textId="6DB10961" w:rsidR="00F2531E" w:rsidRDefault="00F2531E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Exemplo</w:t>
      </w:r>
      <w:r>
        <w:t>:</w:t>
      </w:r>
    </w:p>
    <w:p w14:paraId="726C6F08" w14:textId="656B7B40" w:rsidR="00181325" w:rsidRDefault="00A52B4E" w:rsidP="00945FAB">
      <w:pPr>
        <w:numPr>
          <w:ilvl w:val="1"/>
          <w:numId w:val="7"/>
        </w:numPr>
      </w:pPr>
      <w:r w:rsidRPr="00A52B4E">
        <w:t>O usuário pesquisa por “FUVEST” e o sistema apresenta os vestibulares que correspondem ao termo pesquisado.</w:t>
      </w:r>
    </w:p>
    <w:p w14:paraId="38426DA9" w14:textId="44CA58C7" w:rsidR="00181325" w:rsidRDefault="00181325" w:rsidP="00945FAB">
      <w:pPr>
        <w:numPr>
          <w:ilvl w:val="1"/>
          <w:numId w:val="7"/>
        </w:numPr>
      </w:pPr>
      <w:r w:rsidRPr="00181325">
        <w:t>Caso o usuário selecione o filtro “Abertas”, o sistema apresenta somente vestibulares que estejam com inscrições abertas.</w:t>
      </w:r>
    </w:p>
    <w:p w14:paraId="05489DDD" w14:textId="5673580D" w:rsidR="002E20F3" w:rsidRDefault="002E20F3" w:rsidP="00945FAB">
      <w:pPr>
        <w:numPr>
          <w:ilvl w:val="1"/>
          <w:numId w:val="7"/>
        </w:numPr>
      </w:pPr>
      <w:r w:rsidRPr="002E20F3">
        <w:t>Caso o usuário selecione “Inscrições encerradas”, são apresentados apenas os vestibulares cujo período de inscrição terminou, mas cujo processo ainda não foi encerrado.</w:t>
      </w:r>
    </w:p>
    <w:p w14:paraId="23C1BDA3" w14:textId="60B20E82" w:rsidR="005337D9" w:rsidRDefault="00360BD7" w:rsidP="00945FAB">
      <w:pPr>
        <w:numPr>
          <w:ilvl w:val="1"/>
          <w:numId w:val="7"/>
        </w:numPr>
      </w:pPr>
      <w:r w:rsidRPr="00360BD7">
        <w:t>Ao selecionar “Todos”, o sistema volta a apresentar todos os vestibulares cadastrados.</w:t>
      </w:r>
    </w:p>
    <w:p w14:paraId="1470098D" w14:textId="30F5A5E4" w:rsidR="005337D9" w:rsidRDefault="005337D9" w:rsidP="005337D9">
      <w:pPr>
        <w:pStyle w:val="Ttulo2"/>
      </w:pPr>
      <w:bookmarkStart w:id="13" w:name="_Toc242961938"/>
      <w:r>
        <w:t xml:space="preserve">3.8. </w:t>
      </w:r>
      <w:r w:rsidR="0061065A" w:rsidRPr="0061065A">
        <w:t>Ordenação dos</w:t>
      </w:r>
      <w:r w:rsidRPr="007F6768">
        <w:t xml:space="preserve"> Vestibular</w:t>
      </w:r>
      <w:r w:rsidR="0061065A">
        <w:t>es</w:t>
      </w:r>
      <w:bookmarkEnd w:id="13"/>
    </w:p>
    <w:p w14:paraId="292B265D" w14:textId="29C5FCF6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C84DDF" w:rsidRPr="00C84DDF">
        <w:t>O sistema deve organizar automaticamente os vestibulares de acordo com sua situação e com as datas mais próximas.</w:t>
      </w:r>
    </w:p>
    <w:p w14:paraId="776B83D7" w14:textId="35404679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1C737C" w:rsidRPr="001C737C">
        <w:t>Dados de inscrição e data de prova cadastrados para cada vestibular.</w:t>
      </w:r>
    </w:p>
    <w:p w14:paraId="72ADC8F0" w14:textId="4EDC585E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841CF7" w:rsidRPr="00841CF7">
        <w:t>Lista organizada por prioridade.</w:t>
      </w:r>
    </w:p>
    <w:p w14:paraId="10028684" w14:textId="77777777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4BEF3C03" w14:textId="7B0EBF61" w:rsidR="005337D9" w:rsidRDefault="004B5ADF" w:rsidP="00945FAB">
      <w:pPr>
        <w:numPr>
          <w:ilvl w:val="1"/>
          <w:numId w:val="7"/>
        </w:numPr>
      </w:pPr>
      <w:r w:rsidRPr="004B5ADF">
        <w:t>Vestibulares com inscrições abertas devem ser apresentados primeiro</w:t>
      </w:r>
      <w:r w:rsidR="00966B3F">
        <w:t>.</w:t>
      </w:r>
    </w:p>
    <w:p w14:paraId="043B20D1" w14:textId="278772BD" w:rsidR="004B5ADF" w:rsidRDefault="00966B3F" w:rsidP="00945FAB">
      <w:pPr>
        <w:numPr>
          <w:ilvl w:val="1"/>
          <w:numId w:val="7"/>
        </w:numPr>
      </w:pPr>
      <w:r>
        <w:t>Em seguida, devem aparecer vestibulares com inscrições em b</w:t>
      </w:r>
      <w:r w:rsidR="00002958">
        <w:t>reve</w:t>
      </w:r>
      <w:r w:rsidR="00202AA8">
        <w:t>.</w:t>
      </w:r>
    </w:p>
    <w:p w14:paraId="2A2874CE" w14:textId="0BD58EB6" w:rsidR="00202AA8" w:rsidRDefault="00202AA8" w:rsidP="00945FAB">
      <w:pPr>
        <w:numPr>
          <w:ilvl w:val="1"/>
          <w:numId w:val="7"/>
        </w:numPr>
      </w:pPr>
      <w:r>
        <w:t xml:space="preserve">Despois vestibulares com inscrições encerradas, mas </w:t>
      </w:r>
      <w:proofErr w:type="gramStart"/>
      <w:r>
        <w:t>cuja a</w:t>
      </w:r>
      <w:proofErr w:type="gramEnd"/>
      <w:r>
        <w:t xml:space="preserve"> prova ainda não ocorreu.</w:t>
      </w:r>
    </w:p>
    <w:p w14:paraId="4C24C2C8" w14:textId="6F5C3171" w:rsidR="00202AA8" w:rsidRDefault="00202AA8" w:rsidP="00945FAB">
      <w:pPr>
        <w:numPr>
          <w:ilvl w:val="1"/>
          <w:numId w:val="7"/>
        </w:numPr>
      </w:pPr>
      <w:r>
        <w:t>E por fim</w:t>
      </w:r>
      <w:r w:rsidR="0099017E">
        <w:t xml:space="preserve">, devem aparecer vestibulares </w:t>
      </w:r>
      <w:r w:rsidR="008D71C1">
        <w:t>cujo processo seletivo já foi encerrado.</w:t>
      </w:r>
    </w:p>
    <w:p w14:paraId="7513FA87" w14:textId="5DD6654A" w:rsidR="008D71C1" w:rsidRDefault="008D71C1" w:rsidP="00945FAB">
      <w:pPr>
        <w:numPr>
          <w:ilvl w:val="1"/>
          <w:numId w:val="7"/>
        </w:numPr>
      </w:pPr>
      <w:r>
        <w:t>Dentro de cada situação, os vestibulares devem ser organizados considerando a data mais próxima relacionada ao processo</w:t>
      </w:r>
    </w:p>
    <w:p w14:paraId="09FAEE50" w14:textId="57DE79F2" w:rsidR="005647F0" w:rsidRDefault="005647F0" w:rsidP="005647F0">
      <w:pPr>
        <w:pStyle w:val="Ttulo2"/>
      </w:pPr>
      <w:bookmarkStart w:id="14" w:name="_Toc242961939"/>
      <w:r>
        <w:t>3.</w:t>
      </w:r>
      <w:r w:rsidR="005337D9">
        <w:t>9</w:t>
      </w:r>
      <w:r>
        <w:t xml:space="preserve">. </w:t>
      </w:r>
      <w:r w:rsidR="007F6768" w:rsidRPr="007F6768">
        <w:t>Situação do Vestibular</w:t>
      </w:r>
      <w:bookmarkEnd w:id="14"/>
    </w:p>
    <w:p w14:paraId="7A9526D6" w14:textId="3BEBF18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6B12C1" w:rsidRPr="006B12C1">
        <w:t>O sistema deve identificar a situação atual de um vestibular utilizando suas datas de inscrição e prova.</w:t>
      </w:r>
    </w:p>
    <w:p w14:paraId="00D83951" w14:textId="543DE785" w:rsidR="006B12C1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6B12C1">
        <w:t>Data inicial da inscrição, data final da inscrição e data da prova.</w:t>
      </w:r>
    </w:p>
    <w:p w14:paraId="5E7358F0" w14:textId="2125B7E5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6B12C1">
        <w:t>Situação atual do vestibular</w:t>
      </w:r>
    </w:p>
    <w:p w14:paraId="0FA613B0" w14:textId="381A8D71" w:rsidR="00F614FD" w:rsidRDefault="00F614FD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</w:t>
      </w:r>
      <w:r w:rsidR="001B7C95">
        <w:rPr>
          <w:b/>
          <w:bCs/>
        </w:rPr>
        <w:t>o</w:t>
      </w:r>
      <w:r>
        <w:t>:</w:t>
      </w:r>
    </w:p>
    <w:p w14:paraId="714E06DA" w14:textId="35D42F45" w:rsidR="00F614FD" w:rsidRDefault="001B7C95" w:rsidP="00945FAB">
      <w:pPr>
        <w:numPr>
          <w:ilvl w:val="1"/>
          <w:numId w:val="7"/>
        </w:numPr>
      </w:pPr>
      <w:r w:rsidRPr="001B7C95">
        <w:t>Caso as inscrições ainda não tenham começado, o sistema apresenta “Inscrições em breve”</w:t>
      </w:r>
      <w:r w:rsidR="00D2246F">
        <w:t>.</w:t>
      </w:r>
    </w:p>
    <w:p w14:paraId="5E053897" w14:textId="6AB7A0A8" w:rsidR="00D2246F" w:rsidRDefault="00D2246F" w:rsidP="00945FAB">
      <w:pPr>
        <w:numPr>
          <w:ilvl w:val="1"/>
          <w:numId w:val="7"/>
        </w:numPr>
      </w:pPr>
      <w:r w:rsidRPr="00D2246F">
        <w:t>Durante o período de inscrições, apresenta “Inscrições abertas”.</w:t>
      </w:r>
    </w:p>
    <w:p w14:paraId="13A3A9CC" w14:textId="7F38FB31" w:rsidR="00D2246F" w:rsidRDefault="00D2246F" w:rsidP="00945FAB">
      <w:pPr>
        <w:numPr>
          <w:ilvl w:val="1"/>
          <w:numId w:val="7"/>
        </w:numPr>
      </w:pPr>
      <w:r>
        <w:t>Caso as inscrições tenham terminado, mas a prova ainda não tenha ocorrido, apresenta “</w:t>
      </w:r>
      <w:proofErr w:type="spellStart"/>
      <w:r>
        <w:t>Inscriçoes</w:t>
      </w:r>
      <w:proofErr w:type="spellEnd"/>
      <w:r>
        <w:t xml:space="preserve"> encerradas”.</w:t>
      </w:r>
    </w:p>
    <w:p w14:paraId="2FEC0A5B" w14:textId="5B6A795C" w:rsidR="00D2246F" w:rsidRDefault="00D2246F" w:rsidP="00945FAB">
      <w:pPr>
        <w:numPr>
          <w:ilvl w:val="1"/>
          <w:numId w:val="7"/>
        </w:numPr>
      </w:pPr>
      <w:r>
        <w:t>Caso a data da prova também tenha passado, apresenta “Processo encerrado”.</w:t>
      </w:r>
    </w:p>
    <w:p w14:paraId="25EC4A41" w14:textId="65BFDA9B" w:rsidR="005647F0" w:rsidRDefault="005647F0" w:rsidP="005647F0">
      <w:pPr>
        <w:pStyle w:val="Ttulo2"/>
      </w:pPr>
      <w:bookmarkStart w:id="15" w:name="_Toc242961940"/>
      <w:r>
        <w:t>3.</w:t>
      </w:r>
      <w:r w:rsidR="005337D9">
        <w:t>10</w:t>
      </w:r>
      <w:r>
        <w:t xml:space="preserve">. </w:t>
      </w:r>
      <w:r w:rsidR="00C61A6F" w:rsidRPr="00C61A6F">
        <w:t>Detalhes do Vestibular</w:t>
      </w:r>
      <w:bookmarkEnd w:id="15"/>
    </w:p>
    <w:p w14:paraId="74E96512" w14:textId="4F4ACAC8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C61A6F" w:rsidRPr="00C61A6F">
        <w:t>O sistema deve permitir que usuários cadastrados visualizem informações detalhadas sobre um vestibular.</w:t>
      </w:r>
    </w:p>
    <w:p w14:paraId="38D74BFD" w14:textId="3B639FF8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7F7C07" w:rsidRPr="007F7C07">
        <w:t>Seleção do botão “Ver Mais”.</w:t>
      </w:r>
    </w:p>
    <w:p w14:paraId="368B0AD8" w14:textId="49DFDFEE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7B41ED" w:rsidRPr="007B41ED">
        <w:t>Tela contendo informações detalhadas sobre o vestibular.</w:t>
      </w:r>
    </w:p>
    <w:p w14:paraId="0F2BC375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1CF621D1" w14:textId="02A7794A" w:rsidR="005647F0" w:rsidRDefault="007B41ED" w:rsidP="00945FAB">
      <w:pPr>
        <w:numPr>
          <w:ilvl w:val="1"/>
          <w:numId w:val="7"/>
        </w:numPr>
      </w:pPr>
      <w:r>
        <w:t>O usuário cadastrado seleciona “Ver Mais”</w:t>
      </w:r>
      <w:r w:rsidR="00CB1861">
        <w:t>.</w:t>
      </w:r>
    </w:p>
    <w:p w14:paraId="46703229" w14:textId="77777777" w:rsidR="00B623E0" w:rsidRDefault="00CB1861" w:rsidP="00945FAB">
      <w:pPr>
        <w:numPr>
          <w:ilvl w:val="1"/>
          <w:numId w:val="7"/>
        </w:numPr>
      </w:pPr>
      <w:r>
        <w:t>O sistema apresenta período de inscrições, data da prova, taxa de inscrição, edita</w:t>
      </w:r>
      <w:r w:rsidR="005F0C4E">
        <w:t>l e provas anteriores</w:t>
      </w:r>
      <w:r w:rsidR="00B623E0">
        <w:t>.</w:t>
      </w:r>
    </w:p>
    <w:p w14:paraId="7D628903" w14:textId="70E7CF17" w:rsidR="00CB1861" w:rsidRDefault="00B623E0" w:rsidP="00945FAB">
      <w:pPr>
        <w:numPr>
          <w:ilvl w:val="1"/>
          <w:numId w:val="7"/>
        </w:numPr>
      </w:pPr>
      <w:r>
        <w:t xml:space="preserve">Caso o visitante tente acessar a função, o sistema informa que é necessário realizar </w:t>
      </w:r>
      <w:r w:rsidRPr="00FC704E">
        <w:rPr>
          <w:i/>
          <w:iCs/>
        </w:rPr>
        <w:t>login</w:t>
      </w:r>
      <w:r>
        <w:t>.</w:t>
      </w:r>
      <w:r w:rsidR="002B176A">
        <w:t xml:space="preserve"> </w:t>
      </w:r>
    </w:p>
    <w:p w14:paraId="45C81AA3" w14:textId="0354A7F8" w:rsidR="005647F0" w:rsidRDefault="005647F0" w:rsidP="005647F0">
      <w:pPr>
        <w:pStyle w:val="Ttulo2"/>
      </w:pPr>
      <w:bookmarkStart w:id="16" w:name="_Toc242961941"/>
      <w:r>
        <w:t>3.1</w:t>
      </w:r>
      <w:r w:rsidR="005337D9">
        <w:t>1</w:t>
      </w:r>
      <w:r>
        <w:t xml:space="preserve">. </w:t>
      </w:r>
      <w:r w:rsidR="0068674B" w:rsidRPr="0068674B">
        <w:t>Adição de Vestibular à Agenda</w:t>
      </w:r>
      <w:bookmarkEnd w:id="16"/>
    </w:p>
    <w:p w14:paraId="28B2A846" w14:textId="3F237FD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003E68" w:rsidRPr="00003E68">
        <w:t>O sistema deve permitir que usuários cadastrados adicionem vestibulares à sua agenda pessoal.</w:t>
      </w:r>
    </w:p>
    <w:p w14:paraId="68EE3CB9" w14:textId="31C6BFF8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422B63">
        <w:t xml:space="preserve">Seleção da opção “Adicionar </w:t>
      </w:r>
      <w:r w:rsidR="00362939">
        <w:t>à</w:t>
      </w:r>
      <w:r w:rsidR="00422B63">
        <w:t xml:space="preserve"> minha agenda”</w:t>
      </w:r>
      <w:r w:rsidR="00362939">
        <w:t>.</w:t>
      </w:r>
    </w:p>
    <w:p w14:paraId="169C875C" w14:textId="5FD1FFB0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362939">
        <w:t>Confirmação da inclusão do vestibular.</w:t>
      </w:r>
    </w:p>
    <w:p w14:paraId="0E019B75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6EB59278" w14:textId="41E333C1" w:rsidR="005647F0" w:rsidRDefault="00362939" w:rsidP="00945FAB">
      <w:pPr>
        <w:numPr>
          <w:ilvl w:val="1"/>
          <w:numId w:val="7"/>
        </w:numPr>
      </w:pPr>
      <w:r>
        <w:t>O usu</w:t>
      </w:r>
      <w:r w:rsidR="00171197">
        <w:t>ário acessa os detalhes de um vestibular e seleciona a opção de adicioná-lo à agenda</w:t>
      </w:r>
    </w:p>
    <w:p w14:paraId="301F0FE7" w14:textId="06A70940" w:rsidR="00171197" w:rsidRDefault="00171197" w:rsidP="00945FAB">
      <w:pPr>
        <w:numPr>
          <w:ilvl w:val="1"/>
          <w:numId w:val="7"/>
        </w:numPr>
      </w:pPr>
      <w:r>
        <w:t>O vestibular passa a ser exibido em sua agenda pessoal.</w:t>
      </w:r>
    </w:p>
    <w:p w14:paraId="731D7153" w14:textId="15F8DB70" w:rsidR="005647F0" w:rsidRDefault="005647F0" w:rsidP="005647F0">
      <w:pPr>
        <w:pStyle w:val="Ttulo2"/>
      </w:pPr>
      <w:bookmarkStart w:id="17" w:name="_Toc242961942"/>
      <w:r>
        <w:lastRenderedPageBreak/>
        <w:t>3.1</w:t>
      </w:r>
      <w:r w:rsidR="005337D9">
        <w:t>2</w:t>
      </w:r>
      <w:r>
        <w:t xml:space="preserve">. </w:t>
      </w:r>
      <w:r w:rsidR="00597EEE" w:rsidRPr="00597EEE">
        <w:t>Remoção de Vestibular da Agenda</w:t>
      </w:r>
      <w:bookmarkEnd w:id="17"/>
    </w:p>
    <w:p w14:paraId="4B915F28" w14:textId="0564990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7E01EF" w:rsidRPr="007E01EF">
        <w:t>O sistema deve permitir que o usuário remova um vestibular anteriormente adicionado à sua agenda.</w:t>
      </w:r>
    </w:p>
    <w:p w14:paraId="22FC71DA" w14:textId="138405F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8A2875" w:rsidRPr="008A2875">
        <w:t>Seleção da opção “Remover da Agenda”.</w:t>
      </w:r>
    </w:p>
    <w:p w14:paraId="49A87663" w14:textId="375948E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D25045" w:rsidRPr="00D25045">
        <w:t>Confirmação da remoção ou cancelamento da operação.</w:t>
      </w:r>
    </w:p>
    <w:p w14:paraId="5ED284A9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4D383949" w14:textId="708BEA7D" w:rsidR="005647F0" w:rsidRDefault="00D25045" w:rsidP="00945FAB">
      <w:pPr>
        <w:numPr>
          <w:ilvl w:val="1"/>
          <w:numId w:val="7"/>
        </w:numPr>
      </w:pPr>
      <w:r>
        <w:t xml:space="preserve">O usuário acessa os detalhes de um vestibular que já está adicionado à sua </w:t>
      </w:r>
      <w:r w:rsidR="009075DA">
        <w:t>agenda</w:t>
      </w:r>
      <w:r w:rsidR="003C583A">
        <w:t>.</w:t>
      </w:r>
    </w:p>
    <w:p w14:paraId="6BE757BF" w14:textId="3173F9DA" w:rsidR="003C583A" w:rsidRDefault="003C583A" w:rsidP="00945FAB">
      <w:pPr>
        <w:numPr>
          <w:ilvl w:val="1"/>
          <w:numId w:val="7"/>
        </w:numPr>
      </w:pPr>
      <w:r>
        <w:t>O sistema apresenta um botão “Remover da Agenda” na</w:t>
      </w:r>
      <w:r w:rsidR="00E26EA1">
        <w:t xml:space="preserve"> cor vermelha</w:t>
      </w:r>
      <w:r w:rsidR="002813B2">
        <w:t>.</w:t>
      </w:r>
    </w:p>
    <w:p w14:paraId="741C9540" w14:textId="17221137" w:rsidR="002813B2" w:rsidRDefault="002813B2" w:rsidP="00945FAB">
      <w:pPr>
        <w:numPr>
          <w:ilvl w:val="1"/>
          <w:numId w:val="7"/>
        </w:numPr>
      </w:pPr>
      <w:r>
        <w:t xml:space="preserve">Ao clicar no botão, o sistema exibe uma </w:t>
      </w:r>
      <w:r w:rsidR="009873C8">
        <w:t>solicitando a confirmação da remoção</w:t>
      </w:r>
    </w:p>
    <w:p w14:paraId="07FEABB9" w14:textId="3CBF0766" w:rsidR="004372ED" w:rsidRDefault="004372ED" w:rsidP="00945FAB">
      <w:pPr>
        <w:numPr>
          <w:ilvl w:val="1"/>
          <w:numId w:val="7"/>
        </w:numPr>
      </w:pPr>
      <w:r w:rsidRPr="004372ED">
        <w:t>Caso o usuário confirme, o vestibular é removido de sua agenda. Se o processo seletivo ainda não estiver encerrado, o botão volta a apresentar a opção “Adicionar à Minha Agenda”. Caso o processo já esteja encerrado, o sistema apresenta o botão “Processo Encerrado”, desabilitado. </w:t>
      </w:r>
    </w:p>
    <w:p w14:paraId="02B9D0C6" w14:textId="4B3CD1F9" w:rsidR="004372ED" w:rsidRDefault="00F255DD" w:rsidP="00945FAB">
      <w:pPr>
        <w:numPr>
          <w:ilvl w:val="1"/>
          <w:numId w:val="7"/>
        </w:numPr>
      </w:pPr>
      <w:r>
        <w:t>Caso o</w:t>
      </w:r>
      <w:r w:rsidRPr="00F255DD">
        <w:rPr>
          <w:color w:val="000000"/>
          <w:bdr w:val="none" w:sz="0" w:space="0" w:color="auto" w:frame="1"/>
        </w:rPr>
        <w:t xml:space="preserve"> </w:t>
      </w:r>
      <w:r w:rsidRPr="00F255DD">
        <w:t>usuário cancele, o vestibular permanece em sua agenda.</w:t>
      </w:r>
    </w:p>
    <w:p w14:paraId="516330C2" w14:textId="32EB2B73" w:rsidR="00415A7B" w:rsidRDefault="005647F0" w:rsidP="00415A7B">
      <w:pPr>
        <w:pStyle w:val="Ttulo2"/>
      </w:pPr>
      <w:bookmarkStart w:id="18" w:name="_Toc242961943"/>
      <w:r>
        <w:t>3.1</w:t>
      </w:r>
      <w:r w:rsidR="005337D9">
        <w:t>3</w:t>
      </w:r>
      <w:r>
        <w:t xml:space="preserve">. </w:t>
      </w:r>
      <w:r w:rsidR="00415A7B">
        <w:t>Visualização da Agenda</w:t>
      </w:r>
      <w:bookmarkEnd w:id="18"/>
    </w:p>
    <w:p w14:paraId="6552689A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Pr="00C80F02">
        <w:t>O sistema deve apresentar a tela Minha Agenda de acordo com o tipo de acesso do usuário.</w:t>
      </w:r>
    </w:p>
    <w:p w14:paraId="2583CBE4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Pr="006029D1">
        <w:t>Acesso à tela Minha Agenda.</w:t>
      </w:r>
    </w:p>
    <w:p w14:paraId="4C31AB8A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Pr="00F614FD">
        <w:t xml:space="preserve">Exibição da agenda pessoal para usuários autenticados ou orientação para </w:t>
      </w:r>
      <w:r w:rsidRPr="00FC704E">
        <w:rPr>
          <w:i/>
          <w:iCs/>
        </w:rPr>
        <w:t>login</w:t>
      </w:r>
      <w:r w:rsidRPr="00F614FD">
        <w:t xml:space="preserve"> e cadastro no caso de visitantes.</w:t>
      </w:r>
    </w:p>
    <w:p w14:paraId="288EB270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Exemplo – Visitante</w:t>
      </w:r>
      <w:r>
        <w:t>:</w:t>
      </w:r>
    </w:p>
    <w:p w14:paraId="05603C59" w14:textId="77777777" w:rsidR="00415A7B" w:rsidRDefault="00415A7B" w:rsidP="00945FAB">
      <w:pPr>
        <w:numPr>
          <w:ilvl w:val="1"/>
          <w:numId w:val="7"/>
        </w:numPr>
      </w:pPr>
      <w:r w:rsidRPr="00237BFF">
        <w:t>O visitante acessa a tela Minha Agenda.</w:t>
      </w:r>
    </w:p>
    <w:p w14:paraId="57F7C4A6" w14:textId="77777777" w:rsidR="00415A7B" w:rsidRDefault="00415A7B" w:rsidP="00945FAB">
      <w:pPr>
        <w:numPr>
          <w:ilvl w:val="1"/>
          <w:numId w:val="7"/>
        </w:numPr>
      </w:pPr>
      <w:r>
        <w:t>Como não possui conta, o sistema não apresenta um calendário pessoal e é exibida uma mensagem informando que é necessário entrar em uma conta para acessar a agenda.</w:t>
      </w:r>
    </w:p>
    <w:p w14:paraId="573FF57C" w14:textId="77777777" w:rsidR="00415A7B" w:rsidRDefault="00415A7B" w:rsidP="00945FAB">
      <w:pPr>
        <w:numPr>
          <w:ilvl w:val="1"/>
          <w:numId w:val="7"/>
        </w:numPr>
      </w:pPr>
      <w:r>
        <w:t xml:space="preserve">O visitante pode selecionar o botão “Entrar para ser direcionado à tela de </w:t>
      </w:r>
      <w:r w:rsidRPr="00FC704E">
        <w:rPr>
          <w:i/>
          <w:iCs/>
        </w:rPr>
        <w:t>Login</w:t>
      </w:r>
      <w:r>
        <w:t>, ou pode selecionar “Cadastre-se” para ser direcionado à teça de Cadastro.</w:t>
      </w:r>
    </w:p>
    <w:p w14:paraId="4BB98670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Exemplo – Usuário Cadastrado</w:t>
      </w:r>
      <w:r>
        <w:t>:</w:t>
      </w:r>
    </w:p>
    <w:p w14:paraId="27676236" w14:textId="77777777" w:rsidR="00415A7B" w:rsidRDefault="00415A7B" w:rsidP="00945FAB">
      <w:pPr>
        <w:numPr>
          <w:ilvl w:val="1"/>
          <w:numId w:val="7"/>
        </w:numPr>
      </w:pPr>
      <w:r w:rsidRPr="00CD7520">
        <w:t>O usuário cadastrado acessa a tela Minha Agenda e visualiza um calendário mensal.</w:t>
      </w:r>
    </w:p>
    <w:p w14:paraId="442F7E32" w14:textId="77777777" w:rsidR="00415A7B" w:rsidRDefault="00415A7B" w:rsidP="00945FAB">
      <w:pPr>
        <w:numPr>
          <w:ilvl w:val="1"/>
          <w:numId w:val="7"/>
        </w:numPr>
      </w:pPr>
      <w:r>
        <w:t>O usuário pode navegar entre os meses e selecionar uma data específica.</w:t>
      </w:r>
    </w:p>
    <w:p w14:paraId="6D091010" w14:textId="77777777" w:rsidR="00415A7B" w:rsidRDefault="00415A7B" w:rsidP="00945FAB">
      <w:pPr>
        <w:numPr>
          <w:ilvl w:val="1"/>
          <w:numId w:val="7"/>
        </w:numPr>
      </w:pPr>
      <w:r>
        <w:t>Ao selecionar um dia, o sistema apresenta os vestibulares adicionados pelo usuário relacionados àquela data</w:t>
      </w:r>
    </w:p>
    <w:p w14:paraId="58F9A363" w14:textId="19E1AB17" w:rsidR="005647F0" w:rsidRDefault="005647F0" w:rsidP="00415A7B">
      <w:pPr>
        <w:pStyle w:val="Ttulo2"/>
      </w:pPr>
      <w:bookmarkStart w:id="19" w:name="_Toc242961944"/>
      <w:r>
        <w:t>3.1</w:t>
      </w:r>
      <w:r w:rsidR="005337D9">
        <w:t>4</w:t>
      </w:r>
      <w:r>
        <w:t xml:space="preserve">. </w:t>
      </w:r>
      <w:r w:rsidR="002037B7" w:rsidRPr="002037B7">
        <w:t>Navegação pelo Calendário</w:t>
      </w:r>
      <w:bookmarkEnd w:id="19"/>
    </w:p>
    <w:p w14:paraId="7BFDEB85" w14:textId="232DE4F6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2037B7" w:rsidRPr="002037B7">
        <w:t>O sistema deve permitir que o usuário navegue entre os meses do calendário.</w:t>
      </w:r>
    </w:p>
    <w:p w14:paraId="5741565C" w14:textId="47E9CFE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040254" w:rsidRPr="00040254">
        <w:t>Seleção das setas de navegação</w:t>
      </w:r>
      <w:r w:rsidR="00040254">
        <w:t>.</w:t>
      </w:r>
    </w:p>
    <w:p w14:paraId="009AE9CF" w14:textId="1CD0A8D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757E6F" w:rsidRPr="00757E6F">
        <w:t>Exibição do mês anterior ou seguinte.</w:t>
      </w:r>
    </w:p>
    <w:p w14:paraId="52084A45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23160905" w14:textId="12917D26" w:rsidR="005647F0" w:rsidRDefault="004D621E" w:rsidP="00945FAB">
      <w:pPr>
        <w:numPr>
          <w:ilvl w:val="1"/>
          <w:numId w:val="7"/>
        </w:numPr>
      </w:pPr>
      <w:r w:rsidRPr="004D621E">
        <w:t>O usuário clica na seta para avançar.</w:t>
      </w:r>
    </w:p>
    <w:p w14:paraId="6AE4CCBA" w14:textId="27595E37" w:rsidR="004D621E" w:rsidRDefault="004D621E" w:rsidP="00945FAB">
      <w:pPr>
        <w:numPr>
          <w:ilvl w:val="1"/>
          <w:numId w:val="7"/>
        </w:numPr>
      </w:pPr>
      <w:r>
        <w:t>O sistema apresenta o mês seguinte e atualiza os dias correspondentes.</w:t>
      </w:r>
    </w:p>
    <w:p w14:paraId="7B2F9AFD" w14:textId="5BB0DD1E" w:rsidR="005647F0" w:rsidRDefault="005647F0" w:rsidP="005647F0">
      <w:pPr>
        <w:pStyle w:val="Ttulo2"/>
      </w:pPr>
      <w:bookmarkStart w:id="20" w:name="_Toc242961945"/>
      <w:r>
        <w:t>3.1</w:t>
      </w:r>
      <w:r w:rsidR="005337D9">
        <w:t>5</w:t>
      </w:r>
      <w:r>
        <w:t xml:space="preserve">. </w:t>
      </w:r>
      <w:r w:rsidR="00EE3D97" w:rsidRPr="00EE3D97">
        <w:t>Mapa Interativo</w:t>
      </w:r>
      <w:bookmarkEnd w:id="20"/>
    </w:p>
    <w:p w14:paraId="6C59D644" w14:textId="65C8F9BD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DC44BE" w:rsidRPr="00DC44BE">
        <w:t>O sistema deve permitir que o usuário visualize universidades por meio de um mapa interativo.</w:t>
      </w:r>
    </w:p>
    <w:p w14:paraId="4D7DE05E" w14:textId="4FEAE8C6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A372CD" w:rsidRPr="00A372CD">
        <w:t>Pesquisa realizada pelo usuário e escolha do tipo de localização.</w:t>
      </w:r>
    </w:p>
    <w:p w14:paraId="7115651D" w14:textId="4FCBABE0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344103" w:rsidRPr="00344103">
        <w:t>Lista de universidades e marcações no mapa.</w:t>
      </w:r>
    </w:p>
    <w:p w14:paraId="5CD50A1C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73F1C8AF" w14:textId="31E16B51" w:rsidR="005647F0" w:rsidRDefault="00344103" w:rsidP="00945FAB">
      <w:pPr>
        <w:numPr>
          <w:ilvl w:val="1"/>
          <w:numId w:val="7"/>
        </w:numPr>
      </w:pPr>
      <w:r>
        <w:t>O usuário realiza uma pesquisa</w:t>
      </w:r>
    </w:p>
    <w:p w14:paraId="1444A7E9" w14:textId="475207AF" w:rsidR="00344103" w:rsidRDefault="00344103" w:rsidP="00945FAB">
      <w:pPr>
        <w:numPr>
          <w:ilvl w:val="1"/>
          <w:numId w:val="7"/>
        </w:numPr>
      </w:pPr>
      <w:r>
        <w:t>O sistema apresenta as universidades correspondentes no mapa em uma lista.</w:t>
      </w:r>
    </w:p>
    <w:p w14:paraId="0D769164" w14:textId="49DF9688" w:rsidR="00344103" w:rsidRDefault="00344103" w:rsidP="00945FAB">
      <w:pPr>
        <w:numPr>
          <w:ilvl w:val="1"/>
          <w:numId w:val="7"/>
        </w:numPr>
      </w:pPr>
      <w:r>
        <w:t>As informações exibidas podem incluir nome da instituição, localização, nota de corte e distância</w:t>
      </w:r>
    </w:p>
    <w:p w14:paraId="2C59A6C6" w14:textId="780E06F9" w:rsidR="005647F0" w:rsidRDefault="005647F0" w:rsidP="005647F0">
      <w:pPr>
        <w:pStyle w:val="Ttulo2"/>
      </w:pPr>
      <w:bookmarkStart w:id="21" w:name="_Toc242961946"/>
      <w:r>
        <w:lastRenderedPageBreak/>
        <w:t>3.1</w:t>
      </w:r>
      <w:r w:rsidR="005337D9">
        <w:t>6</w:t>
      </w:r>
      <w:r>
        <w:t xml:space="preserve">. </w:t>
      </w:r>
      <w:r w:rsidR="00803551" w:rsidRPr="00803551">
        <w:t>Pesquisa por Proximidade</w:t>
      </w:r>
      <w:bookmarkEnd w:id="21"/>
    </w:p>
    <w:p w14:paraId="065FB74D" w14:textId="7ED6C9F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>:</w:t>
      </w:r>
      <w:r w:rsidR="008778CC">
        <w:t xml:space="preserve"> </w:t>
      </w:r>
      <w:r w:rsidR="00EC3D28" w:rsidRPr="00EC3D28">
        <w:t>O sistema deve permitir que o usuário utilize sua localização atual como referência para ordenar os resultados.</w:t>
      </w:r>
    </w:p>
    <w:p w14:paraId="2107AF62" w14:textId="0BCF0E0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3E36A3" w:rsidRPr="003E36A3">
        <w:t>Localização do dispositivo e pesquisa realizada.</w:t>
      </w:r>
    </w:p>
    <w:p w14:paraId="3EE01519" w14:textId="2E25531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8103F2" w:rsidRPr="008103F2">
        <w:t>Universidades organizadas de acordo com a proximidade.</w:t>
      </w:r>
    </w:p>
    <w:p w14:paraId="35963966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5F24C54F" w14:textId="281F342F" w:rsidR="005647F0" w:rsidRDefault="00885A93" w:rsidP="00945FAB">
      <w:pPr>
        <w:numPr>
          <w:ilvl w:val="1"/>
          <w:numId w:val="7"/>
        </w:numPr>
      </w:pPr>
      <w:r w:rsidRPr="00885A93">
        <w:t>O usuário seleciona a opção “Mais Próximos”.</w:t>
      </w:r>
    </w:p>
    <w:p w14:paraId="15331473" w14:textId="6AA7BCE3" w:rsidR="00885A93" w:rsidRDefault="00885A93" w:rsidP="00945FAB">
      <w:pPr>
        <w:numPr>
          <w:ilvl w:val="1"/>
          <w:numId w:val="7"/>
        </w:numPr>
      </w:pPr>
      <w:r>
        <w:t>O sistema utili</w:t>
      </w:r>
      <w:r w:rsidR="000E6D19">
        <w:t>za a localização do dispositivo como referência</w:t>
      </w:r>
      <w:r w:rsidR="002646AF">
        <w:t>.</w:t>
      </w:r>
    </w:p>
    <w:p w14:paraId="4D5461AA" w14:textId="034DE41C" w:rsidR="002646AF" w:rsidRDefault="002646AF" w:rsidP="00945FAB">
      <w:pPr>
        <w:numPr>
          <w:ilvl w:val="1"/>
          <w:numId w:val="7"/>
        </w:numPr>
      </w:pPr>
      <w:r w:rsidRPr="002646AF">
        <w:t>Os resultados são apresentados considerando a distância até o usuário.</w:t>
      </w:r>
    </w:p>
    <w:p w14:paraId="25127A35" w14:textId="0B6D6EC4" w:rsidR="005647F0" w:rsidRDefault="005647F0" w:rsidP="005647F0">
      <w:pPr>
        <w:pStyle w:val="Ttulo2"/>
      </w:pPr>
      <w:bookmarkStart w:id="22" w:name="_Toc242961947"/>
      <w:r>
        <w:t>3.1</w:t>
      </w:r>
      <w:r w:rsidR="005337D9">
        <w:t>7</w:t>
      </w:r>
      <w:r>
        <w:t xml:space="preserve">. </w:t>
      </w:r>
      <w:r w:rsidR="0060029B" w:rsidRPr="0060029B">
        <w:t>Pesquisa por Local de Referência</w:t>
      </w:r>
      <w:bookmarkEnd w:id="22"/>
    </w:p>
    <w:p w14:paraId="5C4A5BAE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Pr="008778CC">
        <w:t>O sistema deve permitir que o usuário escolha um local diferente da sua localização atual como referência.</w:t>
      </w:r>
      <w:r>
        <w:t xml:space="preserve"> </w:t>
      </w:r>
    </w:p>
    <w:p w14:paraId="2BAC1AD9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>: Cidade ou estado informado pelo usuário.</w:t>
      </w:r>
    </w:p>
    <w:p w14:paraId="048EBB3F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Pr="008E7F80">
        <w:t>Resultados apresentados considerando o local selecionado.</w:t>
      </w:r>
    </w:p>
    <w:p w14:paraId="72B20D24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33AF1331" w14:textId="77777777" w:rsidR="00B312A5" w:rsidRDefault="00B312A5" w:rsidP="00945FAB">
      <w:pPr>
        <w:numPr>
          <w:ilvl w:val="1"/>
          <w:numId w:val="7"/>
        </w:numPr>
      </w:pPr>
      <w:r w:rsidRPr="007B5677">
        <w:t>O usuário seleciona “Escolher Local” e informa uma cidade ou estado.</w:t>
      </w:r>
    </w:p>
    <w:p w14:paraId="3A28C285" w14:textId="2799F6A7" w:rsidR="005647F0" w:rsidRDefault="00B312A5" w:rsidP="00945FAB">
      <w:pPr>
        <w:numPr>
          <w:ilvl w:val="1"/>
          <w:numId w:val="7"/>
        </w:numPr>
      </w:pPr>
      <w:r>
        <w:t>O sistema utiliza esse local para calcular a distância até as universidades apresentadas</w:t>
      </w:r>
      <w:r w:rsidR="002E4447">
        <w:t>.</w:t>
      </w:r>
    </w:p>
    <w:p w14:paraId="7C6F9E94" w14:textId="0E42611E" w:rsidR="005647F0" w:rsidRDefault="005647F0" w:rsidP="005647F0">
      <w:pPr>
        <w:pStyle w:val="Ttulo2"/>
      </w:pPr>
      <w:bookmarkStart w:id="23" w:name="_Toc242961948"/>
      <w:r>
        <w:t>3.1</w:t>
      </w:r>
      <w:r w:rsidR="005337D9">
        <w:t>8</w:t>
      </w:r>
      <w:r>
        <w:t xml:space="preserve">. </w:t>
      </w:r>
      <w:r w:rsidR="00BF41AC">
        <w:t>Visualização do Perfil</w:t>
      </w:r>
      <w:bookmarkEnd w:id="23"/>
    </w:p>
    <w:p w14:paraId="61237DA3" w14:textId="02F4F58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5E3522" w:rsidRPr="005E3522">
        <w:t>O sistema deve apresentar a tela Perfil de acordo com o tipo de acesso do usuário.</w:t>
      </w:r>
    </w:p>
    <w:p w14:paraId="2997C962" w14:textId="6D564F1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09631B" w:rsidRPr="0009631B">
        <w:t>Acesso à tela Perfil.</w:t>
      </w:r>
    </w:p>
    <w:p w14:paraId="3F156F0C" w14:textId="6907228B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8A6E05" w:rsidRPr="008A6E05">
        <w:t>Opções de autenticação para visitantes ou informações e funcionalidades da conta para usuários cadastrados.</w:t>
      </w:r>
    </w:p>
    <w:p w14:paraId="3451ECE9" w14:textId="5C38E29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 w:rsidR="002E4447">
        <w:rPr>
          <w:b/>
          <w:bCs/>
        </w:rPr>
        <w:t xml:space="preserve"> – Visitante</w:t>
      </w:r>
      <w:r>
        <w:t>:</w:t>
      </w:r>
    </w:p>
    <w:p w14:paraId="365C73CE" w14:textId="4CA60FFF" w:rsidR="002E4447" w:rsidRDefault="008C7218" w:rsidP="00945FAB">
      <w:pPr>
        <w:numPr>
          <w:ilvl w:val="1"/>
          <w:numId w:val="7"/>
        </w:numPr>
      </w:pPr>
      <w:r w:rsidRPr="008C7218">
        <w:t>O visitante acessa a tela Perfil.</w:t>
      </w:r>
    </w:p>
    <w:p w14:paraId="75B1832F" w14:textId="1297F7CE" w:rsidR="008C7218" w:rsidRDefault="00765289" w:rsidP="00945FAB">
      <w:pPr>
        <w:numPr>
          <w:ilvl w:val="1"/>
          <w:numId w:val="7"/>
        </w:numPr>
      </w:pPr>
      <w:r w:rsidRPr="00765289">
        <w:t>O sistema apresenta uma mensagem informando que é necessário entrar em uma conta para acessar o perfil.</w:t>
      </w:r>
    </w:p>
    <w:p w14:paraId="43FFD731" w14:textId="45EBE79C" w:rsidR="00765289" w:rsidRDefault="000F0F33" w:rsidP="00945FAB">
      <w:pPr>
        <w:numPr>
          <w:ilvl w:val="1"/>
          <w:numId w:val="7"/>
        </w:numPr>
      </w:pPr>
      <w:r w:rsidRPr="000F0F33">
        <w:lastRenderedPageBreak/>
        <w:t xml:space="preserve">O visitante pode selecionar “Entrar” para ser direcionado à tela de </w:t>
      </w:r>
      <w:r w:rsidRPr="003D4276">
        <w:rPr>
          <w:i/>
          <w:iCs/>
        </w:rPr>
        <w:t>Login</w:t>
      </w:r>
      <w:r w:rsidR="00541B14">
        <w:t xml:space="preserve"> ou t</w:t>
      </w:r>
      <w:r w:rsidR="00541B14" w:rsidRPr="00541B14">
        <w:t>ambém pode selecionar “Cadastre-se” para ser direcionado à tela de Cadastro.</w:t>
      </w:r>
    </w:p>
    <w:p w14:paraId="55EAC9BD" w14:textId="0358F484" w:rsidR="002E4447" w:rsidRDefault="002E4447" w:rsidP="00945FAB">
      <w:pPr>
        <w:numPr>
          <w:ilvl w:val="0"/>
          <w:numId w:val="7"/>
        </w:numPr>
      </w:pPr>
      <w:r>
        <w:rPr>
          <w:b/>
          <w:bCs/>
        </w:rPr>
        <w:t>Exemplo – Usuário Cadastrado</w:t>
      </w:r>
      <w:r>
        <w:t>:</w:t>
      </w:r>
    </w:p>
    <w:p w14:paraId="106D8DEF" w14:textId="2137519E" w:rsidR="002E4447" w:rsidRDefault="00576F10" w:rsidP="00945FAB">
      <w:pPr>
        <w:numPr>
          <w:ilvl w:val="1"/>
          <w:numId w:val="7"/>
        </w:numPr>
      </w:pPr>
      <w:r w:rsidRPr="00576F10">
        <w:t>O usuário cadastrado acessa a tela Perfil e visualiza sua foto, nome de usuário e e-mail.</w:t>
      </w:r>
    </w:p>
    <w:p w14:paraId="01A8DB60" w14:textId="7789C84F" w:rsidR="00576F10" w:rsidRDefault="00DA62F0" w:rsidP="00945FAB">
      <w:pPr>
        <w:numPr>
          <w:ilvl w:val="1"/>
          <w:numId w:val="7"/>
        </w:numPr>
      </w:pPr>
      <w:r w:rsidRPr="00DA62F0">
        <w:t>O sistema apresenta as seções “Meus dados”, “Segurança” e “Sugestões”.</w:t>
      </w:r>
    </w:p>
    <w:p w14:paraId="50E23AA3" w14:textId="3FFCD77E" w:rsidR="00DA62F0" w:rsidRDefault="00DA62F0" w:rsidP="00945FAB">
      <w:pPr>
        <w:numPr>
          <w:ilvl w:val="1"/>
          <w:numId w:val="7"/>
        </w:numPr>
      </w:pPr>
      <w:r w:rsidRPr="00DA62F0">
        <w:t>O usuário pode alterar seus dados pessoais, alterar a senha, trocar a foto de perfil, enviar sugestões, sair da conta ou excluir o perfil.</w:t>
      </w:r>
    </w:p>
    <w:p w14:paraId="0E6BEAB6" w14:textId="11BAE7D2" w:rsidR="005647F0" w:rsidRDefault="005647F0" w:rsidP="005647F0">
      <w:pPr>
        <w:pStyle w:val="Ttulo2"/>
      </w:pPr>
      <w:bookmarkStart w:id="24" w:name="_Toc242961949"/>
      <w:r>
        <w:t>3.1</w:t>
      </w:r>
      <w:r w:rsidR="005337D9">
        <w:t>9</w:t>
      </w:r>
      <w:r>
        <w:t xml:space="preserve">. </w:t>
      </w:r>
      <w:r w:rsidR="00DA62F0" w:rsidRPr="00DA62F0">
        <w:t>Alteração de Dados do Usuário</w:t>
      </w:r>
      <w:bookmarkEnd w:id="24"/>
    </w:p>
    <w:p w14:paraId="5D181392" w14:textId="33E7E13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DA62F0" w:rsidRPr="00DA62F0">
        <w:t>O sistema deve permitir que o usuário altere seu nome de usuário e e-mail.</w:t>
      </w:r>
    </w:p>
    <w:p w14:paraId="7FB39E81" w14:textId="07613CF5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2B440E" w:rsidRPr="002B440E">
        <w:t>Novo nome de usuário e/ou novo e-mail.</w:t>
      </w:r>
    </w:p>
    <w:p w14:paraId="28D4AC3B" w14:textId="1A7A0F3E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AD68FA" w:rsidRPr="00AD68FA">
        <w:t>Confirmação da alteração ou mensagem de erro.</w:t>
      </w:r>
    </w:p>
    <w:p w14:paraId="01E02688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0F32F3BF" w14:textId="14019433" w:rsidR="005647F0" w:rsidRDefault="00DA737A" w:rsidP="00945FAB">
      <w:pPr>
        <w:numPr>
          <w:ilvl w:val="1"/>
          <w:numId w:val="7"/>
        </w:numPr>
      </w:pPr>
      <w:r w:rsidRPr="00DA737A">
        <w:t>O usuário acessa a seção “Meus dados” e seleciona “Editar”.</w:t>
      </w:r>
    </w:p>
    <w:p w14:paraId="180A3609" w14:textId="6D771808" w:rsidR="00242229" w:rsidRDefault="00242229" w:rsidP="00945FAB">
      <w:pPr>
        <w:numPr>
          <w:ilvl w:val="1"/>
          <w:numId w:val="7"/>
        </w:numPr>
      </w:pPr>
      <w:r w:rsidRPr="00242229">
        <w:t>O usuário altera as informações desejadas e seleciona “Salvar Alterações”.</w:t>
      </w:r>
    </w:p>
    <w:p w14:paraId="06D6603B" w14:textId="3D112D48" w:rsidR="00AD11BC" w:rsidRDefault="00AD11BC" w:rsidP="00945FAB">
      <w:pPr>
        <w:numPr>
          <w:ilvl w:val="1"/>
          <w:numId w:val="7"/>
        </w:numPr>
      </w:pPr>
      <w:r w:rsidRPr="00AD11BC">
        <w:t>O sistema atualiza os dados e apresenta uma mensagem de confirmação.</w:t>
      </w:r>
    </w:p>
    <w:p w14:paraId="3FFFD640" w14:textId="47C93CA5" w:rsidR="005647F0" w:rsidRDefault="005647F0" w:rsidP="005647F0">
      <w:pPr>
        <w:pStyle w:val="Ttulo2"/>
      </w:pPr>
      <w:bookmarkStart w:id="25" w:name="_Toc242961950"/>
      <w:r>
        <w:t>3.</w:t>
      </w:r>
      <w:r w:rsidR="005337D9">
        <w:t>20</w:t>
      </w:r>
      <w:r>
        <w:t xml:space="preserve">. </w:t>
      </w:r>
      <w:r w:rsidR="00EA5ECF" w:rsidRPr="00EA5ECF">
        <w:t>Alteração da Foto de Perfil</w:t>
      </w:r>
      <w:bookmarkEnd w:id="25"/>
    </w:p>
    <w:p w14:paraId="54CB1922" w14:textId="3EC23D59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EA5ECF" w:rsidRPr="00EA5ECF">
        <w:t>O sistema deve permitir que o usuário altere sua foto de perfil.</w:t>
      </w:r>
    </w:p>
    <w:p w14:paraId="0E901CEC" w14:textId="4CCCE07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E66728" w:rsidRPr="00E66728">
        <w:t>Imagem selecionada no dispositivo.</w:t>
      </w:r>
    </w:p>
    <w:p w14:paraId="49B24EF8" w14:textId="388A9F6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BB05AF" w:rsidRPr="00BB05AF">
        <w:t>Atualização da foto do usuário.</w:t>
      </w:r>
    </w:p>
    <w:p w14:paraId="588C53A3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1A71825D" w14:textId="2B71E47E" w:rsidR="005647F0" w:rsidRDefault="00C62758" w:rsidP="00945FAB">
      <w:pPr>
        <w:numPr>
          <w:ilvl w:val="1"/>
          <w:numId w:val="7"/>
        </w:numPr>
      </w:pPr>
      <w:r w:rsidRPr="00C62758">
        <w:t>O usuário seleciona “Trocar Foto de Perfil”.</w:t>
      </w:r>
    </w:p>
    <w:p w14:paraId="375C702D" w14:textId="1145998C" w:rsidR="00F23246" w:rsidRDefault="00F23246" w:rsidP="00945FAB">
      <w:pPr>
        <w:numPr>
          <w:ilvl w:val="1"/>
          <w:numId w:val="7"/>
        </w:numPr>
      </w:pPr>
      <w:r w:rsidRPr="00F23246">
        <w:t>O aplicativo solicita acesso às imagens do dispositivo.</w:t>
      </w:r>
    </w:p>
    <w:p w14:paraId="5BB8BEDB" w14:textId="26946D9C" w:rsidR="003C20DA" w:rsidRDefault="003C20DA" w:rsidP="00945FAB">
      <w:pPr>
        <w:numPr>
          <w:ilvl w:val="1"/>
          <w:numId w:val="7"/>
        </w:numPr>
      </w:pPr>
      <w:r w:rsidRPr="003C20DA">
        <w:t>Após a seleção, a nova foto é salva e exibida no perfil.</w:t>
      </w:r>
    </w:p>
    <w:p w14:paraId="7E2C13C7" w14:textId="40C68C9C" w:rsidR="005647F0" w:rsidRDefault="005647F0" w:rsidP="005647F0">
      <w:pPr>
        <w:pStyle w:val="Ttulo2"/>
      </w:pPr>
      <w:bookmarkStart w:id="26" w:name="_Toc242961951"/>
      <w:r>
        <w:lastRenderedPageBreak/>
        <w:t>3.2</w:t>
      </w:r>
      <w:r w:rsidR="005337D9">
        <w:t>1</w:t>
      </w:r>
      <w:r>
        <w:t xml:space="preserve">. </w:t>
      </w:r>
      <w:r w:rsidR="00605077" w:rsidRPr="00605077">
        <w:t>Alteração de Senha pelo Perfil</w:t>
      </w:r>
      <w:bookmarkEnd w:id="26"/>
    </w:p>
    <w:p w14:paraId="7BFFC6FB" w14:textId="5867CB26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357796" w:rsidRPr="00357796">
        <w:t>O sistema deve permitir que o usuário autenticado altere sua senha.</w:t>
      </w:r>
    </w:p>
    <w:p w14:paraId="1E81779B" w14:textId="5C09016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C32EB7" w:rsidRPr="00C32EB7">
        <w:t>Nova senha, confirmação da nova senha e palavra-chave.</w:t>
      </w:r>
    </w:p>
    <w:p w14:paraId="67D648DA" w14:textId="2F2B6E6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D234D7" w:rsidRPr="00D234D7">
        <w:t>Confirmação da alteração ou mensagem de erro.</w:t>
      </w:r>
    </w:p>
    <w:p w14:paraId="22B5C158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757A4504" w14:textId="7A6A5A57" w:rsidR="00122CEB" w:rsidRDefault="00122CEB" w:rsidP="00945FAB">
      <w:pPr>
        <w:numPr>
          <w:ilvl w:val="1"/>
          <w:numId w:val="7"/>
        </w:numPr>
      </w:pPr>
      <w:r w:rsidRPr="00122CEB">
        <w:t>O usuário acessa a seção “Segurança”</w:t>
      </w:r>
      <w:r>
        <w:t xml:space="preserve">, informa uma nova senha, confirma a nova senha e digita sua </w:t>
      </w:r>
      <w:proofErr w:type="gramStart"/>
      <w:r>
        <w:t>palavra chave</w:t>
      </w:r>
      <w:proofErr w:type="gramEnd"/>
      <w:r>
        <w:t>.</w:t>
      </w:r>
    </w:p>
    <w:p w14:paraId="7A7757D5" w14:textId="710A9B84" w:rsidR="005D3D5C" w:rsidRDefault="005D3D5C" w:rsidP="00945FAB">
      <w:pPr>
        <w:numPr>
          <w:ilvl w:val="1"/>
          <w:numId w:val="7"/>
        </w:numPr>
      </w:pPr>
      <w:r>
        <w:t>Caso os dados estejam corretos, o sistema atualiza a senha</w:t>
      </w:r>
    </w:p>
    <w:p w14:paraId="4990AC6C" w14:textId="3C0E9DCF" w:rsidR="005647F0" w:rsidRDefault="005647F0" w:rsidP="005647F0">
      <w:pPr>
        <w:pStyle w:val="Ttulo2"/>
      </w:pPr>
      <w:bookmarkStart w:id="27" w:name="_Toc242961952"/>
      <w:r>
        <w:t>3.2</w:t>
      </w:r>
      <w:r w:rsidR="005337D9">
        <w:t>2</w:t>
      </w:r>
      <w:r>
        <w:t xml:space="preserve">. </w:t>
      </w:r>
      <w:r w:rsidR="00196E31" w:rsidRPr="00196E31">
        <w:t>Envio de Sugestões</w:t>
      </w:r>
      <w:bookmarkEnd w:id="27"/>
    </w:p>
    <w:p w14:paraId="4E3395EF" w14:textId="5A9E968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CC0E4E" w:rsidRPr="00CC0E4E">
        <w:t>O sistema deve permitir que usuários cadastrados enviem sugestões de vestibulares ou cursos.</w:t>
      </w:r>
    </w:p>
    <w:p w14:paraId="2C0BBE7A" w14:textId="56B8EF8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687BF6" w:rsidRPr="00687BF6">
        <w:t>Nome do vestibular ou curso sugerido.</w:t>
      </w:r>
    </w:p>
    <w:p w14:paraId="59972131" w14:textId="17EBD2EF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996E0A" w:rsidRPr="00996E0A">
        <w:t>Confirmação do envio ou mensagem de erro.</w:t>
      </w:r>
    </w:p>
    <w:p w14:paraId="15E12A99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7A2BE23B" w14:textId="596651A7" w:rsidR="005647F0" w:rsidRDefault="00D12FAB" w:rsidP="00945FAB">
      <w:pPr>
        <w:numPr>
          <w:ilvl w:val="1"/>
          <w:numId w:val="7"/>
        </w:numPr>
      </w:pPr>
      <w:r w:rsidRPr="00D12FAB">
        <w:t>O usuário acessa a seção “Sugestões”</w:t>
      </w:r>
      <w:r>
        <w:t>, digi</w:t>
      </w:r>
      <w:r w:rsidR="00042070">
        <w:t xml:space="preserve">ta a sugestão </w:t>
      </w:r>
      <w:r w:rsidR="00A05CB0">
        <w:t>e seleciona “Enviar Sugestão”.</w:t>
      </w:r>
    </w:p>
    <w:p w14:paraId="407C1A6A" w14:textId="6C9A1FE7" w:rsidR="00A05CB0" w:rsidRDefault="002423B5" w:rsidP="00945FAB">
      <w:pPr>
        <w:numPr>
          <w:ilvl w:val="1"/>
          <w:numId w:val="7"/>
        </w:numPr>
      </w:pPr>
      <w:r>
        <w:t xml:space="preserve">O sistema registra a </w:t>
      </w:r>
      <w:r w:rsidR="00C656F1">
        <w:t>sugestão</w:t>
      </w:r>
    </w:p>
    <w:p w14:paraId="4E68BCA2" w14:textId="0E13A07E" w:rsidR="005647F0" w:rsidRDefault="005647F0" w:rsidP="005647F0">
      <w:pPr>
        <w:pStyle w:val="Ttulo2"/>
      </w:pPr>
      <w:bookmarkStart w:id="28" w:name="_Toc242961953"/>
      <w:r>
        <w:t>3.2</w:t>
      </w:r>
      <w:r w:rsidR="005337D9">
        <w:t>3</w:t>
      </w:r>
      <w:r>
        <w:t xml:space="preserve">. </w:t>
      </w:r>
      <w:r w:rsidR="009D558F" w:rsidRPr="006441F9">
        <w:rPr>
          <w:i/>
          <w:iCs/>
        </w:rPr>
        <w:t>Logout</w:t>
      </w:r>
      <w:bookmarkEnd w:id="28"/>
    </w:p>
    <w:p w14:paraId="23197C34" w14:textId="69AE489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551098" w:rsidRPr="00551098">
        <w:t>O sistema deve permitir que usuários cadastrados encerrem sua sessão.</w:t>
      </w:r>
    </w:p>
    <w:p w14:paraId="23BE9934" w14:textId="5B21B92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927A73">
        <w:t>S</w:t>
      </w:r>
      <w:r w:rsidR="00927A73" w:rsidRPr="00927A73">
        <w:t>eleção da opção “Sair da Conta”.</w:t>
      </w:r>
    </w:p>
    <w:p w14:paraId="62083036" w14:textId="030E4C7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927A73" w:rsidRPr="00927A73">
        <w:t>Encerramento da sessão e retorno à tela inicial.</w:t>
      </w:r>
    </w:p>
    <w:p w14:paraId="6F2E7D07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06BB046A" w14:textId="475DECC0" w:rsidR="009F1AB6" w:rsidRDefault="004B55F0" w:rsidP="00945FAB">
      <w:pPr>
        <w:numPr>
          <w:ilvl w:val="1"/>
          <w:numId w:val="7"/>
        </w:numPr>
      </w:pPr>
      <w:r>
        <w:t>O usuário clica no botão “Sair da Conta”</w:t>
      </w:r>
    </w:p>
    <w:p w14:paraId="1AFBDFD9" w14:textId="2530AFAE" w:rsidR="004B55F0" w:rsidRDefault="00D23AB2" w:rsidP="00945FAB">
      <w:pPr>
        <w:numPr>
          <w:ilvl w:val="1"/>
          <w:numId w:val="7"/>
        </w:numPr>
      </w:pPr>
      <w:r w:rsidRPr="00D23AB2">
        <w:t>O sistema solicita confirmação.</w:t>
      </w:r>
    </w:p>
    <w:p w14:paraId="2E700271" w14:textId="758C45CE" w:rsidR="00D23AB2" w:rsidRDefault="00D23AB2" w:rsidP="00945FAB">
      <w:pPr>
        <w:numPr>
          <w:ilvl w:val="1"/>
          <w:numId w:val="7"/>
        </w:numPr>
      </w:pPr>
      <w:r>
        <w:t>Após o usuário confirmar, a sessão é encerrada</w:t>
      </w:r>
    </w:p>
    <w:p w14:paraId="1D3AB3FE" w14:textId="134CA65C" w:rsidR="00C27C8E" w:rsidRDefault="00C27C8E" w:rsidP="00C27C8E">
      <w:pPr>
        <w:pStyle w:val="Ttulo2"/>
      </w:pPr>
      <w:bookmarkStart w:id="29" w:name="_Toc242961954"/>
      <w:r>
        <w:lastRenderedPageBreak/>
        <w:t>3.2</w:t>
      </w:r>
      <w:r w:rsidR="005337D9">
        <w:t>4</w:t>
      </w:r>
      <w:r>
        <w:t xml:space="preserve">. </w:t>
      </w:r>
      <w:r w:rsidR="004B2ACB" w:rsidRPr="004B2ACB">
        <w:t>Exclusão do Perfil</w:t>
      </w:r>
      <w:bookmarkEnd w:id="29"/>
    </w:p>
    <w:p w14:paraId="7017EBDD" w14:textId="01FB7651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6923D7" w:rsidRPr="006923D7">
        <w:t>O sistema deve permitir que o usuário exclua sua própria conta.</w:t>
      </w:r>
    </w:p>
    <w:p w14:paraId="60C08042" w14:textId="2F7AA7F5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B51761" w:rsidRPr="00B51761">
        <w:t>Senha do usuário.</w:t>
      </w:r>
    </w:p>
    <w:p w14:paraId="5405514C" w14:textId="71477BBE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4E6E2E" w:rsidRPr="004E6E2E">
        <w:t>Exclusão da conta ou mensagem de erro.</w:t>
      </w:r>
    </w:p>
    <w:p w14:paraId="6B0CAAF8" w14:textId="77777777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67E026BB" w14:textId="0829DF97" w:rsidR="00C27C8E" w:rsidRDefault="00A46D15" w:rsidP="00945FAB">
      <w:pPr>
        <w:numPr>
          <w:ilvl w:val="1"/>
          <w:numId w:val="7"/>
        </w:numPr>
      </w:pPr>
      <w:r w:rsidRPr="00A46D15">
        <w:t>O usuário seleciona “Deletar Perfil”.</w:t>
      </w:r>
    </w:p>
    <w:p w14:paraId="2B4EDDF6" w14:textId="1E0F9520" w:rsidR="00A46D15" w:rsidRDefault="006F0FBC" w:rsidP="00945FAB">
      <w:pPr>
        <w:numPr>
          <w:ilvl w:val="1"/>
          <w:numId w:val="7"/>
        </w:numPr>
      </w:pPr>
      <w:r w:rsidRPr="006F0FBC">
        <w:t>O sistema solicita a senha para confirmar a exclusão.</w:t>
      </w:r>
    </w:p>
    <w:p w14:paraId="3EAB05DE" w14:textId="78777EE5" w:rsidR="00C07E50" w:rsidRDefault="00C07E50" w:rsidP="00945FAB">
      <w:pPr>
        <w:numPr>
          <w:ilvl w:val="1"/>
          <w:numId w:val="7"/>
        </w:numPr>
      </w:pPr>
      <w:r w:rsidRPr="00C07E50">
        <w:t>Caso a senha esteja correta, a conta é excluída.</w:t>
      </w:r>
    </w:p>
    <w:p w14:paraId="268600E4" w14:textId="540599A0" w:rsidR="004A317E" w:rsidRDefault="004A317E" w:rsidP="00945FAB">
      <w:pPr>
        <w:numPr>
          <w:ilvl w:val="1"/>
          <w:numId w:val="7"/>
        </w:numPr>
      </w:pPr>
      <w:r w:rsidRPr="004A317E">
        <w:t>Caso a senha esteja incorreta ou o campo esteja vazio, o sistema apresenta uma mensagem de erro e não realiza a exclusão.</w:t>
      </w:r>
    </w:p>
    <w:p w14:paraId="41A453F9" w14:textId="77777777" w:rsidR="00F255DD" w:rsidRPr="00F255DD" w:rsidRDefault="00F255DD" w:rsidP="00F255DD">
      <w:pPr>
        <w:pStyle w:val="Ttulo2"/>
      </w:pPr>
      <w:r w:rsidRPr="00F255DD">
        <w:t>3.25. Consulta de Provas Anteriores </w:t>
      </w:r>
    </w:p>
    <w:p w14:paraId="58364D8C" w14:textId="77777777" w:rsidR="00F255DD" w:rsidRPr="00F255DD" w:rsidRDefault="00F255DD" w:rsidP="00945FAB">
      <w:pPr>
        <w:numPr>
          <w:ilvl w:val="0"/>
          <w:numId w:val="54"/>
        </w:numPr>
      </w:pPr>
      <w:r w:rsidRPr="00F255DD">
        <w:rPr>
          <w:b/>
          <w:bCs/>
        </w:rPr>
        <w:t>Descrição:</w:t>
      </w:r>
      <w:r w:rsidRPr="00F255DD">
        <w:t xml:space="preserve"> O sistema deve permitir que usuários cadastrados consultem provas anteriores e seus respectivos gabaritos. </w:t>
      </w:r>
    </w:p>
    <w:p w14:paraId="3649E8C0" w14:textId="77777777" w:rsidR="00F255DD" w:rsidRPr="00F255DD" w:rsidRDefault="00F255DD" w:rsidP="00945FAB">
      <w:pPr>
        <w:numPr>
          <w:ilvl w:val="0"/>
          <w:numId w:val="55"/>
        </w:numPr>
      </w:pPr>
      <w:r w:rsidRPr="00F255DD">
        <w:rPr>
          <w:b/>
          <w:bCs/>
        </w:rPr>
        <w:t>Entradas:</w:t>
      </w:r>
      <w:r w:rsidRPr="00F255DD">
        <w:t xml:space="preserve"> Seleção da opção de provas anteriores na tela de detalhes de um vestibular. </w:t>
      </w:r>
    </w:p>
    <w:p w14:paraId="4C72CF03" w14:textId="77777777" w:rsidR="00F255DD" w:rsidRPr="00F255DD" w:rsidRDefault="00F255DD" w:rsidP="00945FAB">
      <w:pPr>
        <w:numPr>
          <w:ilvl w:val="0"/>
          <w:numId w:val="56"/>
        </w:numPr>
      </w:pPr>
      <w:r w:rsidRPr="00F255DD">
        <w:rPr>
          <w:b/>
          <w:bCs/>
        </w:rPr>
        <w:t>Saídas:</w:t>
      </w:r>
      <w:r w:rsidRPr="00F255DD">
        <w:t xml:space="preserve"> Lista de provas disponíveis, organizadas por ano e fase, com opções para visualizar a prova e o gabarito. </w:t>
      </w:r>
    </w:p>
    <w:p w14:paraId="6B7C87F2" w14:textId="77777777" w:rsidR="00F255DD" w:rsidRPr="00F255DD" w:rsidRDefault="00F255DD" w:rsidP="00945FAB">
      <w:pPr>
        <w:numPr>
          <w:ilvl w:val="0"/>
          <w:numId w:val="57"/>
        </w:numPr>
      </w:pPr>
      <w:r w:rsidRPr="00F255DD">
        <w:rPr>
          <w:b/>
          <w:bCs/>
        </w:rPr>
        <w:t>Exemplo:</w:t>
      </w:r>
      <w:r w:rsidRPr="00F255DD">
        <w:t> </w:t>
      </w:r>
    </w:p>
    <w:p w14:paraId="2378314C" w14:textId="77777777" w:rsidR="00F255DD" w:rsidRPr="00F255DD" w:rsidRDefault="00F255DD" w:rsidP="00945FAB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F255DD">
        <w:t>O usuário cadastrado acessa os detalhes de um vestibular e seleciona a opção de provas anteriores. </w:t>
      </w:r>
    </w:p>
    <w:p w14:paraId="5507F71E" w14:textId="77777777" w:rsidR="00F255DD" w:rsidRPr="00F255DD" w:rsidRDefault="00F255DD" w:rsidP="00945FAB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w:r w:rsidRPr="00F255DD">
        <w:t>O sistema apresenta as provas disponíveis, identificadas pelo ano e pela fase correspondente. </w:t>
      </w:r>
    </w:p>
    <w:p w14:paraId="2DA010D1" w14:textId="77777777" w:rsidR="00F255DD" w:rsidRPr="00F255DD" w:rsidRDefault="00F255DD" w:rsidP="00945FAB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F255DD">
        <w:t>O usuário pode selecionar “Ver Prova” ou “Ver Gabarito” para abrir o documento desejado. </w:t>
      </w:r>
    </w:p>
    <w:p w14:paraId="23DC9600" w14:textId="4B66BD14" w:rsidR="00F255DD" w:rsidRDefault="00F255DD" w:rsidP="00945FAB">
      <w:pPr>
        <w:numPr>
          <w:ilvl w:val="0"/>
          <w:numId w:val="61"/>
        </w:numPr>
        <w:tabs>
          <w:tab w:val="clear" w:pos="720"/>
          <w:tab w:val="num" w:pos="1440"/>
        </w:tabs>
        <w:ind w:left="1440"/>
      </w:pPr>
      <w:r w:rsidRPr="00F255DD">
        <w:t>Caso não existam provas cadastradas para o vestibular, o sistema deverá informar que não há provas disponíveis. </w:t>
      </w:r>
    </w:p>
    <w:p w14:paraId="00000065" w14:textId="77777777" w:rsidR="00462160" w:rsidRDefault="00EB5753">
      <w:r>
        <w:pict w14:anchorId="58873E3A">
          <v:rect id="_x0000_i1027" style="width:0;height:1.5pt" o:hralign="center" o:hrstd="t" o:hr="t" fillcolor="#a0a0a0" stroked="f"/>
        </w:pict>
      </w:r>
    </w:p>
    <w:p w14:paraId="00000066" w14:textId="77777777" w:rsidR="00462160" w:rsidRDefault="00945FAB">
      <w:pPr>
        <w:pStyle w:val="Ttulo1"/>
      </w:pPr>
      <w:bookmarkStart w:id="30" w:name="_Toc242961955"/>
      <w:r>
        <w:lastRenderedPageBreak/>
        <w:t>4. Requisitos Não Funcionais</w:t>
      </w:r>
      <w:bookmarkEnd w:id="30"/>
    </w:p>
    <w:p w14:paraId="00000067" w14:textId="77777777" w:rsidR="00462160" w:rsidRDefault="00945FAB">
      <w:pPr>
        <w:pStyle w:val="Ttulo2"/>
      </w:pPr>
      <w:bookmarkStart w:id="31" w:name="_Toc242961956"/>
      <w:r>
        <w:t>4.1 Desempenho</w:t>
      </w:r>
      <w:bookmarkEnd w:id="31"/>
    </w:p>
    <w:p w14:paraId="4AF33983" w14:textId="77777777" w:rsidR="00B25672" w:rsidRDefault="00467C3D" w:rsidP="00945FAB">
      <w:pPr>
        <w:pStyle w:val="PargrafodaLista"/>
        <w:numPr>
          <w:ilvl w:val="0"/>
          <w:numId w:val="9"/>
        </w:numPr>
      </w:pPr>
      <w:r w:rsidRPr="00467C3D">
        <w:t xml:space="preserve">O sistema deve responder às ações do usuário em tempo adequado para uma aplicação </w:t>
      </w:r>
      <w:r w:rsidRPr="00E4339B">
        <w:rPr>
          <w:i/>
          <w:iCs/>
        </w:rPr>
        <w:t>mobile</w:t>
      </w:r>
      <w:r w:rsidRPr="00467C3D">
        <w:t>.</w:t>
      </w:r>
    </w:p>
    <w:p w14:paraId="6FF22DBB" w14:textId="77777777" w:rsidR="00B25672" w:rsidRDefault="00467C3D" w:rsidP="00945FAB">
      <w:pPr>
        <w:pStyle w:val="PargrafodaLista"/>
        <w:numPr>
          <w:ilvl w:val="0"/>
          <w:numId w:val="9"/>
        </w:numPr>
      </w:pPr>
      <w:r w:rsidRPr="00467C3D">
        <w:t>As telas, pesquisas, agenda, mapa e demais informações devem ser carregadas sem travamentos significativos durante condições normais de uso.</w:t>
      </w:r>
    </w:p>
    <w:p w14:paraId="00000068" w14:textId="21065C90" w:rsidR="00462160" w:rsidRDefault="00467C3D" w:rsidP="00945FAB">
      <w:pPr>
        <w:pStyle w:val="PargrafodaLista"/>
        <w:numPr>
          <w:ilvl w:val="0"/>
          <w:numId w:val="9"/>
        </w:numPr>
      </w:pPr>
      <w:r w:rsidRPr="00467C3D">
        <w:t>As listagens devem utilizar componentes adequados para evitar perda de desempenho.</w:t>
      </w:r>
    </w:p>
    <w:p w14:paraId="00000069" w14:textId="77777777" w:rsidR="00462160" w:rsidRDefault="00945FAB">
      <w:pPr>
        <w:pStyle w:val="Ttulo2"/>
      </w:pPr>
      <w:bookmarkStart w:id="32" w:name="_Toc242961957"/>
      <w:r>
        <w:t>4.2 Segurança</w:t>
      </w:r>
      <w:bookmarkEnd w:id="32"/>
    </w:p>
    <w:p w14:paraId="0000006A" w14:textId="46C8AB87" w:rsidR="00462160" w:rsidRDefault="00131725" w:rsidP="00945FAB">
      <w:pPr>
        <w:pStyle w:val="PargrafodaLista"/>
        <w:numPr>
          <w:ilvl w:val="0"/>
          <w:numId w:val="53"/>
        </w:numPr>
      </w:pPr>
      <w:r w:rsidRPr="00131725">
        <w:t>As senhas dos usuários não devem ser armazenadas em texto simples no banco de dados.</w:t>
      </w:r>
    </w:p>
    <w:p w14:paraId="36E8D8E8" w14:textId="77777777" w:rsidR="00292062" w:rsidRDefault="00DA6CEF" w:rsidP="00945FAB">
      <w:pPr>
        <w:pStyle w:val="PargrafodaLista"/>
        <w:numPr>
          <w:ilvl w:val="0"/>
          <w:numId w:val="53"/>
        </w:numPr>
      </w:pPr>
      <w:r w:rsidRPr="00DA6CEF">
        <w:t>O sistema deve validar as credenciais antes de permitir o acesso às funcionalidades restritas.</w:t>
      </w:r>
    </w:p>
    <w:p w14:paraId="592C3DA7" w14:textId="42F7C90D" w:rsidR="00DA6CEF" w:rsidRDefault="004209AE" w:rsidP="00945FAB">
      <w:pPr>
        <w:pStyle w:val="PargrafodaLista"/>
        <w:numPr>
          <w:ilvl w:val="0"/>
          <w:numId w:val="53"/>
        </w:numPr>
      </w:pPr>
      <w:r w:rsidRPr="004209AE">
        <w:t xml:space="preserve">O usuário autenticado deve ser identificado por meio de </w:t>
      </w:r>
      <w:r w:rsidRPr="00292062">
        <w:rPr>
          <w:i/>
          <w:iCs/>
        </w:rPr>
        <w:t>token</w:t>
      </w:r>
      <w:r w:rsidRPr="004209AE">
        <w:t>.</w:t>
      </w:r>
    </w:p>
    <w:p w14:paraId="4BA46FA2" w14:textId="1F5049A9" w:rsidR="004B4F0A" w:rsidRDefault="004B4F0A" w:rsidP="00945FAB">
      <w:pPr>
        <w:pStyle w:val="PargrafodaLista"/>
        <w:numPr>
          <w:ilvl w:val="0"/>
          <w:numId w:val="53"/>
        </w:numPr>
      </w:pPr>
      <w:r w:rsidRPr="004B4F0A">
        <w:t>Um usuário deve acessar e alterar apenas seus próprios dados.</w:t>
      </w:r>
    </w:p>
    <w:p w14:paraId="67F46E97" w14:textId="1FD2D117" w:rsidR="00535A52" w:rsidRDefault="00535A52" w:rsidP="00945FAB">
      <w:pPr>
        <w:pStyle w:val="PargrafodaLista"/>
        <w:numPr>
          <w:ilvl w:val="0"/>
          <w:numId w:val="53"/>
        </w:numPr>
      </w:pPr>
      <w:r w:rsidRPr="00535A52">
        <w:t>A alteração de senha deve exigir a palavra-chave cadastrada.</w:t>
      </w:r>
    </w:p>
    <w:p w14:paraId="37583990" w14:textId="49569DAF" w:rsidR="00535A52" w:rsidRDefault="00535A52" w:rsidP="00945FAB">
      <w:pPr>
        <w:pStyle w:val="PargrafodaLista"/>
        <w:numPr>
          <w:ilvl w:val="0"/>
          <w:numId w:val="53"/>
        </w:numPr>
      </w:pPr>
      <w:r>
        <w:t>A exclusão do perfil deve exigir senha de usuário</w:t>
      </w:r>
    </w:p>
    <w:p w14:paraId="6C841D47" w14:textId="680797D7" w:rsidR="00535A52" w:rsidRDefault="00535A52" w:rsidP="00945FAB">
      <w:pPr>
        <w:pStyle w:val="PargrafodaLista"/>
        <w:numPr>
          <w:ilvl w:val="0"/>
          <w:numId w:val="53"/>
        </w:numPr>
      </w:pPr>
      <w:r>
        <w:t xml:space="preserve">O sistema não deve </w:t>
      </w:r>
      <w:r w:rsidR="00AF2864">
        <w:t>permitir</w:t>
      </w:r>
      <w:r>
        <w:t xml:space="preserve"> o cadastro de </w:t>
      </w:r>
      <w:r w:rsidR="00AF2864">
        <w:t>dois usuários com o mesmo e-mail.</w:t>
      </w:r>
    </w:p>
    <w:p w14:paraId="0000006C" w14:textId="2BF4B8C6" w:rsidR="00462160" w:rsidRDefault="00945FAB" w:rsidP="00945FAB">
      <w:pPr>
        <w:pStyle w:val="Ttulo2"/>
        <w:numPr>
          <w:ilvl w:val="1"/>
          <w:numId w:val="52"/>
        </w:numPr>
      </w:pPr>
      <w:bookmarkStart w:id="33" w:name="_Toc242961958"/>
      <w:r>
        <w:t>Usabilidade</w:t>
      </w:r>
      <w:bookmarkEnd w:id="33"/>
    </w:p>
    <w:p w14:paraId="592D517F" w14:textId="77777777" w:rsidR="00292062" w:rsidRDefault="007E69D7" w:rsidP="00945FAB">
      <w:pPr>
        <w:pStyle w:val="PargrafodaLista"/>
        <w:numPr>
          <w:ilvl w:val="0"/>
          <w:numId w:val="51"/>
        </w:numPr>
      </w:pPr>
      <w:r w:rsidRPr="007E69D7">
        <w:t>A interface deve ser intuitiva e de fácil utilização.</w:t>
      </w:r>
    </w:p>
    <w:p w14:paraId="1E65A170" w14:textId="77777777" w:rsidR="00292062" w:rsidRDefault="007D2AE1" w:rsidP="00945FAB">
      <w:pPr>
        <w:pStyle w:val="PargrafodaLista"/>
        <w:numPr>
          <w:ilvl w:val="0"/>
          <w:numId w:val="51"/>
        </w:numPr>
      </w:pPr>
      <w:r w:rsidRPr="007D2AE1">
        <w:t>Os botões devem possuir textos que permitam identificar claramente sua função.</w:t>
      </w:r>
    </w:p>
    <w:p w14:paraId="24227DA7" w14:textId="77777777" w:rsidR="00292062" w:rsidRDefault="004367E6" w:rsidP="00945FAB">
      <w:pPr>
        <w:pStyle w:val="PargrafodaLista"/>
        <w:numPr>
          <w:ilvl w:val="0"/>
          <w:numId w:val="51"/>
        </w:numPr>
      </w:pPr>
      <w:r w:rsidRPr="004367E6">
        <w:t>O sistema deve apresentar mensagens de erro, confirmação e orientação quando necessário.</w:t>
      </w:r>
      <w:r>
        <w:t xml:space="preserve"> </w:t>
      </w:r>
    </w:p>
    <w:p w14:paraId="5C8C8431" w14:textId="77777777" w:rsidR="00292062" w:rsidRDefault="00207832" w:rsidP="00945FAB">
      <w:pPr>
        <w:pStyle w:val="PargrafodaLista"/>
        <w:numPr>
          <w:ilvl w:val="0"/>
          <w:numId w:val="51"/>
        </w:numPr>
      </w:pPr>
      <w:r w:rsidRPr="00207832">
        <w:t>O sistema deve apresentar indicadores de carregamento durante operações que possam levar algum tempo.</w:t>
      </w:r>
    </w:p>
    <w:p w14:paraId="569A7571" w14:textId="77777777" w:rsidR="00292062" w:rsidRDefault="00207832" w:rsidP="00945FAB">
      <w:pPr>
        <w:pStyle w:val="PargrafodaLista"/>
        <w:numPr>
          <w:ilvl w:val="0"/>
          <w:numId w:val="51"/>
        </w:numPr>
      </w:pPr>
      <w:r w:rsidRPr="00207832">
        <w:t xml:space="preserve">As funcionalidades indisponíveis para visitantes devem informar a necessidade de realizar </w:t>
      </w:r>
      <w:r w:rsidRPr="00292062">
        <w:rPr>
          <w:i/>
          <w:iCs/>
        </w:rPr>
        <w:t>login</w:t>
      </w:r>
      <w:r w:rsidRPr="00207832">
        <w:t>.</w:t>
      </w:r>
    </w:p>
    <w:p w14:paraId="5442CDF0" w14:textId="77777777" w:rsidR="00292062" w:rsidRDefault="004F3355" w:rsidP="00945FAB">
      <w:pPr>
        <w:pStyle w:val="PargrafodaLista"/>
        <w:numPr>
          <w:ilvl w:val="0"/>
          <w:numId w:val="51"/>
        </w:numPr>
      </w:pPr>
      <w:r w:rsidRPr="004F3355">
        <w:t>A situação dos vestibulares deve ser apresentada de forma visual e de fácil identificação.</w:t>
      </w:r>
    </w:p>
    <w:p w14:paraId="3401DC63" w14:textId="77777777" w:rsidR="00292062" w:rsidRDefault="00E9560B" w:rsidP="00945FAB">
      <w:pPr>
        <w:pStyle w:val="PargrafodaLista"/>
        <w:numPr>
          <w:ilvl w:val="0"/>
          <w:numId w:val="51"/>
        </w:numPr>
      </w:pPr>
      <w:r w:rsidRPr="00E9560B">
        <w:t>Os botões relacionados à agenda devem representar visualmente seu estado, utilizando “Adicionar à Minha Agenda” quando o vestibular ainda não estiver adicionado e “Remover da Minha Agenda” quando já estiver na agenda.</w:t>
      </w:r>
    </w:p>
    <w:p w14:paraId="3FB88834" w14:textId="77777777" w:rsidR="00292062" w:rsidRDefault="00292062" w:rsidP="00945FAB">
      <w:pPr>
        <w:pStyle w:val="PargrafodaLista"/>
        <w:numPr>
          <w:ilvl w:val="0"/>
          <w:numId w:val="51"/>
        </w:numPr>
      </w:pPr>
      <w:r w:rsidRPr="00292062">
        <w:lastRenderedPageBreak/>
        <w:t>Os filtros da tela Vestibulares devem permitir que o usuário identifique rapidamente processos seletivos de acordo com sua situação.</w:t>
      </w:r>
    </w:p>
    <w:p w14:paraId="375BF857" w14:textId="77777777" w:rsidR="00292062" w:rsidRDefault="00292062" w:rsidP="00945FAB">
      <w:pPr>
        <w:pStyle w:val="PargrafodaLista"/>
        <w:numPr>
          <w:ilvl w:val="0"/>
          <w:numId w:val="51"/>
        </w:numPr>
      </w:pPr>
      <w:r w:rsidRPr="00292062">
        <w:t>O filtro selecionado deve possuir destaque visual em relação aos demais.</w:t>
      </w:r>
    </w:p>
    <w:p w14:paraId="4130D4D2" w14:textId="15E6190E" w:rsidR="00292062" w:rsidRPr="00292062" w:rsidRDefault="00292062" w:rsidP="00945FAB">
      <w:pPr>
        <w:pStyle w:val="PargrafodaLista"/>
        <w:numPr>
          <w:ilvl w:val="0"/>
          <w:numId w:val="51"/>
        </w:numPr>
      </w:pPr>
      <w:r w:rsidRPr="00292062">
        <w:t>Os filtros devem ser apresentados de forma horizontal e permitir navegação entre as opções sem comprometer o espaço destinado à lista de vestibulares.</w:t>
      </w:r>
    </w:p>
    <w:p w14:paraId="39775DF2" w14:textId="77777777" w:rsidR="00AA035B" w:rsidRDefault="00AA035B" w:rsidP="00AA035B">
      <w:pPr>
        <w:pStyle w:val="Ttulo2"/>
      </w:pPr>
      <w:bookmarkStart w:id="34" w:name="_Toc242961959"/>
      <w:r>
        <w:t>4.4 Compatibilidade</w:t>
      </w:r>
      <w:bookmarkEnd w:id="34"/>
    </w:p>
    <w:p w14:paraId="5B1FB1BB" w14:textId="77777777" w:rsidR="00AA035B" w:rsidRDefault="00AA035B" w:rsidP="00945FAB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AA035B">
        <w:rPr>
          <w:rFonts w:ascii="Aptos" w:hAnsi="Aptos"/>
        </w:rPr>
        <w:t xml:space="preserve">O aplicativo será destinado a dispositivos móveis com sistema operacional </w:t>
      </w:r>
      <w:r w:rsidRPr="007C32C3">
        <w:rPr>
          <w:rFonts w:ascii="Aptos" w:hAnsi="Aptos"/>
          <w:i/>
          <w:iCs/>
        </w:rPr>
        <w:t>Android</w:t>
      </w:r>
      <w:r w:rsidRPr="00AA035B">
        <w:rPr>
          <w:rFonts w:ascii="Aptos" w:hAnsi="Aptos"/>
        </w:rPr>
        <w:t xml:space="preserve">. </w:t>
      </w:r>
    </w:p>
    <w:p w14:paraId="6928DAD7" w14:textId="1D18CA90" w:rsidR="00AA035B" w:rsidRDefault="00AA035B" w:rsidP="00945FAB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AA035B">
        <w:rPr>
          <w:rFonts w:ascii="Aptos" w:hAnsi="Aptos"/>
        </w:rPr>
        <w:t>A interface deverá se adaptar às dimensões de tela utilizadas nos dispositivos testados.</w:t>
      </w:r>
    </w:p>
    <w:p w14:paraId="7FA8A22B" w14:textId="77777777" w:rsidR="00890FAA" w:rsidRDefault="00890FAA" w:rsidP="00890FAA">
      <w:pPr>
        <w:pStyle w:val="Ttulo2"/>
      </w:pPr>
      <w:bookmarkStart w:id="35" w:name="_Toc242961960"/>
      <w:r>
        <w:t>4.5 Conectividade</w:t>
      </w:r>
      <w:bookmarkEnd w:id="35"/>
    </w:p>
    <w:p w14:paraId="417A2FF5" w14:textId="77777777" w:rsidR="00890FAA" w:rsidRDefault="00890FAA" w:rsidP="00945FAB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890FAA">
        <w:rPr>
          <w:rFonts w:ascii="Aptos" w:hAnsi="Aptos"/>
        </w:rPr>
        <w:t xml:space="preserve">As funcionalidades que dependem da </w:t>
      </w:r>
      <w:r w:rsidRPr="007C32C3">
        <w:rPr>
          <w:rFonts w:ascii="Aptos" w:hAnsi="Aptos"/>
          <w:i/>
          <w:iCs/>
        </w:rPr>
        <w:t>API</w:t>
      </w:r>
      <w:r w:rsidRPr="00890FAA">
        <w:rPr>
          <w:rFonts w:ascii="Aptos" w:hAnsi="Aptos"/>
        </w:rPr>
        <w:t xml:space="preserve"> exigem conexão com a rede na qual o servidor estiver disponível.</w:t>
      </w:r>
      <w:r>
        <w:rPr>
          <w:rFonts w:ascii="Aptos" w:hAnsi="Aptos"/>
        </w:rPr>
        <w:t xml:space="preserve"> </w:t>
      </w:r>
    </w:p>
    <w:p w14:paraId="59AC7B94" w14:textId="232262C8" w:rsidR="00AA035B" w:rsidRPr="00890FAA" w:rsidRDefault="00890FAA" w:rsidP="00945FAB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890FAA">
        <w:rPr>
          <w:rFonts w:ascii="Aptos" w:hAnsi="Aptos"/>
        </w:rPr>
        <w:t>Caso não seja possível estabelecer comunicação com o servidor, o aplicativo deverá apresentar uma mensagem ao usuário.</w:t>
      </w:r>
    </w:p>
    <w:p w14:paraId="0000006F" w14:textId="77777777" w:rsidR="00462160" w:rsidRDefault="00EB5753">
      <w:r>
        <w:pict w14:anchorId="6385EF4A">
          <v:rect id="_x0000_i1028" style="width:0;height:1.5pt" o:hralign="center" o:hrstd="t" o:hr="t" fillcolor="#a0a0a0" stroked="f"/>
        </w:pict>
      </w:r>
    </w:p>
    <w:p w14:paraId="00000070" w14:textId="77777777" w:rsidR="00462160" w:rsidRDefault="00945FAB">
      <w:pPr>
        <w:pStyle w:val="Ttulo1"/>
      </w:pPr>
      <w:bookmarkStart w:id="36" w:name="_Toc242961961"/>
      <w:r>
        <w:t>5. Modelagem do Sistema</w:t>
      </w:r>
      <w:bookmarkEnd w:id="36"/>
    </w:p>
    <w:p w14:paraId="00000071" w14:textId="77777777" w:rsidR="00462160" w:rsidRDefault="00945FAB" w:rsidP="00BE2D91">
      <w:pPr>
        <w:pStyle w:val="Ttulo2"/>
        <w:ind w:firstLine="720"/>
      </w:pPr>
      <w:bookmarkStart w:id="37" w:name="_Toc242961962"/>
      <w:r>
        <w:t>5.1. Diagrama de Casos de Uso</w:t>
      </w:r>
      <w:bookmarkEnd w:id="37"/>
    </w:p>
    <w:p w14:paraId="00000072" w14:textId="120AC5EC" w:rsidR="00462160" w:rsidRDefault="00BE2D91" w:rsidP="00BE2D91">
      <w:pPr>
        <w:pStyle w:val="Ttulo3"/>
        <w:ind w:left="360" w:firstLine="720"/>
      </w:pPr>
      <w:bookmarkStart w:id="38" w:name="_Toc242961963"/>
      <w:r>
        <w:t>5.1.1 Ator: Visitante</w:t>
      </w:r>
      <w:bookmarkEnd w:id="38"/>
    </w:p>
    <w:p w14:paraId="00000073" w14:textId="77777777" w:rsidR="00462160" w:rsidRDefault="00945FAB" w:rsidP="00945FAB">
      <w:pPr>
        <w:numPr>
          <w:ilvl w:val="1"/>
          <w:numId w:val="8"/>
        </w:numPr>
      </w:pPr>
      <w:r>
        <w:t>Ações:</w:t>
      </w:r>
    </w:p>
    <w:p w14:paraId="00000077" w14:textId="179C2E1C" w:rsidR="00462160" w:rsidRDefault="00A02339" w:rsidP="00945FAB">
      <w:pPr>
        <w:numPr>
          <w:ilvl w:val="2"/>
          <w:numId w:val="8"/>
        </w:numPr>
      </w:pPr>
      <w:r>
        <w:t>Acessar o aplicativo como visitante</w:t>
      </w:r>
      <w:r w:rsidR="00CE1B3A">
        <w:t>;</w:t>
      </w:r>
    </w:p>
    <w:p w14:paraId="7ADBEC47" w14:textId="5C9AA4DF" w:rsidR="008D7DF2" w:rsidRDefault="00A02339" w:rsidP="00945FAB">
      <w:pPr>
        <w:numPr>
          <w:ilvl w:val="2"/>
          <w:numId w:val="8"/>
        </w:numPr>
      </w:pPr>
      <w:r>
        <w:t xml:space="preserve">Visualizar a </w:t>
      </w:r>
      <w:r w:rsidRPr="003D4276">
        <w:rPr>
          <w:i/>
          <w:iCs/>
        </w:rPr>
        <w:t>Home</w:t>
      </w:r>
      <w:r w:rsidR="00207D6F">
        <w:t xml:space="preserve"> limitada</w:t>
      </w:r>
      <w:r w:rsidR="00CE1B3A">
        <w:t>;</w:t>
      </w:r>
    </w:p>
    <w:p w14:paraId="64E67F26" w14:textId="63E1EF92" w:rsidR="008D7DF2" w:rsidRDefault="009E369B" w:rsidP="00945FAB">
      <w:pPr>
        <w:numPr>
          <w:ilvl w:val="2"/>
          <w:numId w:val="8"/>
        </w:numPr>
      </w:pPr>
      <w:r>
        <w:t>Visualizar vestibulares;</w:t>
      </w:r>
    </w:p>
    <w:p w14:paraId="606597A2" w14:textId="5FAF28EC" w:rsidR="00AF3FD6" w:rsidRDefault="00AF3FD6" w:rsidP="00945FAB">
      <w:pPr>
        <w:numPr>
          <w:ilvl w:val="2"/>
          <w:numId w:val="8"/>
        </w:numPr>
      </w:pPr>
      <w:r>
        <w:t>Pesquisar vestibulares;</w:t>
      </w:r>
    </w:p>
    <w:p w14:paraId="25D31BA9" w14:textId="7FBEF833" w:rsidR="00BA057A" w:rsidRDefault="00BA057A" w:rsidP="00945FAB">
      <w:pPr>
        <w:numPr>
          <w:ilvl w:val="2"/>
          <w:numId w:val="8"/>
        </w:numPr>
      </w:pPr>
      <w:r w:rsidRPr="00BA057A">
        <w:t>Filtrar vestibulares por situação</w:t>
      </w:r>
      <w:r>
        <w:t>;</w:t>
      </w:r>
    </w:p>
    <w:p w14:paraId="6E85C910" w14:textId="49376AD7" w:rsidR="00AF3FD6" w:rsidRDefault="00AF3FD6" w:rsidP="00945FAB">
      <w:pPr>
        <w:numPr>
          <w:ilvl w:val="2"/>
          <w:numId w:val="8"/>
        </w:numPr>
      </w:pPr>
      <w:r>
        <w:t>Utilizar mapa;</w:t>
      </w:r>
    </w:p>
    <w:p w14:paraId="476FF8D1" w14:textId="5C7B365F" w:rsidR="008E0064" w:rsidRDefault="008E0064" w:rsidP="00945FAB">
      <w:pPr>
        <w:numPr>
          <w:ilvl w:val="2"/>
          <w:numId w:val="8"/>
        </w:numPr>
      </w:pPr>
      <w:r>
        <w:t>Consultar universidades, localização, distância e nota de corte;</w:t>
      </w:r>
    </w:p>
    <w:p w14:paraId="28C046BB" w14:textId="683C4074" w:rsidR="00AF3FD6" w:rsidRDefault="00AF3FD6" w:rsidP="00945FAB">
      <w:pPr>
        <w:numPr>
          <w:ilvl w:val="2"/>
          <w:numId w:val="8"/>
        </w:numPr>
      </w:pPr>
      <w:r>
        <w:lastRenderedPageBreak/>
        <w:t xml:space="preserve">Acessar a tela Minha Agenda, </w:t>
      </w:r>
      <w:r w:rsidR="002C3B9C">
        <w:t>recebendo</w:t>
      </w:r>
      <w:r>
        <w:t xml:space="preserve"> orientação para </w:t>
      </w:r>
      <w:r w:rsidRPr="0049779B">
        <w:rPr>
          <w:i/>
          <w:iCs/>
        </w:rPr>
        <w:t>lo</w:t>
      </w:r>
      <w:r w:rsidR="002C3B9C" w:rsidRPr="0049779B">
        <w:rPr>
          <w:i/>
          <w:iCs/>
        </w:rPr>
        <w:t>gin</w:t>
      </w:r>
      <w:r w:rsidR="002C3B9C">
        <w:t>;</w:t>
      </w:r>
    </w:p>
    <w:p w14:paraId="763F49EB" w14:textId="4D7CE816" w:rsidR="0081669B" w:rsidRDefault="0081669B" w:rsidP="00945FAB">
      <w:pPr>
        <w:numPr>
          <w:ilvl w:val="2"/>
          <w:numId w:val="8"/>
        </w:numPr>
      </w:pPr>
      <w:r>
        <w:t xml:space="preserve">Acessar a tela de Perfil, recebendo orientação para </w:t>
      </w:r>
      <w:r w:rsidRPr="0049779B">
        <w:rPr>
          <w:i/>
          <w:iCs/>
        </w:rPr>
        <w:t>login</w:t>
      </w:r>
      <w:r>
        <w:t>;</w:t>
      </w:r>
    </w:p>
    <w:p w14:paraId="7D88E309" w14:textId="32504731" w:rsidR="0081669B" w:rsidRDefault="0081669B" w:rsidP="00945FAB">
      <w:pPr>
        <w:numPr>
          <w:ilvl w:val="2"/>
          <w:numId w:val="8"/>
        </w:numPr>
      </w:pPr>
      <w:r>
        <w:t xml:space="preserve">Realizar </w:t>
      </w:r>
      <w:r w:rsidRPr="0049779B">
        <w:rPr>
          <w:i/>
          <w:iCs/>
        </w:rPr>
        <w:t>login</w:t>
      </w:r>
      <w:r>
        <w:t>;</w:t>
      </w:r>
    </w:p>
    <w:p w14:paraId="2F92CCFC" w14:textId="6E01D72A" w:rsidR="0081669B" w:rsidRDefault="0081669B" w:rsidP="00945FAB">
      <w:pPr>
        <w:numPr>
          <w:ilvl w:val="2"/>
          <w:numId w:val="8"/>
        </w:numPr>
      </w:pPr>
      <w:r>
        <w:t>Realizar Cadastro.</w:t>
      </w:r>
    </w:p>
    <w:p w14:paraId="6CF9CCCB" w14:textId="7BD39D30" w:rsidR="0081669B" w:rsidRDefault="0081669B" w:rsidP="0081669B">
      <w:pPr>
        <w:pStyle w:val="Ttulo3"/>
        <w:ind w:left="360" w:firstLine="720"/>
      </w:pPr>
      <w:bookmarkStart w:id="39" w:name="_Toc242961964"/>
      <w:r>
        <w:t>5.1.</w:t>
      </w:r>
      <w:r w:rsidR="00DA4C46">
        <w:t>2.</w:t>
      </w:r>
      <w:r>
        <w:t xml:space="preserve"> Ator: Usuário Cadastrado</w:t>
      </w:r>
      <w:bookmarkEnd w:id="39"/>
    </w:p>
    <w:p w14:paraId="463283C1" w14:textId="77777777" w:rsidR="0081669B" w:rsidRDefault="0081669B" w:rsidP="00945FAB">
      <w:pPr>
        <w:numPr>
          <w:ilvl w:val="1"/>
          <w:numId w:val="8"/>
        </w:numPr>
      </w:pPr>
      <w:r>
        <w:t>Ações:</w:t>
      </w:r>
    </w:p>
    <w:p w14:paraId="1AF54E45" w14:textId="2BEFD8EE" w:rsidR="0081669B" w:rsidRDefault="00207D6F" w:rsidP="00945FAB">
      <w:pPr>
        <w:numPr>
          <w:ilvl w:val="2"/>
          <w:numId w:val="8"/>
        </w:numPr>
      </w:pPr>
      <w:r>
        <w:t xml:space="preserve">Fazer </w:t>
      </w:r>
      <w:r w:rsidR="0049779B">
        <w:rPr>
          <w:i/>
          <w:iCs/>
        </w:rPr>
        <w:t>l</w:t>
      </w:r>
      <w:r w:rsidRPr="006441F9">
        <w:rPr>
          <w:i/>
          <w:iCs/>
        </w:rPr>
        <w:t>ogin</w:t>
      </w:r>
      <w:r w:rsidR="0081669B">
        <w:t>;</w:t>
      </w:r>
    </w:p>
    <w:p w14:paraId="5DC64062" w14:textId="7B603357" w:rsidR="00207D6F" w:rsidRDefault="00207D6F" w:rsidP="00945FAB">
      <w:pPr>
        <w:numPr>
          <w:ilvl w:val="2"/>
          <w:numId w:val="8"/>
        </w:numPr>
      </w:pPr>
      <w:r>
        <w:t xml:space="preserve">Fazer </w:t>
      </w:r>
      <w:r w:rsidRPr="006441F9">
        <w:rPr>
          <w:i/>
          <w:iCs/>
        </w:rPr>
        <w:t>logout</w:t>
      </w:r>
      <w:r>
        <w:t>;</w:t>
      </w:r>
    </w:p>
    <w:p w14:paraId="3FC4C25D" w14:textId="5CC6CB57" w:rsidR="00207D6F" w:rsidRDefault="00207D6F" w:rsidP="00945FAB">
      <w:pPr>
        <w:numPr>
          <w:ilvl w:val="2"/>
          <w:numId w:val="8"/>
        </w:numPr>
      </w:pPr>
      <w:r>
        <w:t xml:space="preserve">Visualizar a </w:t>
      </w:r>
      <w:r w:rsidRPr="006441F9">
        <w:rPr>
          <w:i/>
          <w:iCs/>
        </w:rPr>
        <w:t>home</w:t>
      </w:r>
      <w:r>
        <w:t xml:space="preserve"> completa;</w:t>
      </w:r>
    </w:p>
    <w:p w14:paraId="6A80F072" w14:textId="6A5F3C5C" w:rsidR="00B31997" w:rsidRDefault="00B31997" w:rsidP="00945FAB">
      <w:pPr>
        <w:numPr>
          <w:ilvl w:val="2"/>
          <w:numId w:val="8"/>
        </w:numPr>
      </w:pPr>
      <w:r>
        <w:t>Visualizar vestibulares;</w:t>
      </w:r>
    </w:p>
    <w:p w14:paraId="0169BF1C" w14:textId="224D3B25" w:rsidR="00B31997" w:rsidRDefault="00B31997" w:rsidP="00945FAB">
      <w:pPr>
        <w:numPr>
          <w:ilvl w:val="2"/>
          <w:numId w:val="8"/>
        </w:numPr>
      </w:pPr>
      <w:r>
        <w:t>Pesquisar vestibulares</w:t>
      </w:r>
      <w:r w:rsidR="00FA7D06">
        <w:t>;</w:t>
      </w:r>
    </w:p>
    <w:p w14:paraId="53A48822" w14:textId="1291B903" w:rsidR="00BA057A" w:rsidRDefault="00033F94" w:rsidP="00945FAB">
      <w:pPr>
        <w:numPr>
          <w:ilvl w:val="2"/>
          <w:numId w:val="8"/>
        </w:numPr>
      </w:pPr>
      <w:r>
        <w:t>Filtrar vestibular por</w:t>
      </w:r>
      <w:r w:rsidR="00692992">
        <w:t xml:space="preserve"> situação;</w:t>
      </w:r>
    </w:p>
    <w:p w14:paraId="21FCB697" w14:textId="728B7105" w:rsidR="00FA7D06" w:rsidRDefault="00FA7D06" w:rsidP="00945FAB">
      <w:pPr>
        <w:numPr>
          <w:ilvl w:val="2"/>
          <w:numId w:val="8"/>
        </w:numPr>
      </w:pPr>
      <w:r>
        <w:t>Consultar a situação</w:t>
      </w:r>
      <w:r w:rsidR="00662CFB">
        <w:t xml:space="preserve"> dos vestibulares;</w:t>
      </w:r>
    </w:p>
    <w:p w14:paraId="51FEE8B6" w14:textId="00323EDE" w:rsidR="00F255DD" w:rsidRDefault="00F255DD" w:rsidP="00945FAB">
      <w:pPr>
        <w:numPr>
          <w:ilvl w:val="2"/>
          <w:numId w:val="8"/>
        </w:numPr>
      </w:pPr>
      <w:r w:rsidRPr="00F255DD">
        <w:t>Consultar informações detalhadas dos vestibulares;</w:t>
      </w:r>
    </w:p>
    <w:p w14:paraId="293E9888" w14:textId="4DF3F6E8" w:rsidR="00662CFB" w:rsidRDefault="00662CFB" w:rsidP="00945FAB">
      <w:pPr>
        <w:numPr>
          <w:ilvl w:val="2"/>
          <w:numId w:val="8"/>
        </w:numPr>
      </w:pPr>
      <w:r>
        <w:t>Adicionar vestibulares à agenda;</w:t>
      </w:r>
    </w:p>
    <w:p w14:paraId="68102207" w14:textId="6E8359E3" w:rsidR="00662CFB" w:rsidRDefault="00662CFB" w:rsidP="00945FAB">
      <w:pPr>
        <w:numPr>
          <w:ilvl w:val="2"/>
          <w:numId w:val="8"/>
        </w:numPr>
      </w:pPr>
      <w:r>
        <w:t>Remover vestibulares da agenda</w:t>
      </w:r>
      <w:r w:rsidR="00690076">
        <w:t>;</w:t>
      </w:r>
    </w:p>
    <w:p w14:paraId="5C24C17E" w14:textId="60A6E501" w:rsidR="00F255DD" w:rsidRDefault="00F255DD" w:rsidP="00945FAB">
      <w:pPr>
        <w:numPr>
          <w:ilvl w:val="2"/>
          <w:numId w:val="8"/>
        </w:numPr>
      </w:pPr>
      <w:r w:rsidRPr="00F255DD">
        <w:t>Visualizar separadamente os vestibulares adicionados à agenda;</w:t>
      </w:r>
    </w:p>
    <w:p w14:paraId="4FE156E2" w14:textId="0248FC2A" w:rsidR="00F255DD" w:rsidRDefault="00F255DD" w:rsidP="00945FAB">
      <w:pPr>
        <w:numPr>
          <w:ilvl w:val="2"/>
          <w:numId w:val="8"/>
        </w:numPr>
      </w:pPr>
      <w:r w:rsidRPr="00F255DD">
        <w:t>Acessar editais;</w:t>
      </w:r>
    </w:p>
    <w:p w14:paraId="23899F67" w14:textId="55658B19" w:rsidR="00F255DD" w:rsidRDefault="00F255DD" w:rsidP="00945FAB">
      <w:pPr>
        <w:numPr>
          <w:ilvl w:val="2"/>
          <w:numId w:val="8"/>
        </w:numPr>
      </w:pPr>
      <w:r w:rsidRPr="00F255DD">
        <w:t>Consultar provas anteriores e gabaritos;</w:t>
      </w:r>
    </w:p>
    <w:p w14:paraId="171C7B47" w14:textId="7B69AE7F" w:rsidR="00690076" w:rsidRDefault="00690076" w:rsidP="00945FAB">
      <w:pPr>
        <w:numPr>
          <w:ilvl w:val="2"/>
          <w:numId w:val="8"/>
        </w:numPr>
      </w:pPr>
      <w:r>
        <w:t>Visualizar agenda;</w:t>
      </w:r>
    </w:p>
    <w:p w14:paraId="73CF87C3" w14:textId="781D3D5E" w:rsidR="00690076" w:rsidRDefault="00690076" w:rsidP="00945FAB">
      <w:pPr>
        <w:numPr>
          <w:ilvl w:val="2"/>
          <w:numId w:val="8"/>
        </w:numPr>
      </w:pPr>
      <w:r>
        <w:t>Navegar pelo calendário;</w:t>
      </w:r>
    </w:p>
    <w:p w14:paraId="5EC08DA2" w14:textId="6864DA91" w:rsidR="00690076" w:rsidRDefault="00690076" w:rsidP="00945FAB">
      <w:pPr>
        <w:numPr>
          <w:ilvl w:val="2"/>
          <w:numId w:val="8"/>
        </w:numPr>
      </w:pPr>
      <w:r>
        <w:t xml:space="preserve">Utilizar </w:t>
      </w:r>
      <w:r w:rsidR="00BA5610">
        <w:t>o mapa interativo</w:t>
      </w:r>
    </w:p>
    <w:p w14:paraId="2FD9ED4D" w14:textId="40A49C1F" w:rsidR="00BA5610" w:rsidRDefault="00BA5610" w:rsidP="00945FAB">
      <w:pPr>
        <w:numPr>
          <w:ilvl w:val="2"/>
          <w:numId w:val="8"/>
        </w:numPr>
      </w:pPr>
      <w:r>
        <w:t>Consultar universidades, localização, distância e nota de corte</w:t>
      </w:r>
      <w:r w:rsidR="008E0064">
        <w:t>;</w:t>
      </w:r>
    </w:p>
    <w:p w14:paraId="5923B798" w14:textId="57E83461" w:rsidR="008E0064" w:rsidRDefault="008E0064" w:rsidP="00945FAB">
      <w:pPr>
        <w:numPr>
          <w:ilvl w:val="2"/>
          <w:numId w:val="8"/>
        </w:numPr>
      </w:pPr>
      <w:r>
        <w:t xml:space="preserve">Alterar nome e </w:t>
      </w:r>
      <w:proofErr w:type="spellStart"/>
      <w:r>
        <w:t>email</w:t>
      </w:r>
      <w:proofErr w:type="spellEnd"/>
      <w:r w:rsidR="0078249A">
        <w:t>;</w:t>
      </w:r>
    </w:p>
    <w:p w14:paraId="439D851F" w14:textId="53DF8927" w:rsidR="0078249A" w:rsidRDefault="0078249A" w:rsidP="00945FAB">
      <w:pPr>
        <w:numPr>
          <w:ilvl w:val="2"/>
          <w:numId w:val="8"/>
        </w:numPr>
      </w:pPr>
      <w:r>
        <w:t>Alterar foto de perfil;</w:t>
      </w:r>
    </w:p>
    <w:p w14:paraId="540D5551" w14:textId="5670BA25" w:rsidR="0078249A" w:rsidRDefault="0078249A" w:rsidP="00945FAB">
      <w:pPr>
        <w:numPr>
          <w:ilvl w:val="2"/>
          <w:numId w:val="8"/>
        </w:numPr>
      </w:pPr>
      <w:r>
        <w:lastRenderedPageBreak/>
        <w:t>Alterar senha;</w:t>
      </w:r>
    </w:p>
    <w:p w14:paraId="0D4A0C49" w14:textId="260A743E" w:rsidR="0078249A" w:rsidRDefault="0078249A" w:rsidP="00945FAB">
      <w:pPr>
        <w:numPr>
          <w:ilvl w:val="2"/>
          <w:numId w:val="8"/>
        </w:numPr>
      </w:pPr>
      <w:r>
        <w:t>Enviar Sugestões;</w:t>
      </w:r>
    </w:p>
    <w:p w14:paraId="5A34ED8A" w14:textId="7F81A8A7" w:rsidR="0078249A" w:rsidRDefault="0078249A" w:rsidP="00945FAB">
      <w:pPr>
        <w:numPr>
          <w:ilvl w:val="2"/>
          <w:numId w:val="8"/>
        </w:numPr>
      </w:pPr>
      <w:r>
        <w:t>Excluir próprio perfil.</w:t>
      </w:r>
    </w:p>
    <w:p w14:paraId="00000078" w14:textId="77777777" w:rsidR="00462160" w:rsidRDefault="00EB5753">
      <w:r>
        <w:pict w14:anchorId="290E27D6">
          <v:rect id="_x0000_i1029" style="width:0;height:1.5pt" o:hralign="center" o:hrstd="t" o:hr="t" fillcolor="#a0a0a0" stroked="f"/>
        </w:pict>
      </w:r>
    </w:p>
    <w:p w14:paraId="00000079" w14:textId="77777777" w:rsidR="00462160" w:rsidRDefault="00945FAB">
      <w:pPr>
        <w:pStyle w:val="Ttulo1"/>
      </w:pPr>
      <w:bookmarkStart w:id="40" w:name="_Toc242961965"/>
      <w:r>
        <w:t>6. Restrições</w:t>
      </w:r>
      <w:bookmarkEnd w:id="40"/>
    </w:p>
    <w:p w14:paraId="0000007F" w14:textId="1EA1087B" w:rsidR="00462160" w:rsidRDefault="008F3C8F" w:rsidP="008F3C8F">
      <w:pPr>
        <w:pStyle w:val="Ttulo2"/>
        <w:ind w:firstLine="720"/>
      </w:pPr>
      <w:bookmarkStart w:id="41" w:name="_Toc242961966"/>
      <w:r>
        <w:t xml:space="preserve">6.1 </w:t>
      </w:r>
      <w:r w:rsidR="00D21F1E">
        <w:t>Restrições Tecnológicas</w:t>
      </w:r>
      <w:bookmarkEnd w:id="41"/>
    </w:p>
    <w:p w14:paraId="7FF00895" w14:textId="4C25DB52" w:rsidR="00D21F1E" w:rsidRPr="007D0BB5" w:rsidRDefault="00433F1B" w:rsidP="00945FAB">
      <w:pPr>
        <w:pStyle w:val="PargrafodaLista"/>
        <w:numPr>
          <w:ilvl w:val="0"/>
          <w:numId w:val="12"/>
        </w:numPr>
      </w:pPr>
      <w:r w:rsidRPr="007D0BB5">
        <w:rPr>
          <w:b/>
          <w:bCs/>
        </w:rPr>
        <w:t xml:space="preserve">Aplicativo </w:t>
      </w:r>
      <w:r w:rsidRPr="007D0BB5">
        <w:rPr>
          <w:b/>
          <w:bCs/>
          <w:i/>
          <w:iCs/>
        </w:rPr>
        <w:t>Mobile</w:t>
      </w:r>
      <w:r>
        <w:t xml:space="preserve">: O </w:t>
      </w:r>
      <w:proofErr w:type="spellStart"/>
      <w:r>
        <w:t>AgendaVest</w:t>
      </w:r>
      <w:proofErr w:type="spellEnd"/>
      <w:r>
        <w:t xml:space="preserve"> será desenvolvido utilizando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 Expo, sendo destinado a dispositivos móveis com sistema operaci</w:t>
      </w:r>
      <w:r w:rsidR="00F14328">
        <w:t xml:space="preserve">onal </w:t>
      </w:r>
      <w:r w:rsidR="00F14328" w:rsidRPr="00F14328">
        <w:rPr>
          <w:i/>
          <w:iCs/>
        </w:rPr>
        <w:t>Android</w:t>
      </w:r>
      <w:r w:rsidR="007D0BB5">
        <w:rPr>
          <w:i/>
          <w:iCs/>
        </w:rPr>
        <w:t>.</w:t>
      </w:r>
    </w:p>
    <w:p w14:paraId="5064D636" w14:textId="697D82B5" w:rsidR="007D0BB5" w:rsidRDefault="007D0BB5" w:rsidP="00945FAB">
      <w:pPr>
        <w:pStyle w:val="PargrafodaLista"/>
        <w:numPr>
          <w:ilvl w:val="0"/>
          <w:numId w:val="12"/>
        </w:numPr>
      </w:pPr>
      <w:proofErr w:type="spellStart"/>
      <w:r w:rsidRPr="00D462B4">
        <w:rPr>
          <w:b/>
          <w:bCs/>
          <w:i/>
          <w:iCs/>
        </w:rPr>
        <w:t>Backend</w:t>
      </w:r>
      <w:proofErr w:type="spellEnd"/>
      <w:r>
        <w:rPr>
          <w:b/>
          <w:bCs/>
        </w:rPr>
        <w:t xml:space="preserve">: </w:t>
      </w:r>
      <w:r w:rsidR="00C601D2">
        <w:t xml:space="preserve">O servidor será desenvolvido utilizando </w:t>
      </w:r>
      <w:r w:rsidR="00C601D2" w:rsidRPr="00D462B4">
        <w:rPr>
          <w:i/>
          <w:iCs/>
        </w:rPr>
        <w:t>Node.js</w:t>
      </w:r>
      <w:r w:rsidR="00C601D2">
        <w:t xml:space="preserve"> e </w:t>
      </w:r>
      <w:r w:rsidR="00C601D2" w:rsidRPr="00D462B4">
        <w:rPr>
          <w:i/>
          <w:iCs/>
        </w:rPr>
        <w:t>Express</w:t>
      </w:r>
      <w:r w:rsidR="00C601D2">
        <w:t xml:space="preserve">. Sendo responsável </w:t>
      </w:r>
      <w:r w:rsidR="00D462B4">
        <w:t>pelo processamento das requisições, autenticação dos usuários e comunicação com banco de dados.</w:t>
      </w:r>
    </w:p>
    <w:p w14:paraId="424408D7" w14:textId="77777777" w:rsidR="0077157C" w:rsidRPr="0077157C" w:rsidRDefault="0077157C" w:rsidP="00945FAB">
      <w:pPr>
        <w:pStyle w:val="PargrafodaLista"/>
        <w:numPr>
          <w:ilvl w:val="0"/>
          <w:numId w:val="12"/>
        </w:numPr>
      </w:pPr>
      <w:r w:rsidRPr="00A76C99">
        <w:rPr>
          <w:b/>
          <w:bCs/>
        </w:rPr>
        <w:t>Banco de Dados</w:t>
      </w:r>
      <w:r>
        <w:t xml:space="preserve">: </w:t>
      </w:r>
      <w:r w:rsidRPr="0077157C">
        <w:t xml:space="preserve">O sistema utilizará </w:t>
      </w:r>
      <w:r w:rsidRPr="00A76C99">
        <w:rPr>
          <w:i/>
          <w:iCs/>
        </w:rPr>
        <w:t>MySQL</w:t>
      </w:r>
      <w:r w:rsidRPr="0077157C">
        <w:t xml:space="preserve"> para armazenar informações de usuários, vestibulares, inscrições na agenda, universidades, cursos, provas anteriores e sugestões.</w:t>
      </w:r>
    </w:p>
    <w:p w14:paraId="1D35B055" w14:textId="77777777" w:rsidR="00A76C99" w:rsidRPr="00A76C99" w:rsidRDefault="00A76C99" w:rsidP="00945FAB">
      <w:pPr>
        <w:pStyle w:val="PargrafodaLista"/>
        <w:numPr>
          <w:ilvl w:val="0"/>
          <w:numId w:val="12"/>
        </w:numPr>
      </w:pPr>
      <w:r w:rsidRPr="00A76C99">
        <w:rPr>
          <w:b/>
          <w:bCs/>
        </w:rPr>
        <w:t>Área Administrativa</w:t>
      </w:r>
      <w:r>
        <w:t xml:space="preserve">: </w:t>
      </w:r>
      <w:r w:rsidRPr="00A76C99">
        <w:t xml:space="preserve">A interface administrativa será desenvolvida utilizando </w:t>
      </w:r>
      <w:r w:rsidRPr="00A76C99">
        <w:rPr>
          <w:i/>
          <w:iCs/>
        </w:rPr>
        <w:t>Next.js</w:t>
      </w:r>
      <w:r w:rsidRPr="00A76C99">
        <w:t xml:space="preserve">, </w:t>
      </w:r>
      <w:proofErr w:type="spellStart"/>
      <w:r w:rsidRPr="00A76C99">
        <w:rPr>
          <w:i/>
          <w:iCs/>
        </w:rPr>
        <w:t>React</w:t>
      </w:r>
      <w:proofErr w:type="spellEnd"/>
      <w:r w:rsidRPr="00A76C99">
        <w:t xml:space="preserve"> e </w:t>
      </w:r>
      <w:proofErr w:type="spellStart"/>
      <w:r w:rsidRPr="00A76C99">
        <w:rPr>
          <w:i/>
          <w:iCs/>
        </w:rPr>
        <w:t>Tailwind</w:t>
      </w:r>
      <w:proofErr w:type="spellEnd"/>
      <w:r w:rsidRPr="00A76C99">
        <w:rPr>
          <w:i/>
          <w:iCs/>
        </w:rPr>
        <w:t xml:space="preserve"> CSS</w:t>
      </w:r>
      <w:r w:rsidRPr="00A76C99">
        <w:t>.</w:t>
      </w:r>
    </w:p>
    <w:p w14:paraId="60BC4198" w14:textId="77777777" w:rsidR="0062556E" w:rsidRPr="0062556E" w:rsidRDefault="00A76C99" w:rsidP="00945FAB">
      <w:pPr>
        <w:pStyle w:val="PargrafodaLista"/>
        <w:numPr>
          <w:ilvl w:val="0"/>
          <w:numId w:val="12"/>
        </w:numPr>
      </w:pPr>
      <w:r w:rsidRPr="0062556E">
        <w:rPr>
          <w:b/>
          <w:bCs/>
        </w:rPr>
        <w:t>Comunicação</w:t>
      </w:r>
      <w:r>
        <w:t xml:space="preserve">: </w:t>
      </w:r>
      <w:r w:rsidR="0062556E" w:rsidRPr="0062556E">
        <w:t xml:space="preserve">O aplicativo deverá se comunicar com o </w:t>
      </w:r>
      <w:proofErr w:type="spellStart"/>
      <w:r w:rsidR="0062556E" w:rsidRPr="0062556E">
        <w:rPr>
          <w:i/>
          <w:iCs/>
        </w:rPr>
        <w:t>backend</w:t>
      </w:r>
      <w:proofErr w:type="spellEnd"/>
      <w:r w:rsidR="0062556E" w:rsidRPr="0062556E">
        <w:t xml:space="preserve"> por meio de uma </w:t>
      </w:r>
      <w:r w:rsidR="0062556E" w:rsidRPr="0062556E">
        <w:rPr>
          <w:i/>
          <w:iCs/>
        </w:rPr>
        <w:t>API</w:t>
      </w:r>
      <w:r w:rsidR="0062556E" w:rsidRPr="0062556E">
        <w:t xml:space="preserve">, utilizando requisições </w:t>
      </w:r>
      <w:r w:rsidR="0062556E" w:rsidRPr="0062556E">
        <w:rPr>
          <w:i/>
          <w:iCs/>
        </w:rPr>
        <w:t>HTTP</w:t>
      </w:r>
      <w:r w:rsidR="0062556E" w:rsidRPr="0062556E">
        <w:t>.</w:t>
      </w:r>
    </w:p>
    <w:p w14:paraId="66658EE0" w14:textId="47782567" w:rsidR="00D462B4" w:rsidRDefault="0062556E" w:rsidP="00945FAB">
      <w:pPr>
        <w:pStyle w:val="PargrafodaLista"/>
        <w:numPr>
          <w:ilvl w:val="0"/>
          <w:numId w:val="12"/>
        </w:numPr>
      </w:pPr>
      <w:r w:rsidRPr="00ED63E4">
        <w:rPr>
          <w:b/>
          <w:bCs/>
        </w:rPr>
        <w:t>Autenticação</w:t>
      </w:r>
      <w:r>
        <w:t xml:space="preserve">: </w:t>
      </w:r>
      <w:r w:rsidR="00ED63E4" w:rsidRPr="00ED63E4">
        <w:t xml:space="preserve">O sistema utilizará tokens </w:t>
      </w:r>
      <w:r w:rsidR="00ED63E4" w:rsidRPr="00ED63E4">
        <w:rPr>
          <w:i/>
          <w:iCs/>
        </w:rPr>
        <w:t>JWT</w:t>
      </w:r>
      <w:r w:rsidR="00ED63E4" w:rsidRPr="00ED63E4">
        <w:t xml:space="preserve"> para identificar os usuários autenticados e controlar o acesso às funcionalidades restritas.</w:t>
      </w:r>
    </w:p>
    <w:p w14:paraId="10F65D61" w14:textId="182C0A2F" w:rsidR="00D26C65" w:rsidRDefault="0017078B" w:rsidP="00CB17FE">
      <w:pPr>
        <w:pStyle w:val="Ttulo2"/>
        <w:ind w:firstLine="720"/>
      </w:pPr>
      <w:bookmarkStart w:id="42" w:name="_Toc242961967"/>
      <w:r>
        <w:t>6.2 Restrições de Plataforma e Hardware</w:t>
      </w:r>
      <w:bookmarkEnd w:id="42"/>
    </w:p>
    <w:p w14:paraId="35555C74" w14:textId="77777777" w:rsidR="00425810" w:rsidRPr="00425810" w:rsidRDefault="00425810" w:rsidP="00945FAB">
      <w:pPr>
        <w:pStyle w:val="PargrafodaLista"/>
        <w:numPr>
          <w:ilvl w:val="0"/>
          <w:numId w:val="13"/>
        </w:numPr>
      </w:pPr>
      <w:r>
        <w:t xml:space="preserve">O </w:t>
      </w:r>
      <w:r w:rsidRPr="00425810">
        <w:t xml:space="preserve">aplicativo será destinado a dispositivos móveis com sistema operacional </w:t>
      </w:r>
      <w:r w:rsidRPr="00425810">
        <w:rPr>
          <w:i/>
          <w:iCs/>
        </w:rPr>
        <w:t>Android</w:t>
      </w:r>
      <w:r w:rsidRPr="00425810">
        <w:t>.</w:t>
      </w:r>
    </w:p>
    <w:p w14:paraId="7D03E1EC" w14:textId="77777777" w:rsidR="00425810" w:rsidRPr="00425810" w:rsidRDefault="00425810" w:rsidP="00945FAB">
      <w:pPr>
        <w:pStyle w:val="PargrafodaLista"/>
        <w:numPr>
          <w:ilvl w:val="0"/>
          <w:numId w:val="13"/>
        </w:numPr>
      </w:pPr>
      <w:r>
        <w:t xml:space="preserve">O </w:t>
      </w:r>
      <w:r w:rsidRPr="00425810">
        <w:t xml:space="preserve">dispositivo deverá possuir conexão com a rede em que o servidor estiver disponível para utilizar funcionalidades que dependem da </w:t>
      </w:r>
      <w:r w:rsidRPr="00425810">
        <w:rPr>
          <w:i/>
          <w:iCs/>
        </w:rPr>
        <w:t>API</w:t>
      </w:r>
      <w:r w:rsidRPr="00425810">
        <w:t>.</w:t>
      </w:r>
    </w:p>
    <w:p w14:paraId="42D62A8F" w14:textId="77777777" w:rsidR="003172AD" w:rsidRPr="003172AD" w:rsidRDefault="003172AD" w:rsidP="00945FAB">
      <w:pPr>
        <w:pStyle w:val="PargrafodaLista"/>
        <w:numPr>
          <w:ilvl w:val="0"/>
          <w:numId w:val="13"/>
        </w:numPr>
      </w:pPr>
      <w:r>
        <w:t xml:space="preserve">Para </w:t>
      </w:r>
      <w:r w:rsidRPr="003172AD">
        <w:t>utilizar a pesquisa por proximidade no mapa, o dispositivo deverá permitir o acesso à localização.</w:t>
      </w:r>
    </w:p>
    <w:p w14:paraId="13399807" w14:textId="04DB7AE4" w:rsidR="003172AD" w:rsidRPr="003172AD" w:rsidRDefault="003172AD" w:rsidP="00945FAB">
      <w:pPr>
        <w:pStyle w:val="PargrafodaLista"/>
        <w:numPr>
          <w:ilvl w:val="0"/>
          <w:numId w:val="13"/>
        </w:numPr>
      </w:pPr>
      <w:r>
        <w:t xml:space="preserve">Para </w:t>
      </w:r>
      <w:r w:rsidRPr="003172AD">
        <w:t>alterar a foto de perfil, o aplicativo deverá possuir permissão para acessar as imagens do dispositivo.</w:t>
      </w:r>
    </w:p>
    <w:p w14:paraId="238A09C7" w14:textId="77777777" w:rsidR="003172AD" w:rsidRPr="003172AD" w:rsidRDefault="003172AD" w:rsidP="00945FAB">
      <w:pPr>
        <w:pStyle w:val="PargrafodaLista"/>
        <w:numPr>
          <w:ilvl w:val="0"/>
          <w:numId w:val="13"/>
        </w:numPr>
      </w:pPr>
      <w:r w:rsidRPr="003172AD">
        <w:t>A interface deverá se adaptar às dimensões das telas dos dispositivos utilizados nos testes.</w:t>
      </w:r>
    </w:p>
    <w:p w14:paraId="298AD375" w14:textId="77777777" w:rsidR="0021239B" w:rsidRDefault="0021239B" w:rsidP="0021239B">
      <w:pPr>
        <w:pStyle w:val="Ttulo2"/>
        <w:ind w:firstLine="720"/>
      </w:pPr>
      <w:bookmarkStart w:id="43" w:name="_Toc242961968"/>
      <w:r>
        <w:lastRenderedPageBreak/>
        <w:t>6.3. Restrições de Conectividade</w:t>
      </w:r>
      <w:bookmarkEnd w:id="43"/>
    </w:p>
    <w:p w14:paraId="76102635" w14:textId="77777777" w:rsidR="0081722E" w:rsidRPr="0081722E" w:rsidRDefault="0081722E" w:rsidP="00945FAB">
      <w:pPr>
        <w:pStyle w:val="PargrafodaLista"/>
        <w:numPr>
          <w:ilvl w:val="0"/>
          <w:numId w:val="14"/>
        </w:numPr>
      </w:pPr>
      <w:r>
        <w:t xml:space="preserve">As </w:t>
      </w:r>
      <w:r w:rsidRPr="0081722E">
        <w:t xml:space="preserve">funcionalidades que dependem da </w:t>
      </w:r>
      <w:r w:rsidRPr="0081722E">
        <w:rPr>
          <w:i/>
          <w:iCs/>
        </w:rPr>
        <w:t>API</w:t>
      </w:r>
      <w:r w:rsidRPr="0081722E">
        <w:t xml:space="preserve"> exigem comunicação com o servidor do </w:t>
      </w:r>
      <w:proofErr w:type="spellStart"/>
      <w:r w:rsidRPr="0081722E">
        <w:t>AgendaVest</w:t>
      </w:r>
      <w:proofErr w:type="spellEnd"/>
      <w:r w:rsidRPr="0081722E">
        <w:t>.</w:t>
      </w:r>
    </w:p>
    <w:p w14:paraId="3FF7AFFA" w14:textId="77777777" w:rsidR="0081722E" w:rsidRPr="0081722E" w:rsidRDefault="0081722E" w:rsidP="00945FAB">
      <w:pPr>
        <w:pStyle w:val="PargrafodaLista"/>
        <w:numPr>
          <w:ilvl w:val="0"/>
          <w:numId w:val="14"/>
        </w:numPr>
      </w:pPr>
      <w:r>
        <w:t xml:space="preserve">Caso a </w:t>
      </w:r>
      <w:r w:rsidRPr="0081722E">
        <w:t>comunicação com o servidor não seja estabelecida, o aplicativo deverá informar ao usuário que não foi possível carregar ou atualizar as informações.</w:t>
      </w:r>
    </w:p>
    <w:p w14:paraId="396751B7" w14:textId="77777777" w:rsidR="00583F58" w:rsidRPr="00583F58" w:rsidRDefault="00583F58" w:rsidP="00945FAB">
      <w:pPr>
        <w:pStyle w:val="PargrafodaLista"/>
        <w:numPr>
          <w:ilvl w:val="0"/>
          <w:numId w:val="14"/>
        </w:numPr>
      </w:pPr>
      <w:r>
        <w:t xml:space="preserve">A </w:t>
      </w:r>
      <w:r w:rsidRPr="00583F58">
        <w:t>abertura de editais, provas anteriores e gabaritos poderá depender da disponibilidade dos endereços eletrônicos externos.</w:t>
      </w:r>
    </w:p>
    <w:p w14:paraId="267EFCB9" w14:textId="77777777" w:rsidR="00583F58" w:rsidRPr="00583F58" w:rsidRDefault="00583F58" w:rsidP="00945FAB">
      <w:pPr>
        <w:pStyle w:val="PargrafodaLista"/>
        <w:numPr>
          <w:ilvl w:val="0"/>
          <w:numId w:val="14"/>
        </w:numPr>
      </w:pPr>
      <w:r>
        <w:t xml:space="preserve">A </w:t>
      </w:r>
      <w:r w:rsidRPr="00583F58">
        <w:t>pesquisa por localização poderá depender dos serviços de localização disponíveis no dispositivo.</w:t>
      </w:r>
    </w:p>
    <w:p w14:paraId="7807E91C" w14:textId="77777777" w:rsidR="00583F58" w:rsidRDefault="00583F58" w:rsidP="00583F58">
      <w:pPr>
        <w:pStyle w:val="Ttulo2"/>
        <w:ind w:firstLine="720"/>
      </w:pPr>
      <w:bookmarkStart w:id="44" w:name="_Toc242961969"/>
      <w:r>
        <w:t>6.4. Restrições de Acesso</w:t>
      </w:r>
      <w:bookmarkEnd w:id="44"/>
    </w:p>
    <w:p w14:paraId="22898B11" w14:textId="77777777" w:rsidR="00D11731" w:rsidRPr="00D11731" w:rsidRDefault="00D11731" w:rsidP="00945FAB">
      <w:pPr>
        <w:pStyle w:val="PargrafodaLista"/>
        <w:numPr>
          <w:ilvl w:val="0"/>
          <w:numId w:val="15"/>
        </w:numPr>
      </w:pPr>
      <w:r>
        <w:t xml:space="preserve">O </w:t>
      </w:r>
      <w:r w:rsidRPr="00D11731">
        <w:t>aplicativo permitirá o acesso de visitantes sem a necessidade de cadastro.</w:t>
      </w:r>
    </w:p>
    <w:p w14:paraId="528E7BAE" w14:textId="77777777" w:rsidR="00D11731" w:rsidRPr="00D11731" w:rsidRDefault="00D11731" w:rsidP="00945FAB">
      <w:pPr>
        <w:pStyle w:val="PargrafodaLista"/>
        <w:numPr>
          <w:ilvl w:val="0"/>
          <w:numId w:val="15"/>
        </w:numPr>
      </w:pPr>
      <w:r>
        <w:t xml:space="preserve">Visitantes </w:t>
      </w:r>
      <w:r w:rsidRPr="00D11731">
        <w:t>poderão consultar vestibulares, realizar pesquisas, utilizar filtros e acessar o mapa interativo.</w:t>
      </w:r>
    </w:p>
    <w:p w14:paraId="309FC5B3" w14:textId="77777777" w:rsidR="000D3704" w:rsidRPr="000D3704" w:rsidRDefault="000D3704" w:rsidP="00945FAB">
      <w:pPr>
        <w:pStyle w:val="PargrafodaLista"/>
        <w:numPr>
          <w:ilvl w:val="0"/>
          <w:numId w:val="15"/>
        </w:numPr>
      </w:pPr>
      <w:r>
        <w:t xml:space="preserve">O </w:t>
      </w:r>
      <w:r w:rsidRPr="000D3704">
        <w:t>acesso aos detalhes dos vestibulares, à agenda pessoal e ao gerenciamento do perfil exigirá autenticação.</w:t>
      </w:r>
    </w:p>
    <w:p w14:paraId="7BABFEC0" w14:textId="77777777" w:rsidR="006209EB" w:rsidRPr="006209EB" w:rsidRDefault="006209EB" w:rsidP="00945FAB">
      <w:pPr>
        <w:pStyle w:val="PargrafodaLista"/>
        <w:numPr>
          <w:ilvl w:val="0"/>
          <w:numId w:val="15"/>
        </w:numPr>
      </w:pPr>
      <w:r>
        <w:t xml:space="preserve">Os </w:t>
      </w:r>
      <w:r w:rsidRPr="006209EB">
        <w:t>usuários cadastrados poderão visualizar e modificar apenas as informações pessoais e os dados de agenda vinculados à sua conta.</w:t>
      </w:r>
    </w:p>
    <w:p w14:paraId="1C1AA45C" w14:textId="77777777" w:rsidR="006209EB" w:rsidRPr="006209EB" w:rsidRDefault="006209EB" w:rsidP="00945FAB">
      <w:pPr>
        <w:pStyle w:val="PargrafodaLista"/>
        <w:numPr>
          <w:ilvl w:val="0"/>
          <w:numId w:val="15"/>
        </w:numPr>
      </w:pPr>
      <w:r>
        <w:t xml:space="preserve">As </w:t>
      </w:r>
      <w:r w:rsidRPr="006209EB">
        <w:t>funcionalidades administrativas deverão ser acessadas somente por usuários autorizados.</w:t>
      </w:r>
    </w:p>
    <w:p w14:paraId="6FF7266B" w14:textId="1142A2FE" w:rsidR="006209EB" w:rsidRDefault="006209EB" w:rsidP="006209EB">
      <w:pPr>
        <w:pStyle w:val="Ttulo2"/>
        <w:ind w:firstLine="720"/>
      </w:pPr>
      <w:bookmarkStart w:id="45" w:name="_Toc242961970"/>
      <w:r>
        <w:t>6.5. Restrições Geográficas</w:t>
      </w:r>
      <w:bookmarkEnd w:id="45"/>
    </w:p>
    <w:p w14:paraId="708CB0B3" w14:textId="77777777" w:rsidR="0059065E" w:rsidRPr="0059065E" w:rsidRDefault="0059065E" w:rsidP="00945FAB">
      <w:pPr>
        <w:pStyle w:val="PargrafodaLista"/>
        <w:numPr>
          <w:ilvl w:val="0"/>
          <w:numId w:val="16"/>
        </w:numPr>
      </w:pPr>
      <w:r>
        <w:t xml:space="preserve">O </w:t>
      </w:r>
      <w:r w:rsidRPr="0059065E">
        <w:t>aplicativo terá como foco principal vestibulares e universidades localizados na região Sudeste do Brasil.</w:t>
      </w:r>
    </w:p>
    <w:p w14:paraId="5F19FC08" w14:textId="77777777" w:rsidR="0059065E" w:rsidRPr="0059065E" w:rsidRDefault="0059065E" w:rsidP="00945FAB">
      <w:pPr>
        <w:pStyle w:val="PargrafodaLista"/>
        <w:numPr>
          <w:ilvl w:val="0"/>
          <w:numId w:val="16"/>
        </w:numPr>
      </w:pPr>
      <w:r>
        <w:t xml:space="preserve">A </w:t>
      </w:r>
      <w:r w:rsidRPr="0059065E">
        <w:t>abrangência inicial do mapa compreenderá instituições dos estados de São Paulo, Rio de Janeiro, Minas Gerais e Espírito Santo.</w:t>
      </w:r>
    </w:p>
    <w:p w14:paraId="185EF32F" w14:textId="77777777" w:rsidR="0059065E" w:rsidRPr="0059065E" w:rsidRDefault="0059065E" w:rsidP="00945FAB">
      <w:pPr>
        <w:pStyle w:val="PargrafodaLista"/>
        <w:numPr>
          <w:ilvl w:val="0"/>
          <w:numId w:val="16"/>
        </w:numPr>
      </w:pPr>
      <w:r>
        <w:t xml:space="preserve">A </w:t>
      </w:r>
      <w:r w:rsidRPr="0059065E">
        <w:t>disponibilidade das informações dependerá das universidades, dos cursos e dos vestibulares cadastrados no sistema.</w:t>
      </w:r>
    </w:p>
    <w:p w14:paraId="11BAEFA6" w14:textId="77777777" w:rsidR="008F00D8" w:rsidRDefault="008F00D8" w:rsidP="008F00D8">
      <w:pPr>
        <w:pStyle w:val="Ttulo2"/>
        <w:ind w:firstLine="720"/>
      </w:pPr>
      <w:bookmarkStart w:id="46" w:name="_Toc242961971"/>
      <w:r>
        <w:t>6.6. Restrições Legais e de Segurança</w:t>
      </w:r>
      <w:bookmarkEnd w:id="46"/>
    </w:p>
    <w:p w14:paraId="5B241E13" w14:textId="77777777" w:rsidR="007F7F9F" w:rsidRPr="007F7F9F" w:rsidRDefault="007F7F9F" w:rsidP="00945FAB">
      <w:pPr>
        <w:pStyle w:val="PargrafodaLista"/>
        <w:numPr>
          <w:ilvl w:val="0"/>
          <w:numId w:val="17"/>
        </w:numPr>
      </w:pPr>
      <w:r>
        <w:t xml:space="preserve">O </w:t>
      </w:r>
      <w:r w:rsidRPr="007F7F9F">
        <w:t>sistema deverá considerar as disposições aplicáveis da Lei Geral de Proteção de Dados Pessoais (LGPD) no tratamento das informações dos usuários.</w:t>
      </w:r>
    </w:p>
    <w:p w14:paraId="2BE75013" w14:textId="77777777" w:rsidR="00E005B7" w:rsidRPr="00E005B7" w:rsidRDefault="00E005B7" w:rsidP="00945FAB">
      <w:pPr>
        <w:pStyle w:val="PargrafodaLista"/>
        <w:numPr>
          <w:ilvl w:val="0"/>
          <w:numId w:val="17"/>
        </w:numPr>
      </w:pPr>
      <w:r>
        <w:t xml:space="preserve">Os </w:t>
      </w:r>
      <w:r w:rsidRPr="00E005B7">
        <w:t>dados pessoais deverão ser utilizados para as funcionalidades previstas no aplicativo.</w:t>
      </w:r>
    </w:p>
    <w:p w14:paraId="453F2B6C" w14:textId="77777777" w:rsidR="00E005B7" w:rsidRPr="00E005B7" w:rsidRDefault="00E005B7" w:rsidP="00945FAB">
      <w:pPr>
        <w:pStyle w:val="PargrafodaLista"/>
        <w:numPr>
          <w:ilvl w:val="0"/>
          <w:numId w:val="17"/>
        </w:numPr>
      </w:pPr>
      <w:r>
        <w:t xml:space="preserve">O </w:t>
      </w:r>
      <w:r w:rsidRPr="00E005B7">
        <w:t>acesso às informações restritas deverá exigir autenticação.</w:t>
      </w:r>
    </w:p>
    <w:p w14:paraId="6EEC9BC4" w14:textId="77777777" w:rsidR="00E005B7" w:rsidRPr="00E005B7" w:rsidRDefault="00E005B7" w:rsidP="00945FAB">
      <w:pPr>
        <w:pStyle w:val="PargrafodaLista"/>
        <w:numPr>
          <w:ilvl w:val="0"/>
          <w:numId w:val="17"/>
        </w:numPr>
      </w:pPr>
      <w:r>
        <w:lastRenderedPageBreak/>
        <w:t xml:space="preserve">As </w:t>
      </w:r>
      <w:r w:rsidRPr="00E005B7">
        <w:t>senhas não deverão ser armazenadas em texto simples no banco de dados.</w:t>
      </w:r>
    </w:p>
    <w:p w14:paraId="3AE4A452" w14:textId="77777777" w:rsidR="00FF6D5A" w:rsidRPr="00FF6D5A" w:rsidRDefault="00FF6D5A" w:rsidP="00945FAB">
      <w:pPr>
        <w:pStyle w:val="PargrafodaLista"/>
        <w:numPr>
          <w:ilvl w:val="0"/>
          <w:numId w:val="17"/>
        </w:numPr>
      </w:pPr>
      <w:r>
        <w:t xml:space="preserve">O </w:t>
      </w:r>
      <w:r w:rsidRPr="00FF6D5A">
        <w:t>acesso à localização e às imagens do dispositivo deverá respeitar as permissões concedidas pelo usuário.</w:t>
      </w:r>
    </w:p>
    <w:p w14:paraId="0338F4F3" w14:textId="77777777" w:rsidR="00C55599" w:rsidRPr="00C55599" w:rsidRDefault="00C55599" w:rsidP="00945FAB">
      <w:pPr>
        <w:pStyle w:val="PargrafodaLista"/>
        <w:numPr>
          <w:ilvl w:val="0"/>
          <w:numId w:val="17"/>
        </w:numPr>
      </w:pPr>
      <w:r>
        <w:t xml:space="preserve">A </w:t>
      </w:r>
      <w:r w:rsidRPr="00C55599">
        <w:t>exclusão da conta deverá exigir a confirmação da identidade do usuário por meio de sua senha.</w:t>
      </w:r>
    </w:p>
    <w:p w14:paraId="3DE71D8B" w14:textId="77777777" w:rsidR="00C55599" w:rsidRDefault="00C55599" w:rsidP="00C55599">
      <w:pPr>
        <w:pStyle w:val="Ttulo2"/>
        <w:ind w:firstLine="720"/>
      </w:pPr>
      <w:bookmarkStart w:id="47" w:name="_Toc242961972"/>
      <w:r>
        <w:t>6.7. Restrições de Prazo e Recursos</w:t>
      </w:r>
      <w:bookmarkEnd w:id="47"/>
    </w:p>
    <w:p w14:paraId="7836DBE2" w14:textId="77777777" w:rsidR="007A0A49" w:rsidRPr="007A0A49" w:rsidRDefault="007A0A49" w:rsidP="00945FAB">
      <w:pPr>
        <w:pStyle w:val="PargrafodaLista"/>
        <w:numPr>
          <w:ilvl w:val="0"/>
          <w:numId w:val="18"/>
        </w:numPr>
      </w:pPr>
      <w:r>
        <w:t xml:space="preserve">O </w:t>
      </w:r>
      <w:r w:rsidRPr="007A0A49">
        <w:t xml:space="preserve">desenvolvimento do </w:t>
      </w:r>
      <w:proofErr w:type="spellStart"/>
      <w:r w:rsidRPr="007A0A49">
        <w:t>AgendaVest</w:t>
      </w:r>
      <w:proofErr w:type="spellEnd"/>
      <w:r w:rsidRPr="007A0A49">
        <w:t xml:space="preserve"> deverá seguir o cronograma estabelecido para o Trabalho de Conclusão de Curso (TCC).</w:t>
      </w:r>
    </w:p>
    <w:p w14:paraId="47CFE26F" w14:textId="77777777" w:rsidR="007A0A49" w:rsidRPr="007A0A49" w:rsidRDefault="007A0A49" w:rsidP="00945FAB">
      <w:pPr>
        <w:pStyle w:val="PargrafodaLista"/>
        <w:numPr>
          <w:ilvl w:val="0"/>
          <w:numId w:val="18"/>
        </w:numPr>
      </w:pPr>
      <w:r>
        <w:t xml:space="preserve">As </w:t>
      </w:r>
      <w:r w:rsidRPr="007A0A49">
        <w:t>funcionalidades previstas deverão ser implementadas e testadas antes da apresentação final do projeto.</w:t>
      </w:r>
    </w:p>
    <w:p w14:paraId="77C6453F" w14:textId="77777777" w:rsidR="007A0A49" w:rsidRPr="007A0A49" w:rsidRDefault="007A0A49" w:rsidP="00945FAB">
      <w:pPr>
        <w:pStyle w:val="PargrafodaLista"/>
        <w:numPr>
          <w:ilvl w:val="0"/>
          <w:numId w:val="18"/>
        </w:numPr>
      </w:pPr>
      <w:r>
        <w:t xml:space="preserve">A </w:t>
      </w:r>
      <w:r w:rsidRPr="007A0A49">
        <w:t>documentação deverá acompanhar as funcionalidades efetivamente desenvolvidas.</w:t>
      </w:r>
    </w:p>
    <w:p w14:paraId="7420E7A9" w14:textId="00420527" w:rsidR="00CB17FE" w:rsidRPr="00CB17FE" w:rsidRDefault="00C82520" w:rsidP="00945FAB">
      <w:pPr>
        <w:pStyle w:val="PargrafodaLista"/>
        <w:numPr>
          <w:ilvl w:val="0"/>
          <w:numId w:val="18"/>
        </w:numPr>
      </w:pPr>
      <w:r>
        <w:t xml:space="preserve">Funcionalidades </w:t>
      </w:r>
      <w:r w:rsidRPr="00C82520">
        <w:t>adicionais poderão ser consideradas para versões futuras, desde que não comprometam a conclusão dos requisitos principais.</w:t>
      </w:r>
    </w:p>
    <w:p w14:paraId="489E4694" w14:textId="77777777" w:rsidR="008F3C8F" w:rsidRDefault="008F3C8F" w:rsidP="008F3C8F"/>
    <w:p w14:paraId="00000080" w14:textId="77777777" w:rsidR="00462160" w:rsidRDefault="00EB5753">
      <w:r>
        <w:pict w14:anchorId="04DDE9CC">
          <v:rect id="_x0000_i1030" style="width:0;height:1.5pt" o:hralign="center" o:hrstd="t" o:hr="t" fillcolor="#a0a0a0" stroked="f"/>
        </w:pict>
      </w:r>
    </w:p>
    <w:p w14:paraId="00000081" w14:textId="77777777" w:rsidR="00462160" w:rsidRDefault="00945FAB">
      <w:pPr>
        <w:pStyle w:val="Ttulo1"/>
      </w:pPr>
      <w:bookmarkStart w:id="48" w:name="_Toc242961973"/>
      <w:r>
        <w:t>7. Prazos (Cronograma)</w:t>
      </w:r>
      <w:bookmarkEnd w:id="48"/>
    </w:p>
    <w:p w14:paraId="00000086" w14:textId="50349EFE" w:rsidR="00462160" w:rsidRDefault="00D861C1" w:rsidP="00D861C1">
      <w:r>
        <w:tab/>
      </w:r>
      <w:r w:rsidR="006D5F02">
        <w:t xml:space="preserve">O </w:t>
      </w:r>
      <w:r w:rsidR="006D5F02" w:rsidRPr="006D5F02">
        <w:t xml:space="preserve">desenvolvimento do </w:t>
      </w:r>
      <w:proofErr w:type="spellStart"/>
      <w:r w:rsidR="006D5F02" w:rsidRPr="006D5F02">
        <w:t>AgendaVest</w:t>
      </w:r>
      <w:proofErr w:type="spellEnd"/>
      <w:r w:rsidR="006D5F02" w:rsidRPr="006D5F02">
        <w:t xml:space="preserve"> foi inicialmente planejado para ocorrer entre março e outubro de 2026, com atividades organizadas semanalmente, principalmente às terças-feiras e quintas-feiras.</w:t>
      </w:r>
    </w:p>
    <w:p w14:paraId="3EF09207" w14:textId="77777777" w:rsidR="006D5F02" w:rsidRPr="006D5F02" w:rsidRDefault="006D5F02" w:rsidP="006D5F02">
      <w:r>
        <w:tab/>
        <w:t xml:space="preserve">O </w:t>
      </w:r>
      <w:r w:rsidRPr="006D5F02">
        <w:t>cronograma original contemplava a estruturação do projeto, o desenvolvimento das funcionalidades, a integração com o banco de dados e a preparação da apresentação final do TCC.</w:t>
      </w:r>
    </w:p>
    <w:p w14:paraId="669B07C8" w14:textId="3E8B33C7" w:rsidR="006D5F02" w:rsidRDefault="006D5F02" w:rsidP="006D5F02">
      <w:r>
        <w:tab/>
        <w:t>Entretanto</w:t>
      </w:r>
      <w:r w:rsidR="00F255DD">
        <w:t>,</w:t>
      </w:r>
      <w:r>
        <w:t xml:space="preserve"> </w:t>
      </w:r>
      <w:r w:rsidRPr="006D5F02">
        <w:t>durante o desenvolvimento, foi necessário realizar alterações na ordem e no período de execução das atividades, além de incluir etapas que não haviam sido consideradas inicialmente, como a elaboração da documentação, a realização de testes, a correção de problemas identificados e a pesquisa de aceitação com os usuários.</w:t>
      </w:r>
    </w:p>
    <w:p w14:paraId="644C2F14" w14:textId="7663F0FE" w:rsidR="006D5F02" w:rsidRDefault="006D5F02" w:rsidP="006D5F02">
      <w:r>
        <w:tab/>
      </w:r>
      <w:r w:rsidR="004C5763">
        <w:t xml:space="preserve">Dessa </w:t>
      </w:r>
      <w:r w:rsidR="004C5763" w:rsidRPr="004C5763">
        <w:t>forma, o cronograma serviu como referência para a organização do projeto, mas não foi seguido integralmente.</w:t>
      </w:r>
    </w:p>
    <w:p w14:paraId="519E5DB0" w14:textId="77777777" w:rsidR="006E1F17" w:rsidRPr="006E1F17" w:rsidRDefault="006E1F17" w:rsidP="006E1F17">
      <w:pPr>
        <w:pStyle w:val="Ttulo2"/>
        <w:ind w:firstLine="720"/>
      </w:pPr>
      <w:bookmarkStart w:id="49" w:name="_Toc242961974"/>
      <w:r w:rsidRPr="006E1F17">
        <w:lastRenderedPageBreak/>
        <w:t>7.1. Cronograma Inicial</w:t>
      </w:r>
      <w:bookmarkEnd w:id="49"/>
    </w:p>
    <w:p w14:paraId="1DB083DB" w14:textId="06C09C1F" w:rsidR="006E1F17" w:rsidRDefault="002F5E38" w:rsidP="006D5F02">
      <w:r w:rsidRPr="002F5E38">
        <w:rPr>
          <w:noProof/>
        </w:rPr>
        <w:drawing>
          <wp:inline distT="0" distB="0" distL="0" distR="0" wp14:anchorId="2631F54E" wp14:editId="68514D40">
            <wp:extent cx="5400040" cy="1778000"/>
            <wp:effectExtent l="0" t="0" r="0" b="0"/>
            <wp:docPr id="1484091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BDC1" w14:textId="77777777" w:rsidR="002F5E38" w:rsidRDefault="002F5E38" w:rsidP="006D5F02"/>
    <w:p w14:paraId="035B5308" w14:textId="6192F2F5" w:rsidR="002F5E38" w:rsidRDefault="00581B87" w:rsidP="00581B87">
      <w:pPr>
        <w:pStyle w:val="Ttulo2"/>
        <w:ind w:firstLine="720"/>
        <w:rPr>
          <w:b/>
          <w:bCs/>
        </w:rPr>
      </w:pPr>
      <w:bookmarkStart w:id="50" w:name="_Toc242961975"/>
      <w:r w:rsidRPr="006E1F17">
        <w:t>7.</w:t>
      </w:r>
      <w:r>
        <w:t>2</w:t>
      </w:r>
      <w:r w:rsidRPr="006E1F17">
        <w:t xml:space="preserve">. </w:t>
      </w:r>
      <w:r w:rsidRPr="00581B87">
        <w:t>Desenvolvimento Realizado e Adaptações</w:t>
      </w:r>
      <w:bookmarkEnd w:id="50"/>
    </w:p>
    <w:p w14:paraId="495261D5" w14:textId="77777777" w:rsidR="00B06674" w:rsidRPr="00B06674" w:rsidRDefault="00B06674" w:rsidP="00945FAB">
      <w:pPr>
        <w:pStyle w:val="PargrafodaLista"/>
        <w:numPr>
          <w:ilvl w:val="0"/>
          <w:numId w:val="19"/>
        </w:numPr>
      </w:pPr>
      <w:r w:rsidRPr="00B06674">
        <w:rPr>
          <w:b/>
          <w:bCs/>
        </w:rPr>
        <w:t>Estruturação do Projeto</w:t>
      </w:r>
      <w:r>
        <w:t xml:space="preserve">: </w:t>
      </w:r>
      <w:r w:rsidRPr="00B06674">
        <w:t xml:space="preserve">Organização dos arquivos, definição das tecnologias e configuração do ambiente de desenvolvimento do aplicativo, </w:t>
      </w:r>
      <w:proofErr w:type="spellStart"/>
      <w:r w:rsidRPr="00B06674">
        <w:rPr>
          <w:i/>
          <w:iCs/>
        </w:rPr>
        <w:t>backend</w:t>
      </w:r>
      <w:proofErr w:type="spellEnd"/>
      <w:r w:rsidRPr="00B06674">
        <w:t xml:space="preserve"> e banco de dados.</w:t>
      </w:r>
    </w:p>
    <w:p w14:paraId="21768D68" w14:textId="77777777" w:rsidR="00B06674" w:rsidRPr="00B06674" w:rsidRDefault="00B06674" w:rsidP="00945FAB">
      <w:pPr>
        <w:pStyle w:val="PargrafodaLista"/>
        <w:numPr>
          <w:ilvl w:val="0"/>
          <w:numId w:val="19"/>
        </w:numPr>
      </w:pPr>
      <w:r w:rsidRPr="00B06674">
        <w:rPr>
          <w:b/>
          <w:bCs/>
        </w:rPr>
        <w:t>Desenvolvimento</w:t>
      </w:r>
      <w:r>
        <w:t xml:space="preserve"> </w:t>
      </w:r>
      <w:r w:rsidRPr="00B06674">
        <w:rPr>
          <w:b/>
          <w:bCs/>
        </w:rPr>
        <w:t xml:space="preserve">do </w:t>
      </w:r>
      <w:proofErr w:type="spellStart"/>
      <w:r w:rsidRPr="00B06674">
        <w:rPr>
          <w:b/>
          <w:bCs/>
          <w:i/>
          <w:iCs/>
        </w:rPr>
        <w:t>Backend</w:t>
      </w:r>
      <w:proofErr w:type="spellEnd"/>
      <w:r w:rsidRPr="00B06674">
        <w:rPr>
          <w:b/>
          <w:bCs/>
        </w:rPr>
        <w:t>:</w:t>
      </w:r>
      <w:r w:rsidRPr="00B06674">
        <w:t xml:space="preserve"> Implementação das rotas de autenticação, usuários, vestibulares, agenda, provas anteriores, cursos, universidades e sugestões.</w:t>
      </w:r>
    </w:p>
    <w:p w14:paraId="3111CF95" w14:textId="77777777" w:rsidR="00070230" w:rsidRPr="00070230" w:rsidRDefault="00070230" w:rsidP="00945FAB">
      <w:pPr>
        <w:pStyle w:val="PargrafodaLista"/>
        <w:numPr>
          <w:ilvl w:val="0"/>
          <w:numId w:val="19"/>
        </w:numPr>
      </w:pPr>
      <w:r w:rsidRPr="00070230">
        <w:rPr>
          <w:b/>
          <w:bCs/>
        </w:rPr>
        <w:t>Desenvolvimento</w:t>
      </w:r>
      <w:r>
        <w:t xml:space="preserve"> </w:t>
      </w:r>
      <w:r w:rsidRPr="00070230">
        <w:rPr>
          <w:b/>
          <w:bCs/>
        </w:rPr>
        <w:t>do Aplicativo:</w:t>
      </w:r>
      <w:r w:rsidRPr="00070230">
        <w:t xml:space="preserve"> Criação das telas de cadastro, </w:t>
      </w:r>
      <w:r w:rsidRPr="00070230">
        <w:rPr>
          <w:i/>
          <w:iCs/>
        </w:rPr>
        <w:t>login</w:t>
      </w:r>
      <w:r w:rsidRPr="00070230">
        <w:t xml:space="preserve">, recuperação de senha, </w:t>
      </w:r>
      <w:r w:rsidRPr="00070230">
        <w:rPr>
          <w:i/>
          <w:iCs/>
        </w:rPr>
        <w:t>Home</w:t>
      </w:r>
      <w:r w:rsidRPr="00070230">
        <w:t>, vestibulares, detalhes, agenda, mapa e perfil.</w:t>
      </w:r>
    </w:p>
    <w:p w14:paraId="402E3926" w14:textId="77777777" w:rsidR="00070230" w:rsidRPr="00070230" w:rsidRDefault="00070230" w:rsidP="00945FAB">
      <w:pPr>
        <w:pStyle w:val="PargrafodaLista"/>
        <w:numPr>
          <w:ilvl w:val="0"/>
          <w:numId w:val="19"/>
        </w:numPr>
      </w:pPr>
      <w:r w:rsidRPr="00070230">
        <w:rPr>
          <w:b/>
          <w:bCs/>
        </w:rPr>
        <w:t>Coleta</w:t>
      </w:r>
      <w:r>
        <w:t xml:space="preserve"> </w:t>
      </w:r>
      <w:r w:rsidRPr="00070230">
        <w:rPr>
          <w:b/>
          <w:bCs/>
        </w:rPr>
        <w:t>e Cadastro de Informações:</w:t>
      </w:r>
      <w:r w:rsidRPr="00070230">
        <w:t xml:space="preserve"> Desenvolvimento e ajustes dos processos de </w:t>
      </w:r>
      <w:r w:rsidRPr="00070230">
        <w:rPr>
          <w:i/>
          <w:iCs/>
        </w:rPr>
        <w:t xml:space="preserve">Web </w:t>
      </w:r>
      <w:proofErr w:type="spellStart"/>
      <w:r w:rsidRPr="00070230">
        <w:rPr>
          <w:i/>
          <w:iCs/>
        </w:rPr>
        <w:t>Scraping</w:t>
      </w:r>
      <w:proofErr w:type="spellEnd"/>
      <w:r w:rsidRPr="00070230">
        <w:t>, além da organização das informações de vestibulares e provas anteriores no banco de dados.</w:t>
      </w:r>
    </w:p>
    <w:p w14:paraId="7531F583" w14:textId="77777777" w:rsidR="00DD4AA3" w:rsidRPr="00DD4AA3" w:rsidRDefault="00DD4AA3" w:rsidP="00945FAB">
      <w:pPr>
        <w:pStyle w:val="PargrafodaLista"/>
        <w:numPr>
          <w:ilvl w:val="0"/>
          <w:numId w:val="19"/>
        </w:numPr>
      </w:pPr>
      <w:r w:rsidRPr="00DD4AA3">
        <w:rPr>
          <w:b/>
          <w:bCs/>
        </w:rPr>
        <w:t>Implementação</w:t>
      </w:r>
      <w:r>
        <w:t xml:space="preserve"> </w:t>
      </w:r>
      <w:r w:rsidRPr="00DD4AA3">
        <w:rPr>
          <w:b/>
          <w:bCs/>
        </w:rPr>
        <w:t>da Agenda:</w:t>
      </w:r>
      <w:r w:rsidRPr="00DD4AA3">
        <w:t xml:space="preserve"> Desenvolvimento das funcionalidades para adicionar e remover vestibulares, visualizar eventos e navegar pelo calendário.</w:t>
      </w:r>
    </w:p>
    <w:p w14:paraId="68EBFCF0" w14:textId="77777777" w:rsidR="00DD4AA3" w:rsidRPr="00DD4AA3" w:rsidRDefault="00DD4AA3" w:rsidP="00945FAB">
      <w:pPr>
        <w:pStyle w:val="PargrafodaLista"/>
        <w:numPr>
          <w:ilvl w:val="0"/>
          <w:numId w:val="19"/>
        </w:numPr>
      </w:pPr>
      <w:r w:rsidRPr="00DD4AA3">
        <w:rPr>
          <w:b/>
          <w:bCs/>
        </w:rPr>
        <w:t>Desenvolvimento</w:t>
      </w:r>
      <w:r>
        <w:t xml:space="preserve"> </w:t>
      </w:r>
      <w:r w:rsidRPr="00DD4AA3">
        <w:rPr>
          <w:b/>
          <w:bCs/>
        </w:rPr>
        <w:t>da Área Administrativa:</w:t>
      </w:r>
      <w:r w:rsidRPr="00DD4AA3">
        <w:t xml:space="preserve"> Implementação da interface </w:t>
      </w:r>
      <w:r w:rsidRPr="00DD4AA3">
        <w:rPr>
          <w:i/>
          <w:iCs/>
        </w:rPr>
        <w:t>web</w:t>
      </w:r>
      <w:r w:rsidRPr="00DD4AA3">
        <w:t xml:space="preserve"> destinada ao gerenciamento das informações do sistema.</w:t>
      </w:r>
    </w:p>
    <w:p w14:paraId="4ECE12D4" w14:textId="77777777" w:rsidR="00EF05C4" w:rsidRPr="00EF05C4" w:rsidRDefault="00EF05C4" w:rsidP="00945FAB">
      <w:pPr>
        <w:pStyle w:val="PargrafodaLista"/>
        <w:numPr>
          <w:ilvl w:val="0"/>
          <w:numId w:val="19"/>
        </w:numPr>
      </w:pPr>
      <w:r w:rsidRPr="00EF05C4">
        <w:rPr>
          <w:b/>
          <w:bCs/>
        </w:rPr>
        <w:t>Integração</w:t>
      </w:r>
      <w:r>
        <w:t xml:space="preserve"> </w:t>
      </w:r>
      <w:r w:rsidRPr="00EF05C4">
        <w:rPr>
          <w:b/>
          <w:bCs/>
        </w:rPr>
        <w:t>e Correções:</w:t>
      </w:r>
      <w:r w:rsidRPr="00EF05C4">
        <w:t xml:space="preserve"> Realização de ajustes na comunicação entre aplicativo, </w:t>
      </w:r>
      <w:proofErr w:type="spellStart"/>
      <w:r w:rsidRPr="00EF05C4">
        <w:rPr>
          <w:i/>
          <w:iCs/>
        </w:rPr>
        <w:t>backend</w:t>
      </w:r>
      <w:proofErr w:type="spellEnd"/>
      <w:r w:rsidRPr="00EF05C4">
        <w:t xml:space="preserve"> e banco de dados, além de correções identificadas durante o desenvolvimento.</w:t>
      </w:r>
    </w:p>
    <w:p w14:paraId="28C6FD1A" w14:textId="77777777" w:rsidR="00EF05C4" w:rsidRPr="00EF05C4" w:rsidRDefault="00EF05C4" w:rsidP="00945FAB">
      <w:pPr>
        <w:pStyle w:val="PargrafodaLista"/>
        <w:numPr>
          <w:ilvl w:val="0"/>
          <w:numId w:val="19"/>
        </w:numPr>
      </w:pPr>
      <w:r w:rsidRPr="00EF05C4">
        <w:rPr>
          <w:b/>
          <w:bCs/>
        </w:rPr>
        <w:t>Testes</w:t>
      </w:r>
      <w:r>
        <w:t xml:space="preserve"> </w:t>
      </w:r>
      <w:r w:rsidRPr="00EF05C4">
        <w:rPr>
          <w:b/>
          <w:bCs/>
        </w:rPr>
        <w:t>das Funcionalidades:</w:t>
      </w:r>
      <w:r w:rsidRPr="00EF05C4">
        <w:t xml:space="preserve"> Realização de verificações das rotas da </w:t>
      </w:r>
      <w:r w:rsidRPr="00EF05C4">
        <w:rPr>
          <w:i/>
          <w:iCs/>
        </w:rPr>
        <w:t>API</w:t>
      </w:r>
      <w:r w:rsidRPr="00EF05C4">
        <w:t xml:space="preserve"> e do funcionamento das telas, com identificação e correção de problemas.</w:t>
      </w:r>
    </w:p>
    <w:p w14:paraId="50FD69A8" w14:textId="77777777" w:rsidR="00710E4C" w:rsidRDefault="006D429B" w:rsidP="00945FAB">
      <w:pPr>
        <w:pStyle w:val="PargrafodaLista"/>
        <w:numPr>
          <w:ilvl w:val="0"/>
          <w:numId w:val="19"/>
        </w:numPr>
      </w:pPr>
      <w:r w:rsidRPr="006D429B">
        <w:rPr>
          <w:b/>
          <w:bCs/>
        </w:rPr>
        <w:lastRenderedPageBreak/>
        <w:t>Pesquisa</w:t>
      </w:r>
      <w:r>
        <w:t xml:space="preserve"> </w:t>
      </w:r>
      <w:r w:rsidRPr="006D429B">
        <w:rPr>
          <w:b/>
          <w:bCs/>
        </w:rPr>
        <w:t>de Aceitação:</w:t>
      </w:r>
      <w:r w:rsidRPr="006D429B">
        <w:t xml:space="preserve"> Aplicação de um formulário para avaliar a utilidade, clareza da interface e aceitação do </w:t>
      </w:r>
      <w:proofErr w:type="spellStart"/>
      <w:r w:rsidRPr="006D429B">
        <w:t>AgendaVest</w:t>
      </w:r>
      <w:proofErr w:type="spellEnd"/>
      <w:r w:rsidRPr="006D429B">
        <w:t>, obtendo 10</w:t>
      </w:r>
      <w:r>
        <w:t>7</w:t>
      </w:r>
      <w:r w:rsidRPr="006D429B">
        <w:t xml:space="preserve"> respostas.</w:t>
      </w:r>
    </w:p>
    <w:p w14:paraId="2E9DE3A7" w14:textId="0B65871F" w:rsidR="006D429B" w:rsidRPr="006D429B" w:rsidRDefault="006D429B" w:rsidP="00945FAB">
      <w:pPr>
        <w:pStyle w:val="PargrafodaLista"/>
        <w:numPr>
          <w:ilvl w:val="0"/>
          <w:numId w:val="19"/>
        </w:numPr>
      </w:pPr>
      <w:r w:rsidRPr="00710E4C">
        <w:rPr>
          <w:b/>
          <w:bCs/>
        </w:rPr>
        <w:t>Elaboração</w:t>
      </w:r>
      <w:r>
        <w:t xml:space="preserve"> </w:t>
      </w:r>
      <w:r w:rsidRPr="00710E4C">
        <w:rPr>
          <w:b/>
          <w:bCs/>
        </w:rPr>
        <w:t>da Documentação:</w:t>
      </w:r>
      <w:r w:rsidRPr="006D429B">
        <w:t xml:space="preserve"> Desenvolvimento e atualização da Especificação de Requisitos de </w:t>
      </w:r>
      <w:r w:rsidRPr="00710E4C">
        <w:rPr>
          <w:i/>
          <w:iCs/>
        </w:rPr>
        <w:t>Software</w:t>
      </w:r>
      <w:r w:rsidRPr="006D429B">
        <w:t xml:space="preserve"> (ERS) e do Documento de Testes, conforme as funcionalidades implementadas.</w:t>
      </w:r>
    </w:p>
    <w:p w14:paraId="7FF7325C" w14:textId="30A0A555" w:rsidR="00581B87" w:rsidRDefault="006C1373" w:rsidP="006C1373">
      <w:pPr>
        <w:ind w:firstLine="720"/>
      </w:pPr>
      <w:r>
        <w:t xml:space="preserve">Algumas </w:t>
      </w:r>
      <w:r w:rsidRPr="006C1373">
        <w:t>funcionalidades foram desenvolvidas em períodos diferentes dos inicialmente planejados, e outras passaram por ajustes após sua implementação.</w:t>
      </w:r>
    </w:p>
    <w:p w14:paraId="080545C4" w14:textId="5C803F9B" w:rsidR="006D5F02" w:rsidRDefault="006C1373" w:rsidP="006C1373">
      <w:pPr>
        <w:ind w:firstLine="720"/>
      </w:pPr>
      <w:r>
        <w:t xml:space="preserve">Além </w:t>
      </w:r>
      <w:r w:rsidRPr="006C1373">
        <w:t>disso, a necessidade de revisar o funcionamento do aplicativo e manter a documentação atualizada exigiu a inclusão de atividades que não estavam detalhadas no cronograma original.</w:t>
      </w:r>
    </w:p>
    <w:p w14:paraId="00000087" w14:textId="2F69C708" w:rsidR="00462160" w:rsidRDefault="00945FAB">
      <w:pPr>
        <w:pStyle w:val="Ttulo1"/>
      </w:pPr>
      <w:bookmarkStart w:id="51" w:name="_Toc242961976"/>
      <w:r>
        <w:t>8. Regras de Negócio</w:t>
      </w:r>
      <w:bookmarkEnd w:id="51"/>
    </w:p>
    <w:p w14:paraId="00000088" w14:textId="7EEEEBF0" w:rsidR="00462160" w:rsidRDefault="00945FAB" w:rsidP="00945FAB">
      <w:pPr>
        <w:pStyle w:val="Ttulo2"/>
        <w:numPr>
          <w:ilvl w:val="1"/>
          <w:numId w:val="20"/>
        </w:numPr>
      </w:pPr>
      <w:bookmarkStart w:id="52" w:name="_Toc242961977"/>
      <w:r>
        <w:t>Validação de Cadastro</w:t>
      </w:r>
      <w:bookmarkEnd w:id="52"/>
    </w:p>
    <w:p w14:paraId="7AF65F09" w14:textId="77777777" w:rsidR="00710E4C" w:rsidRDefault="00945FAB" w:rsidP="00945FAB">
      <w:pPr>
        <w:pStyle w:val="PargrafodaLista"/>
        <w:numPr>
          <w:ilvl w:val="0"/>
          <w:numId w:val="21"/>
        </w:numPr>
      </w:pPr>
      <w:r w:rsidRPr="00710E4C">
        <w:rPr>
          <w:b/>
          <w:bCs/>
        </w:rPr>
        <w:t>Descrição</w:t>
      </w:r>
      <w:r>
        <w:t xml:space="preserve">: </w:t>
      </w:r>
      <w:r w:rsidR="00DA2705" w:rsidRPr="00DA2705">
        <w:t>O cadastro de novos usuários deverá garantir o preenchimento correto das informações obrigatórias.</w:t>
      </w:r>
    </w:p>
    <w:p w14:paraId="0D709AA4" w14:textId="77777777" w:rsidR="00710E4C" w:rsidRDefault="00945FAB" w:rsidP="00945FAB">
      <w:pPr>
        <w:pStyle w:val="PargrafodaLista"/>
        <w:numPr>
          <w:ilvl w:val="0"/>
          <w:numId w:val="21"/>
        </w:numPr>
      </w:pPr>
      <w:r w:rsidRPr="00710E4C">
        <w:rPr>
          <w:b/>
          <w:bCs/>
        </w:rPr>
        <w:t>Regra</w:t>
      </w:r>
      <w:r>
        <w:t xml:space="preserve">: O </w:t>
      </w:r>
      <w:r w:rsidR="00DA2705" w:rsidRPr="00DA2705">
        <w:t>sistema deverá validar nome de usuário, e-mail, senha e palavra-chave, respeitando os tamanhos mínimos definidos na implementação. O e-mail deverá possuir formato válido e não poderá estar vinculado a outra conta. A foto de perfil será opcional.</w:t>
      </w:r>
    </w:p>
    <w:p w14:paraId="0000008B" w14:textId="7BEB1A74" w:rsidR="00462160" w:rsidRDefault="00945FAB" w:rsidP="00945FAB">
      <w:pPr>
        <w:pStyle w:val="PargrafodaLista"/>
        <w:numPr>
          <w:ilvl w:val="0"/>
          <w:numId w:val="21"/>
        </w:numPr>
      </w:pPr>
      <w:r w:rsidRPr="00710E4C">
        <w:rPr>
          <w:b/>
          <w:bCs/>
        </w:rPr>
        <w:t>Exemplo</w:t>
      </w:r>
      <w:r>
        <w:t xml:space="preserve">: </w:t>
      </w:r>
      <w:r w:rsidR="004372ED" w:rsidRPr="004372ED">
        <w:t>Caso o usuário tente se cadastrar utilizando um e-mail já existente, o sistema impedirá a criação da conta e apresentará uma mensagem informando que o e-mail já está cadastrado.</w:t>
      </w:r>
    </w:p>
    <w:p w14:paraId="0000008C" w14:textId="1AF811D9" w:rsidR="00462160" w:rsidRDefault="00945FAB" w:rsidP="00800B52">
      <w:pPr>
        <w:pStyle w:val="Ttulo2"/>
        <w:ind w:left="720"/>
      </w:pPr>
      <w:bookmarkStart w:id="53" w:name="_Toc242961978"/>
      <w:r>
        <w:t xml:space="preserve">8.2 </w:t>
      </w:r>
      <w:r w:rsidR="004C39E5">
        <w:t>Autenticação do Usuário</w:t>
      </w:r>
      <w:bookmarkEnd w:id="53"/>
    </w:p>
    <w:p w14:paraId="6A696FE2" w14:textId="77777777" w:rsidR="00420163" w:rsidRDefault="00945FAB" w:rsidP="00945FAB">
      <w:pPr>
        <w:pStyle w:val="PargrafodaLista"/>
        <w:numPr>
          <w:ilvl w:val="0"/>
          <w:numId w:val="22"/>
        </w:numPr>
      </w:pPr>
      <w:r w:rsidRPr="00420163">
        <w:rPr>
          <w:b/>
          <w:bCs/>
        </w:rPr>
        <w:t>Descrição</w:t>
      </w:r>
      <w:r>
        <w:t xml:space="preserve">: O </w:t>
      </w:r>
      <w:r w:rsidR="004C39E5" w:rsidRPr="004C39E5">
        <w:t>acesso às funcionalidades restritas deverá ser permitido somente para usuários autenticados.</w:t>
      </w:r>
    </w:p>
    <w:p w14:paraId="2005C61A" w14:textId="77777777" w:rsidR="00420163" w:rsidRDefault="00945FAB" w:rsidP="00945FAB">
      <w:pPr>
        <w:pStyle w:val="PargrafodaLista"/>
        <w:numPr>
          <w:ilvl w:val="0"/>
          <w:numId w:val="22"/>
        </w:numPr>
      </w:pPr>
      <w:r w:rsidRPr="00420163">
        <w:rPr>
          <w:b/>
          <w:bCs/>
        </w:rPr>
        <w:t>Regra</w:t>
      </w:r>
      <w:r>
        <w:t xml:space="preserve">: O </w:t>
      </w:r>
      <w:r w:rsidR="004C39E5" w:rsidRPr="004C39E5">
        <w:t xml:space="preserve">sistema deverá validar o e-mail e a senha informados durante o login. Após a autenticação, o usuário será identificado por meio de um </w:t>
      </w:r>
      <w:r w:rsidR="004C39E5" w:rsidRPr="00420163">
        <w:rPr>
          <w:i/>
          <w:iCs/>
        </w:rPr>
        <w:t>token JWT</w:t>
      </w:r>
      <w:r w:rsidR="004C39E5" w:rsidRPr="004C39E5">
        <w:t>.</w:t>
      </w:r>
    </w:p>
    <w:p w14:paraId="0000008F" w14:textId="69F61162" w:rsidR="00462160" w:rsidRDefault="00945FAB" w:rsidP="00945FAB">
      <w:pPr>
        <w:pStyle w:val="PargrafodaLista"/>
        <w:numPr>
          <w:ilvl w:val="0"/>
          <w:numId w:val="22"/>
        </w:numPr>
      </w:pPr>
      <w:r w:rsidRPr="00420163">
        <w:rPr>
          <w:b/>
          <w:bCs/>
        </w:rPr>
        <w:t>Exemplo</w:t>
      </w:r>
      <w:r>
        <w:t xml:space="preserve">: </w:t>
      </w:r>
      <w:r w:rsidR="00710085" w:rsidRPr="00710085">
        <w:t xml:space="preserve">Caso o usuário informe credenciais válidas, o sistema permitirá o acesso à </w:t>
      </w:r>
      <w:r w:rsidR="00710085" w:rsidRPr="00420163">
        <w:rPr>
          <w:i/>
          <w:iCs/>
        </w:rPr>
        <w:t>Home</w:t>
      </w:r>
      <w:r w:rsidR="00710085" w:rsidRPr="00710085">
        <w:t xml:space="preserve"> completa. Caso as credenciais estejam incorretas, será exibida uma mensagem de erro.</w:t>
      </w:r>
    </w:p>
    <w:p w14:paraId="138C928F" w14:textId="77777777" w:rsidR="00A418D3" w:rsidRPr="00A418D3" w:rsidRDefault="00A418D3" w:rsidP="00800B52">
      <w:pPr>
        <w:pStyle w:val="Ttulo2"/>
        <w:ind w:left="720"/>
      </w:pPr>
      <w:bookmarkStart w:id="54" w:name="_Toc242961979"/>
      <w:r w:rsidRPr="00A418D3">
        <w:t>8.3. Recuperação de Senha</w:t>
      </w:r>
      <w:bookmarkEnd w:id="54"/>
      <w:r w:rsidRPr="00A418D3">
        <w:t> </w:t>
      </w:r>
    </w:p>
    <w:p w14:paraId="1BF25042" w14:textId="77777777" w:rsidR="00420163" w:rsidRDefault="00A418D3" w:rsidP="00945FAB">
      <w:pPr>
        <w:pStyle w:val="PargrafodaLista"/>
        <w:numPr>
          <w:ilvl w:val="0"/>
          <w:numId w:val="23"/>
        </w:numPr>
      </w:pPr>
      <w:r w:rsidRPr="00420163">
        <w:rPr>
          <w:b/>
          <w:bCs/>
        </w:rPr>
        <w:t>Descrição:</w:t>
      </w:r>
      <w:r w:rsidRPr="00A418D3">
        <w:t xml:space="preserve"> O sistema deverá permitir que usuários cadastrados recuperem o acesso à conta. </w:t>
      </w:r>
    </w:p>
    <w:p w14:paraId="55FEFCEE" w14:textId="77777777" w:rsidR="00420163" w:rsidRDefault="00A418D3" w:rsidP="00945FAB">
      <w:pPr>
        <w:pStyle w:val="PargrafodaLista"/>
        <w:numPr>
          <w:ilvl w:val="0"/>
          <w:numId w:val="23"/>
        </w:numPr>
      </w:pPr>
      <w:r w:rsidRPr="00420163">
        <w:rPr>
          <w:b/>
          <w:bCs/>
        </w:rPr>
        <w:lastRenderedPageBreak/>
        <w:t>Regra:</w:t>
      </w:r>
      <w:r w:rsidRPr="00A418D3">
        <w:t xml:space="preserve"> A redefinição de senha deverá exigir o e-mail cadastrado, a palavra-chave correta, a nova senha e sua confirmação. A nova senha deverá atender ao tamanho mínimo definido no sistema.</w:t>
      </w:r>
    </w:p>
    <w:p w14:paraId="5B4D2EAF" w14:textId="323A0A4F" w:rsidR="00A418D3" w:rsidRPr="00A418D3" w:rsidRDefault="00A418D3" w:rsidP="00945FAB">
      <w:pPr>
        <w:pStyle w:val="PargrafodaLista"/>
        <w:numPr>
          <w:ilvl w:val="0"/>
          <w:numId w:val="23"/>
        </w:numPr>
      </w:pPr>
      <w:r w:rsidRPr="00420163">
        <w:rPr>
          <w:b/>
          <w:bCs/>
        </w:rPr>
        <w:t>Exemplo:</w:t>
      </w:r>
      <w:r w:rsidRPr="00A418D3">
        <w:t xml:space="preserve"> Caso a palavra-chave informada esteja incorreta, a senha não será alterada. Caso todos os dados sejam válidos, a nova senha será registrada.</w:t>
      </w:r>
    </w:p>
    <w:p w14:paraId="54E34BAD" w14:textId="77777777" w:rsidR="00037D0A" w:rsidRPr="00037D0A" w:rsidRDefault="00037D0A" w:rsidP="00800B52">
      <w:pPr>
        <w:pStyle w:val="Ttulo2"/>
        <w:ind w:left="720"/>
      </w:pPr>
      <w:bookmarkStart w:id="55" w:name="_Toc242961980"/>
      <w:r w:rsidRPr="00037D0A">
        <w:t>8.4. Alteração de Dados Pessoais</w:t>
      </w:r>
      <w:bookmarkEnd w:id="55"/>
      <w:r w:rsidRPr="00037D0A">
        <w:t> </w:t>
      </w:r>
    </w:p>
    <w:p w14:paraId="01BDC51E" w14:textId="77777777" w:rsidR="005142AF" w:rsidRDefault="00037D0A" w:rsidP="00945FAB">
      <w:pPr>
        <w:pStyle w:val="PargrafodaLista"/>
        <w:numPr>
          <w:ilvl w:val="0"/>
          <w:numId w:val="24"/>
        </w:numPr>
      </w:pPr>
      <w:r w:rsidRPr="005142AF">
        <w:rPr>
          <w:b/>
          <w:bCs/>
        </w:rPr>
        <w:t>Descrição:</w:t>
      </w:r>
      <w:r w:rsidRPr="00037D0A">
        <w:t xml:space="preserve"> O usuário autenticado poderá modificar seu nome de usuário e e-mail. </w:t>
      </w:r>
    </w:p>
    <w:p w14:paraId="48C04A9E" w14:textId="77777777" w:rsidR="005142AF" w:rsidRDefault="00037D0A" w:rsidP="00945FAB">
      <w:pPr>
        <w:pStyle w:val="PargrafodaLista"/>
        <w:numPr>
          <w:ilvl w:val="0"/>
          <w:numId w:val="24"/>
        </w:numPr>
      </w:pPr>
      <w:r w:rsidRPr="005142AF">
        <w:rPr>
          <w:b/>
          <w:bCs/>
        </w:rPr>
        <w:t>Regra:</w:t>
      </w:r>
      <w:r w:rsidRPr="00037D0A">
        <w:t xml:space="preserve"> O sistema deverá permitir alterações somente nos dados pertencentes à conta autenticada. O novo e-mail deverá possuir formato válido e não poderá estar cadastrado em outra conta. </w:t>
      </w:r>
    </w:p>
    <w:p w14:paraId="1A46C31C" w14:textId="058E8CE8" w:rsidR="00037D0A" w:rsidRPr="00037D0A" w:rsidRDefault="00037D0A" w:rsidP="00945FAB">
      <w:pPr>
        <w:pStyle w:val="PargrafodaLista"/>
        <w:numPr>
          <w:ilvl w:val="0"/>
          <w:numId w:val="24"/>
        </w:numPr>
      </w:pPr>
      <w:r w:rsidRPr="005142AF">
        <w:rPr>
          <w:b/>
          <w:bCs/>
        </w:rPr>
        <w:t>Exemplo:</w:t>
      </w:r>
      <w:r w:rsidRPr="00037D0A">
        <w:t xml:space="preserve"> Caso o usuário tente alterar seu e-mail para um endereço já utilizado por outra pessoa, o sistema impedirá a alteração e apresentará uma mensagem de erro. </w:t>
      </w:r>
    </w:p>
    <w:p w14:paraId="67DDA841" w14:textId="77777777" w:rsidR="00037D0A" w:rsidRPr="00037D0A" w:rsidRDefault="00037D0A" w:rsidP="00800B52">
      <w:pPr>
        <w:pStyle w:val="Ttulo2"/>
        <w:ind w:left="720"/>
      </w:pPr>
      <w:bookmarkStart w:id="56" w:name="_Toc242961981"/>
      <w:r w:rsidRPr="00037D0A">
        <w:t>8.5. Alteração de Senha pelo Perfil</w:t>
      </w:r>
      <w:bookmarkEnd w:id="56"/>
      <w:r w:rsidRPr="00037D0A">
        <w:t> </w:t>
      </w:r>
    </w:p>
    <w:p w14:paraId="71E0ECA2" w14:textId="77777777" w:rsidR="005142AF" w:rsidRDefault="00037D0A" w:rsidP="00945FAB">
      <w:pPr>
        <w:pStyle w:val="PargrafodaLista"/>
        <w:numPr>
          <w:ilvl w:val="0"/>
          <w:numId w:val="25"/>
        </w:numPr>
      </w:pPr>
      <w:r w:rsidRPr="005142AF">
        <w:rPr>
          <w:b/>
          <w:bCs/>
        </w:rPr>
        <w:t>Descrição:</w:t>
      </w:r>
      <w:r w:rsidRPr="00037D0A">
        <w:t xml:space="preserve"> O usuário autenticado poderá alterar a senha de sua conta. </w:t>
      </w:r>
    </w:p>
    <w:p w14:paraId="5FCF2759" w14:textId="77777777" w:rsidR="005142AF" w:rsidRDefault="00037D0A" w:rsidP="00945FAB">
      <w:pPr>
        <w:pStyle w:val="PargrafodaLista"/>
        <w:numPr>
          <w:ilvl w:val="0"/>
          <w:numId w:val="25"/>
        </w:numPr>
      </w:pPr>
      <w:r w:rsidRPr="005142AF">
        <w:rPr>
          <w:b/>
          <w:bCs/>
        </w:rPr>
        <w:t>Regra:</w:t>
      </w:r>
      <w:r w:rsidRPr="00037D0A">
        <w:t xml:space="preserve"> A alteração exigirá uma nova senha, a confirmação da nova senha e a palavra-chave cadastrada. A confirmação deverá corresponder à nova senha informada. </w:t>
      </w:r>
    </w:p>
    <w:p w14:paraId="69A9241B" w14:textId="3A9ACD9F" w:rsidR="00037D0A" w:rsidRPr="00037D0A" w:rsidRDefault="00037D0A" w:rsidP="00945FAB">
      <w:pPr>
        <w:pStyle w:val="PargrafodaLista"/>
        <w:numPr>
          <w:ilvl w:val="0"/>
          <w:numId w:val="25"/>
        </w:numPr>
      </w:pPr>
      <w:r w:rsidRPr="005142AF">
        <w:rPr>
          <w:b/>
          <w:bCs/>
        </w:rPr>
        <w:t>Exemplo:</w:t>
      </w:r>
      <w:r w:rsidRPr="00037D0A">
        <w:t xml:space="preserve"> Caso o usuário informe uma palavra-chave incorreta, o sistema impedirá a alteração da senha. </w:t>
      </w:r>
    </w:p>
    <w:p w14:paraId="56AD100D" w14:textId="77777777" w:rsidR="00776137" w:rsidRPr="00776137" w:rsidRDefault="00776137" w:rsidP="00800B52">
      <w:pPr>
        <w:pStyle w:val="Ttulo2"/>
        <w:ind w:left="720"/>
      </w:pPr>
      <w:bookmarkStart w:id="57" w:name="_Toc242961982"/>
      <w:r w:rsidRPr="00776137">
        <w:t>8.6. Controle de Acesso do Visitante</w:t>
      </w:r>
      <w:bookmarkEnd w:id="57"/>
      <w:r w:rsidRPr="00776137">
        <w:t> </w:t>
      </w:r>
    </w:p>
    <w:p w14:paraId="75CB8FA1" w14:textId="77777777" w:rsidR="005142AF" w:rsidRDefault="00776137" w:rsidP="00945FAB">
      <w:pPr>
        <w:pStyle w:val="PargrafodaLista"/>
        <w:numPr>
          <w:ilvl w:val="0"/>
          <w:numId w:val="26"/>
        </w:numPr>
      </w:pPr>
      <w:r w:rsidRPr="005142AF">
        <w:rPr>
          <w:b/>
          <w:bCs/>
        </w:rPr>
        <w:t>Descrição:</w:t>
      </w:r>
      <w:r w:rsidRPr="00776137">
        <w:t xml:space="preserve"> O sistema deverá oferecer acesso limitado aos usuários que não possuem uma sessão autenticada. </w:t>
      </w:r>
    </w:p>
    <w:p w14:paraId="748E55E9" w14:textId="77777777" w:rsidR="005142AF" w:rsidRDefault="00776137" w:rsidP="00945FAB">
      <w:pPr>
        <w:pStyle w:val="PargrafodaLista"/>
        <w:numPr>
          <w:ilvl w:val="0"/>
          <w:numId w:val="26"/>
        </w:numPr>
      </w:pPr>
      <w:r w:rsidRPr="005142AF">
        <w:rPr>
          <w:b/>
          <w:bCs/>
        </w:rPr>
        <w:t>Regra:</w:t>
      </w:r>
      <w:r w:rsidRPr="00776137">
        <w:t xml:space="preserve"> Visitantes poderão visualizar vestibulares, pesquisar, aplicar filtros e utilizar o mapa. O acesso aos detalhes dos vestibulares e às funcionalidades pessoais exigirá login. </w:t>
      </w:r>
    </w:p>
    <w:p w14:paraId="478001C1" w14:textId="5988EA38" w:rsidR="00776137" w:rsidRPr="00776137" w:rsidRDefault="00776137" w:rsidP="00945FAB">
      <w:pPr>
        <w:pStyle w:val="PargrafodaLista"/>
        <w:numPr>
          <w:ilvl w:val="0"/>
          <w:numId w:val="26"/>
        </w:numPr>
      </w:pPr>
      <w:r w:rsidRPr="005142AF">
        <w:rPr>
          <w:b/>
          <w:bCs/>
        </w:rPr>
        <w:t>Exemplo:</w:t>
      </w:r>
      <w:r w:rsidRPr="00776137">
        <w:t xml:space="preserve"> Caso um visitante selecione o botão "Ver Mais" de um vestibular, o sistema apresentará uma mensagem informando que é necessário realizar </w:t>
      </w:r>
      <w:r w:rsidRPr="005142AF">
        <w:rPr>
          <w:i/>
          <w:iCs/>
        </w:rPr>
        <w:t>login</w:t>
      </w:r>
      <w:r w:rsidRPr="00776137">
        <w:t xml:space="preserve">, oferecendo as opções de cancelar ou acessar a tela de </w:t>
      </w:r>
      <w:r w:rsidRPr="005142AF">
        <w:rPr>
          <w:i/>
          <w:iCs/>
        </w:rPr>
        <w:t>Login</w:t>
      </w:r>
      <w:r w:rsidRPr="00776137">
        <w:t>. </w:t>
      </w:r>
    </w:p>
    <w:p w14:paraId="0D2043A0" w14:textId="77777777" w:rsidR="00776137" w:rsidRPr="00776137" w:rsidRDefault="00776137" w:rsidP="00800B52">
      <w:pPr>
        <w:pStyle w:val="Ttulo2"/>
        <w:ind w:left="720"/>
      </w:pPr>
      <w:bookmarkStart w:id="58" w:name="_Toc242961983"/>
      <w:r w:rsidRPr="00776137">
        <w:lastRenderedPageBreak/>
        <w:t>8.7. Determinação da Situação dos Vestibulares</w:t>
      </w:r>
      <w:bookmarkEnd w:id="58"/>
      <w:r w:rsidRPr="00776137">
        <w:t> </w:t>
      </w:r>
    </w:p>
    <w:p w14:paraId="526FAF6F" w14:textId="77777777" w:rsidR="005142AF" w:rsidRDefault="00776137" w:rsidP="00945FAB">
      <w:pPr>
        <w:pStyle w:val="PargrafodaLista"/>
        <w:numPr>
          <w:ilvl w:val="0"/>
          <w:numId w:val="27"/>
        </w:numPr>
      </w:pPr>
      <w:r w:rsidRPr="005142AF">
        <w:rPr>
          <w:b/>
          <w:bCs/>
        </w:rPr>
        <w:t>Descrição:</w:t>
      </w:r>
      <w:r w:rsidRPr="00776137">
        <w:t xml:space="preserve"> O sistema deverá identificar automaticamente a situação de cada vestibular com base nas datas cadastradas.</w:t>
      </w:r>
    </w:p>
    <w:p w14:paraId="080421B2" w14:textId="32F3EA49" w:rsidR="00776137" w:rsidRPr="00776137" w:rsidRDefault="00776137" w:rsidP="00945FAB">
      <w:pPr>
        <w:pStyle w:val="PargrafodaLista"/>
        <w:numPr>
          <w:ilvl w:val="0"/>
          <w:numId w:val="27"/>
        </w:numPr>
      </w:pPr>
      <w:r w:rsidRPr="005142AF">
        <w:rPr>
          <w:b/>
          <w:bCs/>
        </w:rPr>
        <w:t>Regra:</w:t>
      </w:r>
      <w:r w:rsidRPr="00776137">
        <w:t xml:space="preserve"> A situação deverá ser determinada da seguinte forma: </w:t>
      </w:r>
    </w:p>
    <w:p w14:paraId="433A1F5C" w14:textId="77777777" w:rsidR="005142AF" w:rsidRDefault="005142AF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I</w:t>
      </w:r>
      <w:r w:rsidR="00776137" w:rsidRPr="005142AF">
        <w:rPr>
          <w:b/>
          <w:bCs/>
        </w:rPr>
        <w:t>nscrições em breve:</w:t>
      </w:r>
      <w:r w:rsidR="00776137" w:rsidRPr="00776137">
        <w:t xml:space="preserve"> quando a data atual for anterior ao início das inscrições. </w:t>
      </w:r>
    </w:p>
    <w:p w14:paraId="70A8DBC9" w14:textId="77777777" w:rsidR="005142AF" w:rsidRDefault="00776137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Inscrições abertas:</w:t>
      </w:r>
      <w:r w:rsidRPr="00776137">
        <w:t xml:space="preserve"> quando a data atual estiver dentro do período de inscrições. </w:t>
      </w:r>
    </w:p>
    <w:p w14:paraId="23E06037" w14:textId="77777777" w:rsidR="005142AF" w:rsidRDefault="00776137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Inscrições encerradas:</w:t>
      </w:r>
      <w:r w:rsidRPr="00776137">
        <w:t xml:space="preserve"> quando o período de inscrições tiver terminado, mas a prova ainda não tiver ocorrido. </w:t>
      </w:r>
    </w:p>
    <w:p w14:paraId="0F696B6F" w14:textId="77777777" w:rsidR="00847519" w:rsidRDefault="00776137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Processo encerrado:</w:t>
      </w:r>
      <w:r w:rsidRPr="00776137">
        <w:t xml:space="preserve"> quando a data da prova já tiver passado. </w:t>
      </w:r>
    </w:p>
    <w:p w14:paraId="02C877DD" w14:textId="663B639D" w:rsidR="00776137" w:rsidRPr="00776137" w:rsidRDefault="00776137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Exemplo:</w:t>
      </w:r>
      <w:r w:rsidRPr="00776137">
        <w:t xml:space="preserve"> Caso o prazo de inscrição de um vestibular tenha terminado e sua prova ainda não tenha ocorrido, o sistema deverá apresentar a situação "Inscrições encerradas". </w:t>
      </w:r>
    </w:p>
    <w:p w14:paraId="5460979E" w14:textId="77777777" w:rsidR="00800B52" w:rsidRPr="00800B52" w:rsidRDefault="00800B52" w:rsidP="00800B52">
      <w:pPr>
        <w:pStyle w:val="Ttulo2"/>
        <w:ind w:left="720"/>
      </w:pPr>
      <w:bookmarkStart w:id="59" w:name="_Toc242961984"/>
      <w:r w:rsidRPr="00800B52">
        <w:t>8.8. Ordenação dos Vestibulares</w:t>
      </w:r>
      <w:bookmarkEnd w:id="59"/>
      <w:r w:rsidRPr="00800B52">
        <w:t> </w:t>
      </w:r>
    </w:p>
    <w:p w14:paraId="77DD10E4" w14:textId="77777777" w:rsidR="00847519" w:rsidRDefault="00800B52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Descrição:</w:t>
      </w:r>
      <w:r w:rsidRPr="00800B52">
        <w:t xml:space="preserve"> Os vestibulares deverão ser apresentados conforme sua situação atual e a proximidade das datas. </w:t>
      </w:r>
    </w:p>
    <w:p w14:paraId="0E8C9927" w14:textId="77777777" w:rsidR="00847519" w:rsidRDefault="00800B52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Regra:</w:t>
      </w:r>
      <w:r w:rsidRPr="00800B52">
        <w:t xml:space="preserve"> O sistema deverá priorizar, nesta ordem, os vestibulares com inscrições abertas, inscrições em breve, inscrições encerradas e processo encerrado. </w:t>
      </w:r>
    </w:p>
    <w:p w14:paraId="7D0A985F" w14:textId="6E53590F" w:rsidR="00800B52" w:rsidRPr="00800B52" w:rsidRDefault="00800B52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Exemplo:</w:t>
      </w:r>
      <w:r w:rsidRPr="00800B52">
        <w:t xml:space="preserve"> Um vestibular com inscrições abertas deverá aparecer antes de outro cujas inscrições ainda não começaram. </w:t>
      </w:r>
    </w:p>
    <w:p w14:paraId="1A846B20" w14:textId="77777777" w:rsidR="00800B52" w:rsidRPr="00800B52" w:rsidRDefault="00800B52" w:rsidP="00922551">
      <w:pPr>
        <w:ind w:left="720"/>
      </w:pPr>
      <w:r w:rsidRPr="00800B52">
        <w:t>Dentro de cada situação, a ordenação deverá considerar: </w:t>
      </w:r>
    </w:p>
    <w:p w14:paraId="439D6927" w14:textId="77777777" w:rsidR="00847519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Inscrições abertas:</w:t>
      </w:r>
      <w:r w:rsidRPr="00800B52">
        <w:t xml:space="preserve"> data de encerramento das inscrições. </w:t>
      </w:r>
    </w:p>
    <w:p w14:paraId="60AA7085" w14:textId="77777777" w:rsidR="00847519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Inscrições em breve:</w:t>
      </w:r>
      <w:r w:rsidRPr="00800B52">
        <w:t xml:space="preserve"> data de início das inscrições. </w:t>
      </w:r>
    </w:p>
    <w:p w14:paraId="3FDADA98" w14:textId="77777777" w:rsidR="00847519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Inscrições encerradas:</w:t>
      </w:r>
      <w:r w:rsidRPr="00800B52">
        <w:t xml:space="preserve"> data da prova. </w:t>
      </w:r>
    </w:p>
    <w:p w14:paraId="5EADDA25" w14:textId="49A0FB70" w:rsidR="00800B52" w:rsidRPr="00800B52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Processo encerrado:</w:t>
      </w:r>
      <w:r w:rsidRPr="00800B52">
        <w:t xml:space="preserve"> data da prova. </w:t>
      </w:r>
    </w:p>
    <w:p w14:paraId="2DC025FA" w14:textId="77777777" w:rsidR="00426E72" w:rsidRPr="00426E72" w:rsidRDefault="00426E72" w:rsidP="00AA39AB">
      <w:pPr>
        <w:pStyle w:val="Ttulo2"/>
        <w:ind w:firstLine="720"/>
      </w:pPr>
      <w:bookmarkStart w:id="60" w:name="_Toc242961985"/>
      <w:r w:rsidRPr="00426E72">
        <w:t>8.9. Pesquisa e Filtros de Vestibulares</w:t>
      </w:r>
      <w:bookmarkEnd w:id="60"/>
      <w:r w:rsidRPr="00426E72">
        <w:t> </w:t>
      </w:r>
    </w:p>
    <w:p w14:paraId="6F50526F" w14:textId="77777777" w:rsidR="00426E72" w:rsidRDefault="00426E72" w:rsidP="00945FAB">
      <w:pPr>
        <w:pStyle w:val="PargrafodaLista"/>
        <w:numPr>
          <w:ilvl w:val="0"/>
          <w:numId w:val="31"/>
        </w:numPr>
      </w:pPr>
      <w:r w:rsidRPr="00426E72">
        <w:rPr>
          <w:b/>
          <w:bCs/>
        </w:rPr>
        <w:t>Descrição:</w:t>
      </w:r>
      <w:r w:rsidRPr="00426E72">
        <w:t xml:space="preserve"> O sistema deverá permitir a localização de vestibulares por meio de pesquisa e filtros. </w:t>
      </w:r>
    </w:p>
    <w:p w14:paraId="06248DF8" w14:textId="77777777" w:rsidR="00426E72" w:rsidRDefault="00426E72" w:rsidP="00945FAB">
      <w:pPr>
        <w:pStyle w:val="PargrafodaLista"/>
        <w:numPr>
          <w:ilvl w:val="0"/>
          <w:numId w:val="31"/>
        </w:numPr>
      </w:pPr>
      <w:r w:rsidRPr="00426E72">
        <w:rPr>
          <w:b/>
          <w:bCs/>
        </w:rPr>
        <w:t>Regra:</w:t>
      </w:r>
      <w:r w:rsidRPr="00426E72">
        <w:t xml:space="preserve"> A pesquisa deverá considerar o nome do vestibular. Os filtros deverão apresentar somente os vestibulares correspondentes à situação selecionada. </w:t>
      </w:r>
    </w:p>
    <w:p w14:paraId="71098971" w14:textId="106B7999" w:rsidR="00426E72" w:rsidRPr="00426E72" w:rsidRDefault="00426E72" w:rsidP="00945FAB">
      <w:pPr>
        <w:pStyle w:val="PargrafodaLista"/>
        <w:numPr>
          <w:ilvl w:val="0"/>
          <w:numId w:val="31"/>
        </w:numPr>
      </w:pPr>
      <w:r w:rsidRPr="00426E72">
        <w:rPr>
          <w:b/>
          <w:bCs/>
        </w:rPr>
        <w:t>Exemplo:</w:t>
      </w:r>
      <w:r w:rsidRPr="00426E72">
        <w:t xml:space="preserve"> Ao pesquisar por "FUVEST", o sistema deverá apresentar os vestibulares correspondentes ao nome informado. Ao selecionar </w:t>
      </w:r>
      <w:r w:rsidRPr="00426E72">
        <w:lastRenderedPageBreak/>
        <w:t>o filtro "Abertas", somente os vestibulares com inscrições abertas deverão ser exibidos. </w:t>
      </w:r>
    </w:p>
    <w:p w14:paraId="6EC930AE" w14:textId="77777777" w:rsidR="00AA39AB" w:rsidRPr="00AA39AB" w:rsidRDefault="00AA39AB" w:rsidP="00AA39AB">
      <w:pPr>
        <w:pStyle w:val="Ttulo2"/>
        <w:ind w:firstLine="720"/>
      </w:pPr>
      <w:bookmarkStart w:id="61" w:name="_Toc242961986"/>
      <w:r w:rsidRPr="00AA39AB">
        <w:t>8.10. Organização dos Vestibulares do Usuário</w:t>
      </w:r>
      <w:bookmarkEnd w:id="61"/>
      <w:r w:rsidRPr="00AA39AB">
        <w:t> </w:t>
      </w:r>
    </w:p>
    <w:p w14:paraId="34F81C21" w14:textId="77777777" w:rsidR="00AA39AB" w:rsidRDefault="00AA39AB" w:rsidP="00945FAB">
      <w:pPr>
        <w:pStyle w:val="PargrafodaLista"/>
        <w:numPr>
          <w:ilvl w:val="0"/>
          <w:numId w:val="32"/>
        </w:numPr>
      </w:pPr>
      <w:r w:rsidRPr="00AA39AB">
        <w:rPr>
          <w:b/>
          <w:bCs/>
        </w:rPr>
        <w:t>Descrição:</w:t>
      </w:r>
      <w:r w:rsidRPr="00AA39AB">
        <w:t xml:space="preserve"> O sistema deverá organizar os vestibulares apresentados ao usuário cadastrado de acordo com sua agenda pessoal. </w:t>
      </w:r>
    </w:p>
    <w:p w14:paraId="100B0E12" w14:textId="77777777" w:rsidR="008A6EC1" w:rsidRDefault="00AA39AB" w:rsidP="00945FAB">
      <w:pPr>
        <w:pStyle w:val="PargrafodaLista"/>
        <w:numPr>
          <w:ilvl w:val="0"/>
          <w:numId w:val="32"/>
        </w:numPr>
      </w:pPr>
      <w:r w:rsidRPr="00AA39AB">
        <w:rPr>
          <w:b/>
          <w:bCs/>
        </w:rPr>
        <w:t>Regra:</w:t>
      </w:r>
      <w:r w:rsidRPr="00AA39AB">
        <w:t xml:space="preserve"> A tela Vestibulares deverá apresentar as seguintes seções: </w:t>
      </w:r>
    </w:p>
    <w:p w14:paraId="7E07F990" w14:textId="77777777" w:rsidR="008A6EC1" w:rsidRDefault="00AA39AB" w:rsidP="00945FAB">
      <w:pPr>
        <w:pStyle w:val="PargrafodaLista"/>
        <w:numPr>
          <w:ilvl w:val="0"/>
          <w:numId w:val="34"/>
        </w:numPr>
      </w:pPr>
      <w:r w:rsidRPr="008A6EC1">
        <w:rPr>
          <w:b/>
          <w:bCs/>
        </w:rPr>
        <w:t>Meus vestibulares:</w:t>
      </w:r>
      <w:r w:rsidRPr="00AA39AB">
        <w:t xml:space="preserve"> vestibulares que o usuário adicionou à sua agenda. </w:t>
      </w:r>
    </w:p>
    <w:p w14:paraId="50BF9746" w14:textId="77777777" w:rsidR="008A6EC1" w:rsidRDefault="00AA39AB" w:rsidP="00945FAB">
      <w:pPr>
        <w:pStyle w:val="PargrafodaLista"/>
        <w:numPr>
          <w:ilvl w:val="0"/>
          <w:numId w:val="34"/>
        </w:numPr>
      </w:pPr>
      <w:r w:rsidRPr="008A6EC1">
        <w:rPr>
          <w:b/>
          <w:bCs/>
        </w:rPr>
        <w:t>Inscrições abertas:</w:t>
      </w:r>
      <w:r w:rsidRPr="00AA39AB">
        <w:t xml:space="preserve"> vestibulares com inscrições abertas que ainda não foram adicionados à agenda. </w:t>
      </w:r>
    </w:p>
    <w:p w14:paraId="26C4471A" w14:textId="05D4D36C" w:rsidR="00AA39AB" w:rsidRPr="00AA39AB" w:rsidRDefault="00AA39AB" w:rsidP="00945FAB">
      <w:pPr>
        <w:pStyle w:val="PargrafodaLista"/>
        <w:numPr>
          <w:ilvl w:val="0"/>
          <w:numId w:val="34"/>
        </w:numPr>
      </w:pPr>
      <w:r w:rsidRPr="008A6EC1">
        <w:rPr>
          <w:b/>
          <w:bCs/>
        </w:rPr>
        <w:t>Outros vestibulares:</w:t>
      </w:r>
      <w:r w:rsidRPr="00AA39AB">
        <w:t xml:space="preserve"> vestibulares restantes que não pertencem às duas seções anteriores. </w:t>
      </w:r>
    </w:p>
    <w:p w14:paraId="52E86E69" w14:textId="77777777" w:rsidR="00AA39AB" w:rsidRPr="00AA39AB" w:rsidRDefault="00AA39AB" w:rsidP="00922551">
      <w:pPr>
        <w:ind w:firstLine="720"/>
      </w:pPr>
      <w:r w:rsidRPr="00AA39AB">
        <w:t>Um mesmo vestibular não deverá aparecer simultaneamente em mais de uma seção. </w:t>
      </w:r>
    </w:p>
    <w:p w14:paraId="39E0944D" w14:textId="77777777" w:rsidR="00AA39AB" w:rsidRPr="00AA39AB" w:rsidRDefault="00AA39AB" w:rsidP="00945FAB">
      <w:pPr>
        <w:pStyle w:val="PargrafodaLista"/>
        <w:numPr>
          <w:ilvl w:val="0"/>
          <w:numId w:val="33"/>
        </w:numPr>
      </w:pPr>
      <w:r w:rsidRPr="00AA39AB">
        <w:rPr>
          <w:b/>
          <w:bCs/>
        </w:rPr>
        <w:t>Exemplo:</w:t>
      </w:r>
      <w:r w:rsidRPr="00AA39AB">
        <w:t xml:space="preserve"> Caso o usuário adicione à agenda um vestibular que estava na seção "Inscrições abertas", esse vestibular deverá passar a aparecer em "Meus vestibulares", deixando de ser exibido na seção anterior.</w:t>
      </w:r>
    </w:p>
    <w:p w14:paraId="4335E67B" w14:textId="77777777" w:rsidR="00922551" w:rsidRPr="00922551" w:rsidRDefault="00922551" w:rsidP="00922551">
      <w:pPr>
        <w:pStyle w:val="Ttulo2"/>
        <w:ind w:firstLine="720"/>
      </w:pPr>
      <w:bookmarkStart w:id="62" w:name="_Toc242961987"/>
      <w:r w:rsidRPr="00922551">
        <w:t>8.11. Adição de Vestibulares à Agenda</w:t>
      </w:r>
      <w:bookmarkEnd w:id="62"/>
      <w:r w:rsidRPr="00922551">
        <w:t> </w:t>
      </w:r>
    </w:p>
    <w:p w14:paraId="05D7DC12" w14:textId="77777777" w:rsidR="00922551" w:rsidRPr="00922551" w:rsidRDefault="00922551" w:rsidP="00945FAB">
      <w:pPr>
        <w:pStyle w:val="PargrafodaLista"/>
        <w:numPr>
          <w:ilvl w:val="0"/>
          <w:numId w:val="33"/>
        </w:numPr>
      </w:pPr>
      <w:r w:rsidRPr="00922551">
        <w:rPr>
          <w:b/>
          <w:bCs/>
        </w:rPr>
        <w:t>Descrição:</w:t>
      </w:r>
      <w:r w:rsidRPr="00922551">
        <w:t xml:space="preserve"> O usuário autenticado poderá adicionar vestibulares de seu interesse à agenda pessoal. </w:t>
      </w:r>
    </w:p>
    <w:p w14:paraId="45225AC8" w14:textId="77777777" w:rsidR="00922551" w:rsidRPr="00922551" w:rsidRDefault="00922551" w:rsidP="00945FAB">
      <w:pPr>
        <w:pStyle w:val="PargrafodaLista"/>
        <w:numPr>
          <w:ilvl w:val="0"/>
          <w:numId w:val="33"/>
        </w:numPr>
      </w:pPr>
      <w:r w:rsidRPr="00922551">
        <w:rPr>
          <w:b/>
          <w:bCs/>
        </w:rPr>
        <w:t>Regra:</w:t>
      </w:r>
      <w:r w:rsidRPr="00922551">
        <w:t xml:space="preserve"> O sistema não deverá permitir que o mesmo vestibular seja adicionado mais de uma vez à agenda do mesmo usuário. </w:t>
      </w:r>
    </w:p>
    <w:p w14:paraId="520185FE" w14:textId="77777777" w:rsidR="00922551" w:rsidRPr="00922551" w:rsidRDefault="00922551" w:rsidP="00945FAB">
      <w:pPr>
        <w:pStyle w:val="PargrafodaLista"/>
        <w:numPr>
          <w:ilvl w:val="0"/>
          <w:numId w:val="33"/>
        </w:numPr>
      </w:pPr>
      <w:r w:rsidRPr="00922551">
        <w:rPr>
          <w:b/>
          <w:bCs/>
        </w:rPr>
        <w:t>Exemplo:</w:t>
      </w:r>
      <w:r w:rsidRPr="00922551">
        <w:t xml:space="preserve"> Caso o usuário adicione um vestibular à sua agenda, o botão deverá passar a apresentar a opção "Remover da Minha Agenda", impedindo uma nova adição do mesmo vestibular. </w:t>
      </w:r>
    </w:p>
    <w:p w14:paraId="1F7E4B39" w14:textId="77777777" w:rsidR="00922551" w:rsidRPr="00922551" w:rsidRDefault="00922551" w:rsidP="00922551">
      <w:pPr>
        <w:ind w:firstLine="720"/>
      </w:pPr>
      <w:r w:rsidRPr="00922551">
        <w:t>A inclusão de um vestibular na agenda representa apenas o acompanhamento pessoal daquele processo seletivo, não significando a realização de uma inscrição oficial. </w:t>
      </w:r>
    </w:p>
    <w:p w14:paraId="36074A16" w14:textId="77777777" w:rsidR="007737EB" w:rsidRPr="007737EB" w:rsidRDefault="007737EB" w:rsidP="007737EB">
      <w:pPr>
        <w:pStyle w:val="Ttulo2"/>
        <w:ind w:firstLine="720"/>
      </w:pPr>
      <w:bookmarkStart w:id="63" w:name="_Toc242961988"/>
      <w:r w:rsidRPr="007737EB">
        <w:t>8.12. Restrição de Adição de Processos Encerrados</w:t>
      </w:r>
      <w:bookmarkEnd w:id="63"/>
      <w:r w:rsidRPr="007737EB">
        <w:t> </w:t>
      </w:r>
    </w:p>
    <w:p w14:paraId="11EE82C7" w14:textId="77777777" w:rsidR="007737EB" w:rsidRDefault="007737EB" w:rsidP="00945FAB">
      <w:pPr>
        <w:pStyle w:val="PargrafodaLista"/>
        <w:numPr>
          <w:ilvl w:val="0"/>
          <w:numId w:val="35"/>
        </w:numPr>
      </w:pPr>
      <w:r w:rsidRPr="007737EB">
        <w:rPr>
          <w:b/>
          <w:bCs/>
        </w:rPr>
        <w:t>Descrição:</w:t>
      </w:r>
      <w:r w:rsidRPr="007737EB">
        <w:t xml:space="preserve"> O sistema deverá considerar a situação do vestibular ao permitir sua inclusão na agenda. </w:t>
      </w:r>
    </w:p>
    <w:p w14:paraId="717BFB87" w14:textId="77777777" w:rsidR="007737EB" w:rsidRDefault="007737EB" w:rsidP="00945FAB">
      <w:pPr>
        <w:pStyle w:val="PargrafodaLista"/>
        <w:numPr>
          <w:ilvl w:val="0"/>
          <w:numId w:val="35"/>
        </w:numPr>
      </w:pPr>
      <w:r w:rsidRPr="007737EB">
        <w:rPr>
          <w:b/>
          <w:bCs/>
        </w:rPr>
        <w:lastRenderedPageBreak/>
        <w:t>Regra:</w:t>
      </w:r>
      <w:r w:rsidRPr="007737EB">
        <w:t xml:space="preserve"> Vestibulares cujo processo seletivo esteja encerrado não poderão ser adicionados à agenda. Entretanto, caso já tenham sido adicionados anteriormente, poderão ser removidos. </w:t>
      </w:r>
    </w:p>
    <w:p w14:paraId="1E43F1C6" w14:textId="061BBF06" w:rsidR="007737EB" w:rsidRPr="007737EB" w:rsidRDefault="007737EB" w:rsidP="00945FAB">
      <w:pPr>
        <w:pStyle w:val="PargrafodaLista"/>
        <w:numPr>
          <w:ilvl w:val="0"/>
          <w:numId w:val="35"/>
        </w:numPr>
      </w:pPr>
      <w:r w:rsidRPr="007737EB">
        <w:rPr>
          <w:b/>
          <w:bCs/>
        </w:rPr>
        <w:t>Exemplo:</w:t>
      </w:r>
      <w:r w:rsidRPr="007737EB">
        <w:t xml:space="preserve"> Caso um vestibular já esteja com o processo encerrado e não pertença à agenda do usuário, o sistema apresentará o botão "Processo Encerrado", desabilitado. </w:t>
      </w:r>
    </w:p>
    <w:p w14:paraId="08840B1A" w14:textId="77777777" w:rsidR="00597556" w:rsidRPr="00597556" w:rsidRDefault="00597556" w:rsidP="00597556">
      <w:pPr>
        <w:pStyle w:val="Ttulo2"/>
        <w:ind w:firstLine="720"/>
      </w:pPr>
      <w:bookmarkStart w:id="64" w:name="_Toc242961989"/>
      <w:r w:rsidRPr="00597556">
        <w:t>8.13. Remoção de Vestibulares da Agenda</w:t>
      </w:r>
      <w:bookmarkEnd w:id="64"/>
      <w:r w:rsidRPr="00597556">
        <w:t> </w:t>
      </w:r>
    </w:p>
    <w:p w14:paraId="4CAA8F9B" w14:textId="77777777" w:rsidR="00597556" w:rsidRPr="00597556" w:rsidRDefault="00597556" w:rsidP="00945FAB">
      <w:pPr>
        <w:pStyle w:val="PargrafodaLista"/>
        <w:numPr>
          <w:ilvl w:val="0"/>
          <w:numId w:val="36"/>
        </w:numPr>
      </w:pPr>
      <w:r w:rsidRPr="00597556">
        <w:rPr>
          <w:b/>
          <w:bCs/>
        </w:rPr>
        <w:t>Descrição:</w:t>
      </w:r>
      <w:r w:rsidRPr="00597556">
        <w:t xml:space="preserve"> O usuário deverá poder remover vestibulares anteriormente adicionados à sua agenda. </w:t>
      </w:r>
    </w:p>
    <w:p w14:paraId="4653F8C3" w14:textId="77777777" w:rsidR="00597556" w:rsidRPr="00597556" w:rsidRDefault="00597556" w:rsidP="00945FAB">
      <w:pPr>
        <w:pStyle w:val="PargrafodaLista"/>
        <w:numPr>
          <w:ilvl w:val="0"/>
          <w:numId w:val="36"/>
        </w:numPr>
      </w:pPr>
      <w:r w:rsidRPr="00597556">
        <w:rPr>
          <w:b/>
          <w:bCs/>
        </w:rPr>
        <w:t>Regra:</w:t>
      </w:r>
      <w:r w:rsidRPr="00597556">
        <w:t xml:space="preserve"> Antes de realizar a exclusão, o sistema deverá solicitar a confirmação do usuário. </w:t>
      </w:r>
    </w:p>
    <w:p w14:paraId="1E7B274F" w14:textId="77777777" w:rsidR="00597556" w:rsidRPr="00597556" w:rsidRDefault="00597556" w:rsidP="00945FAB">
      <w:pPr>
        <w:pStyle w:val="PargrafodaLista"/>
        <w:numPr>
          <w:ilvl w:val="0"/>
          <w:numId w:val="36"/>
        </w:numPr>
      </w:pPr>
      <w:r w:rsidRPr="00597556">
        <w:rPr>
          <w:b/>
          <w:bCs/>
        </w:rPr>
        <w:t>Exemplo:</w:t>
      </w:r>
      <w:r w:rsidRPr="00597556">
        <w:t xml:space="preserve"> Ao selecionar "Remover da Minha Agenda", o aplicativo apresentará uma mensagem de confirmação. Caso o usuário confirme, o vestibular será removido. Caso selecione cancelar, o vestibular continuará na agenda. </w:t>
      </w:r>
    </w:p>
    <w:p w14:paraId="678B4985" w14:textId="77777777" w:rsidR="00597556" w:rsidRPr="00597556" w:rsidRDefault="00597556" w:rsidP="00597556">
      <w:pPr>
        <w:pStyle w:val="Ttulo2"/>
        <w:ind w:firstLine="720"/>
      </w:pPr>
      <w:bookmarkStart w:id="65" w:name="_Toc242961990"/>
      <w:r w:rsidRPr="00597556">
        <w:t>8.14. Visualização do Calendário</w:t>
      </w:r>
      <w:bookmarkEnd w:id="65"/>
      <w:r w:rsidRPr="00597556">
        <w:t> </w:t>
      </w:r>
    </w:p>
    <w:p w14:paraId="6590571E" w14:textId="77777777" w:rsidR="00597556" w:rsidRPr="00597556" w:rsidRDefault="00597556" w:rsidP="00945FAB">
      <w:pPr>
        <w:pStyle w:val="PargrafodaLista"/>
        <w:numPr>
          <w:ilvl w:val="0"/>
          <w:numId w:val="37"/>
        </w:numPr>
      </w:pPr>
      <w:r w:rsidRPr="00597556">
        <w:rPr>
          <w:b/>
          <w:bCs/>
        </w:rPr>
        <w:t>Descrição:</w:t>
      </w:r>
      <w:r w:rsidRPr="00597556">
        <w:t xml:space="preserve"> O sistema deverá apresentar as informações da agenda pessoal em um calendário mensal. </w:t>
      </w:r>
    </w:p>
    <w:p w14:paraId="6D6B1800" w14:textId="77777777" w:rsidR="00597556" w:rsidRPr="00597556" w:rsidRDefault="00597556" w:rsidP="00945FAB">
      <w:pPr>
        <w:pStyle w:val="PargrafodaLista"/>
        <w:numPr>
          <w:ilvl w:val="0"/>
          <w:numId w:val="37"/>
        </w:numPr>
      </w:pPr>
      <w:r w:rsidRPr="00597556">
        <w:rPr>
          <w:b/>
          <w:bCs/>
        </w:rPr>
        <w:t>Regra:</w:t>
      </w:r>
      <w:r w:rsidRPr="00597556">
        <w:t xml:space="preserve"> O calendário deverá utilizar os vestibulares adicionados à agenda do usuário autenticado, permitindo a navegação entre os meses e a seleção de datas. </w:t>
      </w:r>
    </w:p>
    <w:p w14:paraId="0C7E5FB4" w14:textId="1631D71B" w:rsidR="00A418D3" w:rsidRDefault="00597556" w:rsidP="00945FAB">
      <w:pPr>
        <w:pStyle w:val="PargrafodaLista"/>
        <w:numPr>
          <w:ilvl w:val="0"/>
          <w:numId w:val="37"/>
        </w:numPr>
      </w:pPr>
      <w:r w:rsidRPr="00597556">
        <w:rPr>
          <w:b/>
          <w:bCs/>
        </w:rPr>
        <w:t>Exemplo:</w:t>
      </w:r>
      <w:r w:rsidRPr="00597556">
        <w:t xml:space="preserve"> Caso o usuário selecione uma data que contenha um evento relacionado a um vestibular acompanhado, o sistema deverá apresentar as informações correspondentes àquele dia. </w:t>
      </w:r>
    </w:p>
    <w:p w14:paraId="5CEA28F4" w14:textId="77777777" w:rsidR="009839B5" w:rsidRPr="009839B5" w:rsidRDefault="009839B5" w:rsidP="009839B5">
      <w:pPr>
        <w:pStyle w:val="Ttulo2"/>
        <w:ind w:firstLine="720"/>
      </w:pPr>
      <w:bookmarkStart w:id="66" w:name="_Toc242961991"/>
      <w:r w:rsidRPr="009839B5">
        <w:t>8.15. Consulta de Provas Anteriores</w:t>
      </w:r>
      <w:bookmarkEnd w:id="66"/>
      <w:r w:rsidRPr="009839B5">
        <w:t> </w:t>
      </w:r>
    </w:p>
    <w:p w14:paraId="1E320537" w14:textId="77777777" w:rsidR="009839B5" w:rsidRPr="009839B5" w:rsidRDefault="009839B5" w:rsidP="00945FAB">
      <w:pPr>
        <w:pStyle w:val="PargrafodaLista"/>
        <w:numPr>
          <w:ilvl w:val="0"/>
          <w:numId w:val="38"/>
        </w:numPr>
      </w:pPr>
      <w:r w:rsidRPr="009839B5">
        <w:rPr>
          <w:b/>
          <w:bCs/>
        </w:rPr>
        <w:t>Descrição:</w:t>
      </w:r>
      <w:r w:rsidRPr="009839B5">
        <w:t xml:space="preserve"> O sistema deverá permitir que usuários cadastrados consultem provas anteriores e seus respectivos gabaritos. </w:t>
      </w:r>
    </w:p>
    <w:p w14:paraId="7FFECA05" w14:textId="77777777" w:rsidR="009839B5" w:rsidRPr="009839B5" w:rsidRDefault="009839B5" w:rsidP="00945FAB">
      <w:pPr>
        <w:pStyle w:val="PargrafodaLista"/>
        <w:numPr>
          <w:ilvl w:val="0"/>
          <w:numId w:val="38"/>
        </w:numPr>
      </w:pPr>
      <w:r w:rsidRPr="009839B5">
        <w:rPr>
          <w:b/>
          <w:bCs/>
        </w:rPr>
        <w:t>Regra:</w:t>
      </w:r>
      <w:r w:rsidRPr="009839B5">
        <w:t xml:space="preserve"> As provas deverão estar vinculadas aos vestibulares cadastrados e poderão ser identificadas pelo ano e pela fase, quando aplicável. </w:t>
      </w:r>
    </w:p>
    <w:p w14:paraId="6C99271D" w14:textId="77777777" w:rsidR="009839B5" w:rsidRPr="009839B5" w:rsidRDefault="009839B5" w:rsidP="00945FAB">
      <w:pPr>
        <w:pStyle w:val="PargrafodaLista"/>
        <w:numPr>
          <w:ilvl w:val="0"/>
          <w:numId w:val="38"/>
        </w:numPr>
      </w:pPr>
      <w:r w:rsidRPr="009839B5">
        <w:rPr>
          <w:b/>
          <w:bCs/>
        </w:rPr>
        <w:t>Exemplo:</w:t>
      </w:r>
      <w:r w:rsidRPr="009839B5">
        <w:t xml:space="preserve"> Ao acessar a seção de provas anteriores de um vestibular, o usuário poderá selecionar uma prova disponível e utilizar as opções "Ver Prova" ou "Ver Gabarito" para abrir os respectivos documentos. </w:t>
      </w:r>
    </w:p>
    <w:p w14:paraId="138326C9" w14:textId="77777777" w:rsidR="00487256" w:rsidRPr="00487256" w:rsidRDefault="00487256" w:rsidP="00487256">
      <w:pPr>
        <w:pStyle w:val="Ttulo2"/>
        <w:ind w:firstLine="720"/>
      </w:pPr>
      <w:bookmarkStart w:id="67" w:name="_Toc242961992"/>
      <w:r w:rsidRPr="00487256">
        <w:lastRenderedPageBreak/>
        <w:t>8.16. Pesquisa de Universidades no Mapa</w:t>
      </w:r>
      <w:bookmarkEnd w:id="67"/>
      <w:r w:rsidRPr="00487256">
        <w:t> </w:t>
      </w:r>
    </w:p>
    <w:p w14:paraId="2973AD9C" w14:textId="77777777" w:rsidR="00487256" w:rsidRPr="00487256" w:rsidRDefault="00487256" w:rsidP="00945FAB">
      <w:pPr>
        <w:pStyle w:val="PargrafodaLista"/>
        <w:numPr>
          <w:ilvl w:val="0"/>
          <w:numId w:val="39"/>
        </w:numPr>
      </w:pPr>
      <w:r w:rsidRPr="00487256">
        <w:rPr>
          <w:b/>
          <w:bCs/>
        </w:rPr>
        <w:t>Descrição:</w:t>
      </w:r>
      <w:r w:rsidRPr="00487256">
        <w:t xml:space="preserve"> O sistema deverá permitir a pesquisa de universidades e a consulta de informações relacionadas aos cursos. </w:t>
      </w:r>
    </w:p>
    <w:p w14:paraId="55D8032D" w14:textId="77777777" w:rsidR="00487256" w:rsidRPr="00487256" w:rsidRDefault="00487256" w:rsidP="00945FAB">
      <w:pPr>
        <w:pStyle w:val="PargrafodaLista"/>
        <w:numPr>
          <w:ilvl w:val="0"/>
          <w:numId w:val="39"/>
        </w:numPr>
      </w:pPr>
      <w:r w:rsidRPr="00487256">
        <w:rPr>
          <w:b/>
          <w:bCs/>
        </w:rPr>
        <w:t>Regra:</w:t>
      </w:r>
      <w:r w:rsidRPr="00487256">
        <w:t xml:space="preserve"> Os resultados deverão considerar as informações cadastradas no sistema, como nome da instituição, curso, nota de corte e localização. </w:t>
      </w:r>
    </w:p>
    <w:p w14:paraId="5AFEB674" w14:textId="77777777" w:rsidR="00487256" w:rsidRPr="00487256" w:rsidRDefault="00487256" w:rsidP="00945FAB">
      <w:pPr>
        <w:pStyle w:val="PargrafodaLista"/>
        <w:numPr>
          <w:ilvl w:val="0"/>
          <w:numId w:val="39"/>
        </w:numPr>
      </w:pPr>
      <w:r w:rsidRPr="00487256">
        <w:rPr>
          <w:b/>
          <w:bCs/>
        </w:rPr>
        <w:t>Exemplo:</w:t>
      </w:r>
      <w:r w:rsidRPr="00487256">
        <w:t xml:space="preserve"> Caso o usuário pesquise um curso, o aplicativo deverá apresentar as universidades correspondentes disponíveis na base de dados, permitindo consultar sua localização no mapa. </w:t>
      </w:r>
    </w:p>
    <w:p w14:paraId="5222A1B3" w14:textId="77777777" w:rsidR="004753AE" w:rsidRPr="004753AE" w:rsidRDefault="004753AE" w:rsidP="004753AE">
      <w:pPr>
        <w:pStyle w:val="Ttulo2"/>
        <w:ind w:firstLine="720"/>
      </w:pPr>
      <w:bookmarkStart w:id="68" w:name="_Toc242961993"/>
      <w:r w:rsidRPr="004753AE">
        <w:t>8.17. Pesquisa por Localização</w:t>
      </w:r>
      <w:bookmarkEnd w:id="68"/>
      <w:r w:rsidRPr="004753AE">
        <w:t> </w:t>
      </w:r>
    </w:p>
    <w:p w14:paraId="15A23FE6" w14:textId="77777777" w:rsidR="004753AE" w:rsidRPr="004753AE" w:rsidRDefault="004753AE" w:rsidP="00945FAB">
      <w:pPr>
        <w:pStyle w:val="PargrafodaLista"/>
        <w:numPr>
          <w:ilvl w:val="0"/>
          <w:numId w:val="40"/>
        </w:numPr>
      </w:pPr>
      <w:r w:rsidRPr="004753AE">
        <w:rPr>
          <w:b/>
          <w:bCs/>
        </w:rPr>
        <w:t>Descrição:</w:t>
      </w:r>
      <w:r w:rsidRPr="004753AE">
        <w:t xml:space="preserve"> O sistema deverá permitir que o usuário utilize diferentes locais como referência para a pesquisa de universidades. </w:t>
      </w:r>
    </w:p>
    <w:p w14:paraId="0C7A154D" w14:textId="77777777" w:rsidR="004753AE" w:rsidRPr="004753AE" w:rsidRDefault="004753AE" w:rsidP="00945FAB">
      <w:pPr>
        <w:pStyle w:val="PargrafodaLista"/>
        <w:numPr>
          <w:ilvl w:val="0"/>
          <w:numId w:val="40"/>
        </w:numPr>
      </w:pPr>
      <w:r w:rsidRPr="004753AE">
        <w:rPr>
          <w:b/>
          <w:bCs/>
        </w:rPr>
        <w:t>Regra:</w:t>
      </w:r>
      <w:r w:rsidRPr="004753AE">
        <w:t xml:space="preserve"> Ao selecionar "Mais Próximos", o sistema deverá utilizar a localização do dispositivo como referência. Ao selecionar "Escolher Local", deverá considerar o local informado pelo usuário. </w:t>
      </w:r>
    </w:p>
    <w:p w14:paraId="428FEE09" w14:textId="77777777" w:rsidR="004753AE" w:rsidRPr="004753AE" w:rsidRDefault="004753AE" w:rsidP="00945FAB">
      <w:pPr>
        <w:pStyle w:val="PargrafodaLista"/>
        <w:numPr>
          <w:ilvl w:val="0"/>
          <w:numId w:val="40"/>
        </w:numPr>
      </w:pPr>
      <w:r w:rsidRPr="004753AE">
        <w:rPr>
          <w:b/>
          <w:bCs/>
        </w:rPr>
        <w:t>Exemplo:</w:t>
      </w:r>
      <w:r w:rsidRPr="004753AE">
        <w:t xml:space="preserve"> Caso o usuário escolha uma cidade diferente da sua localização atual, o aplicativo deverá utilizar essa cidade como referência para apresentar as distâncias até as universidades. </w:t>
      </w:r>
    </w:p>
    <w:p w14:paraId="46E52A1E" w14:textId="77777777" w:rsidR="00A7623E" w:rsidRPr="00A7623E" w:rsidRDefault="00A7623E" w:rsidP="00A7623E">
      <w:pPr>
        <w:pStyle w:val="Ttulo2"/>
        <w:ind w:firstLine="720"/>
      </w:pPr>
      <w:bookmarkStart w:id="69" w:name="_Toc242961994"/>
      <w:r w:rsidRPr="00A7623E">
        <w:t>8.18. Envio de Sugestões</w:t>
      </w:r>
      <w:bookmarkEnd w:id="69"/>
      <w:r w:rsidRPr="00A7623E">
        <w:t> </w:t>
      </w:r>
    </w:p>
    <w:p w14:paraId="608DACCB" w14:textId="77777777" w:rsidR="00A7623E" w:rsidRPr="00A7623E" w:rsidRDefault="00A7623E" w:rsidP="00945FAB">
      <w:pPr>
        <w:pStyle w:val="PargrafodaLista"/>
        <w:numPr>
          <w:ilvl w:val="0"/>
          <w:numId w:val="41"/>
        </w:numPr>
      </w:pPr>
      <w:r w:rsidRPr="00A7623E">
        <w:rPr>
          <w:b/>
          <w:bCs/>
        </w:rPr>
        <w:t>Descrição:</w:t>
      </w:r>
      <w:r w:rsidRPr="00A7623E">
        <w:t xml:space="preserve"> Os usuários cadastrados poderão enviar sugestões de vestibulares ou cursos. </w:t>
      </w:r>
    </w:p>
    <w:p w14:paraId="362AD72A" w14:textId="77777777" w:rsidR="00A7623E" w:rsidRPr="00A7623E" w:rsidRDefault="00A7623E" w:rsidP="00945FAB">
      <w:pPr>
        <w:pStyle w:val="PargrafodaLista"/>
        <w:numPr>
          <w:ilvl w:val="0"/>
          <w:numId w:val="41"/>
        </w:numPr>
      </w:pPr>
      <w:r w:rsidRPr="00A7623E">
        <w:rPr>
          <w:b/>
          <w:bCs/>
        </w:rPr>
        <w:t>Regra:</w:t>
      </w:r>
      <w:r w:rsidRPr="00A7623E">
        <w:t xml:space="preserve"> O envio de sugestões deverá estar disponível somente para usuários autenticados. As sugestões deverão ser registradas para posterior consulta e gerenciamento pela área administrativa. </w:t>
      </w:r>
    </w:p>
    <w:p w14:paraId="248D43EC" w14:textId="77777777" w:rsidR="00A7623E" w:rsidRPr="00A7623E" w:rsidRDefault="00A7623E" w:rsidP="00945FAB">
      <w:pPr>
        <w:pStyle w:val="PargrafodaLista"/>
        <w:numPr>
          <w:ilvl w:val="0"/>
          <w:numId w:val="41"/>
        </w:numPr>
      </w:pPr>
      <w:r w:rsidRPr="00A7623E">
        <w:rPr>
          <w:b/>
          <w:bCs/>
        </w:rPr>
        <w:t>Exemplo:</w:t>
      </w:r>
      <w:r w:rsidRPr="00A7623E">
        <w:t xml:space="preserve"> Caso o usuário informe o nome de um vestibular que gostaria de encontrar no aplicativo e selecione "Enviar Sugestão", o sistema deverá registrar a informação e apresentar uma confirmação. </w:t>
      </w:r>
    </w:p>
    <w:p w14:paraId="538FD1F4" w14:textId="77777777" w:rsidR="00A173EB" w:rsidRPr="00A173EB" w:rsidRDefault="00A173EB" w:rsidP="00A173EB">
      <w:pPr>
        <w:pStyle w:val="Ttulo2"/>
        <w:ind w:firstLine="720"/>
      </w:pPr>
      <w:bookmarkStart w:id="70" w:name="_Toc242961995"/>
      <w:r w:rsidRPr="00A173EB">
        <w:t>8.19. Exclusão da Conta</w:t>
      </w:r>
      <w:bookmarkEnd w:id="70"/>
      <w:r w:rsidRPr="00A173EB">
        <w:t> </w:t>
      </w:r>
    </w:p>
    <w:p w14:paraId="4F765EE6" w14:textId="77777777" w:rsidR="00A173EB" w:rsidRPr="00A173EB" w:rsidRDefault="00A173EB" w:rsidP="00945FAB">
      <w:pPr>
        <w:pStyle w:val="PargrafodaLista"/>
        <w:numPr>
          <w:ilvl w:val="0"/>
          <w:numId w:val="42"/>
        </w:numPr>
      </w:pPr>
      <w:r w:rsidRPr="00A173EB">
        <w:rPr>
          <w:b/>
          <w:bCs/>
        </w:rPr>
        <w:t>Descrição:</w:t>
      </w:r>
      <w:r w:rsidRPr="00A173EB">
        <w:t xml:space="preserve"> O usuário deverá poder solicitar a exclusão de sua própria conta. </w:t>
      </w:r>
    </w:p>
    <w:p w14:paraId="0B236E8E" w14:textId="77777777" w:rsidR="00A173EB" w:rsidRPr="00A173EB" w:rsidRDefault="00A173EB" w:rsidP="00945FAB">
      <w:pPr>
        <w:pStyle w:val="PargrafodaLista"/>
        <w:numPr>
          <w:ilvl w:val="0"/>
          <w:numId w:val="42"/>
        </w:numPr>
      </w:pPr>
      <w:r w:rsidRPr="00A173EB">
        <w:rPr>
          <w:b/>
          <w:bCs/>
        </w:rPr>
        <w:t>Regra:</w:t>
      </w:r>
      <w:r w:rsidRPr="00A173EB">
        <w:t xml:space="preserve"> A exclusão deverá exigir a senha atual do usuário. Caso a senha esteja incorreta ou não seja informada, a operação não poderá ser concluída. </w:t>
      </w:r>
    </w:p>
    <w:p w14:paraId="6954FE9F" w14:textId="77777777" w:rsidR="00A173EB" w:rsidRPr="00A173EB" w:rsidRDefault="00A173EB" w:rsidP="00945FAB">
      <w:pPr>
        <w:pStyle w:val="PargrafodaLista"/>
        <w:numPr>
          <w:ilvl w:val="0"/>
          <w:numId w:val="42"/>
        </w:numPr>
      </w:pPr>
      <w:r w:rsidRPr="00A173EB">
        <w:rPr>
          <w:b/>
          <w:bCs/>
        </w:rPr>
        <w:lastRenderedPageBreak/>
        <w:t>Exemplo:</w:t>
      </w:r>
      <w:r w:rsidRPr="00A173EB">
        <w:t xml:space="preserve"> Ao selecionar "Deletar Perfil", o sistema solicitará a senha. Caso a senha esteja correta, a conta será excluída e a sessão do usuário será encerrada. </w:t>
      </w:r>
    </w:p>
    <w:p w14:paraId="6B7033A3" w14:textId="77777777" w:rsidR="009D0DC0" w:rsidRPr="009D0DC0" w:rsidRDefault="009D0DC0" w:rsidP="009D0DC0">
      <w:pPr>
        <w:pStyle w:val="Ttulo2"/>
        <w:ind w:firstLine="720"/>
      </w:pPr>
      <w:bookmarkStart w:id="71" w:name="_Toc242961996"/>
      <w:r w:rsidRPr="009D0DC0">
        <w:t>8.20. Validação das Datas dos Vestibulares</w:t>
      </w:r>
      <w:bookmarkEnd w:id="71"/>
      <w:r w:rsidRPr="009D0DC0">
        <w:t> </w:t>
      </w:r>
    </w:p>
    <w:p w14:paraId="4A79F1DF" w14:textId="77777777" w:rsidR="009D0DC0" w:rsidRPr="009D0DC0" w:rsidRDefault="009D0DC0" w:rsidP="00945FAB">
      <w:pPr>
        <w:pStyle w:val="PargrafodaLista"/>
        <w:numPr>
          <w:ilvl w:val="0"/>
          <w:numId w:val="43"/>
        </w:numPr>
      </w:pPr>
      <w:r w:rsidRPr="009D0DC0">
        <w:rPr>
          <w:b/>
          <w:bCs/>
        </w:rPr>
        <w:t>Descrição:</w:t>
      </w:r>
      <w:r w:rsidRPr="009D0DC0">
        <w:t xml:space="preserve"> O sistema deverá garantir a consistência das datas cadastradas para os vestibulares. </w:t>
      </w:r>
    </w:p>
    <w:p w14:paraId="4340C304" w14:textId="77777777" w:rsidR="009D0DC0" w:rsidRPr="009D0DC0" w:rsidRDefault="009D0DC0" w:rsidP="00945FAB">
      <w:pPr>
        <w:pStyle w:val="PargrafodaLista"/>
        <w:numPr>
          <w:ilvl w:val="0"/>
          <w:numId w:val="43"/>
        </w:numPr>
      </w:pPr>
      <w:r w:rsidRPr="009D0DC0">
        <w:rPr>
          <w:b/>
          <w:bCs/>
        </w:rPr>
        <w:t>Regra:</w:t>
      </w:r>
      <w:r w:rsidRPr="009D0DC0">
        <w:t xml:space="preserve"> A data de encerramento das inscrições deverá ser posterior à data de início, e a data da prova deverá ser posterior ao encerramento das inscrições. </w:t>
      </w:r>
    </w:p>
    <w:p w14:paraId="10C838A6" w14:textId="6E0B54AD" w:rsidR="00597556" w:rsidRDefault="009D0DC0" w:rsidP="00945FAB">
      <w:pPr>
        <w:pStyle w:val="PargrafodaLista"/>
        <w:numPr>
          <w:ilvl w:val="0"/>
          <w:numId w:val="43"/>
        </w:numPr>
      </w:pPr>
      <w:r w:rsidRPr="009D0DC0">
        <w:rPr>
          <w:b/>
          <w:bCs/>
        </w:rPr>
        <w:t>Exemplo:</w:t>
      </w:r>
      <w:r w:rsidRPr="009D0DC0">
        <w:t xml:space="preserve"> Caso seja cadastrado um vestibular com data de prova anterior ao término das inscrições, o </w:t>
      </w:r>
      <w:proofErr w:type="spellStart"/>
      <w:r w:rsidRPr="009D0DC0">
        <w:rPr>
          <w:i/>
          <w:iCs/>
        </w:rPr>
        <w:t>backend</w:t>
      </w:r>
      <w:proofErr w:type="spellEnd"/>
      <w:r w:rsidRPr="009D0DC0">
        <w:t xml:space="preserve"> deverá rejeitar o cadastro e apresentar uma mensagem de erro. </w:t>
      </w:r>
    </w:p>
    <w:p w14:paraId="000000A0" w14:textId="77777777" w:rsidR="00462160" w:rsidRDefault="00945FAB">
      <w:pPr>
        <w:pStyle w:val="Ttulo1"/>
      </w:pPr>
      <w:bookmarkStart w:id="72" w:name="_Toc242961997"/>
      <w:r>
        <w:t>9. Anexos</w:t>
      </w:r>
      <w:bookmarkEnd w:id="72"/>
    </w:p>
    <w:p w14:paraId="000000A1" w14:textId="77777777" w:rsidR="00462160" w:rsidRDefault="00945FAB">
      <w:pPr>
        <w:pStyle w:val="Ttulo2"/>
      </w:pPr>
      <w:bookmarkStart w:id="73" w:name="_Toc242961998"/>
      <w:r>
        <w:t>9.1 Imagens das Telas</w:t>
      </w:r>
      <w:bookmarkEnd w:id="73"/>
    </w:p>
    <w:p w14:paraId="05F05123" w14:textId="46F1DD44" w:rsidR="00AE4C3F" w:rsidRDefault="00945FAB">
      <w:pPr>
        <w:ind w:firstLine="708"/>
      </w:pPr>
      <w:r>
        <w:t xml:space="preserve">Este </w:t>
      </w:r>
      <w:r w:rsidR="00EA27A8" w:rsidRPr="00EA27A8">
        <w:t xml:space="preserve">tópico apresenta as imagens das principais telas do aplicativo </w:t>
      </w:r>
      <w:proofErr w:type="spellStart"/>
      <w:r w:rsidR="00EA27A8" w:rsidRPr="00EA27A8">
        <w:t>AgendaVest</w:t>
      </w:r>
      <w:proofErr w:type="spellEnd"/>
      <w:r w:rsidR="00EA27A8" w:rsidRPr="00EA27A8">
        <w:t>, permitindo visualizar sua interface, seus componentes e suas funcionalidades. </w:t>
      </w:r>
    </w:p>
    <w:p w14:paraId="000000A2" w14:textId="1A9E5B8D" w:rsidR="00462160" w:rsidRDefault="00945FAB" w:rsidP="00945FAB">
      <w:pPr>
        <w:pStyle w:val="Ttulo3"/>
        <w:numPr>
          <w:ilvl w:val="2"/>
          <w:numId w:val="45"/>
        </w:numPr>
      </w:pPr>
      <w:bookmarkStart w:id="74" w:name="_Toc242961999"/>
      <w:r>
        <w:t xml:space="preserve">Tela </w:t>
      </w:r>
      <w:r w:rsidR="00775A3A" w:rsidRPr="00775A3A">
        <w:t>Inicial</w:t>
      </w:r>
      <w:bookmarkEnd w:id="74"/>
    </w:p>
    <w:p w14:paraId="2966C7D6" w14:textId="77777777" w:rsidR="006551B1" w:rsidRDefault="00945FAB" w:rsidP="00945FAB">
      <w:pPr>
        <w:pStyle w:val="PargrafodaLista"/>
        <w:numPr>
          <w:ilvl w:val="0"/>
          <w:numId w:val="44"/>
        </w:numPr>
        <w:ind w:left="1080"/>
      </w:pPr>
      <w:r w:rsidRPr="006551B1">
        <w:rPr>
          <w:b/>
          <w:bCs/>
        </w:rPr>
        <w:t>Descrição</w:t>
      </w:r>
      <w:r>
        <w:t>: A</w:t>
      </w:r>
      <w:r w:rsidR="006551B1">
        <w:t xml:space="preserve"> </w:t>
      </w:r>
      <w:r w:rsidR="006551B1" w:rsidRPr="006551B1">
        <w:t>tela inicial permite que o usuário escolha como deseja acessar o aplicativo.</w:t>
      </w:r>
    </w:p>
    <w:p w14:paraId="000000A4" w14:textId="0BFDF9DA" w:rsidR="00462160" w:rsidRDefault="00945FAB" w:rsidP="00945FAB">
      <w:pPr>
        <w:pStyle w:val="PargrafodaLista"/>
        <w:numPr>
          <w:ilvl w:val="0"/>
          <w:numId w:val="44"/>
        </w:numPr>
        <w:ind w:left="1080"/>
      </w:pPr>
      <w:r w:rsidRPr="006551B1">
        <w:rPr>
          <w:b/>
          <w:bCs/>
        </w:rPr>
        <w:t>Componentes</w:t>
      </w:r>
      <w:r>
        <w:t>:</w:t>
      </w:r>
    </w:p>
    <w:p w14:paraId="0D9FB70D" w14:textId="77777777" w:rsidR="00775A3A" w:rsidRPr="00775A3A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 xml:space="preserve">Identificação do </w:t>
      </w:r>
      <w:proofErr w:type="spellStart"/>
      <w:r w:rsidRPr="00775A3A">
        <w:t>AgendaVest</w:t>
      </w:r>
      <w:proofErr w:type="spellEnd"/>
      <w:r w:rsidRPr="00775A3A">
        <w:t>; </w:t>
      </w:r>
    </w:p>
    <w:p w14:paraId="433E2C37" w14:textId="77777777" w:rsidR="00775A3A" w:rsidRPr="00775A3A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 xml:space="preserve">Opção de </w:t>
      </w:r>
      <w:r w:rsidRPr="00390E2B">
        <w:rPr>
          <w:i/>
          <w:iCs/>
        </w:rPr>
        <w:t>Login</w:t>
      </w:r>
      <w:r w:rsidRPr="00775A3A">
        <w:t>; </w:t>
      </w:r>
    </w:p>
    <w:p w14:paraId="43330030" w14:textId="77777777" w:rsidR="00775A3A" w:rsidRPr="00775A3A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>Opção de Cadastro; </w:t>
      </w:r>
    </w:p>
    <w:p w14:paraId="3BA5AD00" w14:textId="7308FCA6" w:rsidR="006551B1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 xml:space="preserve">Opção de acesso </w:t>
      </w:r>
      <w:proofErr w:type="gramStart"/>
      <w:r w:rsidRPr="00775A3A">
        <w:t>como Visitante</w:t>
      </w:r>
      <w:proofErr w:type="gramEnd"/>
      <w:r w:rsidRPr="00775A3A">
        <w:t>. </w:t>
      </w:r>
    </w:p>
    <w:p w14:paraId="000000AA" w14:textId="77777777" w:rsidR="00462160" w:rsidRDefault="00945FAB" w:rsidP="00945FAB">
      <w:pPr>
        <w:numPr>
          <w:ilvl w:val="0"/>
          <w:numId w:val="2"/>
        </w:numPr>
        <w:ind w:left="1080"/>
      </w:pPr>
      <w:r>
        <w:rPr>
          <w:b/>
          <w:bCs/>
        </w:rPr>
        <w:t>Imagem</w:t>
      </w:r>
      <w:r>
        <w:t>:</w:t>
      </w:r>
    </w:p>
    <w:p w14:paraId="3FE4CF0C" w14:textId="6D20908B" w:rsidR="00E402B2" w:rsidRDefault="00A37821" w:rsidP="00E402B2">
      <w:r w:rsidRPr="00A37821"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299C0205" wp14:editId="21E4C3CC">
            <wp:simplePos x="0" y="0"/>
            <wp:positionH relativeFrom="column">
              <wp:posOffset>-1833</wp:posOffset>
            </wp:positionH>
            <wp:positionV relativeFrom="page">
              <wp:posOffset>897147</wp:posOffset>
            </wp:positionV>
            <wp:extent cx="1673225" cy="3622675"/>
            <wp:effectExtent l="0" t="0" r="3175" b="0"/>
            <wp:wrapTopAndBottom/>
            <wp:docPr id="1874695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53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09F1F" w14:textId="14ACDCCF" w:rsidR="00173499" w:rsidRPr="00173499" w:rsidRDefault="00173499" w:rsidP="00173499">
      <w:pPr>
        <w:pStyle w:val="Ttulo3"/>
        <w:ind w:firstLine="360"/>
      </w:pPr>
      <w:bookmarkStart w:id="75" w:name="_Toc242962000"/>
      <w:r w:rsidRPr="00173499">
        <w:t xml:space="preserve">9.1.2. Tela de </w:t>
      </w:r>
      <w:r w:rsidRPr="00E5048A">
        <w:rPr>
          <w:i/>
          <w:iCs/>
        </w:rPr>
        <w:t>Login</w:t>
      </w:r>
      <w:bookmarkEnd w:id="75"/>
      <w:r w:rsidRPr="00173499">
        <w:t> </w:t>
      </w:r>
    </w:p>
    <w:p w14:paraId="4E956DB5" w14:textId="77777777" w:rsidR="00173499" w:rsidRPr="00173499" w:rsidRDefault="00173499" w:rsidP="00945FAB">
      <w:pPr>
        <w:pStyle w:val="PargrafodaLista"/>
        <w:numPr>
          <w:ilvl w:val="0"/>
          <w:numId w:val="46"/>
        </w:numPr>
      </w:pPr>
      <w:r w:rsidRPr="002038B8">
        <w:rPr>
          <w:b/>
          <w:bCs/>
        </w:rPr>
        <w:t>Descrição:</w:t>
      </w:r>
      <w:r w:rsidRPr="00173499">
        <w:t xml:space="preserve"> A tela de </w:t>
      </w:r>
      <w:r w:rsidRPr="00E5048A">
        <w:rPr>
          <w:i/>
          <w:iCs/>
        </w:rPr>
        <w:t>Login</w:t>
      </w:r>
      <w:r w:rsidRPr="00173499">
        <w:t xml:space="preserve"> permite que usuários cadastrados acessem suas contas utilizando e-mail e senha. </w:t>
      </w:r>
    </w:p>
    <w:p w14:paraId="559EA5EC" w14:textId="77777777" w:rsidR="00173499" w:rsidRDefault="00173499" w:rsidP="00945FAB">
      <w:pPr>
        <w:pStyle w:val="PargrafodaLista"/>
        <w:numPr>
          <w:ilvl w:val="0"/>
          <w:numId w:val="46"/>
        </w:numPr>
      </w:pPr>
      <w:r w:rsidRPr="002038B8">
        <w:rPr>
          <w:b/>
          <w:bCs/>
        </w:rPr>
        <w:t>Componentes:</w:t>
      </w:r>
      <w:r w:rsidRPr="00173499">
        <w:t> </w:t>
      </w:r>
    </w:p>
    <w:p w14:paraId="5E7FA072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Campo de E-mail; </w:t>
      </w:r>
    </w:p>
    <w:p w14:paraId="01F1D410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Campo de Senha; </w:t>
      </w:r>
    </w:p>
    <w:p w14:paraId="72118B25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Opção de visualizar ou ocultar senha; </w:t>
      </w:r>
    </w:p>
    <w:p w14:paraId="09D1B898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Botão "Entrar"; </w:t>
      </w:r>
    </w:p>
    <w:p w14:paraId="2532F30B" w14:textId="3E16C008" w:rsidR="002038B8" w:rsidRPr="00173499" w:rsidRDefault="002038B8" w:rsidP="00945FAB">
      <w:pPr>
        <w:pStyle w:val="PargrafodaLista"/>
        <w:numPr>
          <w:ilvl w:val="0"/>
          <w:numId w:val="49"/>
        </w:numPr>
      </w:pPr>
      <w:r w:rsidRPr="002038B8">
        <w:t>Opção de recuperação de senha. </w:t>
      </w:r>
    </w:p>
    <w:p w14:paraId="334C80F1" w14:textId="77777777" w:rsidR="00173499" w:rsidRPr="00173499" w:rsidRDefault="00173499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749CAB5E" w14:textId="7264F6D4" w:rsidR="00173499" w:rsidRDefault="00B512C0">
      <w:r w:rsidRPr="00B512C0">
        <w:rPr>
          <w:noProof/>
        </w:rPr>
        <w:lastRenderedPageBreak/>
        <w:drawing>
          <wp:inline distT="0" distB="0" distL="0" distR="0" wp14:anchorId="265E1702" wp14:editId="647848F0">
            <wp:extent cx="1616710" cy="3528060"/>
            <wp:effectExtent l="0" t="0" r="2540" b="0"/>
            <wp:docPr id="1123331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18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EED5" w14:textId="77777777" w:rsidR="003E6A2E" w:rsidRDefault="003E6A2E"/>
    <w:p w14:paraId="6EA0D599" w14:textId="1C8A7C0A" w:rsidR="00372778" w:rsidRPr="00173499" w:rsidRDefault="00372778" w:rsidP="00372778">
      <w:pPr>
        <w:pStyle w:val="Ttulo3"/>
        <w:ind w:firstLine="360"/>
      </w:pPr>
      <w:bookmarkStart w:id="76" w:name="_Toc242962001"/>
      <w:r w:rsidRPr="00173499">
        <w:t>9.1.</w:t>
      </w:r>
      <w:r w:rsidR="00B512C0">
        <w:t>3</w:t>
      </w:r>
      <w:r w:rsidRPr="00173499">
        <w:t xml:space="preserve">. Tela de </w:t>
      </w:r>
      <w:r w:rsidR="00AC3C3B">
        <w:t>Cadastro</w:t>
      </w:r>
      <w:bookmarkEnd w:id="76"/>
      <w:r w:rsidRPr="00173499">
        <w:t> </w:t>
      </w:r>
    </w:p>
    <w:p w14:paraId="67E15A7D" w14:textId="6EF7DBC2" w:rsidR="00AC3C3B" w:rsidRDefault="0037277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 </w:t>
      </w:r>
      <w:r w:rsidR="00AC3C3B" w:rsidRPr="00AC3C3B">
        <w:t>tela de Cadastro permite que novos usuários criem uma conta no aplicativo. </w:t>
      </w:r>
    </w:p>
    <w:p w14:paraId="4D3F712F" w14:textId="11F10F37" w:rsidR="00372778" w:rsidRDefault="0037277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</w:p>
    <w:p w14:paraId="5295B4DC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Nome de Usuário; </w:t>
      </w:r>
    </w:p>
    <w:p w14:paraId="71A1E66C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E-mail; </w:t>
      </w:r>
    </w:p>
    <w:p w14:paraId="2BDA8DED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Senha; </w:t>
      </w:r>
    </w:p>
    <w:p w14:paraId="7B41E924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Palavra-chave; </w:t>
      </w:r>
    </w:p>
    <w:p w14:paraId="77EC3F3D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Opção de adicionar foto de perfil; </w:t>
      </w:r>
    </w:p>
    <w:p w14:paraId="03B21A1F" w14:textId="1294F79F" w:rsidR="00372778" w:rsidRPr="00173499" w:rsidRDefault="0072028E" w:rsidP="00945FAB">
      <w:pPr>
        <w:pStyle w:val="PargrafodaLista"/>
        <w:numPr>
          <w:ilvl w:val="0"/>
          <w:numId w:val="48"/>
        </w:numPr>
      </w:pPr>
      <w:r w:rsidRPr="0072028E">
        <w:t>Botão de Cadastro. </w:t>
      </w:r>
      <w:r w:rsidR="00372778" w:rsidRPr="002038B8">
        <w:t> </w:t>
      </w:r>
    </w:p>
    <w:p w14:paraId="62A0DC6B" w14:textId="77777777" w:rsidR="00372778" w:rsidRPr="00173499" w:rsidRDefault="00372778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562615F5" w14:textId="74B48796" w:rsidR="003E6A2E" w:rsidRDefault="00C64237">
      <w:r w:rsidRPr="00C64237">
        <w:rPr>
          <w:noProof/>
        </w:rPr>
        <w:lastRenderedPageBreak/>
        <w:drawing>
          <wp:inline distT="0" distB="0" distL="0" distR="0" wp14:anchorId="4CC2804D" wp14:editId="26738FAB">
            <wp:extent cx="1561381" cy="3414858"/>
            <wp:effectExtent l="0" t="0" r="1270" b="0"/>
            <wp:docPr id="48868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0324" cy="34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979B" w14:textId="77777777" w:rsidR="00C64237" w:rsidRDefault="00C64237"/>
    <w:p w14:paraId="5503F013" w14:textId="7F29D101" w:rsidR="00C64237" w:rsidRPr="00173499" w:rsidRDefault="00C64237" w:rsidP="00C64237">
      <w:pPr>
        <w:pStyle w:val="Ttulo3"/>
        <w:ind w:firstLine="360"/>
      </w:pPr>
      <w:bookmarkStart w:id="77" w:name="_Toc242962002"/>
      <w:r w:rsidRPr="00173499">
        <w:t>9.1.</w:t>
      </w:r>
      <w:r w:rsidR="00E5048A">
        <w:t>4</w:t>
      </w:r>
      <w:r w:rsidRPr="00173499">
        <w:t xml:space="preserve">. Tela </w:t>
      </w:r>
      <w:r w:rsidR="00E5048A" w:rsidRPr="00E5048A">
        <w:t>de Recuperação de Senha</w:t>
      </w:r>
      <w:bookmarkEnd w:id="77"/>
    </w:p>
    <w:p w14:paraId="131DDB54" w14:textId="6449E795" w:rsidR="00C64237" w:rsidRDefault="00C64237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DA03B8">
        <w:t xml:space="preserve"> </w:t>
      </w:r>
      <w:r w:rsidR="00EB40B3" w:rsidRPr="00EB40B3">
        <w:t>tela permite que usuários cadastrados redefinam sua senha utilizando a palavra-chave informada no cadastro. </w:t>
      </w:r>
      <w:r w:rsidRPr="00AC3C3B">
        <w:t> </w:t>
      </w:r>
    </w:p>
    <w:p w14:paraId="2538E6E1" w14:textId="4FD7F4E7" w:rsidR="00C64237" w:rsidRPr="0072028E" w:rsidRDefault="00C64237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38249DD" w14:textId="77777777" w:rsidR="00DA03B8" w:rsidRDefault="00C64237" w:rsidP="00945FAB">
      <w:pPr>
        <w:pStyle w:val="PargrafodaLista"/>
        <w:numPr>
          <w:ilvl w:val="0"/>
          <w:numId w:val="50"/>
        </w:numPr>
      </w:pPr>
      <w:r w:rsidRPr="0072028E">
        <w:t>Campo de E-mail; </w:t>
      </w:r>
    </w:p>
    <w:p w14:paraId="75DAD5DE" w14:textId="0A2F2B4D" w:rsidR="00DA03B8" w:rsidRDefault="00C64237" w:rsidP="00945FAB">
      <w:pPr>
        <w:pStyle w:val="PargrafodaLista"/>
        <w:numPr>
          <w:ilvl w:val="0"/>
          <w:numId w:val="50"/>
        </w:numPr>
      </w:pPr>
      <w:r w:rsidRPr="0072028E">
        <w:t xml:space="preserve">Campo de </w:t>
      </w:r>
      <w:r w:rsidR="004372ED" w:rsidRPr="004372ED">
        <w:t>Nova</w:t>
      </w:r>
      <w:r w:rsidR="004372ED">
        <w:t xml:space="preserve"> </w:t>
      </w:r>
      <w:r w:rsidRPr="0072028E">
        <w:t>Senha; </w:t>
      </w:r>
    </w:p>
    <w:p w14:paraId="751D9E4A" w14:textId="6B757BB2" w:rsidR="004372ED" w:rsidRDefault="004372ED" w:rsidP="00945FAB">
      <w:pPr>
        <w:pStyle w:val="PargrafodaLista"/>
        <w:numPr>
          <w:ilvl w:val="0"/>
          <w:numId w:val="50"/>
        </w:numPr>
      </w:pPr>
      <w:r w:rsidRPr="004372ED">
        <w:t>Campo de Confirmação da Nova Senha;</w:t>
      </w:r>
    </w:p>
    <w:p w14:paraId="32D6B9EC" w14:textId="77777777" w:rsidR="00DA03B8" w:rsidRDefault="00C64237" w:rsidP="00945FAB">
      <w:pPr>
        <w:pStyle w:val="PargrafodaLista"/>
        <w:numPr>
          <w:ilvl w:val="0"/>
          <w:numId w:val="50"/>
        </w:numPr>
      </w:pPr>
      <w:r w:rsidRPr="0072028E">
        <w:t>Campo de Palavra-chave; </w:t>
      </w:r>
    </w:p>
    <w:p w14:paraId="04ACB8F8" w14:textId="375951ED" w:rsidR="00DA03B8" w:rsidRDefault="004372ED" w:rsidP="00945FAB">
      <w:pPr>
        <w:pStyle w:val="PargrafodaLista"/>
        <w:numPr>
          <w:ilvl w:val="0"/>
          <w:numId w:val="50"/>
        </w:numPr>
      </w:pPr>
      <w:r w:rsidRPr="004372ED">
        <w:t>Botão para confirmar a alteração.</w:t>
      </w:r>
      <w:r w:rsidR="00C64237" w:rsidRPr="0072028E">
        <w:t> </w:t>
      </w:r>
    </w:p>
    <w:p w14:paraId="261455D2" w14:textId="77777777" w:rsidR="00C64237" w:rsidRPr="00173499" w:rsidRDefault="00C64237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26097CC2" w14:textId="72BBEA35" w:rsidR="00C64237" w:rsidRDefault="00BE4777">
      <w:r w:rsidRPr="00BE4777">
        <w:rPr>
          <w:noProof/>
        </w:rPr>
        <w:lastRenderedPageBreak/>
        <w:drawing>
          <wp:inline distT="0" distB="0" distL="0" distR="0" wp14:anchorId="2E14E7C5" wp14:editId="53681CBE">
            <wp:extent cx="1558456" cy="3395697"/>
            <wp:effectExtent l="0" t="0" r="3810" b="0"/>
            <wp:docPr id="1841101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1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8798" cy="34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786B" w14:textId="031BD740" w:rsidR="00EA75EC" w:rsidRPr="00173499" w:rsidRDefault="00EA75EC" w:rsidP="00EA75EC">
      <w:pPr>
        <w:pStyle w:val="Ttulo3"/>
        <w:ind w:firstLine="360"/>
      </w:pPr>
      <w:bookmarkStart w:id="78" w:name="_Toc242962003"/>
      <w:r w:rsidRPr="00173499">
        <w:t>9.1.</w:t>
      </w:r>
      <w:r>
        <w:t>5</w:t>
      </w:r>
      <w:r w:rsidRPr="00173499">
        <w:t xml:space="preserve">. Tela </w:t>
      </w:r>
      <w:r w:rsidRPr="00A00C5C">
        <w:rPr>
          <w:i/>
          <w:iCs/>
        </w:rPr>
        <w:t>Home</w:t>
      </w:r>
      <w:r>
        <w:t xml:space="preserve"> – Visitante</w:t>
      </w:r>
      <w:bookmarkEnd w:id="78"/>
    </w:p>
    <w:p w14:paraId="63EE6474" w14:textId="6B1DD05A" w:rsidR="00EA75EC" w:rsidRDefault="00EA75E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5F3EFA">
        <w:t xml:space="preserve"> </w:t>
      </w:r>
      <w:r w:rsidR="005F3EFA" w:rsidRPr="005F3EFA">
        <w:rPr>
          <w:i/>
          <w:iCs/>
        </w:rPr>
        <w:t>Home</w:t>
      </w:r>
      <w:r w:rsidR="005F3EFA" w:rsidRPr="005F3EFA">
        <w:t xml:space="preserve"> do visitante apresenta uma versão limitada das informações disponíveis no aplicativo, incentivando a realização de login para acessar funcionalidades pessoais. </w:t>
      </w:r>
      <w:r w:rsidRPr="00AC3C3B">
        <w:t> </w:t>
      </w:r>
    </w:p>
    <w:p w14:paraId="4B90B033" w14:textId="77777777" w:rsidR="00EA75EC" w:rsidRPr="0072028E" w:rsidRDefault="00EA75E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AD6E409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Saudação inicial; </w:t>
      </w:r>
    </w:p>
    <w:p w14:paraId="50F7144C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Cards informativos de agenda e provas próximas; </w:t>
      </w:r>
    </w:p>
    <w:p w14:paraId="31D27829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Seção "Próximos eventos"; </w:t>
      </w:r>
    </w:p>
    <w:p w14:paraId="72587A7C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 xml:space="preserve">Mensagem de orientação para </w:t>
      </w:r>
      <w:r w:rsidRPr="00A00C5C">
        <w:rPr>
          <w:i/>
          <w:iCs/>
        </w:rPr>
        <w:t>login</w:t>
      </w:r>
      <w:r w:rsidRPr="00A00C5C">
        <w:t>; </w:t>
      </w:r>
    </w:p>
    <w:p w14:paraId="475FCCB9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Botão "Entrar"; </w:t>
      </w:r>
    </w:p>
    <w:p w14:paraId="2F51B5E3" w14:textId="0A50B2BA" w:rsidR="00EA75EC" w:rsidRPr="00173499" w:rsidRDefault="00A00C5C" w:rsidP="00945FAB">
      <w:pPr>
        <w:pStyle w:val="PargrafodaLista"/>
        <w:numPr>
          <w:ilvl w:val="0"/>
          <w:numId w:val="50"/>
        </w:numPr>
      </w:pPr>
      <w:r w:rsidRPr="00A00C5C">
        <w:t>Barra de navegação inferior. </w:t>
      </w:r>
      <w:r w:rsidR="00EA75EC" w:rsidRPr="0072028E">
        <w:t> </w:t>
      </w:r>
      <w:r w:rsidR="00EA75EC" w:rsidRPr="002038B8">
        <w:t> </w:t>
      </w:r>
    </w:p>
    <w:p w14:paraId="6CBB9DF4" w14:textId="77777777" w:rsidR="00EA75EC" w:rsidRPr="00173499" w:rsidRDefault="00EA75EC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29799824" w14:textId="503B9D8B" w:rsidR="00EA75EC" w:rsidRDefault="001C36DF">
      <w:r w:rsidRPr="001C36DF">
        <w:rPr>
          <w:noProof/>
        </w:rPr>
        <w:lastRenderedPageBreak/>
        <w:drawing>
          <wp:inline distT="0" distB="0" distL="0" distR="0" wp14:anchorId="1A17B8C3" wp14:editId="3CB78AD3">
            <wp:extent cx="1683577" cy="3657600"/>
            <wp:effectExtent l="0" t="0" r="0" b="0"/>
            <wp:docPr id="287660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0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3177" cy="36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2932" w14:textId="59EA4955" w:rsidR="00A00C5C" w:rsidRPr="00173499" w:rsidRDefault="00A00C5C" w:rsidP="00A00C5C">
      <w:pPr>
        <w:pStyle w:val="Ttulo3"/>
        <w:ind w:firstLine="360"/>
      </w:pPr>
      <w:bookmarkStart w:id="79" w:name="_Toc242962004"/>
      <w:r w:rsidRPr="00173499">
        <w:t>9.1.</w:t>
      </w:r>
      <w:r w:rsidR="0020688A">
        <w:t>6</w:t>
      </w:r>
      <w:r w:rsidRPr="00173499">
        <w:t xml:space="preserve">. Tela </w:t>
      </w:r>
      <w:r w:rsidRPr="00A00C5C">
        <w:rPr>
          <w:i/>
          <w:iCs/>
        </w:rPr>
        <w:t>Home</w:t>
      </w:r>
      <w:r>
        <w:t xml:space="preserve"> – </w:t>
      </w:r>
      <w:r w:rsidR="0020688A">
        <w:t>Usuário Cadastrado</w:t>
      </w:r>
      <w:bookmarkEnd w:id="79"/>
    </w:p>
    <w:p w14:paraId="032C0962" w14:textId="488B1480" w:rsidR="00A00C5C" w:rsidRDefault="00A00C5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Pr="005F3EFA">
        <w:rPr>
          <w:i/>
          <w:iCs/>
        </w:rPr>
        <w:t>Home</w:t>
      </w:r>
      <w:r w:rsidRPr="005F3EFA">
        <w:t xml:space="preserve"> </w:t>
      </w:r>
      <w:r w:rsidR="0020688A" w:rsidRPr="0020688A">
        <w:t>apresenta informações relacionadas aos vestibulares acompanhados pelo usuário e aos próximos eventos. </w:t>
      </w:r>
      <w:r w:rsidRPr="005F3EFA">
        <w:t> </w:t>
      </w:r>
      <w:r w:rsidRPr="00AC3C3B">
        <w:t> </w:t>
      </w:r>
    </w:p>
    <w:p w14:paraId="4B709A24" w14:textId="77777777" w:rsidR="00A00C5C" w:rsidRPr="0072028E" w:rsidRDefault="00A00C5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39D630FF" w14:textId="2C8880E3" w:rsidR="00A00C5C" w:rsidRDefault="00A00C5C" w:rsidP="00945FAB">
      <w:pPr>
        <w:pStyle w:val="PargrafodaLista"/>
        <w:numPr>
          <w:ilvl w:val="0"/>
          <w:numId w:val="50"/>
        </w:numPr>
      </w:pPr>
      <w:r w:rsidRPr="00A00C5C">
        <w:t>Saudação; </w:t>
      </w:r>
    </w:p>
    <w:p w14:paraId="3ED52D05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Quantidade de vestibulares adicionados; </w:t>
      </w:r>
    </w:p>
    <w:p w14:paraId="132CF595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Quantidade de provas próximas; </w:t>
      </w:r>
    </w:p>
    <w:p w14:paraId="3ED603A9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Seção "Próximos eventos"; </w:t>
      </w:r>
    </w:p>
    <w:p w14:paraId="33573C84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Seção "Meus Vestibulares"; </w:t>
      </w:r>
    </w:p>
    <w:p w14:paraId="241F2959" w14:textId="4738B735" w:rsidR="0020688A" w:rsidRPr="00A00C5C" w:rsidRDefault="0020688A" w:rsidP="00945FAB">
      <w:pPr>
        <w:pStyle w:val="PargrafodaLista"/>
        <w:numPr>
          <w:ilvl w:val="0"/>
          <w:numId w:val="50"/>
        </w:numPr>
      </w:pPr>
      <w:r w:rsidRPr="0020688A">
        <w:t>Barra de navegação inferior. </w:t>
      </w:r>
    </w:p>
    <w:p w14:paraId="554ABBA0" w14:textId="77777777" w:rsidR="00A00C5C" w:rsidRPr="00173499" w:rsidRDefault="00A00C5C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1633A68F" w14:textId="2C4018E1" w:rsidR="00A00C5C" w:rsidRDefault="00AD5B58">
      <w:r w:rsidRPr="00AD5B58">
        <w:rPr>
          <w:noProof/>
        </w:rPr>
        <w:lastRenderedPageBreak/>
        <w:drawing>
          <wp:inline distT="0" distB="0" distL="0" distR="0" wp14:anchorId="3207289C" wp14:editId="2F045E95">
            <wp:extent cx="1661415" cy="3625795"/>
            <wp:effectExtent l="0" t="0" r="0" b="0"/>
            <wp:docPr id="841029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29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4836" cy="36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AA6" w14:textId="7AB1C092" w:rsidR="00136E66" w:rsidRPr="00173499" w:rsidRDefault="00136E66" w:rsidP="00136E66">
      <w:pPr>
        <w:pStyle w:val="Ttulo3"/>
        <w:ind w:firstLine="360"/>
      </w:pPr>
      <w:bookmarkStart w:id="80" w:name="_Toc242962005"/>
      <w:r w:rsidRPr="00173499">
        <w:t>9.1.</w:t>
      </w:r>
      <w:r>
        <w:t>7</w:t>
      </w:r>
      <w:r w:rsidRPr="00173499">
        <w:t xml:space="preserve">. Tela </w:t>
      </w:r>
      <w:r w:rsidRPr="00136E66">
        <w:t>Vestibulares</w:t>
      </w:r>
      <w:r>
        <w:t xml:space="preserve"> – Visitante</w:t>
      </w:r>
      <w:bookmarkEnd w:id="80"/>
    </w:p>
    <w:p w14:paraId="680802E3" w14:textId="1BFAAA74" w:rsidR="00136E66" w:rsidRDefault="00136E66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8C1F1F">
        <w:t xml:space="preserve"> </w:t>
      </w:r>
      <w:r w:rsidR="008C1F1F" w:rsidRPr="008C1F1F">
        <w:t>tela apresenta os vestibulares disponíveis para consulta, permitindo pesquisa e filtragem, mas restringindo o acesso aos detalhes.</w:t>
      </w:r>
    </w:p>
    <w:p w14:paraId="16639D7A" w14:textId="77777777" w:rsidR="00136E66" w:rsidRPr="0072028E" w:rsidRDefault="00136E66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2853BDB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Título e subtítulo; </w:t>
      </w:r>
    </w:p>
    <w:p w14:paraId="2C562C02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Barra de pesquisa; </w:t>
      </w:r>
    </w:p>
    <w:p w14:paraId="00E30E57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Filtros horizontais; </w:t>
      </w:r>
    </w:p>
    <w:p w14:paraId="21A9C945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Cards de vestibulares; </w:t>
      </w:r>
    </w:p>
    <w:p w14:paraId="099B0F3F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Indicadores de situação; </w:t>
      </w:r>
    </w:p>
    <w:p w14:paraId="3C6A1285" w14:textId="12D1F55F" w:rsidR="00136E66" w:rsidRPr="00A00C5C" w:rsidRDefault="008C1F1F" w:rsidP="00945FAB">
      <w:pPr>
        <w:pStyle w:val="PargrafodaLista"/>
        <w:numPr>
          <w:ilvl w:val="0"/>
          <w:numId w:val="50"/>
        </w:numPr>
      </w:pPr>
      <w:r w:rsidRPr="008C1F1F">
        <w:t>Botão "Ver Mais". </w:t>
      </w:r>
    </w:p>
    <w:p w14:paraId="4C55597F" w14:textId="77777777" w:rsidR="00136E66" w:rsidRPr="00173499" w:rsidRDefault="00136E66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01574D89" w14:textId="4A9B7C0B" w:rsidR="00136E66" w:rsidRDefault="00F9146F" w:rsidP="00136E66">
      <w:r w:rsidRPr="00F9146F">
        <w:rPr>
          <w:noProof/>
        </w:rPr>
        <w:lastRenderedPageBreak/>
        <w:drawing>
          <wp:inline distT="0" distB="0" distL="0" distR="0" wp14:anchorId="49F29E31" wp14:editId="3C3A69EF">
            <wp:extent cx="1582310" cy="3413730"/>
            <wp:effectExtent l="0" t="0" r="0" b="0"/>
            <wp:docPr id="1201455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5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5021" cy="34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896" w14:textId="32FF350D" w:rsidR="008C1F1F" w:rsidRPr="00173499" w:rsidRDefault="008C1F1F" w:rsidP="008C1F1F">
      <w:pPr>
        <w:pStyle w:val="Ttulo3"/>
        <w:ind w:firstLine="360"/>
      </w:pPr>
      <w:bookmarkStart w:id="81" w:name="_Toc242962006"/>
      <w:r w:rsidRPr="00173499">
        <w:t>9.1.</w:t>
      </w:r>
      <w:r>
        <w:t>8</w:t>
      </w:r>
      <w:r w:rsidRPr="00173499">
        <w:t xml:space="preserve">. Tela </w:t>
      </w:r>
      <w:r w:rsidRPr="00136E66">
        <w:t>Vestibulares</w:t>
      </w:r>
      <w:r>
        <w:t xml:space="preserve"> – Usuário Cadastrado</w:t>
      </w:r>
      <w:bookmarkEnd w:id="81"/>
    </w:p>
    <w:p w14:paraId="0A72F5DB" w14:textId="0111B651" w:rsidR="008C1F1F" w:rsidRDefault="008C1F1F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AD4CD7" w:rsidRPr="00AD4CD7">
        <w:t>tela permite visualizar, pesquisar e filtrar vestibulares, organizando os processos seletivos conforme a agenda pessoal do usuário</w:t>
      </w:r>
      <w:r w:rsidR="00AD4CD7">
        <w:t>.</w:t>
      </w:r>
    </w:p>
    <w:p w14:paraId="774E9158" w14:textId="77777777" w:rsidR="008C1F1F" w:rsidRPr="0072028E" w:rsidRDefault="008C1F1F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47C6BA8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Barra de pesquisa; </w:t>
      </w:r>
    </w:p>
    <w:p w14:paraId="143B00C6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Filtros de situação; </w:t>
      </w:r>
    </w:p>
    <w:p w14:paraId="36995F42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Seção "Meus vestibulares"; </w:t>
      </w:r>
    </w:p>
    <w:p w14:paraId="34E82AB6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Seção "Inscrições abertas"; </w:t>
      </w:r>
    </w:p>
    <w:p w14:paraId="49BB69C0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Seção "Outros vestibulares"; </w:t>
      </w:r>
    </w:p>
    <w:p w14:paraId="35D4B83A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Cards com informações dos vestibulares; </w:t>
      </w:r>
    </w:p>
    <w:p w14:paraId="0DF09DD2" w14:textId="788C0941" w:rsidR="008C1F1F" w:rsidRPr="00A00C5C" w:rsidRDefault="00FA3794" w:rsidP="00945FAB">
      <w:pPr>
        <w:pStyle w:val="PargrafodaLista"/>
        <w:numPr>
          <w:ilvl w:val="0"/>
          <w:numId w:val="50"/>
        </w:numPr>
      </w:pPr>
      <w:r w:rsidRPr="00FA3794">
        <w:t>Botão "Ver Mais".</w:t>
      </w:r>
    </w:p>
    <w:p w14:paraId="62E33570" w14:textId="77777777" w:rsidR="008C1F1F" w:rsidRPr="00173499" w:rsidRDefault="008C1F1F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3947D53E" w14:textId="7F3A00EE" w:rsidR="00A00C5C" w:rsidRDefault="009C6E38">
      <w:r w:rsidRPr="009C6E38">
        <w:rPr>
          <w:noProof/>
        </w:rPr>
        <w:lastRenderedPageBreak/>
        <w:drawing>
          <wp:inline distT="0" distB="0" distL="0" distR="0" wp14:anchorId="6F42AAE3" wp14:editId="23CF3864">
            <wp:extent cx="1658391" cy="3593990"/>
            <wp:effectExtent l="0" t="0" r="0" b="6985"/>
            <wp:docPr id="1465960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0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9758" cy="36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CC6B" w14:textId="1C2FE4D6" w:rsidR="00AD5B58" w:rsidRPr="00173499" w:rsidRDefault="00AD5B58" w:rsidP="00AD5B58">
      <w:pPr>
        <w:pStyle w:val="Ttulo3"/>
        <w:ind w:firstLine="360"/>
      </w:pPr>
      <w:bookmarkStart w:id="82" w:name="_Toc242962007"/>
      <w:r w:rsidRPr="00173499">
        <w:t>9.1.</w:t>
      </w:r>
      <w:r>
        <w:t>9</w:t>
      </w:r>
      <w:r w:rsidRPr="00173499">
        <w:t xml:space="preserve">. Tela </w:t>
      </w:r>
      <w:r w:rsidR="004372ED">
        <w:t xml:space="preserve">de </w:t>
      </w:r>
      <w:r>
        <w:t>De</w:t>
      </w:r>
      <w:r w:rsidR="00925D98">
        <w:t xml:space="preserve">talhes do </w:t>
      </w:r>
      <w:r w:rsidRPr="00136E66">
        <w:t>Vestibulares</w:t>
      </w:r>
      <w:bookmarkEnd w:id="82"/>
    </w:p>
    <w:p w14:paraId="457321A0" w14:textId="3D886556" w:rsidR="00AD5B58" w:rsidRDefault="00AD5B5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925D98" w:rsidRPr="00925D98">
        <w:t>tela apresenta informações detalhadas sobre o processo seletivo escolhido pelo usuário autenticado. </w:t>
      </w:r>
    </w:p>
    <w:p w14:paraId="6CDDE198" w14:textId="77777777" w:rsidR="00AD5B58" w:rsidRPr="0072028E" w:rsidRDefault="00AD5B5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7176A9A9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Nome do vestibular; </w:t>
      </w:r>
    </w:p>
    <w:p w14:paraId="7057AF3A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Data de início das inscrições; </w:t>
      </w:r>
    </w:p>
    <w:p w14:paraId="6EEA4791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Data de encerramento das inscrições; </w:t>
      </w:r>
    </w:p>
    <w:p w14:paraId="2CC87D7D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Data da prova; </w:t>
      </w:r>
    </w:p>
    <w:p w14:paraId="2282E8F9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Taxa de inscrição; </w:t>
      </w:r>
    </w:p>
    <w:p w14:paraId="133053A7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Acesso ao edital; </w:t>
      </w:r>
    </w:p>
    <w:p w14:paraId="4005F42D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Acesso às provas anteriores; </w:t>
      </w:r>
    </w:p>
    <w:p w14:paraId="529589E4" w14:textId="0705A359" w:rsidR="00AD5B58" w:rsidRPr="00A00C5C" w:rsidRDefault="00925D98" w:rsidP="00945FAB">
      <w:pPr>
        <w:pStyle w:val="PargrafodaLista"/>
        <w:numPr>
          <w:ilvl w:val="0"/>
          <w:numId w:val="50"/>
        </w:numPr>
      </w:pPr>
      <w:r w:rsidRPr="00925D98">
        <w:t>Botão para adicionar ou remover o vestibular da agenda. </w:t>
      </w:r>
    </w:p>
    <w:p w14:paraId="4DD7DDD3" w14:textId="77777777" w:rsidR="00AD5B58" w:rsidRPr="00173499" w:rsidRDefault="00AD5B58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20CD1469" w14:textId="72450AA0" w:rsidR="00AD5B58" w:rsidRDefault="005D2E7F">
      <w:r w:rsidRPr="005D2E7F">
        <w:rPr>
          <w:noProof/>
        </w:rPr>
        <w:lastRenderedPageBreak/>
        <w:drawing>
          <wp:inline distT="0" distB="0" distL="0" distR="0" wp14:anchorId="524A2843" wp14:editId="43C9A737">
            <wp:extent cx="1613095" cy="3474720"/>
            <wp:effectExtent l="0" t="0" r="6350" b="0"/>
            <wp:docPr id="617428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8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098" cy="34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5D2E7F">
        <w:rPr>
          <w:noProof/>
        </w:rPr>
        <w:drawing>
          <wp:inline distT="0" distB="0" distL="0" distR="0" wp14:anchorId="798550AA" wp14:editId="57DBDF6E">
            <wp:extent cx="1610619" cy="3482672"/>
            <wp:effectExtent l="0" t="0" r="8890" b="3810"/>
            <wp:docPr id="955510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0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4560" cy="35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E90E" w14:textId="4DCC4114" w:rsidR="00925D98" w:rsidRPr="00173499" w:rsidRDefault="00925D98" w:rsidP="00925D98">
      <w:pPr>
        <w:pStyle w:val="Ttulo3"/>
        <w:ind w:firstLine="360"/>
      </w:pPr>
      <w:bookmarkStart w:id="83" w:name="_Toc242962008"/>
      <w:r w:rsidRPr="00173499">
        <w:t>9.1.</w:t>
      </w:r>
      <w:r>
        <w:t>10</w:t>
      </w:r>
      <w:r w:rsidRPr="00173499">
        <w:t xml:space="preserve">. Tela </w:t>
      </w:r>
      <w:r>
        <w:t>de Provas Anteriores</w:t>
      </w:r>
      <w:bookmarkEnd w:id="83"/>
    </w:p>
    <w:p w14:paraId="4DD58857" w14:textId="06303674" w:rsidR="00925D98" w:rsidRDefault="00925D9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63617E" w:rsidRPr="0063617E">
        <w:t>tela permite consultar provas e gabaritos de edições anteriores do vestibular selecionado. </w:t>
      </w:r>
      <w:r w:rsidRPr="00925D98">
        <w:t> </w:t>
      </w:r>
    </w:p>
    <w:p w14:paraId="13DC4BAC" w14:textId="77777777" w:rsidR="00925D98" w:rsidRPr="0072028E" w:rsidRDefault="00925D9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3BF03E9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Identificação do vestibular; </w:t>
      </w:r>
    </w:p>
    <w:p w14:paraId="7205CBBF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Lista de provas anteriores; </w:t>
      </w:r>
    </w:p>
    <w:p w14:paraId="636650E0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Ano da prova; </w:t>
      </w:r>
    </w:p>
    <w:p w14:paraId="67399031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Identificação da fase, quando disponível; </w:t>
      </w:r>
    </w:p>
    <w:p w14:paraId="265D9A71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Botão "Ver Prova"; </w:t>
      </w:r>
    </w:p>
    <w:p w14:paraId="1CF71884" w14:textId="61346123" w:rsidR="00925D98" w:rsidRPr="00A00C5C" w:rsidRDefault="0063617E" w:rsidP="00945FAB">
      <w:pPr>
        <w:pStyle w:val="PargrafodaLista"/>
        <w:numPr>
          <w:ilvl w:val="0"/>
          <w:numId w:val="50"/>
        </w:numPr>
      </w:pPr>
      <w:r w:rsidRPr="0063617E">
        <w:t>Botão "Ver Gabarito". </w:t>
      </w:r>
      <w:r w:rsidR="00925D98" w:rsidRPr="00925D98">
        <w:t> </w:t>
      </w:r>
    </w:p>
    <w:p w14:paraId="4E7440C4" w14:textId="77777777" w:rsidR="00925D98" w:rsidRPr="00173499" w:rsidRDefault="00925D98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57E7EA4B" w14:textId="182517AD" w:rsidR="00925D98" w:rsidRDefault="0066532C">
      <w:r w:rsidRPr="0066532C">
        <w:rPr>
          <w:noProof/>
        </w:rPr>
        <w:lastRenderedPageBreak/>
        <w:drawing>
          <wp:inline distT="0" distB="0" distL="0" distR="0" wp14:anchorId="620A001E" wp14:editId="2D4D8058">
            <wp:extent cx="1678134" cy="3641698"/>
            <wp:effectExtent l="0" t="0" r="0" b="0"/>
            <wp:docPr id="1516585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4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92271" cy="36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0476" w14:textId="6B1E101B" w:rsidR="00924FB9" w:rsidRPr="00173499" w:rsidRDefault="00924FB9" w:rsidP="00924FB9">
      <w:pPr>
        <w:pStyle w:val="Ttulo3"/>
        <w:ind w:firstLine="360"/>
      </w:pPr>
      <w:bookmarkStart w:id="84" w:name="_Toc242962009"/>
      <w:r w:rsidRPr="00173499">
        <w:t>9.1.</w:t>
      </w:r>
      <w:r>
        <w:t>11</w:t>
      </w:r>
      <w:r w:rsidRPr="00173499">
        <w:t xml:space="preserve">. Tela </w:t>
      </w:r>
      <w:r w:rsidR="005964C7" w:rsidRPr="005964C7">
        <w:t>Minha Agenda — Visitante</w:t>
      </w:r>
      <w:bookmarkEnd w:id="84"/>
    </w:p>
    <w:p w14:paraId="2D73F8D0" w14:textId="4ECE1B2B" w:rsidR="00924FB9" w:rsidRDefault="00924FB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AC4110" w:rsidRPr="00AC4110">
        <w:t>tela informa que o recurso de agenda pessoal está disponível somente para usuários autenticados. </w:t>
      </w:r>
      <w:r w:rsidRPr="00925D98">
        <w:t> </w:t>
      </w:r>
    </w:p>
    <w:p w14:paraId="551D0426" w14:textId="77777777" w:rsidR="00924FB9" w:rsidRPr="0072028E" w:rsidRDefault="00924FB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7E40447" w14:textId="77777777" w:rsidR="00AC4110" w:rsidRPr="00AC4110" w:rsidRDefault="00AC4110" w:rsidP="00945FAB">
      <w:pPr>
        <w:pStyle w:val="PargrafodaLista"/>
        <w:numPr>
          <w:ilvl w:val="0"/>
          <w:numId w:val="50"/>
        </w:numPr>
      </w:pPr>
      <w:r w:rsidRPr="00AC4110">
        <w:t>Mensagem de orientação; </w:t>
      </w:r>
    </w:p>
    <w:p w14:paraId="7184E724" w14:textId="77777777" w:rsidR="00AC4110" w:rsidRPr="00AC4110" w:rsidRDefault="00AC4110" w:rsidP="00945FAB">
      <w:pPr>
        <w:pStyle w:val="PargrafodaLista"/>
        <w:numPr>
          <w:ilvl w:val="0"/>
          <w:numId w:val="50"/>
        </w:numPr>
      </w:pPr>
      <w:r w:rsidRPr="00AC4110">
        <w:t>Botão "Entrar"; </w:t>
      </w:r>
    </w:p>
    <w:p w14:paraId="12A437A2" w14:textId="77777777" w:rsidR="00AC4110" w:rsidRPr="00AC4110" w:rsidRDefault="00AC4110" w:rsidP="00945FAB">
      <w:pPr>
        <w:pStyle w:val="PargrafodaLista"/>
        <w:numPr>
          <w:ilvl w:val="0"/>
          <w:numId w:val="50"/>
        </w:numPr>
      </w:pPr>
      <w:r w:rsidRPr="00AC4110">
        <w:t>Opção "Cadastre-se"; </w:t>
      </w:r>
    </w:p>
    <w:p w14:paraId="6609ED03" w14:textId="2671417B" w:rsidR="00924FB9" w:rsidRPr="00A00C5C" w:rsidRDefault="00AC4110" w:rsidP="00945FAB">
      <w:pPr>
        <w:pStyle w:val="PargrafodaLista"/>
        <w:numPr>
          <w:ilvl w:val="0"/>
          <w:numId w:val="50"/>
        </w:numPr>
      </w:pPr>
      <w:r w:rsidRPr="00AC4110">
        <w:t>Barra de navegação inferior. </w:t>
      </w:r>
      <w:r w:rsidR="00924FB9" w:rsidRPr="00925D98">
        <w:t> </w:t>
      </w:r>
    </w:p>
    <w:p w14:paraId="25D676DD" w14:textId="77777777" w:rsidR="00924FB9" w:rsidRPr="00AC4110" w:rsidRDefault="00924FB9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3E93B4EF" w14:textId="0716CF47" w:rsidR="00AC4110" w:rsidRDefault="003A3AE0" w:rsidP="007C4DF5">
      <w:r w:rsidRPr="003A3AE0">
        <w:rPr>
          <w:noProof/>
        </w:rPr>
        <w:lastRenderedPageBreak/>
        <w:drawing>
          <wp:inline distT="0" distB="0" distL="0" distR="0" wp14:anchorId="111A992F" wp14:editId="4376D441">
            <wp:extent cx="1754316" cy="3856383"/>
            <wp:effectExtent l="0" t="0" r="0" b="0"/>
            <wp:docPr id="652085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5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2811" cy="39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1181" w14:textId="40C6863B" w:rsidR="002C4689" w:rsidRPr="00173499" w:rsidRDefault="002C4689" w:rsidP="002C4689">
      <w:pPr>
        <w:pStyle w:val="Ttulo3"/>
        <w:ind w:firstLine="360"/>
      </w:pPr>
      <w:bookmarkStart w:id="85" w:name="_Toc242962010"/>
      <w:r w:rsidRPr="00173499">
        <w:t>9.1.</w:t>
      </w:r>
      <w:r>
        <w:t>12</w:t>
      </w:r>
      <w:r w:rsidRPr="00173499">
        <w:t xml:space="preserve">. Tela </w:t>
      </w:r>
      <w:r w:rsidRPr="005964C7">
        <w:t xml:space="preserve">Minha Agenda — </w:t>
      </w:r>
      <w:r>
        <w:t>Usuário Cadastrado</w:t>
      </w:r>
      <w:bookmarkEnd w:id="85"/>
    </w:p>
    <w:p w14:paraId="122D6C0A" w14:textId="753A47E6" w:rsidR="002C4689" w:rsidRDefault="002C468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FD7B3B" w:rsidRPr="00FD7B3B">
        <w:t>tela permite que o usuário acompanhe datas relacionadas aos vestibulares adicionados à sua agenda.</w:t>
      </w:r>
      <w:r w:rsidRPr="00AC4110">
        <w:t> </w:t>
      </w:r>
      <w:r w:rsidRPr="00925D98">
        <w:t> </w:t>
      </w:r>
    </w:p>
    <w:p w14:paraId="73967DDE" w14:textId="77777777" w:rsidR="002C4689" w:rsidRPr="0072028E" w:rsidRDefault="002C468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0C8804A2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Calendário mensal; </w:t>
      </w:r>
    </w:p>
    <w:p w14:paraId="5926840E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Setas de navegação entre meses; </w:t>
      </w:r>
    </w:p>
    <w:p w14:paraId="35A4F8AF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Seleção de dias; </w:t>
      </w:r>
    </w:p>
    <w:p w14:paraId="14E5251F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Informações dos eventos relacionados à data selecionada; </w:t>
      </w:r>
    </w:p>
    <w:p w14:paraId="1E684E17" w14:textId="6314973D" w:rsidR="002C4689" w:rsidRPr="00A00C5C" w:rsidRDefault="00FD7B3B" w:rsidP="00945FAB">
      <w:pPr>
        <w:pStyle w:val="PargrafodaLista"/>
        <w:numPr>
          <w:ilvl w:val="0"/>
          <w:numId w:val="50"/>
        </w:numPr>
      </w:pPr>
      <w:r w:rsidRPr="00FD7B3B">
        <w:t>Acesso aos detalhes dos vestibulares. </w:t>
      </w:r>
      <w:r w:rsidR="002C4689" w:rsidRPr="00AC4110">
        <w:t> </w:t>
      </w:r>
      <w:r w:rsidR="002C4689" w:rsidRPr="00925D98">
        <w:t> </w:t>
      </w:r>
    </w:p>
    <w:p w14:paraId="22887876" w14:textId="77777777" w:rsidR="002C4689" w:rsidRPr="00AC4110" w:rsidRDefault="002C4689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731A1F74" w14:textId="360D46DF" w:rsidR="002C4689" w:rsidRDefault="007C43BC" w:rsidP="007C4DF5">
      <w:r w:rsidRPr="007C43BC">
        <w:rPr>
          <w:noProof/>
        </w:rPr>
        <w:lastRenderedPageBreak/>
        <w:drawing>
          <wp:inline distT="0" distB="0" distL="0" distR="0" wp14:anchorId="36649ACD" wp14:editId="0744067D">
            <wp:extent cx="1669559" cy="3633746"/>
            <wp:effectExtent l="0" t="0" r="6985" b="5080"/>
            <wp:docPr id="824561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1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2620" cy="36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AD31" w14:textId="1E2ABF85" w:rsidR="00FD7B3B" w:rsidRPr="00173499" w:rsidRDefault="00FD7B3B" w:rsidP="00FD7B3B">
      <w:pPr>
        <w:pStyle w:val="Ttulo3"/>
        <w:ind w:firstLine="360"/>
      </w:pPr>
      <w:bookmarkStart w:id="86" w:name="_Toc242962011"/>
      <w:r w:rsidRPr="00173499">
        <w:t>9.1.</w:t>
      </w:r>
      <w:r>
        <w:t>13</w:t>
      </w:r>
      <w:r w:rsidRPr="00173499">
        <w:t xml:space="preserve">. Tela </w:t>
      </w:r>
      <w:r w:rsidR="00E34F41">
        <w:t>Mapa</w:t>
      </w:r>
      <w:bookmarkEnd w:id="86"/>
    </w:p>
    <w:p w14:paraId="56ECF85B" w14:textId="1DAA8536" w:rsidR="00FD7B3B" w:rsidRDefault="00FD7B3B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E34F41" w:rsidRPr="00E34F41">
        <w:t>tela apresenta universidades em um mapa interativo, permitindo pesquisas de instituições e cursos e consultas de localização e distância.</w:t>
      </w:r>
      <w:r w:rsidRPr="00AC4110">
        <w:t> </w:t>
      </w:r>
      <w:r w:rsidRPr="00925D98">
        <w:t> </w:t>
      </w:r>
    </w:p>
    <w:p w14:paraId="5C00A6CE" w14:textId="77777777" w:rsidR="00FD7B3B" w:rsidRPr="0072028E" w:rsidRDefault="00FD7B3B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0DBE29E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Campos e opções de pesquisa; </w:t>
      </w:r>
    </w:p>
    <w:p w14:paraId="2E918810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Opção "Mais Próximos"; </w:t>
      </w:r>
    </w:p>
    <w:p w14:paraId="201D9E4A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Opção "Escolher Local"; </w:t>
      </w:r>
    </w:p>
    <w:p w14:paraId="2B4E3382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Mapa interativo; </w:t>
      </w:r>
    </w:p>
    <w:p w14:paraId="721AC5A9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Marcações das universidades; </w:t>
      </w:r>
    </w:p>
    <w:p w14:paraId="290B2C93" w14:textId="4FFCFC40" w:rsidR="00FD7B3B" w:rsidRPr="00A00C5C" w:rsidRDefault="000D78C0" w:rsidP="00945FAB">
      <w:pPr>
        <w:pStyle w:val="PargrafodaLista"/>
        <w:numPr>
          <w:ilvl w:val="0"/>
          <w:numId w:val="50"/>
        </w:numPr>
      </w:pPr>
      <w:r w:rsidRPr="000D78C0">
        <w:t>Resultados com informações das instituições, cursos, notas de corte e distâncias. </w:t>
      </w:r>
      <w:r w:rsidR="00FD7B3B" w:rsidRPr="00FD7B3B">
        <w:t> </w:t>
      </w:r>
      <w:r w:rsidR="00FD7B3B" w:rsidRPr="00AC4110">
        <w:t> </w:t>
      </w:r>
      <w:r w:rsidR="00FD7B3B" w:rsidRPr="00925D98">
        <w:t> </w:t>
      </w:r>
    </w:p>
    <w:p w14:paraId="2CB9D7A0" w14:textId="77777777" w:rsidR="00FD7B3B" w:rsidRPr="00AC4110" w:rsidRDefault="00FD7B3B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6293AAEC" w14:textId="0121E104" w:rsidR="00FD7B3B" w:rsidRPr="00173499" w:rsidRDefault="00961B94" w:rsidP="007C4DF5">
      <w:r w:rsidRPr="00961B94">
        <w:rPr>
          <w:noProof/>
        </w:rPr>
        <w:lastRenderedPageBreak/>
        <w:drawing>
          <wp:inline distT="0" distB="0" distL="0" distR="0" wp14:anchorId="0BC21878" wp14:editId="177FDB80">
            <wp:extent cx="1690405" cy="3625795"/>
            <wp:effectExtent l="0" t="0" r="5080" b="0"/>
            <wp:docPr id="1659990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0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9503" cy="36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FE70" w14:textId="6AD87B5C" w:rsidR="000D78C0" w:rsidRPr="00173499" w:rsidRDefault="000D78C0" w:rsidP="000D78C0">
      <w:pPr>
        <w:pStyle w:val="Ttulo3"/>
        <w:ind w:firstLine="360"/>
      </w:pPr>
      <w:bookmarkStart w:id="87" w:name="_Toc242962012"/>
      <w:r w:rsidRPr="00173499">
        <w:t>9.1.</w:t>
      </w:r>
      <w:r>
        <w:t>14</w:t>
      </w:r>
      <w:r w:rsidRPr="00173499">
        <w:t xml:space="preserve">. Tela </w:t>
      </w:r>
      <w:r>
        <w:t>Perfil – Visitante</w:t>
      </w:r>
      <w:bookmarkEnd w:id="87"/>
    </w:p>
    <w:p w14:paraId="5E560AD8" w14:textId="3A89FCCD" w:rsidR="000D78C0" w:rsidRDefault="000D78C0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485B57" w:rsidRPr="00485B57">
        <w:t>tela orienta os visitantes a realizarem login ou cadastro para acessar as funcionalidades de gerenciamento da conta.</w:t>
      </w:r>
      <w:r w:rsidRPr="00AC4110">
        <w:t> </w:t>
      </w:r>
      <w:r w:rsidRPr="00925D98">
        <w:t> </w:t>
      </w:r>
    </w:p>
    <w:p w14:paraId="25EAD98F" w14:textId="77777777" w:rsidR="000D78C0" w:rsidRPr="0072028E" w:rsidRDefault="000D78C0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3053E8D" w14:textId="77777777" w:rsidR="00485B57" w:rsidRPr="00485B57" w:rsidRDefault="00485B57" w:rsidP="00945FAB">
      <w:pPr>
        <w:pStyle w:val="PargrafodaLista"/>
        <w:numPr>
          <w:ilvl w:val="0"/>
          <w:numId w:val="50"/>
        </w:numPr>
      </w:pPr>
      <w:r w:rsidRPr="00485B57">
        <w:t>Mensagem informativa; </w:t>
      </w:r>
    </w:p>
    <w:p w14:paraId="1B3D7227" w14:textId="77777777" w:rsidR="00485B57" w:rsidRPr="00485B57" w:rsidRDefault="00485B57" w:rsidP="00945FAB">
      <w:pPr>
        <w:pStyle w:val="PargrafodaLista"/>
        <w:numPr>
          <w:ilvl w:val="0"/>
          <w:numId w:val="50"/>
        </w:numPr>
      </w:pPr>
      <w:r w:rsidRPr="00485B57">
        <w:t>Botão "Entrar"; </w:t>
      </w:r>
    </w:p>
    <w:p w14:paraId="415E086B" w14:textId="71A92E87" w:rsidR="000D78C0" w:rsidRPr="00A00C5C" w:rsidRDefault="00485B57" w:rsidP="00945FAB">
      <w:pPr>
        <w:pStyle w:val="PargrafodaLista"/>
        <w:numPr>
          <w:ilvl w:val="0"/>
          <w:numId w:val="50"/>
        </w:numPr>
      </w:pPr>
      <w:r w:rsidRPr="00485B57">
        <w:t>Opção "Cadastre-se". </w:t>
      </w:r>
      <w:r w:rsidR="000D78C0" w:rsidRPr="00FD7B3B">
        <w:t> </w:t>
      </w:r>
      <w:r w:rsidR="000D78C0" w:rsidRPr="00AC4110">
        <w:t> </w:t>
      </w:r>
      <w:r w:rsidR="000D78C0" w:rsidRPr="00925D98">
        <w:t> </w:t>
      </w:r>
    </w:p>
    <w:p w14:paraId="4F75B5A8" w14:textId="77777777" w:rsidR="000D78C0" w:rsidRPr="00485B57" w:rsidRDefault="000D78C0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57494296" w14:textId="0D9873D2" w:rsidR="00485B57" w:rsidRPr="00AC4110" w:rsidRDefault="00A62A87" w:rsidP="00485B57">
      <w:r w:rsidRPr="00A62A87">
        <w:rPr>
          <w:noProof/>
        </w:rPr>
        <w:lastRenderedPageBreak/>
        <w:drawing>
          <wp:inline distT="0" distB="0" distL="0" distR="0" wp14:anchorId="2CA0099F" wp14:editId="4255EBB3">
            <wp:extent cx="1541182" cy="3363402"/>
            <wp:effectExtent l="0" t="0" r="1905" b="8890"/>
            <wp:docPr id="1440013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13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7597" cy="33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1DA8" w14:textId="2396CBDD" w:rsidR="00830D8E" w:rsidRPr="00173499" w:rsidRDefault="00830D8E" w:rsidP="00830D8E">
      <w:pPr>
        <w:pStyle w:val="Ttulo3"/>
        <w:ind w:firstLine="360"/>
      </w:pPr>
      <w:bookmarkStart w:id="88" w:name="_Toc242962013"/>
      <w:r w:rsidRPr="00173499">
        <w:t>9.1.</w:t>
      </w:r>
      <w:r>
        <w:t>15</w:t>
      </w:r>
      <w:r w:rsidRPr="00173499">
        <w:t xml:space="preserve">. Tela </w:t>
      </w:r>
      <w:r>
        <w:t>Perfil – Usuário Cadastrado</w:t>
      </w:r>
      <w:bookmarkEnd w:id="88"/>
    </w:p>
    <w:p w14:paraId="18FC5EA5" w14:textId="40B4FF5C" w:rsidR="00830D8E" w:rsidRDefault="00830D8E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BE2850">
        <w:t xml:space="preserve"> </w:t>
      </w:r>
      <w:r w:rsidR="00BE2850" w:rsidRPr="00BE2850">
        <w:t>tela apresenta as informações pessoais do usuário e permite o acesso às funcionalidades de gerenciamento da conta. </w:t>
      </w:r>
      <w:r w:rsidRPr="00AC4110">
        <w:t> </w:t>
      </w:r>
      <w:r w:rsidRPr="00925D98">
        <w:t> </w:t>
      </w:r>
    </w:p>
    <w:p w14:paraId="24C7A4A7" w14:textId="77777777" w:rsidR="00830D8E" w:rsidRPr="0072028E" w:rsidRDefault="00830D8E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54F049D1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Foto de perfil; </w:t>
      </w:r>
    </w:p>
    <w:p w14:paraId="214CC8AC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Nome de usuário; </w:t>
      </w:r>
    </w:p>
    <w:p w14:paraId="19BB2316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E-mail; </w:t>
      </w:r>
    </w:p>
    <w:p w14:paraId="3B3DCA1A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Seção "Meus dados"; </w:t>
      </w:r>
    </w:p>
    <w:p w14:paraId="4C7F0962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Seção "Segurança"; </w:t>
      </w:r>
    </w:p>
    <w:p w14:paraId="4097C872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Seção "Sugestões"; </w:t>
      </w:r>
    </w:p>
    <w:p w14:paraId="19F1A112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Opção para sair da conta; </w:t>
      </w:r>
    </w:p>
    <w:p w14:paraId="74FFC353" w14:textId="43B7AB2D" w:rsidR="00830D8E" w:rsidRPr="00A00C5C" w:rsidRDefault="00BE2850" w:rsidP="00945FAB">
      <w:pPr>
        <w:pStyle w:val="PargrafodaLista"/>
        <w:numPr>
          <w:ilvl w:val="0"/>
          <w:numId w:val="50"/>
        </w:numPr>
      </w:pPr>
      <w:r w:rsidRPr="00BE2850">
        <w:t>Opção para excluir o perfil. </w:t>
      </w:r>
      <w:r w:rsidR="00830D8E" w:rsidRPr="00485B57">
        <w:t> </w:t>
      </w:r>
      <w:r w:rsidR="00830D8E" w:rsidRPr="00FD7B3B">
        <w:t> </w:t>
      </w:r>
      <w:r w:rsidR="00830D8E" w:rsidRPr="00AC4110">
        <w:t> </w:t>
      </w:r>
      <w:r w:rsidR="00830D8E" w:rsidRPr="00925D98">
        <w:t> </w:t>
      </w:r>
    </w:p>
    <w:p w14:paraId="12F534ED" w14:textId="77777777" w:rsidR="00830D8E" w:rsidRPr="00485B57" w:rsidRDefault="00830D8E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6E4AC171" w14:textId="52FE32B5" w:rsidR="00924FB9" w:rsidRDefault="00AA1940">
      <w:r w:rsidRPr="00AA1940">
        <w:rPr>
          <w:noProof/>
        </w:rPr>
        <w:lastRenderedPageBreak/>
        <w:drawing>
          <wp:inline distT="0" distB="0" distL="0" distR="0" wp14:anchorId="2436C187" wp14:editId="5F0C67F7">
            <wp:extent cx="1439186" cy="3133095"/>
            <wp:effectExtent l="0" t="0" r="8890" b="0"/>
            <wp:docPr id="1209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9654" cy="31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AA1940">
        <w:rPr>
          <w:noProof/>
        </w:rPr>
        <w:drawing>
          <wp:inline distT="0" distB="0" distL="0" distR="0" wp14:anchorId="39B61AB7" wp14:editId="24630F42">
            <wp:extent cx="1429154" cy="3140766"/>
            <wp:effectExtent l="0" t="0" r="0" b="2540"/>
            <wp:docPr id="1701662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62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8265" cy="31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FB9">
      <w:footerReference w:type="default" r:id="rId2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33FC" w14:textId="77777777" w:rsidR="00EB5753" w:rsidRDefault="00EB5753">
      <w:pPr>
        <w:spacing w:after="0" w:line="240" w:lineRule="auto"/>
      </w:pPr>
      <w:r>
        <w:separator/>
      </w:r>
    </w:p>
  </w:endnote>
  <w:endnote w:type="continuationSeparator" w:id="0">
    <w:p w14:paraId="221D12B7" w14:textId="77777777" w:rsidR="00EB5753" w:rsidRDefault="00EB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77BD5E4-D688-4D00-8DBC-9DB9B1926E2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678A852-C52D-4B80-9170-451D7BC84800}"/>
    <w:embedBold r:id="rId3" w:fontKey="{CAF19B80-3B3E-4B06-862E-AA8DA3D96038}"/>
    <w:embedItalic r:id="rId4" w:fontKey="{9E43D914-5EC3-4083-94F0-BF7D2E2DE635}"/>
    <w:embedBoldItalic r:id="rId5" w:fontKey="{60D11EC6-C9AA-407E-8521-FA4323DBFCC7}"/>
  </w:font>
  <w:font w:name="Play">
    <w:altName w:val="Calibri"/>
    <w:charset w:val="00"/>
    <w:family w:val="auto"/>
    <w:pitch w:val="default"/>
    <w:embedRegular r:id="rId6" w:fontKey="{CE2F8293-BCFF-486D-B32B-457647A95949}"/>
    <w:embedBold r:id="rId7" w:fontKey="{C94C47CC-F5F9-454C-8088-BC0EEACA8E8E}"/>
    <w:embedItalic r:id="rId8" w:fontKey="{7BCB7156-2A6C-4A99-B3D7-8FD8D1DD2A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3334639-BB1D-48A6-8158-4452BDCA3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D3D861-181F-42CB-9AD2-FE4CC18D30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9" w14:textId="4AF6B835" w:rsidR="00462160" w:rsidRDefault="00945FA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B3412">
      <w:rPr>
        <w:noProof/>
        <w:color w:val="000000"/>
      </w:rPr>
      <w:t>1</w:t>
    </w:r>
    <w:r>
      <w:rPr>
        <w:color w:val="000000"/>
      </w:rPr>
      <w:fldChar w:fldCharType="end"/>
    </w:r>
  </w:p>
  <w:p w14:paraId="000000CA" w14:textId="77777777" w:rsidR="00462160" w:rsidRDefault="00462160">
    <w:pPr>
      <w:tabs>
        <w:tab w:val="center" w:pos="4252"/>
        <w:tab w:val="right" w:pos="8504"/>
      </w:tabs>
      <w:ind w:firstLine="708"/>
    </w:pPr>
  </w:p>
  <w:p w14:paraId="000000CB" w14:textId="77777777" w:rsidR="00462160" w:rsidRDefault="004621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A140" w14:textId="77777777" w:rsidR="00EB5753" w:rsidRDefault="00EB5753">
      <w:pPr>
        <w:spacing w:after="0" w:line="240" w:lineRule="auto"/>
      </w:pPr>
      <w:r>
        <w:separator/>
      </w:r>
    </w:p>
  </w:footnote>
  <w:footnote w:type="continuationSeparator" w:id="0">
    <w:p w14:paraId="1D6E93B1" w14:textId="77777777" w:rsidR="00EB5753" w:rsidRDefault="00EB5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1D9"/>
    <w:multiLevelType w:val="multilevel"/>
    <w:tmpl w:val="E0C0D042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17E69C5"/>
    <w:multiLevelType w:val="hybridMultilevel"/>
    <w:tmpl w:val="414C8B3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A673C4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4450541"/>
    <w:multiLevelType w:val="multilevel"/>
    <w:tmpl w:val="7A8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85AE8"/>
    <w:multiLevelType w:val="hybridMultilevel"/>
    <w:tmpl w:val="59684F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E93933"/>
    <w:multiLevelType w:val="hybridMultilevel"/>
    <w:tmpl w:val="E0D021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F13D74"/>
    <w:multiLevelType w:val="hybridMultilevel"/>
    <w:tmpl w:val="8E0CCC5E"/>
    <w:lvl w:ilvl="0" w:tplc="0416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0E64488F"/>
    <w:multiLevelType w:val="multilevel"/>
    <w:tmpl w:val="9E4C61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EE04E69"/>
    <w:multiLevelType w:val="hybridMultilevel"/>
    <w:tmpl w:val="A0545A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4B47F4"/>
    <w:multiLevelType w:val="hybridMultilevel"/>
    <w:tmpl w:val="8B90B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E3163"/>
    <w:multiLevelType w:val="hybridMultilevel"/>
    <w:tmpl w:val="196EFD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DA2C11"/>
    <w:multiLevelType w:val="hybridMultilevel"/>
    <w:tmpl w:val="9864989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A2742E"/>
    <w:multiLevelType w:val="multilevel"/>
    <w:tmpl w:val="998E72A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B8A3EAD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BC92238"/>
    <w:multiLevelType w:val="multilevel"/>
    <w:tmpl w:val="0EE6C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0337095"/>
    <w:multiLevelType w:val="hybridMultilevel"/>
    <w:tmpl w:val="A8EE2B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2821BC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7A808A6"/>
    <w:multiLevelType w:val="hybridMultilevel"/>
    <w:tmpl w:val="D0AC0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11B5E"/>
    <w:multiLevelType w:val="hybridMultilevel"/>
    <w:tmpl w:val="43C436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AF4FCD"/>
    <w:multiLevelType w:val="hybridMultilevel"/>
    <w:tmpl w:val="72000D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F9692B"/>
    <w:multiLevelType w:val="multilevel"/>
    <w:tmpl w:val="E6ACE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17D4C10"/>
    <w:multiLevelType w:val="hybridMultilevel"/>
    <w:tmpl w:val="9A52C3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ED7678"/>
    <w:multiLevelType w:val="hybridMultilevel"/>
    <w:tmpl w:val="542472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BC6701"/>
    <w:multiLevelType w:val="hybridMultilevel"/>
    <w:tmpl w:val="D2F224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DB68A8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5CD4868"/>
    <w:multiLevelType w:val="hybridMultilevel"/>
    <w:tmpl w:val="E36C5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006330"/>
    <w:multiLevelType w:val="multilevel"/>
    <w:tmpl w:val="08283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C442D5C"/>
    <w:multiLevelType w:val="hybridMultilevel"/>
    <w:tmpl w:val="9AC88D6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DA512E3"/>
    <w:multiLevelType w:val="hybridMultilevel"/>
    <w:tmpl w:val="3CC83D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EAA4F0B"/>
    <w:multiLevelType w:val="hybridMultilevel"/>
    <w:tmpl w:val="4A2258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EDF2EF0"/>
    <w:multiLevelType w:val="multilevel"/>
    <w:tmpl w:val="D9AC2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3E85DA8"/>
    <w:multiLevelType w:val="multilevel"/>
    <w:tmpl w:val="78026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44DF666B"/>
    <w:multiLevelType w:val="hybridMultilevel"/>
    <w:tmpl w:val="50F07E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6685484"/>
    <w:multiLevelType w:val="hybridMultilevel"/>
    <w:tmpl w:val="136688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68D4D3F"/>
    <w:multiLevelType w:val="hybridMultilevel"/>
    <w:tmpl w:val="F0C660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76A62AD"/>
    <w:multiLevelType w:val="multilevel"/>
    <w:tmpl w:val="B8B2F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48F176AA"/>
    <w:multiLevelType w:val="hybridMultilevel"/>
    <w:tmpl w:val="4E4E69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D0E5E10"/>
    <w:multiLevelType w:val="hybridMultilevel"/>
    <w:tmpl w:val="C7C2D8B8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D7F4374"/>
    <w:multiLevelType w:val="hybridMultilevel"/>
    <w:tmpl w:val="FB98B5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DEC2D96"/>
    <w:multiLevelType w:val="hybridMultilevel"/>
    <w:tmpl w:val="7A9C47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F4F57CA"/>
    <w:multiLevelType w:val="hybridMultilevel"/>
    <w:tmpl w:val="530EDA9E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025669F"/>
    <w:multiLevelType w:val="hybridMultilevel"/>
    <w:tmpl w:val="795EAA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1CD7224"/>
    <w:multiLevelType w:val="multilevel"/>
    <w:tmpl w:val="5BB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150BF3"/>
    <w:multiLevelType w:val="hybridMultilevel"/>
    <w:tmpl w:val="14F2EBA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4963342"/>
    <w:multiLevelType w:val="hybridMultilevel"/>
    <w:tmpl w:val="492A61D0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6C22464"/>
    <w:multiLevelType w:val="hybridMultilevel"/>
    <w:tmpl w:val="B1AA53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6EF58A3"/>
    <w:multiLevelType w:val="hybridMultilevel"/>
    <w:tmpl w:val="58763C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70242ED"/>
    <w:multiLevelType w:val="multilevel"/>
    <w:tmpl w:val="66F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9EA3F32"/>
    <w:multiLevelType w:val="hybridMultilevel"/>
    <w:tmpl w:val="37368F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D9B3BE9"/>
    <w:multiLevelType w:val="hybridMultilevel"/>
    <w:tmpl w:val="275EA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20CB6"/>
    <w:multiLevelType w:val="multilevel"/>
    <w:tmpl w:val="9678F518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1" w15:restartNumberingAfterBreak="0">
    <w:nsid w:val="673063C5"/>
    <w:multiLevelType w:val="hybridMultilevel"/>
    <w:tmpl w:val="9A1A60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C74395"/>
    <w:multiLevelType w:val="hybridMultilevel"/>
    <w:tmpl w:val="D9648C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43743B9"/>
    <w:multiLevelType w:val="hybridMultilevel"/>
    <w:tmpl w:val="BEC295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43D18FA"/>
    <w:multiLevelType w:val="hybridMultilevel"/>
    <w:tmpl w:val="BA76C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052348"/>
    <w:multiLevelType w:val="hybridMultilevel"/>
    <w:tmpl w:val="6AF0F8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85B0650"/>
    <w:multiLevelType w:val="multilevel"/>
    <w:tmpl w:val="B78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A59707A"/>
    <w:multiLevelType w:val="multilevel"/>
    <w:tmpl w:val="A4B4F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7A6B3E5A"/>
    <w:multiLevelType w:val="hybridMultilevel"/>
    <w:tmpl w:val="68863D68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7D782F10"/>
    <w:multiLevelType w:val="hybridMultilevel"/>
    <w:tmpl w:val="5BDC78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F966675"/>
    <w:multiLevelType w:val="hybridMultilevel"/>
    <w:tmpl w:val="C6FE95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6431809">
    <w:abstractNumId w:val="57"/>
  </w:num>
  <w:num w:numId="2" w16cid:durableId="1921209750">
    <w:abstractNumId w:val="26"/>
  </w:num>
  <w:num w:numId="3" w16cid:durableId="1815758407">
    <w:abstractNumId w:val="14"/>
  </w:num>
  <w:num w:numId="4" w16cid:durableId="1796948470">
    <w:abstractNumId w:val="35"/>
  </w:num>
  <w:num w:numId="5" w16cid:durableId="654797478">
    <w:abstractNumId w:val="31"/>
  </w:num>
  <w:num w:numId="6" w16cid:durableId="1563833779">
    <w:abstractNumId w:val="20"/>
  </w:num>
  <w:num w:numId="7" w16cid:durableId="1575432503">
    <w:abstractNumId w:val="7"/>
  </w:num>
  <w:num w:numId="8" w16cid:durableId="376512349">
    <w:abstractNumId w:val="30"/>
  </w:num>
  <w:num w:numId="9" w16cid:durableId="927614260">
    <w:abstractNumId w:val="17"/>
  </w:num>
  <w:num w:numId="10" w16cid:durableId="1181041601">
    <w:abstractNumId w:val="6"/>
  </w:num>
  <w:num w:numId="11" w16cid:durableId="216285487">
    <w:abstractNumId w:val="54"/>
  </w:num>
  <w:num w:numId="12" w16cid:durableId="100148233">
    <w:abstractNumId w:val="22"/>
  </w:num>
  <w:num w:numId="13" w16cid:durableId="1053507293">
    <w:abstractNumId w:val="46"/>
  </w:num>
  <w:num w:numId="14" w16cid:durableId="403378788">
    <w:abstractNumId w:val="36"/>
  </w:num>
  <w:num w:numId="15" w16cid:durableId="1780833542">
    <w:abstractNumId w:val="60"/>
  </w:num>
  <w:num w:numId="16" w16cid:durableId="1331517704">
    <w:abstractNumId w:val="29"/>
  </w:num>
  <w:num w:numId="17" w16cid:durableId="208684145">
    <w:abstractNumId w:val="43"/>
  </w:num>
  <w:num w:numId="18" w16cid:durableId="731929184">
    <w:abstractNumId w:val="45"/>
  </w:num>
  <w:num w:numId="19" w16cid:durableId="193730971">
    <w:abstractNumId w:val="55"/>
  </w:num>
  <w:num w:numId="20" w16cid:durableId="2097554214">
    <w:abstractNumId w:val="0"/>
  </w:num>
  <w:num w:numId="21" w16cid:durableId="203445409">
    <w:abstractNumId w:val="51"/>
  </w:num>
  <w:num w:numId="22" w16cid:durableId="208422529">
    <w:abstractNumId w:val="11"/>
  </w:num>
  <w:num w:numId="23" w16cid:durableId="867648567">
    <w:abstractNumId w:val="23"/>
  </w:num>
  <w:num w:numId="24" w16cid:durableId="807742381">
    <w:abstractNumId w:val="48"/>
  </w:num>
  <w:num w:numId="25" w16cid:durableId="778061059">
    <w:abstractNumId w:val="38"/>
  </w:num>
  <w:num w:numId="26" w16cid:durableId="1780831663">
    <w:abstractNumId w:val="41"/>
  </w:num>
  <w:num w:numId="27" w16cid:durableId="1645814415">
    <w:abstractNumId w:val="4"/>
  </w:num>
  <w:num w:numId="28" w16cid:durableId="1526403255">
    <w:abstractNumId w:val="58"/>
  </w:num>
  <w:num w:numId="29" w16cid:durableId="1836219684">
    <w:abstractNumId w:val="15"/>
  </w:num>
  <w:num w:numId="30" w16cid:durableId="324869215">
    <w:abstractNumId w:val="21"/>
  </w:num>
  <w:num w:numId="31" w16cid:durableId="832647498">
    <w:abstractNumId w:val="8"/>
  </w:num>
  <w:num w:numId="32" w16cid:durableId="2006545495">
    <w:abstractNumId w:val="53"/>
  </w:num>
  <w:num w:numId="33" w16cid:durableId="116414197">
    <w:abstractNumId w:val="19"/>
  </w:num>
  <w:num w:numId="34" w16cid:durableId="550581666">
    <w:abstractNumId w:val="40"/>
  </w:num>
  <w:num w:numId="35" w16cid:durableId="1777483689">
    <w:abstractNumId w:val="1"/>
  </w:num>
  <w:num w:numId="36" w16cid:durableId="279340508">
    <w:abstractNumId w:val="52"/>
  </w:num>
  <w:num w:numId="37" w16cid:durableId="23874858">
    <w:abstractNumId w:val="10"/>
  </w:num>
  <w:num w:numId="38" w16cid:durableId="475344043">
    <w:abstractNumId w:val="39"/>
  </w:num>
  <w:num w:numId="39" w16cid:durableId="1477528211">
    <w:abstractNumId w:val="28"/>
  </w:num>
  <w:num w:numId="40" w16cid:durableId="1308508104">
    <w:abstractNumId w:val="18"/>
  </w:num>
  <w:num w:numId="41" w16cid:durableId="1247108161">
    <w:abstractNumId w:val="59"/>
  </w:num>
  <w:num w:numId="42" w16cid:durableId="388573406">
    <w:abstractNumId w:val="5"/>
  </w:num>
  <w:num w:numId="43" w16cid:durableId="1443450209">
    <w:abstractNumId w:val="34"/>
  </w:num>
  <w:num w:numId="44" w16cid:durableId="238641642">
    <w:abstractNumId w:val="9"/>
  </w:num>
  <w:num w:numId="45" w16cid:durableId="556354591">
    <w:abstractNumId w:val="50"/>
  </w:num>
  <w:num w:numId="46" w16cid:durableId="2025278834">
    <w:abstractNumId w:val="32"/>
  </w:num>
  <w:num w:numId="47" w16cid:durableId="886917966">
    <w:abstractNumId w:val="33"/>
  </w:num>
  <w:num w:numId="48" w16cid:durableId="1598292009">
    <w:abstractNumId w:val="44"/>
  </w:num>
  <w:num w:numId="49" w16cid:durableId="659771051">
    <w:abstractNumId w:val="37"/>
  </w:num>
  <w:num w:numId="50" w16cid:durableId="103576468">
    <w:abstractNumId w:val="27"/>
  </w:num>
  <w:num w:numId="51" w16cid:durableId="2047488068">
    <w:abstractNumId w:val="49"/>
  </w:num>
  <w:num w:numId="52" w16cid:durableId="918565895">
    <w:abstractNumId w:val="12"/>
  </w:num>
  <w:num w:numId="53" w16cid:durableId="498619191">
    <w:abstractNumId w:val="25"/>
  </w:num>
  <w:num w:numId="54" w16cid:durableId="255872621">
    <w:abstractNumId w:val="47"/>
  </w:num>
  <w:num w:numId="55" w16cid:durableId="1121269118">
    <w:abstractNumId w:val="3"/>
  </w:num>
  <w:num w:numId="56" w16cid:durableId="811946058">
    <w:abstractNumId w:val="42"/>
  </w:num>
  <w:num w:numId="57" w16cid:durableId="1103918849">
    <w:abstractNumId w:val="56"/>
  </w:num>
  <w:num w:numId="58" w16cid:durableId="1349406979">
    <w:abstractNumId w:val="16"/>
  </w:num>
  <w:num w:numId="59" w16cid:durableId="780759847">
    <w:abstractNumId w:val="13"/>
  </w:num>
  <w:num w:numId="60" w16cid:durableId="44064021">
    <w:abstractNumId w:val="2"/>
  </w:num>
  <w:num w:numId="61" w16cid:durableId="1118988144">
    <w:abstractNumId w:val="2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60"/>
    <w:rsid w:val="00002958"/>
    <w:rsid w:val="00003E68"/>
    <w:rsid w:val="000045BF"/>
    <w:rsid w:val="00006A22"/>
    <w:rsid w:val="000113DD"/>
    <w:rsid w:val="00017892"/>
    <w:rsid w:val="00021686"/>
    <w:rsid w:val="00030435"/>
    <w:rsid w:val="000317B4"/>
    <w:rsid w:val="00033CB7"/>
    <w:rsid w:val="00033F94"/>
    <w:rsid w:val="00037D0A"/>
    <w:rsid w:val="00040254"/>
    <w:rsid w:val="00042070"/>
    <w:rsid w:val="00042C09"/>
    <w:rsid w:val="00052D2D"/>
    <w:rsid w:val="000554A4"/>
    <w:rsid w:val="00061CF3"/>
    <w:rsid w:val="00062FFF"/>
    <w:rsid w:val="00065521"/>
    <w:rsid w:val="000678FA"/>
    <w:rsid w:val="00070230"/>
    <w:rsid w:val="00074B0F"/>
    <w:rsid w:val="00081129"/>
    <w:rsid w:val="0008330D"/>
    <w:rsid w:val="000902C7"/>
    <w:rsid w:val="00091F56"/>
    <w:rsid w:val="0009631B"/>
    <w:rsid w:val="000A28D3"/>
    <w:rsid w:val="000A633D"/>
    <w:rsid w:val="000C37AC"/>
    <w:rsid w:val="000C58FB"/>
    <w:rsid w:val="000C5F3C"/>
    <w:rsid w:val="000D08DC"/>
    <w:rsid w:val="000D1640"/>
    <w:rsid w:val="000D3704"/>
    <w:rsid w:val="000D78C0"/>
    <w:rsid w:val="000E5899"/>
    <w:rsid w:val="000E6D19"/>
    <w:rsid w:val="000F0A57"/>
    <w:rsid w:val="000F0F33"/>
    <w:rsid w:val="000F3832"/>
    <w:rsid w:val="000F57E3"/>
    <w:rsid w:val="00105CAD"/>
    <w:rsid w:val="001072E3"/>
    <w:rsid w:val="00107B07"/>
    <w:rsid w:val="00110CD0"/>
    <w:rsid w:val="001225CA"/>
    <w:rsid w:val="00122627"/>
    <w:rsid w:val="001227D9"/>
    <w:rsid w:val="00122CEB"/>
    <w:rsid w:val="001256CC"/>
    <w:rsid w:val="001257CA"/>
    <w:rsid w:val="00130AEA"/>
    <w:rsid w:val="00131725"/>
    <w:rsid w:val="00136E66"/>
    <w:rsid w:val="00141D25"/>
    <w:rsid w:val="00142A93"/>
    <w:rsid w:val="00144C28"/>
    <w:rsid w:val="00151743"/>
    <w:rsid w:val="00163DEB"/>
    <w:rsid w:val="0017078B"/>
    <w:rsid w:val="00171197"/>
    <w:rsid w:val="00173499"/>
    <w:rsid w:val="00181325"/>
    <w:rsid w:val="001821CE"/>
    <w:rsid w:val="00182CBC"/>
    <w:rsid w:val="001846EA"/>
    <w:rsid w:val="001846EB"/>
    <w:rsid w:val="00196E31"/>
    <w:rsid w:val="001B0B8B"/>
    <w:rsid w:val="001B3F86"/>
    <w:rsid w:val="001B6F21"/>
    <w:rsid w:val="001B7AE9"/>
    <w:rsid w:val="001B7C95"/>
    <w:rsid w:val="001C285F"/>
    <w:rsid w:val="001C36DF"/>
    <w:rsid w:val="001C737C"/>
    <w:rsid w:val="001D025A"/>
    <w:rsid w:val="001D70CE"/>
    <w:rsid w:val="001D7D02"/>
    <w:rsid w:val="001E0580"/>
    <w:rsid w:val="001E62DB"/>
    <w:rsid w:val="001F687F"/>
    <w:rsid w:val="001F7E6B"/>
    <w:rsid w:val="00202AA8"/>
    <w:rsid w:val="00202BB1"/>
    <w:rsid w:val="00202EA0"/>
    <w:rsid w:val="002037B7"/>
    <w:rsid w:val="002038B8"/>
    <w:rsid w:val="00204F16"/>
    <w:rsid w:val="0020688A"/>
    <w:rsid w:val="00207832"/>
    <w:rsid w:val="00207D6F"/>
    <w:rsid w:val="00211EEC"/>
    <w:rsid w:val="0021239B"/>
    <w:rsid w:val="00212DED"/>
    <w:rsid w:val="00213DE1"/>
    <w:rsid w:val="002206FE"/>
    <w:rsid w:val="00221A81"/>
    <w:rsid w:val="00225F26"/>
    <w:rsid w:val="00226163"/>
    <w:rsid w:val="00234AC2"/>
    <w:rsid w:val="00237443"/>
    <w:rsid w:val="00237BFF"/>
    <w:rsid w:val="00242229"/>
    <w:rsid w:val="002423B5"/>
    <w:rsid w:val="00247273"/>
    <w:rsid w:val="00256518"/>
    <w:rsid w:val="002646AF"/>
    <w:rsid w:val="002664A9"/>
    <w:rsid w:val="0026778A"/>
    <w:rsid w:val="00276A4F"/>
    <w:rsid w:val="002813B2"/>
    <w:rsid w:val="00290B86"/>
    <w:rsid w:val="00292062"/>
    <w:rsid w:val="00296B3C"/>
    <w:rsid w:val="002A254D"/>
    <w:rsid w:val="002B03AF"/>
    <w:rsid w:val="002B0D7B"/>
    <w:rsid w:val="002B0F59"/>
    <w:rsid w:val="002B176A"/>
    <w:rsid w:val="002B440E"/>
    <w:rsid w:val="002C0842"/>
    <w:rsid w:val="002C1870"/>
    <w:rsid w:val="002C3B9C"/>
    <w:rsid w:val="002C4689"/>
    <w:rsid w:val="002D5743"/>
    <w:rsid w:val="002E156A"/>
    <w:rsid w:val="002E20F3"/>
    <w:rsid w:val="002E4447"/>
    <w:rsid w:val="002F36CF"/>
    <w:rsid w:val="002F5E38"/>
    <w:rsid w:val="00302213"/>
    <w:rsid w:val="003048DB"/>
    <w:rsid w:val="003172AD"/>
    <w:rsid w:val="00325CE3"/>
    <w:rsid w:val="00335969"/>
    <w:rsid w:val="0034201D"/>
    <w:rsid w:val="00343A25"/>
    <w:rsid w:val="00344103"/>
    <w:rsid w:val="0034460C"/>
    <w:rsid w:val="0035029D"/>
    <w:rsid w:val="0035082E"/>
    <w:rsid w:val="00357796"/>
    <w:rsid w:val="00360BD7"/>
    <w:rsid w:val="00362939"/>
    <w:rsid w:val="00366C38"/>
    <w:rsid w:val="00370E84"/>
    <w:rsid w:val="003721DF"/>
    <w:rsid w:val="00372778"/>
    <w:rsid w:val="00373FEB"/>
    <w:rsid w:val="003747AB"/>
    <w:rsid w:val="00382AE6"/>
    <w:rsid w:val="00390E2B"/>
    <w:rsid w:val="00391C68"/>
    <w:rsid w:val="003A3AE0"/>
    <w:rsid w:val="003A7DD0"/>
    <w:rsid w:val="003C1465"/>
    <w:rsid w:val="003C20DA"/>
    <w:rsid w:val="003C583A"/>
    <w:rsid w:val="003D1B26"/>
    <w:rsid w:val="003D4276"/>
    <w:rsid w:val="003E36A3"/>
    <w:rsid w:val="003E6A2E"/>
    <w:rsid w:val="003F12FE"/>
    <w:rsid w:val="003F1C9D"/>
    <w:rsid w:val="003F7DD6"/>
    <w:rsid w:val="0040581B"/>
    <w:rsid w:val="00411C24"/>
    <w:rsid w:val="00415A7B"/>
    <w:rsid w:val="00420163"/>
    <w:rsid w:val="004209AE"/>
    <w:rsid w:val="00422770"/>
    <w:rsid w:val="004227CF"/>
    <w:rsid w:val="00422B63"/>
    <w:rsid w:val="00425810"/>
    <w:rsid w:val="00426E72"/>
    <w:rsid w:val="004303BD"/>
    <w:rsid w:val="00433F1B"/>
    <w:rsid w:val="004367E6"/>
    <w:rsid w:val="004372ED"/>
    <w:rsid w:val="00443FF5"/>
    <w:rsid w:val="00444F8C"/>
    <w:rsid w:val="0045390A"/>
    <w:rsid w:val="0046166E"/>
    <w:rsid w:val="00462160"/>
    <w:rsid w:val="00465778"/>
    <w:rsid w:val="00465D25"/>
    <w:rsid w:val="00467C3D"/>
    <w:rsid w:val="00470F13"/>
    <w:rsid w:val="004753AE"/>
    <w:rsid w:val="00475A51"/>
    <w:rsid w:val="00475EAF"/>
    <w:rsid w:val="00481E41"/>
    <w:rsid w:val="0048588E"/>
    <w:rsid w:val="00485B57"/>
    <w:rsid w:val="00487256"/>
    <w:rsid w:val="0049779B"/>
    <w:rsid w:val="004A317E"/>
    <w:rsid w:val="004A44D0"/>
    <w:rsid w:val="004A4656"/>
    <w:rsid w:val="004A727C"/>
    <w:rsid w:val="004B2ACB"/>
    <w:rsid w:val="004B31D0"/>
    <w:rsid w:val="004B4F0A"/>
    <w:rsid w:val="004B55F0"/>
    <w:rsid w:val="004B5ADF"/>
    <w:rsid w:val="004B7665"/>
    <w:rsid w:val="004C2377"/>
    <w:rsid w:val="004C32BF"/>
    <w:rsid w:val="004C39E5"/>
    <w:rsid w:val="004C5763"/>
    <w:rsid w:val="004D2382"/>
    <w:rsid w:val="004D4E8D"/>
    <w:rsid w:val="004D621E"/>
    <w:rsid w:val="004D734D"/>
    <w:rsid w:val="004D7A10"/>
    <w:rsid w:val="004E11FF"/>
    <w:rsid w:val="004E6E2E"/>
    <w:rsid w:val="004F3355"/>
    <w:rsid w:val="004F69C7"/>
    <w:rsid w:val="004F7C7E"/>
    <w:rsid w:val="0050622F"/>
    <w:rsid w:val="005101B2"/>
    <w:rsid w:val="00510B5E"/>
    <w:rsid w:val="005142AF"/>
    <w:rsid w:val="00514E87"/>
    <w:rsid w:val="0051679A"/>
    <w:rsid w:val="00521C4E"/>
    <w:rsid w:val="00523CB5"/>
    <w:rsid w:val="00523F48"/>
    <w:rsid w:val="005251A5"/>
    <w:rsid w:val="00526813"/>
    <w:rsid w:val="00531638"/>
    <w:rsid w:val="005331BC"/>
    <w:rsid w:val="005337D9"/>
    <w:rsid w:val="00534A02"/>
    <w:rsid w:val="00535A52"/>
    <w:rsid w:val="00536975"/>
    <w:rsid w:val="00540172"/>
    <w:rsid w:val="005401DE"/>
    <w:rsid w:val="005403AE"/>
    <w:rsid w:val="00541B14"/>
    <w:rsid w:val="00542464"/>
    <w:rsid w:val="00543598"/>
    <w:rsid w:val="005473CB"/>
    <w:rsid w:val="00551098"/>
    <w:rsid w:val="00554A41"/>
    <w:rsid w:val="00555F54"/>
    <w:rsid w:val="00560629"/>
    <w:rsid w:val="005647F0"/>
    <w:rsid w:val="005666C0"/>
    <w:rsid w:val="0057467C"/>
    <w:rsid w:val="00574A07"/>
    <w:rsid w:val="00576300"/>
    <w:rsid w:val="00576F10"/>
    <w:rsid w:val="00581B87"/>
    <w:rsid w:val="00583F58"/>
    <w:rsid w:val="00584AF5"/>
    <w:rsid w:val="005852B4"/>
    <w:rsid w:val="00586777"/>
    <w:rsid w:val="0059065E"/>
    <w:rsid w:val="00590A6E"/>
    <w:rsid w:val="005964C7"/>
    <w:rsid w:val="00597556"/>
    <w:rsid w:val="00597EEE"/>
    <w:rsid w:val="005A0A29"/>
    <w:rsid w:val="005A1347"/>
    <w:rsid w:val="005A1EE0"/>
    <w:rsid w:val="005A5216"/>
    <w:rsid w:val="005A7C6F"/>
    <w:rsid w:val="005B1382"/>
    <w:rsid w:val="005C151B"/>
    <w:rsid w:val="005C2256"/>
    <w:rsid w:val="005D2E7F"/>
    <w:rsid w:val="005D3D5C"/>
    <w:rsid w:val="005D609F"/>
    <w:rsid w:val="005E0093"/>
    <w:rsid w:val="005E0999"/>
    <w:rsid w:val="005E3522"/>
    <w:rsid w:val="005E583C"/>
    <w:rsid w:val="005E67AA"/>
    <w:rsid w:val="005F0659"/>
    <w:rsid w:val="005F0A61"/>
    <w:rsid w:val="005F0C4E"/>
    <w:rsid w:val="005F3EFA"/>
    <w:rsid w:val="0060029B"/>
    <w:rsid w:val="006029D1"/>
    <w:rsid w:val="00604211"/>
    <w:rsid w:val="00605077"/>
    <w:rsid w:val="0061056F"/>
    <w:rsid w:val="0061065A"/>
    <w:rsid w:val="0061119A"/>
    <w:rsid w:val="0061168B"/>
    <w:rsid w:val="00611E44"/>
    <w:rsid w:val="00616C88"/>
    <w:rsid w:val="006209EB"/>
    <w:rsid w:val="0062556E"/>
    <w:rsid w:val="00634C48"/>
    <w:rsid w:val="0063617E"/>
    <w:rsid w:val="006441F9"/>
    <w:rsid w:val="006452AB"/>
    <w:rsid w:val="00650F4A"/>
    <w:rsid w:val="00651003"/>
    <w:rsid w:val="00651D0E"/>
    <w:rsid w:val="006551B1"/>
    <w:rsid w:val="0065527C"/>
    <w:rsid w:val="00662CFB"/>
    <w:rsid w:val="0066532C"/>
    <w:rsid w:val="006673C6"/>
    <w:rsid w:val="00673B31"/>
    <w:rsid w:val="0067472A"/>
    <w:rsid w:val="00676E71"/>
    <w:rsid w:val="006772FB"/>
    <w:rsid w:val="006821DA"/>
    <w:rsid w:val="0068674B"/>
    <w:rsid w:val="00686E3A"/>
    <w:rsid w:val="00687AA9"/>
    <w:rsid w:val="00687BF6"/>
    <w:rsid w:val="00690076"/>
    <w:rsid w:val="006923D7"/>
    <w:rsid w:val="00692992"/>
    <w:rsid w:val="006935A2"/>
    <w:rsid w:val="00695AAF"/>
    <w:rsid w:val="006A2E63"/>
    <w:rsid w:val="006A3223"/>
    <w:rsid w:val="006A3FC0"/>
    <w:rsid w:val="006A6147"/>
    <w:rsid w:val="006B12C1"/>
    <w:rsid w:val="006B4132"/>
    <w:rsid w:val="006B7F3D"/>
    <w:rsid w:val="006C0600"/>
    <w:rsid w:val="006C06FB"/>
    <w:rsid w:val="006C1373"/>
    <w:rsid w:val="006C211D"/>
    <w:rsid w:val="006C272B"/>
    <w:rsid w:val="006C2816"/>
    <w:rsid w:val="006C5F4B"/>
    <w:rsid w:val="006C6550"/>
    <w:rsid w:val="006C6832"/>
    <w:rsid w:val="006D1C3D"/>
    <w:rsid w:val="006D2B7A"/>
    <w:rsid w:val="006D429B"/>
    <w:rsid w:val="006D5684"/>
    <w:rsid w:val="006D5F02"/>
    <w:rsid w:val="006E1F17"/>
    <w:rsid w:val="006F0FBC"/>
    <w:rsid w:val="007060D0"/>
    <w:rsid w:val="00710085"/>
    <w:rsid w:val="00710E4C"/>
    <w:rsid w:val="007147ED"/>
    <w:rsid w:val="00714A6C"/>
    <w:rsid w:val="007151DA"/>
    <w:rsid w:val="0072028E"/>
    <w:rsid w:val="00722192"/>
    <w:rsid w:val="00730818"/>
    <w:rsid w:val="007469F8"/>
    <w:rsid w:val="0075143A"/>
    <w:rsid w:val="00756396"/>
    <w:rsid w:val="00757E6F"/>
    <w:rsid w:val="007619D0"/>
    <w:rsid w:val="00765289"/>
    <w:rsid w:val="0077157C"/>
    <w:rsid w:val="007737EB"/>
    <w:rsid w:val="00773C7B"/>
    <w:rsid w:val="00775A3A"/>
    <w:rsid w:val="00776137"/>
    <w:rsid w:val="0078249A"/>
    <w:rsid w:val="00782730"/>
    <w:rsid w:val="00784030"/>
    <w:rsid w:val="0078586C"/>
    <w:rsid w:val="00795D53"/>
    <w:rsid w:val="007A0A49"/>
    <w:rsid w:val="007A23E5"/>
    <w:rsid w:val="007B41ED"/>
    <w:rsid w:val="007B50AE"/>
    <w:rsid w:val="007B5677"/>
    <w:rsid w:val="007B7899"/>
    <w:rsid w:val="007C077E"/>
    <w:rsid w:val="007C1475"/>
    <w:rsid w:val="007C32C3"/>
    <w:rsid w:val="007C43BC"/>
    <w:rsid w:val="007C4771"/>
    <w:rsid w:val="007C4DF5"/>
    <w:rsid w:val="007D0BB5"/>
    <w:rsid w:val="007D2AE1"/>
    <w:rsid w:val="007D7252"/>
    <w:rsid w:val="007D754A"/>
    <w:rsid w:val="007E01EF"/>
    <w:rsid w:val="007E69D7"/>
    <w:rsid w:val="007F402B"/>
    <w:rsid w:val="007F6768"/>
    <w:rsid w:val="007F7C07"/>
    <w:rsid w:val="007F7F9F"/>
    <w:rsid w:val="00800800"/>
    <w:rsid w:val="008008FA"/>
    <w:rsid w:val="00800B52"/>
    <w:rsid w:val="00803551"/>
    <w:rsid w:val="00805CA2"/>
    <w:rsid w:val="008103F2"/>
    <w:rsid w:val="00810453"/>
    <w:rsid w:val="0081401A"/>
    <w:rsid w:val="0081669B"/>
    <w:rsid w:val="0081722E"/>
    <w:rsid w:val="00825C8A"/>
    <w:rsid w:val="00830D8E"/>
    <w:rsid w:val="0083168D"/>
    <w:rsid w:val="008346F1"/>
    <w:rsid w:val="00841CF7"/>
    <w:rsid w:val="00847519"/>
    <w:rsid w:val="00847A8B"/>
    <w:rsid w:val="008548BC"/>
    <w:rsid w:val="00854B0F"/>
    <w:rsid w:val="008606FD"/>
    <w:rsid w:val="0087149B"/>
    <w:rsid w:val="00871A94"/>
    <w:rsid w:val="00873EB6"/>
    <w:rsid w:val="00877616"/>
    <w:rsid w:val="008778CC"/>
    <w:rsid w:val="0088507C"/>
    <w:rsid w:val="00885590"/>
    <w:rsid w:val="008856D9"/>
    <w:rsid w:val="00885A93"/>
    <w:rsid w:val="008863E8"/>
    <w:rsid w:val="00890E53"/>
    <w:rsid w:val="00890FAA"/>
    <w:rsid w:val="0089150E"/>
    <w:rsid w:val="00893E73"/>
    <w:rsid w:val="008973D2"/>
    <w:rsid w:val="008A2875"/>
    <w:rsid w:val="008A66F5"/>
    <w:rsid w:val="008A6E05"/>
    <w:rsid w:val="008A6EC1"/>
    <w:rsid w:val="008B22C9"/>
    <w:rsid w:val="008B289C"/>
    <w:rsid w:val="008B3BB1"/>
    <w:rsid w:val="008C1F1F"/>
    <w:rsid w:val="008C32AB"/>
    <w:rsid w:val="008C7218"/>
    <w:rsid w:val="008D71C1"/>
    <w:rsid w:val="008D7DF2"/>
    <w:rsid w:val="008E0064"/>
    <w:rsid w:val="008E4E0B"/>
    <w:rsid w:val="008E70D7"/>
    <w:rsid w:val="008E7F80"/>
    <w:rsid w:val="008F00D8"/>
    <w:rsid w:val="008F1899"/>
    <w:rsid w:val="008F3C8F"/>
    <w:rsid w:val="008F3F85"/>
    <w:rsid w:val="008F7EAE"/>
    <w:rsid w:val="00901E13"/>
    <w:rsid w:val="00903301"/>
    <w:rsid w:val="00903CC3"/>
    <w:rsid w:val="009075DA"/>
    <w:rsid w:val="00910175"/>
    <w:rsid w:val="00922551"/>
    <w:rsid w:val="00923F4F"/>
    <w:rsid w:val="00924FB9"/>
    <w:rsid w:val="00925D98"/>
    <w:rsid w:val="00927A73"/>
    <w:rsid w:val="00933DB1"/>
    <w:rsid w:val="00945FAB"/>
    <w:rsid w:val="00946D5B"/>
    <w:rsid w:val="00950767"/>
    <w:rsid w:val="0096075F"/>
    <w:rsid w:val="00961B94"/>
    <w:rsid w:val="00962373"/>
    <w:rsid w:val="00962DD5"/>
    <w:rsid w:val="00965FF4"/>
    <w:rsid w:val="00966B3F"/>
    <w:rsid w:val="00975D68"/>
    <w:rsid w:val="00982D41"/>
    <w:rsid w:val="009839B5"/>
    <w:rsid w:val="00984261"/>
    <w:rsid w:val="009873C8"/>
    <w:rsid w:val="0099017E"/>
    <w:rsid w:val="009935C0"/>
    <w:rsid w:val="0099649C"/>
    <w:rsid w:val="00996E0A"/>
    <w:rsid w:val="009A1867"/>
    <w:rsid w:val="009A560C"/>
    <w:rsid w:val="009A7C89"/>
    <w:rsid w:val="009B3BD2"/>
    <w:rsid w:val="009B47B1"/>
    <w:rsid w:val="009C25AA"/>
    <w:rsid w:val="009C6E38"/>
    <w:rsid w:val="009D0DC0"/>
    <w:rsid w:val="009D31B9"/>
    <w:rsid w:val="009D3776"/>
    <w:rsid w:val="009D558F"/>
    <w:rsid w:val="009D6EF2"/>
    <w:rsid w:val="009E369B"/>
    <w:rsid w:val="009E37F6"/>
    <w:rsid w:val="009E3B66"/>
    <w:rsid w:val="009F1AB6"/>
    <w:rsid w:val="009F3C8A"/>
    <w:rsid w:val="009F7956"/>
    <w:rsid w:val="00A00C5C"/>
    <w:rsid w:val="00A02339"/>
    <w:rsid w:val="00A05CB0"/>
    <w:rsid w:val="00A0641D"/>
    <w:rsid w:val="00A07747"/>
    <w:rsid w:val="00A166C7"/>
    <w:rsid w:val="00A173EB"/>
    <w:rsid w:val="00A336EB"/>
    <w:rsid w:val="00A3611B"/>
    <w:rsid w:val="00A372CD"/>
    <w:rsid w:val="00A37821"/>
    <w:rsid w:val="00A418D3"/>
    <w:rsid w:val="00A45334"/>
    <w:rsid w:val="00A465C0"/>
    <w:rsid w:val="00A46D15"/>
    <w:rsid w:val="00A51A55"/>
    <w:rsid w:val="00A524F1"/>
    <w:rsid w:val="00A52792"/>
    <w:rsid w:val="00A52B4E"/>
    <w:rsid w:val="00A62A87"/>
    <w:rsid w:val="00A64FFE"/>
    <w:rsid w:val="00A667E7"/>
    <w:rsid w:val="00A673C9"/>
    <w:rsid w:val="00A7623E"/>
    <w:rsid w:val="00A76C99"/>
    <w:rsid w:val="00A822C2"/>
    <w:rsid w:val="00A835C1"/>
    <w:rsid w:val="00A8492A"/>
    <w:rsid w:val="00A90F1E"/>
    <w:rsid w:val="00A915B5"/>
    <w:rsid w:val="00A93476"/>
    <w:rsid w:val="00A93795"/>
    <w:rsid w:val="00A9414C"/>
    <w:rsid w:val="00A95536"/>
    <w:rsid w:val="00A97F6F"/>
    <w:rsid w:val="00AA035B"/>
    <w:rsid w:val="00AA1818"/>
    <w:rsid w:val="00AA1940"/>
    <w:rsid w:val="00AA39AB"/>
    <w:rsid w:val="00AB3412"/>
    <w:rsid w:val="00AB4DAC"/>
    <w:rsid w:val="00AB6C5B"/>
    <w:rsid w:val="00AC3C3B"/>
    <w:rsid w:val="00AC4110"/>
    <w:rsid w:val="00AC65A4"/>
    <w:rsid w:val="00AC65C2"/>
    <w:rsid w:val="00AD11BC"/>
    <w:rsid w:val="00AD4CD7"/>
    <w:rsid w:val="00AD5B58"/>
    <w:rsid w:val="00AD68FA"/>
    <w:rsid w:val="00AE0BF2"/>
    <w:rsid w:val="00AE3034"/>
    <w:rsid w:val="00AE4C3F"/>
    <w:rsid w:val="00AE5BC7"/>
    <w:rsid w:val="00AF0651"/>
    <w:rsid w:val="00AF15C4"/>
    <w:rsid w:val="00AF2864"/>
    <w:rsid w:val="00AF3FD6"/>
    <w:rsid w:val="00AF7209"/>
    <w:rsid w:val="00B007CF"/>
    <w:rsid w:val="00B06674"/>
    <w:rsid w:val="00B069DD"/>
    <w:rsid w:val="00B13E72"/>
    <w:rsid w:val="00B15B3C"/>
    <w:rsid w:val="00B21E15"/>
    <w:rsid w:val="00B25672"/>
    <w:rsid w:val="00B30E6A"/>
    <w:rsid w:val="00B312A5"/>
    <w:rsid w:val="00B31681"/>
    <w:rsid w:val="00B31997"/>
    <w:rsid w:val="00B32613"/>
    <w:rsid w:val="00B37897"/>
    <w:rsid w:val="00B512C0"/>
    <w:rsid w:val="00B51761"/>
    <w:rsid w:val="00B54504"/>
    <w:rsid w:val="00B54762"/>
    <w:rsid w:val="00B557F3"/>
    <w:rsid w:val="00B623E0"/>
    <w:rsid w:val="00B63D4B"/>
    <w:rsid w:val="00B70518"/>
    <w:rsid w:val="00B81976"/>
    <w:rsid w:val="00B90730"/>
    <w:rsid w:val="00B94DCF"/>
    <w:rsid w:val="00B94E00"/>
    <w:rsid w:val="00BA057A"/>
    <w:rsid w:val="00BA17CA"/>
    <w:rsid w:val="00BA5610"/>
    <w:rsid w:val="00BB05AF"/>
    <w:rsid w:val="00BC1568"/>
    <w:rsid w:val="00BC3A9B"/>
    <w:rsid w:val="00BD0A5A"/>
    <w:rsid w:val="00BD293E"/>
    <w:rsid w:val="00BE0712"/>
    <w:rsid w:val="00BE07EE"/>
    <w:rsid w:val="00BE2667"/>
    <w:rsid w:val="00BE2850"/>
    <w:rsid w:val="00BE2D91"/>
    <w:rsid w:val="00BE4777"/>
    <w:rsid w:val="00BE74DB"/>
    <w:rsid w:val="00BF1F2A"/>
    <w:rsid w:val="00BF41AC"/>
    <w:rsid w:val="00BF60F4"/>
    <w:rsid w:val="00C043E9"/>
    <w:rsid w:val="00C04A60"/>
    <w:rsid w:val="00C06E9E"/>
    <w:rsid w:val="00C07E50"/>
    <w:rsid w:val="00C14AD1"/>
    <w:rsid w:val="00C17651"/>
    <w:rsid w:val="00C21A8D"/>
    <w:rsid w:val="00C27C8E"/>
    <w:rsid w:val="00C30B3F"/>
    <w:rsid w:val="00C32EB7"/>
    <w:rsid w:val="00C4070E"/>
    <w:rsid w:val="00C46684"/>
    <w:rsid w:val="00C53818"/>
    <w:rsid w:val="00C54111"/>
    <w:rsid w:val="00C55599"/>
    <w:rsid w:val="00C56BE9"/>
    <w:rsid w:val="00C601D2"/>
    <w:rsid w:val="00C60332"/>
    <w:rsid w:val="00C61A6F"/>
    <w:rsid w:val="00C62758"/>
    <w:rsid w:val="00C62E96"/>
    <w:rsid w:val="00C64237"/>
    <w:rsid w:val="00C64848"/>
    <w:rsid w:val="00C656F1"/>
    <w:rsid w:val="00C70C86"/>
    <w:rsid w:val="00C80A7D"/>
    <w:rsid w:val="00C80F02"/>
    <w:rsid w:val="00C82520"/>
    <w:rsid w:val="00C839F4"/>
    <w:rsid w:val="00C84DDF"/>
    <w:rsid w:val="00C90870"/>
    <w:rsid w:val="00CA40EE"/>
    <w:rsid w:val="00CA47C4"/>
    <w:rsid w:val="00CA6CAF"/>
    <w:rsid w:val="00CB064C"/>
    <w:rsid w:val="00CB0F16"/>
    <w:rsid w:val="00CB17FE"/>
    <w:rsid w:val="00CB1861"/>
    <w:rsid w:val="00CB40E8"/>
    <w:rsid w:val="00CC0E4E"/>
    <w:rsid w:val="00CC372D"/>
    <w:rsid w:val="00CD6502"/>
    <w:rsid w:val="00CD7520"/>
    <w:rsid w:val="00CE1B3A"/>
    <w:rsid w:val="00CE7D9A"/>
    <w:rsid w:val="00CF2CEB"/>
    <w:rsid w:val="00D11731"/>
    <w:rsid w:val="00D12FAB"/>
    <w:rsid w:val="00D21F1E"/>
    <w:rsid w:val="00D22079"/>
    <w:rsid w:val="00D2246F"/>
    <w:rsid w:val="00D234D7"/>
    <w:rsid w:val="00D23AB2"/>
    <w:rsid w:val="00D25045"/>
    <w:rsid w:val="00D25524"/>
    <w:rsid w:val="00D26C65"/>
    <w:rsid w:val="00D346A7"/>
    <w:rsid w:val="00D43582"/>
    <w:rsid w:val="00D455BE"/>
    <w:rsid w:val="00D45F31"/>
    <w:rsid w:val="00D462B4"/>
    <w:rsid w:val="00D52561"/>
    <w:rsid w:val="00D65DE0"/>
    <w:rsid w:val="00D72A72"/>
    <w:rsid w:val="00D861C1"/>
    <w:rsid w:val="00D91B3E"/>
    <w:rsid w:val="00D93474"/>
    <w:rsid w:val="00DA03B8"/>
    <w:rsid w:val="00DA2705"/>
    <w:rsid w:val="00DA4C46"/>
    <w:rsid w:val="00DA6137"/>
    <w:rsid w:val="00DA62F0"/>
    <w:rsid w:val="00DA6CEF"/>
    <w:rsid w:val="00DA737A"/>
    <w:rsid w:val="00DB1258"/>
    <w:rsid w:val="00DC2733"/>
    <w:rsid w:val="00DC44BE"/>
    <w:rsid w:val="00DC581C"/>
    <w:rsid w:val="00DC768C"/>
    <w:rsid w:val="00DD4AA3"/>
    <w:rsid w:val="00DD6964"/>
    <w:rsid w:val="00DE2E95"/>
    <w:rsid w:val="00DF044B"/>
    <w:rsid w:val="00DF462A"/>
    <w:rsid w:val="00DF4FD7"/>
    <w:rsid w:val="00E005B7"/>
    <w:rsid w:val="00E00AE8"/>
    <w:rsid w:val="00E04442"/>
    <w:rsid w:val="00E1186A"/>
    <w:rsid w:val="00E12F7E"/>
    <w:rsid w:val="00E13DAE"/>
    <w:rsid w:val="00E2134A"/>
    <w:rsid w:val="00E26EA1"/>
    <w:rsid w:val="00E26F5C"/>
    <w:rsid w:val="00E32FBB"/>
    <w:rsid w:val="00E33753"/>
    <w:rsid w:val="00E346CD"/>
    <w:rsid w:val="00E34F41"/>
    <w:rsid w:val="00E402B2"/>
    <w:rsid w:val="00E41671"/>
    <w:rsid w:val="00E4339B"/>
    <w:rsid w:val="00E5048A"/>
    <w:rsid w:val="00E5151D"/>
    <w:rsid w:val="00E54C09"/>
    <w:rsid w:val="00E56E82"/>
    <w:rsid w:val="00E60F0B"/>
    <w:rsid w:val="00E61C8F"/>
    <w:rsid w:val="00E640B6"/>
    <w:rsid w:val="00E66728"/>
    <w:rsid w:val="00E70CBB"/>
    <w:rsid w:val="00E71B1F"/>
    <w:rsid w:val="00E7599C"/>
    <w:rsid w:val="00E7782C"/>
    <w:rsid w:val="00E81123"/>
    <w:rsid w:val="00E811C9"/>
    <w:rsid w:val="00E81D4C"/>
    <w:rsid w:val="00E84726"/>
    <w:rsid w:val="00E92B9C"/>
    <w:rsid w:val="00E934CD"/>
    <w:rsid w:val="00E9560B"/>
    <w:rsid w:val="00E96B6C"/>
    <w:rsid w:val="00E9748C"/>
    <w:rsid w:val="00EA05A2"/>
    <w:rsid w:val="00EA27A8"/>
    <w:rsid w:val="00EA5ECF"/>
    <w:rsid w:val="00EA75EC"/>
    <w:rsid w:val="00EB39D6"/>
    <w:rsid w:val="00EB40B3"/>
    <w:rsid w:val="00EB4149"/>
    <w:rsid w:val="00EB5753"/>
    <w:rsid w:val="00EC3D28"/>
    <w:rsid w:val="00ED63E4"/>
    <w:rsid w:val="00ED7151"/>
    <w:rsid w:val="00EE3D97"/>
    <w:rsid w:val="00EF05C4"/>
    <w:rsid w:val="00EF4D46"/>
    <w:rsid w:val="00EF5715"/>
    <w:rsid w:val="00EF6EA6"/>
    <w:rsid w:val="00EF7D65"/>
    <w:rsid w:val="00F0150A"/>
    <w:rsid w:val="00F0411F"/>
    <w:rsid w:val="00F1082A"/>
    <w:rsid w:val="00F14328"/>
    <w:rsid w:val="00F15E2B"/>
    <w:rsid w:val="00F23246"/>
    <w:rsid w:val="00F24C62"/>
    <w:rsid w:val="00F2531E"/>
    <w:rsid w:val="00F255DD"/>
    <w:rsid w:val="00F273B2"/>
    <w:rsid w:val="00F31E20"/>
    <w:rsid w:val="00F33342"/>
    <w:rsid w:val="00F33D3E"/>
    <w:rsid w:val="00F426CA"/>
    <w:rsid w:val="00F42DC7"/>
    <w:rsid w:val="00F5066D"/>
    <w:rsid w:val="00F550EA"/>
    <w:rsid w:val="00F614FD"/>
    <w:rsid w:val="00F80854"/>
    <w:rsid w:val="00F818B0"/>
    <w:rsid w:val="00F9146F"/>
    <w:rsid w:val="00F95991"/>
    <w:rsid w:val="00FA0B7D"/>
    <w:rsid w:val="00FA1D26"/>
    <w:rsid w:val="00FA3794"/>
    <w:rsid w:val="00FA7D06"/>
    <w:rsid w:val="00FB1F91"/>
    <w:rsid w:val="00FB37DE"/>
    <w:rsid w:val="00FB4D94"/>
    <w:rsid w:val="00FB7C6A"/>
    <w:rsid w:val="00FC21BB"/>
    <w:rsid w:val="00FC6FFC"/>
    <w:rsid w:val="00FC704E"/>
    <w:rsid w:val="00FC7546"/>
    <w:rsid w:val="00FC791A"/>
    <w:rsid w:val="00FD148E"/>
    <w:rsid w:val="00FD6AEC"/>
    <w:rsid w:val="00FD7B3B"/>
    <w:rsid w:val="00FE7A6A"/>
    <w:rsid w:val="00FF3468"/>
    <w:rsid w:val="00FF5B6C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A911"/>
  <w15:docId w15:val="{6204000C-3A50-401C-8A6A-4237A3BA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335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35969"/>
  </w:style>
  <w:style w:type="paragraph" w:styleId="Rodap">
    <w:name w:val="footer"/>
    <w:basedOn w:val="Normal"/>
    <w:link w:val="RodapChar"/>
    <w:uiPriority w:val="99"/>
    <w:semiHidden/>
    <w:unhideWhenUsed/>
    <w:rsid w:val="00335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35969"/>
  </w:style>
  <w:style w:type="paragraph" w:styleId="PargrafodaLista">
    <w:name w:val="List Paragraph"/>
    <w:basedOn w:val="Normal"/>
    <w:uiPriority w:val="34"/>
    <w:qFormat/>
    <w:rsid w:val="004B766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5331B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331B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331B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5331B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A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BA17CA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BA17CA"/>
    <w:pPr>
      <w:spacing w:after="100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BA17CA"/>
    <w:pPr>
      <w:spacing w:after="100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BA17CA"/>
    <w:pPr>
      <w:spacing w:after="100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BA17CA"/>
    <w:pPr>
      <w:spacing w:after="100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BA17CA"/>
    <w:pPr>
      <w:spacing w:after="100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BA17CA"/>
    <w:pPr>
      <w:spacing w:after="100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BA1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bff41c-0891-436c-b385-1bf0bb034a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0AEF1314199441BA82C4ECF93155EA" ma:contentTypeVersion="17" ma:contentTypeDescription="Crie um novo documento." ma:contentTypeScope="" ma:versionID="24201b0950e77b154fb12ffe7b8738c7">
  <xsd:schema xmlns:xsd="http://www.w3.org/2001/XMLSchema" xmlns:xs="http://www.w3.org/2001/XMLSchema" xmlns:p="http://schemas.microsoft.com/office/2006/metadata/properties" xmlns:ns3="bdbff41c-0891-436c-b385-1bf0bb034a07" xmlns:ns4="a284f26d-f21c-4d7d-95d2-61e69dc76feb" targetNamespace="http://schemas.microsoft.com/office/2006/metadata/properties" ma:root="true" ma:fieldsID="8ee74358f6945df60665c13670dceb99" ns3:_="" ns4:_="">
    <xsd:import namespace="bdbff41c-0891-436c-b385-1bf0bb034a07"/>
    <xsd:import namespace="a284f26d-f21c-4d7d-95d2-61e69dc76f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ff41c-0891-436c-b385-1bf0bb034a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4f26d-f21c-4d7d-95d2-61e69dc76fe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7D44AD-07D3-4549-8827-C4EB81BB3562}">
  <ds:schemaRefs>
    <ds:schemaRef ds:uri="http://schemas.microsoft.com/office/2006/metadata/properties"/>
    <ds:schemaRef ds:uri="http://schemas.microsoft.com/office/infopath/2007/PartnerControls"/>
    <ds:schemaRef ds:uri="bdbff41c-0891-436c-b385-1bf0bb034a07"/>
  </ds:schemaRefs>
</ds:datastoreItem>
</file>

<file path=customXml/itemProps2.xml><?xml version="1.0" encoding="utf-8"?>
<ds:datastoreItem xmlns:ds="http://schemas.openxmlformats.org/officeDocument/2006/customXml" ds:itemID="{287BA3EE-9E7B-4414-B400-1401E75C3B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6A1AD9-3EF3-49AC-9D91-3356E84E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ff41c-0891-436c-b385-1bf0bb034a07"/>
    <ds:schemaRef ds:uri="a284f26d-f21c-4d7d-95d2-61e69dc76f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8339</Words>
  <Characters>45036</Characters>
  <Application>Microsoft Office Word</Application>
  <DocSecurity>0</DocSecurity>
  <Lines>375</Lines>
  <Paragraphs>106</Paragraphs>
  <ScaleCrop>false</ScaleCrop>
  <Company/>
  <LinksUpToDate>false</LinksUpToDate>
  <CharactersWithSpaces>53269</CharactersWithSpaces>
  <SharedDoc>false</SharedDoc>
  <HLinks>
    <vt:vector size="294" baseType="variant">
      <vt:variant>
        <vt:i4>1572912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_Toc241152680</vt:lpwstr>
      </vt:variant>
      <vt:variant>
        <vt:i4>1507376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_Toc241152679</vt:lpwstr>
      </vt:variant>
      <vt:variant>
        <vt:i4>1507376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_Toc241152678</vt:lpwstr>
      </vt:variant>
      <vt:variant>
        <vt:i4>1507376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_Toc241152677</vt:lpwstr>
      </vt:variant>
      <vt:variant>
        <vt:i4>1507376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_Toc241152676</vt:lpwstr>
      </vt:variant>
      <vt:variant>
        <vt:i4>1507376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_Toc241152675</vt:lpwstr>
      </vt:variant>
      <vt:variant>
        <vt:i4>1507376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_Toc241152674</vt:lpwstr>
      </vt:variant>
      <vt:variant>
        <vt:i4>1507376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_Toc241152673</vt:lpwstr>
      </vt:variant>
      <vt:variant>
        <vt:i4>1507376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_Toc241152672</vt:lpwstr>
      </vt:variant>
      <vt:variant>
        <vt:i4>1507376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_Toc241152671</vt:lpwstr>
      </vt:variant>
      <vt:variant>
        <vt:i4>1507376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_Toc241152670</vt:lpwstr>
      </vt:variant>
      <vt:variant>
        <vt:i4>1441840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_Toc241152669</vt:lpwstr>
      </vt:variant>
      <vt:variant>
        <vt:i4>1441840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_Toc241152668</vt:lpwstr>
      </vt:variant>
      <vt:variant>
        <vt:i4>1441840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_Toc241152667</vt:lpwstr>
      </vt:variant>
      <vt:variant>
        <vt:i4>1441840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_Toc241152666</vt:lpwstr>
      </vt:variant>
      <vt:variant>
        <vt:i4>1441840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_Toc241152665</vt:lpwstr>
      </vt:variant>
      <vt:variant>
        <vt:i4>1441840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_Toc241152664</vt:lpwstr>
      </vt:variant>
      <vt:variant>
        <vt:i4>1441840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_Toc241152663</vt:lpwstr>
      </vt:variant>
      <vt:variant>
        <vt:i4>1441840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_Toc241152662</vt:lpwstr>
      </vt:variant>
      <vt:variant>
        <vt:i4>1441840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_Toc241152661</vt:lpwstr>
      </vt:variant>
      <vt:variant>
        <vt:i4>1441840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_Toc241152660</vt:lpwstr>
      </vt:variant>
      <vt:variant>
        <vt:i4>1376304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_Toc241152659</vt:lpwstr>
      </vt:variant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_Toc241152658</vt:lpwstr>
      </vt:variant>
      <vt:variant>
        <vt:i4>1376304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_Toc241152657</vt:lpwstr>
      </vt:variant>
      <vt:variant>
        <vt:i4>1376304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_Toc241152656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_Toc241152655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_Toc241152654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_Toc241152653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_Toc241152652</vt:lpwstr>
      </vt:variant>
      <vt:variant>
        <vt:i4>1376304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_Toc241152651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_Toc241152650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_Toc241152649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_Toc241152648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_Toc241152647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_Toc241152646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_Toc241152645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_Toc241152644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_Toc241152643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_Toc241152642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_Toc241152641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_Toc241152640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_Toc241152639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_Toc241152638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_Toc241152637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_Toc241152636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_Toc241152635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_Toc241152634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_Toc241152633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_Toc241152632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ASHELEY CRISTINY GOMES TOMBOLO</dc:creator>
  <cp:lastModifiedBy>ASHELEY CRISTINY GOMES TOMBOLO</cp:lastModifiedBy>
  <cp:revision>2</cp:revision>
  <dcterms:created xsi:type="dcterms:W3CDTF">2026-10-20T11:15:00Z</dcterms:created>
  <dcterms:modified xsi:type="dcterms:W3CDTF">2026-10-20T11:15:00Z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0x010100140AEF1314199441BA82C4ECF93155EA</vt:lpwstr>
  </property>
</Properties>
</file>