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D" w:rsidRDefault="00394981">
      <w:r>
        <w:t>Hello Bangladesh</w:t>
      </w:r>
      <w:r w:rsidR="00FF2D9C">
        <w:t>.</w:t>
      </w:r>
    </w:p>
    <w:p w:rsidR="00FF2D9C" w:rsidRDefault="00FF2D9C">
      <w:r>
        <w:t>I am porag</w:t>
      </w:r>
    </w:p>
    <w:p w:rsidR="00C939A5" w:rsidRDefault="00C939A5">
      <w:r>
        <w:t>Badol</w:t>
      </w:r>
      <w:bookmarkStart w:id="0" w:name="_GoBack"/>
      <w:bookmarkEnd w:id="0"/>
    </w:p>
    <w:sectPr w:rsidR="00C9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D"/>
    <w:rsid w:val="00394981"/>
    <w:rsid w:val="0049152D"/>
    <w:rsid w:val="006843AD"/>
    <w:rsid w:val="00C939A5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7B3"/>
  <w15:chartTrackingRefBased/>
  <w15:docId w15:val="{7CAB0CFC-0174-4002-99D4-DF01FDE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4</cp:revision>
  <dcterms:created xsi:type="dcterms:W3CDTF">2019-04-27T13:22:00Z</dcterms:created>
  <dcterms:modified xsi:type="dcterms:W3CDTF">2019-04-27T13:29:00Z</dcterms:modified>
</cp:coreProperties>
</file>