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7460D" w14:textId="01BB3DE3" w:rsidR="00CD4267" w:rsidRDefault="004F029D">
      <w:r w:rsidRPr="004F029D">
        <w:rPr>
          <w:b/>
        </w:rPr>
        <w:t>Problem Description:</w:t>
      </w:r>
      <w:r>
        <w:rPr>
          <w:b/>
        </w:rPr>
        <w:t xml:space="preserve"> </w:t>
      </w:r>
    </w:p>
    <w:p w14:paraId="0741CE23" w14:textId="4C1C3855" w:rsidR="004F029D" w:rsidRDefault="004F029D">
      <w:r>
        <w:t xml:space="preserve">You will be given a sequence of unsigned number, </w:t>
      </w:r>
      <w:proofErr w:type="gramStart"/>
      <w:r>
        <w:t>You</w:t>
      </w:r>
      <w:proofErr w:type="gramEnd"/>
      <w:r>
        <w:t xml:space="preserve"> have to find the maximum length of subsequence where the multiplication of each number in that subsequence is equal to the summation of each number in that subsequence.</w:t>
      </w:r>
    </w:p>
    <w:p w14:paraId="71A9FA8E" w14:textId="45A9D2C3" w:rsidR="004F029D" w:rsidRDefault="004F029D">
      <w:pPr>
        <w:rPr>
          <w:b/>
        </w:rPr>
      </w:pPr>
      <w:r>
        <w:rPr>
          <w:b/>
        </w:rPr>
        <w:t>Input:</w:t>
      </w:r>
    </w:p>
    <w:p w14:paraId="1F076DD7" w14:textId="3797776B" w:rsidR="00423D52" w:rsidRPr="00423D52" w:rsidRDefault="00423D52">
      <w:r>
        <w:t>First of there will be a number t (1&lt;=t&lt;=10) indicating the number of test case.</w:t>
      </w:r>
    </w:p>
    <w:p w14:paraId="4E9A2FB6" w14:textId="13748DEA" w:rsidR="004F029D" w:rsidRDefault="004F029D">
      <w:r>
        <w:t xml:space="preserve">A number n (1&lt;=n&lt;=100) indicates the length of given sequence. Followed by a new line, there will be </w:t>
      </w:r>
      <w:proofErr w:type="spellStart"/>
      <w:r>
        <w:t>n</w:t>
      </w:r>
      <w:proofErr w:type="spellEnd"/>
      <w:r>
        <w:t xml:space="preserve"> unsigned integer</w:t>
      </w:r>
      <w:r w:rsidR="00233B7B">
        <w:t xml:space="preserve"> d (d&gt;0),</w:t>
      </w:r>
      <w:r>
        <w:t xml:space="preserve"> indicating the sequence</w:t>
      </w:r>
      <w:r w:rsidR="00423D52">
        <w:t>.</w:t>
      </w:r>
    </w:p>
    <w:p w14:paraId="20BEA176" w14:textId="00445C99" w:rsidR="004F029D" w:rsidRDefault="004F029D">
      <w:pPr>
        <w:rPr>
          <w:b/>
        </w:rPr>
      </w:pPr>
      <w:r w:rsidRPr="004F029D">
        <w:rPr>
          <w:b/>
        </w:rPr>
        <w:t>Output:</w:t>
      </w:r>
      <w:r>
        <w:rPr>
          <w:b/>
        </w:rPr>
        <w:t xml:space="preserve"> </w:t>
      </w:r>
    </w:p>
    <w:p w14:paraId="59A1100E" w14:textId="60CA5325" w:rsidR="004F029D" w:rsidRDefault="004F029D">
      <w:r>
        <w:t>First print length of maximum subsequence the followed by line, print the subsequence. If there are possible of multiple solution, print any of them.</w:t>
      </w:r>
      <w:r w:rsidR="00423D52">
        <w:t xml:space="preserve"> Each output should be separated by case number.</w:t>
      </w:r>
    </w:p>
    <w:p w14:paraId="7D6B8815" w14:textId="577186B5" w:rsidR="004F029D" w:rsidRDefault="004F029D">
      <w:pPr>
        <w:rPr>
          <w:b/>
        </w:rPr>
      </w:pPr>
      <w:r w:rsidRPr="004F029D">
        <w:rPr>
          <w:b/>
        </w:rPr>
        <w:t>Sample Input:</w:t>
      </w:r>
    </w:p>
    <w:p w14:paraId="0138B270" w14:textId="476E469F" w:rsidR="00423D52" w:rsidRDefault="00423D52">
      <w:r>
        <w:t>5</w:t>
      </w:r>
    </w:p>
    <w:p w14:paraId="6C9827A9" w14:textId="59D18342" w:rsidR="00423D52" w:rsidRDefault="00423D52">
      <w:r>
        <w:t>3</w:t>
      </w:r>
      <w:bookmarkStart w:id="0" w:name="_GoBack"/>
      <w:bookmarkEnd w:id="0"/>
    </w:p>
    <w:p w14:paraId="55A5661F" w14:textId="1D096CE3" w:rsidR="00423D52" w:rsidRPr="00423D52" w:rsidRDefault="00423D52">
      <w:r>
        <w:t>1 2 3</w:t>
      </w:r>
    </w:p>
    <w:p w14:paraId="4B0AF70F" w14:textId="6E16CF63" w:rsidR="004F029D" w:rsidRDefault="004F029D">
      <w:r>
        <w:t>10</w:t>
      </w:r>
    </w:p>
    <w:p w14:paraId="7C1EEA25" w14:textId="05452CD5" w:rsidR="00423D52" w:rsidRDefault="00423D52">
      <w:r>
        <w:t>1 1 1 1 1 1 1 1 2 10</w:t>
      </w:r>
    </w:p>
    <w:p w14:paraId="49D5AC50" w14:textId="3249DD78" w:rsidR="00423D52" w:rsidRDefault="00423D52">
      <w:r>
        <w:t>5</w:t>
      </w:r>
    </w:p>
    <w:p w14:paraId="56C20AF3" w14:textId="663E4291" w:rsidR="00423D52" w:rsidRDefault="00423D52">
      <w:r>
        <w:t>2 1 1 2 2</w:t>
      </w:r>
    </w:p>
    <w:p w14:paraId="7D8C9F12" w14:textId="18F340DD" w:rsidR="00423D52" w:rsidRDefault="00423D52">
      <w:r>
        <w:t>12</w:t>
      </w:r>
    </w:p>
    <w:p w14:paraId="470C1AE7" w14:textId="3BF5A26F" w:rsidR="00423D52" w:rsidRDefault="00423D52">
      <w:r>
        <w:t>2 2 2 1 1 1 1 1 1 1 1 10</w:t>
      </w:r>
    </w:p>
    <w:p w14:paraId="5965599C" w14:textId="5345DA20" w:rsidR="00423D52" w:rsidRDefault="00423D52">
      <w:r>
        <w:t>15</w:t>
      </w:r>
    </w:p>
    <w:p w14:paraId="5CE13FF6" w14:textId="39CDDEA8" w:rsidR="00423D52" w:rsidRDefault="00423D52">
      <w:r>
        <w:t>2 1 2 1 2 1 1 1 1 1 10 1 1 1 2</w:t>
      </w:r>
    </w:p>
    <w:p w14:paraId="29E3B57D" w14:textId="4CE4AE13" w:rsidR="00423D52" w:rsidRDefault="00423D52">
      <w:pPr>
        <w:rPr>
          <w:b/>
        </w:rPr>
      </w:pPr>
      <w:r w:rsidRPr="00423D52">
        <w:rPr>
          <w:b/>
        </w:rPr>
        <w:t>Sample Output:</w:t>
      </w:r>
    </w:p>
    <w:p w14:paraId="7BF6DD80" w14:textId="276CA402" w:rsidR="00423D52" w:rsidRPr="00423D52" w:rsidRDefault="00423D52">
      <w:r>
        <w:t>Case 1#</w:t>
      </w:r>
    </w:p>
    <w:p w14:paraId="75811843" w14:textId="77777777" w:rsidR="00423D52" w:rsidRDefault="00423D52" w:rsidP="00423D52">
      <w:r>
        <w:t>3</w:t>
      </w:r>
    </w:p>
    <w:p w14:paraId="62050441" w14:textId="0DDCB699" w:rsidR="00423D52" w:rsidRDefault="00423D52">
      <w:r>
        <w:t>1 2 3</w:t>
      </w:r>
    </w:p>
    <w:p w14:paraId="6755C533" w14:textId="2F07A9AD" w:rsidR="00423D52" w:rsidRPr="00423D52" w:rsidRDefault="00423D52">
      <w:r>
        <w:t>Case 2</w:t>
      </w:r>
      <w:r w:rsidR="00233B7B">
        <w:t>#</w:t>
      </w:r>
    </w:p>
    <w:p w14:paraId="07A89800" w14:textId="77777777" w:rsidR="00423D52" w:rsidRDefault="00423D52" w:rsidP="00423D52">
      <w:r>
        <w:t>10</w:t>
      </w:r>
    </w:p>
    <w:p w14:paraId="69DBDD16" w14:textId="54051C2D" w:rsidR="00423D52" w:rsidRDefault="00423D52" w:rsidP="00423D52">
      <w:r>
        <w:t>1 1 1 1 1 1 1 1 2 10</w:t>
      </w:r>
    </w:p>
    <w:p w14:paraId="6316CB61" w14:textId="75DAC57A" w:rsidR="00233B7B" w:rsidRDefault="00233B7B" w:rsidP="00423D52">
      <w:r>
        <w:lastRenderedPageBreak/>
        <w:t>Case 3#</w:t>
      </w:r>
    </w:p>
    <w:p w14:paraId="0BC1FE0E" w14:textId="77777777" w:rsidR="00423D52" w:rsidRDefault="00423D52" w:rsidP="00423D52">
      <w:r>
        <w:t>5</w:t>
      </w:r>
    </w:p>
    <w:p w14:paraId="2C3C1C74" w14:textId="64D6D5D9" w:rsidR="00423D52" w:rsidRDefault="00423D52" w:rsidP="00423D52">
      <w:r>
        <w:t>2 1 1 2 2</w:t>
      </w:r>
    </w:p>
    <w:p w14:paraId="20D6E1D7" w14:textId="708D2705" w:rsidR="00233B7B" w:rsidRDefault="00233B7B" w:rsidP="00423D52">
      <w:r>
        <w:t>Case 4#</w:t>
      </w:r>
    </w:p>
    <w:p w14:paraId="0CBE4813" w14:textId="2848ECD9" w:rsidR="00423D52" w:rsidRDefault="00423D52">
      <w:r>
        <w:t>10</w:t>
      </w:r>
    </w:p>
    <w:p w14:paraId="10B30CE3" w14:textId="721EDDAE" w:rsidR="00423D52" w:rsidRDefault="00423D52">
      <w:r>
        <w:t>2 1 1 1 1 1 1 1 1 10</w:t>
      </w:r>
    </w:p>
    <w:p w14:paraId="252B4796" w14:textId="4BA22349" w:rsidR="00233B7B" w:rsidRDefault="00233B7B">
      <w:r>
        <w:t>Case 5#</w:t>
      </w:r>
    </w:p>
    <w:p w14:paraId="436D7BA7" w14:textId="74F62A7D" w:rsidR="00423D52" w:rsidRDefault="00423D52">
      <w:r>
        <w:t>10</w:t>
      </w:r>
    </w:p>
    <w:p w14:paraId="22C8E88F" w14:textId="46BF1A9C" w:rsidR="00423D52" w:rsidRDefault="00423D52">
      <w:r>
        <w:t>2 1 1 1 1 1 10 1 1 1</w:t>
      </w:r>
    </w:p>
    <w:p w14:paraId="6DC672F7" w14:textId="26307E83" w:rsidR="00423D52" w:rsidRDefault="00423D52"/>
    <w:p w14:paraId="2D723D02" w14:textId="0931EF9A" w:rsidR="00233B7B" w:rsidRPr="00423D52" w:rsidRDefault="00233B7B">
      <w:r>
        <w:t>N.B: Case 5 have multiple solution, as “</w:t>
      </w:r>
      <w:r>
        <w:t>1 1 1 1 1 10 1 1 1 2</w:t>
      </w:r>
      <w:r>
        <w:t>” is also a valid sequence.</w:t>
      </w:r>
    </w:p>
    <w:sectPr w:rsidR="00233B7B" w:rsidRPr="00423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10"/>
    <w:rsid w:val="00233B7B"/>
    <w:rsid w:val="002F5588"/>
    <w:rsid w:val="00423D52"/>
    <w:rsid w:val="004E50AC"/>
    <w:rsid w:val="004F029D"/>
    <w:rsid w:val="00A65510"/>
    <w:rsid w:val="00A66208"/>
    <w:rsid w:val="00BB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ED03"/>
  <w15:chartTrackingRefBased/>
  <w15:docId w15:val="{5355FAC6-8ED2-4C58-9485-43FA0FD4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Ashikur Rahman Nabir</dc:creator>
  <cp:keywords/>
  <dc:description/>
  <cp:lastModifiedBy>Ashikur Rahman Nabir</cp:lastModifiedBy>
  <cp:revision>2</cp:revision>
  <dcterms:created xsi:type="dcterms:W3CDTF">2018-10-16T16:32:00Z</dcterms:created>
  <dcterms:modified xsi:type="dcterms:W3CDTF">2018-10-16T17:32:00Z</dcterms:modified>
</cp:coreProperties>
</file>