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B81" w:rsidRPr="00AA72D6" w:rsidRDefault="009D4B81" w:rsidP="009D4B8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Experiment 0</w:t>
      </w:r>
    </w:p>
    <w:p w:rsidR="009D4B81" w:rsidRDefault="009D4B81" w:rsidP="009D4B8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D4B81" w:rsidRPr="008B24CB" w:rsidRDefault="009D4B81" w:rsidP="009D4B8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 </w:t>
      </w:r>
      <w:r>
        <w:rPr>
          <w:rFonts w:ascii="Times New Roman" w:hAnsi="Times New Roman" w:cs="Times New Roman"/>
          <w:sz w:val="28"/>
          <w:szCs w:val="28"/>
        </w:rPr>
        <w:t xml:space="preserve">Describe Breadboard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Multimeter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D4B81" w:rsidRDefault="009D4B81" w:rsidP="009D4B8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D4B81" w:rsidRPr="008B24CB" w:rsidRDefault="009D4B81" w:rsidP="009D4B8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Apparatus:  </w:t>
      </w:r>
      <w:r>
        <w:rPr>
          <w:rFonts w:ascii="Times New Roman" w:hAnsi="Times New Roman" w:cs="Times New Roman"/>
          <w:sz w:val="28"/>
          <w:szCs w:val="28"/>
        </w:rPr>
        <w:t xml:space="preserve">Breadboard,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Multimeter</w:t>
      </w:r>
      <w:proofErr w:type="spellEnd"/>
      <w:r>
        <w:rPr>
          <w:rFonts w:ascii="Times New Roman" w:hAnsi="Times New Roman" w:cs="Times New Roman"/>
          <w:sz w:val="28"/>
          <w:szCs w:val="28"/>
        </w:rPr>
        <w:t>, resistances, led, 9v battery.</w:t>
      </w:r>
    </w:p>
    <w:p w:rsidR="009D4B81" w:rsidRDefault="009D4B81" w:rsidP="009D4B8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D4B81" w:rsidRDefault="009D4B81" w:rsidP="009D4B8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Circuit Diagram:</w:t>
      </w:r>
    </w:p>
    <w:p w:rsidR="009D4B81" w:rsidRDefault="009D4B81" w:rsidP="009D4B8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D4B81" w:rsidRDefault="009D4B81" w:rsidP="009D4B8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086475" cy="2752725"/>
            <wp:effectExtent l="19050" t="0" r="9525" b="0"/>
            <wp:docPr id="2" name="Picture 1" descr="E:\BEEE LAB 2019\Experiments\0. Hands on Breadboard and Digital Multimeter\New folder\Glorious Bojo-Sna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EEE LAB 2019\Experiments\0. Hands on Breadboard and Digital Multimeter\New folder\Glorious Bojo-Snage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B81" w:rsidRDefault="009D4B81" w:rsidP="009D4B8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D4B81" w:rsidRDefault="009D4B81" w:rsidP="009D4B8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D4B81" w:rsidRDefault="009D4B81" w:rsidP="009D4B8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Theory:</w:t>
      </w:r>
    </w:p>
    <w:p w:rsidR="009D4B81" w:rsidRPr="009D4B81" w:rsidRDefault="009D4B81" w:rsidP="009D4B8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Concept Used:</w:t>
      </w:r>
    </w:p>
    <w:p w:rsidR="009D4B81" w:rsidRDefault="009D4B81" w:rsidP="009D4B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internal connections in breadboard in varying position.</w:t>
      </w:r>
    </w:p>
    <w:p w:rsidR="009D4B81" w:rsidRDefault="009D4B81" w:rsidP="009D4B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Multimeter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used to measure resistance, current and voltage.</w:t>
      </w:r>
    </w:p>
    <w:p w:rsidR="009D4B81" w:rsidRDefault="009D4B81" w:rsidP="009D4B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Led allows current to pass current only in one direction.</w:t>
      </w:r>
    </w:p>
    <w:p w:rsidR="009D4B81" w:rsidRPr="009D4B81" w:rsidRDefault="009D4B81" w:rsidP="009D4B81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9D4B81" w:rsidRPr="009A5704" w:rsidRDefault="009D4B81" w:rsidP="009D4B8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Learning &amp; Observations:</w:t>
      </w:r>
    </w:p>
    <w:p w:rsidR="009D4B81" w:rsidRDefault="009D4B81" w:rsidP="009D4B8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Learn Basics of LED and identify cathode and anode of LED.</w:t>
      </w:r>
    </w:p>
    <w:p w:rsidR="009D4B81" w:rsidRDefault="009D4B81" w:rsidP="009D4B8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Circuit works only when p terminal of LED is connected to digital output pins and n terminal to GND.</w:t>
      </w:r>
    </w:p>
    <w:p w:rsidR="009D4B81" w:rsidRDefault="009D4B81" w:rsidP="009D4B8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Arduino, digital pins are used to provide output to circuit.</w:t>
      </w:r>
    </w:p>
    <w:p w:rsidR="009D4B81" w:rsidRPr="009A5704" w:rsidRDefault="009D4B81" w:rsidP="009D4B8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LED may be damaged if we do not use resistance.</w:t>
      </w:r>
    </w:p>
    <w:p w:rsidR="009D4B81" w:rsidRDefault="009D4B81" w:rsidP="009D4B8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D4B81" w:rsidRDefault="009D4B81" w:rsidP="009D4B8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Problems and Troubleshooting:</w:t>
      </w:r>
    </w:p>
    <w:p w:rsidR="009D4B81" w:rsidRDefault="009D4B81" w:rsidP="009D4B8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Defining cathode and anode in any LED. It is solved by analyzing LED carefully.</w:t>
      </w:r>
    </w:p>
    <w:p w:rsidR="009D4B81" w:rsidRPr="005B4DBE" w:rsidRDefault="009D4B81" w:rsidP="009D4B8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Doing wrong connections in breadboard. It is solved by knowing more about breadboard.</w:t>
      </w:r>
    </w:p>
    <w:p w:rsidR="009D4B81" w:rsidRDefault="009D4B81" w:rsidP="009D4B8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D4B81" w:rsidRDefault="009D4B81" w:rsidP="009D4B8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Precautions:</w:t>
      </w:r>
    </w:p>
    <w:p w:rsidR="009D4B81" w:rsidRDefault="009D4B81" w:rsidP="009D4B8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Connections should be made carefully and clearly.</w:t>
      </w:r>
    </w:p>
    <w:p w:rsidR="009D4B81" w:rsidRDefault="009D4B81" w:rsidP="009D4B8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should use resistance so that excess current may not damage any LED.</w:t>
      </w:r>
    </w:p>
    <w:p w:rsidR="009D4B81" w:rsidRDefault="009D4B81" w:rsidP="009D4B8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LED should be checked before using in circuit whether it is working or not.</w:t>
      </w:r>
    </w:p>
    <w:p w:rsidR="009D4B81" w:rsidRDefault="009D4B81" w:rsidP="009D4B8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Resistances should be properly connected in series and parallel to measure.</w:t>
      </w:r>
    </w:p>
    <w:p w:rsidR="009D4B81" w:rsidRDefault="009D4B81" w:rsidP="009D4B8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D4B81" w:rsidRDefault="009D4B81" w:rsidP="009D4B8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Learning Outcomes:</w:t>
      </w:r>
    </w:p>
    <w:p w:rsidR="009D4B81" w:rsidRPr="00355EFE" w:rsidRDefault="009D4B81" w:rsidP="009D4B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the </w:t>
      </w:r>
      <w:r w:rsidRPr="00355EFE">
        <w:rPr>
          <w:rFonts w:ascii="Times New Roman" w:hAnsi="Times New Roman" w:cs="Times New Roman"/>
          <w:sz w:val="28"/>
          <w:szCs w:val="28"/>
        </w:rPr>
        <w:t>Breadboard</w:t>
      </w:r>
      <w:r>
        <w:rPr>
          <w:rFonts w:ascii="Times New Roman" w:hAnsi="Times New Roman" w:cs="Times New Roman"/>
          <w:sz w:val="28"/>
          <w:szCs w:val="28"/>
        </w:rPr>
        <w:t xml:space="preserve"> and h</w:t>
      </w:r>
      <w:r w:rsidRPr="00355EFE">
        <w:rPr>
          <w:rFonts w:ascii="Times New Roman" w:hAnsi="Times New Roman" w:cs="Times New Roman"/>
          <w:sz w:val="28"/>
          <w:szCs w:val="28"/>
        </w:rPr>
        <w:t>ow connections are made inside a breadboard.</w:t>
      </w:r>
    </w:p>
    <w:p w:rsidR="009D4B81" w:rsidRDefault="009D4B81" w:rsidP="009D4B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Join different components of circuit like LED, Resistance in proper way.</w:t>
      </w:r>
    </w:p>
    <w:p w:rsidR="009D4B81" w:rsidRDefault="009D4B81" w:rsidP="009D4B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should use resistance of a certain value only.</w:t>
      </w:r>
    </w:p>
    <w:p w:rsidR="009D4B81" w:rsidRDefault="009D4B81" w:rsidP="009D4B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Giving connections to led using 9v battery.</w:t>
      </w:r>
    </w:p>
    <w:p w:rsidR="009D4B81" w:rsidRDefault="009D4B81" w:rsidP="009D4B8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D4B81" w:rsidRPr="008B24CB" w:rsidRDefault="009D4B81" w:rsidP="009D4B8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Result:  </w:t>
      </w:r>
      <w:r>
        <w:rPr>
          <w:rFonts w:ascii="Times New Roman" w:hAnsi="Times New Roman" w:cs="Times New Roman"/>
          <w:sz w:val="28"/>
          <w:szCs w:val="28"/>
        </w:rPr>
        <w:t xml:space="preserve">Breadboard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Multimeter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described.</w:t>
      </w:r>
    </w:p>
    <w:p w:rsidR="00E82580" w:rsidRDefault="00E82580"/>
    <w:sectPr w:rsidR="00E82580" w:rsidSect="00110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15795"/>
    <w:multiLevelType w:val="hybridMultilevel"/>
    <w:tmpl w:val="FD90475A"/>
    <w:lvl w:ilvl="0" w:tplc="AFC0FB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855D37"/>
    <w:multiLevelType w:val="hybridMultilevel"/>
    <w:tmpl w:val="DA126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C54CB3"/>
    <w:multiLevelType w:val="hybridMultilevel"/>
    <w:tmpl w:val="E5E29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B12EE7"/>
    <w:multiLevelType w:val="hybridMultilevel"/>
    <w:tmpl w:val="40A67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8B17D3"/>
    <w:multiLevelType w:val="hybridMultilevel"/>
    <w:tmpl w:val="30D6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C122AB"/>
    <w:multiLevelType w:val="hybridMultilevel"/>
    <w:tmpl w:val="7FB01CEA"/>
    <w:lvl w:ilvl="0" w:tplc="3AEA6F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9FD2EBE"/>
    <w:multiLevelType w:val="hybridMultilevel"/>
    <w:tmpl w:val="05165FDE"/>
    <w:lvl w:ilvl="0" w:tplc="E4EE04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D4B81"/>
    <w:rsid w:val="009D4B81"/>
    <w:rsid w:val="00E82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B81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B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Yoginder</dc:creator>
  <cp:keywords/>
  <dc:description/>
  <cp:lastModifiedBy>Yoginder</cp:lastModifiedBy>
  <cp:revision>2</cp:revision>
  <dcterms:created xsi:type="dcterms:W3CDTF">2019-11-03T18:20:00Z</dcterms:created>
  <dcterms:modified xsi:type="dcterms:W3CDTF">2019-11-03T18:26:00Z</dcterms:modified>
</cp:coreProperties>
</file>