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40AF2" w14:textId="28139D81" w:rsidR="00633297" w:rsidRPr="00650E91" w:rsidRDefault="00650E91" w:rsidP="00650E91">
      <w:pPr>
        <w:pStyle w:val="ListParagraph"/>
        <w:numPr>
          <w:ilvl w:val="0"/>
          <w:numId w:val="1"/>
        </w:numPr>
      </w:pPr>
      <w:r>
        <w:rPr>
          <w:snapToGrid w:val="0"/>
          <w:sz w:val="24"/>
        </w:rPr>
        <w:t>List the city, state, and zip codes in the customer table.  Your result should not have duplicates.</w:t>
      </w:r>
    </w:p>
    <w:p w14:paraId="138E26FF" w14:textId="58B8682A" w:rsidR="00650E91" w:rsidRDefault="00650E91" w:rsidP="00650E91">
      <w:pPr>
        <w:ind w:left="360"/>
      </w:pPr>
      <w:r>
        <w:t xml:space="preserve">Solution: </w:t>
      </w:r>
    </w:p>
    <w:p w14:paraId="3580FFAE" w14:textId="7753EE9B" w:rsidR="00650E91" w:rsidRDefault="00650E91" w:rsidP="00650E91">
      <w:pPr>
        <w:ind w:left="360"/>
      </w:pPr>
      <w:r>
        <w:tab/>
      </w:r>
      <w:r w:rsidR="00E45AB2">
        <w:rPr>
          <w:noProof/>
        </w:rPr>
        <w:drawing>
          <wp:inline distT="0" distB="0" distL="0" distR="0" wp14:anchorId="69F5ACFD" wp14:editId="5E469461">
            <wp:extent cx="5731510" cy="193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DE24" w14:textId="269AF5AF" w:rsidR="00650E91" w:rsidRDefault="00650E91" w:rsidP="00650E91">
      <w:pPr>
        <w:ind w:left="360"/>
      </w:pPr>
      <w:r>
        <w:t>To run this query I use MySQL</w:t>
      </w:r>
      <w:r w:rsidR="00E45AB2">
        <w:t xml:space="preserve"> CLI</w:t>
      </w:r>
      <w:r>
        <w:t xml:space="preserve">. </w:t>
      </w:r>
    </w:p>
    <w:p w14:paraId="7C25A5FD" w14:textId="77777777" w:rsidR="00650E91" w:rsidRDefault="00650E91" w:rsidP="00650E91">
      <w:pPr>
        <w:ind w:left="360"/>
      </w:pPr>
    </w:p>
    <w:sectPr w:rsidR="0065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0596F"/>
    <w:multiLevelType w:val="hybridMultilevel"/>
    <w:tmpl w:val="ADCE4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91"/>
    <w:rsid w:val="00650E91"/>
    <w:rsid w:val="00885029"/>
    <w:rsid w:val="00981E24"/>
    <w:rsid w:val="00E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26FF"/>
  <w15:chartTrackingRefBased/>
  <w15:docId w15:val="{477E9CC5-48A5-4AD6-9262-42761F51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2</cp:revision>
  <dcterms:created xsi:type="dcterms:W3CDTF">2020-06-07T17:06:00Z</dcterms:created>
  <dcterms:modified xsi:type="dcterms:W3CDTF">2020-06-07T17:13:00Z</dcterms:modified>
</cp:coreProperties>
</file>