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FFBB" w14:textId="77777777" w:rsidR="00795409" w:rsidRDefault="00795409">
      <w:pPr>
        <w:pStyle w:val="BodyText"/>
        <w:spacing w:before="2"/>
        <w:ind w:left="0"/>
        <w:rPr>
          <w:b/>
          <w:sz w:val="32"/>
          <w:szCs w:val="32"/>
        </w:rPr>
      </w:pPr>
      <w:bookmarkStart w:id="0" w:name="TOPIC-_8-puzzle-solver"/>
      <w:bookmarkEnd w:id="0"/>
    </w:p>
    <w:p w14:paraId="1E0739D7" w14:textId="77777777" w:rsidR="00807B0C" w:rsidRDefault="00DB56F3" w:rsidP="00807B0C">
      <w:pPr>
        <w:pStyle w:val="BodyText"/>
        <w:spacing w:before="2"/>
        <w:ind w:left="0"/>
        <w:rPr>
          <w:b/>
          <w:sz w:val="32"/>
          <w:szCs w:val="32"/>
        </w:rPr>
      </w:pPr>
      <w:r w:rsidRPr="00795409">
        <w:rPr>
          <w:b/>
          <w:sz w:val="32"/>
          <w:szCs w:val="32"/>
        </w:rPr>
        <w:t>Aim:-</w:t>
      </w:r>
    </w:p>
    <w:p w14:paraId="571F8581" w14:textId="77777777" w:rsidR="00807B0C" w:rsidRDefault="00807B0C" w:rsidP="00807B0C">
      <w:pPr>
        <w:pStyle w:val="BodyText"/>
        <w:spacing w:before="2"/>
        <w:ind w:left="0"/>
        <w:rPr>
          <w:rFonts w:asciiTheme="minorHAnsi" w:eastAsia="Times New Roman" w:hAnsiTheme="minorHAnsi" w:cstheme="minorHAnsi"/>
          <w:color w:val="202124"/>
          <w:kern w:val="36"/>
          <w:sz w:val="28"/>
          <w:szCs w:val="28"/>
          <w:lang w:val="en-IN" w:eastAsia="en-IN" w:bidi="ar-SA"/>
        </w:rPr>
      </w:pPr>
    </w:p>
    <w:p w14:paraId="782777F6" w14:textId="336C26F6" w:rsidR="00DB56F3" w:rsidRPr="00807B0C" w:rsidRDefault="00807B0C" w:rsidP="00807B0C">
      <w:pPr>
        <w:pStyle w:val="BodyText"/>
        <w:spacing w:before="2"/>
        <w:ind w:left="0"/>
        <w:rPr>
          <w:b/>
          <w:sz w:val="32"/>
          <w:szCs w:val="32"/>
        </w:rPr>
      </w:pPr>
      <w:r>
        <w:rPr>
          <w:rFonts w:asciiTheme="minorHAnsi" w:eastAsia="Times New Roman" w:hAnsiTheme="minorHAnsi" w:cstheme="minorHAnsi"/>
          <w:color w:val="202124"/>
          <w:kern w:val="36"/>
          <w:sz w:val="28"/>
          <w:szCs w:val="28"/>
          <w:lang w:val="en-IN" w:eastAsia="en-IN" w:bidi="ar-SA"/>
        </w:rPr>
        <w:t>I</w:t>
      </w:r>
      <w:r w:rsidR="00DB56F3" w:rsidRPr="00DB56F3">
        <w:rPr>
          <w:rFonts w:asciiTheme="minorHAnsi" w:eastAsia="Times New Roman" w:hAnsiTheme="minorHAnsi" w:cstheme="minorHAnsi"/>
          <w:color w:val="202124"/>
          <w:kern w:val="36"/>
          <w:sz w:val="28"/>
          <w:szCs w:val="28"/>
          <w:lang w:val="en-IN" w:eastAsia="en-IN" w:bidi="ar-SA"/>
        </w:rPr>
        <w:t>mplementation of 8 puzzle problem</w:t>
      </w:r>
    </w:p>
    <w:p w14:paraId="232F3786" w14:textId="2455498B" w:rsidR="00DB56F3" w:rsidRPr="00795409" w:rsidRDefault="00DB56F3" w:rsidP="00DB56F3">
      <w:pPr>
        <w:pStyle w:val="BodyText"/>
        <w:spacing w:before="211"/>
        <w:ind w:left="0"/>
        <w:rPr>
          <w:b/>
          <w:bCs/>
          <w:sz w:val="32"/>
          <w:szCs w:val="32"/>
        </w:rPr>
      </w:pPr>
      <w:r w:rsidRPr="00795409">
        <w:rPr>
          <w:b/>
          <w:bCs/>
          <w:sz w:val="32"/>
          <w:szCs w:val="32"/>
        </w:rPr>
        <w:t>Flow of the program:-</w:t>
      </w:r>
    </w:p>
    <w:p w14:paraId="6571CAB9" w14:textId="77777777" w:rsidR="00DB56F3" w:rsidRDefault="00DB56F3" w:rsidP="00DB56F3">
      <w:pPr>
        <w:spacing w:before="212" w:line="259" w:lineRule="auto"/>
        <w:ind w:left="100"/>
        <w:rPr>
          <w:sz w:val="24"/>
        </w:rPr>
      </w:pPr>
      <w:r>
        <w:rPr>
          <w:color w:val="23292E"/>
          <w:sz w:val="24"/>
        </w:rPr>
        <w:t xml:space="preserve">The solver for the famous 8-puzzle problem using A* Search and Manhattan distance </w:t>
      </w:r>
      <w:proofErr w:type="spellStart"/>
      <w:r>
        <w:rPr>
          <w:color w:val="23292E"/>
          <w:sz w:val="24"/>
        </w:rPr>
        <w:t>heiristics</w:t>
      </w:r>
      <w:proofErr w:type="spellEnd"/>
      <w:r>
        <w:rPr>
          <w:color w:val="23292E"/>
          <w:sz w:val="24"/>
        </w:rPr>
        <w:t>. The solver takes in the input puzzle and return a solved output.</w:t>
      </w:r>
    </w:p>
    <w:p w14:paraId="597AFA24" w14:textId="77777777" w:rsidR="00DB56F3" w:rsidRDefault="00DB56F3" w:rsidP="00DB56F3">
      <w:pPr>
        <w:spacing w:before="157"/>
        <w:ind w:left="100"/>
        <w:rPr>
          <w:sz w:val="24"/>
        </w:rPr>
      </w:pPr>
      <w:r>
        <w:rPr>
          <w:color w:val="23292E"/>
          <w:sz w:val="24"/>
        </w:rPr>
        <w:t>Salient features of the code are :-</w:t>
      </w:r>
    </w:p>
    <w:p w14:paraId="5DDB163C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before="187" w:line="259" w:lineRule="auto"/>
        <w:ind w:right="995"/>
        <w:rPr>
          <w:sz w:val="24"/>
        </w:rPr>
      </w:pPr>
      <w:r>
        <w:rPr>
          <w:color w:val="23292E"/>
          <w:sz w:val="24"/>
        </w:rPr>
        <w:t>A* search with iterative deepening implemented using the Manhattan</w:t>
      </w:r>
      <w:r>
        <w:rPr>
          <w:color w:val="23292E"/>
          <w:spacing w:val="-26"/>
          <w:sz w:val="24"/>
        </w:rPr>
        <w:t xml:space="preserve"> </w:t>
      </w:r>
      <w:r>
        <w:rPr>
          <w:color w:val="23292E"/>
          <w:sz w:val="24"/>
        </w:rPr>
        <w:t>distance heuristics.</w:t>
      </w:r>
    </w:p>
    <w:p w14:paraId="38F0EFDD" w14:textId="2790EC0D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62"/>
        <w:rPr>
          <w:sz w:val="24"/>
        </w:rPr>
      </w:pPr>
      <w:r>
        <w:rPr>
          <w:color w:val="23292E"/>
          <w:sz w:val="24"/>
        </w:rPr>
        <w:t>Repeat of searched states</w:t>
      </w:r>
      <w:r w:rsidR="00807B0C">
        <w:rPr>
          <w:color w:val="23292E"/>
          <w:sz w:val="24"/>
        </w:rPr>
        <w:t xml:space="preserve"> </w:t>
      </w:r>
      <w:r>
        <w:rPr>
          <w:color w:val="23292E"/>
          <w:sz w:val="24"/>
        </w:rPr>
        <w:t>were avoided by keeping track of the visited states using</w:t>
      </w:r>
      <w:r>
        <w:rPr>
          <w:color w:val="23292E"/>
          <w:spacing w:val="-27"/>
          <w:sz w:val="24"/>
        </w:rPr>
        <w:t xml:space="preserve"> </w:t>
      </w:r>
      <w:r>
        <w:rPr>
          <w:color w:val="23292E"/>
          <w:sz w:val="24"/>
        </w:rPr>
        <w:t xml:space="preserve">a </w:t>
      </w:r>
      <w:proofErr w:type="spellStart"/>
      <w:r>
        <w:rPr>
          <w:color w:val="23292E"/>
          <w:sz w:val="24"/>
        </w:rPr>
        <w:t>boolean</w:t>
      </w:r>
      <w:proofErr w:type="spellEnd"/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vector.</w:t>
      </w:r>
    </w:p>
    <w:p w14:paraId="0E2EB2A0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45"/>
        <w:rPr>
          <w:sz w:val="24"/>
        </w:rPr>
      </w:pPr>
      <w:r>
        <w:rPr>
          <w:color w:val="23292E"/>
          <w:sz w:val="24"/>
        </w:rPr>
        <w:t>A state was represented using two parameters - The present state of the puzzle and number of moves needed to reach that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state.</w:t>
      </w:r>
    </w:p>
    <w:p w14:paraId="30876696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7"/>
        <w:rPr>
          <w:sz w:val="24"/>
        </w:rPr>
      </w:pPr>
      <w:r>
        <w:rPr>
          <w:color w:val="23292E"/>
          <w:sz w:val="24"/>
        </w:rPr>
        <w:t>A priority queue with priority based on Manhattan Distance heuristics was</w:t>
      </w:r>
      <w:r>
        <w:rPr>
          <w:color w:val="23292E"/>
          <w:spacing w:val="-25"/>
          <w:sz w:val="24"/>
        </w:rPr>
        <w:t xml:space="preserve"> </w:t>
      </w:r>
      <w:r>
        <w:rPr>
          <w:color w:val="23292E"/>
          <w:sz w:val="24"/>
        </w:rPr>
        <w:t>implemented using the STL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containers.</w:t>
      </w:r>
    </w:p>
    <w:p w14:paraId="557766C0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99"/>
        <w:rPr>
          <w:sz w:val="24"/>
        </w:rPr>
      </w:pPr>
      <w:r>
        <w:rPr>
          <w:color w:val="23292E"/>
          <w:sz w:val="24"/>
        </w:rPr>
        <w:t>The feasibility for the solution of the puzzle was checked using equivalence classes</w:t>
      </w:r>
      <w:r>
        <w:rPr>
          <w:color w:val="23292E"/>
          <w:spacing w:val="-28"/>
          <w:sz w:val="24"/>
        </w:rPr>
        <w:t xml:space="preserve"> </w:t>
      </w:r>
      <w:r>
        <w:rPr>
          <w:color w:val="23292E"/>
          <w:sz w:val="24"/>
        </w:rPr>
        <w:t xml:space="preserve">with respect to </w:t>
      </w:r>
      <w:proofErr w:type="spellStart"/>
      <w:r>
        <w:rPr>
          <w:color w:val="23292E"/>
          <w:sz w:val="24"/>
        </w:rPr>
        <w:t>reachablity</w:t>
      </w:r>
      <w:proofErr w:type="spellEnd"/>
      <w:r>
        <w:rPr>
          <w:color w:val="23292E"/>
          <w:sz w:val="24"/>
        </w:rPr>
        <w:t>. This proves to be a critical optimization in the early stage of the code.</w:t>
      </w:r>
    </w:p>
    <w:p w14:paraId="60ADC0EB" w14:textId="77777777" w:rsidR="00DB56F3" w:rsidRDefault="00DB56F3" w:rsidP="00DB56F3">
      <w:pPr>
        <w:spacing w:before="156"/>
        <w:ind w:left="100"/>
        <w:rPr>
          <w:sz w:val="24"/>
        </w:rPr>
      </w:pPr>
      <w:r>
        <w:rPr>
          <w:color w:val="23292E"/>
          <w:sz w:val="24"/>
        </w:rPr>
        <w:t>Repository contents :</w:t>
      </w:r>
    </w:p>
    <w:p w14:paraId="04CEEA2A" w14:textId="34AC6001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color w:val="23292E"/>
          <w:sz w:val="24"/>
        </w:rPr>
        <w:t xml:space="preserve">A </w:t>
      </w:r>
      <w:r w:rsidR="00533014">
        <w:rPr>
          <w:color w:val="23292E"/>
          <w:sz w:val="24"/>
        </w:rPr>
        <w:t>Python</w:t>
      </w:r>
      <w:r>
        <w:rPr>
          <w:color w:val="23292E"/>
          <w:sz w:val="24"/>
        </w:rPr>
        <w:t xml:space="preserve"> code to solve an 8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puzzle</w:t>
      </w:r>
    </w:p>
    <w:p w14:paraId="10FA0B3A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color w:val="23292E"/>
          <w:sz w:val="24"/>
        </w:rPr>
        <w:t>A sample input to check the code against testcases</w:t>
      </w:r>
    </w:p>
    <w:p w14:paraId="638D6BDC" w14:textId="77777777" w:rsidR="00DB56F3" w:rsidRDefault="00DB56F3" w:rsidP="00DB56F3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color w:val="23292E"/>
          <w:sz w:val="24"/>
        </w:rPr>
        <w:t>The corresponding output for the given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input.</w:t>
      </w:r>
    </w:p>
    <w:p w14:paraId="0C188190" w14:textId="77777777" w:rsidR="00DB56F3" w:rsidRDefault="00DB56F3" w:rsidP="00DB56F3">
      <w:pPr>
        <w:pStyle w:val="BodyText"/>
        <w:spacing w:before="1"/>
        <w:ind w:left="0"/>
        <w:rPr>
          <w:b/>
          <w:sz w:val="39"/>
        </w:rPr>
      </w:pPr>
    </w:p>
    <w:p w14:paraId="666E1300" w14:textId="3236CC73" w:rsidR="00843C8F" w:rsidRPr="00795409" w:rsidRDefault="009F0061" w:rsidP="00DB56F3">
      <w:pPr>
        <w:pStyle w:val="BodyText"/>
        <w:spacing w:before="1"/>
        <w:ind w:left="0"/>
        <w:rPr>
          <w:b/>
          <w:bCs/>
          <w:sz w:val="32"/>
          <w:szCs w:val="32"/>
        </w:rPr>
      </w:pPr>
      <w:r w:rsidRPr="00795409">
        <w:rPr>
          <w:b/>
          <w:bCs/>
          <w:sz w:val="32"/>
          <w:szCs w:val="32"/>
        </w:rPr>
        <w:t>CODE</w:t>
      </w:r>
      <w:r w:rsidR="00DB56F3" w:rsidRPr="00795409">
        <w:rPr>
          <w:b/>
          <w:bCs/>
          <w:sz w:val="32"/>
          <w:szCs w:val="32"/>
        </w:rPr>
        <w:t>:-</w:t>
      </w:r>
    </w:p>
    <w:p w14:paraId="7B4E1BE2" w14:textId="77777777" w:rsidR="00795409" w:rsidRPr="00DB56F3" w:rsidRDefault="00795409" w:rsidP="00DB56F3">
      <w:pPr>
        <w:pStyle w:val="BodyText"/>
        <w:spacing w:before="1"/>
        <w:ind w:left="0"/>
        <w:rPr>
          <w:b/>
          <w:bCs/>
          <w:sz w:val="36"/>
          <w:szCs w:val="36"/>
        </w:rPr>
      </w:pPr>
    </w:p>
    <w:p w14:paraId="4099910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class Node:</w:t>
      </w:r>
    </w:p>
    <w:p w14:paraId="5E5DE91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__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init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__(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self,data,level,fval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53C4545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Initialize the node with the data, level of the node and the calculated fvalue """</w:t>
      </w:r>
    </w:p>
    <w:p w14:paraId="2DE3D1B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self.data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data</w:t>
      </w:r>
    </w:p>
    <w:p w14:paraId="17F2147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self.level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level</w:t>
      </w:r>
    </w:p>
    <w:p w14:paraId="3D087DD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self.fval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fval</w:t>
      </w:r>
      <w:proofErr w:type="spellEnd"/>
    </w:p>
    <w:p w14:paraId="09D05BB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195ABD8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generate_child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(self):</w:t>
      </w:r>
    </w:p>
    <w:p w14:paraId="4925427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Generate child nodes from the given node by moving the blank space</w:t>
      </w:r>
    </w:p>
    <w:p w14:paraId="35740DC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either in the four directions {up,down,left,right} """</w:t>
      </w:r>
    </w:p>
    <w:p w14:paraId="40413B6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x,y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self.find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self.data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,'_')</w:t>
      </w:r>
    </w:p>
    <w:p w14:paraId="2190830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val_list contains position values for moving the blank space in either of</w:t>
      </w:r>
    </w:p>
    <w:p w14:paraId="4000A97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the 4 directions [up,down,left,right] respectively. """</w:t>
      </w:r>
    </w:p>
    <w:p w14:paraId="7472445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val_list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[[x,y-1],[x,y+1],[x-1,y],[x+1,y]]</w:t>
      </w:r>
    </w:p>
    <w:p w14:paraId="5EB3F4E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children = []</w:t>
      </w:r>
    </w:p>
    <w:p w14:paraId="38C7FAB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val_list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:</w:t>
      </w:r>
    </w:p>
    <w:p w14:paraId="6AEB324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child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self.shuffle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self.data,x,y,i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[0],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[1])</w:t>
      </w:r>
    </w:p>
    <w:p w14:paraId="5BF48CC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if child is not None:</w:t>
      </w:r>
    </w:p>
    <w:p w14:paraId="4FCAB1E5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child_node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Node(child,self.level+1,0)</w:t>
      </w:r>
    </w:p>
    <w:p w14:paraId="2E179015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children.append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child_node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</w:t>
      </w:r>
    </w:p>
    <w:p w14:paraId="58FF5310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return children</w:t>
      </w:r>
    </w:p>
    <w:p w14:paraId="56227A0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</w:p>
    <w:p w14:paraId="03B164D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shuffle(self,puz,x1,y1,x2,y2):</w:t>
      </w:r>
    </w:p>
    <w:p w14:paraId="477692A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Move the blank space in the given direction and if the position value are out</w:t>
      </w:r>
    </w:p>
    <w:p w14:paraId="2AE5D961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of limits the return None """</w:t>
      </w:r>
    </w:p>
    <w:p w14:paraId="4ED1329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if x2 &gt;= 0 and x2 &lt; len(self.data) and y2 &gt;= 0 and y2 &lt; len(self.data):</w:t>
      </w:r>
    </w:p>
    <w:p w14:paraId="4A8F5261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[]</w:t>
      </w:r>
    </w:p>
    <w:p w14:paraId="7758268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self.copy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</w:t>
      </w:r>
    </w:p>
    <w:p w14:paraId="0BCC1531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temp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[x2][y2]</w:t>
      </w:r>
    </w:p>
    <w:p w14:paraId="2F55B92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[x2][y2]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[x1][y1]</w:t>
      </w:r>
    </w:p>
    <w:p w14:paraId="06AD5B3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[x1][y1] = temp</w:t>
      </w:r>
    </w:p>
    <w:p w14:paraId="439160D0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return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temp_puz</w:t>
      </w:r>
      <w:proofErr w:type="spellEnd"/>
    </w:p>
    <w:p w14:paraId="3B3BF3D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else:</w:t>
      </w:r>
    </w:p>
    <w:p w14:paraId="0607392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return None</w:t>
      </w:r>
    </w:p>
    <w:p w14:paraId="5E278AA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</w:p>
    <w:p w14:paraId="2DFEA5B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1D29670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copy(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self,root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58616A4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Copy function to create a similar matrix of the given node"""</w:t>
      </w:r>
    </w:p>
    <w:p w14:paraId="2C37FD1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temp = []</w:t>
      </w:r>
    </w:p>
    <w:p w14:paraId="7AF6260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root:</w:t>
      </w:r>
    </w:p>
    <w:p w14:paraId="501D312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t = []</w:t>
      </w:r>
    </w:p>
    <w:p w14:paraId="0AF4A7B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for j in i:</w:t>
      </w:r>
    </w:p>
    <w:p w14:paraId="66D3414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(j)</w:t>
      </w:r>
    </w:p>
    <w:p w14:paraId="517BBE7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temp.append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(t)</w:t>
      </w:r>
    </w:p>
    <w:p w14:paraId="1346E99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return temp    </w:t>
      </w:r>
    </w:p>
    <w:p w14:paraId="227C4A8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</w:p>
    <w:p w14:paraId="1544F75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find(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self,puz,x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11D2731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Specifically used to find the position of the blank space """</w:t>
      </w:r>
    </w:p>
    <w:p w14:paraId="51961E0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range(0,len(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self.data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)):</w:t>
      </w:r>
    </w:p>
    <w:p w14:paraId="070C041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for j in range(0,len(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self.data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)):</w:t>
      </w:r>
    </w:p>
    <w:p w14:paraId="7305834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if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][j] == x:</w:t>
      </w:r>
    </w:p>
    <w:p w14:paraId="358A18F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    return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i,j</w:t>
      </w:r>
      <w:proofErr w:type="spellEnd"/>
    </w:p>
    <w:p w14:paraId="0DED151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after="240"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5B4F379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class Puzzle:</w:t>
      </w:r>
    </w:p>
    <w:p w14:paraId="0914C86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__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init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__(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self,size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7D59708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Initialize the puzzle size by the specified size,open and closed lists to empty """</w:t>
      </w:r>
    </w:p>
    <w:p w14:paraId="6B4006E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self.n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size</w:t>
      </w:r>
    </w:p>
    <w:p w14:paraId="1256780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[]</w:t>
      </w:r>
    </w:p>
    <w:p w14:paraId="1A46AA5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self.closed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[]</w:t>
      </w:r>
    </w:p>
    <w:p w14:paraId="24017545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66FC8B3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accept(self):</w:t>
      </w:r>
    </w:p>
    <w:p w14:paraId="0176A5B0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Accepts the puzzle from the user """</w:t>
      </w:r>
    </w:p>
    <w:p w14:paraId="3FBF147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[]</w:t>
      </w:r>
    </w:p>
    <w:p w14:paraId="20804C8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range(0,self.n):</w:t>
      </w:r>
    </w:p>
    <w:p w14:paraId="7503D62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temp = input().split(" ")</w:t>
      </w:r>
    </w:p>
    <w:p w14:paraId="2F3BF94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(temp)</w:t>
      </w:r>
    </w:p>
    <w:p w14:paraId="2AD6E18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return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</w:t>
      </w:r>
      <w:proofErr w:type="spellEnd"/>
    </w:p>
    <w:p w14:paraId="1097A00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23E25900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f(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self,start,goal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3D7D1A8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Heuristic Function to calculate hueristic value f(x) = h(x) + g(x) """</w:t>
      </w:r>
    </w:p>
    <w:p w14:paraId="036FC2D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return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self.h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start.data,goal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)+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start.level</w:t>
      </w:r>
      <w:proofErr w:type="spellEnd"/>
    </w:p>
    <w:p w14:paraId="7191F64F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07A336D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h(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self,start,goal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):</w:t>
      </w:r>
    </w:p>
    <w:p w14:paraId="1B7C104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Calculates the different between the given puzzles """</w:t>
      </w:r>
    </w:p>
    <w:p w14:paraId="018A424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temp = 0</w:t>
      </w:r>
    </w:p>
    <w:p w14:paraId="301D4B4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range(0,self.n):</w:t>
      </w:r>
    </w:p>
    <w:p w14:paraId="6EDDA015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for j in range(0,self.n):</w:t>
      </w:r>
    </w:p>
    <w:p w14:paraId="4753414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if start[i][j] != goal[i][j] and start[i][j] != '_':</w:t>
      </w:r>
    </w:p>
    <w:p w14:paraId="5FFCE5F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    temp += 1</w:t>
      </w:r>
    </w:p>
    <w:p w14:paraId="040FEB8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return temp</w:t>
      </w:r>
    </w:p>
    <w:p w14:paraId="71CBAB5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</w:p>
    <w:p w14:paraId="2D78971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06487A90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def process(self):</w:t>
      </w:r>
    </w:p>
    <w:p w14:paraId="2592A4C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Accept Start and Goal Puzzle state"""</w:t>
      </w:r>
    </w:p>
    <w:p w14:paraId="05C9390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print("Enter the start state matrix \n")</w:t>
      </w:r>
    </w:p>
    <w:p w14:paraId="139E3C6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start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self.accept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()</w:t>
      </w:r>
    </w:p>
    <w:p w14:paraId="38801A5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print("Enter the goal state matrix \n")        </w:t>
      </w:r>
    </w:p>
    <w:p w14:paraId="257FCDD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goal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self.accept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()</w:t>
      </w:r>
    </w:p>
    <w:p w14:paraId="3309184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7EF483A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start = Node(start,0,0)</w:t>
      </w:r>
    </w:p>
    <w:p w14:paraId="056C6CA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start.fval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self.f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start,goal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</w:t>
      </w:r>
    </w:p>
    <w:p w14:paraId="2B91E0D2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""" Put the start node in the open list"""</w:t>
      </w:r>
    </w:p>
    <w:p w14:paraId="166AA611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(start)</w:t>
      </w:r>
    </w:p>
    <w:p w14:paraId="1471A27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print("\n\n")</w:t>
      </w:r>
    </w:p>
    <w:p w14:paraId="66732D63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while True:</w:t>
      </w:r>
    </w:p>
    <w:p w14:paraId="6BA10D9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cur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[0]</w:t>
      </w:r>
    </w:p>
    <w:p w14:paraId="1C93903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print("")</w:t>
      </w:r>
    </w:p>
    <w:p w14:paraId="641105C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print("  | ")</w:t>
      </w:r>
    </w:p>
    <w:p w14:paraId="7C17245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print("  | ")</w:t>
      </w:r>
    </w:p>
    <w:p w14:paraId="1EDA0C4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print(" \\\'/ \n")</w:t>
      </w:r>
    </w:p>
    <w:p w14:paraId="2E15BE3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cur.data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:</w:t>
      </w:r>
    </w:p>
    <w:p w14:paraId="132EDCDC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for j in i:</w:t>
      </w:r>
    </w:p>
    <w:p w14:paraId="07DBA31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    print(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j,end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=" ")</w:t>
      </w:r>
    </w:p>
    <w:p w14:paraId="100C618E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print("")</w:t>
      </w:r>
    </w:p>
    <w:p w14:paraId="460740E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""" If the difference between current and goal node is 0 we have reached the goal node"""</w:t>
      </w:r>
    </w:p>
    <w:p w14:paraId="1F51C03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if(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self.h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cur.data,goal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 == 0):</w:t>
      </w:r>
    </w:p>
    <w:p w14:paraId="1E483089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break</w:t>
      </w:r>
    </w:p>
    <w:p w14:paraId="527ACBD7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for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in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cur.generate_child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():</w:t>
      </w:r>
    </w:p>
    <w:p w14:paraId="4BEAC94D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i.fval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self.f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i,goal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</w:t>
      </w:r>
    </w:p>
    <w:p w14:paraId="093972C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i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)</w:t>
      </w:r>
    </w:p>
    <w:p w14:paraId="7BF5140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self.closed.append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(cur)</w:t>
      </w:r>
    </w:p>
    <w:p w14:paraId="040E6BA6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del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[0]</w:t>
      </w:r>
    </w:p>
    <w:p w14:paraId="384472C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34F43454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""" sort the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opne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list based on f value """</w:t>
      </w:r>
    </w:p>
    <w:p w14:paraId="178853E8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           </w:t>
      </w: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self.open.sort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(key = lambda x:x.fval,reverse=False)</w:t>
      </w:r>
    </w:p>
    <w:p w14:paraId="6407B981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after="240"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</w:p>
    <w:p w14:paraId="17647BFB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 = Puzzle(3)</w:t>
      </w:r>
    </w:p>
    <w:p w14:paraId="04F5182A" w14:textId="77777777" w:rsidR="00533014" w:rsidRPr="00533014" w:rsidRDefault="00533014" w:rsidP="00533014">
      <w:pPr>
        <w:widowControl/>
        <w:shd w:val="clear" w:color="auto" w:fill="FFFFFE"/>
        <w:autoSpaceDE/>
        <w:autoSpaceDN/>
        <w:spacing w:line="285" w:lineRule="atLeast"/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</w:pPr>
      <w:proofErr w:type="spellStart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puz.process</w:t>
      </w:r>
      <w:proofErr w:type="spellEnd"/>
      <w:r w:rsidRPr="00533014">
        <w:rPr>
          <w:rFonts w:asciiTheme="minorHAnsi" w:eastAsia="Times New Roman" w:hAnsiTheme="minorHAnsi" w:cstheme="minorHAnsi"/>
          <w:sz w:val="24"/>
          <w:szCs w:val="24"/>
          <w:lang w:val="en-IN" w:eastAsia="en-IN" w:bidi="ar-SA"/>
        </w:rPr>
        <w:t>()</w:t>
      </w:r>
    </w:p>
    <w:p w14:paraId="0DC84BBE" w14:textId="77777777" w:rsidR="00843C8F" w:rsidRDefault="00843C8F">
      <w:pPr>
        <w:pStyle w:val="BodyText"/>
        <w:spacing w:before="0"/>
        <w:ind w:left="0"/>
        <w:rPr>
          <w:sz w:val="24"/>
        </w:rPr>
      </w:pPr>
    </w:p>
    <w:p w14:paraId="4F282179" w14:textId="77777777" w:rsidR="00843C8F" w:rsidRPr="00795409" w:rsidRDefault="009F0061" w:rsidP="00DB56F3">
      <w:pPr>
        <w:pStyle w:val="BodyText"/>
        <w:spacing w:before="147"/>
        <w:ind w:left="0"/>
        <w:rPr>
          <w:b/>
          <w:bCs/>
          <w:sz w:val="32"/>
          <w:szCs w:val="32"/>
        </w:rPr>
      </w:pPr>
      <w:r w:rsidRPr="00795409">
        <w:rPr>
          <w:b/>
          <w:bCs/>
          <w:sz w:val="32"/>
          <w:szCs w:val="32"/>
        </w:rPr>
        <w:t>Output-</w:t>
      </w:r>
    </w:p>
    <w:p w14:paraId="5199102C" w14:textId="77777777" w:rsidR="00843C8F" w:rsidRDefault="00843C8F">
      <w:pPr>
        <w:sectPr w:rsidR="00843C8F">
          <w:pgSz w:w="12240" w:h="15840"/>
          <w:pgMar w:top="1460" w:right="1360" w:bottom="280" w:left="1340" w:header="720" w:footer="720" w:gutter="0"/>
          <w:cols w:space="720"/>
        </w:sectPr>
      </w:pPr>
    </w:p>
    <w:p w14:paraId="786C6E35" w14:textId="328E1AD1" w:rsidR="00725868" w:rsidRDefault="00807B0C" w:rsidP="008B6B77">
      <w:pPr>
        <w:pStyle w:val="BodyText"/>
        <w:spacing w:before="0"/>
        <w:ind w:left="0"/>
        <w:rPr>
          <w:noProof/>
        </w:rPr>
      </w:pPr>
      <w:r>
        <w:rPr>
          <w:noProof/>
        </w:rPr>
        <w:drawing>
          <wp:inline distT="0" distB="0" distL="0" distR="0" wp14:anchorId="547A7687" wp14:editId="415D936A">
            <wp:extent cx="622173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68">
        <w:rPr>
          <w:noProof/>
        </w:rPr>
        <w:t xml:space="preserve"> </w:t>
      </w:r>
    </w:p>
    <w:p w14:paraId="361DF030" w14:textId="139E96A3" w:rsidR="00725868" w:rsidRDefault="00ED5137" w:rsidP="008B6B77">
      <w:pPr>
        <w:pStyle w:val="BodyText"/>
        <w:spacing w:before="0"/>
        <w:ind w:left="0"/>
        <w:rPr>
          <w:noProof/>
        </w:rPr>
      </w:pPr>
      <w:r>
        <w:rPr>
          <w:noProof/>
        </w:rPr>
        <w:drawing>
          <wp:inline distT="0" distB="0" distL="0" distR="0" wp14:anchorId="71937659" wp14:editId="3E41B431">
            <wp:extent cx="62484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50C7" w14:textId="7564CC90" w:rsidR="00807B0C" w:rsidRDefault="00807B0C" w:rsidP="008B6B77">
      <w:pPr>
        <w:pStyle w:val="BodyText"/>
        <w:spacing w:before="0"/>
        <w:ind w:left="0"/>
        <w:rPr>
          <w:noProof/>
        </w:rPr>
      </w:pPr>
      <w:r>
        <w:rPr>
          <w:noProof/>
        </w:rPr>
        <w:drawing>
          <wp:inline distT="0" distB="0" distL="0" distR="0" wp14:anchorId="307DCD18" wp14:editId="67A42D7D">
            <wp:extent cx="6263640" cy="397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0D39" w14:textId="77777777" w:rsidR="00725868" w:rsidRDefault="00725868">
      <w:pPr>
        <w:pStyle w:val="BodyText"/>
        <w:spacing w:before="0"/>
        <w:rPr>
          <w:noProof/>
        </w:rPr>
      </w:pPr>
    </w:p>
    <w:p w14:paraId="0AFC90C7" w14:textId="3C01296A" w:rsidR="009F0061" w:rsidRDefault="009F0061">
      <w:pPr>
        <w:pStyle w:val="BodyText"/>
        <w:spacing w:before="0"/>
        <w:rPr>
          <w:sz w:val="20"/>
        </w:rPr>
      </w:pPr>
    </w:p>
    <w:p w14:paraId="15AF36ED" w14:textId="613C34E9" w:rsidR="00843C8F" w:rsidRDefault="00843C8F">
      <w:pPr>
        <w:pStyle w:val="BodyText"/>
        <w:spacing w:before="7"/>
        <w:ind w:left="0"/>
        <w:rPr>
          <w:sz w:val="15"/>
        </w:rPr>
      </w:pPr>
    </w:p>
    <w:sectPr w:rsidR="00843C8F">
      <w:pgSz w:w="12240" w:h="15840"/>
      <w:pgMar w:top="14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634"/>
    <w:multiLevelType w:val="hybridMultilevel"/>
    <w:tmpl w:val="B47EE82A"/>
    <w:lvl w:ilvl="0" w:tplc="4B24FA9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3292E"/>
        <w:spacing w:val="-3"/>
        <w:w w:val="100"/>
        <w:sz w:val="24"/>
        <w:szCs w:val="24"/>
        <w:lang w:val="en-US" w:eastAsia="en-US" w:bidi="en-US"/>
      </w:rPr>
    </w:lvl>
    <w:lvl w:ilvl="1" w:tplc="37C6F93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0C7E89F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CB7A9DE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8F02E42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5CA458D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ABA8B87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2BAE3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810E859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 w16cid:durableId="183861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8F"/>
    <w:rsid w:val="001568CF"/>
    <w:rsid w:val="00491EC6"/>
    <w:rsid w:val="00533014"/>
    <w:rsid w:val="00725868"/>
    <w:rsid w:val="00795409"/>
    <w:rsid w:val="00807B0C"/>
    <w:rsid w:val="00843C8F"/>
    <w:rsid w:val="008B6B77"/>
    <w:rsid w:val="009F0061"/>
    <w:rsid w:val="00CF6E2B"/>
    <w:rsid w:val="00DB56F3"/>
    <w:rsid w:val="00E354E3"/>
    <w:rsid w:val="00E64866"/>
    <w:rsid w:val="00E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4F8"/>
  <w15:docId w15:val="{D532CBD0-8A94-46A6-9F5C-D74F8C7D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DB56F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B56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 sarkar</dc:creator>
  <cp:lastModifiedBy>ASHISH SONI</cp:lastModifiedBy>
  <cp:revision>2</cp:revision>
  <dcterms:created xsi:type="dcterms:W3CDTF">2022-05-09T05:53:00Z</dcterms:created>
  <dcterms:modified xsi:type="dcterms:W3CDTF">2022-05-09T05:53:00Z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2022-01-29T00:00:00Z</vt:filetime>
  </property>
</Properties>
</file>