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1A" w:rsidRDefault="00FB381A" w:rsidP="00FB381A">
      <w:pPr>
        <w:spacing w:line="240" w:lineRule="auto"/>
        <w:jc w:val="center"/>
        <w:rPr>
          <w:sz w:val="36"/>
          <w:szCs w:val="36"/>
        </w:rPr>
      </w:pPr>
    </w:p>
    <w:p w:rsidR="00F8515D" w:rsidRDefault="00F8515D" w:rsidP="00C53DD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I2C integration to MCU</w:t>
      </w:r>
    </w:p>
    <w:p w:rsidR="00FB381A" w:rsidRPr="00C53DD0" w:rsidRDefault="00FB381A" w:rsidP="00C53DD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Steps to communicate Driver with MCU:</w:t>
      </w:r>
    </w:p>
    <w:p w:rsidR="00EE78BA" w:rsidRPr="00592916" w:rsidRDefault="00CE7C46" w:rsidP="00C53D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Initialize I2C Bus</w:t>
      </w:r>
      <w:r w:rsidR="00962D63" w:rsidRPr="00592916">
        <w:rPr>
          <w:rFonts w:cstheme="minorHAnsi"/>
          <w:sz w:val="24"/>
          <w:szCs w:val="24"/>
        </w:rPr>
        <w:t xml:space="preserve"> with slave address - 0x7C</w:t>
      </w:r>
    </w:p>
    <w:p w:rsidR="00EE78BA" w:rsidRPr="00592916" w:rsidRDefault="00EE78BA" w:rsidP="00C53D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Initialize Driver</w:t>
      </w:r>
    </w:p>
    <w:p w:rsidR="00C53DD0" w:rsidRPr="00592916" w:rsidRDefault="00C53DD0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C53DD0" w:rsidRPr="00592916" w:rsidRDefault="00C53DD0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Dummy data- 8 byte high data</w:t>
      </w:r>
    </w:p>
    <w:p w:rsidR="00C53DD0" w:rsidRPr="00592916" w:rsidRDefault="00C53DD0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Stop Bit</w:t>
      </w:r>
    </w:p>
    <w:p w:rsidR="00C53DD0" w:rsidRPr="00592916" w:rsidRDefault="00C53DD0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Repeat step 1-2-3 again.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Slave Address</w:t>
      </w:r>
    </w:p>
    <w:p w:rsidR="00F7535E" w:rsidRPr="00592916" w:rsidRDefault="005A2BC7" w:rsidP="00F7535E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control byte sequence -0x00</w:t>
      </w:r>
      <w:r w:rsidR="00D5488C" w:rsidRPr="00592916">
        <w:rPr>
          <w:rFonts w:cstheme="minorHAnsi"/>
          <w:sz w:val="24"/>
          <w:szCs w:val="24"/>
        </w:rPr>
        <w:t xml:space="preserve"> to send commands</w:t>
      </w:r>
      <w:r w:rsidR="00F7535E" w:rsidRPr="00592916">
        <w:rPr>
          <w:rFonts w:cstheme="minorHAnsi"/>
          <w:sz w:val="24"/>
          <w:szCs w:val="24"/>
        </w:rPr>
        <w:t>. Control Byte is always send just after slave address send to tell next byte is data or command to read or write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extension mode bits – 0xFD</w:t>
      </w:r>
      <w:r w:rsidR="00453D77" w:rsidRPr="00592916">
        <w:rPr>
          <w:rFonts w:cstheme="minorHAnsi"/>
          <w:sz w:val="24"/>
          <w:szCs w:val="24"/>
        </w:rPr>
        <w:t>, enter to extension mode to mode control and software reset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software reset bits – 0x91</w:t>
      </w:r>
      <w:r w:rsidR="00F22E9D" w:rsidRPr="00592916">
        <w:rPr>
          <w:rFonts w:cstheme="minorHAnsi"/>
          <w:sz w:val="24"/>
          <w:szCs w:val="24"/>
        </w:rPr>
        <w:t xml:space="preserve"> so  </w:t>
      </w:r>
      <w:r w:rsidR="00F22E9D" w:rsidRPr="00592916">
        <w:rPr>
          <w:rFonts w:eastAsia="ArialMT" w:cstheme="minorHAnsi"/>
          <w:sz w:val="24"/>
          <w:szCs w:val="24"/>
          <w:lang w:bidi="ar-SA"/>
        </w:rPr>
        <w:t>BU91R64CH-M will be reset to initial condition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Send Stop bit 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5A2BC7" w:rsidRPr="00592916" w:rsidRDefault="005A2BC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control byte – 0x00</w:t>
      </w:r>
    </w:p>
    <w:p w:rsidR="005A2BC7" w:rsidRPr="00592916" w:rsidRDefault="006322BC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Set MODSET1 to </w:t>
      </w:r>
      <w:r w:rsidR="00592916" w:rsidRPr="00592916">
        <w:rPr>
          <w:rFonts w:cstheme="minorHAnsi"/>
          <w:sz w:val="24"/>
          <w:szCs w:val="24"/>
        </w:rPr>
        <w:t>d</w:t>
      </w:r>
      <w:r w:rsidR="00592916">
        <w:rPr>
          <w:rFonts w:cstheme="minorHAnsi"/>
          <w:sz w:val="24"/>
          <w:szCs w:val="24"/>
        </w:rPr>
        <w:t>isplay o</w:t>
      </w:r>
      <w:r w:rsidR="00F91467" w:rsidRPr="00592916">
        <w:rPr>
          <w:rFonts w:cstheme="minorHAnsi"/>
          <w:sz w:val="24"/>
          <w:szCs w:val="24"/>
        </w:rPr>
        <w:t xml:space="preserve">ff </w:t>
      </w:r>
      <w:r w:rsidR="00453D77" w:rsidRPr="00592916">
        <w:rPr>
          <w:rFonts w:cstheme="minorHAnsi"/>
          <w:sz w:val="24"/>
          <w:szCs w:val="24"/>
        </w:rPr>
        <w:t xml:space="preserve">– </w:t>
      </w:r>
      <w:r w:rsidRPr="00592916">
        <w:rPr>
          <w:rFonts w:cstheme="minorHAnsi"/>
          <w:sz w:val="24"/>
          <w:szCs w:val="24"/>
        </w:rPr>
        <w:t>so that Regardless of DDRAM data, all Segment and Common output will be stopped (VSS level</w:t>
      </w:r>
      <w:r w:rsidRPr="00592916">
        <w:rPr>
          <w:rFonts w:cstheme="minorHAnsi"/>
          <w:sz w:val="24"/>
          <w:szCs w:val="24"/>
          <w:lang w:bidi="ar-SA"/>
        </w:rPr>
        <w:t>).</w:t>
      </w:r>
      <w:r w:rsidRPr="00592916">
        <w:rPr>
          <w:rFonts w:cstheme="minorHAnsi"/>
          <w:sz w:val="24"/>
          <w:szCs w:val="24"/>
        </w:rPr>
        <w:t xml:space="preserve"> 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Enter to extension mode</w:t>
      </w:r>
    </w:p>
    <w:p w:rsidR="00F22E9D" w:rsidRPr="00592916" w:rsidRDefault="00F22E9D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Set MODSET2- disable </w:t>
      </w:r>
      <w:r w:rsidRPr="00592916">
        <w:rPr>
          <w:rFonts w:cstheme="minorHAnsi"/>
          <w:sz w:val="24"/>
          <w:szCs w:val="24"/>
          <w:lang w:bidi="ar-SA"/>
        </w:rPr>
        <w:t>Glass breaking detection, Checksum detection, Logic error detection, SEG / COM toggle detection</w:t>
      </w:r>
    </w:p>
    <w:p w:rsidR="00F91467" w:rsidRPr="00592916" w:rsidRDefault="00F22E9D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Set </w:t>
      </w:r>
      <w:r w:rsidR="00F91467" w:rsidRPr="00592916">
        <w:rPr>
          <w:rFonts w:cstheme="minorHAnsi"/>
          <w:sz w:val="24"/>
          <w:szCs w:val="24"/>
        </w:rPr>
        <w:t xml:space="preserve"> MODSET3 bits</w:t>
      </w:r>
      <w:r w:rsidR="00453D77" w:rsidRPr="00592916">
        <w:rPr>
          <w:rFonts w:cstheme="minorHAnsi"/>
          <w:sz w:val="24"/>
          <w:szCs w:val="24"/>
        </w:rPr>
        <w:t xml:space="preserve">- </w:t>
      </w:r>
      <w:r w:rsidRPr="00592916">
        <w:rPr>
          <w:rFonts w:cstheme="minorHAnsi"/>
          <w:sz w:val="24"/>
          <w:szCs w:val="24"/>
        </w:rPr>
        <w:t xml:space="preserve">set </w:t>
      </w:r>
      <w:r w:rsidR="00453D77" w:rsidRPr="00592916">
        <w:rPr>
          <w:rFonts w:cstheme="minorHAnsi"/>
          <w:sz w:val="24"/>
          <w:szCs w:val="24"/>
          <w:lang w:bidi="ar-SA"/>
        </w:rPr>
        <w:t xml:space="preserve">Line </w:t>
      </w:r>
      <w:r w:rsidRPr="00592916">
        <w:rPr>
          <w:rFonts w:cstheme="minorHAnsi"/>
          <w:sz w:val="24"/>
          <w:szCs w:val="24"/>
          <w:lang w:bidi="ar-SA"/>
        </w:rPr>
        <w:t xml:space="preserve">Inversion, Frame frequency in Normal Frequency Mode 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Set </w:t>
      </w:r>
      <w:r w:rsidR="00F22E9D" w:rsidRPr="00592916">
        <w:rPr>
          <w:rFonts w:cstheme="minorHAnsi"/>
          <w:sz w:val="24"/>
          <w:szCs w:val="24"/>
        </w:rPr>
        <w:t xml:space="preserve">Contrast set by selecting  </w:t>
      </w:r>
      <w:r w:rsidRPr="00592916">
        <w:rPr>
          <w:rFonts w:cstheme="minorHAnsi"/>
          <w:sz w:val="24"/>
          <w:szCs w:val="24"/>
        </w:rPr>
        <w:t>VLCD voltage level</w:t>
      </w:r>
      <w:r w:rsidR="00F22E9D" w:rsidRPr="00592916">
        <w:rPr>
          <w:rFonts w:cstheme="minorHAnsi"/>
          <w:sz w:val="24"/>
          <w:szCs w:val="24"/>
        </w:rPr>
        <w:t xml:space="preserve"> = here max contrast is selected = 0xB0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Disable read setting</w:t>
      </w:r>
      <w:r w:rsidR="00C63427" w:rsidRPr="00592916">
        <w:rPr>
          <w:rFonts w:cstheme="minorHAnsi"/>
          <w:sz w:val="24"/>
          <w:szCs w:val="24"/>
        </w:rPr>
        <w:t xml:space="preserve"> using RDCTL register = 0xC0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Select COM </w:t>
      </w:r>
      <w:r w:rsidR="00C63427" w:rsidRPr="00592916">
        <w:rPr>
          <w:rFonts w:cstheme="minorHAnsi"/>
          <w:sz w:val="24"/>
          <w:szCs w:val="24"/>
        </w:rPr>
        <w:t xml:space="preserve">for </w:t>
      </w:r>
      <w:r w:rsidR="00847C69" w:rsidRPr="00592916">
        <w:rPr>
          <w:rFonts w:cstheme="minorHAnsi"/>
          <w:sz w:val="24"/>
          <w:szCs w:val="24"/>
          <w:lang w:bidi="ar-SA"/>
        </w:rPr>
        <w:t>Toggle Order of COM0 to COM</w:t>
      </w:r>
      <w:r w:rsidR="00C63427" w:rsidRPr="00592916">
        <w:rPr>
          <w:rFonts w:cstheme="minorHAnsi"/>
          <w:sz w:val="24"/>
          <w:szCs w:val="24"/>
          <w:lang w:bidi="ar-SA"/>
        </w:rPr>
        <w:t>3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Enter to normal mode</w:t>
      </w:r>
      <w:r w:rsidR="00453D77" w:rsidRPr="00592916">
        <w:rPr>
          <w:rFonts w:cstheme="minorHAnsi"/>
          <w:sz w:val="24"/>
          <w:szCs w:val="24"/>
        </w:rPr>
        <w:t xml:space="preserve"> to set frame frequency, blink command, give write access and set address and sub address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frame frequency = 155.3Hz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blink off byte</w:t>
      </w:r>
      <w:r w:rsidR="006322BC" w:rsidRPr="00592916">
        <w:rPr>
          <w:rFonts w:cstheme="minorHAnsi"/>
          <w:sz w:val="24"/>
          <w:szCs w:val="24"/>
        </w:rPr>
        <w:t xml:space="preserve"> = 0xF0 for </w:t>
      </w:r>
      <w:r w:rsidR="006322BC" w:rsidRPr="00592916">
        <w:rPr>
          <w:rFonts w:cstheme="minorHAnsi"/>
          <w:sz w:val="24"/>
          <w:szCs w:val="24"/>
          <w:lang w:bidi="ar-SA"/>
        </w:rPr>
        <w:t>all Segments Blink Mode with blink frequency off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data write access</w:t>
      </w:r>
      <w:r w:rsidR="00F22E9D" w:rsidRPr="00592916">
        <w:rPr>
          <w:rFonts w:cstheme="minorHAnsi"/>
          <w:sz w:val="24"/>
          <w:szCs w:val="24"/>
        </w:rPr>
        <w:t xml:space="preserve"> for normal display area to write in DDRAM = 0xF8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 Send Sub Address Set</w:t>
      </w:r>
      <w:r w:rsidR="006322BC" w:rsidRPr="00592916">
        <w:rPr>
          <w:rFonts w:cstheme="minorHAnsi"/>
          <w:sz w:val="24"/>
          <w:szCs w:val="24"/>
        </w:rPr>
        <w:t xml:space="preserve"> </w:t>
      </w:r>
      <w:r w:rsidR="00453D77" w:rsidRPr="00592916">
        <w:rPr>
          <w:rFonts w:cstheme="minorHAnsi"/>
          <w:sz w:val="24"/>
          <w:szCs w:val="24"/>
        </w:rPr>
        <w:t>-</w:t>
      </w:r>
      <w:r w:rsidR="006322BC" w:rsidRPr="00592916">
        <w:rPr>
          <w:rFonts w:cstheme="minorHAnsi"/>
          <w:sz w:val="24"/>
          <w:szCs w:val="24"/>
          <w:lang w:bidi="ar-SA"/>
        </w:rPr>
        <w:t xml:space="preserve"> Set sub address to define one of BU91R6xCH sub address to 0xE0 for Master/slave1 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lastRenderedPageBreak/>
        <w:t>Send Address  Set</w:t>
      </w:r>
      <w:r w:rsidR="00453D77" w:rsidRPr="00592916">
        <w:rPr>
          <w:rFonts w:cstheme="minorHAnsi"/>
          <w:sz w:val="24"/>
          <w:szCs w:val="24"/>
        </w:rPr>
        <w:t xml:space="preserve"> - </w:t>
      </w:r>
      <w:r w:rsidR="00453D77" w:rsidRPr="00592916">
        <w:rPr>
          <w:rFonts w:cstheme="minorHAnsi"/>
          <w:sz w:val="24"/>
          <w:szCs w:val="24"/>
          <w:lang w:bidi="ar-SA"/>
        </w:rPr>
        <w:t>DDRAM Address Setting</w:t>
      </w:r>
      <w:r w:rsidR="006322BC" w:rsidRPr="00592916">
        <w:rPr>
          <w:rFonts w:cstheme="minorHAnsi"/>
          <w:sz w:val="24"/>
          <w:szCs w:val="24"/>
          <w:lang w:bidi="ar-SA"/>
        </w:rPr>
        <w:t xml:space="preserve"> to 0x00 – in reset initialization condition 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stop bit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slave address</w:t>
      </w:r>
    </w:p>
    <w:p w:rsidR="00F91467" w:rsidRPr="00592916" w:rsidRDefault="00F91467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 Send control byte</w:t>
      </w:r>
      <w:r w:rsidR="00CB525F" w:rsidRPr="00592916">
        <w:rPr>
          <w:rFonts w:cstheme="minorHAnsi"/>
          <w:sz w:val="24"/>
          <w:szCs w:val="24"/>
        </w:rPr>
        <w:t xml:space="preserve"> = 0x40 to send data seuqence</w:t>
      </w:r>
    </w:p>
    <w:p w:rsidR="00F91467" w:rsidRPr="00592916" w:rsidRDefault="0016229F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Data sequence in group of 8 bits from 00h to 4Fh</w:t>
      </w:r>
    </w:p>
    <w:p w:rsidR="0016229F" w:rsidRPr="00592916" w:rsidRDefault="0016229F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Send stop signal </w:t>
      </w:r>
    </w:p>
    <w:p w:rsidR="0016229F" w:rsidRPr="00592916" w:rsidRDefault="0016229F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16229F" w:rsidRPr="00592916" w:rsidRDefault="0016229F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slave address</w:t>
      </w:r>
    </w:p>
    <w:p w:rsidR="0016229F" w:rsidRPr="00592916" w:rsidRDefault="0016229F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display ON bits</w:t>
      </w:r>
      <w:r w:rsidR="006322BC" w:rsidRPr="00592916">
        <w:rPr>
          <w:rFonts w:cstheme="minorHAnsi"/>
          <w:sz w:val="24"/>
          <w:szCs w:val="24"/>
        </w:rPr>
        <w:t xml:space="preserve"> - </w:t>
      </w:r>
      <w:r w:rsidR="006322BC" w:rsidRPr="00592916">
        <w:rPr>
          <w:rFonts w:cstheme="minorHAnsi"/>
          <w:sz w:val="24"/>
          <w:szCs w:val="24"/>
          <w:lang w:bidi="ar-SA"/>
        </w:rPr>
        <w:t>Segment and Common output will be active and will start to read the Display Data from DDRAM.</w:t>
      </w:r>
    </w:p>
    <w:p w:rsidR="0016229F" w:rsidRPr="00592916" w:rsidRDefault="0016229F" w:rsidP="00C53DD0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stop condition</w:t>
      </w:r>
    </w:p>
    <w:p w:rsidR="00C53DD0" w:rsidRPr="00592916" w:rsidRDefault="00C53DD0" w:rsidP="00C53D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53DD0" w:rsidRPr="00592916" w:rsidRDefault="0016229F" w:rsidP="00C53D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Modify Data 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control byte – 0x00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Display Off 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Enter to extension mode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Set MODSET2, MODSET3 bits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Set VLCD voltage level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Disable read setting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Select COM 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Enter to normal mode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frame frequency = 155.3Hz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blink off byte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data write access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Sub Address Set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Address  Set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stop bit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slave address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control byte</w:t>
      </w:r>
      <w:r w:rsidR="00D5488C" w:rsidRPr="00592916">
        <w:rPr>
          <w:rFonts w:cstheme="minorHAnsi"/>
          <w:sz w:val="24"/>
          <w:szCs w:val="24"/>
        </w:rPr>
        <w:t xml:space="preserve"> = 0x40 to send data sequence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Data sequence in group of 8 bits from 00h to 4Fh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Send stop signal 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start bit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slave address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display ON bits</w:t>
      </w:r>
    </w:p>
    <w:p w:rsidR="0016229F" w:rsidRPr="00592916" w:rsidRDefault="0016229F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stop condition</w:t>
      </w:r>
    </w:p>
    <w:p w:rsidR="0017444B" w:rsidRPr="00592916" w:rsidRDefault="0017444B" w:rsidP="001622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</w:p>
    <w:p w:rsidR="0016229F" w:rsidRPr="00592916" w:rsidRDefault="0016229F" w:rsidP="00C53D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 xml:space="preserve">Display OFF </w:t>
      </w:r>
    </w:p>
    <w:p w:rsidR="0016229F" w:rsidRPr="00592916" w:rsidRDefault="0016229F" w:rsidP="0016229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lastRenderedPageBreak/>
        <w:t>Send start condition</w:t>
      </w:r>
    </w:p>
    <w:p w:rsidR="0016229F" w:rsidRPr="00592916" w:rsidRDefault="0016229F" w:rsidP="0016229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slave address</w:t>
      </w:r>
    </w:p>
    <w:p w:rsidR="0016229F" w:rsidRPr="00592916" w:rsidRDefault="0016229F" w:rsidP="0016229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control byte</w:t>
      </w:r>
    </w:p>
    <w:p w:rsidR="0016229F" w:rsidRPr="00592916" w:rsidRDefault="0016229F" w:rsidP="0016229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display off</w:t>
      </w:r>
    </w:p>
    <w:p w:rsidR="0016229F" w:rsidRPr="00592916" w:rsidRDefault="0016229F" w:rsidP="0016229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Send Stop condition</w:t>
      </w:r>
    </w:p>
    <w:p w:rsidR="0017444B" w:rsidRPr="00592916" w:rsidRDefault="0017444B" w:rsidP="0017444B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16229F" w:rsidRPr="00592916" w:rsidRDefault="0016229F" w:rsidP="00C53D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Disable I2C bus</w:t>
      </w:r>
    </w:p>
    <w:p w:rsidR="00AA0E08" w:rsidRPr="00FB381A" w:rsidRDefault="00FB381A" w:rsidP="00AA0E08">
      <w:pPr>
        <w:spacing w:line="240" w:lineRule="auto"/>
        <w:rPr>
          <w:rFonts w:cstheme="minorHAnsi"/>
          <w:sz w:val="36"/>
          <w:szCs w:val="36"/>
        </w:rPr>
      </w:pPr>
      <w:r w:rsidRPr="00FB381A">
        <w:rPr>
          <w:rFonts w:cstheme="minorHAnsi"/>
          <w:sz w:val="36"/>
          <w:szCs w:val="36"/>
        </w:rPr>
        <w:t>Details:</w:t>
      </w:r>
    </w:p>
    <w:p w:rsidR="009E17FC" w:rsidRPr="009E17FC" w:rsidRDefault="009E17FC" w:rsidP="009E17F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9E17FC">
        <w:rPr>
          <w:rFonts w:cstheme="minorHAnsi"/>
          <w:sz w:val="24"/>
          <w:szCs w:val="24"/>
        </w:rPr>
        <w:t xml:space="preserve">SEG0 </w:t>
      </w:r>
      <w:r>
        <w:rPr>
          <w:rFonts w:cstheme="minorHAnsi"/>
          <w:sz w:val="24"/>
          <w:szCs w:val="24"/>
        </w:rPr>
        <w:t>to SEG79 used with COM0 to COM3</w:t>
      </w:r>
      <w:r w:rsidR="00CF53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(80*4 = 320 segments)</w:t>
      </w:r>
      <w:r w:rsidRPr="009E17FC">
        <w:rPr>
          <w:rFonts w:cstheme="minorHAnsi"/>
          <w:sz w:val="24"/>
          <w:szCs w:val="24"/>
        </w:rPr>
        <w:t xml:space="preserve"> So fr</w:t>
      </w:r>
      <w:r w:rsidR="002056E9">
        <w:rPr>
          <w:rFonts w:cstheme="minorHAnsi"/>
          <w:sz w:val="24"/>
          <w:szCs w:val="24"/>
        </w:rPr>
        <w:t>om 00h to 4Fh Addresses respectively</w:t>
      </w:r>
      <w:r w:rsidRPr="009E17FC">
        <w:rPr>
          <w:rFonts w:cstheme="minorHAnsi"/>
          <w:sz w:val="24"/>
          <w:szCs w:val="24"/>
        </w:rPr>
        <w:t>. Please check figure below.</w:t>
      </w:r>
    </w:p>
    <w:p w:rsidR="005958F3" w:rsidRDefault="001166BE" w:rsidP="0000782C">
      <w:pPr>
        <w:pStyle w:val="ListParagraph"/>
        <w:spacing w:line="240" w:lineRule="auto"/>
        <w:ind w:left="90"/>
        <w:rPr>
          <w:rFonts w:cstheme="minorHAnsi"/>
          <w:sz w:val="24"/>
          <w:szCs w:val="24"/>
        </w:rPr>
      </w:pPr>
      <w:r w:rsidRPr="001166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5pt;margin-top:95.85pt;width:467.25pt;height:21pt;z-index:251660288" wrapcoords="-35 0 -35 20945 21600 20945 21600 0 -35 0" stroked="f">
            <v:textbox style="mso-fit-shape-to-text:t" inset="0,0,0,0">
              <w:txbxContent>
                <w:p w:rsidR="007D3749" w:rsidRPr="009E17FC" w:rsidRDefault="007D3749" w:rsidP="009E17FC">
                  <w:pPr>
                    <w:pStyle w:val="Caption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9E17FC">
                    <w:rPr>
                      <w:color w:val="000000" w:themeColor="text1"/>
                    </w:rPr>
                    <w:t xml:space="preserve">Figure </w:t>
                  </w:r>
                  <w:r w:rsidRPr="009E17FC">
                    <w:rPr>
                      <w:color w:val="000000" w:themeColor="text1"/>
                    </w:rPr>
                    <w:fldChar w:fldCharType="begin"/>
                  </w:r>
                  <w:r w:rsidRPr="009E17FC">
                    <w:rPr>
                      <w:color w:val="000000" w:themeColor="text1"/>
                    </w:rPr>
                    <w:instrText xml:space="preserve"> SEQ Figure \* ARABIC </w:instrText>
                  </w:r>
                  <w:r w:rsidRPr="009E17FC">
                    <w:rPr>
                      <w:color w:val="000000" w:themeColor="text1"/>
                    </w:rPr>
                    <w:fldChar w:fldCharType="separate"/>
                  </w:r>
                  <w:r w:rsidRPr="009E17FC">
                    <w:rPr>
                      <w:noProof/>
                      <w:color w:val="000000" w:themeColor="text1"/>
                    </w:rPr>
                    <w:t>1</w:t>
                  </w:r>
                  <w:r w:rsidRPr="009E17FC">
                    <w:rPr>
                      <w:color w:val="000000" w:themeColor="text1"/>
                    </w:rPr>
                    <w:fldChar w:fldCharType="end"/>
                  </w:r>
                  <w:r w:rsidRPr="009E17FC">
                    <w:rPr>
                      <w:color w:val="000000" w:themeColor="text1"/>
                    </w:rPr>
                    <w:t xml:space="preserve"> SEG to RAM location Mapping</w:t>
                  </w:r>
                </w:p>
              </w:txbxContent>
            </v:textbox>
            <w10:wrap type="tight"/>
          </v:shape>
        </w:pict>
      </w:r>
      <w:r w:rsidR="009E17FC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118110</wp:posOffset>
            </wp:positionV>
            <wp:extent cx="5934075" cy="1029335"/>
            <wp:effectExtent l="19050" t="0" r="9525" b="0"/>
            <wp:wrapTight wrapText="bothSides">
              <wp:wrapPolygon edited="0">
                <wp:start x="-69" y="0"/>
                <wp:lineTo x="-69" y="21187"/>
                <wp:lineTo x="21635" y="21187"/>
                <wp:lineTo x="21635" y="0"/>
                <wp:lineTo x="-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17FC" w:rsidRDefault="009E17FC" w:rsidP="0000782C">
      <w:pPr>
        <w:pStyle w:val="ListParagraph"/>
        <w:spacing w:line="240" w:lineRule="auto"/>
        <w:ind w:left="90"/>
        <w:rPr>
          <w:rFonts w:cstheme="minorHAnsi"/>
          <w:sz w:val="24"/>
          <w:szCs w:val="24"/>
        </w:rPr>
      </w:pPr>
    </w:p>
    <w:p w:rsidR="009E17FC" w:rsidRDefault="009E17FC" w:rsidP="009E17F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used SEG0 to SEG77 with COM0 to COM3(78*4 = 312 segments)</w:t>
      </w:r>
    </w:p>
    <w:p w:rsidR="00CF539A" w:rsidRDefault="00CF539A" w:rsidP="009E17F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SEG0 is mapped on 00h, SEG1 is mapped on 01h and so on till SEG79 mapped on 4Fh. </w:t>
      </w:r>
    </w:p>
    <w:p w:rsidR="00FB381A" w:rsidRDefault="00CF539A" w:rsidP="0054382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Whereas RAM0 is consist of 00h and 01h, RAM1 is consist of 02h and 03h, so on till RAM40 is consist of 4Eh and 4Fh</w:t>
      </w:r>
      <w:r w:rsidR="00543827">
        <w:rPr>
          <w:rFonts w:cstheme="minorHAnsi"/>
          <w:sz w:val="24"/>
          <w:szCs w:val="24"/>
        </w:rPr>
        <w:t>.</w:t>
      </w:r>
    </w:p>
    <w:p w:rsidR="00543827" w:rsidRDefault="00543827" w:rsidP="00543827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543827" w:rsidRDefault="00543827" w:rsidP="00543827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543827" w:rsidRDefault="00543827" w:rsidP="00543827">
      <w:pPr>
        <w:pStyle w:val="ListParagraph"/>
        <w:spacing w:line="240" w:lineRule="auto"/>
        <w:ind w:left="180"/>
        <w:rPr>
          <w:rFonts w:cstheme="minorHAnsi"/>
          <w:sz w:val="40"/>
          <w:szCs w:val="40"/>
        </w:rPr>
      </w:pPr>
      <w:r w:rsidRPr="00543827">
        <w:rPr>
          <w:rFonts w:cstheme="minorHAnsi"/>
          <w:sz w:val="40"/>
          <w:szCs w:val="40"/>
        </w:rPr>
        <w:t>Slave Initialization Sequence:</w:t>
      </w:r>
    </w:p>
    <w:p w:rsidR="008C61AE" w:rsidRDefault="008C61AE" w:rsidP="00543827">
      <w:pPr>
        <w:pStyle w:val="ListParagraph"/>
        <w:spacing w:line="240" w:lineRule="auto"/>
        <w:ind w:left="180"/>
        <w:rPr>
          <w:rFonts w:cstheme="minorHAnsi"/>
          <w:sz w:val="40"/>
          <w:szCs w:val="40"/>
        </w:rPr>
      </w:pPr>
    </w:p>
    <w:tbl>
      <w:tblPr>
        <w:tblStyle w:val="TableGrid"/>
        <w:tblW w:w="5000" w:type="pct"/>
        <w:tblLook w:val="04A0"/>
      </w:tblPr>
      <w:tblGrid>
        <w:gridCol w:w="2558"/>
        <w:gridCol w:w="2580"/>
        <w:gridCol w:w="4438"/>
      </w:tblGrid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Data</w:t>
            </w:r>
            <w:r>
              <w:rPr>
                <w:rFonts w:cstheme="minorHAnsi"/>
                <w:sz w:val="24"/>
                <w:szCs w:val="24"/>
              </w:rPr>
              <w:t xml:space="preserve"> in hex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 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Wait 100usec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Dummy Byte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0xFF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Dummy Byte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0XFF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Slave Address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Byte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CMDXTN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0XFD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13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SWRST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0X81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Slave address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Byte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MODSET1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0XC0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CMDXTN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0XFD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MODSET2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MODSET3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0XA0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CNTSET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0XB0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RDCTL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0XC0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COMSET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0XE0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CMDXTN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0XFC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FRSET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0XEE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CLKCTL1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CLKCTL2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0XF8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SADSET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0XE0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ADSET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Slave Address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Byte</w:t>
            </w:r>
          </w:p>
        </w:tc>
        <w:tc>
          <w:tcPr>
            <w:tcW w:w="2317" w:type="pct"/>
          </w:tcPr>
          <w:p w:rsidR="00227164" w:rsidRPr="00543827" w:rsidRDefault="005808EE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0X40</w:t>
            </w:r>
          </w:p>
        </w:tc>
      </w:tr>
      <w:tr w:rsidR="001B4120" w:rsidRPr="00543827" w:rsidTr="008C61AE">
        <w:tc>
          <w:tcPr>
            <w:tcW w:w="1336" w:type="pct"/>
            <w:vMerge w:val="restart"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347" w:type="pct"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Data</w:t>
            </w:r>
          </w:p>
        </w:tc>
        <w:tc>
          <w:tcPr>
            <w:tcW w:w="2317" w:type="pct"/>
            <w:vMerge w:val="restart"/>
          </w:tcPr>
          <w:p w:rsidR="001B4120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Data</w:t>
            </w:r>
            <w:r w:rsidR="008804D0">
              <w:rPr>
                <w:rFonts w:cstheme="minorHAnsi"/>
                <w:sz w:val="24"/>
                <w:szCs w:val="24"/>
              </w:rPr>
              <w:t xml:space="preserve"> from 00h to 4Fh</w:t>
            </w:r>
          </w:p>
          <w:p w:rsidR="001B4120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695819" w:rsidRDefault="00695819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695819" w:rsidRPr="00543827" w:rsidRDefault="00695819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B4120" w:rsidRPr="00543827" w:rsidTr="008C61AE">
        <w:tc>
          <w:tcPr>
            <w:tcW w:w="1336" w:type="pct"/>
            <w:vMerge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Data</w:t>
            </w:r>
          </w:p>
        </w:tc>
        <w:tc>
          <w:tcPr>
            <w:tcW w:w="2317" w:type="pct"/>
            <w:vMerge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B4120" w:rsidRPr="00543827" w:rsidTr="00D33BC6">
        <w:trPr>
          <w:trHeight w:val="899"/>
        </w:trPr>
        <w:tc>
          <w:tcPr>
            <w:tcW w:w="1336" w:type="pct"/>
            <w:vMerge/>
            <w:tcBorders>
              <w:bottom w:val="single" w:sz="4" w:space="0" w:color="000000" w:themeColor="text1"/>
            </w:tcBorders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1B4120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317" w:type="pct"/>
            <w:vMerge/>
            <w:tcBorders>
              <w:bottom w:val="single" w:sz="4" w:space="0" w:color="000000" w:themeColor="text1"/>
            </w:tcBorders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B4120" w:rsidRPr="00543827" w:rsidTr="008C61AE">
        <w:tc>
          <w:tcPr>
            <w:tcW w:w="1336" w:type="pct"/>
            <w:vMerge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data</w:t>
            </w:r>
          </w:p>
        </w:tc>
        <w:tc>
          <w:tcPr>
            <w:tcW w:w="2317" w:type="pct"/>
            <w:vMerge/>
          </w:tcPr>
          <w:p w:rsidR="001B4120" w:rsidRPr="00543827" w:rsidRDefault="001B4120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134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Slave address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1347" w:type="pct"/>
          </w:tcPr>
          <w:p w:rsidR="00227164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Byte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347" w:type="pct"/>
          </w:tcPr>
          <w:p w:rsidR="00227164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MODSET1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0XC8</w:t>
            </w:r>
          </w:p>
        </w:tc>
      </w:tr>
      <w:tr w:rsidR="00227164" w:rsidRPr="00543827" w:rsidTr="008C61AE">
        <w:tc>
          <w:tcPr>
            <w:tcW w:w="1336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347" w:type="pct"/>
          </w:tcPr>
          <w:p w:rsidR="00227164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227164" w:rsidRPr="00543827" w:rsidRDefault="00227164" w:rsidP="005438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543827" w:rsidRPr="00543827" w:rsidRDefault="00543827" w:rsidP="00543827">
      <w:pPr>
        <w:pStyle w:val="ListParagraph"/>
        <w:spacing w:line="240" w:lineRule="auto"/>
        <w:ind w:left="180"/>
        <w:rPr>
          <w:rFonts w:cstheme="minorHAnsi"/>
          <w:sz w:val="24"/>
          <w:szCs w:val="24"/>
        </w:rPr>
      </w:pPr>
    </w:p>
    <w:p w:rsidR="009E17FC" w:rsidRDefault="008B6B34" w:rsidP="008B6B34">
      <w:pPr>
        <w:spacing w:line="240" w:lineRule="auto"/>
        <w:rPr>
          <w:rFonts w:cstheme="minorHAnsi"/>
          <w:sz w:val="40"/>
          <w:szCs w:val="40"/>
        </w:rPr>
      </w:pPr>
      <w:r w:rsidRPr="008B6B34">
        <w:rPr>
          <w:rFonts w:cstheme="minorHAnsi"/>
          <w:sz w:val="40"/>
          <w:szCs w:val="40"/>
        </w:rPr>
        <w:t>Data Update S</w:t>
      </w:r>
      <w:r>
        <w:rPr>
          <w:rFonts w:cstheme="minorHAnsi"/>
          <w:sz w:val="40"/>
          <w:szCs w:val="40"/>
        </w:rPr>
        <w:t>equence</w:t>
      </w:r>
      <w:r w:rsidRPr="008B6B34">
        <w:rPr>
          <w:rFonts w:cstheme="minorHAnsi"/>
          <w:sz w:val="40"/>
          <w:szCs w:val="40"/>
        </w:rPr>
        <w:t>:</w:t>
      </w:r>
    </w:p>
    <w:tbl>
      <w:tblPr>
        <w:tblStyle w:val="TableGrid"/>
        <w:tblW w:w="5000" w:type="pct"/>
        <w:tblLook w:val="04A0"/>
      </w:tblPr>
      <w:tblGrid>
        <w:gridCol w:w="2558"/>
        <w:gridCol w:w="2580"/>
        <w:gridCol w:w="4438"/>
      </w:tblGrid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43827">
              <w:rPr>
                <w:rFonts w:cstheme="minorHAnsi"/>
                <w:sz w:val="24"/>
                <w:szCs w:val="24"/>
              </w:rPr>
              <w:t>Data</w:t>
            </w:r>
            <w:r>
              <w:rPr>
                <w:rFonts w:cstheme="minorHAnsi"/>
                <w:sz w:val="24"/>
                <w:szCs w:val="24"/>
              </w:rPr>
              <w:t xml:space="preserve"> in hex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Slave address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Byte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MODSET1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0XC8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CMDXTN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0XFD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MODSET2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MODSET3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0XA0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CNTSET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0XB0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RDCTL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0XC0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COMSET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0XE0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CMDXTN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0XFC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FRSET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0XEE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CLKCTL1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CLKCTL2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0XF8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SADSET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0XE0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ADSET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condition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Slave Address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Byte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0X40</w:t>
            </w:r>
          </w:p>
        </w:tc>
      </w:tr>
      <w:tr w:rsidR="001B4120" w:rsidRPr="00543827" w:rsidTr="008C61AE">
        <w:tc>
          <w:tcPr>
            <w:tcW w:w="1336" w:type="pct"/>
            <w:vMerge w:val="restart"/>
          </w:tcPr>
          <w:p w:rsidR="001B4120" w:rsidRPr="00543827" w:rsidRDefault="001B4120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Data</w:t>
            </w:r>
          </w:p>
        </w:tc>
        <w:tc>
          <w:tcPr>
            <w:tcW w:w="2317" w:type="pct"/>
            <w:vMerge w:val="restart"/>
          </w:tcPr>
          <w:p w:rsidR="008804D0" w:rsidRDefault="008804D0" w:rsidP="008804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Data from 00h to 4Fh</w:t>
            </w:r>
          </w:p>
          <w:p w:rsidR="001B4120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B4120" w:rsidRPr="00543827" w:rsidTr="008C61AE">
        <w:tc>
          <w:tcPr>
            <w:tcW w:w="1336" w:type="pct"/>
            <w:vMerge/>
          </w:tcPr>
          <w:p w:rsidR="001B4120" w:rsidRPr="00543827" w:rsidRDefault="001B4120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Data</w:t>
            </w:r>
          </w:p>
        </w:tc>
        <w:tc>
          <w:tcPr>
            <w:tcW w:w="2317" w:type="pct"/>
            <w:vMerge/>
          </w:tcPr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B4120" w:rsidRPr="00543827" w:rsidTr="00FB7201">
        <w:trPr>
          <w:trHeight w:val="879"/>
        </w:trPr>
        <w:tc>
          <w:tcPr>
            <w:tcW w:w="1336" w:type="pct"/>
            <w:vMerge/>
            <w:tcBorders>
              <w:bottom w:val="single" w:sz="4" w:space="0" w:color="000000" w:themeColor="text1"/>
            </w:tcBorders>
          </w:tcPr>
          <w:p w:rsidR="001B4120" w:rsidRPr="00543827" w:rsidRDefault="001B4120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  <w:tcBorders>
              <w:bottom w:val="single" w:sz="4" w:space="0" w:color="000000" w:themeColor="text1"/>
            </w:tcBorders>
          </w:tcPr>
          <w:p w:rsidR="001B4120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317" w:type="pct"/>
            <w:vMerge/>
          </w:tcPr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B4120" w:rsidRPr="00543827" w:rsidTr="008C61AE">
        <w:tc>
          <w:tcPr>
            <w:tcW w:w="1336" w:type="pct"/>
            <w:vMerge/>
          </w:tcPr>
          <w:p w:rsidR="001B4120" w:rsidRPr="00543827" w:rsidRDefault="001B4120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data</w:t>
            </w:r>
          </w:p>
        </w:tc>
        <w:tc>
          <w:tcPr>
            <w:tcW w:w="2317" w:type="pct"/>
            <w:vMerge/>
          </w:tcPr>
          <w:p w:rsidR="001B4120" w:rsidRPr="00543827" w:rsidRDefault="001B4120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B6B34" w:rsidRPr="00543827" w:rsidTr="008C61AE">
        <w:tc>
          <w:tcPr>
            <w:tcW w:w="1336" w:type="pct"/>
          </w:tcPr>
          <w:p w:rsidR="008B6B34" w:rsidRPr="00543827" w:rsidRDefault="008B6B34" w:rsidP="00313720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Condition</w:t>
            </w:r>
          </w:p>
        </w:tc>
        <w:tc>
          <w:tcPr>
            <w:tcW w:w="2317" w:type="pct"/>
          </w:tcPr>
          <w:p w:rsidR="008B6B34" w:rsidRPr="00543827" w:rsidRDefault="008B6B34" w:rsidP="007D374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8B6B34" w:rsidRDefault="008B6B34" w:rsidP="008B6B34">
      <w:pPr>
        <w:spacing w:line="240" w:lineRule="auto"/>
        <w:rPr>
          <w:rFonts w:cstheme="minorHAnsi"/>
          <w:sz w:val="40"/>
          <w:szCs w:val="40"/>
        </w:rPr>
      </w:pPr>
    </w:p>
    <w:p w:rsidR="00EE3BE4" w:rsidRDefault="00EE3BE4" w:rsidP="007D3749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Display Digits</w:t>
      </w:r>
      <w:r w:rsidR="00ED5585">
        <w:rPr>
          <w:rFonts w:cstheme="minorHAnsi"/>
          <w:sz w:val="40"/>
          <w:szCs w:val="40"/>
        </w:rPr>
        <w:t>:</w:t>
      </w:r>
    </w:p>
    <w:tbl>
      <w:tblPr>
        <w:tblStyle w:val="TableGrid"/>
        <w:tblW w:w="5000" w:type="pct"/>
        <w:tblLook w:val="04A0"/>
      </w:tblPr>
      <w:tblGrid>
        <w:gridCol w:w="915"/>
        <w:gridCol w:w="1494"/>
        <w:gridCol w:w="598"/>
        <w:gridCol w:w="697"/>
        <w:gridCol w:w="697"/>
        <w:gridCol w:w="697"/>
        <w:gridCol w:w="797"/>
        <w:gridCol w:w="697"/>
        <w:gridCol w:w="697"/>
        <w:gridCol w:w="797"/>
        <w:gridCol w:w="697"/>
        <w:gridCol w:w="100"/>
        <w:gridCol w:w="693"/>
      </w:tblGrid>
      <w:tr w:rsidR="00662CDF" w:rsidTr="008C61AE">
        <w:trPr>
          <w:trHeight w:val="503"/>
        </w:trPr>
        <w:tc>
          <w:tcPr>
            <w:tcW w:w="478" w:type="pct"/>
            <w:vMerge w:val="restar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No. </w:t>
            </w:r>
          </w:p>
        </w:tc>
        <w:tc>
          <w:tcPr>
            <w:tcW w:w="780" w:type="pct"/>
            <w:vMerge w:val="restar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Segment Displaying </w:t>
            </w:r>
          </w:p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3742" w:type="pct"/>
            <w:gridSpan w:val="11"/>
          </w:tcPr>
          <w:p w:rsidR="00662CDF" w:rsidRDefault="00662CDF" w:rsidP="00FD7BF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Data </w:t>
            </w:r>
            <w:r w:rsidR="007D3749">
              <w:rPr>
                <w:rFonts w:cstheme="minorHAnsi"/>
                <w:sz w:val="24"/>
                <w:szCs w:val="24"/>
              </w:rPr>
              <w:t>(values in hex)</w:t>
            </w:r>
          </w:p>
        </w:tc>
      </w:tr>
      <w:tr w:rsidR="00662CDF" w:rsidTr="008C61AE">
        <w:tc>
          <w:tcPr>
            <w:tcW w:w="478" w:type="pct"/>
            <w:vMerge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  <w:vMerge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4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4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4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16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4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64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16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64" w:type="pct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16" w:type="pct"/>
            <w:gridSpan w:val="2"/>
          </w:tcPr>
          <w:p w:rsidR="00662CDF" w:rsidRDefault="00662CDF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tabs>
                <w:tab w:val="right" w:pos="1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2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CE756A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12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F5</w:t>
            </w:r>
          </w:p>
        </w:tc>
        <w:tc>
          <w:tcPr>
            <w:tcW w:w="364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05</w:t>
            </w:r>
          </w:p>
        </w:tc>
        <w:tc>
          <w:tcPr>
            <w:tcW w:w="364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D3</w:t>
            </w:r>
          </w:p>
        </w:tc>
        <w:tc>
          <w:tcPr>
            <w:tcW w:w="364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97</w:t>
            </w:r>
          </w:p>
        </w:tc>
        <w:tc>
          <w:tcPr>
            <w:tcW w:w="416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27</w:t>
            </w:r>
          </w:p>
        </w:tc>
        <w:tc>
          <w:tcPr>
            <w:tcW w:w="364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B6</w:t>
            </w:r>
          </w:p>
        </w:tc>
        <w:tc>
          <w:tcPr>
            <w:tcW w:w="364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F6</w:t>
            </w:r>
          </w:p>
        </w:tc>
        <w:tc>
          <w:tcPr>
            <w:tcW w:w="416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15</w:t>
            </w:r>
          </w:p>
        </w:tc>
        <w:tc>
          <w:tcPr>
            <w:tcW w:w="364" w:type="pct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F7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4E4AF3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B7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F5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05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D3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97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B6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F6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15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F7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B7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12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7D3749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12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12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50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79</w:t>
            </w:r>
          </w:p>
        </w:tc>
        <w:tc>
          <w:tcPr>
            <w:tcW w:w="416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72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6F</w:t>
            </w:r>
          </w:p>
        </w:tc>
        <w:tc>
          <w:tcPr>
            <w:tcW w:w="416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51</w:t>
            </w:r>
          </w:p>
        </w:tc>
        <w:tc>
          <w:tcPr>
            <w:tcW w:w="364" w:type="pct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7D3749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7D3749">
              <w:rPr>
                <w:rFonts w:ascii="Consolas" w:hAnsi="Consolas"/>
                <w:color w:val="000000" w:themeColor="text1"/>
                <w:sz w:val="24"/>
                <w:szCs w:val="24"/>
              </w:rPr>
              <w:t> 7B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12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364" w:type="pct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416" w:type="pct"/>
            <w:gridSpan w:val="2"/>
          </w:tcPr>
          <w:p w:rsidR="00147A92" w:rsidRPr="00147A92" w:rsidRDefault="00147A92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147A92" w:rsidTr="008C61AE">
        <w:tc>
          <w:tcPr>
            <w:tcW w:w="478" w:type="pct"/>
          </w:tcPr>
          <w:p w:rsidR="00147A92" w:rsidRDefault="00147A92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742" w:type="pct"/>
            <w:gridSpan w:val="11"/>
          </w:tcPr>
          <w:p w:rsidR="00147A92" w:rsidRDefault="00147A92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Enable = 1, Disable =0</w:t>
            </w:r>
          </w:p>
        </w:tc>
      </w:tr>
      <w:tr w:rsidR="00ED5585" w:rsidTr="008C61AE">
        <w:tc>
          <w:tcPr>
            <w:tcW w:w="478" w:type="pct"/>
          </w:tcPr>
          <w:p w:rsidR="00ED5585" w:rsidRDefault="00ED5585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ED5585" w:rsidRDefault="00ED5585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12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416" w:type="pct"/>
            <w:gridSpan w:val="2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  <w:tr w:rsidR="00ED5585" w:rsidTr="008C61AE">
        <w:tc>
          <w:tcPr>
            <w:tcW w:w="478" w:type="pct"/>
          </w:tcPr>
          <w:p w:rsidR="00ED5585" w:rsidRDefault="00ED5585" w:rsidP="00662C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0" w:type="pct"/>
          </w:tcPr>
          <w:p w:rsidR="00ED5585" w:rsidRDefault="00ED5585" w:rsidP="00662CD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12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5F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06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6B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2F</w:t>
            </w:r>
          </w:p>
        </w:tc>
        <w:tc>
          <w:tcPr>
            <w:tcW w:w="416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36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3D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7D</w:t>
            </w:r>
          </w:p>
        </w:tc>
        <w:tc>
          <w:tcPr>
            <w:tcW w:w="416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07</w:t>
            </w:r>
          </w:p>
        </w:tc>
        <w:tc>
          <w:tcPr>
            <w:tcW w:w="416" w:type="pct"/>
            <w:gridSpan w:val="2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7F</w:t>
            </w:r>
          </w:p>
        </w:tc>
        <w:tc>
          <w:tcPr>
            <w:tcW w:w="364" w:type="pct"/>
          </w:tcPr>
          <w:p w:rsidR="00ED5585" w:rsidRPr="00147A92" w:rsidRDefault="00ED5585" w:rsidP="00E55402">
            <w:pPr>
              <w:spacing w:line="230" w:lineRule="atLeast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147A92">
              <w:rPr>
                <w:rFonts w:ascii="Consolas" w:hAnsi="Consolas"/>
                <w:color w:val="000000" w:themeColor="text1"/>
                <w:sz w:val="24"/>
                <w:szCs w:val="24"/>
              </w:rPr>
              <w:t> 3F</w:t>
            </w:r>
          </w:p>
        </w:tc>
      </w:tr>
    </w:tbl>
    <w:p w:rsidR="00EE3BE4" w:rsidRPr="00EE3BE4" w:rsidRDefault="00EE3BE4" w:rsidP="00662CDF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:rsidR="0000782C" w:rsidRPr="00543827" w:rsidRDefault="0000782C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155BAF" w:rsidRDefault="00214DFF" w:rsidP="00214DFF">
      <w:pPr>
        <w:pStyle w:val="ListParagraph"/>
        <w:spacing w:line="240" w:lineRule="auto"/>
        <w:ind w:left="180"/>
        <w:rPr>
          <w:rFonts w:cstheme="minorHAnsi"/>
          <w:sz w:val="40"/>
          <w:szCs w:val="40"/>
        </w:rPr>
      </w:pPr>
      <w:r w:rsidRPr="00214DFF">
        <w:rPr>
          <w:rFonts w:cstheme="minorHAnsi"/>
          <w:sz w:val="40"/>
          <w:szCs w:val="40"/>
        </w:rPr>
        <w:t>SEG to RAM Register Relation:</w:t>
      </w:r>
    </w:p>
    <w:tbl>
      <w:tblPr>
        <w:tblStyle w:val="TableGrid"/>
        <w:tblW w:w="0" w:type="auto"/>
        <w:tblInd w:w="180" w:type="dxa"/>
        <w:tblLook w:val="04A0"/>
      </w:tblPr>
      <w:tblGrid>
        <w:gridCol w:w="2204"/>
        <w:gridCol w:w="2469"/>
        <w:gridCol w:w="2702"/>
        <w:gridCol w:w="2021"/>
      </w:tblGrid>
      <w:tr w:rsidR="00214DFF" w:rsidTr="00214DFF">
        <w:tc>
          <w:tcPr>
            <w:tcW w:w="2204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469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RAM Register No.</w:t>
            </w:r>
          </w:p>
        </w:tc>
        <w:tc>
          <w:tcPr>
            <w:tcW w:w="2702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SEG No.</w:t>
            </w:r>
          </w:p>
        </w:tc>
        <w:tc>
          <w:tcPr>
            <w:tcW w:w="2021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</w:tc>
      </w:tr>
      <w:tr w:rsidR="00214DFF" w:rsidTr="00214DFF">
        <w:tc>
          <w:tcPr>
            <w:tcW w:w="2204" w:type="dxa"/>
          </w:tcPr>
          <w:p w:rsidR="00214DFF" w:rsidRPr="00F51F2B" w:rsidRDefault="00F51F2B" w:rsidP="00F51F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69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RAM0</w:t>
            </w:r>
          </w:p>
        </w:tc>
        <w:tc>
          <w:tcPr>
            <w:tcW w:w="2702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SEG0,SEG1</w:t>
            </w:r>
          </w:p>
        </w:tc>
        <w:tc>
          <w:tcPr>
            <w:tcW w:w="2021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00h, 01h</w:t>
            </w:r>
          </w:p>
        </w:tc>
      </w:tr>
      <w:tr w:rsidR="00214DFF" w:rsidTr="00214DFF">
        <w:tc>
          <w:tcPr>
            <w:tcW w:w="2204" w:type="dxa"/>
          </w:tcPr>
          <w:p w:rsidR="00214DFF" w:rsidRPr="00F51F2B" w:rsidRDefault="00F51F2B" w:rsidP="00F51F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69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RAM1</w:t>
            </w:r>
          </w:p>
        </w:tc>
        <w:tc>
          <w:tcPr>
            <w:tcW w:w="2702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SEG2, SEG3</w:t>
            </w:r>
          </w:p>
        </w:tc>
        <w:tc>
          <w:tcPr>
            <w:tcW w:w="2021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02h,03h</w:t>
            </w:r>
          </w:p>
        </w:tc>
      </w:tr>
      <w:tr w:rsidR="00B71F3F" w:rsidTr="00523A8C">
        <w:trPr>
          <w:trHeight w:val="899"/>
        </w:trPr>
        <w:tc>
          <w:tcPr>
            <w:tcW w:w="2204" w:type="dxa"/>
          </w:tcPr>
          <w:p w:rsidR="00B71F3F" w:rsidRDefault="00B71F3F" w:rsidP="00F51F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69" w:type="dxa"/>
          </w:tcPr>
          <w:p w:rsidR="00B71F3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.</w:t>
            </w:r>
          </w:p>
          <w:p w:rsidR="00B71F3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B71F3F" w:rsidRPr="00214DF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2" w:type="dxa"/>
          </w:tcPr>
          <w:p w:rsidR="00B71F3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.</w:t>
            </w:r>
          </w:p>
          <w:p w:rsidR="00B71F3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B71F3F" w:rsidRPr="00214DF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021" w:type="dxa"/>
          </w:tcPr>
          <w:p w:rsidR="00B71F3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.</w:t>
            </w:r>
          </w:p>
          <w:p w:rsidR="00B71F3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  <w:p w:rsidR="00B71F3F" w:rsidRPr="00214DFF" w:rsidRDefault="00B71F3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14DFF" w:rsidTr="00214DFF">
        <w:tc>
          <w:tcPr>
            <w:tcW w:w="2204" w:type="dxa"/>
          </w:tcPr>
          <w:p w:rsidR="00214DFF" w:rsidRPr="00F51F2B" w:rsidRDefault="00F51F2B" w:rsidP="00F51F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69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RAM39</w:t>
            </w:r>
          </w:p>
        </w:tc>
        <w:tc>
          <w:tcPr>
            <w:tcW w:w="2702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SEG76, SEG77</w:t>
            </w:r>
          </w:p>
        </w:tc>
        <w:tc>
          <w:tcPr>
            <w:tcW w:w="2021" w:type="dxa"/>
          </w:tcPr>
          <w:p w:rsidR="00214DFF" w:rsidRPr="00214DFF" w:rsidRDefault="00214DFF" w:rsidP="00214DF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14DFF">
              <w:rPr>
                <w:rFonts w:cstheme="minorHAnsi"/>
                <w:sz w:val="24"/>
                <w:szCs w:val="24"/>
              </w:rPr>
              <w:t>4Eh, 4Fh</w:t>
            </w:r>
          </w:p>
        </w:tc>
      </w:tr>
    </w:tbl>
    <w:p w:rsidR="00214DFF" w:rsidRPr="00214DFF" w:rsidRDefault="00214DFF" w:rsidP="00214DFF">
      <w:pPr>
        <w:pStyle w:val="ListParagraph"/>
        <w:spacing w:line="240" w:lineRule="auto"/>
        <w:ind w:left="180"/>
        <w:rPr>
          <w:rFonts w:cstheme="minorHAnsi"/>
          <w:sz w:val="40"/>
          <w:szCs w:val="40"/>
        </w:rPr>
      </w:pPr>
    </w:p>
    <w:p w:rsidR="00155BAF" w:rsidRPr="00543827" w:rsidRDefault="00155BAF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155BAF" w:rsidRPr="00543827" w:rsidRDefault="00155BAF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155BAF" w:rsidRPr="00543827" w:rsidRDefault="00155BAF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155BAF" w:rsidRDefault="00155BAF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B5138E" w:rsidRDefault="00B5138E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B5138E" w:rsidRDefault="00B5138E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B5138E" w:rsidRDefault="00B5138E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B5138E" w:rsidRDefault="00B5138E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B5138E" w:rsidRPr="00543827" w:rsidRDefault="00B5138E" w:rsidP="0000782C">
      <w:pPr>
        <w:pStyle w:val="ListParagraph"/>
        <w:spacing w:line="240" w:lineRule="auto"/>
        <w:ind w:left="180" w:firstLine="540"/>
        <w:rPr>
          <w:rFonts w:cstheme="minorHAnsi"/>
          <w:sz w:val="24"/>
          <w:szCs w:val="24"/>
        </w:rPr>
      </w:pPr>
    </w:p>
    <w:p w:rsidR="00155BAF" w:rsidRPr="00543827" w:rsidRDefault="00155BAF" w:rsidP="00155BAF">
      <w:pPr>
        <w:pStyle w:val="ListParagraph"/>
        <w:spacing w:line="240" w:lineRule="auto"/>
        <w:ind w:left="180" w:firstLine="540"/>
        <w:jc w:val="right"/>
        <w:rPr>
          <w:rFonts w:cstheme="minorHAnsi"/>
          <w:sz w:val="24"/>
          <w:szCs w:val="24"/>
        </w:rPr>
      </w:pPr>
    </w:p>
    <w:p w:rsidR="00B5138E" w:rsidRDefault="00B5138E" w:rsidP="00155BAF">
      <w:pPr>
        <w:pStyle w:val="ListParagraph"/>
        <w:spacing w:line="240" w:lineRule="auto"/>
        <w:ind w:left="180" w:firstLine="540"/>
        <w:jc w:val="right"/>
        <w:rPr>
          <w:rFonts w:cstheme="minorHAnsi"/>
          <w:sz w:val="24"/>
          <w:szCs w:val="24"/>
        </w:rPr>
      </w:pPr>
    </w:p>
    <w:p w:rsidR="00B5138E" w:rsidRDefault="00B5138E" w:rsidP="00155BAF">
      <w:pPr>
        <w:pStyle w:val="ListParagraph"/>
        <w:spacing w:line="240" w:lineRule="auto"/>
        <w:ind w:left="180" w:firstLine="540"/>
        <w:jc w:val="right"/>
        <w:rPr>
          <w:rFonts w:cstheme="minorHAnsi"/>
          <w:sz w:val="24"/>
          <w:szCs w:val="24"/>
        </w:rPr>
      </w:pPr>
    </w:p>
    <w:p w:rsidR="00155BAF" w:rsidRPr="00543827" w:rsidRDefault="00155BAF" w:rsidP="00155BAF">
      <w:pPr>
        <w:pStyle w:val="ListParagraph"/>
        <w:spacing w:line="240" w:lineRule="auto"/>
        <w:ind w:left="180" w:firstLine="540"/>
        <w:jc w:val="right"/>
        <w:rPr>
          <w:rFonts w:cstheme="minorHAnsi"/>
          <w:sz w:val="24"/>
          <w:szCs w:val="24"/>
        </w:rPr>
      </w:pPr>
      <w:r w:rsidRPr="00543827">
        <w:rPr>
          <w:rFonts w:cstheme="minorHAnsi"/>
          <w:sz w:val="24"/>
          <w:szCs w:val="24"/>
        </w:rPr>
        <w:t>Ashwinee Jadhao</w:t>
      </w:r>
    </w:p>
    <w:p w:rsidR="00155BAF" w:rsidRPr="00592916" w:rsidRDefault="00155BAF" w:rsidP="00155BAF">
      <w:pPr>
        <w:pStyle w:val="ListParagraph"/>
        <w:spacing w:line="240" w:lineRule="auto"/>
        <w:ind w:left="180" w:firstLine="540"/>
        <w:jc w:val="right"/>
        <w:rPr>
          <w:rFonts w:cstheme="minorHAnsi"/>
          <w:sz w:val="24"/>
          <w:szCs w:val="24"/>
        </w:rPr>
      </w:pPr>
      <w:r w:rsidRPr="00592916">
        <w:rPr>
          <w:rFonts w:cstheme="minorHAnsi"/>
          <w:sz w:val="24"/>
          <w:szCs w:val="24"/>
        </w:rPr>
        <w:t>Renu Electronics Pvt. Ltd</w:t>
      </w:r>
    </w:p>
    <w:sectPr w:rsidR="00155BAF" w:rsidRPr="00592916" w:rsidSect="00636D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556" w:rsidRDefault="005D5556" w:rsidP="00B5138E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5D5556" w:rsidRDefault="005D5556" w:rsidP="00B5138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2063"/>
      <w:docPartObj>
        <w:docPartGallery w:val="Page Numbers (Bottom of Page)"/>
        <w:docPartUnique/>
      </w:docPartObj>
    </w:sdtPr>
    <w:sdtContent>
      <w:p w:rsidR="00B5138E" w:rsidRDefault="00B5138E">
        <w:pPr>
          <w:pStyle w:val="Footer"/>
          <w:jc w:val="right"/>
        </w:pPr>
        <w:fldSimple w:instr=" PAGE   \* MERGEFORMAT ">
          <w:r w:rsidR="00695819">
            <w:rPr>
              <w:noProof/>
            </w:rPr>
            <w:t>6</w:t>
          </w:r>
        </w:fldSimple>
      </w:p>
    </w:sdtContent>
  </w:sdt>
  <w:p w:rsidR="00B5138E" w:rsidRDefault="00B51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556" w:rsidRDefault="005D5556" w:rsidP="00B5138E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5D5556" w:rsidRDefault="005D5556" w:rsidP="00B5138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38E" w:rsidRDefault="00B5138E" w:rsidP="00B5138E">
    <w:pPr>
      <w:spacing w:line="240" w:lineRule="auto"/>
      <w:jc w:val="center"/>
      <w:rPr>
        <w:sz w:val="36"/>
        <w:szCs w:val="36"/>
      </w:rPr>
    </w:pPr>
    <w:r w:rsidRPr="00F8515D">
      <w:rPr>
        <w:sz w:val="36"/>
        <w:szCs w:val="36"/>
      </w:rPr>
      <w:t>BU91R64CH-M</w:t>
    </w:r>
    <w:r>
      <w:rPr>
        <w:sz w:val="36"/>
        <w:szCs w:val="36"/>
      </w:rPr>
      <w:t xml:space="preserve"> LCD Driver</w:t>
    </w:r>
  </w:p>
  <w:p w:rsidR="00B5138E" w:rsidRDefault="00C20C47">
    <w:pPr>
      <w:pStyle w:val="Header"/>
    </w:pPr>
    <w:r>
      <w:tab/>
    </w:r>
    <w:r>
      <w:tab/>
      <w:t xml:space="preserve">    </w:t>
    </w:r>
    <w:fldSimple w:instr=" DATE \@ &quot;MMM. d, yy&quot; ">
      <w:r>
        <w:rPr>
          <w:noProof/>
        </w:rPr>
        <w:t>Jul. 30, 21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D4D"/>
    <w:multiLevelType w:val="hybridMultilevel"/>
    <w:tmpl w:val="CD1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15E3"/>
    <w:multiLevelType w:val="hybridMultilevel"/>
    <w:tmpl w:val="D096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1B35"/>
    <w:multiLevelType w:val="hybridMultilevel"/>
    <w:tmpl w:val="BA2EE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3F3380"/>
    <w:multiLevelType w:val="hybridMultilevel"/>
    <w:tmpl w:val="FD3C7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E41141"/>
    <w:multiLevelType w:val="hybridMultilevel"/>
    <w:tmpl w:val="A93C0638"/>
    <w:lvl w:ilvl="0" w:tplc="0FA814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49422955"/>
    <w:multiLevelType w:val="hybridMultilevel"/>
    <w:tmpl w:val="DB2A6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F4931"/>
    <w:multiLevelType w:val="hybridMultilevel"/>
    <w:tmpl w:val="346EA946"/>
    <w:lvl w:ilvl="0" w:tplc="942E2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634382"/>
    <w:multiLevelType w:val="hybridMultilevel"/>
    <w:tmpl w:val="2CC2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4443B"/>
    <w:multiLevelType w:val="hybridMultilevel"/>
    <w:tmpl w:val="7832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7797B"/>
    <w:multiLevelType w:val="hybridMultilevel"/>
    <w:tmpl w:val="082A6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AB5438"/>
    <w:multiLevelType w:val="hybridMultilevel"/>
    <w:tmpl w:val="0030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C46"/>
    <w:rsid w:val="0000782C"/>
    <w:rsid w:val="001166BE"/>
    <w:rsid w:val="00147A92"/>
    <w:rsid w:val="00150B32"/>
    <w:rsid w:val="00155BAF"/>
    <w:rsid w:val="0016229F"/>
    <w:rsid w:val="0017444B"/>
    <w:rsid w:val="001B15FF"/>
    <w:rsid w:val="001B4120"/>
    <w:rsid w:val="002056E9"/>
    <w:rsid w:val="00214DFF"/>
    <w:rsid w:val="00227164"/>
    <w:rsid w:val="00313720"/>
    <w:rsid w:val="00345A52"/>
    <w:rsid w:val="00350607"/>
    <w:rsid w:val="00383BE0"/>
    <w:rsid w:val="003B2239"/>
    <w:rsid w:val="00453D77"/>
    <w:rsid w:val="00501F2D"/>
    <w:rsid w:val="0050388F"/>
    <w:rsid w:val="00543827"/>
    <w:rsid w:val="00553287"/>
    <w:rsid w:val="005808EE"/>
    <w:rsid w:val="005856C7"/>
    <w:rsid w:val="00592916"/>
    <w:rsid w:val="005958F3"/>
    <w:rsid w:val="005A2BC7"/>
    <w:rsid w:val="005D5556"/>
    <w:rsid w:val="006322BC"/>
    <w:rsid w:val="00636DE2"/>
    <w:rsid w:val="00662CDF"/>
    <w:rsid w:val="00695819"/>
    <w:rsid w:val="006D0ED7"/>
    <w:rsid w:val="00735C4B"/>
    <w:rsid w:val="007D3749"/>
    <w:rsid w:val="00847C69"/>
    <w:rsid w:val="008804D0"/>
    <w:rsid w:val="008B6B34"/>
    <w:rsid w:val="008C61AE"/>
    <w:rsid w:val="009135D8"/>
    <w:rsid w:val="00962D63"/>
    <w:rsid w:val="0099182E"/>
    <w:rsid w:val="009E17FC"/>
    <w:rsid w:val="009E5310"/>
    <w:rsid w:val="00AA0E08"/>
    <w:rsid w:val="00AC06B6"/>
    <w:rsid w:val="00B5138E"/>
    <w:rsid w:val="00B71F3F"/>
    <w:rsid w:val="00C20C47"/>
    <w:rsid w:val="00C37F3B"/>
    <w:rsid w:val="00C53DD0"/>
    <w:rsid w:val="00C63427"/>
    <w:rsid w:val="00CB525F"/>
    <w:rsid w:val="00CE7C46"/>
    <w:rsid w:val="00CF539A"/>
    <w:rsid w:val="00D32A37"/>
    <w:rsid w:val="00D5488C"/>
    <w:rsid w:val="00D90848"/>
    <w:rsid w:val="00E8395D"/>
    <w:rsid w:val="00ED5585"/>
    <w:rsid w:val="00EE3BE4"/>
    <w:rsid w:val="00EE78BA"/>
    <w:rsid w:val="00F22E9D"/>
    <w:rsid w:val="00F51F2B"/>
    <w:rsid w:val="00F7535E"/>
    <w:rsid w:val="00F8515D"/>
    <w:rsid w:val="00F91467"/>
    <w:rsid w:val="00FB381A"/>
    <w:rsid w:val="00FD2EE8"/>
    <w:rsid w:val="00FD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7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F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9E17FC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styleId="TableGrid">
    <w:name w:val="Table Grid"/>
    <w:basedOn w:val="TableNormal"/>
    <w:uiPriority w:val="59"/>
    <w:rsid w:val="00CF5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38E"/>
  </w:style>
  <w:style w:type="paragraph" w:styleId="Footer">
    <w:name w:val="footer"/>
    <w:basedOn w:val="Normal"/>
    <w:link w:val="FooterChar"/>
    <w:uiPriority w:val="99"/>
    <w:unhideWhenUsed/>
    <w:rsid w:val="00B5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1EA0"/>
    <w:rsid w:val="00031EA0"/>
    <w:rsid w:val="0023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DDADBA241742AAB167465F5D936ACC">
    <w:name w:val="41DDADBA241742AAB167465F5D936ACC"/>
    <w:rsid w:val="00031E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Ashwinee Jadhao</cp:lastModifiedBy>
  <cp:revision>39</cp:revision>
  <dcterms:created xsi:type="dcterms:W3CDTF">2021-07-25T10:50:00Z</dcterms:created>
  <dcterms:modified xsi:type="dcterms:W3CDTF">2021-07-30T06:05:00Z</dcterms:modified>
</cp:coreProperties>
</file>