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22F5" w14:textId="77777777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58E3B868" w14:textId="33265DA6" w:rsidR="00BA0E5D" w:rsidRDefault="00BA0E5D" w:rsidP="00F95AB6">
      <w:pPr>
        <w:rPr>
          <w:sz w:val="28"/>
          <w:szCs w:val="28"/>
        </w:rPr>
      </w:pPr>
    </w:p>
    <w:p w14:paraId="61E38A69" w14:textId="77777777" w:rsidR="00BA0E5D" w:rsidRDefault="00BA0E5D" w:rsidP="00F95AB6">
      <w:pPr>
        <w:rPr>
          <w:sz w:val="28"/>
          <w:szCs w:val="28"/>
        </w:rPr>
      </w:pPr>
    </w:p>
    <w:p w14:paraId="1966BCCF" w14:textId="33569D5B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894FF7">
        <w:rPr>
          <w:b/>
          <w:sz w:val="28"/>
          <w:szCs w:val="28"/>
        </w:rPr>
        <w:t>February 1</w:t>
      </w:r>
      <w:r w:rsidR="0045256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, 2019:</w:t>
      </w:r>
    </w:p>
    <w:p w14:paraId="5447C1E8" w14:textId="2D7269FD" w:rsidR="00A36125" w:rsidRPr="00121BF3" w:rsidRDefault="00121BF3" w:rsidP="00121B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Interface created for adding equipment</w:t>
      </w:r>
    </w:p>
    <w:p w14:paraId="1A43C68E" w14:textId="5982FBCD" w:rsidR="00121BF3" w:rsidRPr="00121BF3" w:rsidRDefault="00121BF3" w:rsidP="00121B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Users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select the equipment needed along with the quantity</w:t>
      </w:r>
    </w:p>
    <w:p w14:paraId="190D3E7E" w14:textId="242AA330" w:rsidR="00121BF3" w:rsidRPr="00121BF3" w:rsidRDefault="00121BF3" w:rsidP="00121B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Information is submitted to the database</w:t>
      </w:r>
    </w:p>
    <w:p w14:paraId="12C3238F" w14:textId="5B360FDF" w:rsidR="00121BF3" w:rsidRPr="00121BF3" w:rsidRDefault="00121BF3" w:rsidP="00121B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Started calendar that holds scheduled deliveries</w:t>
      </w:r>
    </w:p>
    <w:p w14:paraId="440BB4B4" w14:textId="5A8AABF1" w:rsidR="00121BF3" w:rsidRPr="00121BF3" w:rsidRDefault="00121BF3" w:rsidP="00121BF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Interface for the calendar is complete</w:t>
      </w:r>
    </w:p>
    <w:p w14:paraId="355CDB21" w14:textId="77777777" w:rsidR="00A36125" w:rsidRDefault="00A36125" w:rsidP="00F95AB6">
      <w:pPr>
        <w:rPr>
          <w:b/>
          <w:sz w:val="28"/>
          <w:szCs w:val="28"/>
        </w:rPr>
      </w:pPr>
    </w:p>
    <w:p w14:paraId="299B8B49" w14:textId="5FE6D3EB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oals for the next </w:t>
      </w:r>
      <w:r w:rsidR="00894FF7">
        <w:rPr>
          <w:b/>
          <w:sz w:val="28"/>
          <w:szCs w:val="28"/>
        </w:rPr>
        <w:t>week</w:t>
      </w:r>
      <w:r w:rsidRPr="00F95AB6">
        <w:rPr>
          <w:b/>
          <w:sz w:val="28"/>
          <w:szCs w:val="28"/>
        </w:rPr>
        <w:t>:</w:t>
      </w:r>
    </w:p>
    <w:p w14:paraId="6A374E29" w14:textId="64BF77DD" w:rsidR="00894FF7" w:rsidRPr="00F95AB6" w:rsidRDefault="00894FF7" w:rsidP="00894F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form for </w:t>
      </w:r>
      <w:r w:rsidR="00121BF3">
        <w:rPr>
          <w:sz w:val="28"/>
          <w:szCs w:val="28"/>
        </w:rPr>
        <w:t>equipment that is returned due to it being rented</w:t>
      </w:r>
    </w:p>
    <w:p w14:paraId="175ABAD9" w14:textId="79F210E2" w:rsidR="00121BF3" w:rsidRDefault="00121BF3" w:rsidP="00F95A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interface for equipment return form</w:t>
      </w:r>
    </w:p>
    <w:p w14:paraId="0C378FCE" w14:textId="33C7FAA5" w:rsidR="00F95AB6" w:rsidRDefault="00894FF7" w:rsidP="00F95A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21BF3">
        <w:rPr>
          <w:sz w:val="28"/>
          <w:szCs w:val="28"/>
        </w:rPr>
        <w:t>omplete calendar with scheduled deliveries showing in a table below the calendar</w:t>
      </w:r>
    </w:p>
    <w:p w14:paraId="568F7907" w14:textId="5651221F" w:rsidR="00121BF3" w:rsidRPr="00F95AB6" w:rsidRDefault="00121BF3" w:rsidP="00121BF3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21BF3" w:rsidRPr="00F95AB6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2254" w14:textId="77777777" w:rsidR="0082639C" w:rsidRDefault="0082639C" w:rsidP="00F95AB6">
      <w:r>
        <w:separator/>
      </w:r>
    </w:p>
  </w:endnote>
  <w:endnote w:type="continuationSeparator" w:id="0">
    <w:p w14:paraId="29651807" w14:textId="77777777" w:rsidR="0082639C" w:rsidRDefault="0082639C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879B" w14:textId="77777777" w:rsidR="0082639C" w:rsidRDefault="0082639C" w:rsidP="00F95AB6">
      <w:r>
        <w:separator/>
      </w:r>
    </w:p>
  </w:footnote>
  <w:footnote w:type="continuationSeparator" w:id="0">
    <w:p w14:paraId="33D0B3CC" w14:textId="77777777" w:rsidR="0082639C" w:rsidRDefault="0082639C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684D" w14:textId="77777777" w:rsidR="00894FF7" w:rsidRDefault="00F95AB6">
    <w:pPr>
      <w:pStyle w:val="Header"/>
    </w:pPr>
    <w:r>
      <w:t>Ashley Greer</w:t>
    </w:r>
  </w:p>
  <w:p w14:paraId="66CFE235" w14:textId="0548CB14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7C61"/>
    <w:multiLevelType w:val="hybridMultilevel"/>
    <w:tmpl w:val="F14A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331D2"/>
    <w:multiLevelType w:val="hybridMultilevel"/>
    <w:tmpl w:val="F9BA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7070B"/>
    <w:rsid w:val="00121BF3"/>
    <w:rsid w:val="00425EBF"/>
    <w:rsid w:val="0045256B"/>
    <w:rsid w:val="00537F5F"/>
    <w:rsid w:val="005521D9"/>
    <w:rsid w:val="00581C51"/>
    <w:rsid w:val="007165A8"/>
    <w:rsid w:val="007776FB"/>
    <w:rsid w:val="0082639C"/>
    <w:rsid w:val="00881078"/>
    <w:rsid w:val="00894FF7"/>
    <w:rsid w:val="00A21CEA"/>
    <w:rsid w:val="00A36125"/>
    <w:rsid w:val="00AD3FA1"/>
    <w:rsid w:val="00B106E3"/>
    <w:rsid w:val="00BA0E5D"/>
    <w:rsid w:val="00BC5D46"/>
    <w:rsid w:val="00C0473D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home</cp:lastModifiedBy>
  <cp:revision>3</cp:revision>
  <dcterms:created xsi:type="dcterms:W3CDTF">2019-02-21T20:59:00Z</dcterms:created>
  <dcterms:modified xsi:type="dcterms:W3CDTF">2019-02-21T21:05:00Z</dcterms:modified>
</cp:coreProperties>
</file>