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EE2F" w14:textId="77777777" w:rsidR="00C22DD3" w:rsidRDefault="00273BC0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6039597D" w14:textId="77777777" w:rsidR="00C22DD3" w:rsidRDefault="00273BC0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EF70" wp14:editId="60EF80B0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name_release number_ Date of availability of the release on the pipeline for MSI to push ", e.g. “Release Notes_6d_v 0.01_5 Dec 2020” </w:t>
      </w:r>
    </w:p>
    <w:p w14:paraId="132AF724" w14:textId="77777777" w:rsidR="00C22DD3" w:rsidRDefault="00C22DD3">
      <w:pPr>
        <w:rPr>
          <w:highlight w:val="lightGray"/>
        </w:rPr>
      </w:pPr>
    </w:p>
    <w:p w14:paraId="7257D4AD" w14:textId="77777777" w:rsidR="00C22DD3" w:rsidRDefault="00273BC0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2E86DE52" w14:textId="77777777" w:rsidR="00C22DD3" w:rsidRDefault="00273BC0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22DD3" w14:paraId="08BEBED0" w14:textId="77777777">
        <w:tc>
          <w:tcPr>
            <w:tcW w:w="1877" w:type="dxa"/>
          </w:tcPr>
          <w:p w14:paraId="070BB1C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6B0E04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2A99300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1D5534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7FE82ACC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22DD3" w14:paraId="1289C19F" w14:textId="77777777">
        <w:tc>
          <w:tcPr>
            <w:tcW w:w="1877" w:type="dxa"/>
          </w:tcPr>
          <w:p w14:paraId="18AAD7D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D27991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2327F6F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4F3A612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0DAF20CB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DDA20C3" w14:textId="77777777">
        <w:tc>
          <w:tcPr>
            <w:tcW w:w="1877" w:type="dxa"/>
          </w:tcPr>
          <w:p w14:paraId="49D5BB3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77D022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01C7863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E74470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2DD635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042789EC" w14:textId="77777777" w:rsidR="00C22DD3" w:rsidRDefault="00C22DD3">
      <w:pPr>
        <w:rPr>
          <w:rFonts w:ascii="Segoe UI Emoji" w:hAnsi="Segoe UI Emoji" w:cs="Segoe UI Emoji"/>
        </w:rPr>
      </w:pPr>
    </w:p>
    <w:p w14:paraId="7BE2D53C" w14:textId="77777777" w:rsidR="00C22DD3" w:rsidRDefault="00273BC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22DD3" w14:paraId="487AD76A" w14:textId="77777777">
        <w:tc>
          <w:tcPr>
            <w:tcW w:w="1119" w:type="pct"/>
          </w:tcPr>
          <w:p w14:paraId="481B48F8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59CB3AC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49A67E3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129064E1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22DD3" w14:paraId="62D3C9DA" w14:textId="77777777">
        <w:tc>
          <w:tcPr>
            <w:tcW w:w="1119" w:type="pct"/>
          </w:tcPr>
          <w:p w14:paraId="2BA6E8E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3D40E4BE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D94212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36C947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69012A15" w14:textId="77777777">
        <w:tc>
          <w:tcPr>
            <w:tcW w:w="1119" w:type="pct"/>
          </w:tcPr>
          <w:p w14:paraId="71F3963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28D7D7D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B80FF3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ECAE6B3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6CB84549" w14:textId="77777777" w:rsidR="00C22DD3" w:rsidRDefault="00C22DD3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44703AB" w14:textId="77777777" w:rsidR="00C22DD3" w:rsidRDefault="00273BC0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6364A497" w14:textId="77777777" w:rsidR="00C22DD3" w:rsidRDefault="00273BC0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270B1D3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06D3B3E" w14:textId="77777777" w:rsidR="00C22DD3" w:rsidRDefault="00273BC0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2986BF6C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316A5C7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6C867F5" w14:textId="77777777">
        <w:tc>
          <w:tcPr>
            <w:tcW w:w="1602" w:type="dxa"/>
          </w:tcPr>
          <w:p w14:paraId="586B017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C2465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3B5805C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AE3327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9139A0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09E5F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BE546CC" w14:textId="77777777">
        <w:tc>
          <w:tcPr>
            <w:tcW w:w="1602" w:type="dxa"/>
          </w:tcPr>
          <w:p w14:paraId="61490E6C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73BC0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ABB3F11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73BC0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0C6F56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65099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7D0E758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2EC08CC6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5D9C2CC" w14:textId="77777777" w:rsidR="00C22DD3" w:rsidRDefault="00C22DD3"/>
    <w:p w14:paraId="5E12D8E9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14184374" w14:textId="77777777" w:rsidR="00C22DD3" w:rsidRDefault="00273BC0">
      <w:r>
        <w:rPr>
          <w:b/>
          <w:bCs/>
        </w:rPr>
        <w:t xml:space="preserve">Defect Description: </w:t>
      </w:r>
      <w:r>
        <w:t>Status was not getting completed if a order with more than one suborders.</w:t>
      </w:r>
    </w:p>
    <w:p w14:paraId="01E086B2" w14:textId="77777777" w:rsidR="00C22DD3" w:rsidRDefault="00273BC0">
      <w:r>
        <w:t>Defect id: This defect is internally identified by 6d team.</w:t>
      </w:r>
    </w:p>
    <w:p w14:paraId="1D9C0E1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DAD01B6" w14:textId="77777777">
        <w:tc>
          <w:tcPr>
            <w:tcW w:w="1694" w:type="dxa"/>
          </w:tcPr>
          <w:p w14:paraId="06D46CE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E61E8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17CA6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4BC7B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DCD67AD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0F2F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C7798" w14:textId="77777777">
        <w:tc>
          <w:tcPr>
            <w:tcW w:w="1694" w:type="dxa"/>
          </w:tcPr>
          <w:p w14:paraId="012792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6332F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4A57E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F3F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09E3AA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7E21A41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A1A7B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A74C0C8" w14:textId="77777777" w:rsidR="00C22DD3" w:rsidRDefault="00C22DD3"/>
    <w:p w14:paraId="6C14AC31" w14:textId="77777777" w:rsidR="00C22DD3" w:rsidRDefault="00273BC0">
      <w:pPr>
        <w:rPr>
          <w:b/>
          <w:bCs/>
        </w:rPr>
      </w:pPr>
      <w:r>
        <w:rPr>
          <w:b/>
          <w:bCs/>
        </w:rPr>
        <w:t>Defect#3</w:t>
      </w:r>
    </w:p>
    <w:p w14:paraId="701ED799" w14:textId="77777777" w:rsidR="00C22DD3" w:rsidRDefault="00273BC0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6A41F5E6" w14:textId="77777777" w:rsidR="00C22DD3" w:rsidRDefault="00273BC0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7F83795A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71D37B1C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865809" w14:textId="77777777">
        <w:tc>
          <w:tcPr>
            <w:tcW w:w="1694" w:type="dxa"/>
          </w:tcPr>
          <w:p w14:paraId="5926E678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6468D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B1661AF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4AE5A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C5735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4E7B7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467859" w14:textId="77777777">
        <w:tc>
          <w:tcPr>
            <w:tcW w:w="1694" w:type="dxa"/>
          </w:tcPr>
          <w:p w14:paraId="24EBF935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73BC0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0BC438FA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73BC0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01CA96A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034C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1D8B78D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AA6753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Based on MSFT error code(401), NG is setting internal error code. Based on the internal error code, NG will call  OAuth registration API and retry the notification.</w:t>
            </w:r>
          </w:p>
        </w:tc>
        <w:tc>
          <w:tcPr>
            <w:tcW w:w="1508" w:type="dxa"/>
          </w:tcPr>
          <w:p w14:paraId="2EEC8F6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83D9ED" w14:textId="77777777" w:rsidR="00C22DD3" w:rsidRDefault="00C22DD3">
      <w:pPr>
        <w:rPr>
          <w:b/>
          <w:bCs/>
        </w:rPr>
      </w:pPr>
    </w:p>
    <w:p w14:paraId="034C5303" w14:textId="77777777" w:rsidR="00C22DD3" w:rsidRDefault="00C22DD3"/>
    <w:p w14:paraId="22193B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Defect#4: </w:t>
      </w:r>
    </w:p>
    <w:p w14:paraId="3D0CC485" w14:textId="77777777" w:rsidR="00C22DD3" w:rsidRDefault="00273BC0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2DDBE813" w14:textId="77777777" w:rsidR="00C22DD3" w:rsidRDefault="00273BC0">
      <w:r>
        <w:t>Defect id: This defect is internally identified by 6d team.</w:t>
      </w:r>
    </w:p>
    <w:p w14:paraId="6862FED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F5A5B8B" w14:textId="77777777">
        <w:tc>
          <w:tcPr>
            <w:tcW w:w="1694" w:type="dxa"/>
          </w:tcPr>
          <w:p w14:paraId="38D8359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98C720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BFFCC7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F53BB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3DFE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768ED0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BF122D" w14:textId="77777777">
        <w:tc>
          <w:tcPr>
            <w:tcW w:w="1694" w:type="dxa"/>
          </w:tcPr>
          <w:p w14:paraId="0876C5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F7830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E321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9903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6D2AD1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EB9D6CD" w14:textId="77777777" w:rsidR="00C22DD3" w:rsidRDefault="00273BC0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5A7235F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A8C0C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22905CA" w14:textId="77777777" w:rsidR="00C22DD3" w:rsidRDefault="00C22DD3"/>
    <w:p w14:paraId="0ACFEE21" w14:textId="77777777" w:rsidR="00C22DD3" w:rsidRDefault="00273BC0">
      <w:pPr>
        <w:rPr>
          <w:b/>
          <w:bCs/>
        </w:rPr>
      </w:pPr>
      <w:r>
        <w:rPr>
          <w:b/>
          <w:bCs/>
        </w:rPr>
        <w:t>Defect#5 – Performance testing</w:t>
      </w:r>
    </w:p>
    <w:p w14:paraId="65EF0FFF" w14:textId="77777777" w:rsidR="00C22DD3" w:rsidRDefault="00273BC0">
      <w:r>
        <w:rPr>
          <w:b/>
          <w:bCs/>
        </w:rPr>
        <w:t xml:space="preserve">Defect Description: </w:t>
      </w:r>
      <w:r>
        <w:t>Connection Exception from Billing during API Load Testing(Connection got refused in between load run)</w:t>
      </w:r>
    </w:p>
    <w:p w14:paraId="1F45A9B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4E8BAF0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22DD3" w14:paraId="443010FD" w14:textId="77777777">
        <w:tc>
          <w:tcPr>
            <w:tcW w:w="1602" w:type="dxa"/>
          </w:tcPr>
          <w:p w14:paraId="5FC6CDE6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68D5E46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0A7C97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FE98F3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6E28CDE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2E711B4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C0E3CE4" w14:textId="77777777">
        <w:tc>
          <w:tcPr>
            <w:tcW w:w="1602" w:type="dxa"/>
          </w:tcPr>
          <w:p w14:paraId="03089B7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7C4111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739E95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3BA7A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13F32D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732A0F7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2F9F44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1942A489" w14:textId="77777777" w:rsidR="00C22DD3" w:rsidRDefault="00C22DD3"/>
    <w:p w14:paraId="2CAEEDF8" w14:textId="77777777" w:rsidR="00C22DD3" w:rsidRDefault="00C22DD3"/>
    <w:p w14:paraId="4DEC0089" w14:textId="77777777" w:rsidR="00C22DD3" w:rsidRDefault="00273BC0">
      <w:pPr>
        <w:rPr>
          <w:b/>
          <w:bCs/>
        </w:rPr>
      </w:pPr>
      <w:r>
        <w:rPr>
          <w:b/>
          <w:bCs/>
        </w:rPr>
        <w:t>Defect#6 – Performance testing</w:t>
      </w:r>
    </w:p>
    <w:p w14:paraId="71DD5F82" w14:textId="77777777" w:rsidR="00C22DD3" w:rsidRDefault="00273BC0">
      <w:r>
        <w:rPr>
          <w:b/>
          <w:bCs/>
        </w:rPr>
        <w:t xml:space="preserve">Defect Description: </w:t>
      </w:r>
      <w:r>
        <w:t>During API Load testing through JMETER, We observed "Connection is getting refused from OM in between the process</w:t>
      </w:r>
    </w:p>
    <w:p w14:paraId="54A5F2F7" w14:textId="77777777" w:rsidR="00C22DD3" w:rsidRDefault="00273BC0">
      <w:r>
        <w:lastRenderedPageBreak/>
        <w:t>Defect id: This defect is internally identified by 6d team.</w:t>
      </w:r>
    </w:p>
    <w:p w14:paraId="7D66C79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AE47C5" w14:textId="77777777">
        <w:tc>
          <w:tcPr>
            <w:tcW w:w="1694" w:type="dxa"/>
          </w:tcPr>
          <w:p w14:paraId="6B02FDB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CCC08A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A74F144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358AE9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C2FD9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B18E5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FDF126C" w14:textId="77777777">
        <w:tc>
          <w:tcPr>
            <w:tcW w:w="1694" w:type="dxa"/>
          </w:tcPr>
          <w:p w14:paraId="590411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C2CD3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EC8F4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548D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3CB6D4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4D05DE0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524599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E8E9B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7BD284C2" w14:textId="77777777" w:rsidR="00C22DD3" w:rsidRDefault="00C22DD3"/>
    <w:p w14:paraId="563C0A46" w14:textId="77777777" w:rsidR="00C22DD3" w:rsidRDefault="00273BC0">
      <w:pPr>
        <w:rPr>
          <w:b/>
          <w:bCs/>
        </w:rPr>
      </w:pPr>
      <w:r>
        <w:rPr>
          <w:b/>
          <w:bCs/>
        </w:rPr>
        <w:t>Defect#7 – Performance testing</w:t>
      </w:r>
    </w:p>
    <w:p w14:paraId="58630CC0" w14:textId="77777777" w:rsidR="00C22DD3" w:rsidRDefault="00273BC0">
      <w:r>
        <w:rPr>
          <w:b/>
          <w:bCs/>
        </w:rPr>
        <w:t xml:space="preserve">Defect Description: </w:t>
      </w:r>
      <w:r>
        <w:t>During SubmitSubscriptionOrder API and UpdateOrder API with 10Threads ,Rampup10,Loop10 , Seen Lock Exception</w:t>
      </w:r>
    </w:p>
    <w:p w14:paraId="6AECFC1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2090C0A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22DD3" w14:paraId="077A6F22" w14:textId="77777777">
        <w:tc>
          <w:tcPr>
            <w:tcW w:w="1694" w:type="dxa"/>
          </w:tcPr>
          <w:p w14:paraId="6C3A76B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9EA2E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813C373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3DE85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07627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158672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2E95EEC" w14:textId="77777777">
        <w:tc>
          <w:tcPr>
            <w:tcW w:w="1694" w:type="dxa"/>
          </w:tcPr>
          <w:p w14:paraId="7F0619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81325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96BAF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E8EB7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14272336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3C7E826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C5E93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5946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4DEB2A66" w14:textId="77777777" w:rsidR="00C22DD3" w:rsidRDefault="00C22DD3">
      <w:pPr>
        <w:rPr>
          <w:b/>
          <w:bCs/>
        </w:rPr>
      </w:pPr>
    </w:p>
    <w:p w14:paraId="51C65A68" w14:textId="77777777" w:rsidR="00C22DD3" w:rsidRDefault="00273BC0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1871FF9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77E26547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43543C1F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5934E1" w14:textId="77777777">
        <w:tc>
          <w:tcPr>
            <w:tcW w:w="1694" w:type="dxa"/>
          </w:tcPr>
          <w:p w14:paraId="1193375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7BE18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2B58327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8754D9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2DFB8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1694D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08DCA64" w14:textId="77777777">
        <w:tc>
          <w:tcPr>
            <w:tcW w:w="1694" w:type="dxa"/>
          </w:tcPr>
          <w:p w14:paraId="7C4E7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894455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356A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393F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E50E08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FC190A6" w14:textId="77777777" w:rsidR="00C22DD3" w:rsidRDefault="00273BC0">
            <w:pPr>
              <w:spacing w:after="0" w:line="240" w:lineRule="auto"/>
            </w:pPr>
            <w:r>
              <w:t>Disabled select query to get connection pool details and to get max seq_id while inserting into tables in property file.</w:t>
            </w:r>
          </w:p>
        </w:tc>
        <w:tc>
          <w:tcPr>
            <w:tcW w:w="1508" w:type="dxa"/>
          </w:tcPr>
          <w:p w14:paraId="4FD71DB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A9B3D5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A9A1B3E" w14:textId="77777777" w:rsidR="00C22DD3" w:rsidRDefault="00C22DD3">
      <w:pPr>
        <w:rPr>
          <w:b/>
          <w:bCs/>
        </w:rPr>
      </w:pPr>
    </w:p>
    <w:p w14:paraId="65140D36" w14:textId="77777777" w:rsidR="00C22DD3" w:rsidRDefault="00273BC0">
      <w:pPr>
        <w:rPr>
          <w:b/>
          <w:bCs/>
        </w:rPr>
      </w:pPr>
      <w:r>
        <w:rPr>
          <w:b/>
          <w:bCs/>
        </w:rPr>
        <w:t>Defect#9 – Security Testing</w:t>
      </w:r>
    </w:p>
    <w:p w14:paraId="4D4BC74E" w14:textId="77777777" w:rsidR="00C22DD3" w:rsidRDefault="00273BC0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6F29CA62" w14:textId="77777777" w:rsidR="00C22DD3" w:rsidRDefault="00273BC0">
      <w:r>
        <w:t>Defect id: This defect is internally identified by 6d team.</w:t>
      </w:r>
    </w:p>
    <w:p w14:paraId="314603A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74C50B4B" w14:textId="77777777">
        <w:tc>
          <w:tcPr>
            <w:tcW w:w="1602" w:type="dxa"/>
          </w:tcPr>
          <w:p w14:paraId="6606961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5B93006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C742215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1E4C598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1402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4A2CDF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8EA8FF" w14:textId="77777777">
        <w:tc>
          <w:tcPr>
            <w:tcW w:w="1602" w:type="dxa"/>
          </w:tcPr>
          <w:p w14:paraId="464F3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841FFE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70465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EADBBB2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3A0654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1FF43FCB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8401DB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4EC106EA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5E332E93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37F6388C" w14:textId="77777777" w:rsidR="00C22DD3" w:rsidRDefault="00C22DD3"/>
    <w:p w14:paraId="7BE41AB6" w14:textId="77777777" w:rsidR="00C22DD3" w:rsidRDefault="00273BC0">
      <w:pPr>
        <w:rPr>
          <w:b/>
          <w:bCs/>
        </w:rPr>
      </w:pPr>
      <w:r>
        <w:rPr>
          <w:b/>
          <w:bCs/>
        </w:rPr>
        <w:t>Defect#10 – Security Testing</w:t>
      </w:r>
    </w:p>
    <w:p w14:paraId="78E1BFBC" w14:textId="77777777" w:rsidR="00C22DD3" w:rsidRDefault="00273BC0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078586D0" w14:textId="77777777" w:rsidR="00C22DD3" w:rsidRDefault="00273BC0">
      <w:r>
        <w:t>Defect id: This defect is internally identified by 6d team.</w:t>
      </w:r>
    </w:p>
    <w:p w14:paraId="2891824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3667D2" w14:textId="77777777">
        <w:tc>
          <w:tcPr>
            <w:tcW w:w="1694" w:type="dxa"/>
          </w:tcPr>
          <w:p w14:paraId="713E9CE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A171B7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85AFA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AB1349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3BA6A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A74282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D7A956" w14:textId="77777777">
        <w:tc>
          <w:tcPr>
            <w:tcW w:w="1694" w:type="dxa"/>
          </w:tcPr>
          <w:p w14:paraId="1339A77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25DAB2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1ECDE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71C2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5E9CDBF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2B0C098" w14:textId="77777777" w:rsidR="00C22DD3" w:rsidRDefault="00273BC0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1D963D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B88229A" w14:textId="77777777" w:rsidR="00C22DD3" w:rsidRDefault="00C22DD3"/>
    <w:p w14:paraId="30A47066" w14:textId="77777777" w:rsidR="00C22DD3" w:rsidRDefault="00C22DD3"/>
    <w:p w14:paraId="2F78B5AC" w14:textId="77777777" w:rsidR="00C22DD3" w:rsidRDefault="00273BC0">
      <w:pPr>
        <w:rPr>
          <w:b/>
          <w:bCs/>
        </w:rPr>
      </w:pPr>
      <w:r>
        <w:rPr>
          <w:b/>
          <w:bCs/>
        </w:rPr>
        <w:t>Defect#11 – Security Testing</w:t>
      </w:r>
    </w:p>
    <w:p w14:paraId="44DE5F4D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21FAE251" w14:textId="77777777" w:rsidR="00C22DD3" w:rsidRDefault="00273BC0">
      <w:r>
        <w:t>Defect id: This defect is internally identified by 6d team.</w:t>
      </w:r>
    </w:p>
    <w:p w14:paraId="30C912F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CEA84B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189BB7" w14:textId="77777777">
        <w:tc>
          <w:tcPr>
            <w:tcW w:w="1694" w:type="dxa"/>
          </w:tcPr>
          <w:p w14:paraId="3BF3717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555F46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8CB52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A0F894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12C51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81F91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6B72" w14:textId="77777777">
        <w:tc>
          <w:tcPr>
            <w:tcW w:w="1694" w:type="dxa"/>
          </w:tcPr>
          <w:p w14:paraId="011A89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22490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FC3A1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F0802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415831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F7D273F" w14:textId="77777777" w:rsidR="00C22DD3" w:rsidRDefault="00273BC0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F579EC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9EDD9DF" w14:textId="77777777" w:rsidR="00C22DD3" w:rsidRDefault="00C22DD3">
      <w:pPr>
        <w:rPr>
          <w:b/>
          <w:bCs/>
        </w:rPr>
      </w:pPr>
    </w:p>
    <w:p w14:paraId="54CBF13D" w14:textId="77777777" w:rsidR="00C22DD3" w:rsidRDefault="00273BC0">
      <w:pPr>
        <w:rPr>
          <w:b/>
          <w:bCs/>
        </w:rPr>
      </w:pPr>
      <w:r>
        <w:rPr>
          <w:b/>
          <w:bCs/>
        </w:rPr>
        <w:t>Defect#12 – Security Testing</w:t>
      </w:r>
    </w:p>
    <w:p w14:paraId="2EF297F7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2BBC9A4D" w14:textId="77777777" w:rsidR="00C22DD3" w:rsidRDefault="00273BC0">
      <w:r>
        <w:t>Defect id: This defect is internally identified by 6d team.</w:t>
      </w:r>
    </w:p>
    <w:p w14:paraId="7D783EF5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091425A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8D7340D" w14:textId="77777777">
        <w:tc>
          <w:tcPr>
            <w:tcW w:w="1694" w:type="dxa"/>
          </w:tcPr>
          <w:p w14:paraId="64F6549B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918BAB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4BEDFD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99EC0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4451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03A4D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62999F" w14:textId="77777777">
        <w:tc>
          <w:tcPr>
            <w:tcW w:w="1694" w:type="dxa"/>
          </w:tcPr>
          <w:p w14:paraId="52F4C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422C81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562552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8666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582D0C4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33BF241" w14:textId="77777777" w:rsidR="00C22DD3" w:rsidRDefault="00273BC0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3DC97CE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C8B8B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1AC467F" w14:textId="77777777" w:rsidR="00C22DD3" w:rsidRDefault="00C22DD3">
      <w:pPr>
        <w:rPr>
          <w:b/>
          <w:bCs/>
        </w:rPr>
      </w:pPr>
    </w:p>
    <w:p w14:paraId="591958E4" w14:textId="77777777" w:rsidR="00C22DD3" w:rsidRDefault="00273BC0">
      <w:pPr>
        <w:rPr>
          <w:b/>
          <w:bCs/>
        </w:rPr>
      </w:pPr>
      <w:r>
        <w:rPr>
          <w:b/>
          <w:bCs/>
        </w:rPr>
        <w:t>Defect#13 – Security Testing</w:t>
      </w:r>
    </w:p>
    <w:p w14:paraId="3C740C1A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4B012327" w14:textId="77777777" w:rsidR="00C22DD3" w:rsidRDefault="00273BC0">
      <w:r>
        <w:t>Defect id: This defect is internally identified by 6d team.</w:t>
      </w:r>
    </w:p>
    <w:p w14:paraId="05AE639E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8842FFF" w14:textId="77777777">
        <w:tc>
          <w:tcPr>
            <w:tcW w:w="1694" w:type="dxa"/>
          </w:tcPr>
          <w:p w14:paraId="0E304CB7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DFBB1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BCE4A0A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3FB44C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89D2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63BE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98C4D10" w14:textId="77777777">
        <w:tc>
          <w:tcPr>
            <w:tcW w:w="1694" w:type="dxa"/>
          </w:tcPr>
          <w:p w14:paraId="12322D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2A08FF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644E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C5F382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3BFA16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4476A6B" w14:textId="77777777" w:rsidR="00C22DD3" w:rsidRDefault="00273BC0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42CA33D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23440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6751EF3" w14:textId="77777777" w:rsidR="00C22DD3" w:rsidRDefault="00C22DD3">
      <w:pPr>
        <w:rPr>
          <w:b/>
          <w:bCs/>
        </w:rPr>
      </w:pPr>
    </w:p>
    <w:p w14:paraId="36313CB3" w14:textId="77777777" w:rsidR="00C22DD3" w:rsidRDefault="00C22DD3">
      <w:pPr>
        <w:rPr>
          <w:b/>
          <w:bCs/>
        </w:rPr>
      </w:pPr>
    </w:p>
    <w:p w14:paraId="19F27280" w14:textId="77777777" w:rsidR="00C22DD3" w:rsidRDefault="00273BC0">
      <w:pPr>
        <w:rPr>
          <w:b/>
          <w:bCs/>
        </w:rPr>
      </w:pPr>
      <w:r>
        <w:rPr>
          <w:b/>
          <w:bCs/>
        </w:rPr>
        <w:t>Defect#14 – Security Testing</w:t>
      </w:r>
    </w:p>
    <w:p w14:paraId="051F5951" w14:textId="77777777" w:rsidR="00C22DD3" w:rsidRDefault="00273BC0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1EB23079" w14:textId="77777777" w:rsidR="00C22DD3" w:rsidRDefault="00273BC0">
      <w:r>
        <w:t>Defect id: This defect is internally identified by 6d team.</w:t>
      </w:r>
    </w:p>
    <w:p w14:paraId="34FA66B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950A5F" w14:textId="77777777">
        <w:tc>
          <w:tcPr>
            <w:tcW w:w="1602" w:type="dxa"/>
          </w:tcPr>
          <w:p w14:paraId="0542CB94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6E88AB7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2768CD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5EEC2F2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5D9CB3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F5644A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F3D80D2" w14:textId="77777777">
        <w:tc>
          <w:tcPr>
            <w:tcW w:w="1602" w:type="dxa"/>
          </w:tcPr>
          <w:p w14:paraId="3FBBA5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CC7C6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28811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7ED324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51AE053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1C09DBE8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4146021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35CBDA2B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687D6FF9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583B833" w14:textId="77777777" w:rsidR="00C22DD3" w:rsidRDefault="00C22DD3"/>
    <w:p w14:paraId="093E7A69" w14:textId="77777777" w:rsidR="00C22DD3" w:rsidRDefault="00273BC0">
      <w:pPr>
        <w:rPr>
          <w:b/>
          <w:bCs/>
        </w:rPr>
      </w:pPr>
      <w:r>
        <w:rPr>
          <w:b/>
          <w:bCs/>
        </w:rPr>
        <w:t>Defect#15 – Security Testing</w:t>
      </w:r>
    </w:p>
    <w:p w14:paraId="3CEAC79D" w14:textId="77777777" w:rsidR="00C22DD3" w:rsidRDefault="00273BC0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15F8B817" w14:textId="77777777" w:rsidR="00C22DD3" w:rsidRDefault="00273BC0">
      <w:r>
        <w:t>Defect id: This defect is internally identified by 6d team.</w:t>
      </w:r>
    </w:p>
    <w:p w14:paraId="01BB0CF9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75C73A0" w14:textId="77777777">
        <w:tc>
          <w:tcPr>
            <w:tcW w:w="1694" w:type="dxa"/>
          </w:tcPr>
          <w:p w14:paraId="7FED4BEC" w14:textId="77777777" w:rsidR="00C22DD3" w:rsidRDefault="00273BC0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4D86A8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E8F8B9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19AA5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C92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FAF7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8202DCE" w14:textId="77777777">
        <w:tc>
          <w:tcPr>
            <w:tcW w:w="1694" w:type="dxa"/>
          </w:tcPr>
          <w:p w14:paraId="60CCAEE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275E6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B559A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E1D90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5F37FB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BE14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7426573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DED6A9E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589FBCC" w14:textId="77777777" w:rsidR="00C22DD3" w:rsidRDefault="00C22DD3"/>
    <w:p w14:paraId="398D9149" w14:textId="77777777" w:rsidR="00C22DD3" w:rsidRDefault="00C22DD3"/>
    <w:p w14:paraId="070B5EA3" w14:textId="77777777" w:rsidR="00C22DD3" w:rsidRDefault="00273BC0">
      <w:pPr>
        <w:rPr>
          <w:b/>
          <w:bCs/>
        </w:rPr>
      </w:pPr>
      <w:r>
        <w:rPr>
          <w:b/>
          <w:bCs/>
        </w:rPr>
        <w:t>Defect#16 – Security Testing</w:t>
      </w:r>
    </w:p>
    <w:p w14:paraId="5A3A40C5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07D3B031" w14:textId="77777777" w:rsidR="00C22DD3" w:rsidRDefault="00273BC0">
      <w:r>
        <w:t>Defect id: This defect is internally identified by 6d team.</w:t>
      </w:r>
    </w:p>
    <w:p w14:paraId="5F1B0D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BE1250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D84AC52" w14:textId="77777777">
        <w:tc>
          <w:tcPr>
            <w:tcW w:w="1694" w:type="dxa"/>
          </w:tcPr>
          <w:p w14:paraId="7756C60C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6F8BD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F81736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4351BD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7B11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05F27B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3420B0" w14:textId="77777777">
        <w:tc>
          <w:tcPr>
            <w:tcW w:w="1694" w:type="dxa"/>
          </w:tcPr>
          <w:p w14:paraId="05D38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F32FC9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21196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7CC93E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2D0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A1959A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91D81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B1C3542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D6AF37" w14:textId="77777777" w:rsidR="00C22DD3" w:rsidRDefault="00C22DD3">
      <w:pPr>
        <w:rPr>
          <w:b/>
          <w:bCs/>
        </w:rPr>
      </w:pPr>
    </w:p>
    <w:p w14:paraId="6D0CC26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Defect#17 </w:t>
      </w:r>
    </w:p>
    <w:p w14:paraId="1D8B833A" w14:textId="77777777" w:rsidR="00C22DD3" w:rsidRDefault="00273BC0">
      <w:r>
        <w:rPr>
          <w:b/>
          <w:bCs/>
        </w:rPr>
        <w:t xml:space="preserve">Defect Description: </w:t>
      </w:r>
      <w:r>
        <w:t>[6D API Schema Mismatch]Incorrect Mapping of columns in View Consumption Data Grid</w:t>
      </w:r>
    </w:p>
    <w:p w14:paraId="0C360165" w14:textId="77777777" w:rsidR="00C22DD3" w:rsidRDefault="00273BC0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0EE0317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482DCB" w14:textId="77777777">
        <w:tc>
          <w:tcPr>
            <w:tcW w:w="1694" w:type="dxa"/>
          </w:tcPr>
          <w:p w14:paraId="49D5AD44" w14:textId="77777777" w:rsidR="00C22DD3" w:rsidRDefault="00273BC0">
            <w:pPr>
              <w:spacing w:after="0" w:line="240" w:lineRule="auto"/>
            </w:pPr>
            <w:r>
              <w:t>ID Defect</w:t>
            </w:r>
          </w:p>
          <w:p w14:paraId="2564F527" w14:textId="77777777" w:rsidR="00C22DD3" w:rsidRDefault="00C22DD3">
            <w:pPr>
              <w:spacing w:after="0" w:line="240" w:lineRule="auto"/>
            </w:pPr>
          </w:p>
          <w:p w14:paraId="2D1D9EC7" w14:textId="77777777" w:rsidR="00C22DD3" w:rsidRDefault="00FA3E98">
            <w:pPr>
              <w:spacing w:after="0" w:line="240" w:lineRule="auto"/>
            </w:pPr>
            <w:hyperlink r:id="rId16" w:history="1">
              <w:r w:rsidR="00273BC0">
                <w:rPr>
                  <w:rStyle w:val="Hyperlink"/>
                </w:rPr>
                <w:t>33692</w:t>
              </w:r>
            </w:hyperlink>
          </w:p>
          <w:p w14:paraId="64610851" w14:textId="77777777" w:rsidR="00C22DD3" w:rsidRDefault="00C22DD3">
            <w:pPr>
              <w:spacing w:after="0" w:line="240" w:lineRule="auto"/>
            </w:pPr>
          </w:p>
        </w:tc>
        <w:tc>
          <w:tcPr>
            <w:tcW w:w="1278" w:type="dxa"/>
          </w:tcPr>
          <w:p w14:paraId="7988E4F6" w14:textId="77777777" w:rsidR="00C22DD3" w:rsidRDefault="00273BC0">
            <w:pPr>
              <w:spacing w:after="0" w:line="240" w:lineRule="auto"/>
            </w:pPr>
            <w:r>
              <w:t xml:space="preserve">ID defect in vendor backlog </w:t>
            </w:r>
          </w:p>
          <w:p w14:paraId="13C4B3E5" w14:textId="77777777" w:rsidR="00C22DD3" w:rsidRDefault="00FA3E98">
            <w:pPr>
              <w:spacing w:after="0" w:line="240" w:lineRule="auto"/>
            </w:pPr>
            <w:hyperlink r:id="rId17" w:history="1">
              <w:r w:rsidR="00273BC0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7C361BD9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2D754D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9DF4D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6B3797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E8B287" w14:textId="77777777">
        <w:tc>
          <w:tcPr>
            <w:tcW w:w="1694" w:type="dxa"/>
          </w:tcPr>
          <w:p w14:paraId="02116A8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712FEC0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567F54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DEDE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1A11C7E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72DB0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6ECE37F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84721C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5C508" w14:textId="77777777" w:rsidR="00C22DD3" w:rsidRDefault="00C22DD3">
      <w:pPr>
        <w:rPr>
          <w:b/>
          <w:bCs/>
        </w:rPr>
      </w:pPr>
    </w:p>
    <w:p w14:paraId="23346B2C" w14:textId="77777777" w:rsidR="00C22DD3" w:rsidRDefault="00C22DD3"/>
    <w:p w14:paraId="2D00315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Defect#18 </w:t>
      </w:r>
    </w:p>
    <w:p w14:paraId="7B7236A3" w14:textId="77777777" w:rsidR="00C22DD3" w:rsidRDefault="00273BC0">
      <w:r>
        <w:rPr>
          <w:b/>
          <w:bCs/>
        </w:rPr>
        <w:t xml:space="preserve">Defect Description: </w:t>
      </w:r>
      <w:r>
        <w:t>Invoice Presentation Issue (rentals name, cdr header name)</w:t>
      </w:r>
    </w:p>
    <w:p w14:paraId="67A70F76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0F0912A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6A1CB8D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22DD3" w14:paraId="104E0614" w14:textId="77777777">
        <w:tc>
          <w:tcPr>
            <w:tcW w:w="1694" w:type="dxa"/>
          </w:tcPr>
          <w:p w14:paraId="6AEC6187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9666C2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9510F8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5CDA0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9A2FF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2F0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8D6A87" w14:textId="77777777">
        <w:tc>
          <w:tcPr>
            <w:tcW w:w="1694" w:type="dxa"/>
          </w:tcPr>
          <w:p w14:paraId="1C4BED2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27D6D5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7BEF1E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5310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54BEE3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Names(plan&amp;header)</w:t>
            </w:r>
          </w:p>
        </w:tc>
        <w:tc>
          <w:tcPr>
            <w:tcW w:w="1508" w:type="dxa"/>
          </w:tcPr>
          <w:p w14:paraId="3A1FA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C90A817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03C6D5F" w14:textId="77777777" w:rsidR="00C22DD3" w:rsidRDefault="00C22DD3"/>
    <w:p w14:paraId="693CB56B" w14:textId="77777777" w:rsidR="00C22DD3" w:rsidRDefault="00C22DD3"/>
    <w:p w14:paraId="5908B6E4" w14:textId="77777777" w:rsidR="00C22DD3" w:rsidRDefault="00273BC0">
      <w:pPr>
        <w:rPr>
          <w:b/>
          <w:bCs/>
        </w:rPr>
      </w:pPr>
      <w:r>
        <w:rPr>
          <w:b/>
          <w:bCs/>
        </w:rPr>
        <w:t>Defect#19 – Security Testing</w:t>
      </w:r>
    </w:p>
    <w:p w14:paraId="3E5D2DAF" w14:textId="77777777" w:rsidR="00C22DD3" w:rsidRDefault="00273BC0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17AE58C9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1690D21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5FD340F" w14:textId="77777777">
        <w:tc>
          <w:tcPr>
            <w:tcW w:w="1602" w:type="dxa"/>
          </w:tcPr>
          <w:p w14:paraId="4CD78EB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048C148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FD0C90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2D7B1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C716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BA8CE3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E27940" w14:textId="77777777">
        <w:tc>
          <w:tcPr>
            <w:tcW w:w="1602" w:type="dxa"/>
          </w:tcPr>
          <w:p w14:paraId="2DC2EFF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A7C28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82D6D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1CC39F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81E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81A04E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93B33C3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1F3DA6DE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1B376320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29524FB0" w14:textId="77777777" w:rsidR="00C22DD3" w:rsidRDefault="00C22DD3">
      <w:pPr>
        <w:rPr>
          <w:b/>
          <w:bCs/>
        </w:rPr>
      </w:pPr>
    </w:p>
    <w:p w14:paraId="55C7D8B2" w14:textId="77777777" w:rsidR="00C22DD3" w:rsidRDefault="00273BC0">
      <w:pPr>
        <w:rPr>
          <w:b/>
          <w:bCs/>
        </w:rPr>
      </w:pPr>
      <w:r>
        <w:rPr>
          <w:b/>
          <w:bCs/>
        </w:rPr>
        <w:t>Defect#20 – Security Testing</w:t>
      </w:r>
    </w:p>
    <w:p w14:paraId="6ED1029F" w14:textId="77777777" w:rsidR="00C22DD3" w:rsidRDefault="00273BC0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35E856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3C315D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9DACCBC" w14:textId="77777777">
        <w:tc>
          <w:tcPr>
            <w:tcW w:w="1602" w:type="dxa"/>
          </w:tcPr>
          <w:p w14:paraId="4CD21724" w14:textId="77777777" w:rsidR="00C22DD3" w:rsidRDefault="00273BC0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32CEAC3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3DB0FE7D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A1FD2B5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1E346A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71ACA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5014D" w14:textId="77777777">
        <w:tc>
          <w:tcPr>
            <w:tcW w:w="1602" w:type="dxa"/>
          </w:tcPr>
          <w:p w14:paraId="09ED25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9D323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415DF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63AE86C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CF35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6DB954B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9F45562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D7C8D82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1E4D8647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9AFA097" w14:textId="77777777" w:rsidR="00C22DD3" w:rsidRDefault="00C22DD3"/>
    <w:p w14:paraId="11B0B4D9" w14:textId="77777777" w:rsidR="00C22DD3" w:rsidRDefault="00273BC0">
      <w:pPr>
        <w:rPr>
          <w:b/>
          <w:bCs/>
        </w:rPr>
      </w:pPr>
      <w:r>
        <w:rPr>
          <w:b/>
          <w:bCs/>
        </w:rPr>
        <w:t>Defect#21 – Security Testing</w:t>
      </w:r>
    </w:p>
    <w:p w14:paraId="4316A334" w14:textId="77777777" w:rsidR="00C22DD3" w:rsidRDefault="00273BC0">
      <w:r>
        <w:rPr>
          <w:b/>
          <w:bCs/>
        </w:rPr>
        <w:t>Defect Description</w:t>
      </w:r>
      <w:r>
        <w:t>: Private IP addresses Disclosed</w:t>
      </w:r>
    </w:p>
    <w:p w14:paraId="567FC879" w14:textId="77777777" w:rsidR="00C22DD3" w:rsidRDefault="00273BC0">
      <w:r>
        <w:t>Defect id: This defect is internally identified by 6d team.</w:t>
      </w:r>
    </w:p>
    <w:p w14:paraId="7F3AA7D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0386B22" w14:textId="77777777">
        <w:tc>
          <w:tcPr>
            <w:tcW w:w="1602" w:type="dxa"/>
          </w:tcPr>
          <w:p w14:paraId="0845D3C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79DB1A2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86B98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C888A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D2F458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98C2371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A6B404" w14:textId="77777777">
        <w:tc>
          <w:tcPr>
            <w:tcW w:w="1602" w:type="dxa"/>
          </w:tcPr>
          <w:p w14:paraId="1F72E3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587B7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28B12E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C606A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9E7660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5D40DAC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C16CB4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Disabled the private ip disclosed in the internal level</w:t>
            </w:r>
          </w:p>
        </w:tc>
        <w:tc>
          <w:tcPr>
            <w:tcW w:w="1336" w:type="dxa"/>
          </w:tcPr>
          <w:p w14:paraId="318156B5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49E83785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52550153" w14:textId="77777777" w:rsidR="00C22DD3" w:rsidRDefault="00C22DD3"/>
    <w:p w14:paraId="2220C15E" w14:textId="77777777" w:rsidR="00C22DD3" w:rsidRDefault="00273BC0">
      <w:pPr>
        <w:rPr>
          <w:b/>
          <w:bCs/>
        </w:rPr>
      </w:pPr>
      <w:r>
        <w:rPr>
          <w:b/>
          <w:bCs/>
        </w:rPr>
        <w:t>Defect#22 – Security Testing</w:t>
      </w:r>
    </w:p>
    <w:p w14:paraId="5DA7026C" w14:textId="77777777" w:rsidR="00C22DD3" w:rsidRDefault="00273BC0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6B14C9D1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178F35F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C9AE02" w14:textId="77777777">
        <w:tc>
          <w:tcPr>
            <w:tcW w:w="1694" w:type="dxa"/>
          </w:tcPr>
          <w:p w14:paraId="6C14F7F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B79153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F2FED91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B9C6F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13C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BC0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4274AB7" w14:textId="77777777">
        <w:tc>
          <w:tcPr>
            <w:tcW w:w="1694" w:type="dxa"/>
          </w:tcPr>
          <w:p w14:paraId="6C256D3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2DB1BB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AC2FB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33294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16C395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85CB9EF" w14:textId="77777777" w:rsidR="00C22DD3" w:rsidRDefault="00273BC0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4855EF2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3C553A9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526A43E4" w14:textId="77777777" w:rsidR="00C22DD3" w:rsidRDefault="00C22DD3"/>
    <w:p w14:paraId="51BB73DE" w14:textId="77777777" w:rsidR="00C22DD3" w:rsidRDefault="00C22DD3">
      <w:pPr>
        <w:rPr>
          <w:b/>
          <w:bCs/>
        </w:rPr>
      </w:pPr>
    </w:p>
    <w:p w14:paraId="1F58F70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33095FD2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09ADCF70" w14:textId="77777777" w:rsidR="00C22DD3" w:rsidRDefault="00273BC0">
      <w:r>
        <w:t>Defect id: This defect is internally identified by 6d team.</w:t>
      </w:r>
    </w:p>
    <w:p w14:paraId="6BFBAE7D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3161D118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E8A09D0" w14:textId="77777777">
        <w:tc>
          <w:tcPr>
            <w:tcW w:w="1694" w:type="dxa"/>
          </w:tcPr>
          <w:p w14:paraId="109F5DEA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CE2857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270D8F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A3FECE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171595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7CB07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BD874D0" w14:textId="77777777">
        <w:tc>
          <w:tcPr>
            <w:tcW w:w="1694" w:type="dxa"/>
          </w:tcPr>
          <w:p w14:paraId="20A748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CA1C5C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2E5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D3493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3505D31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B80DD32" w14:textId="77777777" w:rsidR="00C22DD3" w:rsidRDefault="00273BC0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59B2A2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52231AC" w14:textId="77777777" w:rsidR="00C22DD3" w:rsidRDefault="00273BC0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3A064DE4" w14:textId="77777777" w:rsidR="00C22DD3" w:rsidRDefault="00C22DD3">
      <w:pPr>
        <w:rPr>
          <w:b/>
          <w:bCs/>
        </w:rPr>
      </w:pPr>
    </w:p>
    <w:p w14:paraId="1EE70743" w14:textId="77777777" w:rsidR="00C22DD3" w:rsidRDefault="00273BC0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200E4A3E" w14:textId="77777777" w:rsidR="00C22DD3" w:rsidRDefault="00273BC0">
      <w:r>
        <w:rPr>
          <w:b/>
          <w:bCs/>
        </w:rPr>
        <w:t xml:space="preserve">Defect Description: </w:t>
      </w:r>
      <w:r>
        <w:t>Internal Server Error from OM logs</w:t>
      </w:r>
    </w:p>
    <w:p w14:paraId="5F42E92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4F6E1E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06207A1" w14:textId="77777777">
        <w:tc>
          <w:tcPr>
            <w:tcW w:w="1694" w:type="dxa"/>
          </w:tcPr>
          <w:p w14:paraId="2E44E38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3D9D45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6B3D1B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B81379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E7B1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04F61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E2B23ED" w14:textId="77777777">
        <w:tc>
          <w:tcPr>
            <w:tcW w:w="1694" w:type="dxa"/>
          </w:tcPr>
          <w:p w14:paraId="0BCB90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B75E5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4FD4B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4374A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3ADF25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DB347BD" w14:textId="77777777" w:rsidR="00C22DD3" w:rsidRDefault="00273BC0">
            <w:pPr>
              <w:spacing w:after="0" w:line="240" w:lineRule="auto"/>
            </w:pPr>
            <w:r>
              <w:t>connection count increased for Billing and SM proxy url .</w:t>
            </w:r>
          </w:p>
        </w:tc>
        <w:tc>
          <w:tcPr>
            <w:tcW w:w="1508" w:type="dxa"/>
          </w:tcPr>
          <w:p w14:paraId="01D3E49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8F65BC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80E3502" w14:textId="77777777" w:rsidR="00C22DD3" w:rsidRDefault="00C22DD3">
      <w:pPr>
        <w:rPr>
          <w:b/>
          <w:bCs/>
        </w:rPr>
      </w:pPr>
    </w:p>
    <w:p w14:paraId="14145583" w14:textId="77777777" w:rsidR="00C22DD3" w:rsidRDefault="00273BC0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6B2136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74353B12" w14:textId="77777777" w:rsidR="00C22DD3" w:rsidRDefault="00273BC0">
      <w:pPr>
        <w:spacing w:after="0" w:line="240" w:lineRule="auto"/>
      </w:pPr>
      <w:r>
        <w:t xml:space="preserve">1) optimizations to make DB insert faster and incoming 2) final response log printing logic changes 3)passthrough api added unique txn id. </w:t>
      </w:r>
    </w:p>
    <w:p w14:paraId="39280891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FDD73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51941515" w14:textId="77777777">
        <w:tc>
          <w:tcPr>
            <w:tcW w:w="1694" w:type="dxa"/>
          </w:tcPr>
          <w:p w14:paraId="7D9A35A8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097A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269CF11D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DDAA09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74F2CB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372AE4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B2F42D" w14:textId="77777777">
        <w:tc>
          <w:tcPr>
            <w:tcW w:w="1694" w:type="dxa"/>
          </w:tcPr>
          <w:p w14:paraId="38F9B12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EF06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E2A60B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ACCF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4CC340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8F4CC1C" w14:textId="77777777" w:rsidR="00C22DD3" w:rsidRDefault="00273BC0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47004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8E3514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34E5032" w14:textId="77777777" w:rsidR="00C22DD3" w:rsidRDefault="00C22DD3">
      <w:pPr>
        <w:rPr>
          <w:b/>
          <w:bCs/>
        </w:rPr>
      </w:pPr>
    </w:p>
    <w:p w14:paraId="5E674CBA" w14:textId="77777777" w:rsidR="00C22DD3" w:rsidRDefault="00C22DD3">
      <w:pPr>
        <w:rPr>
          <w:b/>
          <w:bCs/>
        </w:rPr>
      </w:pPr>
    </w:p>
    <w:p w14:paraId="3BF76F1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Defect#26 </w:t>
      </w:r>
    </w:p>
    <w:p w14:paraId="1E6E6276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0BC401D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986643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5F2EB8" w14:textId="77777777">
        <w:tc>
          <w:tcPr>
            <w:tcW w:w="1694" w:type="dxa"/>
          </w:tcPr>
          <w:p w14:paraId="33BED7F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70C84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BFE43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CA31A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39989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9FE6A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5135478" w14:textId="77777777">
        <w:tc>
          <w:tcPr>
            <w:tcW w:w="1694" w:type="dxa"/>
          </w:tcPr>
          <w:p w14:paraId="2F8FEAD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F31E5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41D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03E39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3E4246BE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FA0BF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24E2D22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51B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19C60D9" w14:textId="77777777" w:rsidR="00C22DD3" w:rsidRDefault="00C22DD3">
      <w:pPr>
        <w:rPr>
          <w:b/>
          <w:bCs/>
        </w:rPr>
      </w:pPr>
    </w:p>
    <w:p w14:paraId="473C5C31" w14:textId="77777777" w:rsidR="00C22DD3" w:rsidRDefault="00273BC0">
      <w:pPr>
        <w:rPr>
          <w:b/>
          <w:bCs/>
        </w:rPr>
      </w:pPr>
      <w:r>
        <w:rPr>
          <w:b/>
          <w:bCs/>
        </w:rPr>
        <w:t>Defect#27</w:t>
      </w:r>
    </w:p>
    <w:p w14:paraId="71A9AB33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1519B6D8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68844ED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0CECCE" w14:textId="77777777">
        <w:tc>
          <w:tcPr>
            <w:tcW w:w="1694" w:type="dxa"/>
          </w:tcPr>
          <w:p w14:paraId="04C90461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EB9AD4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438F41A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7F960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4FB3DD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80822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D74309" w14:textId="77777777">
        <w:tc>
          <w:tcPr>
            <w:tcW w:w="1694" w:type="dxa"/>
          </w:tcPr>
          <w:p w14:paraId="20E552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18A97C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92755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F55F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45EBF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01E6265D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755A777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AA67E4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0475D68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9338B75" w14:textId="77777777" w:rsidR="00C22DD3" w:rsidRDefault="00C22DD3">
      <w:pPr>
        <w:rPr>
          <w:b/>
          <w:bCs/>
        </w:rPr>
      </w:pPr>
    </w:p>
    <w:p w14:paraId="5979E384" w14:textId="77777777" w:rsidR="00C22DD3" w:rsidRDefault="00273BC0">
      <w:pPr>
        <w:rPr>
          <w:b/>
          <w:bCs/>
        </w:rPr>
      </w:pPr>
      <w:r>
        <w:rPr>
          <w:b/>
          <w:bCs/>
        </w:rPr>
        <w:t>Defect#28</w:t>
      </w:r>
    </w:p>
    <w:p w14:paraId="341A1AE4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688671CB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8C8783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598551B" w14:textId="77777777">
        <w:tc>
          <w:tcPr>
            <w:tcW w:w="1694" w:type="dxa"/>
          </w:tcPr>
          <w:p w14:paraId="0DB8153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A13C7C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E34E52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240686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BF1C4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51BC66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AC66B3B" w14:textId="77777777">
        <w:tc>
          <w:tcPr>
            <w:tcW w:w="1694" w:type="dxa"/>
          </w:tcPr>
          <w:p w14:paraId="2005E34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CECAE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F21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2D7A4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B9A5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4029AF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22FF09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D1ABBB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A08976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90C778D" w14:textId="77777777" w:rsidR="00C22DD3" w:rsidRDefault="00C22DD3">
      <w:pPr>
        <w:rPr>
          <w:b/>
          <w:bCs/>
        </w:rPr>
      </w:pPr>
    </w:p>
    <w:p w14:paraId="0E5309C8" w14:textId="77777777" w:rsidR="00C22DD3" w:rsidRDefault="00273BC0">
      <w:pPr>
        <w:rPr>
          <w:b/>
          <w:bCs/>
        </w:rPr>
      </w:pPr>
      <w:r>
        <w:rPr>
          <w:b/>
          <w:bCs/>
        </w:rPr>
        <w:t>Defect#29</w:t>
      </w:r>
    </w:p>
    <w:p w14:paraId="22AB01EB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NG needs service_provider_name for configuring email template</w:t>
      </w:r>
    </w:p>
    <w:p w14:paraId="15755A0F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20CA21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30B43C6" w14:textId="77777777">
        <w:tc>
          <w:tcPr>
            <w:tcW w:w="1694" w:type="dxa"/>
          </w:tcPr>
          <w:p w14:paraId="49B2AEA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6E44C1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F48B48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342572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16C1F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B1C2D8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9C429E1" w14:textId="77777777">
        <w:tc>
          <w:tcPr>
            <w:tcW w:w="1694" w:type="dxa"/>
          </w:tcPr>
          <w:p w14:paraId="2233D1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8F736C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EFCDF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0624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BFC5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C176C6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29A5BA0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5DF657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644001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5876724" w14:textId="77777777" w:rsidR="00C22DD3" w:rsidRDefault="00C22DD3">
      <w:pPr>
        <w:rPr>
          <w:b/>
          <w:bCs/>
        </w:rPr>
      </w:pPr>
    </w:p>
    <w:p w14:paraId="168CB815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2F7EB59A" w14:textId="77777777" w:rsidR="00C22DD3" w:rsidRDefault="00273BC0">
      <w:r>
        <w:t>Need to deploy code for the User story for “ As a Billing Platform , when the product configuration is updated in the Portal by ITSM manually ,notification to be sent to the Service Consumer/Provider”</w:t>
      </w:r>
    </w:p>
    <w:p w14:paraId="2B09A2B9" w14:textId="77777777" w:rsidR="00C22DD3" w:rsidRDefault="00C22DD3">
      <w:pPr>
        <w:rPr>
          <w:b/>
          <w:bCs/>
        </w:rPr>
      </w:pPr>
    </w:p>
    <w:p w14:paraId="2BB45B84" w14:textId="77777777" w:rsidR="00C22DD3" w:rsidRDefault="00273BC0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4127954B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Expected request were not achieved in API gateway.</w:t>
      </w:r>
    </w:p>
    <w:p w14:paraId="26973CE2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3076D6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0B59ED32" w14:textId="77777777">
        <w:tc>
          <w:tcPr>
            <w:tcW w:w="1694" w:type="dxa"/>
          </w:tcPr>
          <w:p w14:paraId="1EFC4D27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028910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F4FCA4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30FC36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EC76C4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91CC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4F21FD0" w14:textId="77777777">
        <w:tc>
          <w:tcPr>
            <w:tcW w:w="1694" w:type="dxa"/>
          </w:tcPr>
          <w:p w14:paraId="13ED4F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18BE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A4F5C3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1911E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274F6F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>
              <w:t>Thread(request) count number was increased.</w:t>
            </w:r>
          </w:p>
          <w:p w14:paraId="2D7C4479" w14:textId="77777777" w:rsidR="00C22DD3" w:rsidRDefault="00C22DD3">
            <w:pPr>
              <w:spacing w:after="0" w:line="240" w:lineRule="auto"/>
            </w:pPr>
          </w:p>
        </w:tc>
        <w:tc>
          <w:tcPr>
            <w:tcW w:w="1508" w:type="dxa"/>
          </w:tcPr>
          <w:p w14:paraId="135B9CC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C99D7A1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BB7716" w14:textId="77777777" w:rsidR="00C22DD3" w:rsidRDefault="00C22DD3">
      <w:pPr>
        <w:rPr>
          <w:b/>
          <w:bCs/>
        </w:rPr>
      </w:pPr>
    </w:p>
    <w:p w14:paraId="3DD438A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Defect#31 </w:t>
      </w:r>
    </w:p>
    <w:p w14:paraId="118EE25F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Failure case handling for Add subscription.</w:t>
      </w:r>
    </w:p>
    <w:p w14:paraId="318F1FB8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AC09B1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E9ED60E" w14:textId="77777777">
        <w:tc>
          <w:tcPr>
            <w:tcW w:w="1694" w:type="dxa"/>
          </w:tcPr>
          <w:p w14:paraId="2A0A21D0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1BFF05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B743A43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4EBCB1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4DB3EB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02F5D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B0B859" w14:textId="77777777">
        <w:tc>
          <w:tcPr>
            <w:tcW w:w="1694" w:type="dxa"/>
          </w:tcPr>
          <w:p w14:paraId="2E86CED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B932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FCC3A1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8DCAC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4E267D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Service creation internally handled by billing. Instead of update service state, used update account state. </w:t>
            </w:r>
          </w:p>
        </w:tc>
        <w:tc>
          <w:tcPr>
            <w:tcW w:w="1508" w:type="dxa"/>
          </w:tcPr>
          <w:p w14:paraId="2CB5C2D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3FFE2E8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9CEE8D" w14:textId="77777777" w:rsidR="00C22DD3" w:rsidRDefault="00C22DD3">
      <w:pPr>
        <w:rPr>
          <w:b/>
          <w:bCs/>
        </w:rPr>
      </w:pPr>
    </w:p>
    <w:p w14:paraId="07783DE4" w14:textId="77777777" w:rsidR="00C22DD3" w:rsidRDefault="00C22DD3">
      <w:pPr>
        <w:rPr>
          <w:b/>
          <w:bCs/>
        </w:rPr>
      </w:pPr>
    </w:p>
    <w:p w14:paraId="2AEAFCD1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13F19F1E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ProfileCreation failed at Billing for Arabic profile</w:t>
      </w:r>
    </w:p>
    <w:p w14:paraId="3771F66D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A0773B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2105095C" w14:textId="77777777">
        <w:tc>
          <w:tcPr>
            <w:tcW w:w="1694" w:type="dxa"/>
          </w:tcPr>
          <w:p w14:paraId="7AEFDFB7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F6669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6E30963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EEC07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FE154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27BC36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57B31F" w14:textId="77777777">
        <w:tc>
          <w:tcPr>
            <w:tcW w:w="1694" w:type="dxa"/>
          </w:tcPr>
          <w:p w14:paraId="5944E3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D16C8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73E13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866F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7715C3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First /last name are mandatory only for English. For Arabic, made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 and last_name_ol are mandatory.</w:t>
            </w:r>
          </w:p>
        </w:tc>
        <w:tc>
          <w:tcPr>
            <w:tcW w:w="1508" w:type="dxa"/>
          </w:tcPr>
          <w:p w14:paraId="52EAAE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0467087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347FA26D" w14:textId="77777777" w:rsidR="00C22DD3" w:rsidRDefault="00C22DD3">
      <w:pPr>
        <w:rPr>
          <w:b/>
          <w:bCs/>
        </w:rPr>
      </w:pPr>
    </w:p>
    <w:p w14:paraId="1F86F44F" w14:textId="77777777" w:rsidR="00C22DD3" w:rsidRDefault="00273BC0">
      <w:pPr>
        <w:rPr>
          <w:b/>
          <w:bCs/>
        </w:rPr>
      </w:pPr>
      <w:r>
        <w:rPr>
          <w:b/>
          <w:bCs/>
        </w:rPr>
        <w:t>Defect#33</w:t>
      </w:r>
    </w:p>
    <w:p w14:paraId="175743D5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COM need to pass service provider name passed by SM to NG</w:t>
      </w:r>
    </w:p>
    <w:p w14:paraId="09D200A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86F919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4EB6E0A" w14:textId="77777777">
        <w:tc>
          <w:tcPr>
            <w:tcW w:w="1694" w:type="dxa"/>
          </w:tcPr>
          <w:p w14:paraId="4B31D514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1C83E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0248A1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14A9074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38910E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59324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5A44" w14:textId="77777777">
        <w:tc>
          <w:tcPr>
            <w:tcW w:w="1694" w:type="dxa"/>
          </w:tcPr>
          <w:p w14:paraId="06E96D1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40A13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1A26A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5ED9E4D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82CCEA4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 In Query package API, ‘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createdByName’ tag is mapped as service provider name towards NG</w:t>
            </w:r>
          </w:p>
        </w:tc>
        <w:tc>
          <w:tcPr>
            <w:tcW w:w="1508" w:type="dxa"/>
          </w:tcPr>
          <w:p w14:paraId="1A004E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8DC1DE3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AC383" w14:textId="77777777" w:rsidR="00C22DD3" w:rsidRDefault="00C22DD3">
      <w:pPr>
        <w:rPr>
          <w:b/>
          <w:bCs/>
        </w:rPr>
      </w:pPr>
    </w:p>
    <w:p w14:paraId="100B4625" w14:textId="77777777" w:rsidR="00C22DD3" w:rsidRDefault="00C22DD3">
      <w:pPr>
        <w:rPr>
          <w:b/>
          <w:bCs/>
        </w:rPr>
      </w:pPr>
    </w:p>
    <w:p w14:paraId="1B8EACD8" w14:textId="77777777" w:rsidR="00C22DD3" w:rsidRDefault="00273BC0">
      <w:pPr>
        <w:rPr>
          <w:b/>
          <w:bCs/>
        </w:rPr>
      </w:pPr>
      <w:r>
        <w:rPr>
          <w:b/>
          <w:bCs/>
        </w:rPr>
        <w:t>Defect#34</w:t>
      </w:r>
    </w:p>
    <w:p w14:paraId="4B89A52C" w14:textId="77777777" w:rsidR="00C22DD3" w:rsidRDefault="00273BC0"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[APIGW] Accept new key standardUnit in the plan synch request from event grid and pass it down to SM</w:t>
      </w:r>
    </w:p>
    <w:p w14:paraId="7A92667E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D72E3F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14B78F3F" w14:textId="77777777">
        <w:tc>
          <w:tcPr>
            <w:tcW w:w="1694" w:type="dxa"/>
          </w:tcPr>
          <w:p w14:paraId="1BA1304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1C53B8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68984E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4BD84F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5A2BDC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57C1E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15F228" w14:textId="77777777">
        <w:tc>
          <w:tcPr>
            <w:tcW w:w="1694" w:type="dxa"/>
          </w:tcPr>
          <w:p w14:paraId="60FF17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471B6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3F3DD0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D72DA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A23879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standardUnit value under planBenefits to be mapped to accountUnitType inside activationBenefit towards SM </w:t>
            </w:r>
          </w:p>
        </w:tc>
        <w:tc>
          <w:tcPr>
            <w:tcW w:w="1508" w:type="dxa"/>
          </w:tcPr>
          <w:p w14:paraId="4014F95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FAEE1B6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BF7F03A" w14:textId="77777777" w:rsidR="00C22DD3" w:rsidRDefault="00C22DD3">
      <w:pPr>
        <w:rPr>
          <w:b/>
          <w:bCs/>
        </w:rPr>
      </w:pPr>
    </w:p>
    <w:p w14:paraId="61C7B91C" w14:textId="77777777" w:rsidR="00C22DD3" w:rsidRDefault="00273BC0">
      <w:pPr>
        <w:rPr>
          <w:b/>
          <w:bCs/>
        </w:rPr>
      </w:pPr>
      <w:r>
        <w:rPr>
          <w:b/>
          <w:bCs/>
        </w:rPr>
        <w:t>Defect#35</w:t>
      </w:r>
    </w:p>
    <w:p w14:paraId="4615516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PlanSync Request, Event grid is passing 'StandardUnit=Count' to API GW, but API GW in turn passing unit type as API Calls to SM</w:t>
      </w:r>
      <w:r>
        <w:rPr>
          <w:b/>
          <w:bCs/>
        </w:rPr>
        <w:t xml:space="preserve"> </w:t>
      </w:r>
    </w:p>
    <w:p w14:paraId="3AE1657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3FD654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3980AA91" w14:textId="77777777">
        <w:tc>
          <w:tcPr>
            <w:tcW w:w="1694" w:type="dxa"/>
          </w:tcPr>
          <w:p w14:paraId="5B237510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A4ED5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D4F752A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C4E9D6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5EF96DC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1F470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1C74729" w14:textId="77777777">
        <w:tc>
          <w:tcPr>
            <w:tcW w:w="1694" w:type="dxa"/>
          </w:tcPr>
          <w:p w14:paraId="181C614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3CDC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80B7EC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4C0B29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633F3199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standardUnit value under tariffs to be mapped to UnitType inside tariffList towards SM</w:t>
            </w:r>
          </w:p>
        </w:tc>
        <w:tc>
          <w:tcPr>
            <w:tcW w:w="1508" w:type="dxa"/>
          </w:tcPr>
          <w:p w14:paraId="0A5E9FB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22D160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4501D054" w14:textId="77777777" w:rsidR="00C22DD3" w:rsidRDefault="00C22DD3">
      <w:pPr>
        <w:rPr>
          <w:b/>
          <w:bCs/>
        </w:rPr>
      </w:pPr>
    </w:p>
    <w:p w14:paraId="71A1F796" w14:textId="77777777" w:rsidR="00C22DD3" w:rsidRDefault="00C22DD3">
      <w:pPr>
        <w:rPr>
          <w:b/>
          <w:bCs/>
        </w:rPr>
      </w:pPr>
    </w:p>
    <w:p w14:paraId="6DA423DC" w14:textId="77777777" w:rsidR="00C22DD3" w:rsidRDefault="00273BC0">
      <w:pPr>
        <w:rPr>
          <w:b/>
          <w:bCs/>
        </w:rPr>
      </w:pPr>
      <w:r>
        <w:rPr>
          <w:b/>
          <w:bCs/>
        </w:rPr>
        <w:t>Defect#36</w:t>
      </w:r>
    </w:p>
    <w:p w14:paraId="4D009E31" w14:textId="77777777" w:rsidR="00C22DD3" w:rsidRDefault="00273BC0">
      <w:r>
        <w:rPr>
          <w:b/>
          <w:bCs/>
        </w:rPr>
        <w:t xml:space="preserve">Defect Description:  </w:t>
      </w:r>
      <w:r>
        <w:t>Notification audit issue.</w:t>
      </w:r>
    </w:p>
    <w:p w14:paraId="2BC18D9A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3B62119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C22DD3" w14:paraId="1E2139A9" w14:textId="77777777">
        <w:tc>
          <w:tcPr>
            <w:tcW w:w="1694" w:type="dxa"/>
          </w:tcPr>
          <w:p w14:paraId="3C49434B" w14:textId="77777777" w:rsidR="00C22DD3" w:rsidRDefault="00273BC0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61A756A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BB35C24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AE2C25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47829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A68B62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9AA18C" w14:textId="77777777">
        <w:tc>
          <w:tcPr>
            <w:tcW w:w="1694" w:type="dxa"/>
          </w:tcPr>
          <w:p w14:paraId="7BADB8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27D72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19103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3D74D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NG/Mo_router</w:t>
            </w:r>
          </w:p>
        </w:tc>
        <w:tc>
          <w:tcPr>
            <w:tcW w:w="1751" w:type="dxa"/>
          </w:tcPr>
          <w:p w14:paraId="07B7584F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url configured.adaptor level response part changed.</w:t>
            </w:r>
          </w:p>
        </w:tc>
        <w:tc>
          <w:tcPr>
            <w:tcW w:w="1508" w:type="dxa"/>
          </w:tcPr>
          <w:p w14:paraId="1FC3952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D3D094D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C3431C7" w14:textId="77777777" w:rsidR="00C22DD3" w:rsidRDefault="00C22DD3">
      <w:pPr>
        <w:rPr>
          <w:b/>
          <w:bCs/>
        </w:rPr>
      </w:pPr>
    </w:p>
    <w:p w14:paraId="596688CA" w14:textId="77777777" w:rsidR="00C22DD3" w:rsidRDefault="00C22DD3">
      <w:pPr>
        <w:rPr>
          <w:b/>
          <w:bCs/>
        </w:rPr>
      </w:pPr>
    </w:p>
    <w:p w14:paraId="4D9AA3FE" w14:textId="77777777" w:rsidR="00C22DD3" w:rsidRDefault="00273BC0">
      <w:pPr>
        <w:rPr>
          <w:b/>
          <w:bCs/>
        </w:rPr>
      </w:pPr>
      <w:r>
        <w:rPr>
          <w:b/>
          <w:bCs/>
        </w:rPr>
        <w:t>Defect#37 – Performance Testing</w:t>
      </w:r>
    </w:p>
    <w:p w14:paraId="409235B8" w14:textId="77777777" w:rsidR="00C22DD3" w:rsidRDefault="00273BC0">
      <w:r>
        <w:rPr>
          <w:b/>
          <w:bCs/>
        </w:rPr>
        <w:t xml:space="preserve">Defect Description:  </w:t>
      </w:r>
      <w:r>
        <w:t>Notification going twice for cancel subscription.</w:t>
      </w:r>
    </w:p>
    <w:p w14:paraId="4423A3A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649B5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27F0D50" w14:textId="77777777">
        <w:tc>
          <w:tcPr>
            <w:tcW w:w="1694" w:type="dxa"/>
          </w:tcPr>
          <w:p w14:paraId="74C7B0E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DB5CD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985C847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3C60FE4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086D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5A8A7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1372633" w14:textId="77777777">
        <w:tc>
          <w:tcPr>
            <w:tcW w:w="1694" w:type="dxa"/>
          </w:tcPr>
          <w:p w14:paraId="1F2E89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538E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B7F43F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C5FA11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</w:t>
            </w:r>
          </w:p>
        </w:tc>
        <w:tc>
          <w:tcPr>
            <w:tcW w:w="1751" w:type="dxa"/>
          </w:tcPr>
          <w:p w14:paraId="1BB2DB7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37998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916F80F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BC148B2" w14:textId="77777777" w:rsidR="00C22DD3" w:rsidRDefault="00C22DD3">
      <w:pPr>
        <w:rPr>
          <w:b/>
          <w:bCs/>
        </w:rPr>
      </w:pPr>
    </w:p>
    <w:p w14:paraId="210EAA29" w14:textId="77777777" w:rsidR="00C22DD3" w:rsidRDefault="00273BC0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4AA2A409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Request Id is not printing in Billing logs</w:t>
      </w:r>
    </w:p>
    <w:p w14:paraId="5C7BCF80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4D4405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D460643" w14:textId="77777777">
        <w:tc>
          <w:tcPr>
            <w:tcW w:w="1694" w:type="dxa"/>
          </w:tcPr>
          <w:p w14:paraId="2DB5E19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59D15D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65C59E2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F11F7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0504B4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64CE2B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722DF32" w14:textId="77777777">
        <w:tc>
          <w:tcPr>
            <w:tcW w:w="1694" w:type="dxa"/>
          </w:tcPr>
          <w:p w14:paraId="126B0C7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CACA3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1BC594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1BAB7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751" w:type="dxa"/>
          </w:tcPr>
          <w:p w14:paraId="730EB83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16BDB4B5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6CA3A15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FD9310B" w14:textId="77777777" w:rsidR="00C22DD3" w:rsidRDefault="00C22DD3">
      <w:pPr>
        <w:rPr>
          <w:b/>
          <w:bCs/>
        </w:rPr>
      </w:pPr>
    </w:p>
    <w:p w14:paraId="3A3B4F75" w14:textId="77777777" w:rsidR="00C22DD3" w:rsidRDefault="00C22DD3">
      <w:pPr>
        <w:rPr>
          <w:b/>
          <w:bCs/>
        </w:rPr>
      </w:pPr>
    </w:p>
    <w:p w14:paraId="10641AE4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Defect#39– Performance testing</w:t>
      </w:r>
    </w:p>
    <w:p w14:paraId="6B685911" w14:textId="77777777" w:rsidR="00C22DD3" w:rsidRDefault="00273BC0">
      <w:r>
        <w:rPr>
          <w:b/>
          <w:bCs/>
        </w:rPr>
        <w:t>Defect Description: Billing took more time in case of Make Payment API during Spike testing.</w:t>
      </w:r>
    </w:p>
    <w:p w14:paraId="1D2DE2E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465956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A19FB4F" w14:textId="77777777">
        <w:tc>
          <w:tcPr>
            <w:tcW w:w="1694" w:type="dxa"/>
          </w:tcPr>
          <w:p w14:paraId="482144B8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F56187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F4797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1E4E9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5D720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90EDBF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5619D9F" w14:textId="77777777">
        <w:tc>
          <w:tcPr>
            <w:tcW w:w="1694" w:type="dxa"/>
          </w:tcPr>
          <w:p w14:paraId="61CAD85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DDA8F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4B53C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755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40D490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5C928BF" w14:textId="77777777" w:rsidR="00C22DD3" w:rsidRDefault="00273BC0">
            <w:pPr>
              <w:spacing w:after="0" w:line="240" w:lineRule="auto"/>
            </w:pPr>
            <w:r>
              <w:t>Optimization done  to increase TPS.</w:t>
            </w:r>
          </w:p>
        </w:tc>
        <w:tc>
          <w:tcPr>
            <w:tcW w:w="1508" w:type="dxa"/>
          </w:tcPr>
          <w:p w14:paraId="012CEDE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AF41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CE8C8EB" w14:textId="77777777" w:rsidR="00C22DD3" w:rsidRDefault="00C22DD3">
      <w:pPr>
        <w:rPr>
          <w:b/>
          <w:bCs/>
        </w:rPr>
      </w:pPr>
    </w:p>
    <w:p w14:paraId="3970D3F6" w14:textId="77777777" w:rsidR="00C22DD3" w:rsidRDefault="00273BC0">
      <w:pPr>
        <w:rPr>
          <w:b/>
          <w:bCs/>
        </w:rPr>
      </w:pPr>
      <w:r>
        <w:rPr>
          <w:b/>
          <w:bCs/>
        </w:rPr>
        <w:t>Defect#40</w:t>
      </w:r>
    </w:p>
    <w:p w14:paraId="3880501F" w14:textId="77777777" w:rsidR="00C22DD3" w:rsidRDefault="00273BC0">
      <w:r>
        <w:rPr>
          <w:b/>
          <w:bCs/>
        </w:rPr>
        <w:t>Defect Description: Some of the fields are coming in English while we generating Arabic invoice.</w:t>
      </w:r>
    </w:p>
    <w:p w14:paraId="2D8E813E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4F00E20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F97A8C" w14:textId="77777777">
        <w:tc>
          <w:tcPr>
            <w:tcW w:w="1694" w:type="dxa"/>
          </w:tcPr>
          <w:p w14:paraId="6FEC948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20A619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34EF5B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7360E4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FCDAF1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0C349F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EEFBE19" w14:textId="77777777">
        <w:tc>
          <w:tcPr>
            <w:tcW w:w="1694" w:type="dxa"/>
          </w:tcPr>
          <w:p w14:paraId="33DF2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5B188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BC879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E3BB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0FAF10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4A0E79EE" w14:textId="77777777" w:rsidR="00C22DD3" w:rsidRDefault="00273BC0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286878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4AEE318D" w14:textId="77777777" w:rsidR="00C22DD3" w:rsidRDefault="00273BC0">
            <w:pPr>
              <w:spacing w:after="0" w:line="240" w:lineRule="auto"/>
            </w:pPr>
            <w:r>
              <w:t>Fix is completed.</w:t>
            </w:r>
          </w:p>
        </w:tc>
      </w:tr>
    </w:tbl>
    <w:p w14:paraId="3E5C90AF" w14:textId="77777777" w:rsidR="00C22DD3" w:rsidRDefault="00C22DD3">
      <w:pPr>
        <w:rPr>
          <w:b/>
          <w:bCs/>
        </w:rPr>
      </w:pPr>
    </w:p>
    <w:p w14:paraId="00276DFB" w14:textId="77777777" w:rsidR="00C22DD3" w:rsidRDefault="00C22DD3">
      <w:pPr>
        <w:rPr>
          <w:b/>
          <w:bCs/>
        </w:rPr>
      </w:pPr>
    </w:p>
    <w:p w14:paraId="03B2F8F3" w14:textId="77777777" w:rsidR="00C22DD3" w:rsidRDefault="00273BC0">
      <w:pPr>
        <w:rPr>
          <w:b/>
          <w:bCs/>
        </w:rPr>
      </w:pPr>
      <w:r>
        <w:rPr>
          <w:b/>
          <w:bCs/>
        </w:rPr>
        <w:t>Defect#41– Performance testing</w:t>
      </w:r>
    </w:p>
    <w:p w14:paraId="04052FB0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560337A2" w14:textId="77777777" w:rsidR="00C22DD3" w:rsidRDefault="00273BC0">
      <w:r>
        <w:t>For DownloadInvoice API corresponding Apigateway transaction request-id is not printing in Billing logs.</w:t>
      </w:r>
    </w:p>
    <w:p w14:paraId="547A1A75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6B55E713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5D09F67" w14:textId="77777777">
        <w:tc>
          <w:tcPr>
            <w:tcW w:w="1694" w:type="dxa"/>
          </w:tcPr>
          <w:p w14:paraId="598EA54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068A6A2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59CD7402" w14:textId="77777777" w:rsidR="00C22DD3" w:rsidRDefault="00273BC0">
            <w:pPr>
              <w:spacing w:after="0" w:line="240" w:lineRule="auto"/>
            </w:pPr>
            <w:r>
              <w:lastRenderedPageBreak/>
              <w:t>Delivery State(total fix, partial fix)</w:t>
            </w:r>
          </w:p>
        </w:tc>
        <w:tc>
          <w:tcPr>
            <w:tcW w:w="1502" w:type="dxa"/>
          </w:tcPr>
          <w:p w14:paraId="39E864C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6F811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7B7EB7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B02948" w14:textId="77777777">
        <w:tc>
          <w:tcPr>
            <w:tcW w:w="1694" w:type="dxa"/>
          </w:tcPr>
          <w:p w14:paraId="1F7FF9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B88F28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FCBD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9EF75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2772E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514D63DF" w14:textId="77777777" w:rsidR="00C22DD3" w:rsidRDefault="00273BC0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20FD33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BFA5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D2CA025" w14:textId="77777777" w:rsidR="00C22DD3" w:rsidRDefault="00C22DD3">
      <w:pPr>
        <w:rPr>
          <w:b/>
          <w:bCs/>
        </w:rPr>
      </w:pPr>
    </w:p>
    <w:p w14:paraId="6408A858" w14:textId="77777777" w:rsidR="00C22DD3" w:rsidRDefault="00273BC0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B2F3061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GetCreditManagmentDetails-Received less TPS during capacity testing</w:t>
      </w:r>
    </w:p>
    <w:p w14:paraId="1C5FCF1C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2991EC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C22DD3" w14:paraId="69B87132" w14:textId="77777777">
        <w:tc>
          <w:tcPr>
            <w:tcW w:w="1694" w:type="dxa"/>
          </w:tcPr>
          <w:p w14:paraId="673F1F5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BA3603E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B0177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F8134A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6ACCDCC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503DB0E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12DF887" w14:textId="77777777">
        <w:tc>
          <w:tcPr>
            <w:tcW w:w="1694" w:type="dxa"/>
          </w:tcPr>
          <w:p w14:paraId="63DB7ED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69E5C6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44C4B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0A12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COM,SM</w:t>
            </w:r>
          </w:p>
        </w:tc>
        <w:tc>
          <w:tcPr>
            <w:tcW w:w="1871" w:type="dxa"/>
          </w:tcPr>
          <w:p w14:paraId="137D299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43B03195" w14:textId="77777777" w:rsidR="00C22DD3" w:rsidRDefault="00273BC0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596B0A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A89527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A3FD3A" w14:textId="77777777" w:rsidR="00C22DD3" w:rsidRDefault="00C22DD3">
      <w:pPr>
        <w:rPr>
          <w:b/>
          <w:bCs/>
        </w:rPr>
      </w:pPr>
    </w:p>
    <w:p w14:paraId="3D367E07" w14:textId="77777777" w:rsidR="00C22DD3" w:rsidRDefault="00273BC0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E8D9D52" w14:textId="77777777" w:rsidR="00C22DD3" w:rsidRDefault="00273BC0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49D93745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D2A1BD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C22DD3" w14:paraId="5D1E3BC8" w14:textId="77777777">
        <w:tc>
          <w:tcPr>
            <w:tcW w:w="1694" w:type="dxa"/>
          </w:tcPr>
          <w:p w14:paraId="437C10A1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0996C96F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8BA4BBC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1DF87624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5FD90CE2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24D010B8" w14:textId="77777777" w:rsidR="00C22DD3" w:rsidRDefault="00273BC0">
            <w:r>
              <w:t>Remark</w:t>
            </w:r>
          </w:p>
        </w:tc>
      </w:tr>
      <w:tr w:rsidR="00C22DD3" w14:paraId="5902DC5B" w14:textId="77777777">
        <w:tc>
          <w:tcPr>
            <w:tcW w:w="1694" w:type="dxa"/>
          </w:tcPr>
          <w:p w14:paraId="6BE858CC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BA36E9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7D660A9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6470A0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E57EE07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E5373B0" w14:textId="77777777" w:rsidR="00C22DD3" w:rsidRDefault="00273BC0">
            <w:r>
              <w:t>Framework Logic has been changed.</w:t>
            </w:r>
          </w:p>
        </w:tc>
        <w:tc>
          <w:tcPr>
            <w:tcW w:w="1508" w:type="dxa"/>
          </w:tcPr>
          <w:p w14:paraId="3289E534" w14:textId="77777777" w:rsidR="00C22DD3" w:rsidRDefault="00C22DD3">
            <w:pPr>
              <w:rPr>
                <w:b/>
                <w:bCs/>
              </w:rPr>
            </w:pPr>
          </w:p>
          <w:p w14:paraId="6F2AD38E" w14:textId="77777777" w:rsidR="00C22DD3" w:rsidRDefault="00273BC0">
            <w:r>
              <w:t>Code fix is completed.</w:t>
            </w:r>
          </w:p>
        </w:tc>
      </w:tr>
    </w:tbl>
    <w:p w14:paraId="5DCC6CF1" w14:textId="77777777" w:rsidR="00C22DD3" w:rsidRDefault="00C22DD3">
      <w:pPr>
        <w:rPr>
          <w:b/>
          <w:bCs/>
        </w:rPr>
      </w:pPr>
    </w:p>
    <w:bookmarkEnd w:id="0"/>
    <w:p w14:paraId="067C4A3F" w14:textId="77777777" w:rsidR="00C22DD3" w:rsidRDefault="00C22DD3">
      <w:pPr>
        <w:rPr>
          <w:b/>
          <w:bCs/>
        </w:rPr>
      </w:pPr>
    </w:p>
    <w:p w14:paraId="69390D8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Defect#44</w:t>
      </w:r>
    </w:p>
    <w:p w14:paraId="4CC9E30B" w14:textId="77777777" w:rsidR="00C22DD3" w:rsidRDefault="00273BC0">
      <w:r>
        <w:rPr>
          <w:b/>
          <w:bCs/>
        </w:rPr>
        <w:t>Defect Description</w:t>
      </w:r>
      <w:r>
        <w:t>:  FN-B2C- Description and Vendor details are not shown in order screen after order is created.</w:t>
      </w:r>
    </w:p>
    <w:p w14:paraId="7817EA65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r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488816E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8A8E93" w14:textId="77777777">
        <w:tc>
          <w:tcPr>
            <w:tcW w:w="1602" w:type="dxa"/>
          </w:tcPr>
          <w:p w14:paraId="27E2AF0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E623C1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9A94627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DF53EA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471698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E955B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612594" w14:textId="77777777">
        <w:tc>
          <w:tcPr>
            <w:tcW w:w="1602" w:type="dxa"/>
          </w:tcPr>
          <w:p w14:paraId="2D8C5440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0" w:history="1">
              <w:r w:rsidR="00273BC0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7B88F396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273BC0">
                <w:rPr>
                  <w:rStyle w:val="Hyperlink"/>
                  <w:b/>
                  <w:bCs/>
                </w:rPr>
                <w:t>34</w:t>
              </w:r>
            </w:hyperlink>
            <w:r w:rsidR="00273BC0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4FF5C7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2F7B1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</w:tcPr>
          <w:p w14:paraId="135878B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Order Description</w:t>
            </w:r>
          </w:p>
        </w:tc>
        <w:tc>
          <w:tcPr>
            <w:tcW w:w="1336" w:type="dxa"/>
          </w:tcPr>
          <w:p w14:paraId="441CA7E0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BEB5325" w14:textId="77777777" w:rsidR="00C22DD3" w:rsidRDefault="00C22DD3"/>
    <w:p w14:paraId="2DE164A5" w14:textId="77777777" w:rsidR="00C22DD3" w:rsidRDefault="00C22DD3">
      <w:pPr>
        <w:rPr>
          <w:b/>
          <w:bCs/>
        </w:rPr>
      </w:pPr>
    </w:p>
    <w:p w14:paraId="3ADEDC3E" w14:textId="77777777" w:rsidR="00C22DD3" w:rsidRDefault="00273BC0">
      <w:pPr>
        <w:rPr>
          <w:b/>
          <w:bCs/>
        </w:rPr>
      </w:pPr>
      <w:r>
        <w:rPr>
          <w:b/>
          <w:bCs/>
        </w:rPr>
        <w:t>Defect#45</w:t>
      </w:r>
    </w:p>
    <w:p w14:paraId="12B4093F" w14:textId="77777777" w:rsidR="00C22DD3" w:rsidRDefault="00273BC0">
      <w:r>
        <w:rPr>
          <w:b/>
          <w:bCs/>
        </w:rPr>
        <w:t>Defect Description</w:t>
      </w:r>
      <w:r>
        <w:t>:  SIT- Bugs raised due to 6D APIs rendering unexpected response code to front End.</w:t>
      </w:r>
    </w:p>
    <w:p w14:paraId="1FD37DBF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2" w:history="1">
        <w:r>
          <w:rPr>
            <w:rStyle w:val="Hyperlink"/>
            <w:b/>
            <w:bCs/>
          </w:rPr>
          <w:t>33949</w:t>
        </w:r>
      </w:hyperlink>
    </w:p>
    <w:p w14:paraId="0F8BC3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9EFA8ED" w14:textId="77777777">
        <w:tc>
          <w:tcPr>
            <w:tcW w:w="1602" w:type="dxa"/>
          </w:tcPr>
          <w:p w14:paraId="7FCF7226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545B299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85692F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C51E2A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C710C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7F340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379AF0A" w14:textId="77777777">
        <w:tc>
          <w:tcPr>
            <w:tcW w:w="1602" w:type="dxa"/>
          </w:tcPr>
          <w:p w14:paraId="1A304066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3" w:history="1">
              <w:r w:rsidR="00273BC0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48235AA7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273BC0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0F598B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939C3B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38159BC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3005A437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4E3D0366" w14:textId="77777777" w:rsidR="00C22DD3" w:rsidRDefault="00C22DD3"/>
    <w:p w14:paraId="15B8480F" w14:textId="77777777" w:rsidR="00C22DD3" w:rsidRDefault="00273BC0">
      <w:pPr>
        <w:rPr>
          <w:b/>
          <w:bCs/>
        </w:rPr>
      </w:pPr>
      <w:r>
        <w:rPr>
          <w:b/>
          <w:bCs/>
        </w:rPr>
        <w:t>Defect#46</w:t>
      </w:r>
    </w:p>
    <w:p w14:paraId="59B11F6B" w14:textId="77777777" w:rsidR="00C22DD3" w:rsidRDefault="00273BC0">
      <w:r>
        <w:rPr>
          <w:b/>
          <w:bCs/>
        </w:rPr>
        <w:t>Defect Description</w:t>
      </w:r>
      <w:r>
        <w:t>:  FN-Portal-Unable to see the  Maximum daily spend option on Subscription Details page.</w:t>
      </w:r>
    </w:p>
    <w:p w14:paraId="7B0F4002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5" w:history="1">
        <w:r>
          <w:rPr>
            <w:rStyle w:val="Hyperlink"/>
            <w:b/>
            <w:bCs/>
          </w:rPr>
          <w:t>34362</w:t>
        </w:r>
      </w:hyperlink>
    </w:p>
    <w:p w14:paraId="13177B6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231CDF14" w14:textId="77777777">
        <w:tc>
          <w:tcPr>
            <w:tcW w:w="1602" w:type="dxa"/>
          </w:tcPr>
          <w:p w14:paraId="06E5B67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595FF33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566C06B1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094992DD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6693E4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2B5CA4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BDAAFD" w14:textId="77777777">
        <w:tc>
          <w:tcPr>
            <w:tcW w:w="1602" w:type="dxa"/>
          </w:tcPr>
          <w:p w14:paraId="25A6D656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6" w:history="1">
              <w:r w:rsidR="00273BC0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0C797371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273BC0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2A4E737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EB180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1A9C165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1116E34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B558D8B" w14:textId="77777777" w:rsidR="00C22DD3" w:rsidRDefault="00C22DD3"/>
    <w:p w14:paraId="5C23DAF8" w14:textId="77777777" w:rsidR="00C22DD3" w:rsidRDefault="00C22DD3">
      <w:pPr>
        <w:rPr>
          <w:b/>
          <w:bCs/>
        </w:rPr>
      </w:pPr>
    </w:p>
    <w:p w14:paraId="66945540" w14:textId="77777777" w:rsidR="00C22DD3" w:rsidRDefault="00273BC0">
      <w:pPr>
        <w:rPr>
          <w:b/>
          <w:bCs/>
        </w:rPr>
      </w:pPr>
      <w:r>
        <w:rPr>
          <w:b/>
          <w:bCs/>
        </w:rPr>
        <w:t>Defect#47– Performance testing</w:t>
      </w:r>
    </w:p>
    <w:p w14:paraId="63976D70" w14:textId="77777777" w:rsidR="00C22DD3" w:rsidRDefault="00273BC0">
      <w:r>
        <w:rPr>
          <w:b/>
          <w:bCs/>
        </w:rPr>
        <w:t xml:space="preserve">Defect Description: During Spike testing, Create Adjustment API received(9.5TPS) less than targeted TPS.. </w:t>
      </w:r>
    </w:p>
    <w:p w14:paraId="434E3ED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BCCF60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5E9B6D" w14:textId="77777777">
        <w:tc>
          <w:tcPr>
            <w:tcW w:w="1694" w:type="dxa"/>
          </w:tcPr>
          <w:p w14:paraId="7107280E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3A98A629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0D2B3D27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4ED5B4D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77888F39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4CEB7119" w14:textId="77777777" w:rsidR="00C22DD3" w:rsidRDefault="00273BC0">
            <w:r>
              <w:t>Remark</w:t>
            </w:r>
          </w:p>
        </w:tc>
      </w:tr>
      <w:tr w:rsidR="00C22DD3" w14:paraId="24FDC05B" w14:textId="77777777">
        <w:tc>
          <w:tcPr>
            <w:tcW w:w="1694" w:type="dxa"/>
          </w:tcPr>
          <w:p w14:paraId="6B7DB282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03626A1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874BCA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175A45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92F53E2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07B1E59D" w14:textId="77777777" w:rsidR="00C22DD3" w:rsidRDefault="00C22DD3"/>
        </w:tc>
        <w:tc>
          <w:tcPr>
            <w:tcW w:w="1508" w:type="dxa"/>
          </w:tcPr>
          <w:p w14:paraId="4EC269B6" w14:textId="77777777" w:rsidR="00C22DD3" w:rsidRDefault="00C22DD3">
            <w:pPr>
              <w:rPr>
                <w:b/>
                <w:bCs/>
              </w:rPr>
            </w:pPr>
          </w:p>
          <w:p w14:paraId="135E555E" w14:textId="77777777" w:rsidR="00C22DD3" w:rsidRDefault="00273BC0">
            <w:r>
              <w:t>Code fix is completed.</w:t>
            </w:r>
          </w:p>
        </w:tc>
      </w:tr>
    </w:tbl>
    <w:p w14:paraId="35C9284B" w14:textId="77777777" w:rsidR="00C22DD3" w:rsidRDefault="00C22DD3">
      <w:pPr>
        <w:rPr>
          <w:b/>
          <w:bCs/>
        </w:rPr>
      </w:pPr>
    </w:p>
    <w:p w14:paraId="011B98CC" w14:textId="77777777" w:rsidR="00C22DD3" w:rsidRDefault="00273BC0">
      <w:pPr>
        <w:rPr>
          <w:b/>
          <w:bCs/>
        </w:rPr>
      </w:pPr>
      <w:r>
        <w:rPr>
          <w:b/>
          <w:bCs/>
        </w:rPr>
        <w:t>Defect#48</w:t>
      </w:r>
    </w:p>
    <w:p w14:paraId="1AC16B88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Cancel subscription showing pending instead of fail</w:t>
      </w:r>
    </w:p>
    <w:p w14:paraId="0946F45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218418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9E9F161" w14:textId="77777777">
        <w:tc>
          <w:tcPr>
            <w:tcW w:w="1694" w:type="dxa"/>
          </w:tcPr>
          <w:p w14:paraId="77959ACF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4160EE7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EA892A9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640F31E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35FAB3A7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6DCAD8BE" w14:textId="77777777" w:rsidR="00C22DD3" w:rsidRDefault="00273BC0">
            <w:r>
              <w:t>Remark</w:t>
            </w:r>
          </w:p>
        </w:tc>
      </w:tr>
      <w:tr w:rsidR="00C22DD3" w14:paraId="4FA60CBF" w14:textId="77777777">
        <w:tc>
          <w:tcPr>
            <w:tcW w:w="1694" w:type="dxa"/>
          </w:tcPr>
          <w:p w14:paraId="3EDDCF8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707910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E14C08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D2E93F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EF03CE1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15C7A21" w14:textId="77777777" w:rsidR="00C22DD3" w:rsidRDefault="00C22DD3"/>
        </w:tc>
        <w:tc>
          <w:tcPr>
            <w:tcW w:w="1508" w:type="dxa"/>
          </w:tcPr>
          <w:p w14:paraId="23C5F72B" w14:textId="77777777" w:rsidR="00C22DD3" w:rsidRDefault="00C22DD3">
            <w:pPr>
              <w:rPr>
                <w:b/>
                <w:bCs/>
              </w:rPr>
            </w:pPr>
          </w:p>
          <w:p w14:paraId="7CA7E26B" w14:textId="77777777" w:rsidR="00C22DD3" w:rsidRDefault="00273BC0">
            <w:r>
              <w:t>Code fix is completed.</w:t>
            </w:r>
          </w:p>
        </w:tc>
      </w:tr>
    </w:tbl>
    <w:p w14:paraId="3043C831" w14:textId="77777777" w:rsidR="00C22DD3" w:rsidRDefault="00C22DD3">
      <w:pPr>
        <w:rPr>
          <w:b/>
          <w:bCs/>
        </w:rPr>
      </w:pPr>
    </w:p>
    <w:p w14:paraId="3363BA3F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13ECD071" w14:textId="77777777" w:rsidR="00C22DD3" w:rsidRDefault="00273BC0">
      <w:r>
        <w:rPr>
          <w:b/>
          <w:bCs/>
        </w:rPr>
        <w:t>Defect Description</w:t>
      </w:r>
      <w:r>
        <w:t>: View subscription having exception.</w:t>
      </w:r>
    </w:p>
    <w:p w14:paraId="7F05327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56D56D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984DAE" w14:textId="77777777">
        <w:tc>
          <w:tcPr>
            <w:tcW w:w="1694" w:type="dxa"/>
          </w:tcPr>
          <w:p w14:paraId="4EA97A0E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56BC3FE7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0EEC7270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1FEEED4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2C11BEA5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3FCB9177" w14:textId="77777777" w:rsidR="00C22DD3" w:rsidRDefault="00273BC0">
            <w:r>
              <w:t>Remark</w:t>
            </w:r>
          </w:p>
        </w:tc>
      </w:tr>
      <w:tr w:rsidR="00C22DD3" w14:paraId="27B9F809" w14:textId="77777777">
        <w:tc>
          <w:tcPr>
            <w:tcW w:w="1694" w:type="dxa"/>
          </w:tcPr>
          <w:p w14:paraId="10E9090B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0CB62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B4B0C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E045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128DC0A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578E3716" w14:textId="77777777" w:rsidR="00C22DD3" w:rsidRDefault="00C22DD3"/>
        </w:tc>
        <w:tc>
          <w:tcPr>
            <w:tcW w:w="1508" w:type="dxa"/>
          </w:tcPr>
          <w:p w14:paraId="05E41D77" w14:textId="77777777" w:rsidR="00C22DD3" w:rsidRDefault="00C22DD3">
            <w:pPr>
              <w:rPr>
                <w:b/>
                <w:bCs/>
              </w:rPr>
            </w:pPr>
          </w:p>
          <w:p w14:paraId="1B4B02DF" w14:textId="77777777" w:rsidR="00C22DD3" w:rsidRDefault="00273BC0">
            <w:r>
              <w:t>Code fix is completed.</w:t>
            </w:r>
          </w:p>
        </w:tc>
      </w:tr>
    </w:tbl>
    <w:p w14:paraId="246D2EA3" w14:textId="77777777" w:rsidR="00C22DD3" w:rsidRDefault="00C22DD3">
      <w:pPr>
        <w:rPr>
          <w:b/>
          <w:bCs/>
        </w:rPr>
      </w:pPr>
    </w:p>
    <w:p w14:paraId="0BA2F3FE" w14:textId="77777777" w:rsidR="00C22DD3" w:rsidRDefault="00273BC0">
      <w:pPr>
        <w:rPr>
          <w:b/>
          <w:bCs/>
        </w:rPr>
      </w:pPr>
      <w:r>
        <w:rPr>
          <w:b/>
          <w:bCs/>
        </w:rPr>
        <w:t>Defect#50</w:t>
      </w:r>
    </w:p>
    <w:p w14:paraId="05770369" w14:textId="77777777" w:rsidR="00C22DD3" w:rsidRDefault="00273BC0">
      <w:r>
        <w:rPr>
          <w:b/>
          <w:bCs/>
        </w:rPr>
        <w:t xml:space="preserve">Defect Description: </w:t>
      </w:r>
      <w:r>
        <w:t>In View subscription com not sending status filter parameter to sm.</w:t>
      </w:r>
    </w:p>
    <w:p w14:paraId="41CA8619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187345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C4DEA" w14:textId="77777777">
        <w:tc>
          <w:tcPr>
            <w:tcW w:w="1694" w:type="dxa"/>
          </w:tcPr>
          <w:p w14:paraId="0AEFBD7C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2A44E34A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2FD04BED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64FD85D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D051CB0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782A8EFC" w14:textId="77777777" w:rsidR="00C22DD3" w:rsidRDefault="00273BC0">
            <w:r>
              <w:t>Remark</w:t>
            </w:r>
          </w:p>
        </w:tc>
      </w:tr>
      <w:tr w:rsidR="00C22DD3" w14:paraId="0854DA1D" w14:textId="77777777">
        <w:tc>
          <w:tcPr>
            <w:tcW w:w="1694" w:type="dxa"/>
          </w:tcPr>
          <w:p w14:paraId="3A05C0E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9C749C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D65E63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93D385A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0CA797E9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47B7680" w14:textId="77777777" w:rsidR="00C22DD3" w:rsidRDefault="00C22DD3"/>
        </w:tc>
        <w:tc>
          <w:tcPr>
            <w:tcW w:w="1508" w:type="dxa"/>
          </w:tcPr>
          <w:p w14:paraId="5F7DD075" w14:textId="77777777" w:rsidR="00C22DD3" w:rsidRDefault="00C22DD3">
            <w:pPr>
              <w:rPr>
                <w:b/>
                <w:bCs/>
              </w:rPr>
            </w:pPr>
          </w:p>
          <w:p w14:paraId="78B30F0A" w14:textId="77777777" w:rsidR="00C22DD3" w:rsidRDefault="00273BC0">
            <w:r>
              <w:t>Code fix is completed.</w:t>
            </w:r>
          </w:p>
        </w:tc>
      </w:tr>
    </w:tbl>
    <w:p w14:paraId="3A40382B" w14:textId="77777777" w:rsidR="00C22DD3" w:rsidRDefault="00C22DD3">
      <w:pPr>
        <w:rPr>
          <w:b/>
          <w:bCs/>
        </w:rPr>
      </w:pPr>
    </w:p>
    <w:p w14:paraId="4CB794D9" w14:textId="77777777" w:rsidR="00C22DD3" w:rsidRDefault="00273BC0">
      <w:pPr>
        <w:rPr>
          <w:b/>
          <w:bCs/>
        </w:rPr>
      </w:pPr>
      <w:r>
        <w:rPr>
          <w:b/>
          <w:bCs/>
        </w:rPr>
        <w:t>Defect#51</w:t>
      </w:r>
    </w:p>
    <w:p w14:paraId="39D630C2" w14:textId="77777777" w:rsidR="00C22DD3" w:rsidRDefault="00273BC0">
      <w:r>
        <w:rPr>
          <w:b/>
          <w:bCs/>
        </w:rPr>
        <w:t>Defect Description</w:t>
      </w:r>
      <w:r>
        <w:t>:   Bill conforms, Billing to OM status change API is wrong.</w:t>
      </w:r>
    </w:p>
    <w:p w14:paraId="691959D7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0C9885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C22DD3" w14:paraId="30118C0A" w14:textId="77777777">
        <w:tc>
          <w:tcPr>
            <w:tcW w:w="1602" w:type="dxa"/>
          </w:tcPr>
          <w:p w14:paraId="52412F14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9B7FA7E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121180A7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44814815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2EB7170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FC74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52A9EDC" w14:textId="77777777">
        <w:tc>
          <w:tcPr>
            <w:tcW w:w="1602" w:type="dxa"/>
          </w:tcPr>
          <w:p w14:paraId="2C3624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42491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9FC629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25F012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Billing/BillingCore</w:t>
            </w:r>
          </w:p>
        </w:tc>
        <w:tc>
          <w:tcPr>
            <w:tcW w:w="2023" w:type="dxa"/>
          </w:tcPr>
          <w:p w14:paraId="71BB843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41CD00E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api. Previously calling wrong api ( lifecycle change api) for billing status change. </w:t>
            </w:r>
          </w:p>
        </w:tc>
        <w:tc>
          <w:tcPr>
            <w:tcW w:w="1336" w:type="dxa"/>
          </w:tcPr>
          <w:p w14:paraId="70A8C21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F1D21E2" w14:textId="77777777" w:rsidR="00C22DD3" w:rsidRDefault="00C22DD3">
      <w:pPr>
        <w:rPr>
          <w:b/>
          <w:bCs/>
        </w:rPr>
      </w:pPr>
    </w:p>
    <w:p w14:paraId="3BA9AB47" w14:textId="77777777" w:rsidR="00C22DD3" w:rsidRDefault="00273BC0">
      <w:pPr>
        <w:rPr>
          <w:b/>
          <w:bCs/>
        </w:rPr>
      </w:pPr>
      <w:r>
        <w:rPr>
          <w:b/>
          <w:bCs/>
        </w:rPr>
        <w:t>Defect#52</w:t>
      </w:r>
    </w:p>
    <w:p w14:paraId="771C83E7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</w:t>
      </w:r>
      <w:r>
        <w:t>:   Some of the fields are coming in English while we are generating Arabic invoice</w:t>
      </w:r>
    </w:p>
    <w:p w14:paraId="1BFD2F34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5B08A22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C22DD3" w14:paraId="6B249276" w14:textId="77777777">
        <w:tc>
          <w:tcPr>
            <w:tcW w:w="1602" w:type="dxa"/>
          </w:tcPr>
          <w:p w14:paraId="754177D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6B9FBD2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A29AFE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5C4F210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2B365D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75677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A5CBD" w14:textId="77777777">
        <w:tc>
          <w:tcPr>
            <w:tcW w:w="1602" w:type="dxa"/>
          </w:tcPr>
          <w:p w14:paraId="7513AD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EF50D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0852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C5CF37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Billing/BillingCore</w:t>
            </w:r>
          </w:p>
        </w:tc>
        <w:tc>
          <w:tcPr>
            <w:tcW w:w="2023" w:type="dxa"/>
          </w:tcPr>
          <w:p w14:paraId="74F5CFA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code changes done for pick the values in call_type_name_ol</w:t>
            </w:r>
          </w:p>
          <w:p w14:paraId="152C6AA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 support Arabic values</w:t>
            </w:r>
          </w:p>
          <w:p w14:paraId="64043DA4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1BDA688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29B49461" w14:textId="77777777" w:rsidR="00C22DD3" w:rsidRDefault="00C22DD3">
      <w:pPr>
        <w:rPr>
          <w:b/>
          <w:bCs/>
        </w:rPr>
      </w:pPr>
    </w:p>
    <w:p w14:paraId="0FAD1F4A" w14:textId="77777777" w:rsidR="00C22DD3" w:rsidRDefault="00273BC0">
      <w:pPr>
        <w:rPr>
          <w:b/>
          <w:bCs/>
        </w:rPr>
      </w:pPr>
      <w:r>
        <w:rPr>
          <w:b/>
          <w:bCs/>
        </w:rPr>
        <w:t>Defect#53</w:t>
      </w:r>
    </w:p>
    <w:p w14:paraId="7F960962" w14:textId="77777777" w:rsidR="00C22DD3" w:rsidRDefault="00273BC0">
      <w:r>
        <w:rPr>
          <w:b/>
          <w:bCs/>
        </w:rPr>
        <w:t>Defect Description</w:t>
      </w:r>
      <w:r>
        <w:t>:  performance changes for view subscription .</w:t>
      </w:r>
    </w:p>
    <w:p w14:paraId="39F2FAF3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399209F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04D3D254" w14:textId="77777777">
        <w:tc>
          <w:tcPr>
            <w:tcW w:w="1602" w:type="dxa"/>
          </w:tcPr>
          <w:p w14:paraId="3295A386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1AF0E2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23BE5957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5876256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7861FE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F83F82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66C3C4B" w14:textId="77777777">
        <w:tc>
          <w:tcPr>
            <w:tcW w:w="1602" w:type="dxa"/>
          </w:tcPr>
          <w:p w14:paraId="4D38923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0E4D4C0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66B57E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F190A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Billing/BillingAPI</w:t>
            </w:r>
          </w:p>
        </w:tc>
        <w:tc>
          <w:tcPr>
            <w:tcW w:w="2023" w:type="dxa"/>
          </w:tcPr>
          <w:p w14:paraId="1EBC2236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279396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F9BD85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indexing</w:t>
            </w:r>
          </w:p>
          <w:p w14:paraId="48C77D1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28169C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0151BFDF" w14:textId="77777777" w:rsidR="00C22DD3" w:rsidRDefault="00C22DD3">
      <w:pPr>
        <w:rPr>
          <w:b/>
          <w:bCs/>
        </w:rPr>
      </w:pPr>
    </w:p>
    <w:p w14:paraId="383A9173" w14:textId="77777777" w:rsidR="00C22DD3" w:rsidRDefault="00273BC0">
      <w:pPr>
        <w:rPr>
          <w:b/>
          <w:bCs/>
        </w:rPr>
      </w:pPr>
      <w:r>
        <w:rPr>
          <w:b/>
          <w:bCs/>
        </w:rPr>
        <w:t>Defect#54</w:t>
      </w:r>
    </w:p>
    <w:p w14:paraId="39EAAE8A" w14:textId="77777777" w:rsidR="00C22DD3" w:rsidRDefault="00273BC0">
      <w:r>
        <w:rPr>
          <w:b/>
          <w:bCs/>
        </w:rPr>
        <w:t>Defect Description</w:t>
      </w:r>
      <w:r>
        <w:t>:    performance testing for download invoice and view subscriptions.</w:t>
      </w:r>
    </w:p>
    <w:p w14:paraId="7B36A73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7AB8F27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1E9236B3" w14:textId="77777777">
        <w:tc>
          <w:tcPr>
            <w:tcW w:w="1602" w:type="dxa"/>
          </w:tcPr>
          <w:p w14:paraId="2439CBC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584AFBA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A4897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63A474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4CCB58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C5D9E6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E099668" w14:textId="77777777">
        <w:tc>
          <w:tcPr>
            <w:tcW w:w="1602" w:type="dxa"/>
          </w:tcPr>
          <w:p w14:paraId="6A4938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612579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58B821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EF50D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Billing/BillingAPI</w:t>
            </w:r>
          </w:p>
        </w:tc>
        <w:tc>
          <w:tcPr>
            <w:tcW w:w="2023" w:type="dxa"/>
          </w:tcPr>
          <w:p w14:paraId="39FE28A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66A0D2B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0D88128D" w14:textId="77777777" w:rsidR="00C22DD3" w:rsidRDefault="00C22DD3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383C5C3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indexing</w:t>
            </w:r>
          </w:p>
          <w:p w14:paraId="7EAAEEF7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7E9E68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70DBE0BB" w14:textId="77777777" w:rsidR="00C22DD3" w:rsidRDefault="00C22DD3">
      <w:pPr>
        <w:rPr>
          <w:b/>
          <w:bCs/>
        </w:rPr>
      </w:pPr>
    </w:p>
    <w:p w14:paraId="3E4954AE" w14:textId="77777777" w:rsidR="00C22DD3" w:rsidRDefault="00273BC0">
      <w:pPr>
        <w:rPr>
          <w:b/>
          <w:bCs/>
        </w:rPr>
      </w:pPr>
      <w:r>
        <w:rPr>
          <w:b/>
          <w:bCs/>
        </w:rPr>
        <w:t>Defect#55</w:t>
      </w:r>
    </w:p>
    <w:p w14:paraId="1E425CAC" w14:textId="77777777" w:rsidR="00C22DD3" w:rsidRDefault="00273BC0">
      <w:r>
        <w:rPr>
          <w:b/>
          <w:bCs/>
        </w:rPr>
        <w:t>Defect Description</w:t>
      </w:r>
      <w:r>
        <w:t>: FN - My TASMU Portal - My Smart Services screen keeps loading</w:t>
      </w:r>
    </w:p>
    <w:p w14:paraId="72E9F491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8" w:history="1">
        <w:r>
          <w:rPr>
            <w:rStyle w:val="Hyperlink"/>
          </w:rPr>
          <w:t>34769</w:t>
        </w:r>
      </w:hyperlink>
    </w:p>
    <w:p w14:paraId="145866D3" w14:textId="77777777" w:rsidR="00C22DD3" w:rsidRDefault="00273BC0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C22DD3" w14:paraId="538C9EBC" w14:textId="77777777">
        <w:tc>
          <w:tcPr>
            <w:tcW w:w="1602" w:type="dxa"/>
          </w:tcPr>
          <w:p w14:paraId="1E6D61C7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795" w:type="dxa"/>
          </w:tcPr>
          <w:p w14:paraId="654CE0D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51597D61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21" w:type="dxa"/>
          </w:tcPr>
          <w:p w14:paraId="712BC8B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7BF92C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4B6DEF9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B4B3954" w14:textId="77777777">
        <w:tc>
          <w:tcPr>
            <w:tcW w:w="1602" w:type="dxa"/>
          </w:tcPr>
          <w:p w14:paraId="54B28550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29" w:history="1">
              <w:r w:rsidR="00273BC0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5FB120EE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273BC0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294946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7B26F4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207B5842" w14:textId="77777777" w:rsidR="00C22DD3" w:rsidRDefault="00273BC0">
            <w:r>
              <w:t>Code change</w:t>
            </w:r>
          </w:p>
          <w:p w14:paraId="36F5960C" w14:textId="77777777" w:rsidR="00C22DD3" w:rsidRDefault="00C22DD3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068A1B70" w14:textId="77777777" w:rsidR="00C22DD3" w:rsidRDefault="00273BC0">
            <w:pPr>
              <w:spacing w:after="0" w:line="240" w:lineRule="auto"/>
            </w:pPr>
            <w:r>
              <w:t>Issue is fixed</w:t>
            </w:r>
          </w:p>
        </w:tc>
      </w:tr>
    </w:tbl>
    <w:p w14:paraId="0FE33AB6" w14:textId="77777777" w:rsidR="00C22DD3" w:rsidRDefault="00C22DD3">
      <w:pPr>
        <w:rPr>
          <w:b/>
          <w:bCs/>
        </w:rPr>
      </w:pPr>
    </w:p>
    <w:p w14:paraId="1B5020E0" w14:textId="77777777" w:rsidR="00C22DD3" w:rsidRDefault="00273BC0">
      <w:pPr>
        <w:rPr>
          <w:b/>
          <w:bCs/>
        </w:rPr>
      </w:pPr>
      <w:r>
        <w:rPr>
          <w:b/>
          <w:bCs/>
        </w:rPr>
        <w:t>Defect#56</w:t>
      </w:r>
    </w:p>
    <w:p w14:paraId="6C09F329" w14:textId="77777777" w:rsidR="00C22DD3" w:rsidRDefault="00273BC0">
      <w:r>
        <w:rPr>
          <w:b/>
          <w:bCs/>
        </w:rPr>
        <w:t xml:space="preserve">Defect Description: </w:t>
      </w:r>
      <w:r>
        <w:t>Subscription Type is not shown in Subscriptions page</w:t>
      </w:r>
    </w:p>
    <w:p w14:paraId="54C2582A" w14:textId="77777777" w:rsidR="00C22DD3" w:rsidRDefault="00273BC0">
      <w:r>
        <w:t xml:space="preserve">Defect id: </w:t>
      </w:r>
      <w:hyperlink r:id="rId31" w:history="1">
        <w:r>
          <w:rPr>
            <w:rStyle w:val="Hyperlink"/>
          </w:rPr>
          <w:t>34842</w:t>
        </w:r>
      </w:hyperlink>
    </w:p>
    <w:p w14:paraId="3EBD2F3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609637" w14:textId="77777777">
        <w:tc>
          <w:tcPr>
            <w:tcW w:w="1694" w:type="dxa"/>
          </w:tcPr>
          <w:p w14:paraId="7AC9BA74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802F40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459263C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1C964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2BDEA6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D6254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0784EDF" w14:textId="77777777">
        <w:tc>
          <w:tcPr>
            <w:tcW w:w="1694" w:type="dxa"/>
          </w:tcPr>
          <w:p w14:paraId="686FA720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2" w:history="1">
              <w:r w:rsidR="00273BC0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1E6B6D17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273BC0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1A44C58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B5997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177362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79B23FC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4646AD6F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27688CB" w14:textId="77777777" w:rsidR="00C22DD3" w:rsidRDefault="00C22DD3"/>
    <w:p w14:paraId="586AAE09" w14:textId="77777777" w:rsidR="00C22DD3" w:rsidRDefault="00C22DD3">
      <w:pPr>
        <w:rPr>
          <w:b/>
          <w:bCs/>
        </w:rPr>
      </w:pPr>
    </w:p>
    <w:p w14:paraId="0FA36464" w14:textId="77777777" w:rsidR="00C22DD3" w:rsidRDefault="00273BC0">
      <w:r>
        <w:rPr>
          <w:b/>
          <w:bCs/>
        </w:rPr>
        <w:t xml:space="preserve">Defect#57 </w:t>
      </w:r>
    </w:p>
    <w:p w14:paraId="0A4F10FF" w14:textId="77777777" w:rsidR="00C22DD3" w:rsidRDefault="00273BC0">
      <w:r>
        <w:rPr>
          <w:b/>
          <w:bCs/>
        </w:rPr>
        <w:t xml:space="preserve">Defect Description: </w:t>
      </w:r>
      <w:r>
        <w:t>Onboarding Failure</w:t>
      </w:r>
    </w:p>
    <w:p w14:paraId="164BB0C0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0C86C5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A6C13F0" w14:textId="77777777">
        <w:tc>
          <w:tcPr>
            <w:tcW w:w="1694" w:type="dxa"/>
          </w:tcPr>
          <w:p w14:paraId="53F2624F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14B25CD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199FC240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20EBE28D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145EF1C6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96DF566" w14:textId="77777777" w:rsidR="00C22DD3" w:rsidRDefault="00273BC0">
            <w:r>
              <w:t>Remark</w:t>
            </w:r>
          </w:p>
        </w:tc>
      </w:tr>
      <w:tr w:rsidR="00C22DD3" w14:paraId="0057F524" w14:textId="77777777">
        <w:tc>
          <w:tcPr>
            <w:tcW w:w="1694" w:type="dxa"/>
          </w:tcPr>
          <w:p w14:paraId="0F45956A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7B81B1F6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39951BE2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285B8E2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B6890CE" w14:textId="77777777" w:rsidR="00C22DD3" w:rsidRDefault="00273BC0">
            <w:r>
              <w:t>Configuration change. Updated the DB queries</w:t>
            </w:r>
          </w:p>
          <w:p w14:paraId="55882299" w14:textId="77777777" w:rsidR="00C22DD3" w:rsidRDefault="00C22DD3"/>
        </w:tc>
        <w:tc>
          <w:tcPr>
            <w:tcW w:w="1508" w:type="dxa"/>
          </w:tcPr>
          <w:p w14:paraId="62A439C5" w14:textId="77777777" w:rsidR="00C22DD3" w:rsidRDefault="00C22DD3">
            <w:pPr>
              <w:rPr>
                <w:b/>
                <w:bCs/>
              </w:rPr>
            </w:pPr>
          </w:p>
          <w:p w14:paraId="514933E0" w14:textId="77777777" w:rsidR="00C22DD3" w:rsidRDefault="00273BC0">
            <w:r>
              <w:t>Issue is fixed.</w:t>
            </w:r>
          </w:p>
        </w:tc>
      </w:tr>
    </w:tbl>
    <w:p w14:paraId="4964149C" w14:textId="77777777" w:rsidR="00C22DD3" w:rsidRDefault="00C22DD3">
      <w:pPr>
        <w:rPr>
          <w:b/>
          <w:bCs/>
        </w:rPr>
      </w:pPr>
    </w:p>
    <w:p w14:paraId="1F7776CC" w14:textId="77777777" w:rsidR="00C22DD3" w:rsidRDefault="00273BC0">
      <w:r>
        <w:rPr>
          <w:b/>
          <w:bCs/>
        </w:rPr>
        <w:t>Defect#58</w:t>
      </w:r>
    </w:p>
    <w:p w14:paraId="451534F8" w14:textId="77777777" w:rsidR="00C22DD3" w:rsidRDefault="00273BC0">
      <w:r>
        <w:rPr>
          <w:b/>
          <w:bCs/>
        </w:rPr>
        <w:t xml:space="preserve">Defect Description: </w:t>
      </w:r>
      <w:r>
        <w:t>Onboarding Failure</w:t>
      </w:r>
    </w:p>
    <w:p w14:paraId="599DE529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96D32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51337" w14:textId="77777777">
        <w:tc>
          <w:tcPr>
            <w:tcW w:w="1694" w:type="dxa"/>
          </w:tcPr>
          <w:p w14:paraId="0D2ECC93" w14:textId="77777777" w:rsidR="00C22DD3" w:rsidRDefault="00273BC0"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576AE3C4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AB0B12B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278985B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1DC18DE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53B2F6DB" w14:textId="77777777" w:rsidR="00C22DD3" w:rsidRDefault="00273BC0">
            <w:r>
              <w:t>Remark</w:t>
            </w:r>
          </w:p>
        </w:tc>
      </w:tr>
      <w:tr w:rsidR="00C22DD3" w14:paraId="4E741DC2" w14:textId="77777777">
        <w:tc>
          <w:tcPr>
            <w:tcW w:w="1694" w:type="dxa"/>
          </w:tcPr>
          <w:p w14:paraId="24AEEEC9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660B6BA2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5F2D2527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61F73A4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484CD2D" w14:textId="77777777" w:rsidR="00C22DD3" w:rsidRDefault="00273BC0">
            <w:r>
              <w:t>DB Configuration change.</w:t>
            </w:r>
          </w:p>
          <w:p w14:paraId="55C02770" w14:textId="77777777" w:rsidR="00C22DD3" w:rsidRDefault="00C22DD3"/>
        </w:tc>
        <w:tc>
          <w:tcPr>
            <w:tcW w:w="1508" w:type="dxa"/>
          </w:tcPr>
          <w:p w14:paraId="47B5E9B3" w14:textId="77777777" w:rsidR="00C22DD3" w:rsidRDefault="00C22DD3">
            <w:pPr>
              <w:rPr>
                <w:b/>
                <w:bCs/>
              </w:rPr>
            </w:pPr>
          </w:p>
          <w:p w14:paraId="28D35517" w14:textId="77777777" w:rsidR="00C22DD3" w:rsidRDefault="00273BC0">
            <w:r>
              <w:t>Issue is fixed.</w:t>
            </w:r>
          </w:p>
        </w:tc>
      </w:tr>
    </w:tbl>
    <w:p w14:paraId="57A6837A" w14:textId="77777777" w:rsidR="00C22DD3" w:rsidRDefault="00C22DD3">
      <w:pPr>
        <w:rPr>
          <w:b/>
          <w:bCs/>
        </w:rPr>
      </w:pPr>
    </w:p>
    <w:p w14:paraId="2A0EBDA8" w14:textId="77777777" w:rsidR="00C22DD3" w:rsidRDefault="00273BC0">
      <w:r>
        <w:rPr>
          <w:b/>
          <w:bCs/>
        </w:rPr>
        <w:t>Defect#59</w:t>
      </w:r>
    </w:p>
    <w:p w14:paraId="128EA3CF" w14:textId="77777777" w:rsidR="00C22DD3" w:rsidRDefault="00273BC0">
      <w:r>
        <w:rPr>
          <w:b/>
          <w:bCs/>
        </w:rPr>
        <w:t>Defect Description:</w:t>
      </w:r>
      <w:r>
        <w:t xml:space="preserve"> In admin portal addon page subscriptions are not showing</w:t>
      </w:r>
    </w:p>
    <w:p w14:paraId="052F0482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7CCAD9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2BA752D" w14:textId="77777777">
        <w:tc>
          <w:tcPr>
            <w:tcW w:w="1694" w:type="dxa"/>
          </w:tcPr>
          <w:p w14:paraId="022B7250" w14:textId="77777777" w:rsidR="00C22DD3" w:rsidRDefault="00273BC0">
            <w:r>
              <w:t>ID Defect(Link to MSI backlog)</w:t>
            </w:r>
          </w:p>
        </w:tc>
        <w:tc>
          <w:tcPr>
            <w:tcW w:w="1278" w:type="dxa"/>
          </w:tcPr>
          <w:p w14:paraId="57CD2A6C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4E15663" w14:textId="77777777" w:rsidR="00C22DD3" w:rsidRDefault="00273BC0">
            <w:r>
              <w:t>Delivery State(total fix, partial fix)</w:t>
            </w:r>
          </w:p>
        </w:tc>
        <w:tc>
          <w:tcPr>
            <w:tcW w:w="1502" w:type="dxa"/>
          </w:tcPr>
          <w:p w14:paraId="03BC0D0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04D7394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657D607" w14:textId="77777777" w:rsidR="00C22DD3" w:rsidRDefault="00273BC0">
            <w:r>
              <w:t>Remark</w:t>
            </w:r>
          </w:p>
        </w:tc>
      </w:tr>
      <w:tr w:rsidR="00C22DD3" w14:paraId="084B4C43" w14:textId="77777777">
        <w:tc>
          <w:tcPr>
            <w:tcW w:w="1694" w:type="dxa"/>
          </w:tcPr>
          <w:p w14:paraId="062E26C1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339160B4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6B37A1C5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5045EE3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CRM portal</w:t>
            </w:r>
          </w:p>
        </w:tc>
        <w:tc>
          <w:tcPr>
            <w:tcW w:w="1610" w:type="dxa"/>
          </w:tcPr>
          <w:p w14:paraId="25D174C0" w14:textId="77777777" w:rsidR="00C22DD3" w:rsidRDefault="00273BC0">
            <w:r>
              <w:t>Configuration change. DB change.</w:t>
            </w:r>
          </w:p>
          <w:p w14:paraId="6F78B460" w14:textId="77777777" w:rsidR="00C22DD3" w:rsidRDefault="00C22DD3"/>
        </w:tc>
        <w:tc>
          <w:tcPr>
            <w:tcW w:w="1508" w:type="dxa"/>
          </w:tcPr>
          <w:p w14:paraId="04ACC3C9" w14:textId="77777777" w:rsidR="00C22DD3" w:rsidRDefault="00C22DD3">
            <w:pPr>
              <w:rPr>
                <w:b/>
                <w:bCs/>
              </w:rPr>
            </w:pPr>
          </w:p>
          <w:p w14:paraId="72DFA1B3" w14:textId="77777777" w:rsidR="00C22DD3" w:rsidRDefault="00273BC0">
            <w:r>
              <w:t>Issue is fixed.</w:t>
            </w:r>
          </w:p>
        </w:tc>
      </w:tr>
    </w:tbl>
    <w:p w14:paraId="4BB9601C" w14:textId="77777777" w:rsidR="00C22DD3" w:rsidRDefault="00C22DD3">
      <w:pPr>
        <w:rPr>
          <w:b/>
          <w:bCs/>
        </w:rPr>
      </w:pPr>
    </w:p>
    <w:p w14:paraId="21A8EDBD" w14:textId="77777777" w:rsidR="00C22DD3" w:rsidRDefault="00273BC0">
      <w:pPr>
        <w:rPr>
          <w:b/>
          <w:bCs/>
        </w:rPr>
      </w:pPr>
      <w:r>
        <w:rPr>
          <w:b/>
          <w:bCs/>
        </w:rPr>
        <w:t>Defect#60</w:t>
      </w:r>
    </w:p>
    <w:p w14:paraId="68B51DC9" w14:textId="77777777" w:rsidR="00C22DD3" w:rsidRDefault="00273BC0">
      <w:r>
        <w:rPr>
          <w:b/>
          <w:bCs/>
        </w:rPr>
        <w:t>Defect Description:</w:t>
      </w:r>
      <w:r>
        <w:t xml:space="preserve"> FN-SMS/Email-SMS and Email received after invoice generation are not readable. </w:t>
      </w:r>
    </w:p>
    <w:p w14:paraId="074495B8" w14:textId="77777777" w:rsidR="00C22DD3" w:rsidRDefault="00273BC0">
      <w:r>
        <w:t xml:space="preserve">Defect id: </w:t>
      </w:r>
      <w:hyperlink r:id="rId34" w:history="1">
        <w:r>
          <w:rPr>
            <w:rStyle w:val="Hyperlink"/>
          </w:rPr>
          <w:t>34650</w:t>
        </w:r>
      </w:hyperlink>
    </w:p>
    <w:p w14:paraId="6D306452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6C54D63" w14:textId="77777777">
        <w:tc>
          <w:tcPr>
            <w:tcW w:w="1694" w:type="dxa"/>
          </w:tcPr>
          <w:p w14:paraId="74858BA2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4AAAC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8687E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518B38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AC69F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69B80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E288EE" w14:textId="77777777">
        <w:tc>
          <w:tcPr>
            <w:tcW w:w="1694" w:type="dxa"/>
          </w:tcPr>
          <w:p w14:paraId="3A36CA4C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5" w:history="1">
              <w:r w:rsidR="00273BC0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62FB9EB3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273BC0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6A0411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929824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770ED3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5A8056E5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926969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54ABFD9C" w14:textId="77777777" w:rsidR="00C22DD3" w:rsidRDefault="00C22DD3"/>
    <w:p w14:paraId="652D19EB" w14:textId="77777777" w:rsidR="00C22DD3" w:rsidRDefault="00273BC0">
      <w:pPr>
        <w:rPr>
          <w:b/>
          <w:bCs/>
        </w:rPr>
      </w:pPr>
      <w:r>
        <w:rPr>
          <w:b/>
          <w:bCs/>
        </w:rPr>
        <w:t>Defect#61</w:t>
      </w:r>
    </w:p>
    <w:p w14:paraId="0E483AD2" w14:textId="77777777" w:rsidR="00C22DD3" w:rsidRDefault="00273BC0">
      <w:r>
        <w:rPr>
          <w:b/>
          <w:bCs/>
        </w:rPr>
        <w:t>Defect Description:</w:t>
      </w:r>
      <w:r>
        <w:t xml:space="preserve"> FN-B2B/B2C- Product/Service Name should be displayed in Orders Page</w:t>
      </w:r>
    </w:p>
    <w:p w14:paraId="040533BA" w14:textId="77777777" w:rsidR="00C22DD3" w:rsidRDefault="00273BC0">
      <w:r>
        <w:t xml:space="preserve">Defect id:  </w:t>
      </w:r>
      <w:hyperlink r:id="rId37" w:history="1">
        <w:r>
          <w:rPr>
            <w:rStyle w:val="Hyperlink"/>
          </w:rPr>
          <w:t>34145</w:t>
        </w:r>
      </w:hyperlink>
    </w:p>
    <w:p w14:paraId="569E2B34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5F7B3C8" w14:textId="77777777">
        <w:tc>
          <w:tcPr>
            <w:tcW w:w="1694" w:type="dxa"/>
          </w:tcPr>
          <w:p w14:paraId="0CEC526B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12295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C4DC4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9430D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C7CBBB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3936C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898C2BF" w14:textId="77777777">
        <w:tc>
          <w:tcPr>
            <w:tcW w:w="1694" w:type="dxa"/>
          </w:tcPr>
          <w:p w14:paraId="1AB8D5AD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8" w:history="1">
              <w:r w:rsidR="00273BC0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3FEA1568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273BC0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1243FC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52DB8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151090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1293F5B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6702DC6" w14:textId="77777777" w:rsidR="00C22DD3" w:rsidRDefault="00273BC0">
            <w:pPr>
              <w:spacing w:after="0" w:line="240" w:lineRule="auto"/>
              <w:jc w:val="both"/>
            </w:pPr>
            <w:r>
              <w:t>Deployed in preprod/UAT. Msft should send the tag . pls refer the ADO comment.</w:t>
            </w:r>
          </w:p>
        </w:tc>
      </w:tr>
    </w:tbl>
    <w:p w14:paraId="5773F91B" w14:textId="77777777" w:rsidR="00C22DD3" w:rsidRDefault="00C22DD3">
      <w:pPr>
        <w:rPr>
          <w:b/>
          <w:bCs/>
        </w:rPr>
      </w:pPr>
    </w:p>
    <w:p w14:paraId="17286F8E" w14:textId="77777777" w:rsidR="00C22DD3" w:rsidRDefault="00273BC0">
      <w:pPr>
        <w:rPr>
          <w:b/>
          <w:bCs/>
        </w:rPr>
      </w:pPr>
      <w:r>
        <w:rPr>
          <w:b/>
          <w:bCs/>
        </w:rPr>
        <w:t>Defect#62</w:t>
      </w:r>
    </w:p>
    <w:p w14:paraId="054C5FE6" w14:textId="77777777" w:rsidR="00C22DD3" w:rsidRDefault="00273BC0">
      <w:r>
        <w:rPr>
          <w:b/>
          <w:bCs/>
        </w:rPr>
        <w:t>Defect Description:</w:t>
      </w:r>
      <w:r>
        <w:t xml:space="preserve"> Implement OAuth at all 6d APIs</w:t>
      </w:r>
    </w:p>
    <w:p w14:paraId="5E07AEB4" w14:textId="77777777" w:rsidR="00C22DD3" w:rsidRDefault="00273BC0">
      <w:r>
        <w:t xml:space="preserve">Defect id:  </w:t>
      </w:r>
      <w:hyperlink r:id="rId40" w:history="1">
        <w:r>
          <w:rPr>
            <w:rStyle w:val="Hyperlink"/>
          </w:rPr>
          <w:t>34486</w:t>
        </w:r>
      </w:hyperlink>
    </w:p>
    <w:p w14:paraId="67C61969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C7CB60" w14:textId="77777777">
        <w:tc>
          <w:tcPr>
            <w:tcW w:w="1694" w:type="dxa"/>
          </w:tcPr>
          <w:p w14:paraId="35C9D22C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90B39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C462D8D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B4E4C9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5DC48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D3008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113FEE3" w14:textId="77777777">
        <w:tc>
          <w:tcPr>
            <w:tcW w:w="1694" w:type="dxa"/>
          </w:tcPr>
          <w:p w14:paraId="0ED212A5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1" w:history="1">
              <w:r w:rsidR="00273BC0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2C220595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273BC0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303CDD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9FAFC3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ADF0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23A5ACB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73B9FC61" w14:textId="77777777" w:rsidR="00C22DD3" w:rsidRDefault="00273BC0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372628CD" w14:textId="77777777" w:rsidR="00C22DD3" w:rsidRDefault="00C22DD3">
      <w:pPr>
        <w:rPr>
          <w:b/>
          <w:bCs/>
        </w:rPr>
      </w:pPr>
    </w:p>
    <w:p w14:paraId="4DF80E3F" w14:textId="77777777" w:rsidR="00C22DD3" w:rsidRDefault="00273BC0">
      <w:pPr>
        <w:rPr>
          <w:b/>
          <w:bCs/>
        </w:rPr>
      </w:pPr>
      <w:r>
        <w:rPr>
          <w:b/>
          <w:bCs/>
        </w:rPr>
        <w:t>Defect#63</w:t>
      </w:r>
    </w:p>
    <w:p w14:paraId="4047758E" w14:textId="77777777" w:rsidR="00C22DD3" w:rsidRDefault="00273BC0">
      <w:r>
        <w:rPr>
          <w:b/>
          <w:bCs/>
        </w:rPr>
        <w:t>Defect Description:</w:t>
      </w:r>
      <w:r>
        <w:t xml:space="preserve"> Billing system is not supporting YYYY-MM-DDTHH:mm:ss.sssZ this date format.</w:t>
      </w:r>
    </w:p>
    <w:p w14:paraId="1075AD4B" w14:textId="77777777" w:rsidR="00C22DD3" w:rsidRDefault="00273BC0">
      <w:r>
        <w:t>Defect id: This defect is internally identified by 6d team.</w:t>
      </w:r>
    </w:p>
    <w:p w14:paraId="0D85CE8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0950BAA" w14:textId="77777777">
        <w:tc>
          <w:tcPr>
            <w:tcW w:w="1694" w:type="dxa"/>
          </w:tcPr>
          <w:p w14:paraId="6150879A" w14:textId="77777777" w:rsidR="00C22DD3" w:rsidRDefault="00273BC0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696EFD2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1F1C130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28D455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AA4B4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1715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E0CF94D" w14:textId="77777777">
        <w:tc>
          <w:tcPr>
            <w:tcW w:w="1694" w:type="dxa"/>
          </w:tcPr>
          <w:p w14:paraId="70ED2C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278" w:type="dxa"/>
          </w:tcPr>
          <w:p w14:paraId="55DDCA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758" w:type="dxa"/>
          </w:tcPr>
          <w:p w14:paraId="38ABEE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6EF26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FA3FDCD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14C4F08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780AA2B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02C4FC55" w14:textId="77777777" w:rsidR="00C22DD3" w:rsidRDefault="00C22DD3">
      <w:pPr>
        <w:rPr>
          <w:b/>
          <w:bCs/>
        </w:rPr>
      </w:pPr>
    </w:p>
    <w:p w14:paraId="5A10F802" w14:textId="77777777" w:rsidR="00C22DD3" w:rsidRDefault="00273BC0">
      <w:pPr>
        <w:rPr>
          <w:b/>
          <w:bCs/>
        </w:rPr>
      </w:pPr>
      <w:r>
        <w:rPr>
          <w:b/>
          <w:bCs/>
        </w:rPr>
        <w:t>Defect#64</w:t>
      </w:r>
    </w:p>
    <w:p w14:paraId="5807483C" w14:textId="77777777" w:rsidR="00C22DD3" w:rsidRDefault="00273BC0">
      <w:r>
        <w:rPr>
          <w:b/>
          <w:bCs/>
        </w:rPr>
        <w:t>Defect Description:</w:t>
      </w:r>
      <w:r>
        <w:t xml:space="preserve"> Benefit counter not available in SM.</w:t>
      </w:r>
    </w:p>
    <w:p w14:paraId="2A6AF8AB" w14:textId="77777777" w:rsidR="00C22DD3" w:rsidRDefault="00273BC0">
      <w:r>
        <w:t>Defect id:  Internally identified.</w:t>
      </w:r>
    </w:p>
    <w:p w14:paraId="64D28DE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92041E4" w14:textId="77777777">
        <w:tc>
          <w:tcPr>
            <w:tcW w:w="1694" w:type="dxa"/>
          </w:tcPr>
          <w:p w14:paraId="7C9B230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69B6EE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3FB5A87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CCCE47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660AD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BAB0E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D864975" w14:textId="77777777">
        <w:tc>
          <w:tcPr>
            <w:tcW w:w="1694" w:type="dxa"/>
          </w:tcPr>
          <w:p w14:paraId="358C8A5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BA4F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2A5172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758D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B03449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CD2C031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6C240951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63BCF008" w14:textId="77777777" w:rsidR="00C22DD3" w:rsidRDefault="00C22DD3">
      <w:pPr>
        <w:rPr>
          <w:b/>
          <w:bCs/>
        </w:rPr>
      </w:pPr>
    </w:p>
    <w:p w14:paraId="62515DA3" w14:textId="77777777" w:rsidR="00C22DD3" w:rsidRDefault="00273BC0">
      <w:pPr>
        <w:rPr>
          <w:b/>
          <w:bCs/>
        </w:rPr>
      </w:pPr>
      <w:r>
        <w:rPr>
          <w:b/>
          <w:bCs/>
        </w:rPr>
        <w:t>Defect#65</w:t>
      </w:r>
    </w:p>
    <w:p w14:paraId="66822448" w14:textId="77777777" w:rsidR="00C22DD3" w:rsidRDefault="00273BC0">
      <w:r>
        <w:rPr>
          <w:b/>
          <w:bCs/>
        </w:rPr>
        <w:t>Defect Description:</w:t>
      </w:r>
      <w:r>
        <w:t xml:space="preserve"> Cancel subscription call is needed for auto renewal=false case. Trigger to ITSM has to be invoke for this scenario.</w:t>
      </w:r>
    </w:p>
    <w:p w14:paraId="29B6D7D7" w14:textId="77777777" w:rsidR="00C22DD3" w:rsidRDefault="00273BC0">
      <w:r>
        <w:t>Defect id:  Internally identified.</w:t>
      </w:r>
    </w:p>
    <w:p w14:paraId="66832C58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1423E0" w14:textId="77777777">
        <w:tc>
          <w:tcPr>
            <w:tcW w:w="1694" w:type="dxa"/>
          </w:tcPr>
          <w:p w14:paraId="5149129F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B5C31C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EDAAB5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ABAA3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51831C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3B0AA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3EECD86" w14:textId="77777777">
        <w:tc>
          <w:tcPr>
            <w:tcW w:w="1694" w:type="dxa"/>
          </w:tcPr>
          <w:p w14:paraId="3FB10A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05E29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602FA80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E9D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6082886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20763DD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108EDE32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4F71B6" w14:textId="77777777" w:rsidR="00C22DD3" w:rsidRDefault="00C22DD3">
      <w:pPr>
        <w:rPr>
          <w:b/>
          <w:bCs/>
        </w:rPr>
      </w:pPr>
    </w:p>
    <w:p w14:paraId="01CA1967" w14:textId="77777777" w:rsidR="00C22DD3" w:rsidRDefault="00C22DD3">
      <w:pPr>
        <w:rPr>
          <w:b/>
          <w:bCs/>
        </w:rPr>
      </w:pPr>
    </w:p>
    <w:p w14:paraId="413D466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66C3C4C6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7F60D676" w14:textId="77777777" w:rsidR="00C22DD3" w:rsidRDefault="00273BC0">
      <w:r>
        <w:t xml:space="preserve">Defect id:  </w:t>
      </w:r>
      <w:hyperlink r:id="rId43" w:history="1">
        <w:r>
          <w:rPr>
            <w:rStyle w:val="Hyperlink"/>
          </w:rPr>
          <w:t>34972</w:t>
        </w:r>
      </w:hyperlink>
    </w:p>
    <w:p w14:paraId="41107AB5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1BB11B1" w14:textId="77777777">
        <w:tc>
          <w:tcPr>
            <w:tcW w:w="1694" w:type="dxa"/>
          </w:tcPr>
          <w:p w14:paraId="304045C0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CC0A1F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512DBB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F8505C0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D3A8F2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92EDD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AD474D3" w14:textId="77777777">
        <w:tc>
          <w:tcPr>
            <w:tcW w:w="1694" w:type="dxa"/>
          </w:tcPr>
          <w:p w14:paraId="60A2A32B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4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A5A89BA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5E628DF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EE38E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F0A5B93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B67E5D3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BE8BE2D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392B07F" w14:textId="77777777" w:rsidR="00C22DD3" w:rsidRDefault="00C22DD3">
      <w:pPr>
        <w:rPr>
          <w:b/>
          <w:bCs/>
        </w:rPr>
      </w:pPr>
    </w:p>
    <w:p w14:paraId="6D89DD10" w14:textId="77777777" w:rsidR="00C22DD3" w:rsidRDefault="00273BC0">
      <w:pPr>
        <w:rPr>
          <w:b/>
          <w:bCs/>
        </w:rPr>
      </w:pPr>
      <w:r>
        <w:rPr>
          <w:b/>
          <w:bCs/>
        </w:rPr>
        <w:t>Defect#67</w:t>
      </w:r>
    </w:p>
    <w:p w14:paraId="5CF2A25A" w14:textId="77777777" w:rsidR="00C22DD3" w:rsidRDefault="00273BC0">
      <w:r>
        <w:rPr>
          <w:b/>
          <w:bCs/>
        </w:rPr>
        <w:t>Defect Description:</w:t>
      </w:r>
      <w:r>
        <w:t xml:space="preserve"> </w:t>
      </w:r>
    </w:p>
    <w:p w14:paraId="634B3421" w14:textId="77777777" w:rsidR="00C22DD3" w:rsidRDefault="00273BC0">
      <w:r>
        <w:t>[BIL][Charge Frequency and Charge Factor]  As a Billing system, I want to support monthly invoice cycle  for a billing account with Subscriptions having varying charge frequency (Daily, Weekly, Monthly, Yearly) and charge factor.</w:t>
      </w:r>
    </w:p>
    <w:p w14:paraId="571BC33C" w14:textId="77777777" w:rsidR="00C22DD3" w:rsidRDefault="00273BC0">
      <w:r>
        <w:rPr>
          <w:b/>
          <w:bCs/>
        </w:rPr>
        <w:t xml:space="preserve">Current state: </w:t>
      </w:r>
      <w:r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953F8E1" w14:textId="77777777">
        <w:tc>
          <w:tcPr>
            <w:tcW w:w="1694" w:type="dxa"/>
          </w:tcPr>
          <w:p w14:paraId="5F1DA831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FCA400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D066F41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AE70B5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AB1D0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B85DBF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45F153" w14:textId="77777777">
        <w:tc>
          <w:tcPr>
            <w:tcW w:w="1694" w:type="dxa"/>
          </w:tcPr>
          <w:p w14:paraId="057FB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0F87CE32" w14:textId="77777777" w:rsidR="00C22DD3" w:rsidRDefault="00273BC0">
            <w:pPr>
              <w:spacing w:after="0" w:line="240" w:lineRule="auto"/>
            </w:pPr>
            <w:r>
              <w:t>Not applicable</w:t>
            </w:r>
          </w:p>
        </w:tc>
        <w:tc>
          <w:tcPr>
            <w:tcW w:w="1758" w:type="dxa"/>
          </w:tcPr>
          <w:p w14:paraId="67FE1B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690E5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B58FFFE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306196EE" w14:textId="77777777" w:rsidR="00C22DD3" w:rsidRDefault="00273BC0">
            <w:pPr>
              <w:spacing w:after="0" w:line="240" w:lineRule="auto"/>
            </w:pPr>
            <w:r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2AE7F244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947AFBA" w14:textId="77777777" w:rsidR="00C22DD3" w:rsidRDefault="00C22DD3">
      <w:pPr>
        <w:rPr>
          <w:b/>
          <w:bCs/>
        </w:rPr>
      </w:pPr>
    </w:p>
    <w:p w14:paraId="2E2D63B7" w14:textId="77777777" w:rsidR="00C22DD3" w:rsidRDefault="00C22DD3">
      <w:pPr>
        <w:rPr>
          <w:b/>
          <w:bCs/>
        </w:rPr>
      </w:pPr>
    </w:p>
    <w:p w14:paraId="1E572199" w14:textId="77777777" w:rsidR="00C22DD3" w:rsidRDefault="00273BC0">
      <w:pPr>
        <w:rPr>
          <w:b/>
          <w:bCs/>
        </w:rPr>
      </w:pPr>
      <w:r>
        <w:rPr>
          <w:b/>
          <w:bCs/>
        </w:rPr>
        <w:t>User story:  #68</w:t>
      </w:r>
    </w:p>
    <w:p w14:paraId="0FB0B451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090230B7" w14:textId="77777777" w:rsidR="00C22DD3" w:rsidRDefault="00273BC0">
      <w:r>
        <w:t xml:space="preserve">Defect id:  </w:t>
      </w:r>
      <w:hyperlink r:id="rId46" w:history="1">
        <w:r>
          <w:rPr>
            <w:rStyle w:val="Hyperlink"/>
          </w:rPr>
          <w:t>14249</w:t>
        </w:r>
      </w:hyperlink>
    </w:p>
    <w:p w14:paraId="3413932E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C19A332" w14:textId="77777777">
        <w:tc>
          <w:tcPr>
            <w:tcW w:w="1694" w:type="dxa"/>
          </w:tcPr>
          <w:p w14:paraId="6E02161D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1173E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3C6EC1A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15C95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E363CD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9786DD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09CF2CF" w14:textId="77777777">
        <w:tc>
          <w:tcPr>
            <w:tcW w:w="1694" w:type="dxa"/>
          </w:tcPr>
          <w:p w14:paraId="7E969ECF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7" w:history="1">
              <w:r w:rsidR="00273BC0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73576FE5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273BC0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7C6C986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1F9D2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0DBE29D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3E9182F8" w14:textId="77777777" w:rsidR="00C22DD3" w:rsidRDefault="00273BC0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6F5A2727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1BE1EA" w14:textId="77777777" w:rsidR="00C22DD3" w:rsidRDefault="00C22DD3">
      <w:pPr>
        <w:rPr>
          <w:b/>
          <w:bCs/>
        </w:rPr>
      </w:pPr>
    </w:p>
    <w:p w14:paraId="58B6AB71" w14:textId="77777777" w:rsidR="00C22DD3" w:rsidRDefault="00273BC0">
      <w:pPr>
        <w:rPr>
          <w:b/>
          <w:bCs/>
        </w:rPr>
      </w:pPr>
      <w:r>
        <w:rPr>
          <w:b/>
          <w:bCs/>
        </w:rPr>
        <w:t>Defect#69</w:t>
      </w:r>
    </w:p>
    <w:p w14:paraId="72DBFB4B" w14:textId="77777777" w:rsidR="00C22DD3" w:rsidRDefault="00273BC0">
      <w:r>
        <w:rPr>
          <w:b/>
          <w:bCs/>
        </w:rPr>
        <w:t>Defect Description:</w:t>
      </w:r>
      <w:r>
        <w:t xml:space="preserve"> Order status is completed but still some stages are pending in suborder </w:t>
      </w:r>
    </w:p>
    <w:p w14:paraId="7C446600" w14:textId="77777777" w:rsidR="00C22DD3" w:rsidRDefault="00273BC0">
      <w:r>
        <w:t>Defect id:  Internally identified.</w:t>
      </w:r>
    </w:p>
    <w:p w14:paraId="670A14A5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7E3B37" w14:textId="77777777">
        <w:tc>
          <w:tcPr>
            <w:tcW w:w="1694" w:type="dxa"/>
          </w:tcPr>
          <w:p w14:paraId="08C6E78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1AC8A2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33D7DF1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9157D1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6C9C7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9BB7B8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BC15076" w14:textId="77777777">
        <w:tc>
          <w:tcPr>
            <w:tcW w:w="1694" w:type="dxa"/>
          </w:tcPr>
          <w:p w14:paraId="6DB272A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1E5BA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153A2D3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E687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DD9D9A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97F69A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0610DB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238B3D4" w14:textId="77777777" w:rsidR="00C22DD3" w:rsidRDefault="00C22DD3">
      <w:pPr>
        <w:rPr>
          <w:b/>
          <w:bCs/>
        </w:rPr>
      </w:pPr>
    </w:p>
    <w:p w14:paraId="0457BAB0" w14:textId="77777777" w:rsidR="00C22DD3" w:rsidRDefault="00273BC0">
      <w:pPr>
        <w:rPr>
          <w:b/>
          <w:bCs/>
        </w:rPr>
      </w:pPr>
      <w:r>
        <w:rPr>
          <w:b/>
          <w:bCs/>
        </w:rPr>
        <w:t>Defect/New enhancement #70</w:t>
      </w:r>
    </w:p>
    <w:p w14:paraId="34A1B05B" w14:textId="77777777" w:rsidR="00C22DD3" w:rsidRDefault="00273BC0">
      <w:r>
        <w:rPr>
          <w:b/>
          <w:bCs/>
        </w:rPr>
        <w:t>Defect Description:</w:t>
      </w:r>
      <w:r>
        <w:t xml:space="preserve"> Billing Solution Notifications- Content Approvals</w:t>
      </w:r>
    </w:p>
    <w:p w14:paraId="39F7524C" w14:textId="77777777" w:rsidR="00C22DD3" w:rsidRDefault="00273BC0">
      <w:r>
        <w:t xml:space="preserve">Defect id:  </w:t>
      </w:r>
      <w:hyperlink r:id="rId49" w:history="1">
        <w:r>
          <w:rPr>
            <w:rStyle w:val="Hyperlink"/>
          </w:rPr>
          <w:t>20313</w:t>
        </w:r>
      </w:hyperlink>
    </w:p>
    <w:p w14:paraId="601D132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1F210BD" w14:textId="77777777">
        <w:tc>
          <w:tcPr>
            <w:tcW w:w="1694" w:type="dxa"/>
          </w:tcPr>
          <w:p w14:paraId="56740446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D4D41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EDA187A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E9E62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2F13F4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81D2A7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A85554" w14:textId="77777777">
        <w:tc>
          <w:tcPr>
            <w:tcW w:w="1694" w:type="dxa"/>
          </w:tcPr>
          <w:p w14:paraId="3E78D46A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0" w:history="1">
              <w:r w:rsidR="00273BC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3C79B15D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273BC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239618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04505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300D939" w14:textId="77777777" w:rsidR="00C22DD3" w:rsidRDefault="00273BC0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529A12CF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7BD06464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8DE3AE0" w14:textId="77777777" w:rsidR="00C22DD3" w:rsidRDefault="00C22DD3">
      <w:pPr>
        <w:rPr>
          <w:b/>
          <w:bCs/>
        </w:rPr>
      </w:pPr>
    </w:p>
    <w:p w14:paraId="10858888" w14:textId="77777777" w:rsidR="00C22DD3" w:rsidRDefault="00C22DD3">
      <w:pPr>
        <w:rPr>
          <w:b/>
          <w:bCs/>
        </w:rPr>
      </w:pPr>
    </w:p>
    <w:p w14:paraId="6DD3851F" w14:textId="77777777" w:rsidR="00C22DD3" w:rsidRDefault="00C22DD3">
      <w:pPr>
        <w:rPr>
          <w:b/>
          <w:bCs/>
        </w:rPr>
      </w:pPr>
    </w:p>
    <w:p w14:paraId="66A6ED8C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CF3F44B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for approval on billing side hence unable to complete any order</w:t>
      </w:r>
    </w:p>
    <w:p w14:paraId="25EFB252" w14:textId="77777777" w:rsidR="00C22DD3" w:rsidRDefault="00273BC0">
      <w:r>
        <w:t xml:space="preserve">Defect id: </w:t>
      </w:r>
      <w:hyperlink r:id="rId52" w:history="1">
        <w:r>
          <w:rPr>
            <w:rStyle w:val="Hyperlink"/>
          </w:rPr>
          <w:t>34972</w:t>
        </w:r>
      </w:hyperlink>
    </w:p>
    <w:p w14:paraId="7798BBC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1DAF6EB" w14:textId="77777777">
        <w:tc>
          <w:tcPr>
            <w:tcW w:w="1694" w:type="dxa"/>
          </w:tcPr>
          <w:p w14:paraId="396949F1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7466B4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38F777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1E7BC5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305B5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42C48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BB3AE35" w14:textId="77777777">
        <w:tc>
          <w:tcPr>
            <w:tcW w:w="1694" w:type="dxa"/>
          </w:tcPr>
          <w:p w14:paraId="683F4ACB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3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F253B24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325AB5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EE55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E43F67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0528D7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A09F975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72F03A3" w14:textId="77777777" w:rsidR="00C22DD3" w:rsidRDefault="00C22DD3">
      <w:pPr>
        <w:rPr>
          <w:b/>
          <w:bCs/>
        </w:rPr>
      </w:pPr>
    </w:p>
    <w:p w14:paraId="61AB82FE" w14:textId="77777777" w:rsidR="00C22DD3" w:rsidRDefault="00273BC0">
      <w:pPr>
        <w:rPr>
          <w:b/>
          <w:bCs/>
        </w:rPr>
      </w:pPr>
      <w:r>
        <w:rPr>
          <w:b/>
          <w:bCs/>
        </w:rPr>
        <w:t>Defect #72</w:t>
      </w:r>
    </w:p>
    <w:p w14:paraId="0BCD3101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59DDA7F6" w14:textId="77777777" w:rsidR="00C22DD3" w:rsidRDefault="00273BC0">
      <w:r>
        <w:t xml:space="preserve">Defect id: </w:t>
      </w:r>
      <w:hyperlink r:id="rId55" w:history="1">
        <w:r>
          <w:rPr>
            <w:rStyle w:val="Hyperlink"/>
          </w:rPr>
          <w:t>34963</w:t>
        </w:r>
      </w:hyperlink>
    </w:p>
    <w:p w14:paraId="278175D7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CACFA7F" w14:textId="77777777">
        <w:tc>
          <w:tcPr>
            <w:tcW w:w="1694" w:type="dxa"/>
          </w:tcPr>
          <w:p w14:paraId="2C927B0B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A8728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E36A3C2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13539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1F145A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00937C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69A583" w14:textId="77777777">
        <w:tc>
          <w:tcPr>
            <w:tcW w:w="1694" w:type="dxa"/>
          </w:tcPr>
          <w:p w14:paraId="7312BEFD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6" w:history="1">
              <w:r w:rsidR="00273BC0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3135DC7C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273BC0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7A583C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608FD2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1E4E8EF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5C8E6E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74EE9B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64FF9916" w14:textId="77777777" w:rsidR="00C22DD3" w:rsidRDefault="00C22DD3">
      <w:pPr>
        <w:rPr>
          <w:b/>
          <w:bCs/>
        </w:rPr>
      </w:pPr>
    </w:p>
    <w:p w14:paraId="3CA0BCA1" w14:textId="77777777" w:rsidR="00C22DD3" w:rsidRDefault="00273BC0">
      <w:pPr>
        <w:rPr>
          <w:b/>
          <w:bCs/>
        </w:rPr>
      </w:pPr>
      <w:r>
        <w:rPr>
          <w:b/>
          <w:bCs/>
        </w:rPr>
        <w:t>Issue/New enhancement #73</w:t>
      </w:r>
    </w:p>
    <w:p w14:paraId="7D714BF2" w14:textId="77777777" w:rsidR="00C22DD3" w:rsidRDefault="00273BC0">
      <w:r>
        <w:rPr>
          <w:b/>
          <w:bCs/>
        </w:rPr>
        <w:t>Defect Description:</w:t>
      </w:r>
      <w:r>
        <w:t xml:space="preserve"> As Billing system [COM module] , once the synchronous response is received from ITSM , Billing need to trigger an email to configured one or many ids</w:t>
      </w:r>
    </w:p>
    <w:p w14:paraId="7E7B6C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B8AF4E4" w14:textId="77777777">
        <w:tc>
          <w:tcPr>
            <w:tcW w:w="1694" w:type="dxa"/>
          </w:tcPr>
          <w:p w14:paraId="5FFDCEB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EF9A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102E7B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78014D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AC999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8DA1F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6828EBF" w14:textId="77777777">
        <w:tc>
          <w:tcPr>
            <w:tcW w:w="1694" w:type="dxa"/>
          </w:tcPr>
          <w:p w14:paraId="4CE1B4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9CB25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517BCD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7AC80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259AE55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581C646" w14:textId="77777777" w:rsidR="00C22DD3" w:rsidRDefault="00273BC0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EA04BA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AB09C1" w14:textId="77777777" w:rsidR="00C22DD3" w:rsidRDefault="00C22DD3">
      <w:pPr>
        <w:rPr>
          <w:b/>
          <w:bCs/>
        </w:rPr>
      </w:pPr>
    </w:p>
    <w:p w14:paraId="31A21F2F" w14:textId="77777777" w:rsidR="00C22DD3" w:rsidRDefault="00273BC0">
      <w:pPr>
        <w:rPr>
          <w:b/>
          <w:bCs/>
        </w:rPr>
      </w:pPr>
      <w:r>
        <w:rPr>
          <w:b/>
          <w:bCs/>
        </w:rPr>
        <w:t>Issue/New enhancement #74</w:t>
      </w:r>
    </w:p>
    <w:p w14:paraId="33932178" w14:textId="77777777" w:rsidR="00C22DD3" w:rsidRDefault="00273BC0">
      <w:r>
        <w:rPr>
          <w:b/>
          <w:bCs/>
        </w:rPr>
        <w:t>Defect Description:</w:t>
      </w:r>
      <w:r>
        <w:t xml:space="preserve"> As Billing system [NG module] , I want to support sending multiple email ids to MSFT Notification API so that COM module can trigger an email to configured one or many ids , once the synchronous response is received from ITSM. </w:t>
      </w:r>
    </w:p>
    <w:p w14:paraId="2E77D8CE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691BFA" w14:textId="77777777">
        <w:tc>
          <w:tcPr>
            <w:tcW w:w="1694" w:type="dxa"/>
          </w:tcPr>
          <w:p w14:paraId="46C51301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176E1B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8BEB102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69946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13980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60F923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8FB2170" w14:textId="77777777">
        <w:tc>
          <w:tcPr>
            <w:tcW w:w="1694" w:type="dxa"/>
          </w:tcPr>
          <w:p w14:paraId="7163110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0091E14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777C84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F05AA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608F26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E606611" w14:textId="77777777" w:rsidR="00C22DD3" w:rsidRDefault="00273BC0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03387C09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53E9A0F" w14:textId="77777777" w:rsidR="00C22DD3" w:rsidRDefault="00C22DD3">
      <w:pPr>
        <w:rPr>
          <w:b/>
          <w:bCs/>
        </w:rPr>
      </w:pPr>
    </w:p>
    <w:p w14:paraId="0DA91029" w14:textId="77777777" w:rsidR="00C22DD3" w:rsidRDefault="00273BC0">
      <w:pPr>
        <w:rPr>
          <w:b/>
          <w:bCs/>
        </w:rPr>
      </w:pPr>
      <w:r>
        <w:rPr>
          <w:b/>
          <w:bCs/>
        </w:rPr>
        <w:t>Defect#75</w:t>
      </w:r>
    </w:p>
    <w:p w14:paraId="29DDBF26" w14:textId="77777777" w:rsidR="00C22DD3" w:rsidRDefault="00273BC0">
      <w:r>
        <w:rPr>
          <w:b/>
          <w:bCs/>
        </w:rPr>
        <w:t>Defect Description:</w:t>
      </w:r>
      <w:r>
        <w:t xml:space="preserve"> Billing Portal not loading </w:t>
      </w:r>
    </w:p>
    <w:p w14:paraId="3AFAEEDE" w14:textId="77777777" w:rsidR="00C22DD3" w:rsidRDefault="00273BC0">
      <w:r>
        <w:t>Defect id:  Internally identified.</w:t>
      </w:r>
    </w:p>
    <w:p w14:paraId="47AAA13A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2DD550C" w14:textId="77777777">
        <w:tc>
          <w:tcPr>
            <w:tcW w:w="1694" w:type="dxa"/>
          </w:tcPr>
          <w:p w14:paraId="77F7FB18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68BD6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380C96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147B86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7AF0A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26F4CA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3AEF5E8" w14:textId="77777777">
        <w:tc>
          <w:tcPr>
            <w:tcW w:w="1694" w:type="dxa"/>
          </w:tcPr>
          <w:p w14:paraId="3014A3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2C3B0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868A4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6D93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3B600F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48500F52" w14:textId="77777777" w:rsidR="00C22DD3" w:rsidRDefault="00273BC0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4268A5D7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2A1CA617" w14:textId="77777777" w:rsidR="00C22DD3" w:rsidRDefault="00C22DD3">
      <w:pPr>
        <w:rPr>
          <w:b/>
          <w:bCs/>
        </w:rPr>
      </w:pPr>
    </w:p>
    <w:p w14:paraId="281C8DE8" w14:textId="77777777" w:rsidR="00C22DD3" w:rsidRDefault="00273BC0">
      <w:pPr>
        <w:rPr>
          <w:b/>
          <w:bCs/>
        </w:rPr>
      </w:pPr>
      <w:r>
        <w:rPr>
          <w:b/>
          <w:bCs/>
        </w:rPr>
        <w:t>Defect#76</w:t>
      </w:r>
    </w:p>
    <w:p w14:paraId="6A7CD70B" w14:textId="77777777" w:rsidR="00C22DD3" w:rsidRDefault="00273BC0">
      <w:r>
        <w:rPr>
          <w:b/>
          <w:bCs/>
        </w:rPr>
        <w:t>Defect Description:</w:t>
      </w:r>
      <w:r>
        <w:t xml:space="preserve"> Subscription is automatically terminating in the grace period after renewal call. </w:t>
      </w:r>
    </w:p>
    <w:p w14:paraId="5252B210" w14:textId="77777777" w:rsidR="00C22DD3" w:rsidRDefault="00273BC0">
      <w:r>
        <w:t>Defect id:  Internally identified.</w:t>
      </w:r>
    </w:p>
    <w:p w14:paraId="4985ED53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589DA36" w14:textId="77777777">
        <w:tc>
          <w:tcPr>
            <w:tcW w:w="1694" w:type="dxa"/>
          </w:tcPr>
          <w:p w14:paraId="31EE5701" w14:textId="77777777" w:rsidR="00C22DD3" w:rsidRDefault="00273BC0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F8C90A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E959DCB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CD37A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00B70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E7A5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9974214" w14:textId="77777777">
        <w:tc>
          <w:tcPr>
            <w:tcW w:w="1694" w:type="dxa"/>
          </w:tcPr>
          <w:p w14:paraId="3485047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E0806B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4F686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07FA1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B50E952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A13EAF1" w14:textId="77777777" w:rsidR="00C22DD3" w:rsidRDefault="00273BC0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19291F02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CED581" w14:textId="77777777" w:rsidR="00C22DD3" w:rsidRDefault="00C22DD3">
      <w:pPr>
        <w:rPr>
          <w:b/>
          <w:bCs/>
        </w:rPr>
      </w:pPr>
    </w:p>
    <w:p w14:paraId="0BE18058" w14:textId="77777777" w:rsidR="00C22DD3" w:rsidRDefault="00273BC0">
      <w:pPr>
        <w:rPr>
          <w:b/>
          <w:bCs/>
        </w:rPr>
      </w:pPr>
      <w:r>
        <w:rPr>
          <w:b/>
          <w:bCs/>
        </w:rPr>
        <w:t>Defect/New change #77</w:t>
      </w:r>
    </w:p>
    <w:p w14:paraId="65057893" w14:textId="77777777" w:rsidR="00C22DD3" w:rsidRDefault="00273BC0">
      <w:r>
        <w:rPr>
          <w:b/>
          <w:bCs/>
        </w:rPr>
        <w:t>Defect Description:</w:t>
      </w:r>
      <w:r>
        <w:t xml:space="preserve"> As Billing system [COM module] , Cancel Subscription request to ITSM  should include the system attribute values received on update order status  while "add subscription". </w:t>
      </w:r>
    </w:p>
    <w:p w14:paraId="1DEF799E" w14:textId="77777777" w:rsidR="00C22DD3" w:rsidRDefault="00273BC0">
      <w:r>
        <w:t>Defect id:  Internally identified.</w:t>
      </w:r>
    </w:p>
    <w:p w14:paraId="0719708D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F1B43C" w14:textId="77777777">
        <w:tc>
          <w:tcPr>
            <w:tcW w:w="1694" w:type="dxa"/>
          </w:tcPr>
          <w:p w14:paraId="75FF9601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92A9AD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82713D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13EE9C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59C69F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C99F25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4E4D01" w14:textId="77777777">
        <w:tc>
          <w:tcPr>
            <w:tcW w:w="1694" w:type="dxa"/>
          </w:tcPr>
          <w:p w14:paraId="6B9C6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9ECA5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6A165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CAD8B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8E7BDC4" w14:textId="77777777" w:rsidR="00C22DD3" w:rsidRDefault="00273BC0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7D67DC45" w14:textId="77777777" w:rsidR="00C22DD3" w:rsidRDefault="00273BC0">
            <w:pPr>
              <w:spacing w:after="0" w:line="240" w:lineRule="auto"/>
            </w:pPr>
            <w:r>
              <w:t>New Change.</w:t>
            </w:r>
          </w:p>
        </w:tc>
        <w:tc>
          <w:tcPr>
            <w:tcW w:w="1508" w:type="dxa"/>
          </w:tcPr>
          <w:p w14:paraId="147A3BA1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46ECFE13" w14:textId="77777777" w:rsidR="00C22DD3" w:rsidRDefault="00C22DD3">
      <w:pPr>
        <w:rPr>
          <w:b/>
          <w:bCs/>
        </w:rPr>
      </w:pPr>
    </w:p>
    <w:p w14:paraId="0CDBE929" w14:textId="77777777" w:rsidR="00C22DD3" w:rsidRDefault="00273BC0">
      <w:pPr>
        <w:rPr>
          <w:b/>
          <w:bCs/>
        </w:rPr>
      </w:pPr>
      <w:r>
        <w:rPr>
          <w:b/>
          <w:bCs/>
        </w:rPr>
        <w:t>Defect #78</w:t>
      </w:r>
    </w:p>
    <w:p w14:paraId="6B8C7D98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07BB16CD" w14:textId="77777777" w:rsidR="00C22DD3" w:rsidRDefault="00273BC0">
      <w:r>
        <w:t xml:space="preserve">Defect id: </w:t>
      </w:r>
      <w:hyperlink r:id="rId58" w:history="1">
        <w:r>
          <w:rPr>
            <w:rStyle w:val="Hyperlink"/>
          </w:rPr>
          <w:t>35503</w:t>
        </w:r>
      </w:hyperlink>
    </w:p>
    <w:p w14:paraId="2F665D36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200669" w14:textId="77777777">
        <w:tc>
          <w:tcPr>
            <w:tcW w:w="1694" w:type="dxa"/>
          </w:tcPr>
          <w:p w14:paraId="0512B6F0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A00D2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8EE2E0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0A28E5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3C10E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66036B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A697B6E" w14:textId="77777777">
        <w:tc>
          <w:tcPr>
            <w:tcW w:w="1694" w:type="dxa"/>
          </w:tcPr>
          <w:p w14:paraId="3BA2D4C5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59" w:history="1">
              <w:r w:rsidR="00273BC0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70C94F3F" w14:textId="77777777" w:rsidR="00C22DD3" w:rsidRDefault="00FA3E98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273BC0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75F221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F21D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50060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14044A1C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39BC88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B0D2E7" w14:textId="77777777" w:rsidR="00C22DD3" w:rsidRDefault="00C22DD3">
      <w:pPr>
        <w:rPr>
          <w:b/>
          <w:bCs/>
        </w:rPr>
      </w:pPr>
    </w:p>
    <w:p w14:paraId="19979447" w14:textId="77777777" w:rsidR="00C22DD3" w:rsidRDefault="00C22DD3">
      <w:pPr>
        <w:rPr>
          <w:b/>
          <w:bCs/>
        </w:rPr>
      </w:pPr>
    </w:p>
    <w:p w14:paraId="67202FA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58D0D48F" w14:textId="77777777" w:rsidR="00C22DD3" w:rsidRDefault="00273BC0">
      <w:r>
        <w:rPr>
          <w:b/>
          <w:bCs/>
        </w:rPr>
        <w:t>Defect Description:</w:t>
      </w:r>
      <w:r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For a specific plan, we could see that tariffs are attached incorrectly. We have got a total of 9 ppu pulse for a tariff which is not required.</w:t>
      </w:r>
    </w:p>
    <w:p w14:paraId="5E77694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F3CDEAE" w14:textId="77777777">
        <w:tc>
          <w:tcPr>
            <w:tcW w:w="1694" w:type="dxa"/>
          </w:tcPr>
          <w:p w14:paraId="260FE31A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A8829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A8F66F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102EB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824702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8EF4BD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CAB79D7" w14:textId="77777777">
        <w:tc>
          <w:tcPr>
            <w:tcW w:w="1694" w:type="dxa"/>
          </w:tcPr>
          <w:p w14:paraId="4D378AC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6D4F9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91B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11CC8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DE10C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4DB1E45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3C916386" w14:textId="77777777" w:rsidR="00C22DD3" w:rsidRDefault="00273BC0">
            <w:pPr>
              <w:spacing w:after="0" w:line="240" w:lineRule="auto"/>
            </w:pPr>
            <w:r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30A3F2EF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6DFDBA" w14:textId="77777777" w:rsidR="00C22DD3" w:rsidRDefault="00C22DD3">
      <w:pPr>
        <w:rPr>
          <w:b/>
          <w:bCs/>
        </w:rPr>
      </w:pPr>
    </w:p>
    <w:p w14:paraId="0BABB37F" w14:textId="77777777" w:rsidR="00C22DD3" w:rsidRDefault="00273BC0">
      <w:pPr>
        <w:rPr>
          <w:color w:val="000000"/>
        </w:rPr>
      </w:pPr>
      <w:r>
        <w:rPr>
          <w:b/>
          <w:bCs/>
        </w:rPr>
        <w:t>Defect #80</w:t>
      </w:r>
    </w:p>
    <w:p w14:paraId="5511CA6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After Renewal got failed and status moved to G, data is inserting in RenewalSuccessCount, LastRenewalSuccessDate and ChargeAmount.</w:t>
      </w:r>
    </w:p>
    <w:p w14:paraId="268EC54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F094C56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3247C6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F845C0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98DA40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F99AB3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B0898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98412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BE5B2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C27C26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218FDB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98741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969C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C84B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078D0108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We are increasing RenewalFailureCount and updating LastRenewalFailureDate  if renewal got failed</w:t>
            </w:r>
          </w:p>
          <w:p w14:paraId="476D5690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9EB72A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060A506D" w14:textId="77777777" w:rsidR="00C22DD3" w:rsidRDefault="00C22DD3"/>
    <w:p w14:paraId="54BC1E2B" w14:textId="77777777" w:rsidR="00C22DD3" w:rsidRDefault="00273BC0">
      <w:pPr>
        <w:rPr>
          <w:color w:val="000000"/>
        </w:rPr>
      </w:pPr>
      <w:r>
        <w:rPr>
          <w:b/>
          <w:bCs/>
        </w:rPr>
        <w:t xml:space="preserve">Defect #81 </w:t>
      </w:r>
    </w:p>
    <w:p w14:paraId="4FDE36C8" w14:textId="77777777" w:rsidR="00C22DD3" w:rsidRDefault="00273BC0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1AE8645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04D2B4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5EDEC2" w14:textId="77777777" w:rsidR="00C22DD3" w:rsidRDefault="00273BC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4A14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CE53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2F59B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C507B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C69BA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66F83A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82413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C056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387CB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53DB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D690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2CE2F953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1A83BF7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54272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F1A47C7" w14:textId="77777777" w:rsidR="00C22DD3" w:rsidRDefault="00C22DD3">
      <w:pPr>
        <w:rPr>
          <w:b/>
          <w:bCs/>
        </w:rPr>
      </w:pPr>
    </w:p>
    <w:p w14:paraId="1E407A6E" w14:textId="77777777" w:rsidR="00C22DD3" w:rsidRDefault="00273BC0">
      <w:pPr>
        <w:rPr>
          <w:color w:val="000000"/>
        </w:rPr>
      </w:pPr>
      <w:r>
        <w:rPr>
          <w:b/>
          <w:bCs/>
        </w:rPr>
        <w:t>Defect #82</w:t>
      </w:r>
    </w:p>
    <w:p w14:paraId="2AA59F56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NG.</w:t>
      </w:r>
    </w:p>
    <w:p w14:paraId="2EDE63C2" w14:textId="77777777" w:rsidR="00C22DD3" w:rsidRDefault="00273BC0">
      <w:r>
        <w:t xml:space="preserve">Defect id: </w:t>
      </w:r>
      <w:hyperlink r:id="rId61" w:history="1">
        <w:r>
          <w:rPr>
            <w:rStyle w:val="Hyperlink"/>
          </w:rPr>
          <w:t>35727</w:t>
        </w:r>
      </w:hyperlink>
    </w:p>
    <w:p w14:paraId="24A5E83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D2CBA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943B2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36B75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25515D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F29D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E3DFE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1D5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A620B8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A6B4C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2" w:history="1">
              <w:r w:rsidR="00273BC0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2335FF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273BC0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DB6D5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FED6F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956D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6D6184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6F2EC4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E609999" w14:textId="77777777" w:rsidR="00C22DD3" w:rsidRDefault="00C22DD3">
      <w:pPr>
        <w:rPr>
          <w:b/>
          <w:bCs/>
        </w:rPr>
      </w:pPr>
    </w:p>
    <w:p w14:paraId="3AF169D5" w14:textId="77777777" w:rsidR="00C22DD3" w:rsidRDefault="00273BC0">
      <w:pPr>
        <w:rPr>
          <w:color w:val="000000"/>
        </w:rPr>
      </w:pPr>
      <w:r>
        <w:rPr>
          <w:b/>
          <w:bCs/>
        </w:rPr>
        <w:t>Defect #83</w:t>
      </w:r>
    </w:p>
    <w:p w14:paraId="5A75F5C1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request.</w:t>
      </w:r>
    </w:p>
    <w:p w14:paraId="7A61E419" w14:textId="77777777" w:rsidR="00C22DD3" w:rsidRDefault="00273BC0">
      <w:r>
        <w:t xml:space="preserve">Defect id: </w:t>
      </w:r>
      <w:hyperlink r:id="rId64" w:history="1">
        <w:r>
          <w:rPr>
            <w:rStyle w:val="Hyperlink"/>
          </w:rPr>
          <w:t>35779</w:t>
        </w:r>
      </w:hyperlink>
    </w:p>
    <w:p w14:paraId="18787E0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C78B38A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6CDFE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997D1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619455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44FB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8986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2D16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CBF65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C7B7D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5" w:history="1">
              <w:r w:rsidR="00273BC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6A59C0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273BC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0217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5819D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E35AEB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7E23A3B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D769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1B6663C" w14:textId="77777777" w:rsidR="00C22DD3" w:rsidRDefault="00C22DD3">
      <w:pPr>
        <w:rPr>
          <w:b/>
          <w:bCs/>
        </w:rPr>
      </w:pPr>
    </w:p>
    <w:p w14:paraId="0D7CE497" w14:textId="77777777" w:rsidR="00C22DD3" w:rsidRDefault="00273BC0">
      <w:pPr>
        <w:rPr>
          <w:color w:val="000000"/>
        </w:rPr>
      </w:pPr>
      <w:r>
        <w:rPr>
          <w:b/>
          <w:bCs/>
        </w:rPr>
        <w:t>Defect #84</w:t>
      </w:r>
    </w:p>
    <w:p w14:paraId="0B5A31B3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notification.</w:t>
      </w:r>
    </w:p>
    <w:p w14:paraId="1E316663" w14:textId="77777777" w:rsidR="00C22DD3" w:rsidRDefault="00273BC0">
      <w:r>
        <w:t xml:space="preserve">Defect id: </w:t>
      </w:r>
      <w:hyperlink r:id="rId67" w:history="1">
        <w:r>
          <w:rPr>
            <w:rStyle w:val="Hyperlink"/>
          </w:rPr>
          <w:t>35909</w:t>
        </w:r>
      </w:hyperlink>
    </w:p>
    <w:p w14:paraId="6831ACF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85D296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4969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D2983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66300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DBDA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EF26E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B4CE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E39A96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99ADF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0874A09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8" w:history="1">
              <w:r w:rsidR="00273BC0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2FF9D5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89053EC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273BC0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471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5478D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6DD84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29CDD0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D75736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23C455" w14:textId="77777777" w:rsidR="00C22DD3" w:rsidRDefault="00C22DD3">
      <w:pPr>
        <w:rPr>
          <w:b/>
          <w:bCs/>
        </w:rPr>
      </w:pPr>
    </w:p>
    <w:p w14:paraId="082FBF68" w14:textId="77777777" w:rsidR="00C22DD3" w:rsidRDefault="00273BC0">
      <w:pPr>
        <w:rPr>
          <w:color w:val="000000"/>
        </w:rPr>
      </w:pPr>
      <w:r>
        <w:rPr>
          <w:b/>
          <w:bCs/>
        </w:rPr>
        <w:t>Defect #85</w:t>
      </w:r>
    </w:p>
    <w:p w14:paraId="2ACEBA0C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template.</w:t>
      </w:r>
    </w:p>
    <w:p w14:paraId="57C419DA" w14:textId="77777777" w:rsidR="00C22DD3" w:rsidRDefault="00273BC0">
      <w:r>
        <w:t xml:space="preserve">Defect id:  </w:t>
      </w:r>
      <w:hyperlink r:id="rId70" w:history="1">
        <w:r>
          <w:rPr>
            <w:rStyle w:val="Hyperlink"/>
          </w:rPr>
          <w:t>35887</w:t>
        </w:r>
      </w:hyperlink>
    </w:p>
    <w:p w14:paraId="1920A2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5BA098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09CE3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84A7A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8DFCE5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2B971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50F6A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13F4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CBAB5F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02910A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1" w:history="1">
              <w:r w:rsidR="00273BC0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2F144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273BC0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6EA63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BE7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2C1A8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D027AD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E9299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1E4DD3E" w14:textId="77777777" w:rsidR="00C22DD3" w:rsidRDefault="00C22DD3">
      <w:pPr>
        <w:rPr>
          <w:b/>
          <w:bCs/>
        </w:rPr>
      </w:pPr>
    </w:p>
    <w:p w14:paraId="640852B0" w14:textId="77777777" w:rsidR="00C22DD3" w:rsidRDefault="00273BC0">
      <w:pPr>
        <w:rPr>
          <w:color w:val="000000"/>
        </w:rPr>
      </w:pPr>
      <w:r>
        <w:rPr>
          <w:b/>
          <w:bCs/>
        </w:rPr>
        <w:t>Defect #86</w:t>
      </w:r>
    </w:p>
    <w:p w14:paraId="2E590880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28A7D2D2" w14:textId="77777777" w:rsidR="00C22DD3" w:rsidRDefault="00273BC0">
      <w:r>
        <w:t xml:space="preserve">Defect id: </w:t>
      </w:r>
      <w:hyperlink r:id="rId73" w:history="1">
        <w:r>
          <w:rPr>
            <w:rStyle w:val="Hyperlink"/>
          </w:rPr>
          <w:t>35879</w:t>
        </w:r>
      </w:hyperlink>
    </w:p>
    <w:p w14:paraId="494F7E3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E03F6F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A834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7A7568" w14:textId="77777777" w:rsidR="00C22DD3" w:rsidRDefault="00273BC0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70F58" w14:textId="77777777" w:rsidR="00C22DD3" w:rsidRDefault="00273BC0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14607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C653C1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8803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12F4C8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277B3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AAEBA02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4" w:history="1">
              <w:r w:rsidR="00273BC0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22AE1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97CF674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="00273BC0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79B0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3420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98C6A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4ACB86A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2BA8BA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3C93E03" w14:textId="77777777" w:rsidR="00C22DD3" w:rsidRDefault="00C22DD3">
      <w:pPr>
        <w:rPr>
          <w:b/>
          <w:bCs/>
        </w:rPr>
      </w:pPr>
    </w:p>
    <w:p w14:paraId="6A5CE07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#87</w:t>
      </w:r>
    </w:p>
    <w:p w14:paraId="081D0EBB" w14:textId="77777777" w:rsidR="00C22DD3" w:rsidRDefault="00273BC0">
      <w:r>
        <w:rPr>
          <w:rFonts w:ascii="Calibri" w:hAnsi="Calibri" w:cs="Calibri"/>
          <w:color w:val="000000"/>
        </w:rPr>
        <w:t xml:space="preserve">Defect Description: </w:t>
      </w:r>
      <w:r>
        <w:t>Schedule a JIT invoice and Book service fee.</w:t>
      </w:r>
    </w:p>
    <w:p w14:paraId="5DCABDF3" w14:textId="77777777" w:rsidR="00C22DD3" w:rsidRDefault="00273BC0">
      <w:r>
        <w:t>Defect id: NA</w:t>
      </w:r>
    </w:p>
    <w:p w14:paraId="45E5FEF3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62446F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728AC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435167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96DD72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BA3029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67542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5D08B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63B391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386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1B8B4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B45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75E61F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9EB15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F8C6AD4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B3DEE" w14:textId="77777777" w:rsidR="00C22DD3" w:rsidRDefault="00C22DD3">
            <w:pPr>
              <w:spacing w:after="0" w:line="100" w:lineRule="atLeast"/>
            </w:pPr>
          </w:p>
        </w:tc>
      </w:tr>
    </w:tbl>
    <w:p w14:paraId="7AD08566" w14:textId="77777777" w:rsidR="00C22DD3" w:rsidRDefault="00C22DD3">
      <w:pPr>
        <w:rPr>
          <w:b/>
          <w:bCs/>
        </w:rPr>
      </w:pPr>
    </w:p>
    <w:p w14:paraId="2C9A868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#88</w:t>
      </w:r>
    </w:p>
    <w:p w14:paraId="3F28A9A9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[Invoice Template enhancement] Separate images must be configurable for English Invoice and Arabic Invoice</w:t>
      </w:r>
    </w:p>
    <w:p w14:paraId="16019B74" w14:textId="77777777" w:rsidR="00C22DD3" w:rsidRDefault="00C22DD3">
      <w:pPr>
        <w:rPr>
          <w:lang w:val="en-IN" w:eastAsia="en-IN" w:bidi="ta-IN"/>
        </w:rPr>
      </w:pPr>
    </w:p>
    <w:p w14:paraId="56B56990" w14:textId="77777777" w:rsidR="00C22DD3" w:rsidRDefault="00273BC0">
      <w:r>
        <w:t>Defect id: NA</w:t>
      </w:r>
    </w:p>
    <w:p w14:paraId="089F8A8A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873996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927FB6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3A501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1E8C31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F522E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9798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7CF9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F2B2D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D05A6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25283F57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12A90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2AEA27EA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9F75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630C24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BD58FD5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B8E2E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4F8A769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37C42" w14:textId="77777777" w:rsidR="00C22DD3" w:rsidRDefault="00C22DD3">
            <w:pPr>
              <w:spacing w:after="0" w:line="100" w:lineRule="atLeast"/>
            </w:pPr>
          </w:p>
        </w:tc>
      </w:tr>
    </w:tbl>
    <w:p w14:paraId="09C2B04E" w14:textId="77777777" w:rsidR="00C22DD3" w:rsidRDefault="00C22DD3">
      <w:pPr>
        <w:rPr>
          <w:b/>
          <w:bCs/>
        </w:rPr>
      </w:pPr>
    </w:p>
    <w:p w14:paraId="0CF2528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#89</w:t>
      </w:r>
    </w:p>
    <w:p w14:paraId="4755466F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API centric New enhancement.</w:t>
      </w:r>
    </w:p>
    <w:p w14:paraId="2D7BE30C" w14:textId="77777777" w:rsidR="00C22DD3" w:rsidRDefault="00C22DD3">
      <w:pPr>
        <w:rPr>
          <w:lang w:val="en-IN" w:eastAsia="en-IN" w:bidi="ta-IN"/>
        </w:rPr>
      </w:pPr>
    </w:p>
    <w:p w14:paraId="04C20B38" w14:textId="77777777" w:rsidR="00C22DD3" w:rsidRDefault="00273BC0">
      <w:r>
        <w:t>Defect id: NA</w:t>
      </w:r>
    </w:p>
    <w:p w14:paraId="23351E3D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2F8741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D5DB28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4574E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3C1C6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DB7C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F0D1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F67BC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24FA2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B542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27366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75FD58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8F85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015E1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53FEB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Mediation processor,CGW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6002EF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7C5D4AB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90C2E" w14:textId="77777777" w:rsidR="00C22DD3" w:rsidRDefault="00C22DD3">
            <w:pPr>
              <w:spacing w:after="0" w:line="100" w:lineRule="atLeast"/>
            </w:pPr>
          </w:p>
        </w:tc>
      </w:tr>
    </w:tbl>
    <w:p w14:paraId="359E9CC4" w14:textId="77777777" w:rsidR="00C22DD3" w:rsidRDefault="00C22DD3"/>
    <w:p w14:paraId="20F0CDD1" w14:textId="77777777" w:rsidR="00C22DD3" w:rsidRDefault="00C22DD3"/>
    <w:p w14:paraId="511490C2" w14:textId="77777777" w:rsidR="00C22DD3" w:rsidRDefault="00273BC0">
      <w:pPr>
        <w:rPr>
          <w:color w:val="000000"/>
        </w:rPr>
      </w:pPr>
      <w:r>
        <w:rPr>
          <w:b/>
          <w:bCs/>
        </w:rPr>
        <w:t>Defect #90</w:t>
      </w:r>
    </w:p>
    <w:p w14:paraId="1D024768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Subject field in the notification messages are in should be in Arabic language.</w:t>
      </w:r>
    </w:p>
    <w:p w14:paraId="7B7A2DF4" w14:textId="77777777" w:rsidR="00C22DD3" w:rsidRDefault="00273BC0">
      <w:r>
        <w:t xml:space="preserve">Defect id:  </w:t>
      </w:r>
      <w:hyperlink r:id="rId76" w:history="1">
        <w:r>
          <w:rPr>
            <w:rStyle w:val="Hyperlink"/>
          </w:rPr>
          <w:t>36007</w:t>
        </w:r>
      </w:hyperlink>
    </w:p>
    <w:p w14:paraId="1941ED4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F67D6B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390F45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B864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C600A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6D23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ECEF09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9B28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D94A94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60CE5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7" w:history="1">
              <w:r w:rsidR="00273BC0"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966D0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 w:rsidR="00273BC0"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FA073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9D2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846790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0A8603B7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93575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2E4E6D" w14:textId="77777777" w:rsidR="00C22DD3" w:rsidRDefault="00C22DD3"/>
    <w:p w14:paraId="2A837255" w14:textId="77777777" w:rsidR="00C22DD3" w:rsidRDefault="00273BC0">
      <w:pPr>
        <w:rPr>
          <w:color w:val="000000"/>
        </w:rPr>
      </w:pPr>
      <w:r>
        <w:rPr>
          <w:b/>
          <w:bCs/>
        </w:rPr>
        <w:t>Defect #91</w:t>
      </w:r>
    </w:p>
    <w:p w14:paraId="0FC5EC57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370887B1" w14:textId="77777777" w:rsidR="00C22DD3" w:rsidRDefault="00273BC0">
      <w:r>
        <w:t xml:space="preserve">Defect id:  </w:t>
      </w:r>
      <w:hyperlink r:id="rId79" w:history="1">
        <w:r>
          <w:rPr>
            <w:rStyle w:val="Hyperlink"/>
          </w:rPr>
          <w:t>35952</w:t>
        </w:r>
      </w:hyperlink>
    </w:p>
    <w:p w14:paraId="5D4A731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298AD3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C80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60188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9AA8C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A703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BF496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04F2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47490C9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9ACA3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80" w:history="1">
              <w:r w:rsidR="00273BC0"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0AFA6" w14:textId="77777777" w:rsidR="00C22DD3" w:rsidRDefault="00FA3E98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 w:rsidR="00273BC0"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7F434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43E73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08D65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3144A8F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7D2032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8758C78" w14:textId="77777777" w:rsidR="00C22DD3" w:rsidRDefault="00C22DD3"/>
    <w:p w14:paraId="309AC298" w14:textId="77777777" w:rsidR="00C22DD3" w:rsidRDefault="00273BC0">
      <w:pPr>
        <w:rPr>
          <w:color w:val="000000"/>
        </w:rPr>
      </w:pPr>
      <w:r>
        <w:rPr>
          <w:b/>
          <w:bCs/>
        </w:rPr>
        <w:t>Defect #92</w:t>
      </w:r>
    </w:p>
    <w:p w14:paraId="3C280362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URL.</w:t>
      </w:r>
    </w:p>
    <w:p w14:paraId="661688F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416410B" w14:textId="77777777">
        <w:tc>
          <w:tcPr>
            <w:tcW w:w="1694" w:type="dxa"/>
          </w:tcPr>
          <w:p w14:paraId="09922935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7437A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CB9658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7536F7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E7AB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0BAA9F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3EE567C" w14:textId="77777777">
        <w:tc>
          <w:tcPr>
            <w:tcW w:w="1694" w:type="dxa"/>
          </w:tcPr>
          <w:p w14:paraId="24CA09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5D5B1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1F5A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8787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55817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2F8445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0064E131" w14:textId="77777777" w:rsidR="00C22DD3" w:rsidRDefault="00273BC0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91FCC5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9789C1A" w14:textId="77777777" w:rsidR="00C22DD3" w:rsidRDefault="00C22DD3">
      <w:pPr>
        <w:rPr>
          <w:b/>
          <w:bCs/>
        </w:rPr>
      </w:pPr>
    </w:p>
    <w:p w14:paraId="63096F1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#93</w:t>
      </w:r>
    </w:p>
    <w:p w14:paraId="7BF83A98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API-GW, the SAS tokens to be fetched from KeyVault to access the storage accounts to download the metering files.</w:t>
      </w:r>
      <w:r>
        <w:rPr>
          <w:rFonts w:eastAsia="Calibri"/>
          <w:color w:val="000000" w:themeColor="text1"/>
        </w:rPr>
        <w:t xml:space="preserve"> </w:t>
      </w:r>
    </w:p>
    <w:p w14:paraId="7CECC69C" w14:textId="77777777" w:rsidR="00C22DD3" w:rsidRDefault="00C22DD3">
      <w:pPr>
        <w:rPr>
          <w:lang w:val="en-IN" w:eastAsia="en-IN" w:bidi="ta-IN"/>
        </w:rPr>
      </w:pPr>
    </w:p>
    <w:p w14:paraId="228C565E" w14:textId="77777777" w:rsidR="00C22DD3" w:rsidRDefault="00273BC0">
      <w:r>
        <w:t>Defect id: NA</w:t>
      </w:r>
    </w:p>
    <w:p w14:paraId="7CDA2C30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6DB55D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DE17AF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3F844A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3046B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8D482D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16AEE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3FC0F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08EF31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81DB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36182FB9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EBA1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62AFD32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408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FF9EAE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03776D3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51E43" w14:textId="77777777" w:rsidR="00C22DD3" w:rsidRDefault="00273BC0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API-GW has to get the appropriate SAS token set to access the storage account, pass the same to download the files.</w:t>
            </w:r>
          </w:p>
          <w:p w14:paraId="3486B6E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24599F" w14:textId="77777777" w:rsidR="00C22DD3" w:rsidRDefault="00C22DD3">
            <w:pPr>
              <w:spacing w:after="0" w:line="100" w:lineRule="atLeast"/>
            </w:pPr>
          </w:p>
        </w:tc>
      </w:tr>
    </w:tbl>
    <w:p w14:paraId="27109A64" w14:textId="77777777" w:rsidR="00C22DD3" w:rsidRDefault="00C22DD3">
      <w:pPr>
        <w:rPr>
          <w:b/>
          <w:bCs/>
        </w:rPr>
      </w:pPr>
    </w:p>
    <w:p w14:paraId="42FFAA6C" w14:textId="77777777" w:rsidR="00C22DD3" w:rsidRDefault="00273BC0">
      <w:pPr>
        <w:rPr>
          <w:rFonts w:ascii="Calibri" w:eastAsia="SimSun" w:hAnsi="Calibri" w:cs="Calibri"/>
          <w:color w:val="000000"/>
          <w:lang w:eastAsia="ar-SA"/>
        </w:rPr>
      </w:pPr>
      <w:r>
        <w:rPr>
          <w:b/>
          <w:bCs/>
        </w:rPr>
        <w:t>Defect#94</w:t>
      </w:r>
    </w:p>
    <w:p w14:paraId="6539BEA2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to support compressed responses</w:t>
      </w:r>
    </w:p>
    <w:p w14:paraId="73533F0A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BC62D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65BF1" w14:textId="77777777" w:rsidR="00C22DD3" w:rsidRDefault="00273BC0">
            <w:pPr>
              <w:spacing w:after="0" w:line="100" w:lineRule="atLeast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20964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F6D3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FF10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E03BD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248F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09E41E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53E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  <w:p w14:paraId="4BCA4BC6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9BE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969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C162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B699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690F2E0E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APIGW to decode fetch compressed responses from internal modules.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6CB9F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4252AB55" w14:textId="77777777" w:rsidR="00C22DD3" w:rsidRDefault="00C22DD3">
      <w:pPr>
        <w:rPr>
          <w:rFonts w:ascii="Calibri" w:eastAsia="Calibri" w:hAnsi="Calibri" w:cs="Arial"/>
          <w:b/>
          <w:bCs/>
          <w:kern w:val="2"/>
          <w:lang w:eastAsia="ar-SA"/>
        </w:rPr>
      </w:pPr>
    </w:p>
    <w:p w14:paraId="7883BE1B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 #95</w:t>
      </w:r>
    </w:p>
    <w:p w14:paraId="7121170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not passing provider ID to SM in Modify Product</w:t>
      </w:r>
    </w:p>
    <w:p w14:paraId="1D7D664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9DA8D82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85EB8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69EE6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AA052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1732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7B5DB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83A1F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B7BE8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375C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A9DC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2A0C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F87F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061CE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A64E977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add provider id for modify product request.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D349A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3A151EEE" w14:textId="77777777" w:rsidR="00C22DD3" w:rsidRDefault="00C22DD3">
      <w:pPr>
        <w:rPr>
          <w:rFonts w:eastAsia="Calibri" w:cs="Arial"/>
          <w:b/>
          <w:bCs/>
        </w:rPr>
      </w:pPr>
    </w:p>
    <w:p w14:paraId="57505ACA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Defect#96</w:t>
      </w:r>
    </w:p>
    <w:p w14:paraId="40B7D86A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organizational update request to COM failure</w:t>
      </w:r>
    </w:p>
    <w:p w14:paraId="67F63CF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0D49DD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D9D21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1ED2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4D0A9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599C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D5A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C6B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2512E3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9032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A96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45A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542A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AEDD6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6331D9C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mapping corrected for organizational profile update.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3AEAE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1F66C821" w14:textId="77777777" w:rsidR="00C22DD3" w:rsidRDefault="00C22DD3">
      <w:pPr>
        <w:tabs>
          <w:tab w:val="left" w:pos="960"/>
        </w:tabs>
        <w:spacing w:line="256" w:lineRule="auto"/>
        <w:rPr>
          <w:rFonts w:ascii="Calibri" w:eastAsia="Calibri" w:hAnsi="Calibri" w:cs="Arial"/>
          <w:b/>
          <w:bCs/>
          <w:kern w:val="2"/>
          <w:lang w:eastAsia="ar-SA"/>
        </w:rPr>
      </w:pPr>
    </w:p>
    <w:p w14:paraId="45184CCA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#97</w:t>
      </w:r>
    </w:p>
    <w:p w14:paraId="5046C111" w14:textId="77777777" w:rsidR="00C22DD3" w:rsidRDefault="00273BC0">
      <w:pPr>
        <w:shd w:val="clear" w:color="auto" w:fill="FFFFFF" w:themeFill="background1"/>
        <w:rPr>
          <w:lang w:val="en-IN" w:eastAsia="en-IN" w:bidi="ta-IN"/>
        </w:rPr>
      </w:pPr>
      <w:r>
        <w:rPr>
          <w:color w:val="000000" w:themeColor="text1"/>
        </w:rPr>
        <w:t xml:space="preserve">Feature Description: </w:t>
      </w:r>
      <w:r>
        <w:rPr>
          <w:color w:val="172B4D"/>
          <w:sz w:val="21"/>
          <w:szCs w:val="21"/>
          <w:lang w:val="en-IN"/>
        </w:rPr>
        <w:t xml:space="preserve">Storing azure subscription id coming 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external_subscription_id tag instead of name tag in update order status API.</w:t>
      </w:r>
    </w:p>
    <w:p w14:paraId="4569814B" w14:textId="77777777" w:rsidR="00C22DD3" w:rsidRDefault="00273BC0">
      <w:pPr>
        <w:shd w:val="clear" w:color="auto" w:fill="FFFFFF" w:themeFill="background1"/>
      </w:pPr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11EA76B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1E519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EDB8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B62B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147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600A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37E2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5A4E10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B28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4D3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24B6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3FD1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07408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01E3D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5158AAD8" w14:textId="77777777" w:rsidR="00C22DD3" w:rsidRDefault="00C22DD3">
      <w:pPr>
        <w:rPr>
          <w:rFonts w:ascii="Segoe UI Emoji" w:hAnsi="Segoe UI Emoji" w:cs="Segoe UI Emoji"/>
        </w:rPr>
      </w:pPr>
    </w:p>
    <w:p w14:paraId="519F0565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#98</w:t>
      </w:r>
    </w:p>
    <w:p w14:paraId="5C9EE73B" w14:textId="77777777" w:rsidR="00C22DD3" w:rsidRDefault="00273BC0">
      <w:pPr>
        <w:shd w:val="clear" w:color="auto" w:fill="FFFFFF" w:themeFill="background1"/>
        <w:rPr>
          <w:rFonts w:ascii="Calibri" w:eastAsia="Calibri" w:hAnsi="Calibri" w:cs="Arial"/>
          <w:color w:val="172B4D"/>
        </w:rPr>
      </w:pPr>
      <w:r>
        <w:rPr>
          <w:color w:val="000000" w:themeColor="text1"/>
        </w:rPr>
        <w:t xml:space="preserve">Feature Description: Performance fixes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changed server tomcat to undertow 2) Select count query disabled in view order 3) Table schema and index changes 4) Entity changes to improve performance </w:t>
      </w:r>
      <w:r>
        <w:rPr>
          <w:rFonts w:ascii="Arial" w:hAnsi="Arial" w:cs="Arial"/>
          <w:sz w:val="20"/>
          <w:szCs w:val="20"/>
        </w:rPr>
        <w:t>5) Disabled count query and removed unwanted flow</w:t>
      </w:r>
    </w:p>
    <w:p w14:paraId="57199FB8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3C14AB9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13528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0F4C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C624C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3C0D1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0F81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4B2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1AB3BA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672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9F0B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4D3D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F65B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D5D4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7F9FE05A" w14:textId="77777777" w:rsidR="00C22DD3" w:rsidRDefault="00273BC0">
            <w:pPr>
              <w:spacing w:after="0" w:line="100" w:lineRule="atLeast"/>
            </w:pPr>
            <w:r>
              <w:t>For performance improvement</w:t>
            </w:r>
          </w:p>
          <w:p w14:paraId="336ED734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2BF21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411BD693" w14:textId="77777777" w:rsidR="00C22DD3" w:rsidRDefault="00C22DD3">
      <w:pPr>
        <w:tabs>
          <w:tab w:val="left" w:pos="960"/>
        </w:tabs>
        <w:rPr>
          <w:b/>
          <w:bCs/>
        </w:rPr>
      </w:pPr>
    </w:p>
    <w:p w14:paraId="640390A1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New Enhancement #99</w:t>
      </w:r>
    </w:p>
    <w:p w14:paraId="77D05869" w14:textId="77777777" w:rsidR="00C22DD3" w:rsidRDefault="00273BC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35775 FN - B2B - Notifications are not triggered for organization Profile</w:t>
      </w:r>
    </w:p>
    <w:p w14:paraId="0EDCB1E1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6456A58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0B06C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CF51B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C66E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0379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1563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5B5A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F432D0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A02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AC0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ADE2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9C5A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F7931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  <w:p w14:paraId="55B9468F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4BC28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2F24932F" w14:textId="77777777" w:rsidR="00C22DD3" w:rsidRDefault="00C22DD3">
      <w:pPr>
        <w:rPr>
          <w:b/>
          <w:bCs/>
        </w:rPr>
      </w:pPr>
    </w:p>
    <w:p w14:paraId="292F39C8" w14:textId="77777777" w:rsidR="00C22DD3" w:rsidRDefault="00273BC0">
      <w:pPr>
        <w:rPr>
          <w:b/>
          <w:bCs/>
        </w:rPr>
      </w:pPr>
      <w:r>
        <w:rPr>
          <w:b/>
          <w:bCs/>
        </w:rPr>
        <w:t>New Enhancement #100</w:t>
      </w:r>
    </w:p>
    <w:p w14:paraId="13C880FB" w14:textId="77777777" w:rsidR="00C22DD3" w:rsidRDefault="00273BC0">
      <w:pPr>
        <w:pStyle w:val="Heading1"/>
        <w:shd w:val="clear" w:color="auto" w:fill="FFFFFF"/>
        <w:spacing w:before="0" w:beforeAutospacing="0" w:after="0" w:afterAutospacing="0" w:line="12" w:lineRule="atLeast"/>
        <w:rPr>
          <w:b w:val="0"/>
          <w:bCs w:val="0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>35775 FN - B2B - Notifications are not triggered for organization Profile</w:t>
      </w:r>
    </w:p>
    <w:p w14:paraId="0E08D010" w14:textId="77777777" w:rsidR="00C22DD3" w:rsidRDefault="00C22DD3">
      <w:pPr>
        <w:rPr>
          <w:b/>
          <w:bCs/>
        </w:rPr>
      </w:pPr>
    </w:p>
    <w:p w14:paraId="0322B61B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360AE9B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D770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D54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03B9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E8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B3F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92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27022AA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7A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F2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CBA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CE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991A" w14:textId="77777777" w:rsidR="00C22DD3" w:rsidRDefault="00273B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69967B52" w14:textId="77777777" w:rsidR="00C22DD3" w:rsidRDefault="00273BC0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Notifications are enabled for organization profile.</w:t>
            </w:r>
          </w:p>
          <w:p w14:paraId="4D05E2D0" w14:textId="77777777" w:rsidR="00C22DD3" w:rsidRDefault="00C22DD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2039" w14:textId="77777777" w:rsidR="00C22DD3" w:rsidRDefault="00273BC0">
            <w:pPr>
              <w:spacing w:after="0" w:line="240" w:lineRule="auto"/>
            </w:pPr>
            <w:r>
              <w:t>Resolved</w:t>
            </w:r>
          </w:p>
        </w:tc>
      </w:tr>
    </w:tbl>
    <w:p w14:paraId="52EECC9E" w14:textId="77777777" w:rsidR="00C22DD3" w:rsidRDefault="00C22DD3"/>
    <w:p w14:paraId="2E2CA2CA" w14:textId="77777777" w:rsidR="00C22DD3" w:rsidRDefault="00273BC0">
      <w:pPr>
        <w:rPr>
          <w:b/>
          <w:bCs/>
        </w:rPr>
      </w:pPr>
      <w:r>
        <w:rPr>
          <w:b/>
          <w:bCs/>
        </w:rPr>
        <w:t>Defect #101</w:t>
      </w:r>
    </w:p>
    <w:p w14:paraId="016DED9D" w14:textId="77777777" w:rsidR="00C22DD3" w:rsidRDefault="00273BC0">
      <w:r>
        <w:rPr>
          <w:b/>
          <w:bCs/>
        </w:rPr>
        <w:t>Defect Description</w:t>
      </w:r>
      <w:r>
        <w:t>: When bill is generated, Billing status is showing as processing in billing portal</w:t>
      </w:r>
    </w:p>
    <w:p w14:paraId="7141456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2552"/>
        <w:gridCol w:w="1663"/>
        <w:gridCol w:w="1029"/>
      </w:tblGrid>
      <w:tr w:rsidR="00C22DD3" w14:paraId="7E338D91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3293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1D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FB33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B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FFF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20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1F3D66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A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0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0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1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76DA27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BILLING_CORE/BILLING_SCHEDULER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CF85" w14:textId="77777777" w:rsidR="00C22DD3" w:rsidRDefault="00273BC0">
            <w:pPr>
              <w:pStyle w:val="Heading1"/>
              <w:shd w:val="clear" w:color="auto" w:fill="EBECF0"/>
              <w:spacing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Billing status is showing as processing in billing portal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FC3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D8311C0" w14:textId="77777777" w:rsidR="00C22DD3" w:rsidRDefault="00C22DD3">
      <w:pPr>
        <w:rPr>
          <w:rFonts w:ascii="Calibri" w:eastAsia="Calibri" w:hAnsi="Calibri" w:cs="Arial"/>
        </w:rPr>
      </w:pPr>
    </w:p>
    <w:p w14:paraId="684CC638" w14:textId="77777777" w:rsidR="00C22DD3" w:rsidRDefault="00273BC0">
      <w:pPr>
        <w:rPr>
          <w:color w:val="000000"/>
        </w:rPr>
      </w:pPr>
      <w:r>
        <w:rPr>
          <w:b/>
          <w:bCs/>
        </w:rPr>
        <w:t>New Enhancement #102</w:t>
      </w:r>
    </w:p>
    <w:p w14:paraId="645D3985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hAnsi="Calibri"/>
          <w:b w:val="0"/>
          <w:bCs w:val="0"/>
          <w:color w:val="000000" w:themeColor="text1"/>
          <w:sz w:val="22"/>
          <w:szCs w:val="22"/>
        </w:rPr>
        <w:t>35775 FN - B2B - Notifications are not triggered for organization Profile</w:t>
      </w:r>
    </w:p>
    <w:p w14:paraId="677481B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9EB2E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19150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50949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6209E7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22A59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8068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E122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B3E8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6CC5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7C82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E757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082B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3B89B6A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10E2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4DF957DE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>New request payload is added for organizational profile.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CCE17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664A3906" w14:textId="77777777" w:rsidR="00C22DD3" w:rsidRDefault="00C22DD3">
      <w:pPr>
        <w:rPr>
          <w:rFonts w:eastAsia="Calibri" w:cs="Arial"/>
          <w:b/>
          <w:bCs/>
        </w:rPr>
      </w:pPr>
    </w:p>
    <w:p w14:paraId="487A8AAC" w14:textId="77777777" w:rsidR="00C22DD3" w:rsidRDefault="00C22DD3">
      <w:pPr>
        <w:rPr>
          <w:b/>
          <w:bCs/>
        </w:rPr>
      </w:pPr>
    </w:p>
    <w:p w14:paraId="2026CD1E" w14:textId="77777777" w:rsidR="00C22DD3" w:rsidRDefault="00C22DD3">
      <w:pPr>
        <w:rPr>
          <w:b/>
          <w:bCs/>
        </w:rPr>
      </w:pPr>
    </w:p>
    <w:p w14:paraId="0B97A934" w14:textId="77777777" w:rsidR="00C22DD3" w:rsidRDefault="00C22DD3">
      <w:pPr>
        <w:rPr>
          <w:b/>
          <w:bCs/>
        </w:rPr>
      </w:pPr>
    </w:p>
    <w:p w14:paraId="5442F74C" w14:textId="77777777" w:rsidR="00C22DD3" w:rsidRDefault="00C22DD3">
      <w:pPr>
        <w:rPr>
          <w:b/>
          <w:bCs/>
        </w:rPr>
      </w:pPr>
    </w:p>
    <w:p w14:paraId="2815FC6C" w14:textId="77777777" w:rsidR="00C22DD3" w:rsidRDefault="00273BC0">
      <w:pPr>
        <w:rPr>
          <w:color w:val="000000"/>
        </w:rPr>
      </w:pPr>
      <w:r>
        <w:rPr>
          <w:b/>
          <w:bCs/>
        </w:rPr>
        <w:t>Defect #103</w:t>
      </w:r>
    </w:p>
    <w:p w14:paraId="6E817E98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Defect Description: </w:t>
      </w:r>
      <w:r>
        <w:rPr>
          <w:rFonts w:ascii="Calibri" w:hAnsi="Calibri"/>
          <w:color w:val="000000" w:themeColor="text1"/>
        </w:rPr>
        <w:t>ADO bug# 35947 FN-Arabic-SMS is not triggered on Suspension Revoke, 35929 and 34963</w:t>
      </w:r>
    </w:p>
    <w:p w14:paraId="78E272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59F053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A88BF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6CBFF6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CF92B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F8DF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D7B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20FD3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4B8DB7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8E255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  <w:p w14:paraId="542FA34E" w14:textId="77777777" w:rsidR="00C22DD3" w:rsidRDefault="00C22DD3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98CBAA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CA1A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75A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705F2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08DBC6F8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 tag is passing for SMS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6CD874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2C851DA" w14:textId="77777777" w:rsidR="00C22DD3" w:rsidRDefault="00C22DD3">
      <w:pPr>
        <w:rPr>
          <w:b/>
          <w:bCs/>
        </w:rPr>
      </w:pPr>
    </w:p>
    <w:p w14:paraId="69F8E811" w14:textId="77777777" w:rsidR="00C22DD3" w:rsidRDefault="00C22DD3">
      <w:pPr>
        <w:rPr>
          <w:b/>
          <w:bCs/>
        </w:rPr>
      </w:pPr>
    </w:p>
    <w:p w14:paraId="0CEBC625" w14:textId="77777777" w:rsidR="00C22DD3" w:rsidRDefault="00C22DD3">
      <w:pPr>
        <w:rPr>
          <w:b/>
          <w:bCs/>
        </w:rPr>
      </w:pPr>
    </w:p>
    <w:p w14:paraId="4C1D377B" w14:textId="77777777" w:rsidR="00C22DD3" w:rsidRDefault="00C22DD3">
      <w:pPr>
        <w:rPr>
          <w:b/>
          <w:bCs/>
        </w:rPr>
      </w:pPr>
    </w:p>
    <w:p w14:paraId="17E652D0" w14:textId="77777777" w:rsidR="00C22DD3" w:rsidRDefault="00273BC0">
      <w:pPr>
        <w:rPr>
          <w:color w:val="000000"/>
        </w:rPr>
      </w:pPr>
      <w:r>
        <w:rPr>
          <w:b/>
          <w:bCs/>
        </w:rPr>
        <w:t>Defect #104</w:t>
      </w:r>
    </w:p>
    <w:p w14:paraId="7A03A2F7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Defect Description: Order History &amp; Manage Subscriptions screens are Empty and not show any data</w:t>
      </w:r>
    </w:p>
    <w:p w14:paraId="788FE0C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98E90F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F26A8" w14:textId="77777777" w:rsidR="00C22DD3" w:rsidRDefault="00273BC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6AD85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97ABD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659EE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150548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7884E2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45AA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C3CC7" w14:textId="77777777" w:rsidR="00C22DD3" w:rsidRDefault="00FA3E98">
            <w:pPr>
              <w:rPr>
                <w:b/>
                <w:bCs/>
              </w:rPr>
            </w:pPr>
            <w:hyperlink r:id="rId82" w:tgtFrame="_blank" w:history="1">
              <w:r w:rsidR="00273BC0">
                <w:rPr>
                  <w:rStyle w:val="Hyperlink"/>
                  <w:rFonts w:ascii="Segoe UI" w:hAnsi="Segoe UI" w:cs="Segoe UI"/>
                </w:rPr>
                <w:t>Bug 36216</w:t>
              </w:r>
            </w:hyperlink>
            <w:r w:rsidR="00273BC0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949175" w14:textId="77777777" w:rsidR="00C22DD3" w:rsidRDefault="00FA3E98">
            <w:pPr>
              <w:rPr>
                <w:color w:val="000000" w:themeColor="text1"/>
              </w:rPr>
            </w:pPr>
            <w:hyperlink r:id="rId83" w:tgtFrame="_blank" w:history="1">
              <w:r w:rsidR="00273BC0">
                <w:rPr>
                  <w:rStyle w:val="Hyperlink"/>
                  <w:rFonts w:ascii="Segoe UI" w:hAnsi="Segoe UI" w:cs="Segoe UI"/>
                </w:rPr>
                <w:t>Bug 36216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9D1664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0A87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FC72B0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4C8BB62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Removed extra tags on api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C95239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DF7965B" w14:textId="77777777" w:rsidR="00C22DD3" w:rsidRDefault="00C22DD3">
      <w:pPr>
        <w:rPr>
          <w:b/>
          <w:bCs/>
        </w:rPr>
      </w:pPr>
    </w:p>
    <w:p w14:paraId="7E501665" w14:textId="77777777" w:rsidR="00C22DD3" w:rsidRDefault="00C22DD3">
      <w:pPr>
        <w:rPr>
          <w:b/>
          <w:bCs/>
        </w:rPr>
      </w:pPr>
    </w:p>
    <w:p w14:paraId="61780BC3" w14:textId="77777777" w:rsidR="00C22DD3" w:rsidRDefault="00C22DD3">
      <w:pPr>
        <w:rPr>
          <w:b/>
          <w:bCs/>
        </w:rPr>
      </w:pPr>
    </w:p>
    <w:p w14:paraId="55682768" w14:textId="77777777" w:rsidR="00C22DD3" w:rsidRDefault="00C22DD3">
      <w:pPr>
        <w:rPr>
          <w:b/>
          <w:bCs/>
        </w:rPr>
      </w:pPr>
    </w:p>
    <w:p w14:paraId="17BCAC62" w14:textId="77777777" w:rsidR="00C22DD3" w:rsidRDefault="00C22DD3">
      <w:pPr>
        <w:rPr>
          <w:b/>
          <w:bCs/>
        </w:rPr>
      </w:pPr>
    </w:p>
    <w:p w14:paraId="3C2DD8C9" w14:textId="77777777" w:rsidR="00C22DD3" w:rsidRDefault="00C22DD3">
      <w:pPr>
        <w:rPr>
          <w:b/>
          <w:bCs/>
        </w:rPr>
      </w:pPr>
    </w:p>
    <w:p w14:paraId="45E25ECD" w14:textId="77777777" w:rsidR="00C22DD3" w:rsidRDefault="00C22DD3">
      <w:pPr>
        <w:rPr>
          <w:b/>
          <w:bCs/>
        </w:rPr>
      </w:pPr>
    </w:p>
    <w:p w14:paraId="185BB8C4" w14:textId="77777777" w:rsidR="00C22DD3" w:rsidRDefault="00C22DD3">
      <w:pPr>
        <w:rPr>
          <w:b/>
          <w:bCs/>
        </w:rPr>
      </w:pPr>
    </w:p>
    <w:p w14:paraId="11CBE5F6" w14:textId="77777777" w:rsidR="00C22DD3" w:rsidRDefault="00C22DD3">
      <w:pPr>
        <w:rPr>
          <w:b/>
          <w:bCs/>
        </w:rPr>
      </w:pPr>
    </w:p>
    <w:p w14:paraId="5641CF07" w14:textId="77777777" w:rsidR="00C22DD3" w:rsidRDefault="00C22DD3">
      <w:pPr>
        <w:rPr>
          <w:b/>
          <w:bCs/>
        </w:rPr>
      </w:pPr>
    </w:p>
    <w:p w14:paraId="35B03661" w14:textId="77777777" w:rsidR="00C22DD3" w:rsidRDefault="00273BC0">
      <w:pPr>
        <w:rPr>
          <w:color w:val="000000"/>
        </w:rPr>
      </w:pPr>
      <w:r>
        <w:rPr>
          <w:b/>
          <w:bCs/>
        </w:rPr>
        <w:t>Defect #105</w:t>
      </w:r>
    </w:p>
    <w:p w14:paraId="44230439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Defect Description: Update profile is not updating notification preference in billing</w:t>
      </w:r>
    </w:p>
    <w:p w14:paraId="0E65E88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5F7880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88FB" w14:textId="36F89F43" w:rsidR="00C22DD3" w:rsidRDefault="00273BC0">
            <w:pPr>
              <w:spacing w:after="0" w:line="100" w:lineRule="atLeast"/>
            </w:pPr>
            <w:r>
              <w:t xml:space="preserve">ID </w:t>
            </w:r>
            <w:r w:rsidR="006C02A4">
              <w:t>Defect (</w:t>
            </w:r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B5098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3A91AC" w14:textId="77777777" w:rsidR="00C22DD3" w:rsidRDefault="00273BC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F35E55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6BD9E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552EF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635186" w14:paraId="672186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A6DA2" w14:textId="2B09DE59" w:rsidR="00635186" w:rsidRDefault="00635186" w:rsidP="00635186">
            <w:pPr>
              <w:rPr>
                <w:b/>
                <w:bCs/>
              </w:rPr>
            </w:pPr>
            <w:r w:rsidRPr="00635186">
              <w:t>Bug 35952, 34963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C8158" w14:textId="77777777" w:rsidR="00635186" w:rsidRDefault="00635186" w:rsidP="00635186">
            <w:pPr>
              <w:rPr>
                <w:color w:val="000000" w:themeColor="text1"/>
              </w:rPr>
            </w:pPr>
            <w:r w:rsidRPr="00635186">
              <w:t>Bug 35952,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BAEE39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51F812" w14:textId="77777777" w:rsidR="00635186" w:rsidRDefault="00635186" w:rsidP="00635186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A68B95" w14:textId="77777777" w:rsidR="00635186" w:rsidRDefault="00635186" w:rsidP="00635186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Config change: </w:t>
            </w:r>
          </w:p>
          <w:p w14:paraId="614579B7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Call towards billing structure changed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5B503A" w14:textId="77777777" w:rsidR="00635186" w:rsidRDefault="00635186" w:rsidP="00635186">
            <w:pPr>
              <w:spacing w:after="0" w:line="100" w:lineRule="atLeast"/>
            </w:pPr>
            <w:r>
              <w:t>Resolved</w:t>
            </w:r>
          </w:p>
        </w:tc>
      </w:tr>
      <w:tr w:rsidR="00635186" w14:paraId="1D38B4AB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11C1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0EDCC6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87298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9102D0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25DE58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CFCEAD" w14:textId="77777777" w:rsidR="00635186" w:rsidRDefault="00635186" w:rsidP="00635186">
            <w:pPr>
              <w:spacing w:after="0" w:line="100" w:lineRule="atLeast"/>
            </w:pPr>
          </w:p>
        </w:tc>
      </w:tr>
    </w:tbl>
    <w:p w14:paraId="2377B44D" w14:textId="77777777" w:rsidR="00C22DD3" w:rsidRDefault="00C22DD3">
      <w:pPr>
        <w:rPr>
          <w:b/>
          <w:bCs/>
        </w:rPr>
      </w:pPr>
    </w:p>
    <w:p w14:paraId="424CBFF2" w14:textId="77777777" w:rsidR="00C22DD3" w:rsidRDefault="00C22DD3">
      <w:pPr>
        <w:rPr>
          <w:b/>
          <w:bCs/>
        </w:rPr>
      </w:pPr>
    </w:p>
    <w:p w14:paraId="156C75D1" w14:textId="77777777" w:rsidR="00C22DD3" w:rsidRDefault="00273BC0">
      <w:pPr>
        <w:rPr>
          <w:b/>
          <w:bCs/>
        </w:rPr>
      </w:pPr>
      <w:r>
        <w:rPr>
          <w:b/>
          <w:bCs/>
        </w:rPr>
        <w:t>Defect #106</w:t>
      </w:r>
    </w:p>
    <w:p w14:paraId="7CF090AA" w14:textId="77777777" w:rsidR="00C22DD3" w:rsidRDefault="00273BC0">
      <w:r>
        <w:rPr>
          <w:b/>
          <w:bCs/>
        </w:rPr>
        <w:t>Defect Description</w:t>
      </w:r>
      <w:r>
        <w:t>: Invoice generated is not as per template.</w:t>
      </w:r>
    </w:p>
    <w:p w14:paraId="33EABD60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:35887</w:t>
      </w:r>
    </w:p>
    <w:p w14:paraId="4F6FC9D7" w14:textId="77777777" w:rsidR="00C22DD3" w:rsidRDefault="00273BC0">
      <w:r>
        <w:rPr>
          <w:b/>
          <w:bCs/>
        </w:rPr>
        <w:t>Current state: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24"/>
        <w:gridCol w:w="1363"/>
        <w:gridCol w:w="1534"/>
        <w:gridCol w:w="2009"/>
        <w:gridCol w:w="1328"/>
      </w:tblGrid>
      <w:tr w:rsidR="00C22DD3" w14:paraId="6C00A110" w14:textId="77777777">
        <w:tc>
          <w:tcPr>
            <w:tcW w:w="1602" w:type="dxa"/>
          </w:tcPr>
          <w:p w14:paraId="0E9F1F44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097F253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DC424BE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18C284D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6ECA4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A53CD8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23F05" w14:textId="77777777">
        <w:tc>
          <w:tcPr>
            <w:tcW w:w="1602" w:type="dxa"/>
          </w:tcPr>
          <w:p w14:paraId="6F2FC7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539" w:type="dxa"/>
          </w:tcPr>
          <w:p w14:paraId="170BB1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368" w:type="dxa"/>
          </w:tcPr>
          <w:p w14:paraId="36A484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085245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6ECF39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</w:t>
            </w:r>
          </w:p>
        </w:tc>
        <w:tc>
          <w:tcPr>
            <w:tcW w:w="2023" w:type="dxa"/>
          </w:tcPr>
          <w:p w14:paraId="1EE0A9CD" w14:textId="77777777" w:rsidR="00C22DD3" w:rsidRDefault="00273BC0">
            <w:pPr>
              <w:pStyle w:val="Heading1"/>
              <w:shd w:val="clear" w:color="auto" w:fill="EBECF0"/>
              <w:spacing w:before="0" w:beforeAutospacing="0" w:after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DB configuration changed</w:t>
            </w:r>
          </w:p>
        </w:tc>
        <w:tc>
          <w:tcPr>
            <w:tcW w:w="1336" w:type="dxa"/>
          </w:tcPr>
          <w:p w14:paraId="2BDED871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7FD85FBB" w14:textId="77777777" w:rsidR="00C22DD3" w:rsidRDefault="00C22DD3">
      <w:pPr>
        <w:rPr>
          <w:b/>
          <w:bCs/>
        </w:rPr>
      </w:pPr>
    </w:p>
    <w:p w14:paraId="2ADD7CA0" w14:textId="77777777" w:rsidR="00C22DD3" w:rsidRDefault="00C22DD3">
      <w:pPr>
        <w:rPr>
          <w:b/>
          <w:bCs/>
        </w:rPr>
      </w:pPr>
    </w:p>
    <w:p w14:paraId="0E02CAFD" w14:textId="77777777" w:rsidR="00C22DD3" w:rsidRDefault="00C22DD3">
      <w:pPr>
        <w:rPr>
          <w:b/>
          <w:bCs/>
        </w:rPr>
      </w:pPr>
    </w:p>
    <w:p w14:paraId="1C31FC9E" w14:textId="77777777" w:rsidR="00C22DD3" w:rsidRDefault="00C22DD3">
      <w:pPr>
        <w:rPr>
          <w:b/>
          <w:bCs/>
        </w:rPr>
      </w:pPr>
    </w:p>
    <w:p w14:paraId="44B4EF6C" w14:textId="77777777" w:rsidR="00C22DD3" w:rsidRDefault="00C22DD3">
      <w:pPr>
        <w:rPr>
          <w:b/>
          <w:bCs/>
        </w:rPr>
      </w:pPr>
    </w:p>
    <w:p w14:paraId="6C51DAA6" w14:textId="77777777" w:rsidR="00C22DD3" w:rsidRDefault="00C22DD3">
      <w:pPr>
        <w:rPr>
          <w:b/>
          <w:bCs/>
        </w:rPr>
      </w:pPr>
    </w:p>
    <w:p w14:paraId="1B3DF909" w14:textId="77777777" w:rsidR="00C22DD3" w:rsidRDefault="00C22DD3">
      <w:pPr>
        <w:rPr>
          <w:b/>
          <w:bCs/>
        </w:rPr>
      </w:pPr>
    </w:p>
    <w:p w14:paraId="338782F2" w14:textId="77777777" w:rsidR="00C22DD3" w:rsidRDefault="00273BC0">
      <w:pPr>
        <w:rPr>
          <w:b/>
          <w:bCs/>
        </w:rPr>
      </w:pPr>
      <w:r>
        <w:rPr>
          <w:b/>
          <w:bCs/>
        </w:rPr>
        <w:t>Defect #107</w:t>
      </w:r>
    </w:p>
    <w:p w14:paraId="70B74BFD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A</w:t>
      </w:r>
      <w:r>
        <w:t>mount field is coming with 6 decimals rather than 2.</w:t>
      </w:r>
    </w:p>
    <w:p w14:paraId="42EB0D17" w14:textId="77777777" w:rsidR="00C22DD3" w:rsidRDefault="00273BC0">
      <w:r>
        <w:t>Defect id: 36479</w:t>
      </w:r>
    </w:p>
    <w:p w14:paraId="4E61FFA6" w14:textId="77777777" w:rsidR="00C22DD3" w:rsidRDefault="00273BC0">
      <w:r>
        <w:rPr>
          <w:b/>
          <w:bCs/>
        </w:rPr>
        <w:t>Current state: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00D0C32" w14:textId="77777777">
        <w:tc>
          <w:tcPr>
            <w:tcW w:w="1694" w:type="dxa"/>
          </w:tcPr>
          <w:p w14:paraId="20996A69" w14:textId="77777777" w:rsidR="00C22DD3" w:rsidRDefault="00273BC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893EF3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E4D3693" w14:textId="77777777" w:rsidR="00C22DD3" w:rsidRDefault="00273BC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333693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58253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989EB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F1E0AD" w14:textId="77777777">
        <w:tc>
          <w:tcPr>
            <w:tcW w:w="1694" w:type="dxa"/>
          </w:tcPr>
          <w:p w14:paraId="3F99CBF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278" w:type="dxa"/>
          </w:tcPr>
          <w:p w14:paraId="0A333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758" w:type="dxa"/>
          </w:tcPr>
          <w:p w14:paraId="692DDB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C326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 / API</w:t>
            </w:r>
          </w:p>
        </w:tc>
        <w:tc>
          <w:tcPr>
            <w:tcW w:w="1610" w:type="dxa"/>
          </w:tcPr>
          <w:p w14:paraId="493630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DB configuration changed</w:t>
            </w:r>
          </w:p>
        </w:tc>
        <w:tc>
          <w:tcPr>
            <w:tcW w:w="1508" w:type="dxa"/>
          </w:tcPr>
          <w:p w14:paraId="3EFACF5C" w14:textId="77777777" w:rsidR="00C22DD3" w:rsidRDefault="00273BC0">
            <w:pPr>
              <w:spacing w:after="0" w:line="240" w:lineRule="auto"/>
            </w:pPr>
            <w:r>
              <w:t>Defect is resolved</w:t>
            </w:r>
          </w:p>
        </w:tc>
      </w:tr>
    </w:tbl>
    <w:p w14:paraId="78452808" w14:textId="77777777" w:rsidR="00C22DD3" w:rsidRDefault="00C22DD3"/>
    <w:p w14:paraId="6E5A0028" w14:textId="091500F4" w:rsidR="00DA2D17" w:rsidRDefault="00DA2D17" w:rsidP="00DA2D17">
      <w:pPr>
        <w:rPr>
          <w:b/>
          <w:bCs/>
        </w:rPr>
      </w:pPr>
      <w:r>
        <w:rPr>
          <w:b/>
          <w:bCs/>
        </w:rPr>
        <w:t>Defect #108</w:t>
      </w:r>
    </w:p>
    <w:p w14:paraId="5511F639" w14:textId="46A9A0E7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>Front End UI showing credit balance from billing side only</w:t>
      </w:r>
    </w:p>
    <w:p w14:paraId="2D1FBCC7" w14:textId="77777777" w:rsidR="00DA2D17" w:rsidRDefault="00DA2D17" w:rsidP="00DA2D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6A72EDD9" w14:textId="77777777" w:rsidTr="00E91B2B">
        <w:tc>
          <w:tcPr>
            <w:tcW w:w="1602" w:type="dxa"/>
          </w:tcPr>
          <w:p w14:paraId="3599F07E" w14:textId="77777777" w:rsidR="00DA2D17" w:rsidRDefault="00DA2D17" w:rsidP="00E91B2B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6DABCF36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33948B8" w14:textId="77777777" w:rsidR="00DA2D17" w:rsidRDefault="00DA2D17" w:rsidP="00E91B2B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7A7AFA7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70AA0C3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DC645DC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3656F4B3" w14:textId="77777777" w:rsidTr="00E91B2B">
        <w:tc>
          <w:tcPr>
            <w:tcW w:w="1602" w:type="dxa"/>
          </w:tcPr>
          <w:p w14:paraId="561B9172" w14:textId="77777777" w:rsidR="00DA2D17" w:rsidRPr="00E6153D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7AA7A6A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CB1C950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B84B7C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</w:tcPr>
          <w:p w14:paraId="4D8B7CED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7B4460F1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 w:rsidRPr="2E583808">
              <w:rPr>
                <w:rFonts w:ascii="Calibri" w:eastAsia="Calibri" w:hAnsi="Calibri" w:cs="Calibri"/>
                <w:lang w:val="en-IN"/>
              </w:rPr>
              <w:t>Creditmanagement API is changed such that now its passing the sum of sm and billing balance to the frontend.</w:t>
            </w:r>
          </w:p>
          <w:p w14:paraId="0947FD62" w14:textId="77777777" w:rsidR="00DA2D17" w:rsidRDefault="00DA2D17" w:rsidP="00E91B2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</w:tcPr>
          <w:p w14:paraId="29D04795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40F63B23" w14:textId="77777777" w:rsidR="00DA2D17" w:rsidRDefault="00DA2D17" w:rsidP="00DA2D17"/>
    <w:p w14:paraId="41478BD3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70CBFCE2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5CB16522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1C81AD15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35D9CF67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7FF674E9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2CF00E53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10624D6A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26408505" w14:textId="449B32FD" w:rsidR="00DA2D17" w:rsidRDefault="00DA2D17" w:rsidP="00DA2D17">
      <w:pPr>
        <w:rPr>
          <w:b/>
          <w:bCs/>
        </w:rPr>
      </w:pPr>
      <w:r w:rsidRPr="2E583808">
        <w:rPr>
          <w:b/>
          <w:bCs/>
        </w:rPr>
        <w:t>Defect</w:t>
      </w:r>
      <w:r>
        <w:rPr>
          <w:b/>
          <w:bCs/>
        </w:rPr>
        <w:t xml:space="preserve"> #109</w:t>
      </w:r>
    </w:p>
    <w:p w14:paraId="5783D946" w14:textId="1DF078AF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>Defect Description: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ADO [36673] Product name need to send for Subscription renewal</w:t>
      </w:r>
    </w:p>
    <w:p w14:paraId="78333B8D" w14:textId="77777777" w:rsidR="00DA2D17" w:rsidRDefault="00DA2D17" w:rsidP="00DA2D17">
      <w:r w:rsidRPr="2E583808"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11966C32" w14:textId="77777777" w:rsidTr="00E91B2B">
        <w:tc>
          <w:tcPr>
            <w:tcW w:w="1602" w:type="dxa"/>
          </w:tcPr>
          <w:p w14:paraId="60808A5B" w14:textId="77777777" w:rsidR="00DA2D17" w:rsidRDefault="00DA2D17" w:rsidP="00E91B2B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E48A1E5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377AA0F" w14:textId="77777777" w:rsidR="00DA2D17" w:rsidRDefault="00DA2D17" w:rsidP="00E91B2B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20C3A917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D3A8E35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A6E393C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70ED108C" w14:textId="77777777" w:rsidTr="00E91B2B">
        <w:tc>
          <w:tcPr>
            <w:tcW w:w="1602" w:type="dxa"/>
          </w:tcPr>
          <w:p w14:paraId="52C172E2" w14:textId="77777777" w:rsidR="00DA2D17" w:rsidRDefault="00DA2D17" w:rsidP="00E91B2B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Arial"/>
                <w:color w:val="000000" w:themeColor="text1"/>
                <w:lang w:val="en-IN"/>
              </w:rPr>
            </w:pPr>
            <w:r w:rsidRPr="2E583808">
              <w:rPr>
                <w:color w:val="000000" w:themeColor="text1"/>
              </w:rPr>
              <w:t>36673</w:t>
            </w:r>
          </w:p>
        </w:tc>
        <w:tc>
          <w:tcPr>
            <w:tcW w:w="1539" w:type="dxa"/>
          </w:tcPr>
          <w:p w14:paraId="62613532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</w:tcPr>
          <w:p w14:paraId="4642AAFC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6A66E00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</w:tcPr>
          <w:p w14:paraId="39D6B16B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7C613148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Calibri"/>
                <w:lang w:val="en-IN"/>
              </w:rPr>
            </w:pPr>
            <w:r w:rsidRPr="2E583808">
              <w:rPr>
                <w:rFonts w:ascii="Calibri" w:eastAsia="Calibri" w:hAnsi="Calibri" w:cs="Calibri"/>
                <w:lang w:val="en-IN"/>
              </w:rPr>
              <w:t>Populating productId and ProductName in renewal call towards OM while subscription renewal.</w:t>
            </w:r>
          </w:p>
        </w:tc>
        <w:tc>
          <w:tcPr>
            <w:tcW w:w="1336" w:type="dxa"/>
          </w:tcPr>
          <w:p w14:paraId="37AC8813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51A0CE48" w14:textId="77777777" w:rsidR="00DA2D17" w:rsidRDefault="00DA2D17" w:rsidP="00DA2D17"/>
    <w:p w14:paraId="21169113" w14:textId="0E5AC754" w:rsidR="00DA2D17" w:rsidRDefault="00DA2D17" w:rsidP="00DA2D17">
      <w:pPr>
        <w:rPr>
          <w:b/>
          <w:bCs/>
        </w:rPr>
      </w:pPr>
      <w:r w:rsidRPr="2E583808">
        <w:rPr>
          <w:b/>
          <w:bCs/>
        </w:rPr>
        <w:t>Defect</w:t>
      </w:r>
      <w:r>
        <w:rPr>
          <w:b/>
          <w:bCs/>
        </w:rPr>
        <w:t xml:space="preserve"> </w:t>
      </w:r>
      <w:r w:rsidRPr="2E583808">
        <w:rPr>
          <w:b/>
          <w:bCs/>
        </w:rPr>
        <w:t>#</w:t>
      </w:r>
      <w:r>
        <w:rPr>
          <w:b/>
          <w:bCs/>
        </w:rPr>
        <w:t>110</w:t>
      </w:r>
    </w:p>
    <w:p w14:paraId="1583FF6A" w14:textId="55536C87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>Defect Description: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Max Daily Limit should be sum of all plans instead of single Plan Daily Limit.</w:t>
      </w:r>
    </w:p>
    <w:p w14:paraId="03EA541D" w14:textId="77777777" w:rsidR="00DA2D17" w:rsidRDefault="00DA2D17" w:rsidP="00DA2D17">
      <w:r w:rsidRPr="2E583808"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71E7243D" w14:textId="77777777" w:rsidTr="00E91B2B">
        <w:tc>
          <w:tcPr>
            <w:tcW w:w="1602" w:type="dxa"/>
          </w:tcPr>
          <w:p w14:paraId="4FA97E67" w14:textId="77777777" w:rsidR="00DA2D17" w:rsidRDefault="00DA2D17" w:rsidP="00E91B2B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4631327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E2A1EC" w14:textId="77777777" w:rsidR="00DA2D17" w:rsidRDefault="00DA2D17" w:rsidP="00E91B2B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2C6AC403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6EE6270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24310C5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3BBFE49F" w14:textId="77777777" w:rsidTr="00E91B2B">
        <w:tc>
          <w:tcPr>
            <w:tcW w:w="1602" w:type="dxa"/>
          </w:tcPr>
          <w:p w14:paraId="4B662DB9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9F4EBE6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40A9A4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5CDEA84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Impacted applications: </w:t>
            </w:r>
            <w:r>
              <w:t>Offline Rating</w:t>
            </w:r>
          </w:p>
        </w:tc>
        <w:tc>
          <w:tcPr>
            <w:tcW w:w="2023" w:type="dxa"/>
          </w:tcPr>
          <w:p w14:paraId="17AA976F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068029C3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Calibri"/>
                <w:lang w:val="en-IN"/>
              </w:rPr>
            </w:pPr>
            <w:r w:rsidRPr="2E583808">
              <w:rPr>
                <w:rFonts w:ascii="Calibri" w:eastAsia="Calibri" w:hAnsi="Calibri" w:cs="Calibri"/>
                <w:lang w:val="en-IN"/>
              </w:rPr>
              <w:t xml:space="preserve">Changed Max Daily Limit as the sum of all addon plans attached to the subscriber instead of a single plan Daily Limit in rating. </w:t>
            </w:r>
          </w:p>
          <w:p w14:paraId="7DCEC64C" w14:textId="77777777" w:rsidR="00DA2D17" w:rsidRDefault="00DA2D17" w:rsidP="00E91B2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09A551D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4BB26C3F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328803AB" w14:textId="0C0DAEFE" w:rsidR="007F1BC0" w:rsidRDefault="007F1BC0" w:rsidP="007F1BC0">
      <w:pPr>
        <w:rPr>
          <w:b/>
          <w:bCs/>
        </w:rPr>
      </w:pPr>
      <w:r>
        <w:rPr>
          <w:b/>
          <w:bCs/>
        </w:rPr>
        <w:t>Defect #111</w:t>
      </w:r>
    </w:p>
    <w:p w14:paraId="2701771D" w14:textId="2F7A9473" w:rsidR="007F1BC0" w:rsidRDefault="007F1BC0" w:rsidP="007F1BC0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Defect Description:</w:t>
      </w:r>
      <w:r w:rsidR="00E5496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Segoe UI" w:eastAsia="Segoe UI" w:hAnsi="Segoe UI" w:cs="Segoe UI"/>
          <w:b w:val="0"/>
          <w:bCs w:val="0"/>
          <w:color w:val="172B4D"/>
          <w:spacing w:val="-1"/>
          <w:sz w:val="20"/>
          <w:szCs w:val="20"/>
          <w:shd w:val="clear" w:color="auto" w:fill="EBECF0"/>
        </w:rPr>
        <w:t>Suspension date should be sent in Dunning Notification - Prior Suspension.</w:t>
      </w:r>
    </w:p>
    <w:p w14:paraId="7E434BA7" w14:textId="77777777" w:rsidR="007F1BC0" w:rsidRDefault="007F1BC0" w:rsidP="007F1BC0">
      <w:r>
        <w:t>Defect id: 36676</w:t>
      </w:r>
    </w:p>
    <w:p w14:paraId="76BA47BE" w14:textId="77777777" w:rsidR="007F1BC0" w:rsidRDefault="007F1BC0" w:rsidP="007F1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7F1BC0" w14:paraId="5635DFAF" w14:textId="77777777" w:rsidTr="007F1BC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F2A73" w14:textId="77777777" w:rsidR="007F1BC0" w:rsidRDefault="007F1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C634E" w14:textId="77777777" w:rsidR="007F1BC0" w:rsidRDefault="007F1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A85E6" w14:textId="77777777" w:rsidR="007F1BC0" w:rsidRDefault="007F1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F84E0" w14:textId="77777777" w:rsidR="007F1BC0" w:rsidRDefault="007F1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94151" w14:textId="77777777" w:rsidR="007F1BC0" w:rsidRDefault="007F1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A641" w14:textId="77777777" w:rsidR="007F1BC0" w:rsidRDefault="007F1BC0">
            <w:pPr>
              <w:spacing w:after="0" w:line="100" w:lineRule="atLeast"/>
            </w:pPr>
            <w:r>
              <w:t>Remark</w:t>
            </w:r>
          </w:p>
        </w:tc>
      </w:tr>
      <w:tr w:rsidR="007F1BC0" w14:paraId="48526186" w14:textId="77777777" w:rsidTr="007F1BC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30EC5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36676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A7F60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36676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53741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586FC" w14:textId="77777777" w:rsidR="007F1BC0" w:rsidRDefault="007F1BC0">
            <w:pPr>
              <w:spacing w:after="0" w:line="100" w:lineRule="atLeast"/>
            </w:pPr>
            <w:r>
              <w:t xml:space="preserve">Impacted applications: </w:t>
            </w:r>
          </w:p>
          <w:p w14:paraId="63D87199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BILLING / Dunning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AE4C2" w14:textId="2FC58DEC" w:rsidR="007F1BC0" w:rsidRDefault="007F1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Code </w:t>
            </w:r>
            <w:r w:rsidR="002612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change:</w:t>
            </w:r>
          </w:p>
          <w:p w14:paraId="4876A8B7" w14:textId="77777777" w:rsidR="007F1BC0" w:rsidRDefault="007F1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333DD7" w14:textId="77777777" w:rsidR="007F1BC0" w:rsidRDefault="007F1BC0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Instead of due date now we are sending suspend 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81960" w14:textId="77777777" w:rsidR="007F1BC0" w:rsidRDefault="007F1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B742FDE" w14:textId="77777777" w:rsidR="007F1BC0" w:rsidRDefault="007F1BC0" w:rsidP="007F1BC0"/>
    <w:p w14:paraId="4AE3DC54" w14:textId="72047147" w:rsidR="00E54965" w:rsidRDefault="00E54965" w:rsidP="00E54965">
      <w:pPr>
        <w:rPr>
          <w:b/>
          <w:bCs/>
        </w:rPr>
      </w:pPr>
      <w:r>
        <w:rPr>
          <w:b/>
          <w:bCs/>
        </w:rPr>
        <w:t>Defect #112</w:t>
      </w:r>
    </w:p>
    <w:p w14:paraId="22885397" w14:textId="77777777" w:rsidR="00E54965" w:rsidRDefault="00E54965" w:rsidP="00E54965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="Segoe UI" w:eastAsia="Segoe UI" w:hAnsi="Segoe UI" w:cs="Segoe UI"/>
          <w:b w:val="0"/>
          <w:bCs w:val="0"/>
          <w:color w:val="172B4D"/>
          <w:spacing w:val="-1"/>
          <w:sz w:val="20"/>
          <w:szCs w:val="20"/>
          <w:shd w:val="clear" w:color="auto" w:fill="EBECF0"/>
        </w:rPr>
        <w:t>Additional Order attributes for save order and subscription renewal</w:t>
      </w:r>
    </w:p>
    <w:p w14:paraId="62FB8FDC" w14:textId="77777777" w:rsidR="00E54965" w:rsidRDefault="00E54965" w:rsidP="00E54965">
      <w:r>
        <w:t>Defect id: 36673</w:t>
      </w:r>
    </w:p>
    <w:p w14:paraId="67CADA1D" w14:textId="77777777" w:rsidR="00E54965" w:rsidRDefault="00E54965" w:rsidP="00E54965">
      <w:r>
        <w:rPr>
          <w:b/>
          <w:bCs/>
        </w:rPr>
        <w:t xml:space="preserve">Current state: </w:t>
      </w:r>
      <w:r>
        <w:t>Resolved.</w:t>
      </w:r>
    </w:p>
    <w:tbl>
      <w:tblPr>
        <w:tblW w:w="9586" w:type="dxa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17"/>
        <w:gridCol w:w="2023"/>
        <w:gridCol w:w="1338"/>
      </w:tblGrid>
      <w:tr w:rsidR="00E54965" w14:paraId="2A7FB03A" w14:textId="77777777" w:rsidTr="00FF1625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E79A7" w14:textId="77777777" w:rsidR="00E54965" w:rsidRDefault="00E54965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2DE3D1" w14:textId="77777777" w:rsidR="00E54965" w:rsidRDefault="00E54965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9B559" w14:textId="77777777" w:rsidR="00E54965" w:rsidRDefault="00E54965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EEACE" w14:textId="77777777" w:rsidR="00E54965" w:rsidRDefault="00E54965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2A1A7" w14:textId="77777777" w:rsidR="00E54965" w:rsidRDefault="00E54965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03BB7" w14:textId="77777777" w:rsidR="00E54965" w:rsidRDefault="00E54965">
            <w:pPr>
              <w:spacing w:after="0" w:line="100" w:lineRule="atLeast"/>
            </w:pPr>
            <w:r>
              <w:t>Remark</w:t>
            </w:r>
          </w:p>
        </w:tc>
      </w:tr>
      <w:tr w:rsidR="00E54965" w14:paraId="0F6B3321" w14:textId="77777777" w:rsidTr="00FF1625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86540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36673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153B2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36673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4887D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4FF6B" w14:textId="77777777" w:rsidR="00E54965" w:rsidRDefault="00E54965">
            <w:pPr>
              <w:spacing w:after="0" w:line="100" w:lineRule="atLeast"/>
            </w:pPr>
            <w:r>
              <w:t xml:space="preserve">Impacted applications: </w:t>
            </w:r>
          </w:p>
          <w:p w14:paraId="4197AE2C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1A306" w14:textId="1C50EF7D" w:rsidR="00E54965" w:rsidRDefault="00E54965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Code change:</w:t>
            </w:r>
          </w:p>
          <w:p w14:paraId="20D8239A" w14:textId="77777777" w:rsidR="00E54965" w:rsidRDefault="00E54965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EDA9FB1" w14:textId="77777777" w:rsidR="00E54965" w:rsidRDefault="00E54965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Save order attributes storing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D0D7C" w14:textId="77777777" w:rsidR="00E54965" w:rsidRDefault="00E54965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E952DBD" w14:textId="77777777" w:rsidR="00E54965" w:rsidRDefault="00E54965" w:rsidP="00E54965"/>
    <w:p w14:paraId="06705DB6" w14:textId="3F89BA85" w:rsidR="006F517E" w:rsidRDefault="006F517E" w:rsidP="006F517E">
      <w:pPr>
        <w:rPr>
          <w:b/>
          <w:bCs/>
        </w:rPr>
      </w:pPr>
      <w:r>
        <w:rPr>
          <w:b/>
          <w:bCs/>
        </w:rPr>
        <w:t>Defect #113</w:t>
      </w:r>
    </w:p>
    <w:p w14:paraId="1FC7B781" w14:textId="77777777" w:rsidR="006F517E" w:rsidRDefault="006F517E" w:rsidP="006F517E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Billing Portal-Email Notifications triggered from billing portal are not matching with latest templates: Common format for Email notification</w:t>
      </w:r>
    </w:p>
    <w:p w14:paraId="4BD7A608" w14:textId="77777777" w:rsidR="006F517E" w:rsidRDefault="006F517E" w:rsidP="006F517E">
      <w:r>
        <w:t>Defect id: 36476</w:t>
      </w:r>
    </w:p>
    <w:p w14:paraId="2B095667" w14:textId="77777777" w:rsidR="006F517E" w:rsidRDefault="006F517E" w:rsidP="006F517E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6F517E" w14:paraId="2E876CD5" w14:textId="77777777" w:rsidTr="006F517E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46A90" w14:textId="77777777" w:rsidR="006F517E" w:rsidRDefault="006F517E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8D22D" w14:textId="77777777" w:rsidR="006F517E" w:rsidRDefault="006F517E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40D91" w14:textId="77777777" w:rsidR="006F517E" w:rsidRDefault="006F517E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97262" w14:textId="77777777" w:rsidR="006F517E" w:rsidRDefault="006F517E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5D312" w14:textId="77777777" w:rsidR="006F517E" w:rsidRDefault="006F517E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F3F97" w14:textId="77777777" w:rsidR="006F517E" w:rsidRDefault="006F517E">
            <w:pPr>
              <w:spacing w:after="0" w:line="100" w:lineRule="atLeast"/>
            </w:pPr>
            <w:r>
              <w:t>Remark</w:t>
            </w:r>
          </w:p>
        </w:tc>
      </w:tr>
      <w:tr w:rsidR="006F517E" w14:paraId="3E4CEA16" w14:textId="77777777" w:rsidTr="006F517E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6ED37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lastRenderedPageBreak/>
              <w:t>36476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7158C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36476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26909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45B8F" w14:textId="77777777" w:rsidR="006F517E" w:rsidRDefault="006F517E">
            <w:pPr>
              <w:spacing w:after="0" w:line="100" w:lineRule="atLeast"/>
            </w:pPr>
            <w:r>
              <w:t xml:space="preserve">Impacted applications: </w:t>
            </w:r>
          </w:p>
          <w:p w14:paraId="5B2935E5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6DD4" w14:textId="77777777" w:rsidR="006F517E" w:rsidRDefault="006F517E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Configuration change:</w:t>
            </w:r>
          </w:p>
          <w:p w14:paraId="06533D7A" w14:textId="77777777" w:rsidR="006F517E" w:rsidRDefault="006F517E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26A3488" w14:textId="77777777" w:rsidR="006F517E" w:rsidRDefault="006F517E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Configured new email templates.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E1C9F" w14:textId="77777777" w:rsidR="006F517E" w:rsidRDefault="006F517E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01DBD49" w14:textId="77777777" w:rsidR="00C22DD3" w:rsidRDefault="00C22DD3">
      <w:pPr>
        <w:rPr>
          <w:b/>
          <w:bCs/>
        </w:rPr>
      </w:pPr>
    </w:p>
    <w:p w14:paraId="079A5330" w14:textId="527CCB90" w:rsidR="006F517E" w:rsidRDefault="006F517E" w:rsidP="006F517E">
      <w:pPr>
        <w:rPr>
          <w:rFonts w:ascii="Calibri" w:eastAsia="Calibri" w:hAnsi="Calibri" w:cs="Calibri"/>
          <w:b/>
          <w:lang w:eastAsia="en-IN"/>
        </w:rPr>
      </w:pPr>
      <w:r>
        <w:rPr>
          <w:b/>
        </w:rPr>
        <w:t>Defect#1</w:t>
      </w:r>
      <w:r w:rsidR="00491B04">
        <w:rPr>
          <w:b/>
        </w:rPr>
        <w:t>14</w:t>
      </w:r>
    </w:p>
    <w:p w14:paraId="4676149B" w14:textId="77777777" w:rsidR="006F517E" w:rsidRDefault="006F517E" w:rsidP="006F517E">
      <w:pPr>
        <w:pStyle w:val="Heading1"/>
        <w:shd w:val="clear" w:color="auto" w:fill="FFFFFF"/>
        <w:spacing w:before="280" w:after="280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="Arial" w:eastAsia="Arial" w:hAnsi="Arial" w:cs="Arial"/>
          <w:b w:val="0"/>
          <w:color w:val="222222"/>
          <w:sz w:val="22"/>
          <w:szCs w:val="22"/>
          <w:highlight w:val="white"/>
        </w:rPr>
        <w:t xml:space="preserve">  </w:t>
      </w:r>
      <w:r>
        <w:rPr>
          <w:rFonts w:ascii="Calibri" w:eastAsia="Calibri" w:hAnsi="Calibri" w:cs="Calibri"/>
          <w:b w:val="0"/>
          <w:color w:val="222222"/>
          <w:sz w:val="22"/>
          <w:szCs w:val="22"/>
          <w:shd w:val="clear" w:color="auto" w:fill="E6EDFA"/>
        </w:rPr>
        <w:t>Resend notification option is always enabled for JIT invoice</w:t>
      </w:r>
      <w:r>
        <w:rPr>
          <w:rFonts w:ascii="Calibri" w:eastAsia="Calibri" w:hAnsi="Calibri" w:cs="Calibri"/>
          <w:b w:val="0"/>
          <w:color w:val="222222"/>
          <w:sz w:val="22"/>
          <w:szCs w:val="22"/>
          <w:highlight w:val="white"/>
        </w:rPr>
        <w:t xml:space="preserve"> </w:t>
      </w:r>
    </w:p>
    <w:p w14:paraId="3CCDA4EB" w14:textId="77777777" w:rsidR="006F517E" w:rsidRDefault="006F517E" w:rsidP="006F517E">
      <w:r>
        <w:rPr>
          <w:b/>
        </w:rPr>
        <w:t xml:space="preserve">Current state: </w:t>
      </w:r>
      <w:r>
        <w:t>Resolved.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601"/>
        <w:gridCol w:w="1538"/>
        <w:gridCol w:w="1367"/>
        <w:gridCol w:w="1480"/>
        <w:gridCol w:w="2022"/>
        <w:gridCol w:w="1337"/>
      </w:tblGrid>
      <w:tr w:rsidR="006F517E" w14:paraId="78FBBD14" w14:textId="77777777" w:rsidTr="006F517E"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9EB1" w14:textId="77777777" w:rsidR="006F517E" w:rsidRDefault="006F517E">
            <w:pPr>
              <w:spacing w:after="0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0C58B" w14:textId="77777777" w:rsidR="006F517E" w:rsidRDefault="006F517E">
            <w:pPr>
              <w:spacing w:after="0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25CA" w14:textId="77777777" w:rsidR="006F517E" w:rsidRDefault="006F517E">
            <w:pPr>
              <w:spacing w:after="0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6403" w14:textId="77777777" w:rsidR="006F517E" w:rsidRDefault="006F517E">
            <w:pPr>
              <w:spacing w:after="0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B8AF" w14:textId="77777777" w:rsidR="006F517E" w:rsidRDefault="006F517E">
            <w:pPr>
              <w:spacing w:after="0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D323" w14:textId="77777777" w:rsidR="006F517E" w:rsidRDefault="006F517E">
            <w:pPr>
              <w:spacing w:after="0"/>
            </w:pPr>
            <w:r>
              <w:t>Remark</w:t>
            </w:r>
          </w:p>
        </w:tc>
      </w:tr>
      <w:tr w:rsidR="006F517E" w14:paraId="3FC5428B" w14:textId="77777777" w:rsidTr="006F517E"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ABFD" w14:textId="7A75286A" w:rsidR="006F517E" w:rsidRDefault="006F517E">
            <w:pPr>
              <w:spacing w:after="0"/>
              <w:rPr>
                <w:b/>
              </w:rPr>
            </w:pPr>
            <w:r>
              <w:t>Internally Identified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FEF57" w14:textId="726DFA18" w:rsidR="006F517E" w:rsidRDefault="006F517E">
            <w:pPr>
              <w:spacing w:after="0"/>
              <w:rPr>
                <w:b/>
              </w:rPr>
            </w:pPr>
            <w:r>
              <w:t>Internally Identified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9BC5" w14:textId="77777777" w:rsidR="006F517E" w:rsidRDefault="006F517E">
            <w:pPr>
              <w:spacing w:after="0"/>
              <w:rPr>
                <w:b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DB321" w14:textId="77777777" w:rsidR="006F517E" w:rsidRDefault="006F517E">
            <w:pPr>
              <w:spacing w:after="0"/>
            </w:pPr>
            <w:r>
              <w:t xml:space="preserve">Impacted applications: </w:t>
            </w:r>
          </w:p>
          <w:p w14:paraId="156DB54F" w14:textId="77777777" w:rsidR="006F517E" w:rsidRDefault="006F517E">
            <w:pPr>
              <w:spacing w:after="0"/>
              <w:rPr>
                <w:b/>
              </w:rPr>
            </w:pPr>
            <w:r>
              <w:t>retail_portal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53A5" w14:textId="77777777" w:rsidR="006F517E" w:rsidRDefault="006F517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582A067" w14:textId="77777777" w:rsidR="006F517E" w:rsidRDefault="006F517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089DA" w14:textId="77777777" w:rsidR="006F517E" w:rsidRDefault="006F517E">
            <w:pPr>
              <w:spacing w:after="0"/>
              <w:rPr>
                <w:rFonts w:ascii="Calibri" w:eastAsia="Calibri" w:hAnsi="Calibri" w:cs="Calibri"/>
              </w:rPr>
            </w:pPr>
            <w:r>
              <w:t>Defect is resolved.</w:t>
            </w:r>
          </w:p>
        </w:tc>
      </w:tr>
    </w:tbl>
    <w:p w14:paraId="142E20B1" w14:textId="189A4236" w:rsidR="00C22DD3" w:rsidRDefault="00C22DD3">
      <w:pPr>
        <w:rPr>
          <w:b/>
          <w:bCs/>
        </w:rPr>
      </w:pPr>
    </w:p>
    <w:p w14:paraId="70EABE7F" w14:textId="37A0B240" w:rsidR="00491B04" w:rsidRDefault="00491B04">
      <w:pPr>
        <w:rPr>
          <w:b/>
          <w:bCs/>
        </w:rPr>
      </w:pPr>
    </w:p>
    <w:p w14:paraId="62CD12F8" w14:textId="3B272ED6" w:rsidR="00C54EC1" w:rsidRDefault="00C54EC1" w:rsidP="00C54EC1">
      <w:pPr>
        <w:rPr>
          <w:b/>
          <w:bCs/>
        </w:rPr>
      </w:pPr>
      <w:r>
        <w:rPr>
          <w:b/>
          <w:bCs/>
        </w:rPr>
        <w:t>Defect #11</w:t>
      </w:r>
      <w:r>
        <w:rPr>
          <w:b/>
          <w:bCs/>
        </w:rPr>
        <w:t>5</w:t>
      </w:r>
    </w:p>
    <w:p w14:paraId="705DA1F0" w14:textId="544ADB34" w:rsidR="00C54EC1" w:rsidRDefault="00C54EC1" w:rsidP="00C54EC1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 w:rsidR="00DA5D7B" w:rsidRPr="00DA5D7B">
        <w:rPr>
          <w:rFonts w:asciiTheme="minorHAnsi" w:hAnsiTheme="minorHAnsi" w:cstheme="minorHAnsi"/>
          <w:b w:val="0"/>
          <w:sz w:val="22"/>
          <w:szCs w:val="22"/>
        </w:rPr>
        <w:t>FN-Billing Portal-When Account status is changed from Suspend to Active, notifications are not triggered</w:t>
      </w:r>
      <w:r w:rsidR="00DA5D7B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531A58F7" w14:textId="0F45390C" w:rsidR="00C54EC1" w:rsidRDefault="00C54EC1" w:rsidP="00C54EC1">
      <w:r>
        <w:t xml:space="preserve">Defect id: </w:t>
      </w:r>
      <w:r w:rsidR="00DA5D7B" w:rsidRPr="00DA5D7B">
        <w:t>34963</w:t>
      </w:r>
      <w:r w:rsidR="00DA5D7B">
        <w:t>(</w:t>
      </w:r>
      <w:r w:rsidR="00DA5D7B" w:rsidRPr="00DA5D7B">
        <w:t>35947</w:t>
      </w:r>
      <w:r w:rsidR="00DA5D7B">
        <w:t xml:space="preserve"> is similar as 34963)</w:t>
      </w:r>
    </w:p>
    <w:p w14:paraId="34D3E169" w14:textId="77777777" w:rsidR="00C54EC1" w:rsidRDefault="00C54EC1" w:rsidP="00C54EC1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54EC1" w14:paraId="137E1AA4" w14:textId="77777777" w:rsidTr="00010DD8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B3F47" w14:textId="77777777" w:rsidR="00C54EC1" w:rsidRDefault="00C54EC1" w:rsidP="00010DD8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7613A" w14:textId="77777777" w:rsidR="00C54EC1" w:rsidRDefault="00C54EC1" w:rsidP="00010DD8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9F77D" w14:textId="77777777" w:rsidR="00C54EC1" w:rsidRDefault="00C54EC1" w:rsidP="00010DD8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85558" w14:textId="77777777" w:rsidR="00C54EC1" w:rsidRDefault="00C54EC1" w:rsidP="00010DD8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EF021" w14:textId="77777777" w:rsidR="00C54EC1" w:rsidRDefault="00C54EC1" w:rsidP="00010DD8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EEFB1" w14:textId="77777777" w:rsidR="00C54EC1" w:rsidRDefault="00C54EC1" w:rsidP="00010DD8">
            <w:pPr>
              <w:spacing w:after="0" w:line="100" w:lineRule="atLeast"/>
            </w:pPr>
            <w:r>
              <w:t>Remark</w:t>
            </w:r>
          </w:p>
        </w:tc>
      </w:tr>
      <w:tr w:rsidR="00C54EC1" w14:paraId="6B2BBC06" w14:textId="77777777" w:rsidTr="00010DD8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0C80A" w14:textId="29713FA4" w:rsidR="00C54EC1" w:rsidRDefault="00DA5D7B" w:rsidP="00010DD8">
            <w:pPr>
              <w:spacing w:after="0" w:line="100" w:lineRule="atLeast"/>
              <w:rPr>
                <w:b/>
                <w:bCs/>
              </w:rPr>
            </w:pPr>
            <w:r w:rsidRPr="00DA5D7B">
              <w:t>34963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705E4" w14:textId="167125F3" w:rsidR="00C54EC1" w:rsidRDefault="00DA5D7B" w:rsidP="00010DD8">
            <w:pPr>
              <w:spacing w:after="0" w:line="100" w:lineRule="atLeast"/>
              <w:rPr>
                <w:b/>
                <w:bCs/>
              </w:rPr>
            </w:pPr>
            <w:r w:rsidRPr="00DA5D7B">
              <w:t>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9E8FF" w14:textId="77777777" w:rsidR="00C54EC1" w:rsidRDefault="00C54EC1" w:rsidP="00010DD8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C716E" w14:textId="77777777" w:rsidR="00C54EC1" w:rsidRDefault="00C54EC1" w:rsidP="00010DD8">
            <w:pPr>
              <w:spacing w:after="0" w:line="100" w:lineRule="atLeast"/>
            </w:pPr>
            <w:r>
              <w:t xml:space="preserve">Impacted applications: </w:t>
            </w:r>
          </w:p>
          <w:p w14:paraId="029846EE" w14:textId="57597170" w:rsidR="00C54EC1" w:rsidRDefault="00C54EC1" w:rsidP="00010DD8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  <w:r w:rsidR="00DA5D7B">
              <w:t xml:space="preserve"> and 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5D441" w14:textId="77777777" w:rsidR="00C54EC1" w:rsidRDefault="00C54EC1" w:rsidP="00010DD8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Configuration change:</w:t>
            </w:r>
          </w:p>
          <w:p w14:paraId="5A0C9981" w14:textId="77777777" w:rsidR="00C54EC1" w:rsidRDefault="00C54EC1" w:rsidP="00010DD8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069DD2E" w14:textId="2328FC31" w:rsidR="00C54EC1" w:rsidRDefault="00C54EC1" w:rsidP="00010DD8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</w:t>
            </w:r>
            <w:r w:rsidR="00DA5D7B">
              <w:rPr>
                <w:rFonts w:ascii="Arial" w:hAnsi="Arial" w:cs="Arial"/>
                <w:color w:val="000000"/>
                <w:sz w:val="20"/>
                <w:szCs w:val="20"/>
              </w:rPr>
              <w:t>ation change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6F617" w14:textId="77777777" w:rsidR="00C54EC1" w:rsidRDefault="00C54EC1" w:rsidP="00010DD8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07D9330F" w14:textId="77777777" w:rsidR="00C54EC1" w:rsidRDefault="00C54EC1" w:rsidP="00C54EC1">
      <w:pPr>
        <w:rPr>
          <w:b/>
          <w:bCs/>
        </w:rPr>
      </w:pPr>
    </w:p>
    <w:p w14:paraId="2AE30895" w14:textId="77777777" w:rsidR="00C54EC1" w:rsidRDefault="00C54EC1">
      <w:pPr>
        <w:rPr>
          <w:b/>
          <w:bCs/>
        </w:rPr>
      </w:pPr>
    </w:p>
    <w:p w14:paraId="6E5F9E7D" w14:textId="77777777" w:rsidR="00491B04" w:rsidRDefault="00491B04">
      <w:pPr>
        <w:rPr>
          <w:b/>
          <w:bCs/>
        </w:rPr>
      </w:pPr>
    </w:p>
    <w:p w14:paraId="48A8D907" w14:textId="77777777" w:rsidR="00C22DD3" w:rsidRDefault="00273BC0">
      <w:pPr>
        <w:rPr>
          <w:b/>
          <w:bCs/>
        </w:rPr>
      </w:pPr>
      <w:r>
        <w:rPr>
          <w:b/>
          <w:bCs/>
        </w:rPr>
        <w:t>2.3 Differed open Defects.</w:t>
      </w:r>
    </w:p>
    <w:p w14:paraId="109ABA43" w14:textId="77777777" w:rsidR="00C22DD3" w:rsidRDefault="00273BC0">
      <w:r>
        <w:lastRenderedPageBreak/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22DD3" w14:paraId="7389A898" w14:textId="77777777">
        <w:tc>
          <w:tcPr>
            <w:tcW w:w="1086" w:type="dxa"/>
          </w:tcPr>
          <w:p w14:paraId="1AE85237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5DA6D275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63E4C17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59DF192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ED57B2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3EE1B280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22DD3" w14:paraId="469F55FE" w14:textId="77777777">
        <w:tc>
          <w:tcPr>
            <w:tcW w:w="1086" w:type="dxa"/>
          </w:tcPr>
          <w:p w14:paraId="0315D618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77C3086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025F4F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B32A1D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07751E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7C8CF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300712C" w14:textId="77777777">
        <w:tc>
          <w:tcPr>
            <w:tcW w:w="1086" w:type="dxa"/>
          </w:tcPr>
          <w:p w14:paraId="69B2CC9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0B6066A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0C4DB57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C371F3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9B59FC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17BE8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43024C3F" w14:textId="77777777" w:rsidR="00C22DD3" w:rsidRDefault="00C22DD3">
      <w:pPr>
        <w:rPr>
          <w:rFonts w:ascii="Segoe UI Emoji" w:hAnsi="Segoe UI Emoji" w:cs="Segoe UI Emoji"/>
        </w:rPr>
      </w:pPr>
    </w:p>
    <w:p w14:paraId="4A33ED9F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452FCA59" w14:textId="77777777" w:rsidR="00C22DD3" w:rsidRDefault="00273BC0">
      <w:r>
        <w:t>List out all improvements that you've made to your product.</w:t>
      </w:r>
    </w:p>
    <w:p w14:paraId="55728D26" w14:textId="77777777" w:rsidR="00C22DD3" w:rsidRDefault="00C22DD3"/>
    <w:p w14:paraId="269DDC53" w14:textId="77777777" w:rsidR="00C22DD3" w:rsidRDefault="00C22DD3"/>
    <w:p w14:paraId="111A16C0" w14:textId="77777777" w:rsidR="00C22DD3" w:rsidRDefault="00C22DD3"/>
    <w:p w14:paraId="30E778E0" w14:textId="77777777" w:rsidR="00C22DD3" w:rsidRDefault="00C22DD3"/>
    <w:p w14:paraId="3B14FAE6" w14:textId="77777777" w:rsidR="00C22DD3" w:rsidRDefault="00C22DD3"/>
    <w:p w14:paraId="2EEA1502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6534C431" w14:textId="77777777" w:rsidR="00C22DD3" w:rsidRDefault="00C22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22DD3" w14:paraId="4037504F" w14:textId="77777777">
        <w:tc>
          <w:tcPr>
            <w:tcW w:w="2785" w:type="dxa"/>
          </w:tcPr>
          <w:p w14:paraId="34577D2B" w14:textId="77777777" w:rsidR="00C22DD3" w:rsidRDefault="00273BC0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1B69ADA5" w14:textId="77777777" w:rsidR="00C22DD3" w:rsidRDefault="00273BC0">
            <w:pPr>
              <w:spacing w:after="0" w:line="240" w:lineRule="auto"/>
            </w:pPr>
            <w:r>
              <w:t>Implementation team</w:t>
            </w:r>
          </w:p>
        </w:tc>
      </w:tr>
      <w:tr w:rsidR="00C22DD3" w14:paraId="07CF8E75" w14:textId="77777777">
        <w:tc>
          <w:tcPr>
            <w:tcW w:w="2785" w:type="dxa"/>
          </w:tcPr>
          <w:p w14:paraId="2510B779" w14:textId="77777777" w:rsidR="00C22DD3" w:rsidRDefault="00273BC0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5B6F75" w14:textId="77777777" w:rsidR="00C22DD3" w:rsidRDefault="00273BC0">
            <w:pPr>
              <w:spacing w:after="0" w:line="240" w:lineRule="auto"/>
            </w:pPr>
            <w:r>
              <w:t>6d Technologies</w:t>
            </w:r>
          </w:p>
        </w:tc>
      </w:tr>
      <w:tr w:rsidR="00C22DD3" w14:paraId="2AB9ED16" w14:textId="77777777">
        <w:tc>
          <w:tcPr>
            <w:tcW w:w="2785" w:type="dxa"/>
          </w:tcPr>
          <w:p w14:paraId="4098E5C3" w14:textId="77777777" w:rsidR="00C22DD3" w:rsidRDefault="00273BC0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44B339B7" w14:textId="77777777" w:rsidR="00C22DD3" w:rsidRDefault="00273BC0">
            <w:pPr>
              <w:spacing w:after="0" w:line="240" w:lineRule="auto"/>
            </w:pPr>
            <w:r>
              <w:t>Elango Periasami</w:t>
            </w:r>
          </w:p>
        </w:tc>
      </w:tr>
      <w:tr w:rsidR="00C22DD3" w14:paraId="0219ADAE" w14:textId="77777777">
        <w:tc>
          <w:tcPr>
            <w:tcW w:w="2785" w:type="dxa"/>
          </w:tcPr>
          <w:p w14:paraId="39C92309" w14:textId="77777777" w:rsidR="00C22DD3" w:rsidRDefault="00273BC0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7451D307" w14:textId="77777777" w:rsidR="00C22DD3" w:rsidRDefault="00C22DD3">
            <w:pPr>
              <w:spacing w:after="0" w:line="240" w:lineRule="auto"/>
            </w:pPr>
          </w:p>
        </w:tc>
      </w:tr>
    </w:tbl>
    <w:p w14:paraId="2E28A2AF" w14:textId="77777777" w:rsidR="00C22DD3" w:rsidRDefault="00C22DD3"/>
    <w:sectPr w:rsidR="00C22DD3">
      <w:head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AA69" w14:textId="77777777" w:rsidR="00FA3E98" w:rsidRDefault="00FA3E98">
      <w:pPr>
        <w:spacing w:line="240" w:lineRule="auto"/>
      </w:pPr>
      <w:r>
        <w:separator/>
      </w:r>
    </w:p>
  </w:endnote>
  <w:endnote w:type="continuationSeparator" w:id="0">
    <w:p w14:paraId="2B5505B0" w14:textId="77777777" w:rsidR="00FA3E98" w:rsidRDefault="00FA3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41B1" w14:textId="77777777" w:rsidR="00FA3E98" w:rsidRDefault="00FA3E98">
      <w:pPr>
        <w:spacing w:after="0" w:line="240" w:lineRule="auto"/>
      </w:pPr>
      <w:r>
        <w:separator/>
      </w:r>
    </w:p>
  </w:footnote>
  <w:footnote w:type="continuationSeparator" w:id="0">
    <w:p w14:paraId="494BA036" w14:textId="77777777" w:rsidR="00FA3E98" w:rsidRDefault="00FA3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C24D" w14:textId="77777777" w:rsidR="00C22DD3" w:rsidRDefault="00273BC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557F5" wp14:editId="596C4B89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A9AB870" wp14:editId="0CA26939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B6B01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8782B"/>
    <w:rsid w:val="001A25C5"/>
    <w:rsid w:val="001B34BE"/>
    <w:rsid w:val="001D1314"/>
    <w:rsid w:val="001D1A18"/>
    <w:rsid w:val="001F3E2B"/>
    <w:rsid w:val="00213835"/>
    <w:rsid w:val="002341DA"/>
    <w:rsid w:val="002407F0"/>
    <w:rsid w:val="00255935"/>
    <w:rsid w:val="002612AB"/>
    <w:rsid w:val="00273BC0"/>
    <w:rsid w:val="002777D6"/>
    <w:rsid w:val="00281CEC"/>
    <w:rsid w:val="00290D88"/>
    <w:rsid w:val="002A3008"/>
    <w:rsid w:val="002A36D5"/>
    <w:rsid w:val="002A5CB5"/>
    <w:rsid w:val="002B0099"/>
    <w:rsid w:val="002F0D43"/>
    <w:rsid w:val="0033369D"/>
    <w:rsid w:val="003600DE"/>
    <w:rsid w:val="00366E41"/>
    <w:rsid w:val="00397515"/>
    <w:rsid w:val="003A1F99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85E84"/>
    <w:rsid w:val="00491B04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A5A98"/>
    <w:rsid w:val="005A5F50"/>
    <w:rsid w:val="005B506F"/>
    <w:rsid w:val="005B5DB7"/>
    <w:rsid w:val="005D05CF"/>
    <w:rsid w:val="005D6AA3"/>
    <w:rsid w:val="005E58EE"/>
    <w:rsid w:val="005F06AF"/>
    <w:rsid w:val="005F7ED1"/>
    <w:rsid w:val="006000C3"/>
    <w:rsid w:val="006065F5"/>
    <w:rsid w:val="00613D02"/>
    <w:rsid w:val="006227B1"/>
    <w:rsid w:val="00624DC3"/>
    <w:rsid w:val="006325E5"/>
    <w:rsid w:val="00635186"/>
    <w:rsid w:val="00652A55"/>
    <w:rsid w:val="0065660B"/>
    <w:rsid w:val="006874ED"/>
    <w:rsid w:val="006A07F0"/>
    <w:rsid w:val="006A5EEA"/>
    <w:rsid w:val="006C02A4"/>
    <w:rsid w:val="006D2A13"/>
    <w:rsid w:val="006D6CFE"/>
    <w:rsid w:val="006D7654"/>
    <w:rsid w:val="006F3A4A"/>
    <w:rsid w:val="006F517E"/>
    <w:rsid w:val="0070274D"/>
    <w:rsid w:val="0071219A"/>
    <w:rsid w:val="00717703"/>
    <w:rsid w:val="00723CB8"/>
    <w:rsid w:val="00761C98"/>
    <w:rsid w:val="00776285"/>
    <w:rsid w:val="00784117"/>
    <w:rsid w:val="00797541"/>
    <w:rsid w:val="007B3339"/>
    <w:rsid w:val="007B3E63"/>
    <w:rsid w:val="007D2878"/>
    <w:rsid w:val="007F1BC0"/>
    <w:rsid w:val="008012A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C5BD2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24EC"/>
    <w:rsid w:val="009C47B6"/>
    <w:rsid w:val="00A05927"/>
    <w:rsid w:val="00A13C2E"/>
    <w:rsid w:val="00A400B8"/>
    <w:rsid w:val="00A46D11"/>
    <w:rsid w:val="00A50EB9"/>
    <w:rsid w:val="00A55D92"/>
    <w:rsid w:val="00A71AEF"/>
    <w:rsid w:val="00A72046"/>
    <w:rsid w:val="00A82660"/>
    <w:rsid w:val="00A8345D"/>
    <w:rsid w:val="00A8689C"/>
    <w:rsid w:val="00A868A0"/>
    <w:rsid w:val="00AB20C0"/>
    <w:rsid w:val="00AC5367"/>
    <w:rsid w:val="00AC7224"/>
    <w:rsid w:val="00AC73FE"/>
    <w:rsid w:val="00AD324C"/>
    <w:rsid w:val="00B11CCF"/>
    <w:rsid w:val="00B200A6"/>
    <w:rsid w:val="00B3007E"/>
    <w:rsid w:val="00B539F4"/>
    <w:rsid w:val="00B60A59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22DD3"/>
    <w:rsid w:val="00C309D2"/>
    <w:rsid w:val="00C42EA8"/>
    <w:rsid w:val="00C54EC1"/>
    <w:rsid w:val="00C64FA0"/>
    <w:rsid w:val="00C833EB"/>
    <w:rsid w:val="00C92DEA"/>
    <w:rsid w:val="00CA7AAE"/>
    <w:rsid w:val="00CB2A57"/>
    <w:rsid w:val="00CD1C50"/>
    <w:rsid w:val="00CE444A"/>
    <w:rsid w:val="00CF6BDD"/>
    <w:rsid w:val="00D430EF"/>
    <w:rsid w:val="00DA2D17"/>
    <w:rsid w:val="00DA4814"/>
    <w:rsid w:val="00DA5D7B"/>
    <w:rsid w:val="00DD306E"/>
    <w:rsid w:val="00DE7413"/>
    <w:rsid w:val="00DF6FB9"/>
    <w:rsid w:val="00E03CBA"/>
    <w:rsid w:val="00E130BF"/>
    <w:rsid w:val="00E1507A"/>
    <w:rsid w:val="00E163A6"/>
    <w:rsid w:val="00E4230C"/>
    <w:rsid w:val="00E5100D"/>
    <w:rsid w:val="00E54965"/>
    <w:rsid w:val="00E70EB1"/>
    <w:rsid w:val="00E84042"/>
    <w:rsid w:val="00E93201"/>
    <w:rsid w:val="00EA5D42"/>
    <w:rsid w:val="00EA6379"/>
    <w:rsid w:val="00EB0E3E"/>
    <w:rsid w:val="00EC09F6"/>
    <w:rsid w:val="00EC214B"/>
    <w:rsid w:val="00EC7ACC"/>
    <w:rsid w:val="00EE486B"/>
    <w:rsid w:val="00EE5358"/>
    <w:rsid w:val="00EE5B66"/>
    <w:rsid w:val="00EF4590"/>
    <w:rsid w:val="00F062B7"/>
    <w:rsid w:val="00F309CC"/>
    <w:rsid w:val="00F31CCE"/>
    <w:rsid w:val="00F414F1"/>
    <w:rsid w:val="00F66710"/>
    <w:rsid w:val="00F75734"/>
    <w:rsid w:val="00F93FCC"/>
    <w:rsid w:val="00FA3E98"/>
    <w:rsid w:val="00FA4B75"/>
    <w:rsid w:val="00FA65F0"/>
    <w:rsid w:val="00FD1B0C"/>
    <w:rsid w:val="00FE5A8F"/>
    <w:rsid w:val="00FF1625"/>
    <w:rsid w:val="12A761B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0BDF20"/>
  <w15:docId w15:val="{6F352CD6-1F0B-4D58-B961-5FE15B6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cs="Latha"/>
      <w:sz w:val="24"/>
      <w:szCs w:val="24"/>
      <w:lang w:val="en-US" w:eastAsia="zh-CN" w:bidi="ta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145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5503/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5952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3949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972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79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4362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14249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909/" TargetMode="External"/><Relationship Id="rId20" Type="http://schemas.openxmlformats.org/officeDocument/2006/relationships/hyperlink" Target="https://dev.azure.com/TASMUCP/TASMU%20MSI/_workitems/edit/3454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887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yperlink" Target="https://dev.azure.com/TASMUCP/Productization/_workitems/edit/362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769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Central%20Platform/_workitems/edit/20313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842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MSI/_workitems/edit/34972/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79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650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63" TargetMode="External"/><Relationship Id="rId76" Type="http://schemas.openxmlformats.org/officeDocument/2006/relationships/hyperlink" Target="https://dev.azure.com/TASMUCP/TASMU%20MSI/_workitems/edit/36007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486/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61" Type="http://schemas.openxmlformats.org/officeDocument/2006/relationships/hyperlink" Target="https://dev.azure.com/TASMUCP/TASMU%20MSI/_workitems/edit/35727/" TargetMode="External"/><Relationship Id="rId82" Type="http://schemas.openxmlformats.org/officeDocument/2006/relationships/hyperlink" Target="https://dev.azure.com/TASMUCP/Productization/_workitems/edit/362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13485-D056-4359-BB76-0211CE6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49</Pages>
  <Words>9529</Words>
  <Characters>54319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yousif Mohammed Abdelfattah</dc:creator>
  <cp:lastModifiedBy>Elango Periasami</cp:lastModifiedBy>
  <cp:revision>95</cp:revision>
  <dcterms:created xsi:type="dcterms:W3CDTF">2021-02-24T10:17:00Z</dcterms:created>
  <dcterms:modified xsi:type="dcterms:W3CDTF">2021-06-15T12:37:00Z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