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EAF64" w14:textId="77777777" w:rsidR="00990B06" w:rsidRPr="00990B06" w:rsidRDefault="00990B06" w:rsidP="00990B06">
      <w:r w:rsidRPr="00990B06">
        <w:rPr>
          <w:b/>
          <w:bCs/>
        </w:rPr>
        <w:t>Understanding Pure and Impure Pipes in Angular</w:t>
      </w:r>
    </w:p>
    <w:p w14:paraId="430B71A2" w14:textId="77777777" w:rsidR="00990B06" w:rsidRPr="00990B06" w:rsidRDefault="00990B06" w:rsidP="00990B06">
      <w:pPr>
        <w:rPr>
          <w:b/>
          <w:bCs/>
        </w:rPr>
      </w:pPr>
      <w:r w:rsidRPr="00990B06">
        <w:rPr>
          <w:b/>
          <w:bCs/>
        </w:rPr>
        <w:t>The Basics</w:t>
      </w:r>
    </w:p>
    <w:p w14:paraId="291339AE" w14:textId="77777777" w:rsidR="00990B06" w:rsidRPr="00990B06" w:rsidRDefault="00990B06" w:rsidP="00990B06">
      <w:r w:rsidRPr="00990B06">
        <w:t xml:space="preserve">Angular pipes are a powerful mechanism for transforming data within templates. They offer a declarative way to format, filter, and manipulate data without cluttering component logic. Essentially, pipes take an input value and return a transformed output.   </w:t>
      </w:r>
    </w:p>
    <w:p w14:paraId="61989C47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"https://www.freecodecamp.org/news/angular-pipes-explained-how-to-transform-template-data-directly/" \l ":~:text=Pipes%20transform%20template%20data%20directly,class%20lean%20of%20basic%20transformations." \t "_blank"</w:instrText>
      </w:r>
      <w:r w:rsidRPr="00990B06">
        <w:fldChar w:fldCharType="separate"/>
      </w:r>
    </w:p>
    <w:p w14:paraId="36B0485A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Angular Pipes Explained: How to Transform Template Data Directly - freeCodeCamp </w:t>
      </w:r>
    </w:p>
    <w:p w14:paraId="23D48880" w14:textId="77777777" w:rsidR="00990B06" w:rsidRPr="00990B06" w:rsidRDefault="00990B06" w:rsidP="00990B06">
      <w:r w:rsidRPr="00990B06">
        <w:fldChar w:fldCharType="end"/>
      </w:r>
    </w:p>
    <w:p w14:paraId="2B856E3E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"https://www.freecodecamp.org/news/angular-pipes-explained-how-to-transform-template-data-directly/" \l ":~:text=Pipes%20transform%20template%20data%20directly,class%20lean%20of%20basic%20transformations." \t "_blank"</w:instrText>
      </w:r>
      <w:r w:rsidRPr="00990B06">
        <w:fldChar w:fldCharType="separate"/>
      </w:r>
    </w:p>
    <w:p w14:paraId="38E30EE6" w14:textId="46B72ED0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355608F9" wp14:editId="22EBAF77">
            <wp:extent cx="304800" cy="304800"/>
            <wp:effectExtent l="0" t="0" r="0" b="0"/>
            <wp:docPr id="585386126" name="Picture 26" descr="Source ic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ource ic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673E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www.freecodecamp.org</w:t>
      </w:r>
    </w:p>
    <w:p w14:paraId="3EE89F9F" w14:textId="77777777" w:rsidR="00990B06" w:rsidRPr="00990B06" w:rsidRDefault="00990B06" w:rsidP="00990B06">
      <w:r w:rsidRPr="00990B06">
        <w:fldChar w:fldCharType="end"/>
      </w:r>
    </w:p>
    <w:p w14:paraId="7D407864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"https://mahimarnab.medium.com/pure-and-impure-pipes-in-angular-d918bafb2438" \l ":~:text=Pipes%20are%20a%20way%20to,complex%20logic%20in%20our%20component." \t "_blank"</w:instrText>
      </w:r>
      <w:r w:rsidRPr="00990B06">
        <w:fldChar w:fldCharType="separate"/>
      </w:r>
    </w:p>
    <w:p w14:paraId="2D57882B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2. Pure and Impure pipes in Angular - Mahimarnab Hajra - Medium </w:t>
      </w:r>
    </w:p>
    <w:p w14:paraId="120FAC92" w14:textId="77777777" w:rsidR="00990B06" w:rsidRPr="00990B06" w:rsidRDefault="00990B06" w:rsidP="00990B06">
      <w:r w:rsidRPr="00990B06">
        <w:fldChar w:fldCharType="end"/>
      </w:r>
    </w:p>
    <w:p w14:paraId="7E5C136F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"https://mahimarnab.medium.com/pure-and-impure-pipes-in-angular-d918bafb2438" \l ":~:text=Pipes%20are%20a%20way%20to,complex%20logic%20in%20our%20component." \t "_blank"</w:instrText>
      </w:r>
      <w:r w:rsidRPr="00990B06">
        <w:fldChar w:fldCharType="separate"/>
      </w:r>
    </w:p>
    <w:p w14:paraId="2D628495" w14:textId="46BF1219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40A31837" wp14:editId="354F8571">
            <wp:extent cx="304800" cy="304800"/>
            <wp:effectExtent l="0" t="0" r="0" b="0"/>
            <wp:docPr id="162564304" name="Picture 25" descr="Source ico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ource ico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1A53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mahimarnab.medium.com</w:t>
      </w:r>
    </w:p>
    <w:p w14:paraId="084FC5F6" w14:textId="77777777" w:rsidR="00990B06" w:rsidRPr="00990B06" w:rsidRDefault="00990B06" w:rsidP="00990B06">
      <w:r w:rsidRPr="00990B06">
        <w:fldChar w:fldCharType="end"/>
      </w:r>
    </w:p>
    <w:p w14:paraId="776A1FBE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"https://angular.io/guide/pipes-overview" \l ":~:text=What%20is%20a%20pipelink,and%20return%20a%20transformed%20value." \t "_blank"</w:instrText>
      </w:r>
      <w:r w:rsidRPr="00990B06">
        <w:fldChar w:fldCharType="separate"/>
      </w:r>
    </w:p>
    <w:p w14:paraId="3D50B0C3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3. Understanding Pipes - Angular </w:t>
      </w:r>
    </w:p>
    <w:p w14:paraId="5B9A02AD" w14:textId="77777777" w:rsidR="00990B06" w:rsidRPr="00990B06" w:rsidRDefault="00990B06" w:rsidP="00990B06">
      <w:r w:rsidRPr="00990B06">
        <w:fldChar w:fldCharType="end"/>
      </w:r>
    </w:p>
    <w:p w14:paraId="3E659EE2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"https://angular.io/guide/pipes-overview" \l ":~:text=What%20is%20a%20pipelink,and%20return%20a%20transformed%20value." \t "_blank"</w:instrText>
      </w:r>
      <w:r w:rsidRPr="00990B06">
        <w:fldChar w:fldCharType="separate"/>
      </w:r>
    </w:p>
    <w:p w14:paraId="5B8D1D7D" w14:textId="374A9EB6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4BE4D510" wp14:editId="673354D7">
            <wp:extent cx="304800" cy="304800"/>
            <wp:effectExtent l="0" t="0" r="0" b="0"/>
            <wp:docPr id="1041901207" name="Picture 24" descr="Source ic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ource ic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38FF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angular.io</w:t>
      </w:r>
    </w:p>
    <w:p w14:paraId="5CE480C0" w14:textId="77777777" w:rsidR="00990B06" w:rsidRPr="00990B06" w:rsidRDefault="00990B06" w:rsidP="00990B06">
      <w:r w:rsidRPr="00990B06">
        <w:fldChar w:fldCharType="end"/>
      </w:r>
    </w:p>
    <w:p w14:paraId="452C3817" w14:textId="77777777" w:rsidR="00990B06" w:rsidRPr="00990B06" w:rsidRDefault="00990B06" w:rsidP="00990B06">
      <w:pPr>
        <w:numPr>
          <w:ilvl w:val="0"/>
          <w:numId w:val="1"/>
        </w:numPr>
      </w:pPr>
      <w:r w:rsidRPr="00990B06">
        <w:rPr>
          <w:b/>
          <w:bCs/>
        </w:rPr>
        <w:lastRenderedPageBreak/>
        <w:t>Pure Pipes:</w:t>
      </w:r>
    </w:p>
    <w:p w14:paraId="4C70AB3D" w14:textId="77777777" w:rsidR="00990B06" w:rsidRPr="00990B06" w:rsidRDefault="00990B06" w:rsidP="00990B06">
      <w:pPr>
        <w:numPr>
          <w:ilvl w:val="1"/>
          <w:numId w:val="1"/>
        </w:numPr>
      </w:pPr>
      <w:r w:rsidRPr="00990B06">
        <w:t xml:space="preserve">Executed only when the input value changes.   </w:t>
      </w:r>
    </w:p>
    <w:p w14:paraId="196617AF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"https://angular.dev/guide/pipes/change-detection" \l ":~:text=By%20default%2C%20pipes%20are%20defined,the%20input%20value%20or%20parameters." \t "_blank"</w:instrText>
      </w:r>
      <w:r w:rsidRPr="00990B06">
        <w:fldChar w:fldCharType="separate"/>
      </w:r>
    </w:p>
    <w:p w14:paraId="7CA743DA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Change detection with pipes - Angular </w:t>
      </w:r>
    </w:p>
    <w:p w14:paraId="37E2F3A3" w14:textId="77777777" w:rsidR="00990B06" w:rsidRPr="00990B06" w:rsidRDefault="00990B06" w:rsidP="00990B06">
      <w:r w:rsidRPr="00990B06">
        <w:fldChar w:fldCharType="end"/>
      </w:r>
    </w:p>
    <w:p w14:paraId="18A98E5B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"https://angular.dev/guide/pipes/change-detection" \l ":~:text=By%20default%2C%20pipes%20are%20defined,the%20input%20value%20or%20parameters." \t "_blank"</w:instrText>
      </w:r>
      <w:r w:rsidRPr="00990B06">
        <w:fldChar w:fldCharType="separate"/>
      </w:r>
    </w:p>
    <w:p w14:paraId="3BC7003E" w14:textId="57A685C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24CEB3E9" wp14:editId="0C208BF9">
            <wp:extent cx="304800" cy="304800"/>
            <wp:effectExtent l="0" t="0" r="0" b="0"/>
            <wp:docPr id="74804082" name="Picture 23" descr="Source ico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ource ico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136D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angular.dev</w:t>
      </w:r>
    </w:p>
    <w:p w14:paraId="133332B0" w14:textId="77777777" w:rsidR="00990B06" w:rsidRPr="00990B06" w:rsidRDefault="00990B06" w:rsidP="00990B06">
      <w:r w:rsidRPr="00990B06">
        <w:fldChar w:fldCharType="end"/>
      </w:r>
    </w:p>
    <w:p w14:paraId="2E2C479B" w14:textId="77777777" w:rsidR="00990B06" w:rsidRPr="00990B06" w:rsidRDefault="00990B06" w:rsidP="00990B06">
      <w:pPr>
        <w:numPr>
          <w:ilvl w:val="1"/>
          <w:numId w:val="1"/>
        </w:numPr>
      </w:pPr>
      <w:r w:rsidRPr="00990B06">
        <w:t xml:space="preserve">Ideal for calculations or transformations based solely on input data.   </w:t>
      </w:r>
    </w:p>
    <w:p w14:paraId="73C3CB97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"https://mahimarnab.medium.com/pure-and-impure-pipes-in-angular-d918bafb2438" \t "_blank"</w:instrText>
      </w:r>
      <w:r w:rsidRPr="00990B06">
        <w:fldChar w:fldCharType="separate"/>
      </w:r>
    </w:p>
    <w:p w14:paraId="3966483B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Pure and Impure pipes in Angular - Mahimarnab Hajra - Medium </w:t>
      </w:r>
    </w:p>
    <w:p w14:paraId="23EDDA53" w14:textId="77777777" w:rsidR="00990B06" w:rsidRPr="00990B06" w:rsidRDefault="00990B06" w:rsidP="00990B06">
      <w:r w:rsidRPr="00990B06">
        <w:fldChar w:fldCharType="end"/>
      </w:r>
    </w:p>
    <w:p w14:paraId="76DD624A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"https://mahimarnab.medium.com/pure-and-impure-pipes-in-angular-d918bafb2438" \t "_blank"</w:instrText>
      </w:r>
      <w:r w:rsidRPr="00990B06">
        <w:fldChar w:fldCharType="separate"/>
      </w:r>
    </w:p>
    <w:p w14:paraId="26109D4E" w14:textId="423A8112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28D8B71B" wp14:editId="63A4BED9">
            <wp:extent cx="304800" cy="304800"/>
            <wp:effectExtent l="0" t="0" r="0" b="0"/>
            <wp:docPr id="1262365989" name="Picture 22" descr="Source ico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ource ico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8CE1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mahimarnab.medium.com</w:t>
      </w:r>
    </w:p>
    <w:p w14:paraId="607C81E2" w14:textId="77777777" w:rsidR="00990B06" w:rsidRPr="00990B06" w:rsidRDefault="00990B06" w:rsidP="00990B06">
      <w:r w:rsidRPr="00990B06">
        <w:fldChar w:fldCharType="end"/>
      </w:r>
    </w:p>
    <w:p w14:paraId="238F9564" w14:textId="77777777" w:rsidR="00990B06" w:rsidRPr="00990B06" w:rsidRDefault="00990B06" w:rsidP="00990B06">
      <w:pPr>
        <w:numPr>
          <w:ilvl w:val="1"/>
          <w:numId w:val="1"/>
        </w:numPr>
      </w:pPr>
      <w:r w:rsidRPr="00990B06">
        <w:t>Improve performance by avoiding unnecessary re-calculations.</w:t>
      </w:r>
    </w:p>
    <w:p w14:paraId="5662F272" w14:textId="77777777" w:rsidR="00990B06" w:rsidRPr="00990B06" w:rsidRDefault="00990B06" w:rsidP="00990B06">
      <w:pPr>
        <w:numPr>
          <w:ilvl w:val="0"/>
          <w:numId w:val="1"/>
        </w:numPr>
      </w:pPr>
      <w:r w:rsidRPr="00990B06">
        <w:rPr>
          <w:b/>
          <w:bCs/>
        </w:rPr>
        <w:t>Impure Pipes:</w:t>
      </w:r>
    </w:p>
    <w:p w14:paraId="2CFBE671" w14:textId="77777777" w:rsidR="00990B06" w:rsidRPr="00990B06" w:rsidRDefault="00990B06" w:rsidP="00990B06">
      <w:pPr>
        <w:numPr>
          <w:ilvl w:val="1"/>
          <w:numId w:val="1"/>
        </w:numPr>
      </w:pPr>
      <w:r w:rsidRPr="00990B06">
        <w:t xml:space="preserve">Executed on every change detection cycle, regardless of input changes.   </w:t>
      </w:r>
    </w:p>
    <w:p w14:paraId="56C44D86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"https://www.geeksforgeeks.org/explain-pure-and-impure-pipe-in-angular/" \l ":~:text=Impure%20pipes%20execute%20every%20time,It%20uses%20the%20impure%20function." \t "_blank"</w:instrText>
      </w:r>
      <w:r w:rsidRPr="00990B06">
        <w:fldChar w:fldCharType="separate"/>
      </w:r>
    </w:p>
    <w:p w14:paraId="43DEEAAA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Explain pure and impure pipe in Angular - GeeksforGeeks </w:t>
      </w:r>
    </w:p>
    <w:p w14:paraId="59DD658E" w14:textId="77777777" w:rsidR="00990B06" w:rsidRPr="00990B06" w:rsidRDefault="00990B06" w:rsidP="00990B06">
      <w:r w:rsidRPr="00990B06">
        <w:fldChar w:fldCharType="end"/>
      </w:r>
    </w:p>
    <w:p w14:paraId="1D8DE4B6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"https://www.geeksforgeeks.org/explain-pure-and-impure-pipe-in-angular/" \l ":~:text=Impure%20pipes%20execute%20every%20time,It%20uses%20the%20impure%20function." \t "_blank"</w:instrText>
      </w:r>
      <w:r w:rsidRPr="00990B06">
        <w:fldChar w:fldCharType="separate"/>
      </w:r>
    </w:p>
    <w:p w14:paraId="678BD1B6" w14:textId="577124B5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1CF548E6" wp14:editId="55A5DF37">
            <wp:extent cx="304800" cy="304800"/>
            <wp:effectExtent l="0" t="0" r="0" b="0"/>
            <wp:docPr id="735189199" name="Picture 21" descr="Source icon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ource icon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2AC6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www.geeksforgeeks.org</w:t>
      </w:r>
    </w:p>
    <w:p w14:paraId="66EAF134" w14:textId="77777777" w:rsidR="00990B06" w:rsidRPr="00990B06" w:rsidRDefault="00990B06" w:rsidP="00990B06">
      <w:r w:rsidRPr="00990B06">
        <w:lastRenderedPageBreak/>
        <w:fldChar w:fldCharType="end"/>
      </w:r>
    </w:p>
    <w:p w14:paraId="5E343AB8" w14:textId="77777777" w:rsidR="00990B06" w:rsidRPr="00990B06" w:rsidRDefault="00990B06" w:rsidP="00990B06">
      <w:pPr>
        <w:numPr>
          <w:ilvl w:val="1"/>
          <w:numId w:val="1"/>
        </w:numPr>
      </w:pPr>
      <w:r w:rsidRPr="00990B06">
        <w:t xml:space="preserve">Useful for accessing external data or performing actions with side effects.   </w:t>
      </w:r>
    </w:p>
    <w:p w14:paraId="14BD9517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"https://medium.com/@yuvidev/angular-pipes-2-understanding-pure-pipes-and-impure-pipes-dbe99d43a492" \l ":~:text=Use%20pure%20pipes%20when%20dealing,depend%20on%20external%20state%20changes." \t "_blank"</w:instrText>
      </w:r>
      <w:r w:rsidRPr="00990B06">
        <w:fldChar w:fldCharType="separate"/>
      </w:r>
    </w:p>
    <w:p w14:paraId="480D4A94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Angular Pipes 2: Understanding Pure Pipes and Impure Pipes | by Yuvaraj S - Medium </w:t>
      </w:r>
    </w:p>
    <w:p w14:paraId="40F2E496" w14:textId="77777777" w:rsidR="00990B06" w:rsidRPr="00990B06" w:rsidRDefault="00990B06" w:rsidP="00990B06">
      <w:r w:rsidRPr="00990B06">
        <w:fldChar w:fldCharType="end"/>
      </w:r>
    </w:p>
    <w:p w14:paraId="413819A5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"https://medium.com/@yuvidev/angular-pipes-2-understanding-pure-pipes-and-impure-pipes-dbe99d43a492" \l ":~:text=Use%20pure%20pipes%20when%20dealing,depend%20on%20external%20state%20changes." \t "_blank"</w:instrText>
      </w:r>
      <w:r w:rsidRPr="00990B06">
        <w:fldChar w:fldCharType="separate"/>
      </w:r>
    </w:p>
    <w:p w14:paraId="203CAFE7" w14:textId="1402FB09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08FA5AFA" wp14:editId="3A8ED15F">
            <wp:extent cx="304800" cy="304800"/>
            <wp:effectExtent l="0" t="0" r="0" b="0"/>
            <wp:docPr id="1103880544" name="Picture 20" descr="Source ic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ource ic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E60B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medium.com</w:t>
      </w:r>
    </w:p>
    <w:p w14:paraId="2F6A0585" w14:textId="77777777" w:rsidR="00990B06" w:rsidRPr="00990B06" w:rsidRDefault="00990B06" w:rsidP="00990B06">
      <w:r w:rsidRPr="00990B06">
        <w:fldChar w:fldCharType="end"/>
      </w:r>
    </w:p>
    <w:p w14:paraId="11628AC6" w14:textId="77777777" w:rsidR="00990B06" w:rsidRPr="00990B06" w:rsidRDefault="00990B06" w:rsidP="00990B06">
      <w:pPr>
        <w:numPr>
          <w:ilvl w:val="1"/>
          <w:numId w:val="1"/>
        </w:numPr>
      </w:pPr>
      <w:r w:rsidRPr="00990B06">
        <w:t xml:space="preserve">Can impact performance if used excessively or inefficiently.   </w:t>
      </w:r>
    </w:p>
    <w:p w14:paraId="0C727E0A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"https://angularindepth.com/posts/1061/the-essential-difference-between-pure-and-impure-pipes-in-angular-and-why-that-matters" \l ":~:text=Conclusion,not%20used%20wisely%20and%20carefully." \t "_blank"</w:instrText>
      </w:r>
      <w:r w:rsidRPr="00990B06">
        <w:fldChar w:fldCharType="separate"/>
      </w:r>
    </w:p>
    <w:p w14:paraId="1F59EA46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The essential difference between pure and impure pipes in Angular and why that matters </w:t>
      </w:r>
    </w:p>
    <w:p w14:paraId="577D5273" w14:textId="77777777" w:rsidR="00990B06" w:rsidRPr="00990B06" w:rsidRDefault="00990B06" w:rsidP="00990B06">
      <w:r w:rsidRPr="00990B06">
        <w:fldChar w:fldCharType="end"/>
      </w:r>
    </w:p>
    <w:p w14:paraId="7DD0E981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"https://angularindepth.com/posts/1061/the-essential-difference-between-pure-and-impure-pipes-in-angular-and-why-that-matters" \l ":~:text=Conclusion,not%20used%20wisely%20and%20carefully." \t "_blank"</w:instrText>
      </w:r>
      <w:r w:rsidRPr="00990B06">
        <w:fldChar w:fldCharType="separate"/>
      </w:r>
    </w:p>
    <w:p w14:paraId="529AF100" w14:textId="768AF8B8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0780DDE0" wp14:editId="7F8398D4">
            <wp:extent cx="304800" cy="304800"/>
            <wp:effectExtent l="0" t="0" r="0" b="0"/>
            <wp:docPr id="340691422" name="Picture 19" descr="Source ico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ource ico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5FA6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angularindepth.com</w:t>
      </w:r>
    </w:p>
    <w:p w14:paraId="648E2431" w14:textId="77777777" w:rsidR="00990B06" w:rsidRPr="00990B06" w:rsidRDefault="00990B06" w:rsidP="00990B06">
      <w:r w:rsidRPr="00990B06">
        <w:fldChar w:fldCharType="end"/>
      </w:r>
    </w:p>
    <w:p w14:paraId="3C0F512E" w14:textId="77777777" w:rsidR="00990B06" w:rsidRPr="00990B06" w:rsidRDefault="00990B06" w:rsidP="00990B06">
      <w:pPr>
        <w:rPr>
          <w:b/>
          <w:bCs/>
        </w:rPr>
      </w:pPr>
      <w:r w:rsidRPr="00990B06">
        <w:rPr>
          <w:b/>
          <w:bCs/>
        </w:rPr>
        <w:t>Built-in Pipes: A Deep Dive</w:t>
      </w:r>
    </w:p>
    <w:p w14:paraId="32AA2256" w14:textId="77777777" w:rsidR="00990B06" w:rsidRPr="00990B06" w:rsidRDefault="00990B06" w:rsidP="00990B06">
      <w:r w:rsidRPr="00990B06">
        <w:t>Angular provides a set of built-in pipes for common transformations:</w:t>
      </w:r>
    </w:p>
    <w:p w14:paraId="43F401CD" w14:textId="77777777" w:rsidR="00990B06" w:rsidRPr="00990B06" w:rsidRDefault="00990B06" w:rsidP="00990B06">
      <w:pPr>
        <w:numPr>
          <w:ilvl w:val="0"/>
          <w:numId w:val="2"/>
        </w:numPr>
      </w:pPr>
      <w:r w:rsidRPr="00990B06">
        <w:rPr>
          <w:b/>
          <w:bCs/>
        </w:rPr>
        <w:t>DatePipe:</w:t>
      </w:r>
      <w:r w:rsidRPr="00990B06">
        <w:t xml:space="preserve"> Formats dates according to locale and specified format. </w:t>
      </w:r>
    </w:p>
    <w:p w14:paraId="02F5F709" w14:textId="77777777" w:rsidR="00990B06" w:rsidRPr="00990B06" w:rsidRDefault="00990B06" w:rsidP="00990B06">
      <w:r w:rsidRPr="00990B06">
        <w:t>TypeScript</w:t>
      </w:r>
    </w:p>
    <w:p w14:paraId="3112B46A" w14:textId="77777777" w:rsidR="00990B06" w:rsidRPr="00990B06" w:rsidRDefault="00990B06" w:rsidP="00990B06">
      <w:r w:rsidRPr="00990B06">
        <w:t>{{ birthDate | date:'medium' }}</w:t>
      </w:r>
    </w:p>
    <w:p w14:paraId="35A01D6E" w14:textId="77777777" w:rsidR="00990B06" w:rsidRPr="00990B06" w:rsidRDefault="00990B06" w:rsidP="00990B06">
      <w:r w:rsidRPr="00990B06">
        <w:t xml:space="preserve">Use code </w:t>
      </w:r>
      <w:hyperlink r:id="rId18" w:anchor="coding" w:tgtFrame="_blank" w:history="1">
        <w:r w:rsidRPr="00990B06">
          <w:rPr>
            <w:rStyle w:val="Hyperlink"/>
          </w:rPr>
          <w:t>with caution.</w:t>
        </w:r>
      </w:hyperlink>
    </w:p>
    <w:p w14:paraId="5A95C40D" w14:textId="77777777" w:rsidR="00990B06" w:rsidRPr="00990B06" w:rsidRDefault="00990B06" w:rsidP="00990B06">
      <w:pPr>
        <w:numPr>
          <w:ilvl w:val="0"/>
          <w:numId w:val="2"/>
        </w:numPr>
      </w:pPr>
      <w:r w:rsidRPr="00990B06">
        <w:rPr>
          <w:b/>
          <w:bCs/>
        </w:rPr>
        <w:t>UpperCasePipe:</w:t>
      </w:r>
      <w:r w:rsidRPr="00990B06">
        <w:t xml:space="preserve"> Converts text to uppercase. </w:t>
      </w:r>
    </w:p>
    <w:p w14:paraId="3E8EFE50" w14:textId="77777777" w:rsidR="00990B06" w:rsidRPr="00990B06" w:rsidRDefault="00990B06" w:rsidP="00990B06">
      <w:r w:rsidRPr="00990B06">
        <w:t>TypeScript</w:t>
      </w:r>
    </w:p>
    <w:p w14:paraId="0EBF29DE" w14:textId="77777777" w:rsidR="00990B06" w:rsidRPr="00990B06" w:rsidRDefault="00990B06" w:rsidP="00990B06">
      <w:r w:rsidRPr="00990B06">
        <w:lastRenderedPageBreak/>
        <w:t>{{ name | uppercase }}</w:t>
      </w:r>
    </w:p>
    <w:p w14:paraId="56B5E537" w14:textId="77777777" w:rsidR="00990B06" w:rsidRPr="00990B06" w:rsidRDefault="00990B06" w:rsidP="00990B06">
      <w:r w:rsidRPr="00990B06">
        <w:t xml:space="preserve">Use code </w:t>
      </w:r>
      <w:hyperlink r:id="rId19" w:anchor="coding" w:tgtFrame="_blank" w:history="1">
        <w:r w:rsidRPr="00990B06">
          <w:rPr>
            <w:rStyle w:val="Hyperlink"/>
          </w:rPr>
          <w:t>with caution.</w:t>
        </w:r>
      </w:hyperlink>
    </w:p>
    <w:p w14:paraId="1B275855" w14:textId="77777777" w:rsidR="00990B06" w:rsidRPr="00990B06" w:rsidRDefault="00990B06" w:rsidP="00990B06">
      <w:r w:rsidRPr="00990B06">
        <w:t xml:space="preserve">  </w:t>
      </w:r>
    </w:p>
    <w:p w14:paraId="4F747731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"https://v17.angular.io/api/common/UpperCasePipe" \l ":~:text=UpperCasePipelink&amp;Transforms%20text%20to%20all%20upper%20case." \t "_blank"</w:instrText>
      </w:r>
      <w:r w:rsidRPr="00990B06">
        <w:fldChar w:fldCharType="separate"/>
      </w:r>
    </w:p>
    <w:p w14:paraId="420D6320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UpperCasePipe - Angular </w:t>
      </w:r>
    </w:p>
    <w:p w14:paraId="16A091AD" w14:textId="77777777" w:rsidR="00990B06" w:rsidRPr="00990B06" w:rsidRDefault="00990B06" w:rsidP="00990B06">
      <w:r w:rsidRPr="00990B06">
        <w:fldChar w:fldCharType="end"/>
      </w:r>
    </w:p>
    <w:p w14:paraId="29016587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"https://v17.angular.io/api/common/UpperCasePipe" \l ":~:text=UpperCasePipelink&amp;Transforms%20text%20to%20all%20upper%20case." \t "_blank"</w:instrText>
      </w:r>
      <w:r w:rsidRPr="00990B06">
        <w:fldChar w:fldCharType="separate"/>
      </w:r>
    </w:p>
    <w:p w14:paraId="35A0B10E" w14:textId="7AF69C88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75CC7E90" wp14:editId="1D69B2A1">
            <wp:extent cx="304800" cy="304800"/>
            <wp:effectExtent l="0" t="0" r="0" b="0"/>
            <wp:docPr id="1687736864" name="Picture 18" descr="Source icon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ource icon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24B9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v17.angular.io</w:t>
      </w:r>
    </w:p>
    <w:p w14:paraId="704EC7B6" w14:textId="77777777" w:rsidR="00990B06" w:rsidRPr="00990B06" w:rsidRDefault="00990B06" w:rsidP="00990B06">
      <w:r w:rsidRPr="00990B06">
        <w:fldChar w:fldCharType="end"/>
      </w:r>
    </w:p>
    <w:p w14:paraId="195090B9" w14:textId="77777777" w:rsidR="00990B06" w:rsidRPr="00990B06" w:rsidRDefault="00990B06" w:rsidP="00990B06">
      <w:pPr>
        <w:numPr>
          <w:ilvl w:val="0"/>
          <w:numId w:val="2"/>
        </w:numPr>
      </w:pPr>
      <w:r w:rsidRPr="00990B06">
        <w:rPr>
          <w:b/>
          <w:bCs/>
        </w:rPr>
        <w:t>LowerCasePipe:</w:t>
      </w:r>
      <w:r w:rsidRPr="00990B06">
        <w:t xml:space="preserve"> Converts text to lowercase. </w:t>
      </w:r>
    </w:p>
    <w:p w14:paraId="42CCC992" w14:textId="77777777" w:rsidR="00990B06" w:rsidRPr="00990B06" w:rsidRDefault="00990B06" w:rsidP="00990B06">
      <w:r w:rsidRPr="00990B06">
        <w:t>TypeScript</w:t>
      </w:r>
    </w:p>
    <w:p w14:paraId="455DC101" w14:textId="77777777" w:rsidR="00990B06" w:rsidRPr="00990B06" w:rsidRDefault="00990B06" w:rsidP="00990B06">
      <w:r w:rsidRPr="00990B06">
        <w:t>{{ title | lowercase }}</w:t>
      </w:r>
    </w:p>
    <w:p w14:paraId="38C20A79" w14:textId="77777777" w:rsidR="00990B06" w:rsidRPr="00990B06" w:rsidRDefault="00990B06" w:rsidP="00990B06">
      <w:r w:rsidRPr="00990B06">
        <w:t xml:space="preserve">Use code </w:t>
      </w:r>
      <w:hyperlink r:id="rId21" w:anchor="coding" w:tgtFrame="_blank" w:history="1">
        <w:r w:rsidRPr="00990B06">
          <w:rPr>
            <w:rStyle w:val="Hyperlink"/>
          </w:rPr>
          <w:t>with caution.</w:t>
        </w:r>
      </w:hyperlink>
    </w:p>
    <w:p w14:paraId="071885E6" w14:textId="77777777" w:rsidR="00990B06" w:rsidRPr="00990B06" w:rsidRDefault="00990B06" w:rsidP="00990B06">
      <w:r w:rsidRPr="00990B06">
        <w:t xml:space="preserve">  </w:t>
      </w:r>
    </w:p>
    <w:p w14:paraId="52D57609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"https://v17.angular.io/api/common/LowerCasePipe" \l ":~:text=Usage%20noteslink,text%20to%20all%20lower%20case." \t "_blank"</w:instrText>
      </w:r>
      <w:r w:rsidRPr="00990B06">
        <w:fldChar w:fldCharType="separate"/>
      </w:r>
    </w:p>
    <w:p w14:paraId="621E1AEC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LowerCasePipe - Angular </w:t>
      </w:r>
    </w:p>
    <w:p w14:paraId="37FBBFE7" w14:textId="77777777" w:rsidR="00990B06" w:rsidRPr="00990B06" w:rsidRDefault="00990B06" w:rsidP="00990B06">
      <w:r w:rsidRPr="00990B06">
        <w:fldChar w:fldCharType="end"/>
      </w:r>
    </w:p>
    <w:p w14:paraId="4FFDD789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"https://v17.angular.io/api/common/LowerCasePipe" \l ":~:text=Usage%20noteslink,text%20to%20all%20lower%20case." \t "_blank"</w:instrText>
      </w:r>
      <w:r w:rsidRPr="00990B06">
        <w:fldChar w:fldCharType="separate"/>
      </w:r>
    </w:p>
    <w:p w14:paraId="58427BB5" w14:textId="242974E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41205040" wp14:editId="478DC0C7">
            <wp:extent cx="304800" cy="304800"/>
            <wp:effectExtent l="0" t="0" r="0" b="0"/>
            <wp:docPr id="824847949" name="Picture 17" descr="Source ico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ource ico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BFE6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v17.angular.io</w:t>
      </w:r>
    </w:p>
    <w:p w14:paraId="111E98AC" w14:textId="77777777" w:rsidR="00990B06" w:rsidRPr="00990B06" w:rsidRDefault="00990B06" w:rsidP="00990B06">
      <w:r w:rsidRPr="00990B06">
        <w:fldChar w:fldCharType="end"/>
      </w:r>
    </w:p>
    <w:p w14:paraId="5DD3C836" w14:textId="77777777" w:rsidR="00990B06" w:rsidRPr="00990B06" w:rsidRDefault="00990B06" w:rsidP="00990B06">
      <w:pPr>
        <w:numPr>
          <w:ilvl w:val="0"/>
          <w:numId w:val="2"/>
        </w:numPr>
      </w:pPr>
      <w:r w:rsidRPr="00990B06">
        <w:rPr>
          <w:b/>
          <w:bCs/>
        </w:rPr>
        <w:t>NumberPipe:</w:t>
      </w:r>
      <w:r w:rsidRPr="00990B06">
        <w:t xml:space="preserve"> Formats numbers with different styles (currency, percent, etc.). </w:t>
      </w:r>
    </w:p>
    <w:p w14:paraId="20B4B5A2" w14:textId="77777777" w:rsidR="00990B06" w:rsidRPr="00990B06" w:rsidRDefault="00990B06" w:rsidP="00990B06">
      <w:r w:rsidRPr="00990B06">
        <w:t>TypeScript</w:t>
      </w:r>
    </w:p>
    <w:p w14:paraId="4FA8BE8C" w14:textId="77777777" w:rsidR="00990B06" w:rsidRPr="00990B06" w:rsidRDefault="00990B06" w:rsidP="00990B06">
      <w:r w:rsidRPr="00990B06">
        <w:t>{{ price | currency:'USD' }}</w:t>
      </w:r>
    </w:p>
    <w:p w14:paraId="17A2F1A1" w14:textId="77777777" w:rsidR="00990B06" w:rsidRPr="00990B06" w:rsidRDefault="00990B06" w:rsidP="00990B06">
      <w:r w:rsidRPr="00990B06">
        <w:t xml:space="preserve">Use code </w:t>
      </w:r>
      <w:hyperlink r:id="rId23" w:anchor="coding" w:tgtFrame="_blank" w:history="1">
        <w:r w:rsidRPr="00990B06">
          <w:rPr>
            <w:rStyle w:val="Hyperlink"/>
          </w:rPr>
          <w:t>with caution.</w:t>
        </w:r>
      </w:hyperlink>
    </w:p>
    <w:p w14:paraId="611C6F20" w14:textId="77777777" w:rsidR="00990B06" w:rsidRPr="00990B06" w:rsidRDefault="00990B06" w:rsidP="00990B06">
      <w:pPr>
        <w:numPr>
          <w:ilvl w:val="0"/>
          <w:numId w:val="2"/>
        </w:numPr>
      </w:pPr>
      <w:r w:rsidRPr="00990B06">
        <w:rPr>
          <w:b/>
          <w:bCs/>
        </w:rPr>
        <w:t>JsonPipe:</w:t>
      </w:r>
      <w:r w:rsidRPr="00990B06">
        <w:t xml:space="preserve"> Stringifies JSON objects. </w:t>
      </w:r>
    </w:p>
    <w:p w14:paraId="1ADFFCF6" w14:textId="77777777" w:rsidR="00990B06" w:rsidRPr="00990B06" w:rsidRDefault="00990B06" w:rsidP="00990B06">
      <w:r w:rsidRPr="00990B06">
        <w:lastRenderedPageBreak/>
        <w:t>TypeScript</w:t>
      </w:r>
    </w:p>
    <w:p w14:paraId="1DF83725" w14:textId="77777777" w:rsidR="00990B06" w:rsidRPr="00990B06" w:rsidRDefault="00990B06" w:rsidP="00990B06">
      <w:r w:rsidRPr="00990B06">
        <w:t>{{ data | json }}</w:t>
      </w:r>
    </w:p>
    <w:p w14:paraId="56684EBF" w14:textId="77777777" w:rsidR="00990B06" w:rsidRPr="00990B06" w:rsidRDefault="00990B06" w:rsidP="00990B06">
      <w:r w:rsidRPr="00990B06">
        <w:t xml:space="preserve">Use code </w:t>
      </w:r>
      <w:hyperlink r:id="rId24" w:anchor="coding" w:tgtFrame="_blank" w:history="1">
        <w:r w:rsidRPr="00990B06">
          <w:rPr>
            <w:rStyle w:val="Hyperlink"/>
          </w:rPr>
          <w:t>with caution.</w:t>
        </w:r>
      </w:hyperlink>
    </w:p>
    <w:p w14:paraId="7AA1DA16" w14:textId="77777777" w:rsidR="00990B06" w:rsidRPr="00990B06" w:rsidRDefault="00990B06" w:rsidP="00990B06">
      <w:pPr>
        <w:rPr>
          <w:b/>
          <w:bCs/>
        </w:rPr>
      </w:pPr>
      <w:r w:rsidRPr="00990B06">
        <w:rPr>
          <w:b/>
          <w:bCs/>
        </w:rPr>
        <w:t>The PipeTransform Interface</w:t>
      </w:r>
    </w:p>
    <w:p w14:paraId="2E3882FE" w14:textId="77777777" w:rsidR="00990B06" w:rsidRPr="00990B06" w:rsidRDefault="00990B06" w:rsidP="00990B06">
      <w:r w:rsidRPr="00990B06">
        <w:t>All custom pipes must implement the PipeTransform interface. This interface defines the transform method, which is the core of the pipe's logic.</w:t>
      </w:r>
    </w:p>
    <w:p w14:paraId="49060DA2" w14:textId="77777777" w:rsidR="00990B06" w:rsidRPr="00990B06" w:rsidRDefault="00990B06" w:rsidP="00990B06">
      <w:r w:rsidRPr="00990B06">
        <w:t>TypeScript</w:t>
      </w:r>
    </w:p>
    <w:p w14:paraId="0845E502" w14:textId="77777777" w:rsidR="00990B06" w:rsidRPr="00990B06" w:rsidRDefault="00990B06" w:rsidP="00990B06">
      <w:r w:rsidRPr="00990B06">
        <w:t>import { Pipe, PipeTransform } from '@angular/core';</w:t>
      </w:r>
    </w:p>
    <w:p w14:paraId="7C6F3971" w14:textId="77777777" w:rsidR="00990B06" w:rsidRPr="00990B06" w:rsidRDefault="00990B06" w:rsidP="00990B06"/>
    <w:p w14:paraId="51FB9B56" w14:textId="77777777" w:rsidR="00990B06" w:rsidRPr="00990B06" w:rsidRDefault="00990B06" w:rsidP="00990B06">
      <w:r w:rsidRPr="00990B06">
        <w:t>@Pipe({ name: 'myCustomPipe' })</w:t>
      </w:r>
    </w:p>
    <w:p w14:paraId="3C8312AD" w14:textId="77777777" w:rsidR="00990B06" w:rsidRPr="00990B06" w:rsidRDefault="00990B06" w:rsidP="00990B06">
      <w:r w:rsidRPr="00990B06">
        <w:t>export class MyCustomPipe implements PipeTransform {</w:t>
      </w:r>
    </w:p>
    <w:p w14:paraId="0B7047EC" w14:textId="77777777" w:rsidR="00990B06" w:rsidRPr="00990B06" w:rsidRDefault="00990B06" w:rsidP="00990B06">
      <w:r w:rsidRPr="00990B06">
        <w:t xml:space="preserve">  transform(value: any, ...args: any[]): any   </w:t>
      </w:r>
    </w:p>
    <w:p w14:paraId="6D83F0BD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"https://medium.com/@softwaretechsolution/angular-pipes-and-custom-pipe-8515b3bde7d0" \t "_blank"</w:instrText>
      </w:r>
      <w:r w:rsidRPr="00990B06">
        <w:fldChar w:fldCharType="separate"/>
      </w:r>
    </w:p>
    <w:p w14:paraId="79B771DA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 1.  medium.com </w:t>
      </w:r>
    </w:p>
    <w:p w14:paraId="0D97A751" w14:textId="77777777" w:rsidR="00990B06" w:rsidRPr="00990B06" w:rsidRDefault="00990B06" w:rsidP="00990B06">
      <w:r w:rsidRPr="00990B06">
        <w:fldChar w:fldCharType="end"/>
      </w:r>
    </w:p>
    <w:p w14:paraId="0DFA904B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"https://medium.com/@softwaretechsolution/angular-pipes-and-custom-pipe-8515b3bde7d0" \t "_blank"</w:instrText>
      </w:r>
      <w:r w:rsidRPr="00990B06">
        <w:fldChar w:fldCharType="separate"/>
      </w:r>
    </w:p>
    <w:p w14:paraId="607E33C2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medium.com</w:t>
      </w:r>
    </w:p>
    <w:p w14:paraId="64948140" w14:textId="77777777" w:rsidR="00990B06" w:rsidRPr="00990B06" w:rsidRDefault="00990B06" w:rsidP="00990B06">
      <w:r w:rsidRPr="00990B06">
        <w:fldChar w:fldCharType="end"/>
      </w:r>
    </w:p>
    <w:p w14:paraId="302F640B" w14:textId="77777777" w:rsidR="00990B06" w:rsidRPr="00990B06" w:rsidRDefault="00990B06" w:rsidP="00990B06">
      <w:r w:rsidRPr="00990B06">
        <w:t xml:space="preserve"> {</w:t>
      </w:r>
    </w:p>
    <w:p w14:paraId="251DD423" w14:textId="77777777" w:rsidR="00990B06" w:rsidRPr="00990B06" w:rsidRDefault="00990B06" w:rsidP="00990B06">
      <w:r w:rsidRPr="00990B06">
        <w:t xml:space="preserve">    // Transformation logic here</w:t>
      </w:r>
    </w:p>
    <w:p w14:paraId="046009E7" w14:textId="77777777" w:rsidR="00990B06" w:rsidRPr="00990B06" w:rsidRDefault="00990B06" w:rsidP="00990B06">
      <w:r w:rsidRPr="00990B06">
        <w:t xml:space="preserve">    return transformedValue;</w:t>
      </w:r>
    </w:p>
    <w:p w14:paraId="73688575" w14:textId="77777777" w:rsidR="00990B06" w:rsidRPr="00990B06" w:rsidRDefault="00990B06" w:rsidP="00990B06">
      <w:r w:rsidRPr="00990B06">
        <w:t xml:space="preserve">  }</w:t>
      </w:r>
    </w:p>
    <w:p w14:paraId="0BD4CF98" w14:textId="77777777" w:rsidR="00990B06" w:rsidRPr="00990B06" w:rsidRDefault="00990B06" w:rsidP="00990B06">
      <w:r w:rsidRPr="00990B06">
        <w:t>}</w:t>
      </w:r>
    </w:p>
    <w:p w14:paraId="7E2CB7E2" w14:textId="77777777" w:rsidR="00990B06" w:rsidRPr="00990B06" w:rsidRDefault="00990B06" w:rsidP="00990B06">
      <w:r w:rsidRPr="00990B06">
        <w:t xml:space="preserve">Use code </w:t>
      </w:r>
      <w:hyperlink r:id="rId25" w:anchor="coding" w:tgtFrame="_blank" w:history="1">
        <w:r w:rsidRPr="00990B06">
          <w:rPr>
            <w:rStyle w:val="Hyperlink"/>
          </w:rPr>
          <w:t>with caution.</w:t>
        </w:r>
      </w:hyperlink>
    </w:p>
    <w:p w14:paraId="149745C0" w14:textId="77777777" w:rsidR="00990B06" w:rsidRPr="00990B06" w:rsidRDefault="00990B06" w:rsidP="00990B06">
      <w:pPr>
        <w:rPr>
          <w:b/>
          <w:bCs/>
        </w:rPr>
      </w:pPr>
      <w:r w:rsidRPr="00990B06">
        <w:rPr>
          <w:b/>
          <w:bCs/>
        </w:rPr>
        <w:t>Creating Custom Pipes</w:t>
      </w:r>
    </w:p>
    <w:p w14:paraId="0A5B98EA" w14:textId="77777777" w:rsidR="00990B06" w:rsidRPr="00990B06" w:rsidRDefault="00990B06" w:rsidP="00990B06">
      <w:r w:rsidRPr="00990B06">
        <w:t xml:space="preserve">You can create custom pipes to handle specific transformations not covered by built-in pipes.   </w:t>
      </w:r>
    </w:p>
    <w:p w14:paraId="77060B64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"https://medium.com/@ayushgrwl365/angular-pipe-customization-building-your-own-data-transformers-15974ad0da83" \l ":~:text=Built%2Din%20pipes%20provide%20common,to%20cater%20to%20unique%20data" \t "_blank"</w:instrText>
      </w:r>
      <w:r w:rsidRPr="00990B06">
        <w:fldChar w:fldCharType="separate"/>
      </w:r>
    </w:p>
    <w:p w14:paraId="3DEFF8FC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Angular Pipe Customization: Building Your Own Data Transformers - Medium </w:t>
      </w:r>
    </w:p>
    <w:p w14:paraId="3A2FA68D" w14:textId="77777777" w:rsidR="00990B06" w:rsidRPr="00990B06" w:rsidRDefault="00990B06" w:rsidP="00990B06">
      <w:r w:rsidRPr="00990B06">
        <w:lastRenderedPageBreak/>
        <w:fldChar w:fldCharType="end"/>
      </w:r>
    </w:p>
    <w:p w14:paraId="5115423E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"https://medium.com/@ayushgrwl365/angular-pipe-customization-building-your-own-data-transformers-15974ad0da83" \l ":~:text=Built%2Din%20pipes%20provide%20common,to%20cater%20to%20unique%20data" \t "_blank"</w:instrText>
      </w:r>
      <w:r w:rsidRPr="00990B06">
        <w:fldChar w:fldCharType="separate"/>
      </w:r>
    </w:p>
    <w:p w14:paraId="379B2841" w14:textId="18EC1EB8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0FB37D7F" wp14:editId="53B319A8">
            <wp:extent cx="304800" cy="304800"/>
            <wp:effectExtent l="0" t="0" r="0" b="0"/>
            <wp:docPr id="635330680" name="Picture 16" descr="Source icon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ource icon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1663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medium.com</w:t>
      </w:r>
    </w:p>
    <w:p w14:paraId="58BBA676" w14:textId="77777777" w:rsidR="00990B06" w:rsidRPr="00990B06" w:rsidRDefault="00990B06" w:rsidP="00990B06">
      <w:r w:rsidRPr="00990B06">
        <w:fldChar w:fldCharType="end"/>
      </w:r>
    </w:p>
    <w:p w14:paraId="31EDD62F" w14:textId="77777777" w:rsidR="00990B06" w:rsidRPr="00990B06" w:rsidRDefault="00990B06" w:rsidP="00990B06">
      <w:r w:rsidRPr="00990B06">
        <w:t>TypeScript</w:t>
      </w:r>
    </w:p>
    <w:p w14:paraId="0C3E9056" w14:textId="77777777" w:rsidR="00990B06" w:rsidRPr="00990B06" w:rsidRDefault="00990B06" w:rsidP="00990B06">
      <w:r w:rsidRPr="00990B06">
        <w:t>import { Pipe, PipeTransform } from '@angular/core';</w:t>
      </w:r>
    </w:p>
    <w:p w14:paraId="5733DCC0" w14:textId="77777777" w:rsidR="00990B06" w:rsidRPr="00990B06" w:rsidRDefault="00990B06" w:rsidP="00990B06"/>
    <w:p w14:paraId="7BA8A3B6" w14:textId="77777777" w:rsidR="00990B06" w:rsidRPr="00990B06" w:rsidRDefault="00990B06" w:rsidP="00990B06">
      <w:r w:rsidRPr="00990B06">
        <w:t>@Pipe({ name: 'highlight' })</w:t>
      </w:r>
    </w:p>
    <w:p w14:paraId="0F9D87E3" w14:textId="77777777" w:rsidR="00990B06" w:rsidRPr="00990B06" w:rsidRDefault="00990B06" w:rsidP="00990B06">
      <w:r w:rsidRPr="00990B06">
        <w:t>export class HighlightPipe implements PipeTransform {</w:t>
      </w:r>
    </w:p>
    <w:p w14:paraId="2972D23A" w14:textId="77777777" w:rsidR="00990B06" w:rsidRPr="00990B06" w:rsidRDefault="00990B06" w:rsidP="00990B06">
      <w:r w:rsidRPr="00990B06">
        <w:t xml:space="preserve">  transform(value:   </w:t>
      </w:r>
    </w:p>
    <w:p w14:paraId="34F7CED7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"https://www.xspdf.com/resolution/58019799.html" \t "_blank"</w:instrText>
      </w:r>
      <w:r w:rsidRPr="00990B06">
        <w:fldChar w:fldCharType="separate"/>
      </w:r>
    </w:p>
    <w:p w14:paraId="21C6EACB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 1.  www.xspdf.com </w:t>
      </w:r>
    </w:p>
    <w:p w14:paraId="672A3BAB" w14:textId="77777777" w:rsidR="00990B06" w:rsidRPr="00990B06" w:rsidRDefault="00990B06" w:rsidP="00990B06">
      <w:r w:rsidRPr="00990B06">
        <w:fldChar w:fldCharType="end"/>
      </w:r>
    </w:p>
    <w:p w14:paraId="5A400BBA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"https://www.xspdf.com/resolution/58019799.html" \t "_blank"</w:instrText>
      </w:r>
      <w:r w:rsidRPr="00990B06">
        <w:fldChar w:fldCharType="separate"/>
      </w:r>
    </w:p>
    <w:p w14:paraId="660EBB08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www.xspdf.com</w:t>
      </w:r>
    </w:p>
    <w:p w14:paraId="5E2A014A" w14:textId="77777777" w:rsidR="00990B06" w:rsidRPr="00990B06" w:rsidRDefault="00990B06" w:rsidP="00990B06">
      <w:r w:rsidRPr="00990B06">
        <w:fldChar w:fldCharType="end"/>
      </w:r>
    </w:p>
    <w:p w14:paraId="0C80567E" w14:textId="77777777" w:rsidR="00990B06" w:rsidRPr="00990B06" w:rsidRDefault="00990B06" w:rsidP="00990B06">
      <w:r w:rsidRPr="00990B06">
        <w:t xml:space="preserve"> string, term: string): string {</w:t>
      </w:r>
    </w:p>
    <w:p w14:paraId="3282D4C0" w14:textId="77777777" w:rsidR="00990B06" w:rsidRPr="00990B06" w:rsidRDefault="00990B06" w:rsidP="00990B06">
      <w:r w:rsidRPr="00990B06">
        <w:t xml:space="preserve">    if   </w:t>
      </w:r>
    </w:p>
    <w:p w14:paraId="60288D55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"https://github.com/javico2609/angular-mvd-meetup" \t "_blank"</w:instrText>
      </w:r>
      <w:r w:rsidRPr="00990B06">
        <w:fldChar w:fldCharType="separate"/>
      </w:r>
    </w:p>
    <w:p w14:paraId="0EC2EFF1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 1.  github.com </w:t>
      </w:r>
    </w:p>
    <w:p w14:paraId="677B9FE7" w14:textId="77777777" w:rsidR="00990B06" w:rsidRPr="00990B06" w:rsidRDefault="00990B06" w:rsidP="00990B06">
      <w:r w:rsidRPr="00990B06">
        <w:fldChar w:fldCharType="end"/>
      </w:r>
    </w:p>
    <w:p w14:paraId="0CB25955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"https://github.com/javico2609/angular-mvd-meetup" \t "_blank"</w:instrText>
      </w:r>
      <w:r w:rsidRPr="00990B06">
        <w:fldChar w:fldCharType="separate"/>
      </w:r>
    </w:p>
    <w:p w14:paraId="3119C162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github.com</w:t>
      </w:r>
    </w:p>
    <w:p w14:paraId="441CAC96" w14:textId="77777777" w:rsidR="00990B06" w:rsidRPr="00990B06" w:rsidRDefault="00990B06" w:rsidP="00990B06">
      <w:r w:rsidRPr="00990B06">
        <w:fldChar w:fldCharType="end"/>
      </w:r>
    </w:p>
    <w:p w14:paraId="1B15C41F" w14:textId="77777777" w:rsidR="00990B06" w:rsidRPr="00990B06" w:rsidRDefault="00990B06" w:rsidP="00990B06">
      <w:r w:rsidRPr="00990B06">
        <w:t xml:space="preserve"> (!value || !term) {</w:t>
      </w:r>
    </w:p>
    <w:p w14:paraId="2D1193A2" w14:textId="77777777" w:rsidR="00990B06" w:rsidRPr="00990B06" w:rsidRDefault="00990B06" w:rsidP="00990B06">
      <w:r w:rsidRPr="00990B06">
        <w:t xml:space="preserve">      return value;</w:t>
      </w:r>
    </w:p>
    <w:p w14:paraId="16597470" w14:textId="77777777" w:rsidR="00990B06" w:rsidRPr="00990B06" w:rsidRDefault="00990B06" w:rsidP="00990B06">
      <w:r w:rsidRPr="00990B06">
        <w:lastRenderedPageBreak/>
        <w:t xml:space="preserve">    }</w:t>
      </w:r>
    </w:p>
    <w:p w14:paraId="00D4A437" w14:textId="77777777" w:rsidR="00990B06" w:rsidRPr="00990B06" w:rsidRDefault="00990B06" w:rsidP="00990B06">
      <w:r w:rsidRPr="00990B06">
        <w:t xml:space="preserve">    return value.replace(new RegExp(term, 'gi'), '&lt;span class="highlight"&gt;$&amp;&lt;/span&gt;');</w:t>
      </w:r>
    </w:p>
    <w:p w14:paraId="78AC75F1" w14:textId="77777777" w:rsidR="00990B06" w:rsidRPr="00990B06" w:rsidRDefault="00990B06" w:rsidP="00990B06">
      <w:r w:rsidRPr="00990B06">
        <w:t xml:space="preserve">  }</w:t>
      </w:r>
    </w:p>
    <w:p w14:paraId="0B35A5F3" w14:textId="77777777" w:rsidR="00990B06" w:rsidRPr="00990B06" w:rsidRDefault="00990B06" w:rsidP="00990B06">
      <w:r w:rsidRPr="00990B06">
        <w:t>}</w:t>
      </w:r>
    </w:p>
    <w:p w14:paraId="242C22FC" w14:textId="77777777" w:rsidR="00990B06" w:rsidRPr="00990B06" w:rsidRDefault="00990B06" w:rsidP="00990B06">
      <w:r w:rsidRPr="00990B06">
        <w:t xml:space="preserve">Use code </w:t>
      </w:r>
      <w:hyperlink r:id="rId27" w:anchor="coding" w:tgtFrame="_blank" w:history="1">
        <w:r w:rsidRPr="00990B06">
          <w:rPr>
            <w:rStyle w:val="Hyperlink"/>
          </w:rPr>
          <w:t>with caution.</w:t>
        </w:r>
      </w:hyperlink>
    </w:p>
    <w:p w14:paraId="4C46F0DE" w14:textId="77777777" w:rsidR="00990B06" w:rsidRPr="00990B06" w:rsidRDefault="00990B06" w:rsidP="00990B06">
      <w:pPr>
        <w:rPr>
          <w:b/>
          <w:bCs/>
        </w:rPr>
      </w:pPr>
      <w:r w:rsidRPr="00990B06">
        <w:rPr>
          <w:b/>
          <w:bCs/>
        </w:rPr>
        <w:t>Performance Implications of Impure Pipes</w:t>
      </w:r>
    </w:p>
    <w:p w14:paraId="58934DE3" w14:textId="77777777" w:rsidR="00990B06" w:rsidRPr="00990B06" w:rsidRDefault="00990B06" w:rsidP="00990B06">
      <w:r w:rsidRPr="00990B06">
        <w:t xml:space="preserve">Impure pipes can significantly impact performance, especially in large applications or with frequent change detection cycles. Consider the following factors:   </w:t>
      </w:r>
    </w:p>
    <w:p w14:paraId="261FE41E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"https://medium.com/@josce.james7/increase-your-apps-performance-with-angular-pipes-4690ff001cf9" \t "_blank"</w:instrText>
      </w:r>
      <w:r w:rsidRPr="00990B06">
        <w:fldChar w:fldCharType="separate"/>
      </w:r>
    </w:p>
    <w:p w14:paraId="307F26E5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Increase Your Apps Performance With Angular Pipes | by Joscelyn James | Medium </w:t>
      </w:r>
    </w:p>
    <w:p w14:paraId="1903EA6C" w14:textId="77777777" w:rsidR="00990B06" w:rsidRPr="00990B06" w:rsidRDefault="00990B06" w:rsidP="00990B06">
      <w:r w:rsidRPr="00990B06">
        <w:fldChar w:fldCharType="end"/>
      </w:r>
    </w:p>
    <w:p w14:paraId="4644F2CC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"https://medium.com/@josce.james7/increase-your-apps-performance-with-angular-pipes-4690ff001cf9" \t "_blank"</w:instrText>
      </w:r>
      <w:r w:rsidRPr="00990B06">
        <w:fldChar w:fldCharType="separate"/>
      </w:r>
    </w:p>
    <w:p w14:paraId="5E235379" w14:textId="2D2C4FC2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73E2273B" wp14:editId="352D7D4A">
            <wp:extent cx="304800" cy="304800"/>
            <wp:effectExtent l="0" t="0" r="0" b="0"/>
            <wp:docPr id="1761957091" name="Picture 15" descr="Source icon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ource icon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4138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medium.com</w:t>
      </w:r>
    </w:p>
    <w:p w14:paraId="7E40C945" w14:textId="77777777" w:rsidR="00990B06" w:rsidRPr="00990B06" w:rsidRDefault="00990B06" w:rsidP="00990B06">
      <w:r w:rsidRPr="00990B06">
        <w:fldChar w:fldCharType="end"/>
      </w:r>
    </w:p>
    <w:p w14:paraId="16766AA8" w14:textId="77777777" w:rsidR="00990B06" w:rsidRPr="00990B06" w:rsidRDefault="00990B06" w:rsidP="00990B06">
      <w:pPr>
        <w:numPr>
          <w:ilvl w:val="0"/>
          <w:numId w:val="3"/>
        </w:numPr>
      </w:pPr>
      <w:r w:rsidRPr="00990B06">
        <w:rPr>
          <w:b/>
          <w:bCs/>
        </w:rPr>
        <w:t>Avoid unnecessary calculations:</w:t>
      </w:r>
      <w:r w:rsidRPr="00990B06">
        <w:t xml:space="preserve"> Optimize pipe logic to minimize computations.</w:t>
      </w:r>
    </w:p>
    <w:p w14:paraId="57E67BFB" w14:textId="77777777" w:rsidR="00990B06" w:rsidRPr="00990B06" w:rsidRDefault="00990B06" w:rsidP="00990B06">
      <w:pPr>
        <w:numPr>
          <w:ilvl w:val="0"/>
          <w:numId w:val="3"/>
        </w:numPr>
      </w:pPr>
      <w:r w:rsidRPr="00990B06">
        <w:rPr>
          <w:b/>
          <w:bCs/>
        </w:rPr>
        <w:t>Caching:</w:t>
      </w:r>
      <w:r w:rsidRPr="00990B06">
        <w:t xml:space="preserve"> Store intermediate results to avoid redundant calculations.</w:t>
      </w:r>
    </w:p>
    <w:p w14:paraId="402F3AEE" w14:textId="77777777" w:rsidR="00990B06" w:rsidRPr="00990B06" w:rsidRDefault="00990B06" w:rsidP="00990B06">
      <w:pPr>
        <w:numPr>
          <w:ilvl w:val="0"/>
          <w:numId w:val="3"/>
        </w:numPr>
      </w:pPr>
      <w:r w:rsidRPr="00990B06">
        <w:rPr>
          <w:b/>
          <w:bCs/>
        </w:rPr>
        <w:t>Change detection strategy:</w:t>
      </w:r>
      <w:r w:rsidRPr="00990B06">
        <w:t xml:space="preserve"> Use OnPush change detection strategy for components with pure pipes to improve performance.</w:t>
      </w:r>
    </w:p>
    <w:p w14:paraId="6EF481C4" w14:textId="77777777" w:rsidR="00990B06" w:rsidRPr="00990B06" w:rsidRDefault="00990B06" w:rsidP="00990B06">
      <w:pPr>
        <w:numPr>
          <w:ilvl w:val="0"/>
          <w:numId w:val="3"/>
        </w:numPr>
      </w:pPr>
      <w:r w:rsidRPr="00990B06">
        <w:rPr>
          <w:b/>
          <w:bCs/>
        </w:rPr>
        <w:t>Profiling:</w:t>
      </w:r>
      <w:r w:rsidRPr="00990B06">
        <w:t xml:space="preserve"> Use performance profiling tools to identify performance bottlenecks.</w:t>
      </w:r>
    </w:p>
    <w:p w14:paraId="35233D15" w14:textId="77777777" w:rsidR="00990B06" w:rsidRPr="00990B06" w:rsidRDefault="00990B06" w:rsidP="00990B06">
      <w:r w:rsidRPr="00990B06">
        <w:rPr>
          <w:b/>
          <w:bCs/>
        </w:rPr>
        <w:t>Example: Impure Pipe with Caching</w:t>
      </w:r>
    </w:p>
    <w:p w14:paraId="23EB124B" w14:textId="77777777" w:rsidR="00990B06" w:rsidRPr="00990B06" w:rsidRDefault="00990B06" w:rsidP="00990B06">
      <w:r w:rsidRPr="00990B06">
        <w:t>TypeScript</w:t>
      </w:r>
    </w:p>
    <w:p w14:paraId="0C297B8D" w14:textId="77777777" w:rsidR="00990B06" w:rsidRPr="00990B06" w:rsidRDefault="00990B06" w:rsidP="00990B06">
      <w:r w:rsidRPr="00990B06">
        <w:t>import { Pipe, PipeTransform } from '@angular/core';</w:t>
      </w:r>
    </w:p>
    <w:p w14:paraId="2E757B75" w14:textId="77777777" w:rsidR="00990B06" w:rsidRPr="00990B06" w:rsidRDefault="00990B06" w:rsidP="00990B06"/>
    <w:p w14:paraId="6C0E09EC" w14:textId="77777777" w:rsidR="00990B06" w:rsidRPr="00990B06" w:rsidRDefault="00990B06" w:rsidP="00990B06">
      <w:r w:rsidRPr="00990B06">
        <w:t>@Pipe({ name: 'expensive', pure: false })</w:t>
      </w:r>
    </w:p>
    <w:p w14:paraId="719F9B71" w14:textId="77777777" w:rsidR="00990B06" w:rsidRPr="00990B06" w:rsidRDefault="00990B06" w:rsidP="00990B06">
      <w:r w:rsidRPr="00990B06">
        <w:t>export class ExpensivePipe implements PipeTransform {</w:t>
      </w:r>
    </w:p>
    <w:p w14:paraId="131B2FDF" w14:textId="77777777" w:rsidR="00990B06" w:rsidRPr="00990B06" w:rsidRDefault="00990B06" w:rsidP="00990B06">
      <w:r w:rsidRPr="00990B06">
        <w:t xml:space="preserve">  private cache: Map&lt;any, any&gt; = new Map();</w:t>
      </w:r>
    </w:p>
    <w:p w14:paraId="15082E32" w14:textId="77777777" w:rsidR="00990B06" w:rsidRPr="00990B06" w:rsidRDefault="00990B06" w:rsidP="00990B06"/>
    <w:p w14:paraId="75E0DFC5" w14:textId="77777777" w:rsidR="00990B06" w:rsidRPr="00990B06" w:rsidRDefault="00990B06" w:rsidP="00990B06">
      <w:r w:rsidRPr="00990B06">
        <w:t xml:space="preserve">  transform(value: any, ...args: any[]): any {</w:t>
      </w:r>
    </w:p>
    <w:p w14:paraId="4EF57DD4" w14:textId="77777777" w:rsidR="00990B06" w:rsidRPr="00990B06" w:rsidRDefault="00990B06" w:rsidP="00990B06">
      <w:r w:rsidRPr="00990B06">
        <w:t xml:space="preserve">    if (this.cache.has(value)) {</w:t>
      </w:r>
    </w:p>
    <w:p w14:paraId="3AE91232" w14:textId="77777777" w:rsidR="00990B06" w:rsidRPr="00990B06" w:rsidRDefault="00990B06" w:rsidP="00990B06">
      <w:r w:rsidRPr="00990B06">
        <w:t xml:space="preserve">      return this.cache.get(value);</w:t>
      </w:r>
    </w:p>
    <w:p w14:paraId="1A6BDC63" w14:textId="77777777" w:rsidR="00990B06" w:rsidRPr="00990B06" w:rsidRDefault="00990B06" w:rsidP="00990B06">
      <w:r w:rsidRPr="00990B06">
        <w:t xml:space="preserve">    }</w:t>
      </w:r>
    </w:p>
    <w:p w14:paraId="36F27BBC" w14:textId="77777777" w:rsidR="00990B06" w:rsidRPr="00990B06" w:rsidRDefault="00990B06" w:rsidP="00990B06"/>
    <w:p w14:paraId="0F81B6DD" w14:textId="77777777" w:rsidR="00990B06" w:rsidRPr="00990B06" w:rsidRDefault="00990B06" w:rsidP="00990B06">
      <w:r w:rsidRPr="00990B06">
        <w:t xml:space="preserve">    // Expensive calculation</w:t>
      </w:r>
    </w:p>
    <w:p w14:paraId="7E50EE69" w14:textId="77777777" w:rsidR="00990B06" w:rsidRPr="00990B06" w:rsidRDefault="00990B06" w:rsidP="00990B06">
      <w:r w:rsidRPr="00990B06">
        <w:t xml:space="preserve">    const result = /* ... */;</w:t>
      </w:r>
    </w:p>
    <w:p w14:paraId="01D71FD8" w14:textId="77777777" w:rsidR="00990B06" w:rsidRPr="00990B06" w:rsidRDefault="00990B06" w:rsidP="00990B06">
      <w:r w:rsidRPr="00990B06">
        <w:t xml:space="preserve">    this.cache.set(value, result);</w:t>
      </w:r>
    </w:p>
    <w:p w14:paraId="34ED51F3" w14:textId="77777777" w:rsidR="00990B06" w:rsidRPr="00990B06" w:rsidRDefault="00990B06" w:rsidP="00990B06">
      <w:r w:rsidRPr="00990B06">
        <w:t xml:space="preserve">    return result;</w:t>
      </w:r>
    </w:p>
    <w:p w14:paraId="0F6D9EC4" w14:textId="77777777" w:rsidR="00990B06" w:rsidRPr="00990B06" w:rsidRDefault="00990B06" w:rsidP="00990B06">
      <w:r w:rsidRPr="00990B06">
        <w:t xml:space="preserve">  }</w:t>
      </w:r>
    </w:p>
    <w:p w14:paraId="7B707441" w14:textId="77777777" w:rsidR="00990B06" w:rsidRPr="00990B06" w:rsidRDefault="00990B06" w:rsidP="00990B06">
      <w:r w:rsidRPr="00990B06">
        <w:t>}</w:t>
      </w:r>
    </w:p>
    <w:p w14:paraId="2428E484" w14:textId="77777777" w:rsidR="00990B06" w:rsidRPr="00990B06" w:rsidRDefault="00990B06" w:rsidP="00990B06">
      <w:r w:rsidRPr="00990B06">
        <w:t xml:space="preserve">Use code </w:t>
      </w:r>
      <w:hyperlink r:id="rId29" w:anchor="coding" w:tgtFrame="_blank" w:history="1">
        <w:r w:rsidRPr="00990B06">
          <w:rPr>
            <w:rStyle w:val="Hyperlink"/>
          </w:rPr>
          <w:t>with caution.</w:t>
        </w:r>
      </w:hyperlink>
    </w:p>
    <w:p w14:paraId="4FD35C04" w14:textId="77777777" w:rsidR="00990B06" w:rsidRPr="00990B06" w:rsidRDefault="00990B06" w:rsidP="00990B06">
      <w:r w:rsidRPr="00990B06">
        <w:rPr>
          <w:b/>
          <w:bCs/>
        </w:rPr>
        <w:t>Key Considerations:</w:t>
      </w:r>
    </w:p>
    <w:p w14:paraId="7A7DEAE7" w14:textId="77777777" w:rsidR="00990B06" w:rsidRPr="00990B06" w:rsidRDefault="00990B06" w:rsidP="00990B06">
      <w:pPr>
        <w:numPr>
          <w:ilvl w:val="0"/>
          <w:numId w:val="4"/>
        </w:numPr>
      </w:pPr>
      <w:r w:rsidRPr="00990B06">
        <w:t xml:space="preserve">Use pure pipes whenever possible for optimal performance.   </w:t>
      </w:r>
    </w:p>
    <w:p w14:paraId="4BA99DDF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"https://reintech.io/blog/best-practices-for-using-angular-pipes-70357" \t "_blank"</w:instrText>
      </w:r>
      <w:r w:rsidRPr="00990B06">
        <w:fldChar w:fldCharType="separate"/>
      </w:r>
    </w:p>
    <w:p w14:paraId="451A5AE3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1. What are the best practices for using Angular Pipes? | Reintech media </w:t>
      </w:r>
    </w:p>
    <w:p w14:paraId="1F1D9F5E" w14:textId="77777777" w:rsidR="00990B06" w:rsidRPr="00990B06" w:rsidRDefault="00990B06" w:rsidP="00990B06">
      <w:r w:rsidRPr="00990B06">
        <w:fldChar w:fldCharType="end"/>
      </w:r>
    </w:p>
    <w:p w14:paraId="4E779803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"https://reintech.io/blog/best-practices-for-using-angular-pipes-70357" \t "_blank"</w:instrText>
      </w:r>
      <w:r w:rsidRPr="00990B06">
        <w:fldChar w:fldCharType="separate"/>
      </w:r>
    </w:p>
    <w:p w14:paraId="5D0F9423" w14:textId="32EA975D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drawing>
          <wp:inline distT="0" distB="0" distL="0" distR="0" wp14:anchorId="4608082E" wp14:editId="6BDA5B39">
            <wp:extent cx="228600" cy="228600"/>
            <wp:effectExtent l="0" t="0" r="0" b="0"/>
            <wp:docPr id="1507839381" name="Picture 14" descr="Source icon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ource icon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F5E1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reintech.io</w:t>
      </w:r>
    </w:p>
    <w:p w14:paraId="218F998C" w14:textId="77777777" w:rsidR="00990B06" w:rsidRPr="00990B06" w:rsidRDefault="00990B06" w:rsidP="00990B06">
      <w:r w:rsidRPr="00990B06">
        <w:fldChar w:fldCharType="end"/>
      </w:r>
    </w:p>
    <w:p w14:paraId="1D025D6A" w14:textId="77777777" w:rsidR="00990B06" w:rsidRPr="00990B06" w:rsidRDefault="00990B06" w:rsidP="00990B06">
      <w:pPr>
        <w:numPr>
          <w:ilvl w:val="0"/>
          <w:numId w:val="4"/>
        </w:numPr>
      </w:pPr>
      <w:r w:rsidRPr="00990B06">
        <w:t>Create impure pipes only when necessary and optimize them carefully.</w:t>
      </w:r>
    </w:p>
    <w:p w14:paraId="7EC65EE8" w14:textId="77777777" w:rsidR="00990B06" w:rsidRPr="00990B06" w:rsidRDefault="00990B06" w:rsidP="00990B06">
      <w:pPr>
        <w:numPr>
          <w:ilvl w:val="0"/>
          <w:numId w:val="4"/>
        </w:numPr>
      </w:pPr>
      <w:r w:rsidRPr="00990B06">
        <w:t>Consider using OnPush change detection strategy for components with pure pipes.</w:t>
      </w:r>
    </w:p>
    <w:p w14:paraId="1B33DB5A" w14:textId="77777777" w:rsidR="00990B06" w:rsidRPr="00990B06" w:rsidRDefault="00990B06" w:rsidP="00990B06">
      <w:pPr>
        <w:numPr>
          <w:ilvl w:val="0"/>
          <w:numId w:val="4"/>
        </w:numPr>
      </w:pPr>
      <w:r w:rsidRPr="00990B06">
        <w:t>Profile your application to identify performance issues and optimize accordingly.</w:t>
      </w:r>
    </w:p>
    <w:p w14:paraId="2F72C2EB" w14:textId="77777777" w:rsidR="00990B06" w:rsidRPr="00990B06" w:rsidRDefault="00990B06" w:rsidP="00990B06">
      <w:r w:rsidRPr="00990B06">
        <w:t>By understanding the nuances of pure and impure pipes, you can create efficient and performant Angular applications.</w:t>
      </w:r>
    </w:p>
    <w:p w14:paraId="60AC8630" w14:textId="77777777" w:rsidR="00990B06" w:rsidRPr="00990B06" w:rsidRDefault="00990B06" w:rsidP="00990B06">
      <w:r w:rsidRPr="00990B06">
        <w:rPr>
          <w:b/>
          <w:bCs/>
        </w:rPr>
        <w:lastRenderedPageBreak/>
        <w:t>Would you like to explore a specific use case or delve deeper into any of these concepts?</w:t>
      </w:r>
    </w:p>
    <w:p w14:paraId="55A4D0F4" w14:textId="77777777" w:rsidR="00990B06" w:rsidRPr="00990B06" w:rsidRDefault="00990B06" w:rsidP="00990B06">
      <w:r w:rsidRPr="00990B06">
        <w:t xml:space="preserve">Sources and related content </w:t>
      </w:r>
    </w:p>
    <w:p w14:paraId="2EF10199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"https://medium.com/@softwaretechsolution/angular-pipes-and-custom-pipe-8515b3bde7d0" \t "_blank"</w:instrText>
      </w:r>
      <w:r w:rsidRPr="00990B06">
        <w:fldChar w:fldCharType="separate"/>
      </w:r>
    </w:p>
    <w:p w14:paraId="6ED72611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 xml:space="preserve">medium.com </w:t>
      </w:r>
    </w:p>
    <w:p w14:paraId="4EDC520F" w14:textId="77777777" w:rsidR="00990B06" w:rsidRPr="00990B06" w:rsidRDefault="00990B06" w:rsidP="00990B06">
      <w:r w:rsidRPr="00990B06">
        <w:fldChar w:fldCharType="end"/>
      </w:r>
    </w:p>
    <w:p w14:paraId="7544FB43" w14:textId="77777777" w:rsidR="00990B06" w:rsidRPr="00990B06" w:rsidRDefault="00990B06" w:rsidP="00990B06">
      <w:pPr>
        <w:rPr>
          <w:rStyle w:val="Hyperlink"/>
        </w:rPr>
      </w:pPr>
      <w:r w:rsidRPr="00990B06">
        <w:fldChar w:fldCharType="begin"/>
      </w:r>
      <w:r w:rsidRPr="00990B06">
        <w:instrText>HYPERLINK "https://medium.com/@softwaretechsolution/angular-pipes-and-custom-pipe-8515b3bde7d0" \t "_blank"</w:instrText>
      </w:r>
      <w:r w:rsidRPr="00990B06">
        <w:fldChar w:fldCharType="separate"/>
      </w:r>
    </w:p>
    <w:p w14:paraId="7268362B" w14:textId="77777777" w:rsidR="00990B06" w:rsidRPr="00990B06" w:rsidRDefault="00990B06" w:rsidP="00990B06">
      <w:pPr>
        <w:rPr>
          <w:rStyle w:val="Hyperlink"/>
        </w:rPr>
      </w:pPr>
      <w:r w:rsidRPr="00990B06">
        <w:rPr>
          <w:rStyle w:val="Hyperlink"/>
        </w:rPr>
        <w:t>medium.com</w:t>
      </w:r>
    </w:p>
    <w:p w14:paraId="22F30124" w14:textId="77777777" w:rsidR="00990B06" w:rsidRPr="00990B06" w:rsidRDefault="00990B06" w:rsidP="00990B06">
      <w:r w:rsidRPr="00990B06">
        <w:fldChar w:fldCharType="end"/>
      </w:r>
    </w:p>
    <w:p w14:paraId="1F3CC778" w14:textId="6E9688E8" w:rsidR="00990B06" w:rsidRDefault="001D7049">
      <w:r>
        <w:softHyphen/>
      </w:r>
    </w:p>
    <w:sectPr w:rsidR="0099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25B23"/>
    <w:multiLevelType w:val="multilevel"/>
    <w:tmpl w:val="21C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F2BDD"/>
    <w:multiLevelType w:val="multilevel"/>
    <w:tmpl w:val="0A2A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65CE4"/>
    <w:multiLevelType w:val="multilevel"/>
    <w:tmpl w:val="CD6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96F06"/>
    <w:multiLevelType w:val="multilevel"/>
    <w:tmpl w:val="250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867490">
    <w:abstractNumId w:val="1"/>
  </w:num>
  <w:num w:numId="2" w16cid:durableId="1288390432">
    <w:abstractNumId w:val="0"/>
  </w:num>
  <w:num w:numId="3" w16cid:durableId="707071361">
    <w:abstractNumId w:val="2"/>
  </w:num>
  <w:num w:numId="4" w16cid:durableId="809329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06"/>
    <w:rsid w:val="001D7049"/>
    <w:rsid w:val="00990B06"/>
    <w:rsid w:val="00B2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D0BC"/>
  <w15:chartTrackingRefBased/>
  <w15:docId w15:val="{39E2A02B-F9FF-4A92-B938-DB2B7B24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B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6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03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72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5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8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1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9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9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8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4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3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7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1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60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1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5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5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08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4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16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6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1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67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7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4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28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4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0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5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22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6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9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7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1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5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9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22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3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85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78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9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2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23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8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08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25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896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62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26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9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9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4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7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85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6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9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4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2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5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782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35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1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8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04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8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0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4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29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0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5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57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7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77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0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54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8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3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1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9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09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1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8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1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1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4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7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2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5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1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8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25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9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0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2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3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0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22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8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5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60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7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0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69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32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0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6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2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35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1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4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75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79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2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2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6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8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08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6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3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5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1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0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27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49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37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999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4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75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12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30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4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4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1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0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6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2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24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8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6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9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0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31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explain-pure-and-impure-pipe-in-angular/#:~:text=Impure%20pipes%20execute%20every%20time,It%20uses%20the%20impure%20function." TargetMode="External"/><Relationship Id="rId18" Type="http://schemas.openxmlformats.org/officeDocument/2006/relationships/hyperlink" Target="/faq" TargetMode="External"/><Relationship Id="rId26" Type="http://schemas.openxmlformats.org/officeDocument/2006/relationships/hyperlink" Target="https://medium.com/@ayushgrwl365/angular-pipe-customization-building-your-own-data-transformers-15974ad0da83#:~:text=Built%2Din%20pipes%20provide%20common,to%20cater%20to%20unique%20data" TargetMode="External"/><Relationship Id="rId3" Type="http://schemas.openxmlformats.org/officeDocument/2006/relationships/settings" Target="settings.xml"/><Relationship Id="rId21" Type="http://schemas.openxmlformats.org/officeDocument/2006/relationships/hyperlink" Target="/faq" TargetMode="External"/><Relationship Id="rId7" Type="http://schemas.openxmlformats.org/officeDocument/2006/relationships/hyperlink" Target="https://mahimarnab.medium.com/pure-and-impure-pipes-in-angular-d918bafb2438#:~:text=Pipes%20are%20a%20way%20to,complex%20logic%20in%20our%20component." TargetMode="External"/><Relationship Id="rId12" Type="http://schemas.openxmlformats.org/officeDocument/2006/relationships/hyperlink" Target="https://mahimarnab.medium.com/pure-and-impure-pipes-in-angular-d918bafb2438" TargetMode="External"/><Relationship Id="rId17" Type="http://schemas.openxmlformats.org/officeDocument/2006/relationships/image" Target="media/image5.png"/><Relationship Id="rId25" Type="http://schemas.openxmlformats.org/officeDocument/2006/relationships/hyperlink" Target="/faq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ngularindepth.com/posts/1061/the-essential-difference-between-pure-and-impure-pipes-in-angular-and-why-that-matters#:~:text=Conclusion,not%20used%20wisely%20and%20carefully." TargetMode="External"/><Relationship Id="rId20" Type="http://schemas.openxmlformats.org/officeDocument/2006/relationships/hyperlink" Target="https://v17.angular.io/api/common/UpperCasePipe#:~:text=UpperCasePipelink&amp;Transforms%20text%20to%20all%20upper%20case." TargetMode="External"/><Relationship Id="rId29" Type="http://schemas.openxmlformats.org/officeDocument/2006/relationships/hyperlink" Target="/fa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gular.dev/guide/pipes/change-detection#:~:text=By%20default%2C%20pipes%20are%20defined,the%20input%20value%20or%20parameters." TargetMode="External"/><Relationship Id="rId24" Type="http://schemas.openxmlformats.org/officeDocument/2006/relationships/hyperlink" Target="/faq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freecodecamp.org/news/angular-pipes-explained-how-to-transform-template-data-directly/#:~:text=Pipes%20transform%20template%20data%20directly,class%20lean%20of%20basic%20transformations." TargetMode="External"/><Relationship Id="rId15" Type="http://schemas.openxmlformats.org/officeDocument/2006/relationships/hyperlink" Target="https://medium.com/@yuvidev/angular-pipes-2-understanding-pure-pipes-and-impure-pipes-dbe99d43a492#:~:text=Use%20pure%20pipes%20when%20dealing,depend%20on%20external%20state%20changes." TargetMode="External"/><Relationship Id="rId23" Type="http://schemas.openxmlformats.org/officeDocument/2006/relationships/hyperlink" Target="/faq" TargetMode="External"/><Relationship Id="rId28" Type="http://schemas.openxmlformats.org/officeDocument/2006/relationships/hyperlink" Target="https://medium.com/@josce.james7/increase-your-apps-performance-with-angular-pipes-4690ff001cf9" TargetMode="External"/><Relationship Id="rId10" Type="http://schemas.openxmlformats.org/officeDocument/2006/relationships/image" Target="media/image3.png"/><Relationship Id="rId19" Type="http://schemas.openxmlformats.org/officeDocument/2006/relationships/hyperlink" Target="/faq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pipes-overview#:~:text=What%20is%20a%20pipelink,and%20return%20a%20transformed%20value.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v17.angular.io/api/common/LowerCasePipe#:~:text=Usage%20noteslink,text%20to%20all%20lower%20case." TargetMode="External"/><Relationship Id="rId27" Type="http://schemas.openxmlformats.org/officeDocument/2006/relationships/hyperlink" Target="/faq" TargetMode="External"/><Relationship Id="rId30" Type="http://schemas.openxmlformats.org/officeDocument/2006/relationships/hyperlink" Target="https://reintech.io/blog/best-practices-for-using-angular-pipes-7035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1590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Mitter</dc:creator>
  <cp:keywords/>
  <dc:description/>
  <cp:lastModifiedBy>Ashu Mitter</cp:lastModifiedBy>
  <cp:revision>2</cp:revision>
  <dcterms:created xsi:type="dcterms:W3CDTF">2024-08-05T14:02:00Z</dcterms:created>
  <dcterms:modified xsi:type="dcterms:W3CDTF">2024-08-05T14:03:00Z</dcterms:modified>
</cp:coreProperties>
</file>