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A6C" w:rsidRPr="00442A6C" w:rsidRDefault="00442A6C" w:rsidP="00442A6C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 w:rsidRPr="00442A6C">
        <w:rPr>
          <w:rFonts w:ascii="Times New Roman" w:hAnsi="Times New Roman" w:cs="Times New Roman"/>
          <w:sz w:val="72"/>
          <w:szCs w:val="72"/>
        </w:rPr>
        <w:t>List of Notations</w:t>
      </w:r>
    </w:p>
    <w:p w:rsidR="00442A6C" w:rsidRDefault="00442A6C"/>
    <w:p w:rsidR="00442A6C" w:rsidRDefault="00442A6C"/>
    <w:tbl>
      <w:tblPr>
        <w:tblStyle w:val="PlainTable1"/>
        <w:tblW w:w="9066" w:type="dxa"/>
        <w:tblLook w:val="04A0" w:firstRow="1" w:lastRow="0" w:firstColumn="1" w:lastColumn="0" w:noHBand="0" w:noVBand="1"/>
      </w:tblPr>
      <w:tblGrid>
        <w:gridCol w:w="2995"/>
        <w:gridCol w:w="3012"/>
        <w:gridCol w:w="3059"/>
      </w:tblGrid>
      <w:tr w:rsidR="008022CA" w:rsidTr="0000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008022CA" w:rsidRDefault="008022CA">
            <w:r>
              <w:t>Notations</w:t>
            </w:r>
          </w:p>
        </w:tc>
        <w:tc>
          <w:tcPr>
            <w:tcW w:w="3012" w:type="dxa"/>
          </w:tcPr>
          <w:p w:rsidR="008022CA" w:rsidRDefault="00F40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8022CA">
              <w:t>ttribute</w:t>
            </w:r>
          </w:p>
        </w:tc>
        <w:tc>
          <w:tcPr>
            <w:tcW w:w="3059" w:type="dxa"/>
          </w:tcPr>
          <w:p w:rsidR="008022CA" w:rsidRDefault="00802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0040D5">
              <w:t>(shape)</w:t>
            </w:r>
          </w:p>
        </w:tc>
      </w:tr>
      <w:tr w:rsidR="008022CA" w:rsidTr="0000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008022CA" w:rsidRDefault="008022CA">
            <w:r>
              <w:t>M</w:t>
            </w:r>
          </w:p>
        </w:tc>
        <w:tc>
          <w:tcPr>
            <w:tcW w:w="3012" w:type="dxa"/>
          </w:tcPr>
          <w:p w:rsidR="008022CA" w:rsidRDefault="0051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Multivalue</w:t>
            </w:r>
          </w:p>
        </w:tc>
        <w:tc>
          <w:tcPr>
            <w:tcW w:w="3059" w:type="dxa"/>
          </w:tcPr>
          <w:p w:rsidR="008022CA" w:rsidRDefault="008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circle</w:t>
            </w:r>
          </w:p>
        </w:tc>
      </w:tr>
      <w:tr w:rsidR="008022CA" w:rsidTr="000040D5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:rsidR="008022CA" w:rsidRDefault="008022CA">
            <w:r>
              <w:t>D</w:t>
            </w:r>
          </w:p>
        </w:tc>
        <w:tc>
          <w:tcPr>
            <w:tcW w:w="3012" w:type="dxa"/>
          </w:tcPr>
          <w:p w:rsidR="008022CA" w:rsidRDefault="00BC3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8022CA">
              <w:t>erived</w:t>
            </w:r>
          </w:p>
        </w:tc>
        <w:tc>
          <w:tcPr>
            <w:tcW w:w="3059" w:type="dxa"/>
          </w:tcPr>
          <w:p w:rsidR="008022CA" w:rsidRDefault="00F4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8022CA">
              <w:t>ashed</w:t>
            </w:r>
          </w:p>
        </w:tc>
      </w:tr>
    </w:tbl>
    <w:p w:rsidR="008022CA" w:rsidRDefault="008022CA" w:rsidP="008022CA"/>
    <w:tbl>
      <w:tblPr>
        <w:tblStyle w:val="PlainTable1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442A6C" w:rsidTr="0044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442A6C" w:rsidRDefault="00442A6C" w:rsidP="008022CA">
            <w:r>
              <w:t>Notations (Shape)</w:t>
            </w:r>
          </w:p>
        </w:tc>
        <w:tc>
          <w:tcPr>
            <w:tcW w:w="4538" w:type="dxa"/>
          </w:tcPr>
          <w:p w:rsidR="00442A6C" w:rsidRDefault="00442A6C" w:rsidP="00802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</w:tr>
      <w:tr w:rsidR="00442A6C" w:rsidTr="0044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442A6C" w:rsidRDefault="00442A6C" w:rsidP="008022CA">
            <w:r>
              <w:t>Mdiamond</w:t>
            </w:r>
          </w:p>
        </w:tc>
        <w:tc>
          <w:tcPr>
            <w:tcW w:w="4538" w:type="dxa"/>
          </w:tcPr>
          <w:p w:rsidR="00442A6C" w:rsidRDefault="00442A6C" w:rsidP="008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Identifying relation</w:t>
            </w:r>
          </w:p>
        </w:tc>
      </w:tr>
      <w:tr w:rsidR="00442A6C" w:rsidTr="00442A6C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442A6C" w:rsidRDefault="00442A6C" w:rsidP="008022CA">
            <w:r>
              <w:t>Invtriangle</w:t>
            </w:r>
          </w:p>
        </w:tc>
        <w:tc>
          <w:tcPr>
            <w:tcW w:w="4538" w:type="dxa"/>
          </w:tcPr>
          <w:p w:rsidR="00442A6C" w:rsidRDefault="00442A6C" w:rsidP="00802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 relationship</w:t>
            </w:r>
          </w:p>
        </w:tc>
      </w:tr>
      <w:tr w:rsidR="00442A6C" w:rsidTr="0044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442A6C" w:rsidRDefault="00F65041" w:rsidP="008022CA">
            <w:r>
              <w:t>D</w:t>
            </w:r>
            <w:r w:rsidR="00442A6C">
              <w:t>iamond</w:t>
            </w:r>
          </w:p>
        </w:tc>
        <w:tc>
          <w:tcPr>
            <w:tcW w:w="4538" w:type="dxa"/>
          </w:tcPr>
          <w:p w:rsidR="00442A6C" w:rsidRDefault="00442A6C" w:rsidP="00802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Non-identifying relation</w:t>
            </w:r>
          </w:p>
        </w:tc>
      </w:tr>
    </w:tbl>
    <w:p w:rsidR="00FE6D5C" w:rsidRDefault="00FE6D5C" w:rsidP="00FE6D5C"/>
    <w:tbl>
      <w:tblPr>
        <w:tblStyle w:val="PlainTable1"/>
        <w:tblW w:w="9103" w:type="dxa"/>
        <w:tblLook w:val="04A0" w:firstRow="1" w:lastRow="0" w:firstColumn="1" w:lastColumn="0" w:noHBand="0" w:noVBand="1"/>
      </w:tblPr>
      <w:tblGrid>
        <w:gridCol w:w="3034"/>
        <w:gridCol w:w="3034"/>
        <w:gridCol w:w="3035"/>
      </w:tblGrid>
      <w:tr w:rsidR="00FE6D5C" w:rsidTr="00F4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FE6D5C" w:rsidRDefault="00F40FF8" w:rsidP="00FE6D5C">
            <w:r>
              <w:t>N</w:t>
            </w:r>
            <w:r w:rsidR="00FE6D5C">
              <w:t>otations</w:t>
            </w:r>
          </w:p>
        </w:tc>
        <w:tc>
          <w:tcPr>
            <w:tcW w:w="3034" w:type="dxa"/>
          </w:tcPr>
          <w:p w:rsidR="00FE6D5C" w:rsidRDefault="00BC3421" w:rsidP="00FE6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FE6D5C">
              <w:t>ntities</w:t>
            </w:r>
          </w:p>
        </w:tc>
        <w:tc>
          <w:tcPr>
            <w:tcW w:w="3035" w:type="dxa"/>
          </w:tcPr>
          <w:p w:rsidR="00FE6D5C" w:rsidRDefault="00FE6D5C" w:rsidP="00FE6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0040D5">
              <w:t>(shape)</w:t>
            </w:r>
          </w:p>
        </w:tc>
      </w:tr>
      <w:tr w:rsidR="00FE6D5C" w:rsidTr="00F40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FE6D5C" w:rsidRDefault="00F40FF8" w:rsidP="00FE6D5C">
            <w:r>
              <w:t>W</w:t>
            </w:r>
          </w:p>
        </w:tc>
        <w:tc>
          <w:tcPr>
            <w:tcW w:w="3034" w:type="dxa"/>
          </w:tcPr>
          <w:p w:rsidR="00FE6D5C" w:rsidRDefault="00FE6D5C" w:rsidP="00FE6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 entity</w:t>
            </w:r>
          </w:p>
        </w:tc>
        <w:tc>
          <w:tcPr>
            <w:tcW w:w="3035" w:type="dxa"/>
          </w:tcPr>
          <w:p w:rsidR="00FE6D5C" w:rsidRDefault="00FE6D5C" w:rsidP="00FE6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Box3d</w:t>
            </w:r>
          </w:p>
        </w:tc>
      </w:tr>
      <w:tr w:rsidR="00FE6D5C" w:rsidTr="00F40FF8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FE6D5C" w:rsidRDefault="00FE6D5C" w:rsidP="00FE6D5C"/>
        </w:tc>
        <w:tc>
          <w:tcPr>
            <w:tcW w:w="3034" w:type="dxa"/>
          </w:tcPr>
          <w:p w:rsidR="00FE6D5C" w:rsidRDefault="00BB1393" w:rsidP="00FE6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FE6D5C">
              <w:t>ntity</w:t>
            </w:r>
          </w:p>
        </w:tc>
        <w:tc>
          <w:tcPr>
            <w:tcW w:w="3035" w:type="dxa"/>
          </w:tcPr>
          <w:p w:rsidR="00FE6D5C" w:rsidRDefault="00F40FF8" w:rsidP="00FE6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FE6D5C">
              <w:t>ectangle</w:t>
            </w:r>
          </w:p>
        </w:tc>
      </w:tr>
    </w:tbl>
    <w:p w:rsidR="00FE6D5C" w:rsidRDefault="00FE6D5C" w:rsidP="00FE6D5C"/>
    <w:tbl>
      <w:tblPr>
        <w:tblStyle w:val="PlainTable1"/>
        <w:tblW w:w="9103" w:type="dxa"/>
        <w:tblLook w:val="04A0" w:firstRow="1" w:lastRow="0" w:firstColumn="1" w:lastColumn="0" w:noHBand="0" w:noVBand="1"/>
      </w:tblPr>
      <w:tblGrid>
        <w:gridCol w:w="3034"/>
        <w:gridCol w:w="3034"/>
        <w:gridCol w:w="3035"/>
      </w:tblGrid>
      <w:tr w:rsidR="00FE6D5C" w:rsidTr="0000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FE6D5C" w:rsidRDefault="00F40FF8" w:rsidP="00844483">
            <w:r>
              <w:t>N</w:t>
            </w:r>
            <w:r w:rsidR="00BB1393">
              <w:t>otations</w:t>
            </w:r>
          </w:p>
        </w:tc>
        <w:tc>
          <w:tcPr>
            <w:tcW w:w="3034" w:type="dxa"/>
          </w:tcPr>
          <w:p w:rsidR="00FE6D5C" w:rsidRDefault="00BC3421" w:rsidP="0084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BB1393">
              <w:t>eys</w:t>
            </w:r>
          </w:p>
        </w:tc>
        <w:tc>
          <w:tcPr>
            <w:tcW w:w="3035" w:type="dxa"/>
          </w:tcPr>
          <w:p w:rsidR="00FE6D5C" w:rsidRDefault="00BB1393" w:rsidP="0084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0040D5">
              <w:t>(colour)</w:t>
            </w:r>
          </w:p>
        </w:tc>
      </w:tr>
      <w:tr w:rsidR="00FE6D5C" w:rsidTr="0000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FE6D5C" w:rsidRDefault="00BB1393" w:rsidP="00844483">
            <w:r>
              <w:t>P</w:t>
            </w:r>
          </w:p>
        </w:tc>
        <w:tc>
          <w:tcPr>
            <w:tcW w:w="3034" w:type="dxa"/>
          </w:tcPr>
          <w:p w:rsidR="00FE6D5C" w:rsidRDefault="00BC3421" w:rsidP="00844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BB1393">
              <w:t>rimary</w:t>
            </w:r>
          </w:p>
        </w:tc>
        <w:tc>
          <w:tcPr>
            <w:tcW w:w="3035" w:type="dxa"/>
          </w:tcPr>
          <w:p w:rsidR="00FE6D5C" w:rsidRDefault="0051018D" w:rsidP="00844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B1393">
              <w:t>ed</w:t>
            </w:r>
          </w:p>
        </w:tc>
      </w:tr>
      <w:tr w:rsidR="00FE6D5C" w:rsidTr="000040D5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FE6D5C" w:rsidRDefault="00BB1393" w:rsidP="00844483">
            <w:r>
              <w:t>F</w:t>
            </w:r>
          </w:p>
        </w:tc>
        <w:tc>
          <w:tcPr>
            <w:tcW w:w="3034" w:type="dxa"/>
          </w:tcPr>
          <w:p w:rsidR="00FE6D5C" w:rsidRDefault="00BC3421" w:rsidP="00844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B1393">
              <w:t>oreign</w:t>
            </w:r>
          </w:p>
        </w:tc>
        <w:tc>
          <w:tcPr>
            <w:tcW w:w="3035" w:type="dxa"/>
          </w:tcPr>
          <w:p w:rsidR="00FE6D5C" w:rsidRDefault="00BB1393" w:rsidP="00844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</w:tr>
    </w:tbl>
    <w:p w:rsidR="00FE6D5C" w:rsidRPr="00442A6C" w:rsidRDefault="00442A6C" w:rsidP="00FE6D5C">
      <w:pPr>
        <w:rPr>
          <w:b/>
        </w:rPr>
      </w:pPr>
      <w:r w:rsidRPr="00442A6C">
        <w:rPr>
          <w:b/>
        </w:rPr>
        <w:t>*F</w:t>
      </w:r>
      <w:r w:rsidR="000040D5" w:rsidRPr="00442A6C">
        <w:rPr>
          <w:b/>
        </w:rPr>
        <w:t>or all other en</w:t>
      </w:r>
      <w:r w:rsidRPr="00442A6C">
        <w:rPr>
          <w:b/>
        </w:rPr>
        <w:t>tities</w:t>
      </w:r>
      <w:r w:rsidR="000040D5" w:rsidRPr="00442A6C">
        <w:rPr>
          <w:b/>
        </w:rPr>
        <w:t xml:space="preserve"> the colour is black.</w:t>
      </w:r>
    </w:p>
    <w:p w:rsidR="000040D5" w:rsidRDefault="000040D5" w:rsidP="00FE6D5C"/>
    <w:tbl>
      <w:tblPr>
        <w:tblStyle w:val="PlainTable1"/>
        <w:tblW w:w="9119" w:type="dxa"/>
        <w:tblLook w:val="04A0" w:firstRow="1" w:lastRow="0" w:firstColumn="1" w:lastColumn="0" w:noHBand="0" w:noVBand="1"/>
      </w:tblPr>
      <w:tblGrid>
        <w:gridCol w:w="3039"/>
        <w:gridCol w:w="3039"/>
        <w:gridCol w:w="3041"/>
      </w:tblGrid>
      <w:tr w:rsidR="00FE6D5C" w:rsidTr="00844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FE6D5C" w:rsidRDefault="00BB1393" w:rsidP="00844483">
            <w:r>
              <w:t>Notations</w:t>
            </w:r>
          </w:p>
        </w:tc>
        <w:tc>
          <w:tcPr>
            <w:tcW w:w="3039" w:type="dxa"/>
          </w:tcPr>
          <w:p w:rsidR="00FE6D5C" w:rsidRDefault="000040D5" w:rsidP="0084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Cardinality</w:t>
            </w:r>
          </w:p>
        </w:tc>
        <w:tc>
          <w:tcPr>
            <w:tcW w:w="3041" w:type="dxa"/>
          </w:tcPr>
          <w:p w:rsidR="00FE6D5C" w:rsidRDefault="00BB1393" w:rsidP="0084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6D5C" w:rsidTr="0084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FE6D5C" w:rsidRDefault="00BC3421" w:rsidP="00844483">
            <w:r>
              <w:t>N</w:t>
            </w:r>
          </w:p>
        </w:tc>
        <w:tc>
          <w:tcPr>
            <w:tcW w:w="3039" w:type="dxa"/>
          </w:tcPr>
          <w:p w:rsidR="00FE6D5C" w:rsidRDefault="00BC3421" w:rsidP="00844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</w:t>
            </w:r>
          </w:p>
        </w:tc>
        <w:tc>
          <w:tcPr>
            <w:tcW w:w="3041" w:type="dxa"/>
          </w:tcPr>
          <w:p w:rsidR="00FE6D5C" w:rsidRDefault="00BB1393" w:rsidP="00844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none</w:t>
            </w:r>
          </w:p>
        </w:tc>
      </w:tr>
      <w:tr w:rsidR="00FE6D5C" w:rsidTr="0084448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:rsidR="00FE6D5C" w:rsidRDefault="00BC3421" w:rsidP="00844483">
            <w:r>
              <w:t>1</w:t>
            </w:r>
          </w:p>
        </w:tc>
        <w:tc>
          <w:tcPr>
            <w:tcW w:w="3039" w:type="dxa"/>
          </w:tcPr>
          <w:p w:rsidR="00FE6D5C" w:rsidRDefault="00BC3421" w:rsidP="00844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</w:t>
            </w:r>
          </w:p>
        </w:tc>
        <w:tc>
          <w:tcPr>
            <w:tcW w:w="3041" w:type="dxa"/>
          </w:tcPr>
          <w:p w:rsidR="00FE6D5C" w:rsidRDefault="00BB1393" w:rsidP="00844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diamond</w:t>
            </w:r>
          </w:p>
        </w:tc>
      </w:tr>
    </w:tbl>
    <w:p w:rsidR="00C43753" w:rsidRPr="00FE6D5C" w:rsidRDefault="00EB2846" w:rsidP="00FE6D5C"/>
    <w:sectPr w:rsidR="00C43753" w:rsidRPr="00FE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846" w:rsidRDefault="00EB2846" w:rsidP="00FE6D5C">
      <w:pPr>
        <w:spacing w:after="0" w:line="240" w:lineRule="auto"/>
      </w:pPr>
      <w:r>
        <w:separator/>
      </w:r>
    </w:p>
  </w:endnote>
  <w:endnote w:type="continuationSeparator" w:id="0">
    <w:p w:rsidR="00EB2846" w:rsidRDefault="00EB2846" w:rsidP="00FE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846" w:rsidRDefault="00EB2846" w:rsidP="00FE6D5C">
      <w:pPr>
        <w:spacing w:after="0" w:line="240" w:lineRule="auto"/>
      </w:pPr>
      <w:r>
        <w:separator/>
      </w:r>
    </w:p>
  </w:footnote>
  <w:footnote w:type="continuationSeparator" w:id="0">
    <w:p w:rsidR="00EB2846" w:rsidRDefault="00EB2846" w:rsidP="00FE6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CA"/>
    <w:rsid w:val="000040D5"/>
    <w:rsid w:val="002204CE"/>
    <w:rsid w:val="00442A6C"/>
    <w:rsid w:val="0051018D"/>
    <w:rsid w:val="008022CA"/>
    <w:rsid w:val="00BB1393"/>
    <w:rsid w:val="00BC3421"/>
    <w:rsid w:val="00DD5B23"/>
    <w:rsid w:val="00EB2846"/>
    <w:rsid w:val="00F40FF8"/>
    <w:rsid w:val="00F65041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C8BD7-69E8-4EE3-80A1-301A9A67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22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6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D5C"/>
  </w:style>
  <w:style w:type="paragraph" w:styleId="Footer">
    <w:name w:val="footer"/>
    <w:basedOn w:val="Normal"/>
    <w:link w:val="FooterChar"/>
    <w:uiPriority w:val="99"/>
    <w:unhideWhenUsed/>
    <w:rsid w:val="00FE6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D5C"/>
  </w:style>
  <w:style w:type="character" w:customStyle="1" w:styleId="Heading1Char">
    <w:name w:val="Heading 1 Char"/>
    <w:basedOn w:val="DefaultParagraphFont"/>
    <w:link w:val="Heading1"/>
    <w:uiPriority w:val="9"/>
    <w:rsid w:val="00442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Rohilla</dc:creator>
  <cp:keywords/>
  <dc:description/>
  <cp:lastModifiedBy>Tulika Rohilla</cp:lastModifiedBy>
  <cp:revision>5</cp:revision>
  <dcterms:created xsi:type="dcterms:W3CDTF">2017-11-18T08:12:00Z</dcterms:created>
  <dcterms:modified xsi:type="dcterms:W3CDTF">2017-11-18T09:24:00Z</dcterms:modified>
</cp:coreProperties>
</file>