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4151" w14:textId="0EFE6E2D" w:rsidR="00FA5D24" w:rsidRDefault="00FA5D24" w:rsidP="00FA5D24">
      <w:r>
        <w:t>Assignment</w:t>
      </w:r>
      <w:r>
        <w:t xml:space="preserve"> for Day </w:t>
      </w:r>
      <w:r>
        <w:t>09</w:t>
      </w:r>
    </w:p>
    <w:p w14:paraId="3C859DC9" w14:textId="77777777" w:rsidR="00FA5D24" w:rsidRDefault="00FA5D24" w:rsidP="00FA5D24"/>
    <w:p w14:paraId="6D030E4B" w14:textId="3CE549C1" w:rsidR="00FA5D24" w:rsidRDefault="00FA5D24" w:rsidP="00FA5D24">
      <w:r>
        <w:t>Coding practice (</w:t>
      </w:r>
      <w:proofErr w:type="spellStart"/>
      <w:r>
        <w:t>HackerRank</w:t>
      </w:r>
      <w:proofErr w:type="spellEnd"/>
      <w:r>
        <w:t xml:space="preserve">):  </w:t>
      </w:r>
    </w:p>
    <w:p w14:paraId="29485121" w14:textId="434B4B8D" w:rsidR="00FA5D24" w:rsidRDefault="00FA5D24" w:rsidP="00FA5D24">
      <w:r>
        <w:t xml:space="preserve">  Java Lambda Expressions – implement the odd/prime/palindrome checker.  </w:t>
      </w:r>
    </w:p>
    <w:p w14:paraId="565D1875" w14:textId="233B3BC9" w:rsidR="00FA5D24" w:rsidRDefault="00FA5D24" w:rsidP="00FA5D24">
      <w:proofErr w:type="spellStart"/>
      <w:r>
        <w:t>LeetCode</w:t>
      </w:r>
      <w:proofErr w:type="spellEnd"/>
      <w:r>
        <w:t xml:space="preserve">:  </w:t>
      </w:r>
    </w:p>
    <w:p w14:paraId="4C80268E" w14:textId="3A9E4347" w:rsidR="00FA5D24" w:rsidRDefault="00FA5D24" w:rsidP="00FA5D24">
      <w:r>
        <w:t xml:space="preserve">  Merge Intervals – implement with sorting using lambda.  </w:t>
      </w:r>
    </w:p>
    <w:p w14:paraId="6B53FE8F" w14:textId="6487D993" w:rsidR="00FA5D24" w:rsidRDefault="00FA5D24" w:rsidP="00FA5D24">
      <w:r>
        <w:t xml:space="preserve">  Binary Search – implement iterative solution.  </w:t>
      </w:r>
    </w:p>
    <w:p w14:paraId="548D7032" w14:textId="4AB2D3FD" w:rsidR="004C43C7" w:rsidRDefault="004C43C7" w:rsidP="00FA5D24"/>
    <w:sectPr w:rsidR="004C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E1"/>
    <w:rsid w:val="001554E1"/>
    <w:rsid w:val="00352DD8"/>
    <w:rsid w:val="00374604"/>
    <w:rsid w:val="004C43C7"/>
    <w:rsid w:val="007D3BE6"/>
    <w:rsid w:val="00970E07"/>
    <w:rsid w:val="00A004FF"/>
    <w:rsid w:val="00EA42F6"/>
    <w:rsid w:val="00FA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4D01"/>
  <w15:chartTrackingRefBased/>
  <w15:docId w15:val="{A433F1DC-0BD9-4B05-B084-191F6A59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Subramanya</dc:creator>
  <cp:keywords/>
  <dc:description/>
  <cp:lastModifiedBy>Ashwin Subramanya</cp:lastModifiedBy>
  <cp:revision>2</cp:revision>
  <dcterms:created xsi:type="dcterms:W3CDTF">2026-06-18T10:11:00Z</dcterms:created>
  <dcterms:modified xsi:type="dcterms:W3CDTF">2026-06-18T10:14:00Z</dcterms:modified>
</cp:coreProperties>
</file>