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 w:after="1"/>
        <w:rPr>
          <w:rFonts w:ascii="Times New Roman"/>
          <w:sz w:val="8"/>
        </w:rPr>
      </w:pPr>
    </w:p>
    <w:tbl>
      <w:tblPr>
        <w:tblW w:w="0" w:type="auto"/>
        <w:jc w:val="left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"/>
        <w:gridCol w:w="982"/>
        <w:gridCol w:w="543"/>
        <w:gridCol w:w="1703"/>
        <w:gridCol w:w="1306"/>
        <w:gridCol w:w="284"/>
        <w:gridCol w:w="1527"/>
        <w:gridCol w:w="1016"/>
        <w:gridCol w:w="713"/>
        <w:gridCol w:w="1140"/>
      </w:tblGrid>
      <w:tr>
        <w:trPr>
          <w:trHeight w:val="611" w:hRule="atLeast"/>
        </w:trPr>
        <w:tc>
          <w:tcPr>
            <w:tcW w:w="4678" w:type="dxa"/>
            <w:gridSpan w:val="5"/>
          </w:tcPr>
          <w:p>
            <w:pPr>
              <w:pStyle w:val="TableParagraph"/>
              <w:spacing w:line="270" w:lineRule="atLeast" w:before="51"/>
              <w:ind w:left="1749" w:right="44" w:hanging="159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SCHOOL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COMPUTER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SCIENCE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ARTIFICIAL </w:t>
            </w:r>
            <w:r>
              <w:rPr>
                <w:rFonts w:ascii="Calibri"/>
                <w:b/>
                <w:spacing w:val="-2"/>
                <w:sz w:val="22"/>
              </w:rPr>
              <w:t>INTELLIGENCE</w:t>
            </w:r>
          </w:p>
        </w:tc>
        <w:tc>
          <w:tcPr>
            <w:tcW w:w="4680" w:type="dxa"/>
            <w:gridSpan w:val="5"/>
          </w:tcPr>
          <w:p>
            <w:pPr>
              <w:pStyle w:val="TableParagraph"/>
              <w:spacing w:line="270" w:lineRule="atLeast" w:before="51"/>
              <w:ind w:left="1749" w:right="531" w:hanging="1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DEPARTMENT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COMPUTER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SCIENCE </w:t>
            </w:r>
            <w:r>
              <w:rPr>
                <w:rFonts w:ascii="Calibri"/>
                <w:b/>
                <w:spacing w:val="-2"/>
                <w:sz w:val="22"/>
              </w:rPr>
              <w:t>ENGINEERING</w:t>
            </w:r>
          </w:p>
        </w:tc>
      </w:tr>
      <w:tr>
        <w:trPr>
          <w:trHeight w:val="537" w:hRule="atLeast"/>
        </w:trPr>
        <w:tc>
          <w:tcPr>
            <w:tcW w:w="3372" w:type="dxa"/>
            <w:gridSpan w:val="4"/>
          </w:tcPr>
          <w:p>
            <w:pPr>
              <w:pStyle w:val="TableParagraph"/>
              <w:spacing w:before="133"/>
              <w:ind w:left="669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Program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Name:</w:t>
            </w:r>
            <w:r>
              <w:rPr>
                <w:rFonts w:ascii="Calibri"/>
                <w:color w:val="000000"/>
                <w:spacing w:val="-3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z w:val="22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3"/>
                <w:sz w:val="22"/>
                <w:highlight w:val="yellow"/>
              </w:rPr>
              <w:t> </w:t>
            </w:r>
            <w:r>
              <w:rPr>
                <w:rFonts w:ascii="Calibri"/>
                <w:color w:val="000000"/>
                <w:spacing w:val="-4"/>
                <w:sz w:val="22"/>
                <w:highlight w:val="yellow"/>
              </w:rPr>
              <w:t>Tech</w:t>
            </w:r>
          </w:p>
        </w:tc>
        <w:tc>
          <w:tcPr>
            <w:tcW w:w="3117" w:type="dxa"/>
            <w:gridSpan w:val="3"/>
          </w:tcPr>
          <w:p>
            <w:pPr>
              <w:pStyle w:val="TableParagraph"/>
              <w:spacing w:before="133"/>
              <w:ind w:left="6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Assignment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Type: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Lab</w:t>
            </w:r>
          </w:p>
        </w:tc>
        <w:tc>
          <w:tcPr>
            <w:tcW w:w="2869" w:type="dxa"/>
            <w:gridSpan w:val="3"/>
          </w:tcPr>
          <w:p>
            <w:pPr>
              <w:pStyle w:val="TableParagraph"/>
              <w:spacing w:before="133"/>
              <w:ind w:left="298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Academic</w:t>
            </w:r>
            <w:r>
              <w:rPr>
                <w:rFonts w:ascii="Calibri"/>
                <w:b/>
                <w:spacing w:val="2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Year:</w:t>
            </w:r>
            <w:r>
              <w:rPr>
                <w:rFonts w:ascii="Calibri"/>
                <w:spacing w:val="-2"/>
                <w:sz w:val="22"/>
              </w:rPr>
              <w:t>2025-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412" w:hRule="atLeast"/>
        </w:trPr>
        <w:tc>
          <w:tcPr>
            <w:tcW w:w="3372" w:type="dxa"/>
            <w:gridSpan w:val="4"/>
          </w:tcPr>
          <w:p>
            <w:pPr>
              <w:pStyle w:val="TableParagraph"/>
              <w:spacing w:before="68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Coordinator</w:t>
            </w:r>
            <w:r>
              <w:rPr>
                <w:rFonts w:ascii="Calibri"/>
                <w:b/>
                <w:spacing w:val="-7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5986" w:type="dxa"/>
            <w:gridSpan w:val="6"/>
          </w:tcPr>
          <w:p>
            <w:pPr>
              <w:pStyle w:val="TableParagraph"/>
              <w:spacing w:line="251" w:lineRule="exact"/>
              <w:ind w:left="2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Rishabh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Mittal</w:t>
            </w:r>
          </w:p>
        </w:tc>
      </w:tr>
      <w:tr>
        <w:trPr>
          <w:trHeight w:val="309" w:hRule="atLeast"/>
        </w:trPr>
        <w:tc>
          <w:tcPr>
            <w:tcW w:w="3372" w:type="dxa"/>
            <w:gridSpan w:val="4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Instructor(s)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Name</w:t>
            </w:r>
          </w:p>
        </w:tc>
        <w:tc>
          <w:tcPr>
            <w:tcW w:w="5986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Naresh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Kumar</w:t>
            </w:r>
          </w:p>
        </w:tc>
        <w:tc>
          <w:tcPr>
            <w:tcW w:w="1853" w:type="dxa"/>
            <w:gridSpan w:val="2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B. Swathi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Dr.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Sasanko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Shekhar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Gantayat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Md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Sallauddin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Dr.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Mathivanan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Y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Srikanth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Shilpa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Dr.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Rishabh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Mittal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(Coordinator)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Dr.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R.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Prashant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Kumar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Ankushavali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MD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Viswanath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Sujitha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Reddy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A.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Anitha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M.Madhuri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Ms.</w:t>
            </w:r>
            <w:r>
              <w:rPr>
                <w:rFonts w:ascii="Calibri"/>
                <w:spacing w:val="3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Katherashala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6"/>
                <w:sz w:val="22"/>
              </w:rPr>
              <w:t>Swetha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Ms.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Velpula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sumalatha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>
            <w:pPr>
              <w:pStyle w:val="TableParagraph"/>
              <w:spacing w:line="268" w:lineRule="exact"/>
              <w:ind w:left="117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Mr.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Bingi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Raju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before="71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CourseCode</w:t>
            </w:r>
          </w:p>
        </w:tc>
        <w:tc>
          <w:tcPr>
            <w:tcW w:w="1703" w:type="dxa"/>
          </w:tcPr>
          <w:p>
            <w:pPr>
              <w:pStyle w:val="TableParagraph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23CS002PC304</w:t>
            </w:r>
          </w:p>
        </w:tc>
        <w:tc>
          <w:tcPr>
            <w:tcW w:w="159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71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Course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Title</w:t>
            </w:r>
          </w:p>
        </w:tc>
        <w:tc>
          <w:tcPr>
            <w:tcW w:w="4396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ind w:left="1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Coding</w:t>
            </w:r>
          </w:p>
        </w:tc>
      </w:tr>
      <w:tr>
        <w:trPr>
          <w:trHeight w:val="410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before="68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Year/Sem</w:t>
            </w:r>
          </w:p>
        </w:tc>
        <w:tc>
          <w:tcPr>
            <w:tcW w:w="1703" w:type="dxa"/>
          </w:tcPr>
          <w:p>
            <w:pPr>
              <w:pStyle w:val="TableParagraph"/>
              <w:spacing w:line="251" w:lineRule="exact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III/II</w:t>
            </w:r>
          </w:p>
        </w:tc>
        <w:tc>
          <w:tcPr>
            <w:tcW w:w="1590" w:type="dxa"/>
            <w:gridSpan w:val="2"/>
          </w:tcPr>
          <w:p>
            <w:pPr>
              <w:pStyle w:val="TableParagraph"/>
              <w:spacing w:before="68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TableParagraph"/>
              <w:spacing w:before="68"/>
              <w:ind w:left="109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R23</w:t>
            </w:r>
          </w:p>
        </w:tc>
      </w:tr>
      <w:tr>
        <w:trPr>
          <w:trHeight w:val="577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line="268" w:lineRule="exact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Date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and</w:t>
            </w:r>
            <w:r>
              <w:rPr>
                <w:rFonts w:ascii="Calibri"/>
                <w:b/>
                <w:spacing w:val="-3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Day</w:t>
            </w:r>
          </w:p>
          <w:p>
            <w:pPr>
              <w:pStyle w:val="TableParagraph"/>
              <w:spacing w:line="259" w:lineRule="exact" w:before="31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of</w:t>
            </w:r>
            <w:r>
              <w:rPr>
                <w:rFonts w:ascii="Calibri"/>
                <w:b/>
                <w:spacing w:val="-2"/>
                <w:sz w:val="22"/>
              </w:rPr>
              <w:t> Assignment</w:t>
            </w:r>
          </w:p>
        </w:tc>
        <w:tc>
          <w:tcPr>
            <w:tcW w:w="1703" w:type="dxa"/>
          </w:tcPr>
          <w:p>
            <w:pPr>
              <w:pStyle w:val="TableParagraph"/>
              <w:spacing w:line="251" w:lineRule="exact"/>
              <w:ind w:left="3"/>
              <w:rPr>
                <w:b/>
                <w:sz w:val="22"/>
              </w:rPr>
            </w:pPr>
            <w:r>
              <w:rPr>
                <w:b/>
                <w:sz w:val="22"/>
              </w:rPr>
              <w:t>Week10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52" w:lineRule="exact"/>
              <w:ind w:lef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Wednesday</w:t>
            </w:r>
          </w:p>
        </w:tc>
        <w:tc>
          <w:tcPr>
            <w:tcW w:w="1590" w:type="dxa"/>
            <w:gridSpan w:val="2"/>
          </w:tcPr>
          <w:p>
            <w:pPr>
              <w:pStyle w:val="TableParagraph"/>
              <w:spacing w:before="131"/>
              <w:ind w:left="11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TableParagraph"/>
              <w:spacing w:line="251" w:lineRule="exact"/>
              <w:ind w:left="1"/>
              <w:rPr>
                <w:sz w:val="22"/>
              </w:rPr>
            </w:pPr>
            <w:r>
              <w:rPr>
                <w:sz w:val="22"/>
              </w:rPr>
              <w:t>23CSBTB01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23CSBTB52</w:t>
            </w:r>
          </w:p>
        </w:tc>
      </w:tr>
      <w:tr>
        <w:trPr>
          <w:trHeight w:val="758" w:hRule="atLeast"/>
        </w:trPr>
        <w:tc>
          <w:tcPr>
            <w:tcW w:w="1669" w:type="dxa"/>
            <w:gridSpan w:val="3"/>
          </w:tcPr>
          <w:p>
            <w:pPr>
              <w:pStyle w:val="TableParagraph"/>
              <w:spacing w:before="131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Duration</w:t>
            </w:r>
          </w:p>
        </w:tc>
        <w:tc>
          <w:tcPr>
            <w:tcW w:w="1703" w:type="dxa"/>
          </w:tcPr>
          <w:p>
            <w:pPr>
              <w:pStyle w:val="TableParagraph"/>
              <w:spacing w:before="131"/>
              <w:ind w:left="11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 </w:t>
            </w:r>
            <w:r>
              <w:rPr>
                <w:rFonts w:ascii="Calibri"/>
                <w:spacing w:val="-2"/>
                <w:sz w:val="22"/>
              </w:rPr>
              <w:t>Hours</w:t>
            </w:r>
          </w:p>
        </w:tc>
        <w:tc>
          <w:tcPr>
            <w:tcW w:w="1590" w:type="dxa"/>
            <w:gridSpan w:val="2"/>
          </w:tcPr>
          <w:p>
            <w:pPr>
              <w:pStyle w:val="TableParagraph"/>
              <w:spacing w:line="268" w:lineRule="auto"/>
              <w:ind w:left="110" w:right="25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Applicable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to </w:t>
            </w:r>
            <w:r>
              <w:rPr>
                <w:rFonts w:ascii="Calibri"/>
                <w:b/>
                <w:spacing w:val="-2"/>
                <w:sz w:val="2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TableParagraph"/>
              <w:spacing w:before="253"/>
              <w:ind w:left="112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batches</w:t>
            </w:r>
          </w:p>
        </w:tc>
      </w:tr>
      <w:tr>
        <w:trPr>
          <w:trHeight w:val="424" w:hRule="atLeast"/>
        </w:trPr>
        <w:tc>
          <w:tcPr>
            <w:tcW w:w="9358" w:type="dxa"/>
            <w:gridSpan w:val="10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112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Assignment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Number:19.3</w:t>
            </w:r>
            <w:r>
              <w:rPr>
                <w:rFonts w:ascii="Calibri"/>
                <w:sz w:val="22"/>
              </w:rPr>
              <w:t>(Present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assignment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number)/</w:t>
            </w:r>
            <w:r>
              <w:rPr>
                <w:rFonts w:ascii="Calibri"/>
                <w:b/>
                <w:sz w:val="22"/>
              </w:rPr>
              <w:t>24</w:t>
            </w:r>
            <w:r>
              <w:rPr>
                <w:rFonts w:ascii="Calibri"/>
                <w:sz w:val="22"/>
              </w:rPr>
              <w:t>(Total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number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assignments)</w:t>
            </w:r>
          </w:p>
        </w:tc>
      </w:tr>
      <w:tr>
        <w:trPr>
          <w:trHeight w:val="424" w:hRule="atLeast"/>
        </w:trPr>
        <w:tc>
          <w:tcPr>
            <w:tcW w:w="9358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56" w:hRule="atLeast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Q.No.</w:t>
            </w:r>
          </w:p>
        </w:tc>
        <w:tc>
          <w:tcPr>
            <w:tcW w:w="7092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Question</w:t>
            </w:r>
          </w:p>
        </w:tc>
        <w:tc>
          <w:tcPr>
            <w:tcW w:w="114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6" w:lineRule="auto" w:before="1"/>
              <w:ind w:left="108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Expected </w:t>
            </w:r>
            <w:r>
              <w:rPr>
                <w:rFonts w:ascii="Calibri"/>
                <w:b/>
                <w:i/>
                <w:spacing w:val="-4"/>
                <w:sz w:val="22"/>
              </w:rPr>
              <w:t>Time</w:t>
            </w:r>
          </w:p>
          <w:p>
            <w:pPr>
              <w:pStyle w:val="TableParagraph"/>
              <w:spacing w:line="268" w:lineRule="exact"/>
              <w:ind w:left="108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59" w:lineRule="exact" w:before="12"/>
              <w:ind w:left="108"/>
              <w:rPr>
                <w:rFonts w:ascii="Calibri"/>
                <w:b/>
                <w:i/>
                <w:sz w:val="22"/>
              </w:rPr>
            </w:pPr>
            <w:r>
              <w:rPr>
                <w:rFonts w:ascii="Calibri"/>
                <w:b/>
                <w:i/>
                <w:spacing w:val="-2"/>
                <w:sz w:val="22"/>
              </w:rPr>
              <w:t>complete</w:t>
            </w:r>
          </w:p>
        </w:tc>
      </w:tr>
      <w:tr>
        <w:trPr>
          <w:trHeight w:val="1103" w:hRule="atLeast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2" w:type="dxa"/>
            <w:gridSpan w:val="7"/>
          </w:tcPr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19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Translation: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Converting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Programming </w:t>
            </w:r>
            <w:r>
              <w:rPr>
                <w:b/>
                <w:spacing w:val="-2"/>
                <w:sz w:val="24"/>
              </w:rPr>
              <w:t>Languages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Objectives: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26" w:val="left" w:leader="none"/>
              </w:tabs>
              <w:spacing w:line="257" w:lineRule="exact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tools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assist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translating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2"/>
                <w:sz w:val="24"/>
              </w:rPr>
              <w:t>between</w:t>
            </w:r>
          </w:p>
        </w:tc>
        <w:tc>
          <w:tcPr>
            <w:tcW w:w="1140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tabs>
                <w:tab w:pos="1035" w:val="left" w:leader="none"/>
              </w:tabs>
              <w:ind w:right="19"/>
              <w:rPr>
                <w:sz w:val="22"/>
              </w:rPr>
            </w:pPr>
            <w:r>
              <w:rPr>
                <w:spacing w:val="-2"/>
                <w:sz w:val="22"/>
              </w:rPr>
              <w:t>Week10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Wednesday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8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9"/>
        <w:gridCol w:w="1116"/>
      </w:tblGrid>
      <w:tr>
        <w:trPr>
          <w:trHeight w:val="1634" w:hRule="atLeast"/>
        </w:trPr>
        <w:tc>
          <w:tcPr>
            <w:tcW w:w="9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</w:tcPr>
          <w:p>
            <w:pPr>
              <w:pStyle w:val="TableParagraph"/>
              <w:spacing w:line="275" w:lineRule="exact"/>
              <w:ind w:left="726"/>
              <w:rPr>
                <w:sz w:val="24"/>
              </w:rPr>
            </w:pPr>
            <w:r>
              <w:rPr>
                <w:sz w:val="24"/>
              </w:rPr>
              <w:t>different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> languages.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Learn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verify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correctness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functionality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translation.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Explore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syntactic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semantic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differences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languages (e.g., Python, Java, C++).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Practice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debugging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optimizing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AI-translated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code.</w:t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939" w:hRule="atLeast"/>
        </w:trPr>
        <w:tc>
          <w:tcPr>
            <w:tcW w:w="982" w:type="dxa"/>
            <w:tcBorders>
              <w:bottom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  <w:tcBorders>
              <w:bottom w:val="single" w:sz="12" w:space="0" w:color="9F9F9F"/>
            </w:tcBorders>
          </w:tcPr>
          <w:p>
            <w:pPr>
              <w:pStyle w:val="TableParagraph"/>
              <w:ind w:left="114" w:right="327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C++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Conversion </w:t>
            </w:r>
            <w:r>
              <w:rPr>
                <w:b/>
                <w:spacing w:val="-4"/>
                <w:sz w:val="24"/>
              </w:rPr>
              <w:t>Task: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 class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into C++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 AI</w:t>
            </w:r>
            <w:r>
              <w:rPr>
                <w:spacing w:val="-2"/>
                <w:sz w:val="24"/>
              </w:rPr>
              <w:t> assistance.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6" w:val="left" w:leader="none"/>
              </w:tabs>
              <w:spacing w:line="240" w:lineRule="auto" w:before="0" w:after="0"/>
              <w:ind w:left="726" w:right="179" w:hanging="360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convert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representing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 attributes and methods into equivalent C++ code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proper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46" w:val="left" w:leader="none"/>
              </w:tabs>
              <w:spacing w:line="280" w:lineRule="exact" w:before="0" w:after="0"/>
              <w:ind w:left="1446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Constructors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46" w:val="left" w:leader="none"/>
              </w:tabs>
              <w:spacing w:line="276" w:lineRule="exact" w:before="0" w:after="0"/>
              <w:ind w:left="144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types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446" w:val="left" w:leader="none"/>
              </w:tabs>
              <w:spacing w:line="276" w:lineRule="exact" w:before="0" w:after="0"/>
              <w:ind w:left="144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specifiers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6" w:val="left" w:leader="none"/>
              </w:tabs>
              <w:spacing w:line="272" w:lineRule="exact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Compile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verify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consistency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C++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translated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 </w:t>
            </w:r>
            <w:r>
              <w:rPr>
                <w:spacing w:val="-2"/>
                <w:sz w:val="24"/>
              </w:rPr>
              <w:t>Python.</w:t>
            </w:r>
          </w:p>
          <w:p>
            <w:pPr>
              <w:pStyle w:val="TableParagraph"/>
              <w:spacing w:before="44"/>
              <w:rPr>
                <w:sz w:val="20"/>
              </w:rPr>
            </w:pPr>
          </w:p>
          <w:p>
            <w:pPr>
              <w:pStyle w:val="TableParagraph"/>
              <w:ind w:left="111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17889" cy="2916936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889" cy="2916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3"/>
              <w:rPr>
                <w:sz w:val="20"/>
              </w:rPr>
            </w:pPr>
          </w:p>
        </w:tc>
        <w:tc>
          <w:tcPr>
            <w:tcW w:w="1116" w:type="dxa"/>
            <w:tcBorders>
              <w:bottom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253" w:hRule="atLeast"/>
        </w:trPr>
        <w:tc>
          <w:tcPr>
            <w:tcW w:w="982" w:type="dxa"/>
            <w:tcBorders>
              <w:top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  <w:tcBorders>
              <w:top w:val="single" w:sz="12" w:space="0" w:color="9F9F9F"/>
            </w:tcBorders>
          </w:tcPr>
          <w:p>
            <w:pPr>
              <w:pStyle w:val="TableParagraph"/>
              <w:spacing w:before="45"/>
              <w:ind w:left="114" w:right="1786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Java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Function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Conversion </w:t>
            </w:r>
            <w:r>
              <w:rPr>
                <w:b/>
                <w:spacing w:val="-4"/>
                <w:sz w:val="24"/>
              </w:rPr>
              <w:t>Task: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checks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into </w:t>
            </w:r>
            <w:r>
              <w:rPr>
                <w:spacing w:val="-2"/>
                <w:sz w:val="24"/>
              </w:rPr>
              <w:t>Python.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 translate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isPrime()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method into </w:t>
            </w:r>
            <w:r>
              <w:rPr>
                <w:spacing w:val="-2"/>
                <w:sz w:val="24"/>
              </w:rPr>
              <w:t>Python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function 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inputs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6" w:val="left" w:leader="none"/>
              </w:tabs>
              <w:spacing w:line="257" w:lineRule="exact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Pythonic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syntax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116" w:type="dxa"/>
            <w:tcBorders>
              <w:top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9"/>
        <w:gridCol w:w="1116"/>
      </w:tblGrid>
      <w:tr>
        <w:trPr>
          <w:trHeight w:val="5992" w:hRule="atLeast"/>
        </w:trPr>
        <w:tc>
          <w:tcPr>
            <w:tcW w:w="982" w:type="dxa"/>
            <w:tcBorders>
              <w:bottom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  <w:tcBorders>
              <w:bottom w:val="single" w:sz="12" w:space="0" w:color="9F9F9F"/>
            </w:tcBorders>
          </w:tcPr>
          <w:p>
            <w:pPr>
              <w:pStyle w:val="TableParagraph"/>
              <w:spacing w:line="275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ind w:left="114" w:right="10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equivalent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prime- checking method.</w:t>
            </w:r>
          </w:p>
          <w:p>
            <w:pPr>
              <w:pStyle w:val="TableParagraph"/>
              <w:spacing w:before="46" w:after="1"/>
              <w:rPr>
                <w:sz w:val="20"/>
              </w:rPr>
            </w:pPr>
          </w:p>
          <w:p>
            <w:pPr>
              <w:pStyle w:val="TableParagraph"/>
              <w:ind w:left="111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23240" cy="279349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240" cy="279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8"/>
              <w:rPr>
                <w:sz w:val="20"/>
              </w:rPr>
            </w:pPr>
          </w:p>
        </w:tc>
        <w:tc>
          <w:tcPr>
            <w:tcW w:w="1116" w:type="dxa"/>
            <w:tcBorders>
              <w:bottom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33" w:hRule="atLeast"/>
        </w:trPr>
        <w:tc>
          <w:tcPr>
            <w:tcW w:w="982" w:type="dxa"/>
            <w:tcBorders>
              <w:top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  <w:tcBorders>
              <w:top w:val="single" w:sz="12" w:space="0" w:color="9F9F9F"/>
            </w:tcBorders>
          </w:tcPr>
          <w:p>
            <w:pPr>
              <w:pStyle w:val="TableParagraph"/>
              <w:spacing w:before="44"/>
              <w:rPr>
                <w:sz w:val="24"/>
              </w:rPr>
            </w:pPr>
          </w:p>
          <w:p>
            <w:pPr>
              <w:pStyle w:val="TableParagraph"/>
              <w:ind w:left="114" w:right="1786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Pseudocode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Implementation </w:t>
            </w:r>
            <w:r>
              <w:rPr>
                <w:b/>
                <w:spacing w:val="-4"/>
                <w:sz w:val="24"/>
              </w:rPr>
              <w:t>Task:</w:t>
            </w:r>
          </w:p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 pseudocode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into Python using </w:t>
            </w:r>
            <w:r>
              <w:rPr>
                <w:spacing w:val="-5"/>
                <w:sz w:val="24"/>
              </w:rPr>
              <w:t>AI.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6" w:val="left" w:leader="none"/>
              </w:tabs>
              <w:spacing w:line="240" w:lineRule="auto" w:before="0" w:after="0"/>
              <w:ind w:left="726" w:right="399" w:hanging="360"/>
              <w:jc w:val="left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pseudocode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bubble sort or selection sort)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 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 convert it into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executable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 </w:t>
            </w:r>
            <w:r>
              <w:rPr>
                <w:spacing w:val="-4"/>
                <w:sz w:val="24"/>
              </w:rPr>
              <w:t>code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correctness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> lists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spacing w:line="237" w:lineRule="auto" w:before="2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correctly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implements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pseudocode </w:t>
            </w:r>
            <w:r>
              <w:rPr>
                <w:spacing w:val="-2"/>
                <w:sz w:val="24"/>
              </w:rPr>
              <w:t>logic.</w:t>
            </w:r>
          </w:p>
        </w:tc>
        <w:tc>
          <w:tcPr>
            <w:tcW w:w="1116" w:type="dxa"/>
            <w:tcBorders>
              <w:top w:val="single" w:sz="12" w:space="0" w:color="9F9F9F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9"/>
        <w:gridCol w:w="1116"/>
      </w:tblGrid>
      <w:tr>
        <w:trPr>
          <w:trHeight w:val="12930" w:hRule="atLeast"/>
        </w:trPr>
        <w:tc>
          <w:tcPr>
            <w:tcW w:w="9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</w:tcPr>
          <w:p>
            <w:pPr>
              <w:pStyle w:val="TableParagraph"/>
              <w:ind w:left="111" w:right="-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53034" cy="2204466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034" cy="220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80594" cy="3708463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594" cy="370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spacing w:before="1"/>
              <w:ind w:left="114" w:right="3272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Pandas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Query </w:t>
            </w:r>
            <w:r>
              <w:rPr>
                <w:b/>
                <w:spacing w:val="-4"/>
                <w:sz w:val="24"/>
              </w:rPr>
              <w:t>Task:</w:t>
            </w:r>
          </w:p>
          <w:p>
            <w:pPr>
              <w:pStyle w:val="TableParagraph"/>
              <w:ind w:left="114" w:right="106"/>
              <w:rPr>
                <w:sz w:val="24"/>
              </w:rPr>
            </w:pPr>
            <w:r>
              <w:rPr>
                <w:sz w:val="24"/>
              </w:rPr>
              <w:t>Translate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query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Pandas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DataFrame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operation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Python.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6" w:val="left" w:leader="none"/>
              </w:tabs>
              <w:spacing w:line="240" w:lineRule="auto" w:before="0" w:after="0"/>
              <w:ind w:left="726" w:right="20" w:hanging="360"/>
              <w:jc w:val="left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SELECT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salary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 employees WHERE salary &gt; 50000).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 generate equivalent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Pandas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code.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6" w:val="left" w:leader="none"/>
              </w:tabs>
              <w:spacing w:line="240" w:lineRule="auto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generated code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DataFrame.</w:t>
            </w: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Output: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6" w:val="left" w:leader="none"/>
              </w:tabs>
              <w:spacing w:line="257" w:lineRule="exact" w:before="0" w:after="0"/>
              <w:ind w:left="7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Pandas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query 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retrieves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correct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data.</w:t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440" w:right="1080"/>
        </w:sectPr>
      </w:pPr>
    </w:p>
    <w:p>
      <w:pPr>
        <w:spacing w:line="240" w:lineRule="auto"/>
        <w:ind w:left="29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50255" cy="6138545"/>
                <wp:effectExtent l="0" t="0" r="0" b="507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50255" cy="6138545"/>
                          <a:chExt cx="5850255" cy="61385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62534" y="2581922"/>
                            <a:ext cx="54864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06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52"/>
                                </a:lnTo>
                                <a:lnTo>
                                  <a:pt x="5486400" y="1205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47029" y="25822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2661" y="2582303"/>
                            <a:ext cx="5487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952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87670" h="9525">
                                <a:moveTo>
                                  <a:pt x="5487403" y="0"/>
                                </a:moveTo>
                                <a:lnTo>
                                  <a:pt x="5484368" y="0"/>
                                </a:lnTo>
                                <a:lnTo>
                                  <a:pt x="5484368" y="3048"/>
                                </a:lnTo>
                                <a:lnTo>
                                  <a:pt x="5487403" y="3048"/>
                                </a:lnTo>
                                <a:lnTo>
                                  <a:pt x="5487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47029" y="2585338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7" y="609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2661" y="25914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62661" y="2591447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42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84241" y="3035"/>
                                </a:lnTo>
                                <a:lnTo>
                                  <a:pt x="5484241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403" y="0"/>
                                </a:moveTo>
                                <a:lnTo>
                                  <a:pt x="5484368" y="0"/>
                                </a:lnTo>
                                <a:lnTo>
                                  <a:pt x="5484368" y="3035"/>
                                </a:lnTo>
                                <a:lnTo>
                                  <a:pt x="5487403" y="3035"/>
                                </a:lnTo>
                                <a:lnTo>
                                  <a:pt x="5487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39460" cy="613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6138545">
                                <a:moveTo>
                                  <a:pt x="629348" y="6131953"/>
                                </a:moveTo>
                                <a:lnTo>
                                  <a:pt x="623316" y="6131953"/>
                                </a:lnTo>
                                <a:lnTo>
                                  <a:pt x="6096" y="6131953"/>
                                </a:lnTo>
                                <a:lnTo>
                                  <a:pt x="0" y="6131953"/>
                                </a:lnTo>
                                <a:lnTo>
                                  <a:pt x="0" y="6138037"/>
                                </a:lnTo>
                                <a:lnTo>
                                  <a:pt x="6096" y="6138037"/>
                                </a:lnTo>
                                <a:lnTo>
                                  <a:pt x="623265" y="6138037"/>
                                </a:lnTo>
                                <a:lnTo>
                                  <a:pt x="629348" y="6138037"/>
                                </a:lnTo>
                                <a:lnTo>
                                  <a:pt x="629348" y="6131953"/>
                                </a:lnTo>
                                <a:close/>
                              </a:path>
                              <a:path w="5839460" h="6138545">
                                <a:moveTo>
                                  <a:pt x="629348" y="0"/>
                                </a:moveTo>
                                <a:lnTo>
                                  <a:pt x="6233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131941"/>
                                </a:lnTo>
                                <a:lnTo>
                                  <a:pt x="6096" y="6131941"/>
                                </a:lnTo>
                                <a:lnTo>
                                  <a:pt x="6096" y="6096"/>
                                </a:lnTo>
                                <a:lnTo>
                                  <a:pt x="623265" y="6096"/>
                                </a:lnTo>
                                <a:lnTo>
                                  <a:pt x="623265" y="6131941"/>
                                </a:lnTo>
                                <a:lnTo>
                                  <a:pt x="629348" y="6131941"/>
                                </a:lnTo>
                                <a:lnTo>
                                  <a:pt x="629348" y="6096"/>
                                </a:lnTo>
                                <a:lnTo>
                                  <a:pt x="629348" y="0"/>
                                </a:lnTo>
                                <a:close/>
                              </a:path>
                              <a:path w="5839460" h="6138545">
                                <a:moveTo>
                                  <a:pt x="5124513" y="6131953"/>
                                </a:moveTo>
                                <a:lnTo>
                                  <a:pt x="629361" y="6131953"/>
                                </a:lnTo>
                                <a:lnTo>
                                  <a:pt x="629361" y="6138037"/>
                                </a:lnTo>
                                <a:lnTo>
                                  <a:pt x="5124513" y="6138037"/>
                                </a:lnTo>
                                <a:lnTo>
                                  <a:pt x="5124513" y="6131953"/>
                                </a:lnTo>
                                <a:close/>
                              </a:path>
                              <a:path w="5839460" h="6138545">
                                <a:moveTo>
                                  <a:pt x="5124513" y="0"/>
                                </a:moveTo>
                                <a:lnTo>
                                  <a:pt x="629361" y="0"/>
                                </a:lnTo>
                                <a:lnTo>
                                  <a:pt x="629361" y="6096"/>
                                </a:lnTo>
                                <a:lnTo>
                                  <a:pt x="5124513" y="6096"/>
                                </a:lnTo>
                                <a:lnTo>
                                  <a:pt x="5124513" y="0"/>
                                </a:lnTo>
                                <a:close/>
                              </a:path>
                              <a:path w="5839460" h="6138545">
                                <a:moveTo>
                                  <a:pt x="5130736" y="6131953"/>
                                </a:moveTo>
                                <a:lnTo>
                                  <a:pt x="5124653" y="6131953"/>
                                </a:lnTo>
                                <a:lnTo>
                                  <a:pt x="5124653" y="6138037"/>
                                </a:lnTo>
                                <a:lnTo>
                                  <a:pt x="5130736" y="6138037"/>
                                </a:lnTo>
                                <a:lnTo>
                                  <a:pt x="5130736" y="6131953"/>
                                </a:lnTo>
                                <a:close/>
                              </a:path>
                              <a:path w="5839460" h="6138545">
                                <a:moveTo>
                                  <a:pt x="5130736" y="0"/>
                                </a:moveTo>
                                <a:lnTo>
                                  <a:pt x="5124653" y="0"/>
                                </a:lnTo>
                                <a:lnTo>
                                  <a:pt x="5124653" y="6096"/>
                                </a:lnTo>
                                <a:lnTo>
                                  <a:pt x="5124653" y="6131941"/>
                                </a:lnTo>
                                <a:lnTo>
                                  <a:pt x="5130736" y="6131941"/>
                                </a:lnTo>
                                <a:lnTo>
                                  <a:pt x="5130736" y="6096"/>
                                </a:lnTo>
                                <a:lnTo>
                                  <a:pt x="5130736" y="0"/>
                                </a:lnTo>
                                <a:close/>
                              </a:path>
                              <a:path w="5839460" h="6138545">
                                <a:moveTo>
                                  <a:pt x="5839396" y="6131953"/>
                                </a:moveTo>
                                <a:lnTo>
                                  <a:pt x="5833313" y="6131953"/>
                                </a:lnTo>
                                <a:lnTo>
                                  <a:pt x="5130749" y="6131953"/>
                                </a:lnTo>
                                <a:lnTo>
                                  <a:pt x="5130749" y="6138037"/>
                                </a:lnTo>
                                <a:lnTo>
                                  <a:pt x="5833313" y="6138037"/>
                                </a:lnTo>
                                <a:lnTo>
                                  <a:pt x="5839396" y="6138037"/>
                                </a:lnTo>
                                <a:lnTo>
                                  <a:pt x="5839396" y="6131953"/>
                                </a:lnTo>
                                <a:close/>
                              </a:path>
                              <a:path w="5839460" h="6138545">
                                <a:moveTo>
                                  <a:pt x="5839396" y="0"/>
                                </a:moveTo>
                                <a:lnTo>
                                  <a:pt x="5833313" y="0"/>
                                </a:lnTo>
                                <a:lnTo>
                                  <a:pt x="5130749" y="0"/>
                                </a:lnTo>
                                <a:lnTo>
                                  <a:pt x="5130749" y="6096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6131941"/>
                                </a:lnTo>
                                <a:lnTo>
                                  <a:pt x="5839396" y="6131941"/>
                                </a:lnTo>
                                <a:lnTo>
                                  <a:pt x="5839396" y="6096"/>
                                </a:lnTo>
                                <a:lnTo>
                                  <a:pt x="583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814" y="181610"/>
                            <a:ext cx="4424045" cy="2268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629361" y="2594482"/>
                            <a:ext cx="4495800" cy="3537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1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Application: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Translation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</w:rPr>
                                <w:t>Across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4"/>
                                </w:rPr>
                                <w:t>Languages</w:t>
                              </w:r>
                            </w:p>
                            <w:p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Scenario:</w:t>
                              </w:r>
                            </w:p>
                            <w:p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company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maintains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algorithms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written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different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programming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languages.</w:t>
                              </w:r>
                            </w:p>
                            <w:p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Examples: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2" w:val="left" w:leader="none"/>
                                </w:tabs>
                                <w:spacing w:before="0"/>
                                <w:ind w:left="722" w:right="0" w:hanging="36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Converting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Python searching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into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2" w:val="left" w:leader="none"/>
                                </w:tabs>
                                <w:spacing w:before="0"/>
                                <w:ind w:left="722" w:right="0" w:hanging="36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Translating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 Java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sorting program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into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JavaScript</w:t>
                              </w:r>
                            </w:p>
                            <w:p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Instructions: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2" w:val="left" w:leader="none"/>
                                </w:tabs>
                                <w:spacing w:before="1"/>
                                <w:ind w:left="722" w:right="1279" w:hanging="36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translate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algorithm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two programming languages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2" w:val="left" w:leader="none"/>
                                </w:tabs>
                                <w:spacing w:before="0"/>
                                <w:ind w:left="722" w:right="0" w:hanging="36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Execute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both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versions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722" w:val="left" w:leader="none"/>
                                </w:tabs>
                                <w:spacing w:before="0"/>
                                <w:ind w:left="722" w:right="0" w:hanging="36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Document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translation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challenges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as: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1442" w:val="left" w:leader="none"/>
                                </w:tabs>
                                <w:spacing w:line="280" w:lineRule="exact" w:before="0"/>
                                <w:ind w:left="1442" w:right="0" w:hanging="359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Syntax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differences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1442" w:val="left" w:leader="none"/>
                                </w:tabs>
                                <w:spacing w:line="276" w:lineRule="exact" w:before="0"/>
                                <w:ind w:left="1442" w:right="0" w:hanging="359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Library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 support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pos="1442" w:val="left" w:leader="none"/>
                                </w:tabs>
                                <w:spacing w:line="276" w:lineRule="exact" w:before="0"/>
                                <w:ind w:left="1442" w:right="0" w:hanging="359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  <w:p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Equivalent,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tested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implementations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different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programming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languages.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65pt;height:483.35pt;mso-position-horizontal-relative:char;mso-position-vertical-relative:line" id="docshapegroup1" coordorigin="0,0" coordsize="9213,9667">
                <v:rect style="position:absolute;left:570;top:4066;width:8640;height:19" id="docshape2" filled="true" fillcolor="#9f9f9f" stroked="false">
                  <v:fill type="solid"/>
                </v:rect>
                <v:rect style="position:absolute;left:9207;top:4066;width:5;height:5" id="docshape3" filled="true" fillcolor="#e2e2e2" stroked="false">
                  <v:fill type="solid"/>
                </v:rect>
                <v:shape style="position:absolute;left:571;top:4066;width:8642;height:15" id="docshape4" coordorigin="571,4067" coordsize="8642,15" path="m576,4071l571,4071,571,4081,576,4081,576,4071xm9213,4067l9208,4067,9208,4071,9213,4071,9213,4067xe" filled="true" fillcolor="#9f9f9f" stroked="false">
                  <v:path arrowok="t"/>
                  <v:fill type="solid"/>
                </v:shape>
                <v:rect style="position:absolute;left:9207;top:4071;width:5;height:10" id="docshape5" filled="true" fillcolor="#e2e2e2" stroked="false">
                  <v:fill type="solid"/>
                </v:rect>
                <v:rect style="position:absolute;left:571;top:4081;width:5;height:5" id="docshape6" filled="true" fillcolor="#9f9f9f" stroked="false">
                  <v:fill type="solid"/>
                </v:rect>
                <v:shape style="position:absolute;left:571;top:4081;width:8642;height:5" id="docshape7" coordorigin="571,4081" coordsize="8642,5" path="m576,4081l571,4081,571,4086,576,4086,576,4081xm9208,4081l576,4081,576,4086,9208,4086,9208,4081xm9213,4081l9208,4081,9208,4086,9213,4086,9213,4081xe" filled="true" fillcolor="#e2e2e2" stroked="false">
                  <v:path arrowok="t"/>
                  <v:fill type="solid"/>
                </v:shape>
                <v:shape style="position:absolute;left:0;top:0;width:9196;height:9667" id="docshape8" coordorigin="0,0" coordsize="9196,9667" path="m991,9657l982,9657,982,9657,10,9657,0,9657,0,9666,10,9666,982,9666,982,9666,991,9666,991,9657xm991,0l982,0,982,0,10,0,0,0,0,10,0,9657,10,9657,10,10,982,10,982,9657,991,9657,991,10,991,0xm8070,9657l991,9657,991,9666,8070,9666,8070,9657xm8070,0l991,0,991,10,8070,10,8070,0xm8080,9657l8070,9657,8070,9666,8080,9666,8080,9657xm8080,0l8070,0,8070,10,8070,9657,8080,9657,8080,10,8080,0xm9196,9657l9186,9657,8080,9657,8080,9666,9186,9666,9196,9666,9196,9657xm9196,0l9186,0,8080,0,8080,10,9186,10,9186,9657,9196,9657,9196,10,9196,0xe" filled="true" fillcolor="#000000" stroked="false">
                  <v:path arrowok="t"/>
                  <v:fill type="solid"/>
                </v:shape>
                <v:shape style="position:absolute;left:1098;top:286;width:6967;height:3573" type="#_x0000_t75" id="docshape9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91;top:4085;width:7080;height:5571" type="#_x0000_t202" id="docshape10" filled="false" stroked="false">
                  <v:textbox inset="0,0,0,0">
                    <w:txbxContent>
                      <w:p>
                        <w:pPr>
                          <w:spacing w:before="49"/>
                          <w:ind w:left="11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Task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Real-Time</w:t>
                        </w:r>
                        <w:r>
                          <w:rPr>
                            <w:rFonts w:ascii="Times New Roman" w:hAnsi="Times New Roman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Application: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Algorithm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Translation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</w:rPr>
                          <w:t>Across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4"/>
                          </w:rPr>
                          <w:t>Languages</w:t>
                        </w:r>
                      </w:p>
                      <w:p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Scenario:</w:t>
                        </w:r>
                      </w:p>
                      <w:p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company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maintains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algorithms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written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different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programming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languages.</w:t>
                        </w:r>
                      </w:p>
                      <w:p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Examples: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2" w:val="left" w:leader="none"/>
                          </w:tabs>
                          <w:spacing w:before="0"/>
                          <w:ind w:left="722" w:right="0" w:hanging="36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Converting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Python searching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algorithm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into 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C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2" w:val="left" w:leader="none"/>
                          </w:tabs>
                          <w:spacing w:before="0"/>
                          <w:ind w:left="722" w:right="0" w:hanging="36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Translating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 Java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sorting program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into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JavaScript</w:t>
                        </w:r>
                      </w:p>
                      <w:p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Instructions: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2" w:val="left" w:leader="none"/>
                          </w:tabs>
                          <w:spacing w:before="1"/>
                          <w:ind w:left="722" w:right="1279" w:hanging="36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Use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AI</w:t>
                        </w:r>
                        <w:r>
                          <w:rPr>
                            <w:rFonts w:ascii="Times New Roman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translate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selected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algorithm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between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two programming languages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2" w:val="left" w:leader="none"/>
                          </w:tabs>
                          <w:spacing w:before="0"/>
                          <w:ind w:left="722" w:right="0" w:hanging="36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Execute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test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both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versions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722" w:val="left" w:leader="none"/>
                          </w:tabs>
                          <w:spacing w:before="0"/>
                          <w:ind w:left="722" w:right="0" w:hanging="36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Document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translation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challenges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such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as: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1442" w:val="left" w:leader="none"/>
                          </w:tabs>
                          <w:spacing w:line="280" w:lineRule="exact" w:before="0"/>
                          <w:ind w:left="1442" w:right="0" w:hanging="359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Syntax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differences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1442" w:val="left" w:leader="none"/>
                          </w:tabs>
                          <w:spacing w:line="276" w:lineRule="exact" w:before="0"/>
                          <w:ind w:left="1442" w:right="0" w:hanging="359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Library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 support</w:t>
                        </w:r>
                      </w:p>
                      <w:p>
                        <w:pPr>
                          <w:numPr>
                            <w:ilvl w:val="1"/>
                            <w:numId w:val="7"/>
                          </w:numPr>
                          <w:tabs>
                            <w:tab w:pos="1442" w:val="left" w:leader="none"/>
                          </w:tabs>
                          <w:spacing w:line="276" w:lineRule="exact" w:before="0"/>
                          <w:ind w:left="1442" w:right="0" w:hanging="359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Memory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management</w:t>
                        </w:r>
                      </w:p>
                      <w:p>
                        <w:pPr>
                          <w:spacing w:line="272" w:lineRule="exact" w:before="0"/>
                          <w:ind w:left="110" w:right="0" w:firstLine="0"/>
                          <w:jc w:val="left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Expected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>Output:</w:t>
                        </w:r>
                      </w:p>
                      <w:p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Equivalent,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tested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code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implementations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different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programming 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languages.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4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9"/>
        <w:gridCol w:w="1116"/>
      </w:tblGrid>
      <w:tr>
        <w:trPr>
          <w:trHeight w:val="8213" w:hRule="atLeast"/>
        </w:trPr>
        <w:tc>
          <w:tcPr>
            <w:tcW w:w="982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89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53616" cy="265176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616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96212" cy="2183034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212" cy="2183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7089"/>
        <w:gridCol w:w="1116"/>
      </w:tblGrid>
      <w:tr>
        <w:trPr>
          <w:trHeight w:val="12212" w:hRule="atLeast"/>
        </w:trPr>
        <w:tc>
          <w:tcPr>
            <w:tcW w:w="9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89" w:type="dxa"/>
          </w:tcPr>
          <w:p>
            <w:pPr>
              <w:pStyle w:val="TableParagraph"/>
              <w:ind w:left="111" w:right="-5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424045" cy="7272020"/>
                      <wp:effectExtent l="0" t="0" r="0" b="5079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424045" cy="7272020"/>
                                <a:chExt cx="4424045" cy="727202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96867" cy="3322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22954"/>
                                  <a:ext cx="4424045" cy="39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8.35pt;height:572.6pt;mso-position-horizontal-relative:char;mso-position-vertical-relative:line" id="docshapegroup11" coordorigin="0,0" coordsize="6967,11452">
                      <v:shape style="position:absolute;left:0;top:0;width:6137;height:5233" type="#_x0000_t75" id="docshape12" stroked="false">
                        <v:imagedata r:id="rId12" o:title=""/>
                      </v:shape>
                      <v:shape style="position:absolute;left:0;top:5233;width:6967;height:6219" type="#_x0000_t75" id="docshape13" stroked="false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Note: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tasks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single document with prompts, comments &amp; code explanation, and output and if</w:t>
            </w:r>
          </w:p>
          <w:p>
            <w:pPr>
              <w:pStyle w:val="TableParagraph"/>
              <w:spacing w:line="233" w:lineRule="exact"/>
              <w:ind w:left="114"/>
              <w:rPr>
                <w:sz w:val="22"/>
              </w:rPr>
            </w:pPr>
            <w:r>
              <w:rPr>
                <w:sz w:val="22"/>
              </w:rPr>
              <w:t>required,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screenshots.</w:t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dcterms:created xsi:type="dcterms:W3CDTF">2026-04-01T04:44:25Z</dcterms:created>
  <dcterms:modified xsi:type="dcterms:W3CDTF">2026-04-01T04:44:25Z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