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252602" w:rsidRDefault="00DB4C40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cÂg</w:t>
            </w:r>
            <w:r w:rsidR="00252602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270537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270537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270537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27053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27053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270537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270537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270537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27053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27053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270537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270537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270537" w:rsidRDefault="0041169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270537" w:rsidRDefault="0058051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9B764F" w:rsidRDefault="001A7BAB" w:rsidP="00580519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BD0618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270537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270537" w:rsidRDefault="0058051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270537" w:rsidRDefault="00374871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D0618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270537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270537" w:rsidRDefault="0058051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270537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27053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270537" w:rsidRDefault="0058051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7053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27053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270537" w:rsidRDefault="0058051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7053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345D9D" w:rsidRPr="00270537" w:rsidRDefault="00411696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580519" w:rsidRDefault="00345D9D" w:rsidP="007F4497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345D9D" w:rsidRPr="00270537" w:rsidRDefault="00345D9D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345D9D" w:rsidRPr="00270537" w:rsidRDefault="00411696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345D9D" w:rsidRPr="00270537" w:rsidRDefault="00411696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345D9D" w:rsidRPr="00270537" w:rsidRDefault="00411696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411696"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345D9D" w:rsidRPr="00270537" w:rsidRDefault="00411696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345D9D" w:rsidRPr="00270537" w:rsidRDefault="00411696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</w:t>
            </w:r>
            <w:r w:rsidR="00411696"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lastRenderedPageBreak/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345D9D" w:rsidRPr="00270537" w:rsidRDefault="00411696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411696"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345D9D" w:rsidRPr="00270537" w:rsidRDefault="00411696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345D9D" w:rsidRPr="00270537" w:rsidRDefault="00411696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345D9D" w:rsidRPr="00270537" w:rsidRDefault="00411696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18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345D9D" w:rsidRPr="00270537" w:rsidRDefault="00411696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345D9D" w:rsidRPr="00270537" w:rsidRDefault="00411696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345D9D" w:rsidRPr="00270537" w:rsidRDefault="00411696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lastRenderedPageBreak/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EB3CBD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Nikosh"/>
                <w:sz w:val="24"/>
                <w:szCs w:val="24"/>
              </w:rPr>
              <w:t>শ্রেণি পরীক্ষা: ১৬-২০ মার্চ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345D9D" w:rsidRPr="00270537" w:rsidRDefault="00411696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14 GwcÖj-</w:t>
            </w:r>
            <w:r w:rsidR="00580519"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 bee‡l©i QzwU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EB3CBD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Arial Unicode MS"/>
                <w:sz w:val="24"/>
                <w:szCs w:val="24"/>
              </w:rPr>
              <w:t>২১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এপ্রিল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১ম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সাময়িক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পরীক্ষা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শুরু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345D9D" w:rsidRPr="00270537" w:rsidRDefault="00411696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lastRenderedPageBreak/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345D9D" w:rsidRPr="00270537" w:rsidRDefault="00411696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345D9D" w:rsidRPr="00270537" w:rsidRDefault="00411696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345D9D" w:rsidRPr="00270537" w:rsidRDefault="00411696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345D9D" w:rsidRPr="00270537" w:rsidRDefault="00411696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345D9D" w:rsidRPr="00270537" w:rsidRDefault="00411696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345D9D" w:rsidRPr="00270537" w:rsidRDefault="00411696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345D9D" w:rsidRPr="00270537" w:rsidRDefault="00411696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345D9D" w:rsidRPr="00270537" w:rsidRDefault="00411696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345D9D" w:rsidRPr="00270537" w:rsidRDefault="00411696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  <w:r w:rsidR="00345D9D" w:rsidRPr="0027053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</w:t>
            </w:r>
            <w:r w:rsidR="00411696"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lastRenderedPageBreak/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345D9D" w:rsidRPr="00270537" w:rsidRDefault="00411696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411696"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580519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80519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EB3CBD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Arial Unicode MS"/>
                <w:sz w:val="24"/>
                <w:szCs w:val="24"/>
              </w:rPr>
              <w:t>১২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২৪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জুলাই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: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অর্ধ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বার্ষিক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পরীক্ষা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57810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1FF8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0DEB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537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06D0D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25AD"/>
    <w:rsid w:val="00345299"/>
    <w:rsid w:val="00345377"/>
    <w:rsid w:val="00345D9D"/>
    <w:rsid w:val="003504B1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871"/>
    <w:rsid w:val="00374C0C"/>
    <w:rsid w:val="00380B6F"/>
    <w:rsid w:val="00380E2B"/>
    <w:rsid w:val="00381AE3"/>
    <w:rsid w:val="003873A0"/>
    <w:rsid w:val="0039351C"/>
    <w:rsid w:val="003958B9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11696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C7790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519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80C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E3668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38E5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B764F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3093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4C40"/>
    <w:rsid w:val="00DB71C7"/>
    <w:rsid w:val="00DC63FC"/>
    <w:rsid w:val="00DC6BEA"/>
    <w:rsid w:val="00DC73E0"/>
    <w:rsid w:val="00DD231C"/>
    <w:rsid w:val="00DD3A01"/>
    <w:rsid w:val="00DD3C8A"/>
    <w:rsid w:val="00DD3EC7"/>
    <w:rsid w:val="00DD4A33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1A46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544D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3CBD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B84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1452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2F98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8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531</cp:revision>
  <cp:lastPrinted>2022-05-16T04:34:00Z</cp:lastPrinted>
  <dcterms:created xsi:type="dcterms:W3CDTF">2019-09-08T03:20:00Z</dcterms:created>
  <dcterms:modified xsi:type="dcterms:W3CDTF">2025-02-20T06:38:00Z</dcterms:modified>
</cp:coreProperties>
</file>