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A5A" w:rsidRPr="00CF2F3F" w:rsidRDefault="00F50A5A" w:rsidP="00CC3CD6">
      <w:pPr>
        <w:pStyle w:val="2"/>
        <w:jc w:val="center"/>
        <w:rPr>
          <w:rFonts w:ascii="方正兰亭超细黑简体" w:eastAsia="方正兰亭超细黑简体"/>
          <w:color w:val="C04851"/>
        </w:rPr>
      </w:pPr>
      <w:r w:rsidRPr="00CF2F3F">
        <w:rPr>
          <w:rFonts w:ascii="方正兰亭超细黑简体" w:eastAsia="方正兰亭超细黑简体" w:hint="eastAsia"/>
          <w:color w:val="C04851"/>
        </w:rPr>
        <w:t>Get新技能——通过</w:t>
      </w:r>
      <w:proofErr w:type="spellStart"/>
      <w:r w:rsidRPr="00CF2F3F">
        <w:rPr>
          <w:rFonts w:ascii="方正兰亭超细黑简体" w:eastAsia="方正兰亭超细黑简体" w:hint="eastAsia"/>
          <w:color w:val="C04851"/>
        </w:rPr>
        <w:t>Jdb</w:t>
      </w:r>
      <w:proofErr w:type="spellEnd"/>
      <w:r w:rsidRPr="00CF2F3F">
        <w:rPr>
          <w:rFonts w:ascii="方正兰亭超细黑简体" w:eastAsia="方正兰亭超细黑简体" w:hint="eastAsia"/>
          <w:color w:val="C04851"/>
        </w:rPr>
        <w:t>命令行调试Java代码</w:t>
      </w:r>
    </w:p>
    <w:p w:rsidR="009B2542" w:rsidRPr="00CF2F3F" w:rsidRDefault="00DA3A7B" w:rsidP="00DA3A7B">
      <w:pPr>
        <w:rPr>
          <w:rFonts w:ascii="方正兰亭超细黑简体" w:eastAsia="方正兰亭超细黑简体"/>
          <w:color w:val="C04851"/>
          <w:sz w:val="24"/>
          <w:szCs w:val="24"/>
        </w:rPr>
      </w:pPr>
      <w:r w:rsidRPr="00CF2F3F">
        <w:rPr>
          <w:rFonts w:ascii="方正兰亭超细黑简体" w:eastAsia="方正兰亭超细黑简体" w:hint="eastAsia"/>
          <w:color w:val="C04851"/>
          <w:sz w:val="24"/>
          <w:szCs w:val="24"/>
        </w:rPr>
        <w:t xml:space="preserve">2019年1月24日 星期四 晴 </w:t>
      </w:r>
    </w:p>
    <w:p w:rsidR="00DA3A7B" w:rsidRPr="00CF2F3F" w:rsidRDefault="005D4592" w:rsidP="00DA3A7B">
      <w:pPr>
        <w:rPr>
          <w:rFonts w:ascii="方正兰亭超细黑简体" w:eastAsia="方正兰亭超细黑简体"/>
          <w:color w:val="C04851"/>
          <w:sz w:val="24"/>
          <w:szCs w:val="24"/>
        </w:rPr>
      </w:pPr>
      <w:r w:rsidRPr="00CF2F3F">
        <w:rPr>
          <w:rFonts w:ascii="方正兰亭超细黑简体" w:eastAsia="方正兰亭超细黑简体" w:hint="eastAsia"/>
          <w:color w:val="C04851"/>
          <w:sz w:val="24"/>
          <w:szCs w:val="24"/>
        </w:rPr>
        <w:t>在能力</w:t>
      </w:r>
      <w:proofErr w:type="gramStart"/>
      <w:r w:rsidRPr="00CF2F3F">
        <w:rPr>
          <w:rFonts w:ascii="方正兰亭超细黑简体" w:eastAsia="方正兰亭超细黑简体" w:hint="eastAsia"/>
          <w:color w:val="C04851"/>
          <w:sz w:val="24"/>
          <w:szCs w:val="24"/>
        </w:rPr>
        <w:t>圈</w:t>
      </w:r>
      <w:r w:rsidR="00E86D19" w:rsidRPr="00CF2F3F">
        <w:rPr>
          <w:rFonts w:ascii="方正兰亭超细黑简体" w:eastAsia="方正兰亭超细黑简体" w:hint="eastAsia"/>
          <w:color w:val="C04851"/>
          <w:sz w:val="24"/>
          <w:szCs w:val="24"/>
        </w:rPr>
        <w:t>努力</w:t>
      </w:r>
      <w:proofErr w:type="gramEnd"/>
      <w:r w:rsidR="00E86D19" w:rsidRPr="00CF2F3F">
        <w:rPr>
          <w:rFonts w:ascii="方正兰亭超细黑简体" w:eastAsia="方正兰亭超细黑简体" w:hint="eastAsia"/>
          <w:color w:val="C04851"/>
          <w:sz w:val="24"/>
          <w:szCs w:val="24"/>
        </w:rPr>
        <w:t>工作，在兴趣圈</w:t>
      </w:r>
      <w:r w:rsidR="00CE6D19" w:rsidRPr="00CF2F3F">
        <w:rPr>
          <w:rFonts w:ascii="方正兰亭超细黑简体" w:eastAsia="方正兰亭超细黑简体" w:hint="eastAsia"/>
          <w:color w:val="C04851"/>
          <w:sz w:val="24"/>
          <w:szCs w:val="24"/>
        </w:rPr>
        <w:t>尽情</w:t>
      </w:r>
      <w:r w:rsidR="00DA3A7B" w:rsidRPr="00CF2F3F">
        <w:rPr>
          <w:rFonts w:ascii="方正兰亭超细黑简体" w:eastAsia="方正兰亭超细黑简体" w:hint="eastAsia"/>
          <w:color w:val="C04851"/>
          <w:sz w:val="24"/>
          <w:szCs w:val="24"/>
        </w:rPr>
        <w:t>尝试</w:t>
      </w:r>
    </w:p>
    <w:p w:rsidR="00E86D19" w:rsidRPr="00447CFA" w:rsidRDefault="00E86D19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 xml:space="preserve">Word hard </w:t>
      </w:r>
      <w:proofErr w:type="spell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inside</w:t>
      </w:r>
      <w:proofErr w:type="gram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,Learn</w:t>
      </w:r>
      <w:proofErr w:type="spellEnd"/>
      <w:proofErr w:type="gram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 xml:space="preserve"> happy outside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一直习惯于通过IDE</w:t>
      </w:r>
      <w:r w:rsidR="00831DDF"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编程，也老是很想能通过文本编辑器编程。</w:t>
      </w: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对代码助手功能已经不太感冒了，代码还是要一点</w:t>
      </w:r>
      <w:proofErr w:type="gram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一点</w:t>
      </w:r>
      <w:proofErr w:type="gram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自己敲的好，复制粘贴模式并不可取。</w:t>
      </w:r>
    </w:p>
    <w:p w:rsidR="001B377F" w:rsidRPr="00447CFA" w:rsidRDefault="00AD2498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无奈一直卡在调试这个节点上。</w:t>
      </w:r>
      <w:bookmarkStart w:id="0" w:name="_GoBack"/>
      <w:bookmarkEnd w:id="0"/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通过文本编辑器编写代码，要怎么方便和IDE一样进行调试呢？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所幸，今天终于学会了命令行基于</w:t>
      </w:r>
      <w:proofErr w:type="spell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Jdb</w:t>
      </w:r>
      <w:proofErr w:type="spell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进行Java代码的调试。</w:t>
      </w:r>
    </w:p>
    <w:p w:rsidR="00DA3A7B" w:rsidRPr="00447CFA" w:rsidRDefault="006645B4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proofErr w:type="spell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Jdb</w:t>
      </w:r>
      <w:proofErr w:type="spellEnd"/>
      <w:r w:rsidR="006E3887"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—</w:t>
      </w:r>
      <w:r w:rsidR="00DA3A7B"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Java Debug 工具，以下内容适用于</w:t>
      </w:r>
      <w:r w:rsidR="00CD7A53"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W</w:t>
      </w:r>
      <w:r w:rsidR="00DA3A7B"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indows平台，Linux平台仅供参考。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调试主要涉及指令——设置断点(Stop)，取消断点(Clear)，步进(F5/Step)，F6-Next，F8-Cont继续执行,恢复-Resume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proofErr w:type="spell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Jdb</w:t>
      </w:r>
      <w:proofErr w:type="spell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有两种调试方式，这篇仅介绍其中一种调试方式，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JVM要进入调试模式，需要在启动时设置JVM参数，其中一种调试设置方式是：</w:t>
      </w:r>
    </w:p>
    <w:p w:rsidR="00EF6CE7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proofErr w:type="gram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 xml:space="preserve">set </w:t>
      </w:r>
      <w:r w:rsidR="00EF6CE7"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 xml:space="preserve"> </w:t>
      </w: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JAVA</w:t>
      </w:r>
      <w:proofErr w:type="gram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 xml:space="preserve">_OPTS=%JAVA_OPTS% 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-</w:t>
      </w:r>
      <w:proofErr w:type="spell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Xdebug</w:t>
      </w:r>
      <w:proofErr w:type="spell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 xml:space="preserve"> -</w:t>
      </w:r>
      <w:proofErr w:type="spell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Xrunjdwp</w:t>
      </w:r>
      <w:proofErr w:type="gram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:transport</w:t>
      </w:r>
      <w:proofErr w:type="spellEnd"/>
      <w:proofErr w:type="gram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=</w:t>
      </w:r>
      <w:proofErr w:type="spell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dt_shmem,address</w:t>
      </w:r>
      <w:proofErr w:type="spell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=8787,server=</w:t>
      </w:r>
      <w:proofErr w:type="spell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y,suspend</w:t>
      </w:r>
      <w:proofErr w:type="spell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=y</w:t>
      </w:r>
    </w:p>
    <w:p w:rsidR="00CD7A53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transport指定调试数据的传送方式，有</w:t>
      </w:r>
      <w:proofErr w:type="spell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dt_socket</w:t>
      </w:r>
      <w:proofErr w:type="spell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和</w:t>
      </w:r>
      <w:proofErr w:type="spellStart"/>
      <w:r w:rsidR="00CD7A53"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dt_shmem</w:t>
      </w:r>
      <w:proofErr w:type="spellEnd"/>
      <w:r w:rsidR="00CD7A53"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。</w:t>
      </w:r>
    </w:p>
    <w:p w:rsidR="00DA3A7B" w:rsidRPr="00447CFA" w:rsidRDefault="00CD7A53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W</w:t>
      </w:r>
      <w:r w:rsidR="00DA3A7B"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indows平台仅</w:t>
      </w:r>
      <w:proofErr w:type="spellStart"/>
      <w:r w:rsidR="00DA3A7B"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dt_shmem</w:t>
      </w:r>
      <w:proofErr w:type="spellEnd"/>
      <w:r w:rsidR="00DA3A7B"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可用;address 指定调试端口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具体使用过程如下：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S</w:t>
      </w:r>
      <w:r w:rsidR="00D72BA1"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tep</w:t>
      </w: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1:编写或使用简单的Java程序,下面以一个简单的控制台程序为例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proofErr w:type="gram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public</w:t>
      </w:r>
      <w:proofErr w:type="gram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 xml:space="preserve"> class Demo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{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ab/>
      </w:r>
      <w:proofErr w:type="gram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public</w:t>
      </w:r>
      <w:proofErr w:type="gram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 xml:space="preserve"> static void main(String[] </w:t>
      </w:r>
      <w:proofErr w:type="spell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args</w:t>
      </w:r>
      <w:proofErr w:type="spell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)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ab/>
        <w:t>{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ab/>
      </w: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ab/>
      </w:r>
      <w:proofErr w:type="spellStart"/>
      <w:proofErr w:type="gram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int</w:t>
      </w:r>
      <w:proofErr w:type="spellEnd"/>
      <w:proofErr w:type="gram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 xml:space="preserve"> i = 0;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ab/>
      </w: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ab/>
        <w:t>String future = "happy always";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ab/>
      </w: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ab/>
      </w:r>
      <w:proofErr w:type="spellStart"/>
      <w:proofErr w:type="gram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System.out.println</w:t>
      </w:r>
      <w:proofErr w:type="spell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(</w:t>
      </w:r>
      <w:proofErr w:type="gram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i);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ab/>
      </w: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ab/>
      </w:r>
      <w:proofErr w:type="spellStart"/>
      <w:proofErr w:type="gram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System.out.println</w:t>
      </w:r>
      <w:proofErr w:type="spell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(</w:t>
      </w:r>
      <w:proofErr w:type="gram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future);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ab/>
        <w:t>}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}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S</w:t>
      </w:r>
      <w:r w:rsidR="009E386B"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tep</w:t>
      </w: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2:javac 编译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S</w:t>
      </w:r>
      <w:r w:rsidR="00F74597"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tep</w:t>
      </w: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3：正常情况下使用java 执行class文件，但这里需要临时指定环境变量，因此执行命令如下：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proofErr w:type="gram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java</w:t>
      </w:r>
      <w:proofErr w:type="gram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 xml:space="preserve"> -</w:t>
      </w:r>
      <w:proofErr w:type="spell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Xdebug</w:t>
      </w:r>
      <w:proofErr w:type="spell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 xml:space="preserve"> -</w:t>
      </w:r>
      <w:proofErr w:type="spell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Xrunjdwp:transport</w:t>
      </w:r>
      <w:proofErr w:type="spell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=</w:t>
      </w:r>
      <w:proofErr w:type="spell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dt_shmem,address</w:t>
      </w:r>
      <w:proofErr w:type="spell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=8989,server=</w:t>
      </w:r>
      <w:proofErr w:type="spell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y,suspend</w:t>
      </w:r>
      <w:proofErr w:type="spell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=y Demo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调试监听端口8989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S</w:t>
      </w:r>
      <w:r w:rsidR="005D03EC"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tep</w:t>
      </w: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4</w:t>
      </w:r>
      <w:r w:rsidR="00A559BE"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：连接调试，在另一个</w:t>
      </w: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控制台执行命令：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proofErr w:type="spellStart"/>
      <w:proofErr w:type="gram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jdb</w:t>
      </w:r>
      <w:proofErr w:type="spellEnd"/>
      <w:proofErr w:type="gram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 xml:space="preserve"> -attach 8989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返回结果类似下面：</w:t>
      </w:r>
    </w:p>
    <w:p w:rsidR="001C7CE2" w:rsidRPr="00447CFA" w:rsidRDefault="00274BFE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=========================================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设置未捕获的</w:t>
      </w:r>
      <w:proofErr w:type="spell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java.lang.Throwable</w:t>
      </w:r>
      <w:proofErr w:type="spellEnd"/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设置延迟的未捕获的</w:t>
      </w:r>
      <w:proofErr w:type="spell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java.lang.Throwable</w:t>
      </w:r>
      <w:proofErr w:type="spellEnd"/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正在初始化</w:t>
      </w:r>
      <w:proofErr w:type="spell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jdb</w:t>
      </w:r>
      <w:proofErr w:type="spellEnd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...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&gt;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VM 已启动: 当前调用堆栈上没有</w:t>
      </w:r>
      <w:proofErr w:type="gram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帧</w:t>
      </w:r>
      <w:proofErr w:type="gramEnd"/>
    </w:p>
    <w:p w:rsidR="00DA3A7B" w:rsidRPr="00447CFA" w:rsidRDefault="00274BFE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=========================================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表示已正常连接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可以使用Stop 设置断点，Clear取消断点，命令如下：</w:t>
      </w:r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Stop at Demo</w:t>
      </w:r>
      <w:proofErr w:type="gram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:5</w:t>
      </w:r>
      <w:proofErr w:type="gramEnd"/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Clear Demo</w:t>
      </w:r>
      <w:proofErr w:type="gramStart"/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:5</w:t>
      </w:r>
      <w:proofErr w:type="gramEnd"/>
    </w:p>
    <w:p w:rsidR="00DA3A7B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</w:p>
    <w:p w:rsidR="005F3602" w:rsidRPr="00447CFA" w:rsidRDefault="00DA3A7B" w:rsidP="00DA3A7B">
      <w:pPr>
        <w:rPr>
          <w:rFonts w:ascii="方正兰亭超细黑简体" w:eastAsia="方正兰亭超细黑简体"/>
          <w:color w:val="002060"/>
          <w:sz w:val="24"/>
          <w:szCs w:val="24"/>
        </w:rPr>
      </w:pPr>
      <w:r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run命令执行，Resume命令恢复，</w:t>
      </w:r>
      <w:r w:rsidR="008E01E8" w:rsidRPr="00447CFA">
        <w:rPr>
          <w:rFonts w:ascii="方正兰亭超细黑简体" w:eastAsia="方正兰亭超细黑简体" w:hint="eastAsia"/>
          <w:color w:val="002060"/>
          <w:sz w:val="24"/>
          <w:szCs w:val="24"/>
        </w:rPr>
        <w:t>F5-Step,F6-Next,F8-Cont</w:t>
      </w:r>
    </w:p>
    <w:sectPr w:rsidR="005F3602" w:rsidRPr="00447CFA" w:rsidSect="00E30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E7C" w:rsidRDefault="00F56E7C" w:rsidP="00B34A94">
      <w:r>
        <w:separator/>
      </w:r>
    </w:p>
  </w:endnote>
  <w:endnote w:type="continuationSeparator" w:id="0">
    <w:p w:rsidR="00F56E7C" w:rsidRDefault="00F56E7C" w:rsidP="00B3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E7C" w:rsidRDefault="00F56E7C" w:rsidP="00B34A94">
      <w:r>
        <w:separator/>
      </w:r>
    </w:p>
  </w:footnote>
  <w:footnote w:type="continuationSeparator" w:id="0">
    <w:p w:rsidR="00F56E7C" w:rsidRDefault="00F56E7C" w:rsidP="00B34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A7B"/>
    <w:rsid w:val="000114A2"/>
    <w:rsid w:val="000204D0"/>
    <w:rsid w:val="001A6360"/>
    <w:rsid w:val="001B377F"/>
    <w:rsid w:val="001C7CE2"/>
    <w:rsid w:val="00240CF3"/>
    <w:rsid w:val="00274BFE"/>
    <w:rsid w:val="00311D21"/>
    <w:rsid w:val="00365857"/>
    <w:rsid w:val="003F2D37"/>
    <w:rsid w:val="00447CFA"/>
    <w:rsid w:val="004E55E9"/>
    <w:rsid w:val="005D03EC"/>
    <w:rsid w:val="005D1DC2"/>
    <w:rsid w:val="005D4592"/>
    <w:rsid w:val="005F2064"/>
    <w:rsid w:val="005F3602"/>
    <w:rsid w:val="006645B4"/>
    <w:rsid w:val="006A37CC"/>
    <w:rsid w:val="006E0194"/>
    <w:rsid w:val="006E3887"/>
    <w:rsid w:val="00737042"/>
    <w:rsid w:val="007B7196"/>
    <w:rsid w:val="00831DDF"/>
    <w:rsid w:val="00833DFA"/>
    <w:rsid w:val="008E01E8"/>
    <w:rsid w:val="00923723"/>
    <w:rsid w:val="009B2542"/>
    <w:rsid w:val="009E1A8A"/>
    <w:rsid w:val="009E386B"/>
    <w:rsid w:val="00A559BE"/>
    <w:rsid w:val="00AD2498"/>
    <w:rsid w:val="00B34A94"/>
    <w:rsid w:val="00BB417E"/>
    <w:rsid w:val="00C05E99"/>
    <w:rsid w:val="00C33BB8"/>
    <w:rsid w:val="00CC1C09"/>
    <w:rsid w:val="00CC3CD6"/>
    <w:rsid w:val="00CD7A53"/>
    <w:rsid w:val="00CE6D19"/>
    <w:rsid w:val="00CF2F3F"/>
    <w:rsid w:val="00D51505"/>
    <w:rsid w:val="00D72BA1"/>
    <w:rsid w:val="00DA3A7B"/>
    <w:rsid w:val="00DF23CC"/>
    <w:rsid w:val="00E30499"/>
    <w:rsid w:val="00E86D19"/>
    <w:rsid w:val="00ED493E"/>
    <w:rsid w:val="00EF6CE7"/>
    <w:rsid w:val="00F50A5A"/>
    <w:rsid w:val="00F56E7C"/>
    <w:rsid w:val="00F6710A"/>
    <w:rsid w:val="00F74597"/>
    <w:rsid w:val="00FE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3C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C3C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3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A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A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3C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C3C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3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A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A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D3B4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1118</Characters>
  <Application>Microsoft Office Word</Application>
  <DocSecurity>0</DocSecurity>
  <Lines>9</Lines>
  <Paragraphs>2</Paragraphs>
  <ScaleCrop>false</ScaleCrop>
  <Company>china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yinzl</dc:creator>
  <cp:lastModifiedBy>Administrator</cp:lastModifiedBy>
  <cp:revision>4</cp:revision>
  <cp:lastPrinted>2019-01-24T08:11:00Z</cp:lastPrinted>
  <dcterms:created xsi:type="dcterms:W3CDTF">2019-01-24T08:11:00Z</dcterms:created>
  <dcterms:modified xsi:type="dcterms:W3CDTF">2019-01-24T08:11:00Z</dcterms:modified>
</cp:coreProperties>
</file>