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Señor</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JUEZ LABORAL DEL CIRCUITO DE................. (REPARTO)</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E. S. D.</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No................. REF: CONSIGNACIÓN PRESTACIONES SOCIALES DE....................................... A FAVOR DEL TRABAJADOR..........................</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Respetado Doctor(a):</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mayor de edad, domiciliado y residente en..................................., actuando en mi condición de representante legal de la Sociedad................................, identificada con el N.I.T., inscrita ante la Cámara de comercio de..................... y con domicilio principal en.............................; por medio del presente documento me permito hacer las siguientes manifestaciones: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HECHOS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1. El Señor.........................., persona mayor, identificado con la cedula de ciudadana No...................., domiciliado y residente en..................., fue trabajador de esta sociedad desde fecha....................... hasta fecha .......................... en que se produjo se retiró por su propia voluntad, desempeñando la labor de....................., devengando un salario mensual de..........................($....................), como se estableció en el contrato de trabajo suscrito por las partes.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2. Liquidándose sus acreencias laborales a que tiene derecho, el trabajador no ha comparecido a recibir el valor de las prestaciones sociales, a pesar de requerirse verbalmente y por escrito, el cual ascienden a la suma de......................moneda corriente (..............), razón por la que se orden su consignación en el Banco Agrario de la ciudad de................... a órdenes del juzgado laboral de este círculo (reparto), según título No.................de fecha..................</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PETICIONES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Por la anterior, solicito que su Despacho se sirva entregar al Señor........................., los dineros consignados, correspondientes a las prestaciones sociales, de acuerdo con la siguiente liquidación:</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La suma de.................................pesos moneda legal ($.................) por concepto de cesantías.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La suma de.................................pesos moneda legal ($.................) por concepto de intereses cesantías.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lastRenderedPageBreak/>
        <w:t>• La suma de.................................pesos moneda legal ($.................) por concepto de vacaciones.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La suma de.................................pesos moneda legal ($.................) por concepto de prima de servicios.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La suma de.................................pesos moneda legal ($.................) por concepto de salarios adeudados.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DERECHO</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Invoco como fundamento de derecho el artículo 65, del Código Sustantivo del Trabajo y demás disposiciones concordantes y pertinentes.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ANEXOS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Me permito anexar los siguientes documentos: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Certificado de existencia y representación de la empresa.........................</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Contrato de Trabajo.</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Documento desvinculación del trabajador.</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 Copia al carbón del recibo de consignación Banco Agrario.</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b/>
          <w:bCs/>
          <w:color w:val="000000" w:themeColor="text1"/>
          <w:lang w:eastAsia="es-ES_tradnl"/>
        </w:rPr>
        <w:t>NOTIFICACIONES</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El trabajador recibe notificaciones en..........................de la ciudad de.............................. a través de su representante legal o quien haga sus veces. El Suscrito recibe notificaciones en mi oficina de Abogado ubicada en......................................de la ciudad de..............................</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Del Señor Juez,</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Atentamente,</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w:t>
      </w:r>
    </w:p>
    <w:p w:rsidR="0068512E" w:rsidRPr="0068512E" w:rsidRDefault="0068512E" w:rsidP="0068512E">
      <w:pPr>
        <w:shd w:val="clear" w:color="auto" w:fill="FFFFFF"/>
        <w:spacing w:after="100" w:afterAutospacing="1"/>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C. C. No..................de..................</w:t>
      </w:r>
    </w:p>
    <w:p w:rsidR="0068512E" w:rsidRPr="0068512E" w:rsidRDefault="0068512E" w:rsidP="0068512E">
      <w:pPr>
        <w:shd w:val="clear" w:color="auto" w:fill="FFFFFF"/>
        <w:spacing w:before="100" w:beforeAutospacing="1" w:after="100" w:afterAutospacing="1"/>
        <w:outlineLvl w:val="1"/>
        <w:rPr>
          <w:rFonts w:ascii="Georgia" w:eastAsia="Times New Roman" w:hAnsi="Georgia" w:cs="Times New Roman"/>
          <w:color w:val="000000" w:themeColor="text1"/>
          <w:sz w:val="36"/>
          <w:szCs w:val="36"/>
          <w:lang w:eastAsia="es-ES_tradnl"/>
        </w:rPr>
      </w:pPr>
      <w:r w:rsidRPr="0068512E">
        <w:rPr>
          <w:rFonts w:ascii="Georgia" w:eastAsia="Times New Roman" w:hAnsi="Georgia" w:cs="Times New Roman"/>
          <w:color w:val="000000" w:themeColor="text1"/>
          <w:sz w:val="36"/>
          <w:szCs w:val="36"/>
          <w:lang w:eastAsia="es-ES_tradnl"/>
        </w:rPr>
        <w:t>Fundamentos de Derecho</w:t>
      </w:r>
    </w:p>
    <w:p w:rsidR="0068512E" w:rsidRPr="0068512E" w:rsidRDefault="0068512E" w:rsidP="0068512E">
      <w:pPr>
        <w:shd w:val="clear" w:color="auto" w:fill="FFFFFF"/>
        <w:rPr>
          <w:rFonts w:ascii="Georgia" w:eastAsia="Times New Roman" w:hAnsi="Georgia" w:cs="Times New Roman"/>
          <w:color w:val="000000" w:themeColor="text1"/>
          <w:lang w:eastAsia="es-ES_tradnl"/>
        </w:rPr>
      </w:pPr>
      <w:r w:rsidRPr="0068512E">
        <w:rPr>
          <w:rFonts w:ascii="Georgia" w:eastAsia="Times New Roman" w:hAnsi="Georgia" w:cs="Times New Roman"/>
          <w:color w:val="000000" w:themeColor="text1"/>
          <w:lang w:eastAsia="es-ES_tradnl"/>
        </w:rPr>
        <w:t>65 del Código Sustantivo del Trabajo</w:t>
      </w:r>
    </w:p>
    <w:p w:rsidR="004431E9" w:rsidRPr="0068512E" w:rsidRDefault="004431E9">
      <w:pPr>
        <w:rPr>
          <w:color w:val="000000" w:themeColor="text1"/>
        </w:rPr>
      </w:pPr>
      <w:bookmarkStart w:id="0" w:name="_GoBack"/>
      <w:bookmarkEnd w:id="0"/>
    </w:p>
    <w:sectPr w:rsidR="004431E9" w:rsidRPr="0068512E"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2E"/>
    <w:rsid w:val="00107720"/>
    <w:rsid w:val="004431E9"/>
    <w:rsid w:val="006851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EDC16CB-A672-5942-9622-BDE61251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8512E"/>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8512E"/>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68512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68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57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530</Words>
  <Characters>2918</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2019-10-18T22:47:00Z</dcterms:created>
  <dcterms:modified xsi:type="dcterms:W3CDTF">2019-10-18T22:47:00Z</dcterms:modified>
</cp:coreProperties>
</file>