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200D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6E1265BE" w14:textId="4BAC4C92" w:rsidR="00CB781D" w:rsidRPr="00CB781D" w:rsidRDefault="001761A4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２０２</w:t>
      </w:r>
      <w:r w:rsidR="00FD535B">
        <w:rPr>
          <w:rFonts w:ascii="Meiryo UI" w:eastAsia="Meiryo UI" w:hAnsi="Meiryo UI" w:cs="Meiryo UI" w:hint="eastAsia"/>
        </w:rPr>
        <w:t>３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０</w:t>
      </w:r>
      <w:r w:rsidR="00FD535B">
        <w:rPr>
          <w:rFonts w:ascii="Meiryo UI" w:eastAsia="Meiryo UI" w:hAnsi="Meiryo UI" w:cs="Meiryo UI" w:hint="eastAsia"/>
        </w:rPr>
        <w:t>４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 w:hint="eastAsia"/>
        </w:rPr>
        <w:t>１４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6FEC37D4" w14:textId="77777777" w:rsidTr="00CB781D">
        <w:tc>
          <w:tcPr>
            <w:tcW w:w="1413" w:type="dxa"/>
          </w:tcPr>
          <w:p w14:paraId="52D60DC1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78DA75F5" w14:textId="40B905F4" w:rsidR="00CB781D" w:rsidRPr="00CB781D" w:rsidRDefault="00CB781D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43ED5A39" w14:textId="77777777" w:rsidTr="00B92A94">
        <w:tc>
          <w:tcPr>
            <w:tcW w:w="1413" w:type="dxa"/>
            <w:vMerge w:val="restart"/>
          </w:tcPr>
          <w:p w14:paraId="5426BBB9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6CFC7DD9" w14:textId="773BFA06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</w:p>
        </w:tc>
        <w:tc>
          <w:tcPr>
            <w:tcW w:w="2855" w:type="dxa"/>
          </w:tcPr>
          <w:p w14:paraId="2D74DF46" w14:textId="0223C341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</w:p>
        </w:tc>
        <w:tc>
          <w:tcPr>
            <w:tcW w:w="2775" w:type="dxa"/>
          </w:tcPr>
          <w:p w14:paraId="77A65A91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5FD79857" w14:textId="77777777" w:rsidTr="00B92A94">
        <w:tc>
          <w:tcPr>
            <w:tcW w:w="1413" w:type="dxa"/>
            <w:vMerge/>
          </w:tcPr>
          <w:p w14:paraId="03AB05C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308E780" w14:textId="68C7B26F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17A5F54A" w14:textId="5C340811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54BFDEEA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2902F670" w14:textId="77777777" w:rsidTr="00B92A94">
        <w:tc>
          <w:tcPr>
            <w:tcW w:w="1413" w:type="dxa"/>
            <w:vMerge/>
          </w:tcPr>
          <w:p w14:paraId="6CFC1992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1E6DD952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7736EC3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110FDFA2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71B4DD15" w14:textId="77777777" w:rsidR="00D17CA5" w:rsidRDefault="00D17CA5">
      <w:pPr>
        <w:rPr>
          <w:rFonts w:ascii="Meiryo UI" w:eastAsia="Meiryo UI" w:hAnsi="Meiryo UI" w:cs="Meiryo UI"/>
        </w:rPr>
      </w:pPr>
    </w:p>
    <w:p w14:paraId="429269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73C88A44" w14:textId="77777777" w:rsidTr="00801013">
        <w:tc>
          <w:tcPr>
            <w:tcW w:w="1413" w:type="dxa"/>
          </w:tcPr>
          <w:p w14:paraId="05F4FBAA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22676633" w14:textId="6EAFFE5A" w:rsidR="001761A4" w:rsidRPr="00521B64" w:rsidRDefault="001761A4">
            <w:pPr>
              <w:rPr>
                <w:rFonts w:ascii="Meiryo UI" w:eastAsia="Meiryo UI" w:hAnsi="Meiryo UI" w:cs="Meiryo UI"/>
                <w:sz w:val="36"/>
              </w:rPr>
            </w:pPr>
          </w:p>
        </w:tc>
      </w:tr>
      <w:tr w:rsidR="00CB781D" w:rsidRPr="00CB781D" w14:paraId="0540DEC4" w14:textId="77777777" w:rsidTr="00CB781D">
        <w:tc>
          <w:tcPr>
            <w:tcW w:w="9736" w:type="dxa"/>
            <w:gridSpan w:val="2"/>
          </w:tcPr>
          <w:p w14:paraId="6F6D4770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3E86394" w14:textId="77777777" w:rsidR="00521B64" w:rsidRPr="00CB781D" w:rsidRDefault="00521B64" w:rsidP="00623225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8AEFC6B" w14:textId="77777777" w:rsidTr="00333404">
        <w:tc>
          <w:tcPr>
            <w:tcW w:w="9736" w:type="dxa"/>
            <w:gridSpan w:val="2"/>
          </w:tcPr>
          <w:p w14:paraId="5B94180A" w14:textId="5BF6ECB3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B6B2673" w14:textId="70BDAE24" w:rsidR="00347DE0" w:rsidRPr="00CB781D" w:rsidRDefault="00347DE0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2617811E" w14:textId="77777777" w:rsidTr="00333404">
        <w:tc>
          <w:tcPr>
            <w:tcW w:w="9736" w:type="dxa"/>
            <w:gridSpan w:val="2"/>
          </w:tcPr>
          <w:p w14:paraId="2C166B44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731DD3BC" w14:textId="27F73B8E" w:rsidR="00BA4A84" w:rsidRDefault="00347DE0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ログイン機能</w:t>
            </w:r>
            <w:r w:rsidR="00BB29F8">
              <w:rPr>
                <w:rFonts w:ascii="Meiryo UI" w:eastAsia="Meiryo UI" w:hAnsi="Meiryo UI" w:cs="Meiryo UI" w:hint="eastAsia"/>
              </w:rPr>
              <w:t>・画面</w:t>
            </w:r>
          </w:p>
          <w:p w14:paraId="09087FB2" w14:textId="37CE8733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33F07D2D" w14:textId="77777777" w:rsidTr="00755141">
        <w:tc>
          <w:tcPr>
            <w:tcW w:w="9736" w:type="dxa"/>
            <w:gridSpan w:val="2"/>
          </w:tcPr>
          <w:p w14:paraId="6EC1313D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6BE49568" w14:textId="77777777" w:rsidR="0060485C" w:rsidRDefault="0060485C">
            <w:pPr>
              <w:rPr>
                <w:rFonts w:ascii="Meiryo UI" w:eastAsia="Meiryo UI" w:hAnsi="Meiryo UI" w:cs="Meiryo UI"/>
              </w:rPr>
            </w:pPr>
          </w:p>
          <w:p w14:paraId="52D8E3D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65AA92A3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5BC872FF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152FBD41" w14:textId="77777777" w:rsidTr="00755141">
        <w:tc>
          <w:tcPr>
            <w:tcW w:w="9736" w:type="dxa"/>
            <w:gridSpan w:val="2"/>
          </w:tcPr>
          <w:p w14:paraId="2BFEE757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6CFDACB9" w14:textId="09258D91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5AD83748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33CDAB96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743C5894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4A1F23B8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27AA30B9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471BEBBE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637C294C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CD73" w14:textId="77777777" w:rsidR="00D36F87" w:rsidRDefault="00D36F87" w:rsidP="00BA4A84">
      <w:r>
        <w:separator/>
      </w:r>
    </w:p>
  </w:endnote>
  <w:endnote w:type="continuationSeparator" w:id="0">
    <w:p w14:paraId="27980273" w14:textId="77777777" w:rsidR="00D36F87" w:rsidRDefault="00D36F87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A46C" w14:textId="77777777" w:rsidR="00D36F87" w:rsidRDefault="00D36F87" w:rsidP="00BA4A84">
      <w:r>
        <w:separator/>
      </w:r>
    </w:p>
  </w:footnote>
  <w:footnote w:type="continuationSeparator" w:id="0">
    <w:p w14:paraId="50764293" w14:textId="77777777" w:rsidR="00D36F87" w:rsidRDefault="00D36F87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862CC"/>
    <w:rsid w:val="001761A4"/>
    <w:rsid w:val="00270B1E"/>
    <w:rsid w:val="00335E27"/>
    <w:rsid w:val="00347DE0"/>
    <w:rsid w:val="00376B06"/>
    <w:rsid w:val="004F2C93"/>
    <w:rsid w:val="00521B64"/>
    <w:rsid w:val="005518DF"/>
    <w:rsid w:val="00562831"/>
    <w:rsid w:val="0060485C"/>
    <w:rsid w:val="006227D5"/>
    <w:rsid w:val="00623225"/>
    <w:rsid w:val="007337FD"/>
    <w:rsid w:val="00755141"/>
    <w:rsid w:val="007E617C"/>
    <w:rsid w:val="00801013"/>
    <w:rsid w:val="00B459E6"/>
    <w:rsid w:val="00B92A94"/>
    <w:rsid w:val="00BA4A84"/>
    <w:rsid w:val="00BB29F8"/>
    <w:rsid w:val="00C617CC"/>
    <w:rsid w:val="00CA474F"/>
    <w:rsid w:val="00CB781D"/>
    <w:rsid w:val="00CF4B8F"/>
    <w:rsid w:val="00D17CA5"/>
    <w:rsid w:val="00D36F87"/>
    <w:rsid w:val="00D642EE"/>
    <w:rsid w:val="00D73567"/>
    <w:rsid w:val="00DF106A"/>
    <w:rsid w:val="00E66BA2"/>
    <w:rsid w:val="00E96875"/>
    <w:rsid w:val="00EE2AB8"/>
    <w:rsid w:val="00F85D27"/>
    <w:rsid w:val="00F95AA9"/>
    <w:rsid w:val="00F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AB9547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0771977F30FC24FB5AC83967D487C36" ma:contentTypeVersion="1" ma:contentTypeDescription="新しいドキュメントを作成します。" ma:contentTypeScope="" ma:versionID="9f5ff1a43485edd978665eafdf5a2ffe">
  <xsd:schema xmlns:xsd="http://www.w3.org/2001/XMLSchema" xmlns:xs="http://www.w3.org/2001/XMLSchema" xmlns:p="http://schemas.microsoft.com/office/2006/metadata/properties" xmlns:ns2="6fdf9744-3251-4cb5-b8da-dc3a4634793b" targetNamespace="http://schemas.microsoft.com/office/2006/metadata/properties" ma:root="true" ma:fieldsID="ad3e8b65b7bd29c70deb68fef9be6e0e" ns2:_="">
    <xsd:import namespace="6fdf9744-3251-4cb5-b8da-dc3a4634793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9744-3251-4cb5-b8da-dc3a463479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9A500-DFE9-4999-AF78-E1154E68D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BE5A7-AEB8-40E0-851C-F7DB27E38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f9744-3251-4cb5-b8da-dc3a46347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白濵 翔</cp:lastModifiedBy>
  <cp:revision>21</cp:revision>
  <cp:lastPrinted>2016-04-11T02:19:00Z</cp:lastPrinted>
  <dcterms:created xsi:type="dcterms:W3CDTF">2016-04-11T01:25:00Z</dcterms:created>
  <dcterms:modified xsi:type="dcterms:W3CDTF">2023-04-14T02:59:00Z</dcterms:modified>
</cp:coreProperties>
</file>