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A1B" w:rsidRDefault="00104A1B" w:rsidP="00104A1B">
      <w:pPr>
        <w:jc w:val="center"/>
        <w:rPr>
          <w:b/>
          <w:sz w:val="44"/>
          <w:szCs w:val="44"/>
        </w:rPr>
      </w:pPr>
    </w:p>
    <w:p w:rsidR="00104A1B" w:rsidRDefault="00104A1B" w:rsidP="00104A1B">
      <w:pPr>
        <w:jc w:val="center"/>
        <w:rPr>
          <w:b/>
          <w:sz w:val="44"/>
          <w:szCs w:val="44"/>
        </w:rPr>
      </w:pPr>
    </w:p>
    <w:p w:rsidR="00104A1B" w:rsidRDefault="00104A1B" w:rsidP="00104A1B">
      <w:pPr>
        <w:jc w:val="center"/>
        <w:rPr>
          <w:b/>
          <w:sz w:val="44"/>
          <w:szCs w:val="44"/>
        </w:rPr>
      </w:pPr>
    </w:p>
    <w:p w:rsidR="00104A1B" w:rsidRDefault="00104A1B" w:rsidP="00104A1B">
      <w:pPr>
        <w:jc w:val="center"/>
      </w:pPr>
    </w:p>
    <w:p w:rsidR="00104A1B" w:rsidRPr="00A257C3" w:rsidRDefault="00104A1B" w:rsidP="00104A1B">
      <w:pPr>
        <w:jc w:val="center"/>
        <w:rPr>
          <w:rFonts w:ascii="华文隶书" w:eastAsia="华文隶书"/>
          <w:sz w:val="72"/>
          <w:szCs w:val="72"/>
        </w:rPr>
      </w:pPr>
      <w:r w:rsidRPr="00A257C3">
        <w:rPr>
          <w:rFonts w:ascii="华文隶书" w:eastAsia="华文隶书" w:hint="eastAsia"/>
          <w:sz w:val="72"/>
          <w:szCs w:val="72"/>
        </w:rPr>
        <w:t>哈尔滨工业大学</w:t>
      </w:r>
    </w:p>
    <w:p w:rsidR="00104A1B" w:rsidRDefault="00104A1B" w:rsidP="00104A1B">
      <w:pPr>
        <w:jc w:val="center"/>
      </w:pPr>
    </w:p>
    <w:p w:rsidR="00104A1B" w:rsidRPr="00A257C3" w:rsidRDefault="00104A1B" w:rsidP="00104A1B">
      <w:pPr>
        <w:jc w:val="center"/>
      </w:pPr>
    </w:p>
    <w:p w:rsidR="00104A1B" w:rsidRDefault="00104A1B" w:rsidP="00104A1B">
      <w:pPr>
        <w:jc w:val="center"/>
      </w:pPr>
    </w:p>
    <w:p w:rsidR="00104A1B" w:rsidRPr="004D4DD7" w:rsidRDefault="00104A1B" w:rsidP="00104A1B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>
        <w:rPr>
          <w:rFonts w:eastAsia="黑体" w:hint="eastAsia"/>
          <w:b/>
          <w:bCs/>
          <w:sz w:val="52"/>
          <w:szCs w:val="52"/>
        </w:rPr>
        <w:t>计算机网络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:rsidR="00104A1B" w:rsidRPr="004D4DD7" w:rsidRDefault="00104A1B" w:rsidP="00104A1B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 w:rsidRPr="004D4DD7">
        <w:rPr>
          <w:rFonts w:eastAsia="黑体" w:hint="eastAsia"/>
          <w:b/>
          <w:bCs/>
          <w:sz w:val="52"/>
          <w:szCs w:val="52"/>
        </w:rPr>
        <w:t>实验报告</w:t>
      </w:r>
    </w:p>
    <w:p w:rsidR="00104A1B" w:rsidRDefault="00104A1B" w:rsidP="00104A1B">
      <w:pPr>
        <w:pStyle w:val="a9"/>
        <w:rPr>
          <w:rFonts w:ascii="Times New Roman" w:eastAsia="仿宋_GB2312" w:hAnsi="Times New Roman"/>
          <w:b/>
          <w:sz w:val="44"/>
          <w:szCs w:val="44"/>
        </w:rPr>
      </w:pPr>
    </w:p>
    <w:p w:rsidR="00104A1B" w:rsidRPr="00405A0A" w:rsidRDefault="00104A1B" w:rsidP="00104A1B">
      <w:pPr>
        <w:pStyle w:val="a9"/>
        <w:rPr>
          <w:rFonts w:ascii="Times New Roman" w:eastAsia="仿宋_GB2312" w:hAnsi="Times New Roman"/>
          <w:b/>
          <w:sz w:val="44"/>
          <w:szCs w:val="44"/>
        </w:rPr>
      </w:pPr>
    </w:p>
    <w:p w:rsidR="00104A1B" w:rsidRPr="00A257C3" w:rsidRDefault="00104A1B" w:rsidP="00104A1B">
      <w:pPr>
        <w:pStyle w:val="a9"/>
        <w:rPr>
          <w:rFonts w:ascii="Times New Roman" w:eastAsia="仿宋_GB2312" w:hAnsi="Times New Roman"/>
          <w:b/>
          <w:sz w:val="44"/>
          <w:szCs w:val="44"/>
        </w:rPr>
      </w:pPr>
      <w:r w:rsidRPr="00A257C3">
        <w:rPr>
          <w:rFonts w:ascii="Times New Roman" w:eastAsia="仿宋_GB2312" w:hAnsi="Times New Roman"/>
          <w:b/>
          <w:sz w:val="44"/>
          <w:szCs w:val="44"/>
        </w:rPr>
        <w:t>(20</w:t>
      </w:r>
      <w:r>
        <w:rPr>
          <w:rFonts w:ascii="Times New Roman" w:eastAsia="仿宋_GB2312" w:hAnsi="Times New Roman" w:hint="eastAsia"/>
          <w:b/>
          <w:sz w:val="44"/>
          <w:szCs w:val="44"/>
        </w:rPr>
        <w:t>17</w:t>
      </w:r>
      <w:r>
        <w:rPr>
          <w:rFonts w:ascii="Times New Roman" w:eastAsia="仿宋_GB2312" w:hAnsi="Times New Roman"/>
          <w:b/>
          <w:sz w:val="44"/>
          <w:szCs w:val="44"/>
        </w:rPr>
        <w:t>年度</w:t>
      </w:r>
      <w:r>
        <w:rPr>
          <w:rFonts w:ascii="Times New Roman" w:eastAsia="仿宋_GB2312" w:hAnsi="Times New Roman" w:hint="eastAsia"/>
          <w:b/>
          <w:sz w:val="44"/>
          <w:szCs w:val="44"/>
        </w:rPr>
        <w:t>春</w:t>
      </w:r>
      <w:r w:rsidRPr="00A257C3">
        <w:rPr>
          <w:rFonts w:ascii="Times New Roman" w:eastAsia="仿宋_GB2312" w:hAnsi="Times New Roman"/>
          <w:b/>
          <w:sz w:val="44"/>
          <w:szCs w:val="44"/>
        </w:rPr>
        <w:t>季学期</w:t>
      </w:r>
      <w:r w:rsidRPr="00A257C3">
        <w:rPr>
          <w:rFonts w:ascii="Times New Roman" w:eastAsia="仿宋_GB2312" w:hAnsi="Times New Roman"/>
          <w:b/>
          <w:sz w:val="44"/>
          <w:szCs w:val="44"/>
        </w:rPr>
        <w:t>)</w:t>
      </w:r>
    </w:p>
    <w:p w:rsidR="00104A1B" w:rsidRDefault="00104A1B" w:rsidP="00104A1B">
      <w:pPr>
        <w:jc w:val="center"/>
      </w:pPr>
    </w:p>
    <w:p w:rsidR="00104A1B" w:rsidRDefault="00104A1B" w:rsidP="00104A1B">
      <w:pPr>
        <w:jc w:val="center"/>
      </w:pPr>
    </w:p>
    <w:p w:rsidR="00104A1B" w:rsidRDefault="00104A1B" w:rsidP="00104A1B">
      <w:pPr>
        <w:jc w:val="center"/>
      </w:pPr>
    </w:p>
    <w:p w:rsidR="00104A1B" w:rsidRDefault="00104A1B" w:rsidP="00104A1B">
      <w:pPr>
        <w:jc w:val="center"/>
      </w:pPr>
    </w:p>
    <w:p w:rsidR="00104A1B" w:rsidRDefault="00104A1B" w:rsidP="00104A1B">
      <w:pPr>
        <w:jc w:val="center"/>
      </w:pPr>
    </w:p>
    <w:p w:rsidR="00104A1B" w:rsidRDefault="00104A1B" w:rsidP="00104A1B">
      <w:pPr>
        <w:jc w:val="center"/>
      </w:pPr>
    </w:p>
    <w:p w:rsidR="00104A1B" w:rsidRDefault="00104A1B" w:rsidP="00104A1B">
      <w:pPr>
        <w:pStyle w:val="a9"/>
        <w:rPr>
          <w:rFonts w:ascii="Times New Roman" w:hAnsi="Times New Roman"/>
        </w:rPr>
      </w:pPr>
    </w:p>
    <w:p w:rsidR="00104A1B" w:rsidRDefault="00104A1B" w:rsidP="00104A1B">
      <w:pPr>
        <w:pStyle w:val="a9"/>
        <w:rPr>
          <w:rFonts w:ascii="Times New Roman" w:hAnsi="Times New Roman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3686"/>
      </w:tblGrid>
      <w:tr w:rsidR="00104A1B" w:rsidTr="00104A1B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104A1B" w:rsidRPr="008A6CFF" w:rsidRDefault="00104A1B" w:rsidP="00104A1B">
            <w:pPr>
              <w:pStyle w:val="a9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04A1B" w:rsidRPr="008A6CFF" w:rsidRDefault="00104A1B" w:rsidP="00104A1B">
            <w:pPr>
              <w:pStyle w:val="a9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赵浩宁</w:t>
            </w:r>
          </w:p>
        </w:tc>
      </w:tr>
      <w:tr w:rsidR="00104A1B" w:rsidTr="00104A1B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104A1B" w:rsidRPr="008A6CFF" w:rsidRDefault="00104A1B" w:rsidP="00104A1B">
            <w:pPr>
              <w:pStyle w:val="a9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04A1B" w:rsidRPr="008A6CFF" w:rsidRDefault="00104A1B" w:rsidP="00104A1B">
            <w:pPr>
              <w:pStyle w:val="a9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1140310226</w:t>
            </w:r>
          </w:p>
        </w:tc>
      </w:tr>
      <w:tr w:rsidR="00104A1B" w:rsidTr="00104A1B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104A1B" w:rsidRPr="008A6CFF" w:rsidRDefault="00104A1B" w:rsidP="00104A1B">
            <w:pPr>
              <w:pStyle w:val="a9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04A1B" w:rsidRPr="008A6CFF" w:rsidRDefault="00104A1B" w:rsidP="00104A1B">
            <w:pPr>
              <w:pStyle w:val="a9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计算机科学与技术</w:t>
            </w:r>
            <w:r w:rsidRPr="008A6CFF"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学院</w:t>
            </w:r>
          </w:p>
        </w:tc>
      </w:tr>
      <w:tr w:rsidR="00104A1B" w:rsidTr="00104A1B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104A1B" w:rsidRPr="008A6CFF" w:rsidRDefault="00104A1B" w:rsidP="00104A1B">
            <w:pPr>
              <w:pStyle w:val="a9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04A1B" w:rsidRPr="008A6CFF" w:rsidRDefault="00104A1B" w:rsidP="00104A1B">
            <w:pPr>
              <w:pStyle w:val="a9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聂兰顺</w:t>
            </w:r>
          </w:p>
        </w:tc>
      </w:tr>
    </w:tbl>
    <w:p w:rsidR="00E44BA1" w:rsidRDefault="00E44BA1" w:rsidP="00E44BA1">
      <w:pPr>
        <w:jc w:val="center"/>
        <w:rPr>
          <w:b/>
          <w:sz w:val="44"/>
          <w:szCs w:val="44"/>
        </w:rPr>
      </w:pPr>
    </w:p>
    <w:p w:rsidR="00104A1B" w:rsidRDefault="00104A1B" w:rsidP="00104A1B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实验目的</w:t>
      </w:r>
    </w:p>
    <w:p w:rsidR="00E44BA1" w:rsidRPr="00373694" w:rsidRDefault="00373694" w:rsidP="00373694">
      <w:pPr>
        <w:pStyle w:val="a4"/>
        <w:ind w:left="420" w:firstLine="360"/>
        <w:jc w:val="left"/>
        <w:rPr>
          <w:b/>
          <w:sz w:val="18"/>
          <w:szCs w:val="18"/>
        </w:rPr>
      </w:pPr>
      <w:r w:rsidRPr="00373694">
        <w:rPr>
          <w:sz w:val="18"/>
          <w:szCs w:val="18"/>
        </w:rPr>
        <w:t>理解滑动窗口协议的基本原理；掌握 GBN 的工作原理；掌握基于 UDP 设计并实现一个 GBN 协议的过程与技术。</w:t>
      </w:r>
    </w:p>
    <w:p w:rsidR="00104A1B" w:rsidRDefault="00104A1B" w:rsidP="00104A1B">
      <w:pPr>
        <w:pStyle w:val="2"/>
        <w:numPr>
          <w:ilvl w:val="0"/>
          <w:numId w:val="7"/>
        </w:numPr>
      </w:pPr>
      <w:r w:rsidRPr="00481F98">
        <w:rPr>
          <w:rFonts w:hint="eastAsia"/>
        </w:rPr>
        <w:t>实验内容</w:t>
      </w:r>
    </w:p>
    <w:p w:rsidR="000936E6" w:rsidRPr="00F26D55" w:rsidRDefault="00F26D55" w:rsidP="00F26D55">
      <w:pPr>
        <w:pStyle w:val="a4"/>
        <w:numPr>
          <w:ilvl w:val="3"/>
          <w:numId w:val="1"/>
        </w:numPr>
        <w:ind w:firstLineChars="0"/>
        <w:jc w:val="left"/>
        <w:rPr>
          <w:sz w:val="18"/>
          <w:szCs w:val="18"/>
        </w:rPr>
      </w:pPr>
      <w:r w:rsidRPr="00F26D55">
        <w:rPr>
          <w:sz w:val="18"/>
          <w:szCs w:val="18"/>
        </w:rPr>
        <w:t>基于 UDP 设计一个简单的 GBN 协议，实现单向可靠数据传输（服 务器到客户的数据传输）。</w:t>
      </w:r>
    </w:p>
    <w:p w:rsidR="00F26D55" w:rsidRPr="00F26D55" w:rsidRDefault="00F26D55" w:rsidP="00F26D55">
      <w:pPr>
        <w:pStyle w:val="a4"/>
        <w:numPr>
          <w:ilvl w:val="3"/>
          <w:numId w:val="1"/>
        </w:numPr>
        <w:ind w:firstLineChars="0"/>
        <w:jc w:val="left"/>
        <w:rPr>
          <w:sz w:val="18"/>
          <w:szCs w:val="18"/>
        </w:rPr>
      </w:pPr>
      <w:r w:rsidRPr="00F26D55">
        <w:rPr>
          <w:sz w:val="18"/>
          <w:szCs w:val="18"/>
        </w:rPr>
        <w:t>模拟引入数据包的丢失，验证所设计协议的有效性。</w:t>
      </w:r>
    </w:p>
    <w:p w:rsidR="00F26D55" w:rsidRPr="00F26D55" w:rsidRDefault="00F26D55" w:rsidP="00F26D55">
      <w:pPr>
        <w:pStyle w:val="a4"/>
        <w:numPr>
          <w:ilvl w:val="3"/>
          <w:numId w:val="1"/>
        </w:numPr>
        <w:ind w:firstLineChars="0"/>
        <w:jc w:val="left"/>
        <w:rPr>
          <w:sz w:val="18"/>
          <w:szCs w:val="18"/>
        </w:rPr>
      </w:pPr>
      <w:r w:rsidRPr="00F26D55">
        <w:rPr>
          <w:sz w:val="18"/>
          <w:szCs w:val="18"/>
        </w:rPr>
        <w:t>改进所设计的 GBN 协议，支持双向数据传输；</w:t>
      </w:r>
    </w:p>
    <w:p w:rsidR="00F26D55" w:rsidRDefault="00F26D55" w:rsidP="00F26D55">
      <w:pPr>
        <w:pStyle w:val="a4"/>
        <w:numPr>
          <w:ilvl w:val="3"/>
          <w:numId w:val="1"/>
        </w:numPr>
        <w:ind w:firstLineChars="0"/>
        <w:jc w:val="left"/>
        <w:rPr>
          <w:sz w:val="18"/>
          <w:szCs w:val="18"/>
        </w:rPr>
      </w:pPr>
      <w:r w:rsidRPr="00F26D55">
        <w:rPr>
          <w:sz w:val="18"/>
          <w:szCs w:val="18"/>
        </w:rPr>
        <w:t>将所设计的 GBN 协议改进为 SR 协议。</w:t>
      </w:r>
    </w:p>
    <w:p w:rsidR="00104A1B" w:rsidRDefault="00104A1B" w:rsidP="00104A1B">
      <w:pPr>
        <w:pStyle w:val="2"/>
        <w:numPr>
          <w:ilvl w:val="0"/>
          <w:numId w:val="7"/>
        </w:numPr>
      </w:pPr>
      <w:r w:rsidRPr="006F1DFC">
        <w:rPr>
          <w:rFonts w:hint="eastAsia"/>
        </w:rPr>
        <w:t>实验过程及结果</w:t>
      </w:r>
    </w:p>
    <w:p w:rsidR="00104A1B" w:rsidRPr="00104A1B" w:rsidRDefault="00104A1B" w:rsidP="00104A1B">
      <w:pPr>
        <w:pStyle w:val="a4"/>
        <w:numPr>
          <w:ilvl w:val="0"/>
          <w:numId w:val="8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实验要点</w:t>
      </w:r>
    </w:p>
    <w:p w:rsidR="00104A1B" w:rsidRPr="00104A1B" w:rsidRDefault="00104A1B" w:rsidP="00104A1B">
      <w:pPr>
        <w:pStyle w:val="a4"/>
        <w:ind w:left="750" w:firstLineChars="0" w:firstLine="0"/>
      </w:pPr>
    </w:p>
    <w:p w:rsidR="00C3713E" w:rsidRPr="00C3713E" w:rsidRDefault="00C3713E" w:rsidP="00C3713E">
      <w:pPr>
        <w:pStyle w:val="a4"/>
        <w:numPr>
          <w:ilvl w:val="0"/>
          <w:numId w:val="6"/>
        </w:numPr>
        <w:ind w:firstLineChars="0"/>
        <w:jc w:val="left"/>
        <w:rPr>
          <w:b/>
          <w:sz w:val="18"/>
          <w:szCs w:val="18"/>
        </w:rPr>
      </w:pPr>
      <w:r w:rsidRPr="00C3713E">
        <w:rPr>
          <w:sz w:val="18"/>
          <w:szCs w:val="18"/>
        </w:rPr>
        <w:t xml:space="preserve">基于 UDP 实现的 GBN 协议，可以不进行差错检测，可以利用 UDP 协议差错检测； </w:t>
      </w:r>
    </w:p>
    <w:p w:rsidR="00C3713E" w:rsidRPr="00C3713E" w:rsidRDefault="00C3713E" w:rsidP="00C3713E">
      <w:pPr>
        <w:pStyle w:val="a4"/>
        <w:numPr>
          <w:ilvl w:val="0"/>
          <w:numId w:val="6"/>
        </w:numPr>
        <w:ind w:firstLineChars="0"/>
        <w:jc w:val="left"/>
        <w:rPr>
          <w:b/>
          <w:sz w:val="18"/>
          <w:szCs w:val="18"/>
        </w:rPr>
      </w:pPr>
      <w:r w:rsidRPr="00C3713E">
        <w:rPr>
          <w:sz w:val="18"/>
          <w:szCs w:val="18"/>
        </w:rPr>
        <w:t>自行设计数据帧的格式，应至少包含序列号 Seq 和数据两部分；</w:t>
      </w:r>
    </w:p>
    <w:p w:rsidR="00C3713E" w:rsidRPr="00C3713E" w:rsidRDefault="00C3713E" w:rsidP="00C3713E">
      <w:pPr>
        <w:pStyle w:val="a4"/>
        <w:numPr>
          <w:ilvl w:val="0"/>
          <w:numId w:val="6"/>
        </w:numPr>
        <w:ind w:firstLineChars="0"/>
        <w:jc w:val="left"/>
        <w:rPr>
          <w:b/>
          <w:sz w:val="18"/>
          <w:szCs w:val="18"/>
        </w:rPr>
      </w:pPr>
      <w:r w:rsidRPr="00C3713E">
        <w:rPr>
          <w:sz w:val="18"/>
          <w:szCs w:val="18"/>
        </w:rPr>
        <w:t xml:space="preserve">自行定义发送端序列号 Seq 比特数 L 以及发送窗口大小 W，应满 足条件 W+1&lt;=2L。 </w:t>
      </w:r>
    </w:p>
    <w:p w:rsidR="00C3713E" w:rsidRPr="00C3713E" w:rsidRDefault="00C3713E" w:rsidP="00C3713E">
      <w:pPr>
        <w:pStyle w:val="a4"/>
        <w:numPr>
          <w:ilvl w:val="0"/>
          <w:numId w:val="6"/>
        </w:numPr>
        <w:ind w:firstLineChars="0"/>
        <w:jc w:val="left"/>
        <w:rPr>
          <w:b/>
          <w:sz w:val="18"/>
          <w:szCs w:val="18"/>
        </w:rPr>
      </w:pPr>
      <w:r w:rsidRPr="00C3713E">
        <w:rPr>
          <w:sz w:val="18"/>
          <w:szCs w:val="18"/>
        </w:rPr>
        <w:t xml:space="preserve">一种简单的服务器端计时器的实现办法：设置套接字为非阻塞方 式，则服务器端在 recvfrom 方法上不会阻塞，若正确接收到 ACK 消息， 则计时器清零，若从客户端接收数据长度为-1（表示没有接收到任何数 据），则计时器+1，对计时器进行判断，若其超过阈值，则判断为超时， 进行超时重传。（当然，如果服务器选择阻塞模式，可以用到 select 或 epoll 的阻塞选择函数，详情见 MSDN） </w:t>
      </w:r>
    </w:p>
    <w:p w:rsidR="00C3713E" w:rsidRPr="00C3713E" w:rsidRDefault="00C3713E" w:rsidP="00C3713E">
      <w:pPr>
        <w:pStyle w:val="a4"/>
        <w:numPr>
          <w:ilvl w:val="0"/>
          <w:numId w:val="6"/>
        </w:numPr>
        <w:ind w:firstLineChars="0"/>
        <w:jc w:val="left"/>
        <w:rPr>
          <w:b/>
          <w:sz w:val="18"/>
          <w:szCs w:val="18"/>
        </w:rPr>
      </w:pPr>
      <w:r w:rsidRPr="00C3713E">
        <w:rPr>
          <w:sz w:val="18"/>
          <w:szCs w:val="18"/>
        </w:rPr>
        <w:t xml:space="preserve">为了模拟 ACK 丢失，一种简单的实现办法：客户端对接收的数 据帧进行计数，然后对总数进行模 N 运算，若规定求模运算结果为零则 返回 ACK，则每接收 N 个数据帧才返回 1 个 ACK。当 N 取值大于服务 器端的超时阀值时，则会出现服务器端超时现象。 </w:t>
      </w:r>
    </w:p>
    <w:p w:rsidR="00C3713E" w:rsidRPr="005A53E9" w:rsidRDefault="00C3713E" w:rsidP="00C3713E">
      <w:pPr>
        <w:pStyle w:val="a4"/>
        <w:numPr>
          <w:ilvl w:val="0"/>
          <w:numId w:val="6"/>
        </w:numPr>
        <w:ind w:firstLineChars="0"/>
        <w:jc w:val="left"/>
        <w:rPr>
          <w:b/>
          <w:sz w:val="18"/>
          <w:szCs w:val="18"/>
        </w:rPr>
      </w:pPr>
      <w:r w:rsidRPr="00C3713E">
        <w:rPr>
          <w:sz w:val="18"/>
          <w:szCs w:val="18"/>
        </w:rPr>
        <w:t>当设置服务器端发送窗口的大小为 1 时，GBN 协议就是停-等协议。</w:t>
      </w:r>
    </w:p>
    <w:p w:rsidR="005A53E9" w:rsidRDefault="005A53E9" w:rsidP="005A53E9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5A53E9">
        <w:rPr>
          <w:rFonts w:hint="eastAsia"/>
          <w:b/>
          <w:sz w:val="28"/>
          <w:szCs w:val="28"/>
        </w:rPr>
        <w:t>实验结果</w:t>
      </w:r>
    </w:p>
    <w:p w:rsidR="005A53E9" w:rsidRDefault="005A53E9" w:rsidP="005A53E9">
      <w:pPr>
        <w:pStyle w:val="a4"/>
        <w:numPr>
          <w:ilvl w:val="3"/>
          <w:numId w:val="1"/>
        </w:numPr>
        <w:ind w:firstLineChars="0"/>
        <w:jc w:val="left"/>
        <w:rPr>
          <w:b/>
          <w:szCs w:val="21"/>
        </w:rPr>
      </w:pPr>
      <w:r w:rsidRPr="005A53E9">
        <w:rPr>
          <w:rFonts w:hint="eastAsia"/>
          <w:b/>
          <w:szCs w:val="21"/>
        </w:rPr>
        <w:t>GBN 协议数据分组格式</w:t>
      </w:r>
      <w:r w:rsidR="000E43BC">
        <w:rPr>
          <w:rFonts w:hint="eastAsia"/>
          <w:b/>
          <w:szCs w:val="21"/>
        </w:rPr>
        <w:t>、确认分组格式、各个域作用</w:t>
      </w:r>
    </w:p>
    <w:p w:rsidR="003D70A8" w:rsidRDefault="003D70A8" w:rsidP="003D70A8">
      <w:pPr>
        <w:pStyle w:val="a4"/>
        <w:ind w:left="845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14A1C3A2" wp14:editId="12985528">
            <wp:extent cx="2553419" cy="3064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258" cy="3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A8" w:rsidRDefault="003D70A8" w:rsidP="003D70A8">
      <w:pPr>
        <w:pStyle w:val="a4"/>
        <w:ind w:left="845" w:firstLineChars="0" w:firstLine="0"/>
        <w:jc w:val="left"/>
      </w:pPr>
      <w:r>
        <w:rPr>
          <w:szCs w:val="21"/>
        </w:rPr>
        <w:t xml:space="preserve">  </w:t>
      </w:r>
      <w:r>
        <w:t>Seq 为 1 个字节，取值为 0~255，（故序列号最多为 256 个）；</w:t>
      </w:r>
    </w:p>
    <w:p w:rsidR="003D70A8" w:rsidRDefault="003D70A8" w:rsidP="003D70A8">
      <w:pPr>
        <w:pStyle w:val="a4"/>
        <w:ind w:left="845" w:firstLineChars="0" w:firstLine="0"/>
        <w:jc w:val="left"/>
      </w:pPr>
      <w:r>
        <w:t xml:space="preserve">  Data≤1024 个字节，为传输的数据； </w:t>
      </w:r>
    </w:p>
    <w:p w:rsidR="003D70A8" w:rsidRPr="003D70A8" w:rsidRDefault="003D70A8" w:rsidP="003D70A8">
      <w:pPr>
        <w:pStyle w:val="a4"/>
        <w:ind w:left="845" w:firstLineChars="100" w:firstLine="210"/>
        <w:jc w:val="left"/>
        <w:rPr>
          <w:szCs w:val="21"/>
        </w:rPr>
      </w:pPr>
      <w:r>
        <w:t>最后一个字节放入 EOF0，表示结尾。</w:t>
      </w:r>
    </w:p>
    <w:p w:rsidR="00B2493B" w:rsidRPr="00104A1B" w:rsidRDefault="006B670A" w:rsidP="00104A1B">
      <w:pPr>
        <w:pStyle w:val="a4"/>
        <w:numPr>
          <w:ilvl w:val="3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协议两段程序流程图</w:t>
      </w:r>
    </w:p>
    <w:p w:rsidR="003D70A8" w:rsidRDefault="003D70A8" w:rsidP="003D70A8">
      <w:pPr>
        <w:pStyle w:val="a4"/>
        <w:ind w:left="420" w:firstLineChars="0" w:firstLine="0"/>
        <w:jc w:val="left"/>
        <w:rPr>
          <w:b/>
          <w:szCs w:val="21"/>
        </w:rPr>
      </w:pPr>
      <w:r>
        <w:rPr>
          <w:b/>
          <w:szCs w:val="21"/>
        </w:rPr>
        <w:t>C</w:t>
      </w:r>
      <w:r>
        <w:rPr>
          <w:rFonts w:hint="eastAsia"/>
          <w:b/>
          <w:szCs w:val="21"/>
        </w:rPr>
        <w:t>linet</w:t>
      </w:r>
    </w:p>
    <w:p w:rsidR="00B2493B" w:rsidRDefault="00B2493B" w:rsidP="003D70A8">
      <w:pPr>
        <w:pStyle w:val="a4"/>
        <w:ind w:left="420" w:firstLineChars="0" w:firstLine="0"/>
        <w:jc w:val="left"/>
        <w:rPr>
          <w:b/>
          <w:szCs w:val="21"/>
        </w:rPr>
      </w:pPr>
    </w:p>
    <w:p w:rsidR="00B2493B" w:rsidRDefault="00B2493B" w:rsidP="003D70A8">
      <w:pPr>
        <w:pStyle w:val="a4"/>
        <w:ind w:left="420" w:firstLineChars="0" w:firstLine="0"/>
        <w:jc w:val="left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07708A53" wp14:editId="03773A65">
            <wp:extent cx="5274310" cy="2294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A8" w:rsidRDefault="003D70A8" w:rsidP="003D70A8">
      <w:pPr>
        <w:pStyle w:val="a4"/>
        <w:ind w:left="420" w:firstLineChars="0" w:firstLine="0"/>
        <w:jc w:val="left"/>
        <w:rPr>
          <w:b/>
          <w:szCs w:val="21"/>
        </w:rPr>
      </w:pPr>
      <w:r>
        <w:rPr>
          <w:b/>
          <w:szCs w:val="21"/>
        </w:rPr>
        <w:t>Server</w:t>
      </w:r>
    </w:p>
    <w:p w:rsidR="00B2493B" w:rsidRDefault="00B2493B" w:rsidP="003D70A8">
      <w:pPr>
        <w:pStyle w:val="a4"/>
        <w:ind w:left="420" w:firstLineChars="0" w:firstLine="0"/>
        <w:jc w:val="left"/>
        <w:rPr>
          <w:b/>
          <w:szCs w:val="21"/>
        </w:rPr>
      </w:pPr>
    </w:p>
    <w:p w:rsidR="003D70A8" w:rsidRDefault="00B2493B" w:rsidP="003D70A8">
      <w:pPr>
        <w:pStyle w:val="a4"/>
        <w:ind w:left="420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0F86403A" wp14:editId="2C5AA0E0">
            <wp:extent cx="5274310" cy="1770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59" w:rsidRDefault="00FF7A59" w:rsidP="005A53E9">
      <w:pPr>
        <w:pStyle w:val="a4"/>
        <w:numPr>
          <w:ilvl w:val="3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协议典型交互过程</w:t>
      </w:r>
    </w:p>
    <w:p w:rsidR="00696F1C" w:rsidRDefault="00696F1C" w:rsidP="003D70A8">
      <w:pPr>
        <w:pStyle w:val="a4"/>
        <w:ind w:left="845" w:firstLineChars="0" w:firstLine="0"/>
        <w:jc w:val="left"/>
        <w:rPr>
          <w:b/>
          <w:szCs w:val="21"/>
        </w:rPr>
      </w:pPr>
    </w:p>
    <w:p w:rsidR="00696F1C" w:rsidRPr="00B2493B" w:rsidRDefault="003D70A8" w:rsidP="00B2493B">
      <w:pPr>
        <w:pStyle w:val="a4"/>
        <w:ind w:left="845" w:firstLineChars="0" w:firstLine="0"/>
        <w:jc w:val="left"/>
        <w:rPr>
          <w:b/>
          <w:szCs w:val="21"/>
        </w:rPr>
      </w:pPr>
      <w:r>
        <w:rPr>
          <w:b/>
          <w:szCs w:val="21"/>
        </w:rPr>
        <w:t>C</w:t>
      </w:r>
      <w:r>
        <w:rPr>
          <w:rFonts w:hint="eastAsia"/>
          <w:b/>
          <w:szCs w:val="21"/>
        </w:rPr>
        <w:t>li</w:t>
      </w:r>
      <w:r>
        <w:rPr>
          <w:b/>
          <w:szCs w:val="21"/>
        </w:rPr>
        <w:t>ent</w:t>
      </w:r>
    </w:p>
    <w:p w:rsidR="003D70A8" w:rsidRPr="00B2493B" w:rsidRDefault="00B2493B" w:rsidP="00711C1A">
      <w:pPr>
        <w:tabs>
          <w:tab w:val="left" w:pos="1766"/>
        </w:tabs>
        <w:ind w:leftChars="405" w:left="85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552049E8" wp14:editId="10226C2B">
            <wp:extent cx="4494362" cy="3586226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793" cy="35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1C" w:rsidRDefault="00696F1C" w:rsidP="003D70A8">
      <w:pPr>
        <w:pStyle w:val="a4"/>
        <w:ind w:left="845" w:firstLineChars="0" w:firstLine="0"/>
        <w:jc w:val="left"/>
        <w:rPr>
          <w:b/>
          <w:szCs w:val="21"/>
        </w:rPr>
      </w:pPr>
    </w:p>
    <w:p w:rsidR="00696F1C" w:rsidRPr="00B2493B" w:rsidRDefault="00696F1C" w:rsidP="00B2493B">
      <w:pPr>
        <w:pStyle w:val="a4"/>
        <w:ind w:left="845" w:firstLineChars="0" w:firstLine="0"/>
        <w:jc w:val="left"/>
        <w:rPr>
          <w:b/>
          <w:szCs w:val="21"/>
        </w:rPr>
      </w:pPr>
      <w:r>
        <w:rPr>
          <w:b/>
          <w:szCs w:val="21"/>
        </w:rPr>
        <w:t>S</w:t>
      </w:r>
      <w:r>
        <w:rPr>
          <w:rFonts w:hint="eastAsia"/>
          <w:b/>
          <w:szCs w:val="21"/>
        </w:rPr>
        <w:t>erver:</w:t>
      </w:r>
    </w:p>
    <w:p w:rsidR="00696F1C" w:rsidRDefault="00B2493B" w:rsidP="003D70A8">
      <w:pPr>
        <w:pStyle w:val="a4"/>
        <w:ind w:left="845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270FE24B" wp14:editId="3C5C712D">
            <wp:extent cx="4520241" cy="18141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306" cy="181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59" w:rsidRDefault="00FF7A59" w:rsidP="005A53E9">
      <w:pPr>
        <w:pStyle w:val="a4"/>
        <w:numPr>
          <w:ilvl w:val="3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数据分组丢失验证模拟方法</w:t>
      </w:r>
    </w:p>
    <w:p w:rsidR="003D70A8" w:rsidRPr="003D70A8" w:rsidRDefault="003D70A8" w:rsidP="003D70A8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客户端对所接收到的数据帧进行计算，然后对总数除 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去模，如果结果为0则表示需要返回数据，也就是说是 </w:t>
      </w:r>
      <w:r>
        <w:rPr>
          <w:szCs w:val="21"/>
        </w:rPr>
        <w:t xml:space="preserve">N </w:t>
      </w:r>
      <w:r>
        <w:rPr>
          <w:rFonts w:hint="eastAsia"/>
          <w:szCs w:val="21"/>
        </w:rPr>
        <w:t>个数据帧才会返回一个数据，当N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的取值大于服务器端的阀值的时候就会出现服务器端超时的现象</w:t>
      </w:r>
    </w:p>
    <w:p w:rsidR="00FF7A59" w:rsidRDefault="00FF7A59" w:rsidP="005A53E9">
      <w:pPr>
        <w:pStyle w:val="a4"/>
        <w:numPr>
          <w:ilvl w:val="3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实验验证结果</w:t>
      </w:r>
    </w:p>
    <w:p w:rsidR="00711C1A" w:rsidRDefault="00104A1B" w:rsidP="00711C1A">
      <w:pPr>
        <w:pStyle w:val="a4"/>
        <w:ind w:left="846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2244611C" wp14:editId="4E5EF070">
            <wp:extent cx="5274310" cy="2616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1A" w:rsidRDefault="003A0A88" w:rsidP="00711C1A">
      <w:pPr>
        <w:pStyle w:val="a4"/>
        <w:ind w:left="846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0F62DD1C" wp14:editId="4707AF53">
            <wp:extent cx="5274310" cy="2099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1A" w:rsidRDefault="00711C1A" w:rsidP="00711C1A">
      <w:pPr>
        <w:pStyle w:val="a4"/>
        <w:ind w:left="846" w:firstLineChars="0" w:firstLine="0"/>
        <w:jc w:val="left"/>
        <w:rPr>
          <w:szCs w:val="21"/>
        </w:rPr>
      </w:pPr>
      <w:r>
        <w:rPr>
          <w:rFonts w:hint="eastAsia"/>
          <w:szCs w:val="21"/>
        </w:rPr>
        <w:t>能够在图中看见累计确认和超时重传都已经正确实现</w:t>
      </w:r>
    </w:p>
    <w:p w:rsidR="002E4899" w:rsidRDefault="002E4899" w:rsidP="002E4899">
      <w:pPr>
        <w:pStyle w:val="a4"/>
        <w:numPr>
          <w:ilvl w:val="3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代码实现分析</w:t>
      </w:r>
    </w:p>
    <w:p w:rsidR="002E4899" w:rsidRDefault="002E4899" w:rsidP="002E4899">
      <w:pPr>
        <w:pStyle w:val="a4"/>
        <w:ind w:left="846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Server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b/>
          <w:szCs w:val="21"/>
        </w:rPr>
        <w:t>（1）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getCurTime(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buffer[128];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memset(buffer,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(buffer));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buffer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c_time;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time(&amp;c_time);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获取当前时间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localtime_s(&amp;p, &amp;c_time);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转换为本地时间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sprintf_s(buffer,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"%d/%d/%d %d:%d:%d"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把时间信息写到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buffer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p.tm_year + 1900,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p.tm_mon,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p.tm_mday,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p.tm_hour,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p.tm_min,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p.tm_sec);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strcpy_s(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(buffer), buffer);</w:t>
      </w:r>
    </w:p>
    <w:p w:rsidR="002E4899" w:rsidRPr="002E4899" w:rsidRDefault="002E4899" w:rsidP="002E4899">
      <w:pPr>
        <w:pStyle w:val="a4"/>
        <w:ind w:left="846" w:firstLineChars="0" w:firstLine="0"/>
        <w:jc w:val="left"/>
        <w:rPr>
          <w:b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E4899" w:rsidRDefault="002E4899" w:rsidP="002E4899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获取当前系统时间，从buffer中将数据读出</w:t>
      </w:r>
    </w:p>
    <w:p w:rsidR="002E4899" w:rsidRDefault="002E4899" w:rsidP="002E4899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（2）</w:t>
      </w:r>
      <w:r w:rsidR="006776DF">
        <w:rPr>
          <w:rFonts w:hint="eastAsia"/>
          <w:b/>
          <w:szCs w:val="21"/>
        </w:rPr>
        <w:t>判断序列号是否可用函数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seqIsAvailable() {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step;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step = curSeq - curAck;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step = step &gt;= 0 ? step : step + SEQ_SIZE;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序列号是否在当前发送窗口之内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(step &gt;= SEND_WIND_SIZE) {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(ack[curSeq]) {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E4899" w:rsidRDefault="002E4899" w:rsidP="002E48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E4899" w:rsidRDefault="002E4899" w:rsidP="002E489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E4899" w:rsidRPr="002E4899" w:rsidRDefault="002E4899" w:rsidP="002E4899">
      <w:pPr>
        <w:jc w:val="left"/>
        <w:rPr>
          <w:b/>
          <w:szCs w:val="21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通过判断序列号是否在窗口中判断</w:t>
      </w:r>
      <w:r w:rsidR="00687B8B">
        <w:rPr>
          <w:rFonts w:ascii="新宋体" w:eastAsia="新宋体" w:cs="新宋体" w:hint="eastAsia"/>
          <w:color w:val="000000"/>
          <w:kern w:val="0"/>
          <w:sz w:val="19"/>
          <w:szCs w:val="19"/>
        </w:rPr>
        <w:t>当前序列号是否可用</w:t>
      </w:r>
    </w:p>
    <w:p w:rsidR="006776DF" w:rsidRDefault="006776DF" w:rsidP="006776DF">
      <w:pPr>
        <w:jc w:val="left"/>
        <w:rPr>
          <w:b/>
          <w:szCs w:val="21"/>
        </w:rPr>
      </w:pPr>
    </w:p>
    <w:p w:rsidR="006776DF" w:rsidRDefault="006776DF" w:rsidP="006776D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（3）gbn测试过程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(runFlag) {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(stage) {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205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阶段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buffer[0] = 205;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sendto(sockServer, buffer, strlen(buffer) + 1, 0,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*)&amp;addrClient,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Sleep(100);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stage = 1;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776DF" w:rsidRP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等待接收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阶段，没有收到则计数器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，超时则放弃此次“连接”，等待从第一步开始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recvSize = recvfrom(sockServer, buffer, BUFFER_LENGTH, 0,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*)&amp;addrClient), &amp;length);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(recvSize &lt; 0) {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++waitCount;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(waitCount &gt; 20) {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runFlag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"Timeout error\n"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Sleep(500);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)buffer[0] == 200) {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"Begin a file transfer\n"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 size is %dB, each packet is 1024B and packet total num is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(data), totalPacket);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curSeq = 0;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curAck = 0;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totalSeq = 0;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waitCount = 0;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stage = 2;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数据传输阶段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(seqIsAvailable()) {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发送给客户端的序列号从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buffer[0] = curSeq + 1;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ack[curSeq]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数据发送的过程中应该判断是否传输完成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为简化过程此处并未实现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memcpy(&amp;buffer[1], data + 1024 * totalSeq, 1024);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"send a packet with a seq of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curSeq);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sendto(sockServer, buffer, BUFFER_LENGTH, 0,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*)&amp;addrClient,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++curSeq;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curSeq %= SEQ_SIZE;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++totalSeq;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Sleep(500);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，若没有收到，则返回值为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，计数器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+1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recvSize = recvfrom(sockServer, buffer, BUFFER_LENGTH, 0,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*)&amp;addrClient), &amp;length);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(recvSize &lt; 0) {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waitCount++;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//20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次等待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ack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则超时重传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(waitCount &gt; 20)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timeoutHandler();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waitCount = 0;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ack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ackHandler(buffer[0]);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waitCount = 0;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Sleep(500);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sendto(sockServer, buffer, strlen(buffer) + 1, 0,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*)&amp;addrClient,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Sleep(500);</w:t>
      </w:r>
    </w:p>
    <w:p w:rsidR="006776DF" w:rsidRDefault="006776DF" w:rsidP="006776D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776DF" w:rsidRP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776DF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加入了一个握手阶段</w:t>
      </w:r>
    </w:p>
    <w:p w:rsidR="006776DF" w:rsidRP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776DF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首先服务器向客户端发送一个</w:t>
      </w:r>
      <w:r w:rsidRPr="006776DF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205 </w:t>
      </w:r>
      <w:r w:rsidRPr="006776DF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大小的状态码（我自己定义的）表示服务器准备好了，可以发送数据</w:t>
      </w:r>
    </w:p>
    <w:p w:rsidR="006776DF" w:rsidRP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776DF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客户端收到</w:t>
      </w:r>
      <w:r w:rsidRPr="006776DF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205 </w:t>
      </w:r>
      <w:r w:rsidRPr="006776DF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之后回复一个</w:t>
      </w:r>
      <w:r w:rsidRPr="006776DF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200 </w:t>
      </w:r>
      <w:r w:rsidRPr="006776DF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大小的状态码，表示客户端准备好了，可以接收数据了</w:t>
      </w:r>
    </w:p>
    <w:p w:rsidR="006776DF" w:rsidRDefault="006776DF" w:rsidP="006776DF">
      <w:pPr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776DF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服务器收到</w:t>
      </w:r>
      <w:r w:rsidRPr="006776DF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200 </w:t>
      </w:r>
      <w:r w:rsidRPr="006776DF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状态码之后，就开始使用</w:t>
      </w:r>
      <w:r w:rsidRPr="006776DF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GBN </w:t>
      </w:r>
      <w:r w:rsidRPr="006776DF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发送数据了</w:t>
      </w:r>
    </w:p>
    <w:p w:rsidR="006776DF" w:rsidRDefault="006776DF" w:rsidP="006776DF">
      <w:pPr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设置一个stage状态，模拟三次握手，在状态3时表明UDP连接已经建立，可以开始数据传输。</w:t>
      </w:r>
    </w:p>
    <w:p w:rsidR="006776DF" w:rsidRDefault="006776DF" w:rsidP="006776DF">
      <w:pPr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设置一个waitcount模拟超时，如果收到客户端传来的数据size&lt;0，则计时器加一，计时器达到20时超时重传。</w:t>
      </w:r>
    </w:p>
    <w:p w:rsidR="006776DF" w:rsidRDefault="006776DF" w:rsidP="006776D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（4）超时处理函数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timeoutHandler() {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"Timer out error.\n"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 SEND_WIND_SIZE; ++i) {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 = (i + curAck) % SEQ_SIZE;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ack[index]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totalSeq -= SEND_WIND_SIZE;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curSeq = curAck;</w:t>
      </w:r>
    </w:p>
    <w:p w:rsidR="006776DF" w:rsidRDefault="006776DF" w:rsidP="006776D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776DF" w:rsidRDefault="006776DF" w:rsidP="006776D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超时以后，从已经确认的ACK起，重传所有当前在窗口内的数据帧</w:t>
      </w:r>
    </w:p>
    <w:p w:rsidR="006776DF" w:rsidRDefault="006776DF" w:rsidP="006776D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（5）ACK确认函数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ackHandler(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序列号减一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"Recv a ack of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index);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(curAck &lt;= index) {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curAck; i &lt;= index; ++i) {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ack[i]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curAck = (index + 1) % SEQ_SIZE;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//ack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超过了最大值，回到了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curAck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的左边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curAck; i&lt; SEQ_SIZE; ++i) {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ack[i]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&lt;= index; ++i) {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ack[i]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curAck = index + 1;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776DF" w:rsidRPr="006776DF" w:rsidRDefault="006776DF" w:rsidP="006776DF">
      <w:pPr>
        <w:jc w:val="left"/>
        <w:rPr>
          <w:b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51F1F" w:rsidRDefault="006776DF" w:rsidP="00051F1F">
      <w:pPr>
        <w:jc w:val="left"/>
        <w:rPr>
          <w:szCs w:val="21"/>
        </w:rPr>
      </w:pPr>
      <w:r>
        <w:rPr>
          <w:rFonts w:hint="eastAsia"/>
          <w:szCs w:val="21"/>
        </w:rPr>
        <w:t>用收到的ACK和当前ACK比较，如果收到的ACK序列号大，则更新</w:t>
      </w:r>
      <w:r>
        <w:rPr>
          <w:szCs w:val="21"/>
        </w:rPr>
        <w:t>ack</w:t>
      </w:r>
      <w:r>
        <w:rPr>
          <w:rFonts w:hint="eastAsia"/>
          <w:szCs w:val="21"/>
        </w:rPr>
        <w:t>[ i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]数组，表明这些序列号已经确认。否则还是保持当前期望的curAck不变</w:t>
      </w:r>
    </w:p>
    <w:p w:rsidR="006776DF" w:rsidRDefault="006776DF" w:rsidP="00051F1F">
      <w:pPr>
        <w:jc w:val="left"/>
        <w:rPr>
          <w:szCs w:val="21"/>
        </w:rPr>
      </w:pPr>
    </w:p>
    <w:p w:rsidR="006776DF" w:rsidRDefault="006776DF" w:rsidP="00051F1F">
      <w:pPr>
        <w:jc w:val="left"/>
        <w:rPr>
          <w:b/>
          <w:szCs w:val="21"/>
        </w:rPr>
      </w:pPr>
      <w:r w:rsidRPr="006776DF">
        <w:rPr>
          <w:rFonts w:hint="eastAsia"/>
          <w:b/>
          <w:szCs w:val="21"/>
        </w:rPr>
        <w:t>Client</w:t>
      </w:r>
    </w:p>
    <w:p w:rsidR="006776DF" w:rsidRDefault="006776DF" w:rsidP="00051F1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(1)数据是否丢失函数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lossInLossRatio(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lossRatio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lossBound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lossRatio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100);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rand() % 101;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&lt;= lossBound) {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776DF" w:rsidRDefault="006776DF" w:rsidP="006776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776DF" w:rsidRDefault="006776DF" w:rsidP="006776D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776DF" w:rsidRDefault="006776DF" w:rsidP="006776D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根据设置的丢失率，产生一个随机值，判断是否在丢失率区间，然后决定是否丢弃该数据报</w:t>
      </w:r>
    </w:p>
    <w:p w:rsidR="006776DF" w:rsidRDefault="006776DF" w:rsidP="006776D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（2）</w:t>
      </w:r>
      <w:r w:rsidR="005402E1">
        <w:rPr>
          <w:rFonts w:hint="eastAsia"/>
          <w:b/>
          <w:szCs w:val="21"/>
        </w:rPr>
        <w:t>数据接收过程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server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回复设置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UDP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为阻塞模式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recvfrom(socketClient, buffer, BUFFER_LENGTH, 0,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*)&amp;addrServer, &amp;len);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(stage) {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等待握手阶段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u_code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)buffer[0];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)buffer[0] == 205)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"Ready for file transmission\n"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buffer[0] = 200;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buffer[1]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sendto(socketClient, buffer, 2, 0,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*)&amp;addrServer,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stage = 1;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recvSeq = 0;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waitSeq = 1;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等待接收数据阶段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seq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)buffer[0];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随机法模拟包是否丢失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lossInLossRatio(packetLossRatio);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(b) {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packet with a seq of %d loss\n"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seq);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"recv a packet with a seq of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seq);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如果是期待的包，正确接收，正常确认即可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(!(waitSeq - seq)) {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++waitSeq;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(waitSeq == 21) {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waitSeq = 1;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输出数据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//printf("%s\n",&amp;buffer[1]);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buffer[0] = seq;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recvSeq = seq;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buffer[1]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如果当前一个包都没有收到，则等待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Seq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的数据包，不是则不返回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（因为并没有上一个正确的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(!recvSeq) {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buffer[0] = recvSeq;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buffer[1]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lossInLossRatio(ackLossRatio);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(b) {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ack of %d loss\n"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)buffer[0]);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sendto(socketClient, buffer, 2, 0,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*)&amp;addrServer,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"send a ack of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)buffer[0]);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Sleep(500);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sendto(socketClient, buffer, strlen(buffer) + 1, 0,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*)&amp;addrServer,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ret = recvfrom(socketClient, buffer, BUFFER_LENGTH, 0,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*)&amp;addrServer, &amp;len);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buffer);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(!strcmp(buffer,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"Good bye!"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402E1" w:rsidRDefault="005402E1" w:rsidP="005402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printTips();</w:t>
      </w:r>
    </w:p>
    <w:p w:rsidR="006776DF" w:rsidRPr="006776DF" w:rsidRDefault="005402E1" w:rsidP="005402E1">
      <w:pPr>
        <w:jc w:val="left"/>
        <w:rPr>
          <w:b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51F1F" w:rsidRDefault="003C7E8C" w:rsidP="005402E1">
      <w:pPr>
        <w:jc w:val="left"/>
        <w:rPr>
          <w:szCs w:val="21"/>
        </w:rPr>
      </w:pPr>
      <w:r>
        <w:rPr>
          <w:rFonts w:hint="eastAsia"/>
          <w:szCs w:val="21"/>
        </w:rPr>
        <w:t>首先模拟三次握手建立连接，成功后开始接受数据报，客户端根据丢包率来决定是否接受到数据帧，接受数据帧后判断是否是待接受的数据帧，如果是则接受并返回ACK。不是则不接受</w:t>
      </w:r>
    </w:p>
    <w:p w:rsidR="001E112A" w:rsidRDefault="001E112A" w:rsidP="005402E1">
      <w:pPr>
        <w:jc w:val="left"/>
        <w:rPr>
          <w:szCs w:val="21"/>
        </w:rPr>
      </w:pPr>
    </w:p>
    <w:p w:rsidR="001E112A" w:rsidRDefault="001E112A" w:rsidP="005402E1">
      <w:pPr>
        <w:jc w:val="left"/>
        <w:rPr>
          <w:b/>
          <w:szCs w:val="21"/>
        </w:rPr>
      </w:pPr>
      <w:r w:rsidRPr="001E112A">
        <w:rPr>
          <w:rFonts w:hint="eastAsia"/>
          <w:b/>
          <w:szCs w:val="21"/>
        </w:rPr>
        <w:t>SR</w:t>
      </w:r>
      <w:r>
        <w:rPr>
          <w:rFonts w:hint="eastAsia"/>
          <w:b/>
          <w:szCs w:val="21"/>
        </w:rPr>
        <w:t>代码实现</w:t>
      </w:r>
    </w:p>
    <w:p w:rsidR="001E112A" w:rsidRDefault="001E112A" w:rsidP="001E112A">
      <w:pPr>
        <w:ind w:firstLineChars="200" w:firstLine="420"/>
      </w:pPr>
      <w:r w:rsidRPr="00AB31B1">
        <w:rPr>
          <w:rFonts w:hint="eastAsia"/>
          <w:b/>
        </w:rPr>
        <w:t>S</w:t>
      </w:r>
      <w:r w:rsidRPr="00AB31B1">
        <w:rPr>
          <w:b/>
        </w:rPr>
        <w:t>R协议</w:t>
      </w:r>
      <w:r>
        <w:t>则在</w:t>
      </w:r>
      <w:r>
        <w:rPr>
          <w:rFonts w:hint="eastAsia"/>
        </w:rPr>
        <w:t>GBN协议之上进行了改动，其中改动部分为：</w:t>
      </w:r>
    </w:p>
    <w:p w:rsidR="001E112A" w:rsidRDefault="001E112A" w:rsidP="001E112A">
      <w:pPr>
        <w:numPr>
          <w:ilvl w:val="0"/>
          <w:numId w:val="9"/>
        </w:numPr>
      </w:pPr>
      <w:r>
        <w:t>接收方接收到数据时</w:t>
      </w:r>
      <w:r>
        <w:rPr>
          <w:rFonts w:hint="eastAsia"/>
        </w:rPr>
        <w:t>，</w:t>
      </w:r>
      <w:r>
        <w:t>判断包序号是否在窗口内</w:t>
      </w:r>
      <w:r>
        <w:rPr>
          <w:rFonts w:hint="eastAsia"/>
        </w:rPr>
        <w:t>，</w:t>
      </w:r>
      <w:r>
        <w:t>若在但是并不在首位则做缓存处理</w:t>
      </w:r>
      <w:r>
        <w:rPr>
          <w:rFonts w:hint="eastAsia"/>
        </w:rPr>
        <w:t>，</w:t>
      </w:r>
      <w:r>
        <w:t>并不丢弃该包</w:t>
      </w:r>
      <w:r>
        <w:rPr>
          <w:rFonts w:hint="eastAsia"/>
        </w:rPr>
        <w:t>。</w:t>
      </w:r>
    </w:p>
    <w:p w:rsidR="001E112A" w:rsidRDefault="001E112A" w:rsidP="001E112A">
      <w:pPr>
        <w:numPr>
          <w:ilvl w:val="0"/>
          <w:numId w:val="9"/>
        </w:numPr>
      </w:pPr>
      <w:r>
        <w:t>发送方在接收到</w:t>
      </w:r>
      <w:r>
        <w:rPr>
          <w:rFonts w:hint="eastAsia"/>
        </w:rPr>
        <w:t>ACK时如果不为窗口的首位，也将已发送标识为接收成功，并不舍弃该包。</w:t>
      </w:r>
    </w:p>
    <w:p w:rsidR="001E112A" w:rsidRDefault="001E112A" w:rsidP="001E112A">
      <w:pPr>
        <w:jc w:val="left"/>
      </w:pPr>
      <w:r>
        <w:t>因此在实现上</w:t>
      </w:r>
      <w:r>
        <w:rPr>
          <w:rFonts w:hint="eastAsia"/>
        </w:rPr>
        <w:t>SR协议要求编程中更好地维护两端的滑动窗口</w:t>
      </w:r>
    </w:p>
    <w:p w:rsidR="001E112A" w:rsidRPr="001E112A" w:rsidRDefault="001E112A" w:rsidP="005402E1">
      <w:pPr>
        <w:jc w:val="left"/>
        <w:rPr>
          <w:rFonts w:hint="eastAsia"/>
          <w:b/>
          <w:szCs w:val="21"/>
        </w:rPr>
      </w:pPr>
    </w:p>
    <w:p w:rsidR="00051F1F" w:rsidRDefault="00051F1F" w:rsidP="00051F1F">
      <w:pPr>
        <w:pStyle w:val="2"/>
        <w:numPr>
          <w:ilvl w:val="0"/>
          <w:numId w:val="7"/>
        </w:numPr>
      </w:pPr>
      <w:r>
        <w:rPr>
          <w:rFonts w:hint="eastAsia"/>
        </w:rPr>
        <w:t>源代码</w:t>
      </w:r>
    </w:p>
    <w:p w:rsidR="00E81345" w:rsidRDefault="00E81345" w:rsidP="00345BC7">
      <w:pPr>
        <w:ind w:left="840"/>
        <w:jc w:val="left"/>
        <w:rPr>
          <w:szCs w:val="21"/>
        </w:rPr>
      </w:pPr>
    </w:p>
    <w:p w:rsidR="00E81345" w:rsidRPr="00E81345" w:rsidRDefault="00E81345" w:rsidP="00345BC7">
      <w:pPr>
        <w:ind w:left="840"/>
        <w:jc w:val="left"/>
        <w:rPr>
          <w:b/>
          <w:szCs w:val="21"/>
        </w:rPr>
      </w:pPr>
      <w:r w:rsidRPr="00E81345">
        <w:rPr>
          <w:b/>
          <w:szCs w:val="21"/>
        </w:rPr>
        <w:t>client.cpp</w:t>
      </w:r>
    </w:p>
    <w:p w:rsidR="00E81345" w:rsidRDefault="00E81345" w:rsidP="00345BC7">
      <w:pPr>
        <w:ind w:left="840"/>
        <w:jc w:val="left"/>
        <w:rPr>
          <w:szCs w:val="21"/>
        </w:rPr>
      </w:pP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GBN_client.cpp 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定义控制台应用程序的入口点。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&lt;stdio.h&gt;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&lt;stdlib.h&gt;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&lt;WinSock2.h&gt;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&lt;time.h&gt;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lib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"ws2_32.lib"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SERVER_PORT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12340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接收数据的端口号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SERVER_IP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服务器的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IP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地址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BUFFER_LENGTH = 1026;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SEQ_SIZE = 20;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接收端序列号个数，为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1~20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/****************************************************************/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/* -time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从服务器端获取当前时间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-quit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退出客户端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-testgbn [X]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测试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GBN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协议实现可靠数据传输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[X] [0,1]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模拟数据包丢失的概率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[Y] [0,1]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模拟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丢失的概率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/****************************************************************/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printTips(){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"*****************************************\n"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"| -time to get current time |\n"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"| -quit to exit client |\n"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"| -testgbn [X] [Y] to test the gbn |\n"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"*****************************************\n"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//************************************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Method: lossInLossRatio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FullName: lossInLossRatio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Access: public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Returns: BOOL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Qualifier: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根据丢失率随机生成一个数字，判断是否丢失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丢失则返回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，否则返回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FALSE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Parameter: float lossRatio [0,1]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//************************************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lossInLossRatio(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lossRatio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lossBound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lossRatio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100);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 = rand() % 101;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 &lt;= lossBound){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[])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加载套接字库（必须）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wVersionRequested;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WSADATA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wsaData;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套接字加载时错误提示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err;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版本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2.2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wVersionRequested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MAKEWORD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(2, 2);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加载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dll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文件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Scoket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库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err = WSAStartup(wVersionRequested, &amp;wsaData);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(err != 0){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找不到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winsock.dll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"WSAStartup failed with error: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err);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LOBYTE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(wsaData.wVersion) != 2 ||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HIBYTE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(wsaData.wVersion) != 2)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"Could not find a usable version of Winsock.dll\n"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WSACleanup();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"The Winsock 2.2 dll was found okay\n"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socketClient = socket(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SOCK_DGRAM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SOCKADDR_IN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addrServer;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addrServer.sin_addr.S_un.S_addr = inet_addr(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SERVER_IP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addrServer.sin_family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addrServer.sin_port = htons(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SERVER_PORT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接收缓冲区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buffer[BUFFER_LENGTH];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ZeroMemory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(buffer,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(buffer));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为了测试与服务器的连接，可以使用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-time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命令从服务器端获得当前时间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使用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-testgbn [X] [Y]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测试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GBN 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其中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[X]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表示数据包丢失概率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[Y]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表示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丢包概率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printTips();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interval = 1;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收到数据包之后返回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的间隔，默认为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表示每个都返回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或者负数均表示所有的都不返回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cmd[128];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packetLossRatio = 0.2;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默认包丢失率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0.2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ackLossRatio = 0.2;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默认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丢失率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0.2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用时间作为随机种子，放在循环的最外面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srand((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)time(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gets_s(buffer);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ret = sscanf(buffer,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"%s%f%f"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&amp;cmd, &amp;packetLossRatio, &amp;ackLossRatio);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开始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GBN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测试，使用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GBN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协议实现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UDP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可靠文件传输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(!strcmp(cmd,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"-testgbn"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"Begin to test GBN protocol, please don't abort the process"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"The loss ratio of packet is %.2f,the loss ratio of ack is %.2f\n"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,packetLossRatio,ackLossRatio);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waitCount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stage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u_code;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状态码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seq;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包的序列号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recvSeq;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接收窗口大小为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，已确认的序列号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waitSeq;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等待的序列号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sendto(socketClient,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"-testgbn"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strlen(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"-testgbn"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+ 1, 0,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*)&amp;addrServer,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等待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server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回复设置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UDP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为阻塞模式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recvfrom(socketClient, buffer, BUFFER_LENGTH, 0,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*)&amp;addrServer, &amp;len);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(stage){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0: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等待握手阶段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u_code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)buffer[0];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)buffer[0] == 205)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"Ready for file transmission\n"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buffer[0] = 200;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buffer[1]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sendto(socketClient, buffer, 2, 0,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*)&amp;addrServer,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stage = 1;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recvSeq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waitSeq = 1;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1: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等待接收数据阶段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seq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)buffer[0];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随机法模拟包是否丢失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 = lossInLossRatio(packetLossRatio);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(b){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"The packet with a seq of %d loss\n"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seq);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"recv a packet with a seq of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seq);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如果是期待的包，正确接收，正常确认即可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(!(waitSeq - seq)){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++waitSeq;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(waitSeq == 21){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waitSeq = 1;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输出数据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//printf("%s\n",&amp;buffer[1]);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buffer[0] = seq;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recvSeq = seq;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buffer[1]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如果当前一个包都没有收到，则等待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Seq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的数据包，不是则不返回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（因为并没有上一个正确的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）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(!recvSeq){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buffer[0] = recvSeq;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buffer[1]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 = lossInLossRatio(ackLossRatio);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(b){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"The ack of %d loss\n"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)buffer[0]);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sendto(socketClient, buffer, 2, 0,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*)&amp;addrServer,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"send a ack of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)buffer[0]);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Sleep(500);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sendto(socketClient, buffer, strlen(buffer) + 1, 0,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*)&amp;addrServer,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 =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recvfrom(socketClient, buffer, BUFFER_LENGTH, 0,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*)&amp;addrServer,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&amp;len);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buffer);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(!strcmp(buffer,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"Good bye!"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printTips();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关闭套接字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closesocket(socketClient);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WSACleanup();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E81345" w:rsidRDefault="00E81345" w:rsidP="00E81345">
      <w:pPr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81345" w:rsidRDefault="00E81345" w:rsidP="00E81345">
      <w:pPr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81345" w:rsidRPr="00E81345" w:rsidRDefault="00E81345" w:rsidP="00E81345">
      <w:pPr>
        <w:ind w:leftChars="202" w:left="424"/>
        <w:jc w:val="left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81345">
        <w:rPr>
          <w:rFonts w:ascii="Consolas" w:hAnsi="Consolas" w:cs="Consolas"/>
          <w:b/>
          <w:color w:val="000000"/>
          <w:kern w:val="0"/>
          <w:sz w:val="19"/>
          <w:szCs w:val="19"/>
        </w:rPr>
        <w:t>Server.cpp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&lt;stdlib.h&gt;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&lt;time.h&gt;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&lt;WinSock2.h&gt;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&lt;fstream&gt;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lib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"ws2_32.lib"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SERVER_PORT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12340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端口号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SERVER_IP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"0.0.0.0"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//IP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地址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BUFFER_LENGTH = 1026;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缓冲区大小，（以太网中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UDP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的数据帧中包长度应小于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1480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字节）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SEND_WIND_SIZE = 10;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发送窗口大小为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GBN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中应满足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W + 1 &lt;=N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W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为发送窗口大小，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N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为序列号个数）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本例取序列号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0...19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共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个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如果将窗口大小设为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，则为停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等协议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SEQ_SIZE = 20;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序列号的个数，从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0~19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共计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个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由于发送数据第一个字节如果值为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，则数据会发送失败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因此接收端序列号为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1~20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，与发送端一一对应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ack[SEQ_SIZE];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收到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情况，对应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0~19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curSeq;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当前数据包的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seq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curAck;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当前等待确认的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totalSeq;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收到的包的总数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totalPacket;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需要发送的包总数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//************************************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Method: getCurTime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FullName: getCurTime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Access: public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Returns: void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 xml:space="preserve">// Qualifier: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获取当前系统时间，结果存入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ptime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中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Parameter: char * ptime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//************************************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getCurTime(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buffer[128];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memset(buffer, 0,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(buffer));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time_t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c_time;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*p;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time(&amp;c_time);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 = localtime(&amp;c_time);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sprintf_s(buffer,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"%d/%d/%d %d:%d:%d"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p-&gt;tm_year + 1900,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p-&gt;tm_mon,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p-&gt;tm_mday,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p-&gt;tm_hour,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p-&gt;tm_min,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p-&gt;tm_sec);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strcpy_s(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(buffer), buffer);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//************************************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Method: seqIsAvailable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FullName: seqIsAvailable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Access: public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Returns: bool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Qualifier: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当前序列号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curSeq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是否可用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//************************************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seqIsAvailable(){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step;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step = curSeq - curAck;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step = step &gt;= 0 ? step : step + SEQ_SIZE;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序列号是否在当前发送窗口之内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(step &gt;= SEND_WIND_SIZE){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(ack[curSeq]){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//************************************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Method: timeoutHandler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FullName: timeoutHandler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Access: public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Returns: void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 xml:space="preserve">// Qualifier: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超时重传处理函数，滑动窗口内的数据帧都要重传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//************************************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timeoutHandler(){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"Timer out error.\n"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index;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i&lt; SEND_WIND_SIZE; ++i){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index = (i + curAck) % SEQ_SIZE;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ack[index]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totalSeq -= SEND_WIND_SIZE;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curSeq = curAck;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//************************************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Method: ackHandler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FullName: ackHandler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Access: public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Returns: void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Qualifier: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收到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，累积确认，取数据帧的第一个字节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由于发送数据时，第一个字节（序列号）为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ASCII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）时发送失败，因此加一了，此处需要减一还原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Parameter: char c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//************************************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ackHandler(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index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- 1;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序列号减一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"Recv a ack of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index);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(curAck &lt;= index){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curAck; i &lt;= index; ++i){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ack[i]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curAck = (index + 1) % SEQ_SIZE;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//ack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超过了最大值，回到了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curAck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的左边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curAck; i&lt; SEQ_SIZE; ++i){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ack[i]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&lt;= index; ++i){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ack[i]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curAck = index + 1;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主函数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[])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加载套接字库（必须）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wVersionRequested;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WSADATA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wsaData;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套接字加载时错误提示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err;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版本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2.2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wVersionRequested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MAKEWORD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(2, 2);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加载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dll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文件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Scoket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库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err = WSAStartup(wVersionRequested, &amp;wsaData);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(err != 0){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找不到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winsock.dll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"WSAStartup failed with error: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err);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-1;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LOBYTE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(wsaData.wVersion) != 2 ||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HIBYTE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(wsaData.wVersion) != 2)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"Could not find a usable version of Winsock.dll\n"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WSACleanup();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"The Winsock 2.2 dll was found okay\n"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sockServer = socket(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SOCK_DGRAM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IPPROTO_UDP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设置套接字为非阻塞模式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iMode = 1;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：非阻塞，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：阻塞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ioctlsocket(sockServer,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FIONBIO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u_long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 &amp;iMode);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非阻塞设置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SOCKADDR_IN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addrServer;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服务器地址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//addrServer.sin_addr.S_un.S_addr = inet_addr(SERVER_IP);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addrServer.sin_addr.S_un.S_addr = htonl(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INADDR_ANY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两者均可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addrServer.sin_family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addrServer.sin_port = htons(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SERVER_PORT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err = bind(sockServer,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*)&amp;addrServer,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(err){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err = GetLastError();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"Could not bind the port %d for socket.Error code is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SERVER_PORT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,err);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WSACleanup();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-1;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SOCKADDR_IN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addrClient;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客户端地址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length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buffer[BUFFER_LENGTH];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数据发送接收缓冲区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ZeroMemory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(buffer,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(buffer));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将测试数据读入内存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icin;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icin.open(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"../test.txt"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data[1024 * 113];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ZeroMemory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(data,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(data));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icin.read(data, 1024 * 113);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icin.close();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totalPacket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(data) / 1024;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recvSize;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SEQ_SIZE; ++i){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ack[i]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非阻塞接收，若没有收到数据，返回值为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-1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recvSize =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recvfrom(sockServer, buffer, BUFFER_LENGTH, 0, ((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*)&amp;addrClient), &amp;length);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(recvSize &lt; 0){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Sleep(200);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"recv from client: %s\n"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buffer);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(strcmp(buffer,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"-time"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== 0){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getCurTime(buffer);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(strcmp(buffer,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"-quit"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== 0){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strcpy_s(buffer, strlen(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"Good bye!"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"Good bye!"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(strcmp(buffer,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"-testgbn"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== 0){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进入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gbn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测试阶段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首先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server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server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处于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状态）向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client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发送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205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状态码（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server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进入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状态）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//server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等待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client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回复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状态码，如果收到（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server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进入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状态），则开始传输文件，否则延时等待直至超时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\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在文件传输阶段，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server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发送窗口大小设为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ZeroMemory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(buffer,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(buffer));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recvSize;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waitCount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"Begain to test GBN protocol,please don't abort the process\n"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加入了一个握手阶段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首先服务器向客户端发送一个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205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大小的状态码（我自己定义的）表示服务器准备好了，可以发送数据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客户端收到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205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之后回复一个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大小的状态码，表示客户端准备好了，可以接收数据了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服务器收到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状态码之后，就开始使用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GBN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发送数据了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"Shake hands stage\n"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stage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runFlag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(runFlag){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(stage){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0: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发送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205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阶段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buffer[0] = 205;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sendto(sockServer, buffer, strlen(buffer) + 1, 0,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*)&amp;addrClient,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Sleep(100);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stage = 1;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1: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等待接收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阶段，没有收到则计数器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+1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，超时则放弃此次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连接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”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，等待从第一步开始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recvSize =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recvfrom(sockServer, buffer, BUFFER_LENGTH, 0, ((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*)&amp;addrClient), &amp;length);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(recvSize &lt; 0){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++waitCount;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(waitCount &gt; 20){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runFlag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"Timeout error\n"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Sleep(500);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)buffer[0] == 200){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"Begin a file transfer\n"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"File size is %dB, each packet is 1024B and packet total num is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(data),totalPacket);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curSeq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curAck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totalSeq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waitCount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stage = 2;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2: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数据传输阶段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(seqIsAvailable()){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发送给客户端的序列号从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开始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buffer[0] = curSeq + 1;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ack[curSeq]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数据发送的过程中应该判断是否传输完成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为简化过程此处并未实现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memcpy(&amp;buffer[1], data + 1024 * totalSeq, 1024);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"send a packet with a seq of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curSeq);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sendto(sockServer, buffer, BUFFER_LENGTH, 0,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*)&amp;addrClient,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++curSeq;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curSeq %= SEQ_SIZE;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++totalSeq;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Sleep(500);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等待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，若没有收到，则返回值为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，计数器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+1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recvSize =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recvfrom(sockServer, buffer, BUFFER_LENGTH, 0, ((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*)&amp;addrClient), &amp;length);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(recvSize &lt; 0){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waitCount++;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//20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次等待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则超时重传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(waitCount &gt; 20)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timeoutHandler();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waitCount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收到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ackHandler(buffer[0]);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waitCount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Sleep(500);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sendto(sockServer, buffer, strlen(buffer) + 1, 0,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*)&amp;addrClient,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Sleep(500);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关闭套接字，卸载库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closesocket(sockServer);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WSACleanup();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E81345" w:rsidRDefault="00E81345" w:rsidP="00E81345">
      <w:pPr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1E112A" w:rsidRDefault="001E112A" w:rsidP="00E81345">
      <w:pPr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E112A" w:rsidRDefault="001E112A" w:rsidP="00E81345">
      <w:pPr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E112A" w:rsidRDefault="001E112A" w:rsidP="001E112A">
      <w:pPr>
        <w:rPr>
          <w:b/>
          <w:szCs w:val="21"/>
        </w:rPr>
      </w:pPr>
      <w:r w:rsidRPr="001E112A">
        <w:rPr>
          <w:rFonts w:hint="eastAsia"/>
          <w:b/>
          <w:szCs w:val="21"/>
        </w:rPr>
        <w:t>SR-</w:t>
      </w:r>
      <w:r w:rsidRPr="001E112A">
        <w:rPr>
          <w:b/>
          <w:szCs w:val="21"/>
        </w:rPr>
        <w:t>client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#!/usr/bin/env python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# encoding: utf-8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import socket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import re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import os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UDP_IP = '0.0.0.0'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UDP_PORT = 8888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PKTFIXEDLEN = 512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# </w:t>
      </w: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获得</w:t>
      </w: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ACK</w:t>
      </w: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或</w:t>
      </w: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SEQ</w:t>
      </w: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序号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def header(data):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retval = -1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if data[0] == 'A':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retval = int(re.match(r'ACK:([\-0-9]+)\r\n\r\n', data).group(1))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elif data[0] == 'S':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retval = int(re.match(r'SEQ:([\-0-9]+)\r\n\r\n', data).group(1))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return retval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class linknode():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def __init__(self, seq):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self.seq = seq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self.chk = False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self.next = None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self.data = None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# </w:t>
      </w: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初始化窗口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def init_windows():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base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tail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curptr = base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for i in range(0, 15):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if i == 0: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continue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else: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curptr.next = linknode(tail.seq + PKTFIXEDLEN)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curptr = curptr.next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tail = curptr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# </w:t>
      </w: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扫描窗口，处理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def scanwindows(seq, data):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tail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revsock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base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revbuf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if seq &lt;= tail.seq and seq != -2: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print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"recv data:" + repr(data)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revsock.sendto("ACK:" + str(seq) + '\r\n\r\n', addr)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if seq &lt; base.seq: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return False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elif seq == base.seq: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base.chk = True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base.data = data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while base.chk: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prefix = re.match(r'SEQ:[0-9]+\r\n\r\n', base.data).group(0)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base.data = base.data[len(prefix):]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revbuf += base.data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base = base.next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tail.next = linknode(tail.seq + PKTFIXEDLEN)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tail = tail.next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print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'slide a window!'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print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'base:' + str(base.seq)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print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'tail:' + str(tail.seq)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elif seq &lt;= tail.seq and seq &gt; base.seq: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curptr = base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while curptr.seq &lt; seq: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curptr = curptr.next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if curptr.seq == seq: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curptr.chk = True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curptr.data = data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if __name__ == '__main__':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base = linknode(0)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tail = base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revsock = socket.socket(socket.AF_INET, socket.SOCK_DGRAM)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revsock.bind((UDP_IP, UDP_PORT))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init_windows()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lastack = 0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expseq = 0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revbuf = ''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while True: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data, addr = revsock.recvfrom(1024)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seq = header(data)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if seq == -2: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revsock.sendto("ACK:" + str(-2) + '\r\n\r\n', addr)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break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scanwindows(seq, data)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print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"savename:",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savename = raw_input()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with open(savename, 'wb') as f: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f.write(revbuf)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Default="001E112A" w:rsidP="001E112A">
      <w:pPr>
        <w:rPr>
          <w:rFonts w:ascii="Consolas" w:hAnsi="Consolas" w:cs="Consolas"/>
          <w:b/>
          <w:color w:val="000000"/>
          <w:kern w:val="0"/>
          <w:sz w:val="28"/>
          <w:szCs w:val="19"/>
          <w:highlight w:val="white"/>
        </w:rPr>
      </w:pPr>
      <w:r w:rsidRPr="001E112A">
        <w:rPr>
          <w:rFonts w:ascii="Consolas" w:hAnsi="Consolas" w:cs="Consolas" w:hint="eastAsia"/>
          <w:b/>
          <w:color w:val="000000"/>
          <w:kern w:val="0"/>
          <w:sz w:val="28"/>
          <w:szCs w:val="19"/>
          <w:highlight w:val="white"/>
        </w:rPr>
        <w:t>SR-server</w:t>
      </w:r>
    </w:p>
    <w:p w:rsidR="001E112A" w:rsidRPr="001E112A" w:rsidRDefault="001E112A" w:rsidP="001E112A">
      <w:pPr>
        <w:rPr>
          <w:rFonts w:ascii="Consolas" w:hAnsi="Consolas" w:cs="Consolas" w:hint="eastAsia"/>
          <w:b/>
          <w:color w:val="000000"/>
          <w:kern w:val="0"/>
          <w:sz w:val="28"/>
          <w:szCs w:val="19"/>
          <w:highlight w:val="white"/>
        </w:rPr>
      </w:pPr>
      <w:bookmarkStart w:id="0" w:name="_GoBack"/>
      <w:bookmarkEnd w:id="0"/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#!/usr/bin/env python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#encoding: utf-8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import socket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import os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import random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import re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 = 15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PKTFIXEDLEN = 512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# </w:t>
      </w: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获得</w:t>
      </w: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ACK</w:t>
      </w: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或</w:t>
      </w: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SEQ</w:t>
      </w: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序号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def header(data):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retval = -1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if data[0]=='A':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retval = int(re.match(r'ACK:([\-0-9]+)\r\n\r\n',data).group(1))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elif data[0]=='S':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retval = int(re.match(r'SEQ:([\-0-9]+)\r\n\r\n',data).group(1))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return retval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def sendterminalsg(sdsocket, val=-2):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expseq = val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if random.randint(0, 5) != 0: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sdsocket.sendto("SEQ:" + str(expseq) + "\r\n\r\n", dest)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acknowledged = False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ctnto = 0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while not acknowledged: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try: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ACK, address = sdsocket.recvfrom(1024)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ctnto = 0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# print ACK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ackseq = header(ACK)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# print ackseq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# print expseq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if ackseq == expseq: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acknowledged = True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except socket.timeout: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ctnto += 1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if random.randint(0, 5) != 0: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sdsocket.sendto("SEQ:" + str(expseq) + "\r\n\r\n", dest)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if ctnto == 10: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break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class linknode():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def __init__(self,seq):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self.seq = seq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self.chk = False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self.next = None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def init_windows():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global base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user_input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expseq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sdsocket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tail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expseq_tl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raw_str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dest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curptr = base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for i in range(0, 15):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if not user_input: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break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user_input = 'SEQ:' + str(expseq) + '\r\n\r\n' + user_input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if random.randint(0, 5) != 0: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sdsocket.sendto(user_input, dest)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if i == 0: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continue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else: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curptr.next=linknode(expseq)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curptr=curptr.next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tail = curptr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expseq = expseq_tl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expseq_tl = min(expseq + PKTFIXEDLEN, len(raw_str))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user_input = raw_str[expseq:expseq_tl]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def slide():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user_input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expseq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sdsocket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expseq_tl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raw_str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dest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if not user_input: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return linknode(-1)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user_input = 'SEQ:' + str(expseq) + '\r\n\r\n' + user_input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if random.randint(0, 5) != 0: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sdsocket.sendto(user_input, dest)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retnode = linknode(expseq)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expseq = expseq_tl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expseq_tl = min(expseq + PKTFIXEDLEN, len(raw_str))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user_input = raw_str[expseq:expseq_tl]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return retnode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def resend():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global base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raw_str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sdsocket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global dest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curptr = base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while curptr: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tmpend=min(curptr.seq+PKTFIXEDLEN,len(raw_str))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print 'resend seq:' + str(curptr.seq)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if random.randint(0, 5) != 0 and not curptr.chk: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sdsocket.sendto('SEQ:' + str(curptr.seq) + '\r\n\r\n' +raw_str[curptr.seq:tmpend], dest)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curptr = curptr.next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if __name__ == '__main__':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base = linknode(0)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tail = base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sdsocket = socket.socket(socket.AF_INET, socket.SOCK_DGRAM)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sdsocket.settimeout(0.5)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print 'DEST IP:',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destaddr = raw_input()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dest = (destaddr, 8888)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raw_str = ''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expseq = 0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print "filename:",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filename = raw_input()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with open(os.name == 'nt' and PREFIX + filename or filename, 'rb') as f: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raw_str = f.read()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expseq_tl = min(expseq + PKTFIXEDLEN, len(raw_str))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user_input = raw_str[expseq:expseq_tl]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init_windows()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while True: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try: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if base.seq==-1: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break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ACK, address = sdsocket.recvfrom(1024)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print repr(ACK)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ackseq = header(ACK)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# print ackseq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print 'nextseq:'+str(expseq)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curptr = base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while curptr.seq &lt; ackseq and curptr.seq != -1: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#print 'base:'+str(base.seq)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curptr=curptr.next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if base.seq == ackseq: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base.chk = True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while base.chk 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base = base.next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tail.next= slide()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if tail.next.seq == -1: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print 'EOF!'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else: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tail = tail.next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print 'slide a window!'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elif curptr.seq == ackseq: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curptr.chk = True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except socket.timeout: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print 'timeout!'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resend()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print repr(ACK)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# if not seqchgfg: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#    expseq = expseq_tl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sendterminalsg(sdsocket)</w:t>
      </w:r>
    </w:p>
    <w:p w:rsidR="001E112A" w:rsidRPr="001E112A" w:rsidRDefault="001E112A" w:rsidP="001E112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sendterminalsg(sdsocket, -3)</w:t>
      </w:r>
    </w:p>
    <w:p w:rsidR="001E112A" w:rsidRPr="001E112A" w:rsidRDefault="001E112A" w:rsidP="001E112A">
      <w:pP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 w:rsidRPr="001E112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sdsocket.close()</w:t>
      </w:r>
    </w:p>
    <w:sectPr w:rsidR="001E112A" w:rsidRPr="001E1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8E7" w:rsidRDefault="007F68E7" w:rsidP="00104A1B">
      <w:r>
        <w:separator/>
      </w:r>
    </w:p>
  </w:endnote>
  <w:endnote w:type="continuationSeparator" w:id="0">
    <w:p w:rsidR="007F68E7" w:rsidRDefault="007F68E7" w:rsidP="00104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8E7" w:rsidRDefault="007F68E7" w:rsidP="00104A1B">
      <w:r>
        <w:separator/>
      </w:r>
    </w:p>
  </w:footnote>
  <w:footnote w:type="continuationSeparator" w:id="0">
    <w:p w:rsidR="007F68E7" w:rsidRDefault="007F68E7" w:rsidP="00104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049C"/>
    <w:multiLevelType w:val="hybridMultilevel"/>
    <w:tmpl w:val="8C22A060"/>
    <w:lvl w:ilvl="0" w:tplc="458CA200">
      <w:start w:val="1"/>
      <w:numFmt w:val="decimal"/>
      <w:lvlText w:val="%1."/>
      <w:lvlJc w:val="left"/>
      <w:pPr>
        <w:ind w:left="210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5" w:hanging="420"/>
      </w:pPr>
    </w:lvl>
    <w:lvl w:ilvl="2" w:tplc="0409001B" w:tentative="1">
      <w:start w:val="1"/>
      <w:numFmt w:val="lowerRoman"/>
      <w:lvlText w:val="%3."/>
      <w:lvlJc w:val="right"/>
      <w:pPr>
        <w:ind w:left="2945" w:hanging="420"/>
      </w:pPr>
    </w:lvl>
    <w:lvl w:ilvl="3" w:tplc="0409000F" w:tentative="1">
      <w:start w:val="1"/>
      <w:numFmt w:val="decimal"/>
      <w:lvlText w:val="%4."/>
      <w:lvlJc w:val="left"/>
      <w:pPr>
        <w:ind w:left="3365" w:hanging="420"/>
      </w:pPr>
    </w:lvl>
    <w:lvl w:ilvl="4" w:tplc="04090019" w:tentative="1">
      <w:start w:val="1"/>
      <w:numFmt w:val="lowerLetter"/>
      <w:lvlText w:val="%5)"/>
      <w:lvlJc w:val="left"/>
      <w:pPr>
        <w:ind w:left="3785" w:hanging="420"/>
      </w:pPr>
    </w:lvl>
    <w:lvl w:ilvl="5" w:tplc="0409001B" w:tentative="1">
      <w:start w:val="1"/>
      <w:numFmt w:val="lowerRoman"/>
      <w:lvlText w:val="%6."/>
      <w:lvlJc w:val="right"/>
      <w:pPr>
        <w:ind w:left="4205" w:hanging="420"/>
      </w:pPr>
    </w:lvl>
    <w:lvl w:ilvl="6" w:tplc="0409000F" w:tentative="1">
      <w:start w:val="1"/>
      <w:numFmt w:val="decimal"/>
      <w:lvlText w:val="%7."/>
      <w:lvlJc w:val="left"/>
      <w:pPr>
        <w:ind w:left="4625" w:hanging="420"/>
      </w:pPr>
    </w:lvl>
    <w:lvl w:ilvl="7" w:tplc="04090019" w:tentative="1">
      <w:start w:val="1"/>
      <w:numFmt w:val="lowerLetter"/>
      <w:lvlText w:val="%8)"/>
      <w:lvlJc w:val="left"/>
      <w:pPr>
        <w:ind w:left="5045" w:hanging="420"/>
      </w:pPr>
    </w:lvl>
    <w:lvl w:ilvl="8" w:tplc="0409001B" w:tentative="1">
      <w:start w:val="1"/>
      <w:numFmt w:val="lowerRoman"/>
      <w:lvlText w:val="%9."/>
      <w:lvlJc w:val="right"/>
      <w:pPr>
        <w:ind w:left="5465" w:hanging="420"/>
      </w:pPr>
    </w:lvl>
  </w:abstractNum>
  <w:abstractNum w:abstractNumId="1" w15:restartNumberingAfterBreak="0">
    <w:nsid w:val="1285306E"/>
    <w:multiLevelType w:val="hybridMultilevel"/>
    <w:tmpl w:val="9C8045D0"/>
    <w:lvl w:ilvl="0" w:tplc="B6B25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846" w:hanging="420"/>
      </w:pPr>
    </w:lvl>
    <w:lvl w:ilvl="4" w:tplc="B9907854">
      <w:start w:val="1"/>
      <w:numFmt w:val="decimal"/>
      <w:lvlText w:val="%5．"/>
      <w:lvlJc w:val="left"/>
      <w:pPr>
        <w:ind w:left="2040" w:hanging="360"/>
      </w:pPr>
      <w:rPr>
        <w:rFonts w:hint="default"/>
      </w:rPr>
    </w:lvl>
    <w:lvl w:ilvl="5" w:tplc="C2C6C044">
      <w:start w:val="1"/>
      <w:numFmt w:val="decimal"/>
      <w:lvlText w:val="（%6）"/>
      <w:lvlJc w:val="left"/>
      <w:pPr>
        <w:ind w:left="28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43EBC"/>
    <w:multiLevelType w:val="hybridMultilevel"/>
    <w:tmpl w:val="7DD27A1A"/>
    <w:lvl w:ilvl="0" w:tplc="067C2D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494434"/>
    <w:multiLevelType w:val="hybridMultilevel"/>
    <w:tmpl w:val="40AC9A9E"/>
    <w:lvl w:ilvl="0" w:tplc="92A8D4E8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C0671F"/>
    <w:multiLevelType w:val="hybridMultilevel"/>
    <w:tmpl w:val="F2A8D126"/>
    <w:lvl w:ilvl="0" w:tplc="BFDAA8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D1E74D6"/>
    <w:multiLevelType w:val="hybridMultilevel"/>
    <w:tmpl w:val="F24CD3D4"/>
    <w:lvl w:ilvl="0" w:tplc="4DF0789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D7E5533"/>
    <w:multiLevelType w:val="hybridMultilevel"/>
    <w:tmpl w:val="B95A431C"/>
    <w:lvl w:ilvl="0" w:tplc="789218E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7" w15:restartNumberingAfterBreak="0">
    <w:nsid w:val="58905296"/>
    <w:multiLevelType w:val="hybridMultilevel"/>
    <w:tmpl w:val="39F03E0A"/>
    <w:lvl w:ilvl="0" w:tplc="BE346BBA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73D457D3"/>
    <w:multiLevelType w:val="hybridMultilevel"/>
    <w:tmpl w:val="C9CE9AAC"/>
    <w:lvl w:ilvl="0" w:tplc="E7E8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A1"/>
    <w:rsid w:val="00051F1F"/>
    <w:rsid w:val="000936E6"/>
    <w:rsid w:val="000E43BC"/>
    <w:rsid w:val="00104A1B"/>
    <w:rsid w:val="001E112A"/>
    <w:rsid w:val="002E4899"/>
    <w:rsid w:val="00335EE6"/>
    <w:rsid w:val="00345BC7"/>
    <w:rsid w:val="00373694"/>
    <w:rsid w:val="003A0A88"/>
    <w:rsid w:val="003C7E8C"/>
    <w:rsid w:val="003D70A8"/>
    <w:rsid w:val="005402E1"/>
    <w:rsid w:val="005A53E9"/>
    <w:rsid w:val="00621CBD"/>
    <w:rsid w:val="006776DF"/>
    <w:rsid w:val="00687B8B"/>
    <w:rsid w:val="00696F1C"/>
    <w:rsid w:val="006B670A"/>
    <w:rsid w:val="00711C1A"/>
    <w:rsid w:val="007F68E7"/>
    <w:rsid w:val="008B7430"/>
    <w:rsid w:val="009E7478"/>
    <w:rsid w:val="00A97369"/>
    <w:rsid w:val="00B2493B"/>
    <w:rsid w:val="00B9437E"/>
    <w:rsid w:val="00C3713E"/>
    <w:rsid w:val="00CF289D"/>
    <w:rsid w:val="00D11C60"/>
    <w:rsid w:val="00D41473"/>
    <w:rsid w:val="00E44BA1"/>
    <w:rsid w:val="00E81345"/>
    <w:rsid w:val="00F26D55"/>
    <w:rsid w:val="00F609DC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E922C"/>
  <w15:chartTrackingRefBased/>
  <w15:docId w15:val="{621B4393-82C6-4C8A-87CA-E446CFB4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BA1"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qFormat/>
    <w:rsid w:val="00104A1B"/>
    <w:pPr>
      <w:keepNext/>
      <w:keepLines/>
      <w:spacing w:before="260" w:after="260" w:line="416" w:lineRule="auto"/>
      <w:outlineLvl w:val="1"/>
    </w:pPr>
    <w:rPr>
      <w:rFonts w:ascii="Times New Roman" w:eastAsia="楷体_GB2312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4BA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04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4A1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4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4A1B"/>
    <w:rPr>
      <w:sz w:val="18"/>
      <w:szCs w:val="18"/>
    </w:rPr>
  </w:style>
  <w:style w:type="paragraph" w:customStyle="1" w:styleId="a9">
    <w:name w:val="图形标注"/>
    <w:basedOn w:val="a"/>
    <w:rsid w:val="00104A1B"/>
    <w:pPr>
      <w:jc w:val="center"/>
    </w:pPr>
    <w:rPr>
      <w:rFonts w:ascii="宋体" w:eastAsia="宋体" w:hAnsi="宋体" w:cs="Times New Roman"/>
      <w:szCs w:val="24"/>
    </w:rPr>
  </w:style>
  <w:style w:type="character" w:customStyle="1" w:styleId="20">
    <w:name w:val="标题 2 字符"/>
    <w:basedOn w:val="a0"/>
    <w:link w:val="2"/>
    <w:rsid w:val="00104A1B"/>
    <w:rPr>
      <w:rFonts w:ascii="Times New Roman" w:eastAsia="楷体_GB2312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28</Pages>
  <Words>3950</Words>
  <Characters>22518</Characters>
  <Application>Microsoft Office Word</Application>
  <DocSecurity>0</DocSecurity>
  <Lines>187</Lines>
  <Paragraphs>52</Paragraphs>
  <ScaleCrop>false</ScaleCrop>
  <Company>Harbin Institute Of Technology</Company>
  <LinksUpToDate>false</LinksUpToDate>
  <CharactersWithSpaces>26416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Shangbin Yang</dc:creator>
  <cp:keywords/>
  <dc:description/>
  <cp:lastModifiedBy>赵浩宁</cp:lastModifiedBy>
  <cp:revision>5</cp:revision>
  <dcterms:created xsi:type="dcterms:W3CDTF">2016-05-16T12:44:00Z</dcterms:created>
  <dcterms:modified xsi:type="dcterms:W3CDTF">2017-05-19T11:55:00Z</dcterms:modified>
</cp:coreProperties>
</file>