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D0BC" w14:textId="77777777" w:rsidR="00FD6DCF" w:rsidRDefault="00CF3A7C">
      <w:pPr>
        <w:spacing w:after="185"/>
        <w:ind w:left="-5" w:right="0"/>
      </w:pPr>
      <w:r>
        <w:t xml:space="preserve">                  </w:t>
      </w:r>
      <w:r>
        <w:rPr>
          <w:sz w:val="28"/>
        </w:rPr>
        <w:t xml:space="preserve"> Assignment 18.4 Ai Assisted Coding </w:t>
      </w:r>
    </w:p>
    <w:p w14:paraId="1F38A56C" w14:textId="37DBD2B5" w:rsidR="00FD6DCF" w:rsidRDefault="00CF3A7C">
      <w:pPr>
        <w:spacing w:after="185"/>
        <w:ind w:left="-5" w:right="0"/>
      </w:pPr>
      <w:r>
        <w:rPr>
          <w:sz w:val="28"/>
        </w:rPr>
        <w:t>Htno:2303a51</w:t>
      </w:r>
      <w:r w:rsidR="008E4CAE">
        <w:rPr>
          <w:sz w:val="28"/>
        </w:rPr>
        <w:t>288</w:t>
      </w:r>
    </w:p>
    <w:p w14:paraId="5B2EF401" w14:textId="77777777" w:rsidR="00FD6DCF" w:rsidRDefault="00CF3A7C">
      <w:pPr>
        <w:spacing w:after="185"/>
        <w:ind w:left="-5" w:right="0"/>
      </w:pPr>
      <w:r>
        <w:rPr>
          <w:sz w:val="28"/>
        </w:rPr>
        <w:t xml:space="preserve">Btno:05 </w:t>
      </w:r>
    </w:p>
    <w:p w14:paraId="3353A70D" w14:textId="77777777" w:rsidR="00FD6DCF" w:rsidRDefault="00CF3A7C">
      <w:pPr>
        <w:pStyle w:val="Heading1"/>
        <w:spacing w:after="140"/>
        <w:ind w:left="-5"/>
      </w:pPr>
      <w:r>
        <w:t xml:space="preserve">Task 1: Movie Database API Integration </w:t>
      </w:r>
    </w:p>
    <w:p w14:paraId="2B3C6BA6" w14:textId="77777777" w:rsidR="00FD6DCF" w:rsidRDefault="00CF3A7C">
      <w:pPr>
        <w:spacing w:after="0" w:line="416" w:lineRule="auto"/>
        <w:ind w:left="-5"/>
      </w:pPr>
      <w:r>
        <w:t xml:space="preserve">Prompt:Generate a Python script to fetch movie details using OMDB API. The program should accept movie title as input and display title, year, rating, and plot. Include proper error handling for invalid movie names, API errors, and network issues. </w:t>
      </w:r>
    </w:p>
    <w:p w14:paraId="47FA958C" w14:textId="77777777" w:rsidR="00FD6DCF" w:rsidRDefault="00CF3A7C">
      <w:pPr>
        <w:spacing w:after="0"/>
        <w:ind w:left="-5" w:right="0"/>
      </w:pPr>
      <w:r>
        <w:t xml:space="preserve">Code: </w:t>
      </w:r>
    </w:p>
    <w:p w14:paraId="7347F851" w14:textId="77777777" w:rsidR="00FD6DCF" w:rsidRDefault="00CF3A7C">
      <w:pPr>
        <w:spacing w:after="106"/>
        <w:ind w:left="-1" w:right="0" w:firstLine="0"/>
      </w:pPr>
      <w:r>
        <w:rPr>
          <w:noProof/>
        </w:rPr>
        <w:drawing>
          <wp:inline distT="0" distB="0" distL="0" distR="0" wp14:anchorId="5F2CBCE5" wp14:editId="52577DA0">
            <wp:extent cx="5943600" cy="3343275"/>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
                    <a:stretch>
                      <a:fillRect/>
                    </a:stretch>
                  </pic:blipFill>
                  <pic:spPr>
                    <a:xfrm>
                      <a:off x="0" y="0"/>
                      <a:ext cx="5943600" cy="3343275"/>
                    </a:xfrm>
                    <a:prstGeom prst="rect">
                      <a:avLst/>
                    </a:prstGeom>
                  </pic:spPr>
                </pic:pic>
              </a:graphicData>
            </a:graphic>
          </wp:inline>
        </w:drawing>
      </w:r>
    </w:p>
    <w:p w14:paraId="2B0E412D" w14:textId="77777777" w:rsidR="00FD6DCF" w:rsidRDefault="00CF3A7C">
      <w:pPr>
        <w:ind w:left="-5" w:right="0"/>
      </w:pPr>
      <w:r>
        <w:t xml:space="preserve">Output: </w:t>
      </w:r>
    </w:p>
    <w:p w14:paraId="5CE717AA" w14:textId="77777777" w:rsidR="00FD6DCF" w:rsidRDefault="00CF3A7C">
      <w:pPr>
        <w:spacing w:after="105"/>
        <w:ind w:left="-1" w:right="0" w:firstLine="0"/>
      </w:pPr>
      <w:r>
        <w:rPr>
          <w:noProof/>
        </w:rPr>
        <w:lastRenderedPageBreak/>
        <w:drawing>
          <wp:inline distT="0" distB="0" distL="0" distR="0" wp14:anchorId="017B3434" wp14:editId="6E8E5088">
            <wp:extent cx="5943600" cy="223837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5943600" cy="2238375"/>
                    </a:xfrm>
                    <a:prstGeom prst="rect">
                      <a:avLst/>
                    </a:prstGeom>
                  </pic:spPr>
                </pic:pic>
              </a:graphicData>
            </a:graphic>
          </wp:inline>
        </w:drawing>
      </w:r>
    </w:p>
    <w:p w14:paraId="2883B711" w14:textId="77777777" w:rsidR="00FD6DCF" w:rsidRDefault="00CF3A7C">
      <w:pPr>
        <w:ind w:left="-5" w:right="0"/>
      </w:pPr>
      <w:r>
        <w:t xml:space="preserve">Explanation: </w:t>
      </w:r>
    </w:p>
    <w:p w14:paraId="6012C6A3" w14:textId="77777777" w:rsidR="00FD6DCF" w:rsidRDefault="00CF3A7C">
      <w:pPr>
        <w:ind w:left="-5" w:right="0"/>
      </w:pPr>
      <w:r>
        <w:t xml:space="preserve">--&gt;The program uses requests library to connect to OMDB API.  </w:t>
      </w:r>
    </w:p>
    <w:p w14:paraId="4B5B55A6" w14:textId="77777777" w:rsidR="00FD6DCF" w:rsidRDefault="00CF3A7C">
      <w:pPr>
        <w:ind w:left="-5" w:right="0"/>
      </w:pPr>
      <w:r>
        <w:t xml:space="preserve">--&gt;It takes movie name as user input.  </w:t>
      </w:r>
    </w:p>
    <w:p w14:paraId="09F19381" w14:textId="77777777" w:rsidR="00FD6DCF" w:rsidRDefault="00CF3A7C">
      <w:pPr>
        <w:ind w:left="-5" w:right="0"/>
      </w:pPr>
      <w:r>
        <w:t xml:space="preserve">--&gt;The API response is converted into JSON format.  </w:t>
      </w:r>
    </w:p>
    <w:p w14:paraId="13B4794F" w14:textId="77777777" w:rsidR="00FD6DCF" w:rsidRDefault="00CF3A7C">
      <w:pPr>
        <w:ind w:left="-5" w:right="0"/>
      </w:pPr>
      <w:r>
        <w:t xml:space="preserve">--&gt;Required details like title, year, rating, and plot are displayed.  </w:t>
      </w:r>
    </w:p>
    <w:p w14:paraId="0D9E7D15" w14:textId="77777777" w:rsidR="00FD6DCF" w:rsidRDefault="00CF3A7C">
      <w:pPr>
        <w:spacing w:after="220"/>
        <w:ind w:left="-5" w:right="0"/>
      </w:pPr>
      <w:r>
        <w:t xml:space="preserve">--&gt;Error handling is implemented for invalid movie names and network issues. </w:t>
      </w:r>
    </w:p>
    <w:p w14:paraId="143136A5" w14:textId="77777777" w:rsidR="00FD6DCF" w:rsidRDefault="00CF3A7C">
      <w:pPr>
        <w:pStyle w:val="Heading1"/>
        <w:spacing w:after="210"/>
        <w:ind w:left="-5"/>
      </w:pPr>
      <w:r>
        <w:t xml:space="preserve">Task 2: Public Transport Schedule API Integration </w:t>
      </w:r>
    </w:p>
    <w:p w14:paraId="3F0A0B45" w14:textId="77777777" w:rsidR="00FD6DCF" w:rsidRDefault="00CF3A7C">
      <w:pPr>
        <w:spacing w:after="152"/>
        <w:ind w:left="-5" w:right="0"/>
      </w:pPr>
      <w:r>
        <w:rPr>
          <w:sz w:val="28"/>
        </w:rPr>
        <w:t xml:space="preserve">Prompt: </w:t>
      </w:r>
      <w:r>
        <w:t xml:space="preserve">Generate a Python script to fetch public transport arrival timings using an API. </w:t>
      </w:r>
    </w:p>
    <w:p w14:paraId="7F5F19CC" w14:textId="77777777" w:rsidR="00FD6DCF" w:rsidRDefault="00CF3A7C">
      <w:pPr>
        <w:ind w:left="-5" w:right="0"/>
      </w:pPr>
      <w:r>
        <w:t xml:space="preserve">The program should accept a stop ID as input and display the next 3 arrivals. </w:t>
      </w:r>
    </w:p>
    <w:p w14:paraId="7E6DAF1A" w14:textId="77777777" w:rsidR="00FD6DCF" w:rsidRDefault="00CF3A7C">
      <w:pPr>
        <w:ind w:left="-5" w:right="0"/>
      </w:pPr>
      <w:r>
        <w:t xml:space="preserve">Include error handling for invalid stop ID, server issues, and timeout errors. </w:t>
      </w:r>
    </w:p>
    <w:p w14:paraId="50E36C5C" w14:textId="77777777" w:rsidR="00FD6DCF" w:rsidRDefault="00CF3A7C">
      <w:pPr>
        <w:ind w:left="-5" w:right="0"/>
      </w:pPr>
      <w:r>
        <w:t xml:space="preserve">Also implement retry logic for failed API calls. </w:t>
      </w:r>
    </w:p>
    <w:p w14:paraId="3FC0DF43" w14:textId="77777777" w:rsidR="00FD6DCF" w:rsidRDefault="00CF3A7C">
      <w:pPr>
        <w:ind w:left="-5" w:right="0"/>
      </w:pPr>
      <w:r>
        <w:t xml:space="preserve">Code: </w:t>
      </w:r>
    </w:p>
    <w:p w14:paraId="6541DF02" w14:textId="77777777" w:rsidR="00FD6DCF" w:rsidRDefault="00CF3A7C">
      <w:pPr>
        <w:spacing w:after="108"/>
        <w:ind w:left="-1" w:right="0" w:firstLine="0"/>
      </w:pPr>
      <w:r>
        <w:rPr>
          <w:rFonts w:ascii="Calibri" w:eastAsia="Calibri" w:hAnsi="Calibri" w:cs="Calibri"/>
          <w:noProof/>
          <w:sz w:val="22"/>
        </w:rPr>
        <w:lastRenderedPageBreak/>
        <mc:AlternateContent>
          <mc:Choice Requires="wpg">
            <w:drawing>
              <wp:inline distT="0" distB="0" distL="0" distR="0" wp14:anchorId="64B46099" wp14:editId="76EAC83D">
                <wp:extent cx="5943600" cy="6714998"/>
                <wp:effectExtent l="0" t="0" r="0" b="0"/>
                <wp:docPr id="1766" name="Group 1766"/>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83" name="Picture 83"/>
                          <pic:cNvPicPr/>
                        </pic:nvPicPr>
                        <pic:blipFill>
                          <a:blip r:embed="rId6"/>
                          <a:stretch>
                            <a:fillRect/>
                          </a:stretch>
                        </pic:blipFill>
                        <pic:spPr>
                          <a:xfrm>
                            <a:off x="0" y="0"/>
                            <a:ext cx="5943600" cy="3343275"/>
                          </a:xfrm>
                          <a:prstGeom prst="rect">
                            <a:avLst/>
                          </a:prstGeom>
                        </pic:spPr>
                      </pic:pic>
                      <pic:pic xmlns:pic="http://schemas.openxmlformats.org/drawingml/2006/picture">
                        <pic:nvPicPr>
                          <pic:cNvPr id="85" name="Picture 85"/>
                          <pic:cNvPicPr/>
                        </pic:nvPicPr>
                        <pic:blipFill>
                          <a:blip r:embed="rId7"/>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1766" style="width:468pt;height:528.74pt;mso-position-horizontal-relative:char;mso-position-vertical-relative:line" coordsize="59436,67149">
                <v:shape id="Picture 83" style="position:absolute;width:59436;height:33432;left:0;top:0;" filled="f">
                  <v:imagedata r:id="rId8"/>
                </v:shape>
                <v:shape id="Picture 85" style="position:absolute;width:59436;height:33432;left:0;top:33717;" filled="f">
                  <v:imagedata r:id="rId9"/>
                </v:shape>
              </v:group>
            </w:pict>
          </mc:Fallback>
        </mc:AlternateContent>
      </w:r>
    </w:p>
    <w:p w14:paraId="2B154F7B" w14:textId="77777777" w:rsidR="00FD6DCF" w:rsidRDefault="00CF3A7C">
      <w:pPr>
        <w:spacing w:after="0"/>
        <w:ind w:left="-5" w:right="0"/>
      </w:pPr>
      <w:r>
        <w:t xml:space="preserve">Output: </w:t>
      </w:r>
    </w:p>
    <w:p w14:paraId="6B96EFE8" w14:textId="77777777" w:rsidR="00FD6DCF" w:rsidRDefault="00CF3A7C">
      <w:pPr>
        <w:spacing w:after="105"/>
        <w:ind w:left="-1" w:right="0" w:firstLine="0"/>
      </w:pPr>
      <w:r>
        <w:rPr>
          <w:noProof/>
        </w:rPr>
        <w:lastRenderedPageBreak/>
        <w:drawing>
          <wp:inline distT="0" distB="0" distL="0" distR="0" wp14:anchorId="2810B343" wp14:editId="23B9E8C9">
            <wp:extent cx="5943600" cy="16383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0"/>
                    <a:stretch>
                      <a:fillRect/>
                    </a:stretch>
                  </pic:blipFill>
                  <pic:spPr>
                    <a:xfrm>
                      <a:off x="0" y="0"/>
                      <a:ext cx="5943600" cy="1638300"/>
                    </a:xfrm>
                    <a:prstGeom prst="rect">
                      <a:avLst/>
                    </a:prstGeom>
                  </pic:spPr>
                </pic:pic>
              </a:graphicData>
            </a:graphic>
          </wp:inline>
        </w:drawing>
      </w:r>
    </w:p>
    <w:p w14:paraId="187E8966" w14:textId="77777777" w:rsidR="00FD6DCF" w:rsidRDefault="00CF3A7C">
      <w:pPr>
        <w:ind w:left="-5" w:right="0"/>
      </w:pPr>
      <w:r>
        <w:t xml:space="preserve">Explanation: </w:t>
      </w:r>
    </w:p>
    <w:p w14:paraId="4969DA1B" w14:textId="77777777" w:rsidR="00FD6DCF" w:rsidRDefault="00CF3A7C">
      <w:pPr>
        <w:ind w:left="-5" w:right="0"/>
      </w:pPr>
      <w:r>
        <w:t xml:space="preserve">--&gt;The program uses the requests library to connect to a transport API and fetch arrival data.  </w:t>
      </w:r>
    </w:p>
    <w:p w14:paraId="7CE125A8" w14:textId="77777777" w:rsidR="00FD6DCF" w:rsidRDefault="00CF3A7C">
      <w:pPr>
        <w:ind w:left="-5" w:right="0"/>
      </w:pPr>
      <w:r>
        <w:t xml:space="preserve">--&gt;It takes stop ID as user input to retrieve specific station details.  </w:t>
      </w:r>
    </w:p>
    <w:p w14:paraId="646E94CA" w14:textId="77777777" w:rsidR="00FD6DCF" w:rsidRDefault="00CF3A7C">
      <w:pPr>
        <w:ind w:left="-5" w:right="0"/>
      </w:pPr>
      <w:r>
        <w:t xml:space="preserve">--&gt;The API response is converted into JSON format and processed.  </w:t>
      </w:r>
    </w:p>
    <w:p w14:paraId="014F05D8" w14:textId="77777777" w:rsidR="00FD6DCF" w:rsidRDefault="00CF3A7C">
      <w:pPr>
        <w:spacing w:after="220"/>
        <w:ind w:left="-5" w:right="0"/>
      </w:pPr>
      <w:r>
        <w:t xml:space="preserve">--&gt;It displays the next 3 arrival timings in a readable format.  </w:t>
      </w:r>
    </w:p>
    <w:p w14:paraId="4F9FD7A1" w14:textId="77777777" w:rsidR="00FD6DCF" w:rsidRDefault="00CF3A7C">
      <w:pPr>
        <w:pStyle w:val="Heading1"/>
        <w:ind w:left="-5"/>
      </w:pPr>
      <w:r>
        <w:t xml:space="preserve">Task 3: Stock Market Data API Integration </w:t>
      </w:r>
    </w:p>
    <w:p w14:paraId="4220231E" w14:textId="77777777" w:rsidR="00FD6DCF" w:rsidRDefault="00CF3A7C">
      <w:pPr>
        <w:spacing w:after="0" w:line="421" w:lineRule="auto"/>
        <w:ind w:left="-5" w:right="1398"/>
      </w:pPr>
      <w:r>
        <w:rPr>
          <w:sz w:val="28"/>
        </w:rPr>
        <w:t xml:space="preserve">Prompt: </w:t>
      </w:r>
      <w:r>
        <w:t xml:space="preserve">Generate a Python script to fetch stock market data using a financial API. The program should accept a stock symbol as input and display current price, day high, and day low. Include error handling for invalid symbols, API rate limits, and missing data in the API response. </w:t>
      </w:r>
    </w:p>
    <w:p w14:paraId="65EFFCDB" w14:textId="77777777" w:rsidR="00FD6DCF" w:rsidRDefault="00CF3A7C">
      <w:pPr>
        <w:ind w:left="-5" w:right="0"/>
      </w:pPr>
      <w:r>
        <w:t xml:space="preserve">Code: </w:t>
      </w:r>
    </w:p>
    <w:p w14:paraId="42C437EC" w14:textId="77777777" w:rsidR="00FD6DCF" w:rsidRDefault="00CF3A7C">
      <w:pPr>
        <w:spacing w:after="108"/>
        <w:ind w:left="-1" w:right="0" w:firstLine="0"/>
      </w:pPr>
      <w:r>
        <w:rPr>
          <w:rFonts w:ascii="Calibri" w:eastAsia="Calibri" w:hAnsi="Calibri" w:cs="Calibri"/>
          <w:noProof/>
          <w:sz w:val="22"/>
        </w:rPr>
        <w:lastRenderedPageBreak/>
        <mc:AlternateContent>
          <mc:Choice Requires="wpg">
            <w:drawing>
              <wp:inline distT="0" distB="0" distL="0" distR="0" wp14:anchorId="2E241986" wp14:editId="39F3ED7E">
                <wp:extent cx="5943600" cy="6714998"/>
                <wp:effectExtent l="0" t="0" r="0" b="0"/>
                <wp:docPr id="2133" name="Group 2133"/>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129" name="Picture 129"/>
                          <pic:cNvPicPr/>
                        </pic:nvPicPr>
                        <pic:blipFill>
                          <a:blip r:embed="rId11"/>
                          <a:stretch>
                            <a:fillRect/>
                          </a:stretch>
                        </pic:blipFill>
                        <pic:spPr>
                          <a:xfrm>
                            <a:off x="0" y="0"/>
                            <a:ext cx="5943600" cy="3343275"/>
                          </a:xfrm>
                          <a:prstGeom prst="rect">
                            <a:avLst/>
                          </a:prstGeom>
                        </pic:spPr>
                      </pic:pic>
                      <pic:pic xmlns:pic="http://schemas.openxmlformats.org/drawingml/2006/picture">
                        <pic:nvPicPr>
                          <pic:cNvPr id="131" name="Picture 131"/>
                          <pic:cNvPicPr/>
                        </pic:nvPicPr>
                        <pic:blipFill>
                          <a:blip r:embed="rId12"/>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2133" style="width:468pt;height:528.74pt;mso-position-horizontal-relative:char;mso-position-vertical-relative:line" coordsize="59436,67149">
                <v:shape id="Picture 129" style="position:absolute;width:59436;height:33432;left:0;top:0;" filled="f">
                  <v:imagedata r:id="rId13"/>
                </v:shape>
                <v:shape id="Picture 131" style="position:absolute;width:59436;height:33432;left:0;top:33717;" filled="f">
                  <v:imagedata r:id="rId14"/>
                </v:shape>
              </v:group>
            </w:pict>
          </mc:Fallback>
        </mc:AlternateContent>
      </w:r>
    </w:p>
    <w:p w14:paraId="7CA234D1" w14:textId="77777777" w:rsidR="00FD6DCF" w:rsidRDefault="00CF3A7C">
      <w:pPr>
        <w:spacing w:after="0"/>
        <w:ind w:left="-5" w:right="0"/>
      </w:pPr>
      <w:r>
        <w:t xml:space="preserve">Output: </w:t>
      </w:r>
    </w:p>
    <w:p w14:paraId="75D13F31" w14:textId="77777777" w:rsidR="00FD6DCF" w:rsidRDefault="00CF3A7C">
      <w:pPr>
        <w:spacing w:after="105"/>
        <w:ind w:left="-1" w:right="0" w:firstLine="0"/>
      </w:pPr>
      <w:r>
        <w:rPr>
          <w:noProof/>
        </w:rPr>
        <w:lastRenderedPageBreak/>
        <w:drawing>
          <wp:inline distT="0" distB="0" distL="0" distR="0" wp14:anchorId="5DEABD02" wp14:editId="1161E573">
            <wp:extent cx="5943600" cy="168592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5"/>
                    <a:stretch>
                      <a:fillRect/>
                    </a:stretch>
                  </pic:blipFill>
                  <pic:spPr>
                    <a:xfrm>
                      <a:off x="0" y="0"/>
                      <a:ext cx="5943600" cy="1685925"/>
                    </a:xfrm>
                    <a:prstGeom prst="rect">
                      <a:avLst/>
                    </a:prstGeom>
                  </pic:spPr>
                </pic:pic>
              </a:graphicData>
            </a:graphic>
          </wp:inline>
        </w:drawing>
      </w:r>
    </w:p>
    <w:p w14:paraId="77723202" w14:textId="77777777" w:rsidR="00FD6DCF" w:rsidRDefault="00CF3A7C">
      <w:pPr>
        <w:ind w:left="-5" w:right="0"/>
      </w:pPr>
      <w:r>
        <w:t xml:space="preserve">Explaantion: </w:t>
      </w:r>
    </w:p>
    <w:p w14:paraId="72F576A0" w14:textId="77777777" w:rsidR="00FD6DCF" w:rsidRDefault="00CF3A7C">
      <w:pPr>
        <w:ind w:left="-5" w:right="0"/>
      </w:pPr>
      <w:r>
        <w:t>--&gt;</w:t>
      </w:r>
      <w:r>
        <w:t xml:space="preserve">The program uses the requests library to fetch stock data from a financial API.  </w:t>
      </w:r>
    </w:p>
    <w:p w14:paraId="4DD4DAB9" w14:textId="77777777" w:rsidR="00FD6DCF" w:rsidRDefault="00CF3A7C">
      <w:pPr>
        <w:ind w:left="-5" w:right="0"/>
      </w:pPr>
      <w:r>
        <w:t xml:space="preserve">--&gt;It takes stock symbol as input from the user (e.g., IBM).  </w:t>
      </w:r>
    </w:p>
    <w:p w14:paraId="79D7DC1F" w14:textId="77777777" w:rsidR="00FD6DCF" w:rsidRDefault="00CF3A7C">
      <w:pPr>
        <w:ind w:left="-5" w:right="0"/>
      </w:pPr>
      <w:r>
        <w:t xml:space="preserve">--&gt;The API response is converted into JSON format and processed safely.  </w:t>
      </w:r>
    </w:p>
    <w:p w14:paraId="69248732" w14:textId="77777777" w:rsidR="00FD6DCF" w:rsidRDefault="00CF3A7C">
      <w:pPr>
        <w:ind w:left="-5" w:right="0"/>
      </w:pPr>
      <w:r>
        <w:t xml:space="preserve">--&gt;It displays important details like current price, day high, and day low.  </w:t>
      </w:r>
    </w:p>
    <w:p w14:paraId="396385C5" w14:textId="77777777" w:rsidR="00FD6DCF" w:rsidRDefault="00CF3A7C">
      <w:pPr>
        <w:spacing w:after="304"/>
        <w:ind w:left="-5" w:right="0"/>
      </w:pPr>
      <w:r>
        <w:t xml:space="preserve">--&gt;Error handling is implemented for invalid symbols, network issues, and missing JSON fields. </w:t>
      </w:r>
    </w:p>
    <w:p w14:paraId="3A0FB307" w14:textId="77777777" w:rsidR="00FD6DCF" w:rsidRDefault="00CF3A7C">
      <w:pPr>
        <w:spacing w:after="225"/>
        <w:ind w:left="0" w:right="0" w:firstLine="0"/>
      </w:pPr>
      <w:r>
        <w:rPr>
          <w:sz w:val="28"/>
        </w:rPr>
        <w:t>Task 4:</w:t>
      </w:r>
      <w:r>
        <w:rPr>
          <w:b/>
          <w:sz w:val="28"/>
        </w:rPr>
        <w:t xml:space="preserve"> Geolocation API (IP Address Lookup) </w:t>
      </w:r>
    </w:p>
    <w:p w14:paraId="0753F2EE" w14:textId="77777777" w:rsidR="00FD6DCF" w:rsidRDefault="00CF3A7C">
      <w:pPr>
        <w:spacing w:after="0" w:line="414" w:lineRule="auto"/>
        <w:ind w:left="-5" w:right="1598"/>
      </w:pPr>
      <w:r>
        <w:t xml:space="preserve">Prompt: </w:t>
      </w:r>
      <w:r>
        <w:t xml:space="preserve">Generate a Python script to fetch geolocation details using an IP address. The program should accept an IP address as input and display country, city, and ISP. Include validation for IP format and error handling for invalid input, API failure, and JSON decoding errors. </w:t>
      </w:r>
    </w:p>
    <w:p w14:paraId="3A9B50B4" w14:textId="77777777" w:rsidR="00FD6DCF" w:rsidRDefault="00CF3A7C">
      <w:pPr>
        <w:ind w:left="-5" w:right="0"/>
      </w:pPr>
      <w:r>
        <w:t xml:space="preserve">Code: </w:t>
      </w:r>
    </w:p>
    <w:p w14:paraId="7373E4BA" w14:textId="77777777" w:rsidR="00FD6DCF" w:rsidRDefault="00CF3A7C">
      <w:pPr>
        <w:spacing w:after="130"/>
        <w:ind w:left="-1" w:right="0" w:firstLine="0"/>
        <w:jc w:val="right"/>
      </w:pPr>
      <w:r>
        <w:rPr>
          <w:rFonts w:ascii="Calibri" w:eastAsia="Calibri" w:hAnsi="Calibri" w:cs="Calibri"/>
          <w:noProof/>
          <w:sz w:val="22"/>
        </w:rPr>
        <w:lastRenderedPageBreak/>
        <mc:AlternateContent>
          <mc:Choice Requires="wpg">
            <w:drawing>
              <wp:inline distT="0" distB="0" distL="0" distR="0" wp14:anchorId="73AC1995" wp14:editId="2C5E5ACC">
                <wp:extent cx="5943600" cy="6714998"/>
                <wp:effectExtent l="0" t="0" r="0" b="0"/>
                <wp:docPr id="1957" name="Group 1957"/>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180" name="Picture 180"/>
                          <pic:cNvPicPr/>
                        </pic:nvPicPr>
                        <pic:blipFill>
                          <a:blip r:embed="rId16"/>
                          <a:stretch>
                            <a:fillRect/>
                          </a:stretch>
                        </pic:blipFill>
                        <pic:spPr>
                          <a:xfrm>
                            <a:off x="0" y="0"/>
                            <a:ext cx="5943600" cy="3343275"/>
                          </a:xfrm>
                          <a:prstGeom prst="rect">
                            <a:avLst/>
                          </a:prstGeom>
                        </pic:spPr>
                      </pic:pic>
                      <pic:pic xmlns:pic="http://schemas.openxmlformats.org/drawingml/2006/picture">
                        <pic:nvPicPr>
                          <pic:cNvPr id="182" name="Picture 182"/>
                          <pic:cNvPicPr/>
                        </pic:nvPicPr>
                        <pic:blipFill>
                          <a:blip r:embed="rId17"/>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1957" style="width:468pt;height:528.74pt;mso-position-horizontal-relative:char;mso-position-vertical-relative:line" coordsize="59436,67149">
                <v:shape id="Picture 180" style="position:absolute;width:59436;height:33432;left:0;top:0;" filled="f">
                  <v:imagedata r:id="rId18"/>
                </v:shape>
                <v:shape id="Picture 182" style="position:absolute;width:59436;height:33432;left:0;top:33717;" filled="f">
                  <v:imagedata r:id="rId19"/>
                </v:shape>
              </v:group>
            </w:pict>
          </mc:Fallback>
        </mc:AlternateContent>
      </w:r>
      <w:r>
        <w:t xml:space="preserve"> </w:t>
      </w:r>
    </w:p>
    <w:p w14:paraId="401A9D85" w14:textId="77777777" w:rsidR="00FD6DCF" w:rsidRDefault="00CF3A7C">
      <w:pPr>
        <w:spacing w:after="0"/>
        <w:ind w:left="-5" w:right="0"/>
      </w:pPr>
      <w:r>
        <w:t xml:space="preserve">Output: </w:t>
      </w:r>
    </w:p>
    <w:p w14:paraId="5819CB29" w14:textId="77777777" w:rsidR="00FD6DCF" w:rsidRDefault="00CF3A7C">
      <w:pPr>
        <w:spacing w:after="105"/>
        <w:ind w:left="-1" w:right="0" w:firstLine="0"/>
      </w:pPr>
      <w:r>
        <w:rPr>
          <w:noProof/>
        </w:rPr>
        <w:lastRenderedPageBreak/>
        <w:drawing>
          <wp:inline distT="0" distB="0" distL="0" distR="0" wp14:anchorId="3ACE0CB7" wp14:editId="0DCAA2B3">
            <wp:extent cx="5943600" cy="9144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20"/>
                    <a:stretch>
                      <a:fillRect/>
                    </a:stretch>
                  </pic:blipFill>
                  <pic:spPr>
                    <a:xfrm>
                      <a:off x="0" y="0"/>
                      <a:ext cx="5943600" cy="914400"/>
                    </a:xfrm>
                    <a:prstGeom prst="rect">
                      <a:avLst/>
                    </a:prstGeom>
                  </pic:spPr>
                </pic:pic>
              </a:graphicData>
            </a:graphic>
          </wp:inline>
        </w:drawing>
      </w:r>
    </w:p>
    <w:p w14:paraId="7093C78C" w14:textId="77777777" w:rsidR="00FD6DCF" w:rsidRDefault="00CF3A7C">
      <w:pPr>
        <w:ind w:left="-5" w:right="0"/>
      </w:pPr>
      <w:r>
        <w:t xml:space="preserve">Explanation: </w:t>
      </w:r>
    </w:p>
    <w:p w14:paraId="705B3606" w14:textId="77777777" w:rsidR="00FD6DCF" w:rsidRDefault="00CF3A7C">
      <w:pPr>
        <w:ind w:left="-5" w:right="0"/>
      </w:pPr>
      <w:r>
        <w:t xml:space="preserve">--&gt;The program accepts an IP address as user input.  </w:t>
      </w:r>
    </w:p>
    <w:p w14:paraId="7634813B" w14:textId="77777777" w:rsidR="00FD6DCF" w:rsidRDefault="00CF3A7C">
      <w:pPr>
        <w:ind w:left="-5" w:right="0"/>
      </w:pPr>
      <w:r>
        <w:t xml:space="preserve">--&gt;It validates the IP format using regular expressions (regex).  </w:t>
      </w:r>
    </w:p>
    <w:p w14:paraId="574EBAC7" w14:textId="77777777" w:rsidR="00FD6DCF" w:rsidRDefault="00CF3A7C">
      <w:pPr>
        <w:ind w:left="-5" w:right="0"/>
      </w:pPr>
      <w:r>
        <w:t xml:space="preserve">--&gt;It uses the requests library to connect to a geolocation API.  </w:t>
      </w:r>
    </w:p>
    <w:p w14:paraId="0260585C" w14:textId="77777777" w:rsidR="00FD6DCF" w:rsidRDefault="00CF3A7C">
      <w:pPr>
        <w:ind w:left="-5" w:right="0"/>
      </w:pPr>
      <w:r>
        <w:t xml:space="preserve">--&gt;The API response is converted into JSON format and parsed.  </w:t>
      </w:r>
    </w:p>
    <w:p w14:paraId="452A82C2" w14:textId="77777777" w:rsidR="00FD6DCF" w:rsidRDefault="00CF3A7C">
      <w:pPr>
        <w:spacing w:after="220"/>
        <w:ind w:left="-5" w:right="0"/>
      </w:pPr>
      <w:r>
        <w:t xml:space="preserve">--&gt;Error handling is implemented for invalid IP, network issues, API failure, and JSON errors. </w:t>
      </w:r>
    </w:p>
    <w:p w14:paraId="0AE7354F" w14:textId="77777777" w:rsidR="00FD6DCF" w:rsidRDefault="00CF3A7C">
      <w:pPr>
        <w:pStyle w:val="Heading1"/>
        <w:ind w:left="-5"/>
      </w:pPr>
      <w:r>
        <w:t xml:space="preserve">Task 5: Real-Time Application </w:t>
      </w:r>
      <w:r>
        <w:t>–</w:t>
      </w:r>
      <w:r>
        <w:t xml:space="preserve"> Payment Gateway Simulation API </w:t>
      </w:r>
    </w:p>
    <w:p w14:paraId="62F4C03C" w14:textId="77777777" w:rsidR="00FD6DCF" w:rsidRDefault="00CF3A7C">
      <w:pPr>
        <w:spacing w:after="153"/>
        <w:ind w:left="-5" w:right="0"/>
      </w:pPr>
      <w:r>
        <w:rPr>
          <w:sz w:val="28"/>
        </w:rPr>
        <w:t xml:space="preserve">Prompt: </w:t>
      </w:r>
      <w:r>
        <w:t xml:space="preserve">Generate a Python script to simulate payment processing using a sandbox API. </w:t>
      </w:r>
    </w:p>
    <w:p w14:paraId="627FA1E6" w14:textId="77777777" w:rsidR="00FD6DCF" w:rsidRDefault="00CF3A7C">
      <w:pPr>
        <w:ind w:left="-5" w:right="0"/>
      </w:pPr>
      <w:r>
        <w:t xml:space="preserve">The program should send a POST request with amount, currency, and payment method. </w:t>
      </w:r>
    </w:p>
    <w:p w14:paraId="5572E82B" w14:textId="77777777" w:rsidR="00FD6DCF" w:rsidRDefault="00CF3A7C">
      <w:pPr>
        <w:spacing w:after="1" w:line="414" w:lineRule="auto"/>
        <w:ind w:left="-5" w:right="1623"/>
      </w:pPr>
      <w:r>
        <w:t xml:space="preserve">Include input validation and handle errors such as invalid payment details, HTTP status errors (400, 401, 500), and network issues. Also log failed transactions into a file. </w:t>
      </w:r>
    </w:p>
    <w:p w14:paraId="34419DE0" w14:textId="77777777" w:rsidR="00FD6DCF" w:rsidRDefault="00CF3A7C">
      <w:pPr>
        <w:ind w:left="-5" w:right="0"/>
      </w:pPr>
      <w:r>
        <w:t xml:space="preserve">Code: </w:t>
      </w:r>
    </w:p>
    <w:p w14:paraId="54527590" w14:textId="77777777" w:rsidR="00FD6DCF" w:rsidRDefault="00CF3A7C">
      <w:pPr>
        <w:spacing w:after="108"/>
        <w:ind w:left="-1" w:right="0" w:firstLine="0"/>
      </w:pPr>
      <w:r>
        <w:rPr>
          <w:rFonts w:ascii="Calibri" w:eastAsia="Calibri" w:hAnsi="Calibri" w:cs="Calibri"/>
          <w:noProof/>
          <w:sz w:val="22"/>
        </w:rPr>
        <w:lastRenderedPageBreak/>
        <mc:AlternateContent>
          <mc:Choice Requires="wpg">
            <w:drawing>
              <wp:inline distT="0" distB="0" distL="0" distR="0" wp14:anchorId="31D054D1" wp14:editId="20529AB6">
                <wp:extent cx="5943600" cy="6714998"/>
                <wp:effectExtent l="0" t="0" r="0" b="0"/>
                <wp:docPr id="1921" name="Group 1921"/>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236" name="Picture 236"/>
                          <pic:cNvPicPr/>
                        </pic:nvPicPr>
                        <pic:blipFill>
                          <a:blip r:embed="rId21"/>
                          <a:stretch>
                            <a:fillRect/>
                          </a:stretch>
                        </pic:blipFill>
                        <pic:spPr>
                          <a:xfrm>
                            <a:off x="0" y="0"/>
                            <a:ext cx="5943600" cy="3343275"/>
                          </a:xfrm>
                          <a:prstGeom prst="rect">
                            <a:avLst/>
                          </a:prstGeom>
                        </pic:spPr>
                      </pic:pic>
                      <pic:pic xmlns:pic="http://schemas.openxmlformats.org/drawingml/2006/picture">
                        <pic:nvPicPr>
                          <pic:cNvPr id="238" name="Picture 238"/>
                          <pic:cNvPicPr/>
                        </pic:nvPicPr>
                        <pic:blipFill>
                          <a:blip r:embed="rId22"/>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1921" style="width:468pt;height:528.74pt;mso-position-horizontal-relative:char;mso-position-vertical-relative:line" coordsize="59436,67149">
                <v:shape id="Picture 236" style="position:absolute;width:59436;height:33432;left:0;top:0;" filled="f">
                  <v:imagedata r:id="rId23"/>
                </v:shape>
                <v:shape id="Picture 238" style="position:absolute;width:59436;height:33432;left:0;top:33717;" filled="f">
                  <v:imagedata r:id="rId24"/>
                </v:shape>
              </v:group>
            </w:pict>
          </mc:Fallback>
        </mc:AlternateContent>
      </w:r>
    </w:p>
    <w:p w14:paraId="7A74F152" w14:textId="77777777" w:rsidR="00FD6DCF" w:rsidRDefault="00CF3A7C">
      <w:pPr>
        <w:spacing w:after="0"/>
        <w:ind w:left="-5" w:right="0"/>
      </w:pPr>
      <w:r>
        <w:t xml:space="preserve">Output: </w:t>
      </w:r>
    </w:p>
    <w:p w14:paraId="735AD916" w14:textId="77777777" w:rsidR="00FD6DCF" w:rsidRDefault="00CF3A7C">
      <w:pPr>
        <w:spacing w:after="105"/>
        <w:ind w:left="-1" w:right="0" w:firstLine="0"/>
      </w:pPr>
      <w:r>
        <w:rPr>
          <w:noProof/>
        </w:rPr>
        <w:lastRenderedPageBreak/>
        <w:drawing>
          <wp:inline distT="0" distB="0" distL="0" distR="0" wp14:anchorId="1C060838" wp14:editId="2E76067D">
            <wp:extent cx="5943600" cy="160972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25"/>
                    <a:stretch>
                      <a:fillRect/>
                    </a:stretch>
                  </pic:blipFill>
                  <pic:spPr>
                    <a:xfrm>
                      <a:off x="0" y="0"/>
                      <a:ext cx="5943600" cy="1609725"/>
                    </a:xfrm>
                    <a:prstGeom prst="rect">
                      <a:avLst/>
                    </a:prstGeom>
                  </pic:spPr>
                </pic:pic>
              </a:graphicData>
            </a:graphic>
          </wp:inline>
        </w:drawing>
      </w:r>
    </w:p>
    <w:p w14:paraId="7F471C65" w14:textId="77777777" w:rsidR="00FD6DCF" w:rsidRDefault="00CF3A7C">
      <w:pPr>
        <w:ind w:left="-5" w:right="0"/>
      </w:pPr>
      <w:r>
        <w:t xml:space="preserve">Explanation: </w:t>
      </w:r>
    </w:p>
    <w:p w14:paraId="66195530" w14:textId="77777777" w:rsidR="00FD6DCF" w:rsidRDefault="00CF3A7C">
      <w:pPr>
        <w:ind w:left="-5" w:right="0"/>
      </w:pPr>
      <w:r>
        <w:t xml:space="preserve">--&gt;The program collects payment details (amount, currency, method) from the user.  </w:t>
      </w:r>
    </w:p>
    <w:p w14:paraId="74E5EE12" w14:textId="77777777" w:rsidR="00FD6DCF" w:rsidRDefault="00CF3A7C">
      <w:pPr>
        <w:ind w:left="-5" w:right="0"/>
      </w:pPr>
      <w:r>
        <w:t xml:space="preserve">--&gt;It sends a POST request to a sandbox API to simulate payment processing.  </w:t>
      </w:r>
    </w:p>
    <w:p w14:paraId="33EB2E5D" w14:textId="77777777" w:rsidR="00FD6DCF" w:rsidRDefault="00CF3A7C">
      <w:pPr>
        <w:ind w:left="-5" w:right="0"/>
      </w:pPr>
      <w:r>
        <w:t xml:space="preserve">--&gt;Input validation is performed to ensure the amount is valid before processing.  </w:t>
      </w:r>
    </w:p>
    <w:p w14:paraId="605E6925" w14:textId="77777777" w:rsidR="00FD6DCF" w:rsidRDefault="00CF3A7C">
      <w:pPr>
        <w:ind w:left="-5" w:right="0"/>
      </w:pPr>
      <w:r>
        <w:t xml:space="preserve">--&gt;It handles errors such as HTTP status errors (400, 401, 500), timeout, and network issues.  </w:t>
      </w:r>
    </w:p>
    <w:p w14:paraId="20F49599" w14:textId="77777777" w:rsidR="00FD6DCF" w:rsidRDefault="00CF3A7C">
      <w:pPr>
        <w:ind w:left="-5" w:right="0"/>
      </w:pPr>
      <w:r>
        <w:t xml:space="preserve">--&gt;Failed transactions are logged into a file for future reference and debugging. </w:t>
      </w:r>
    </w:p>
    <w:p w14:paraId="621BCA4C" w14:textId="77777777" w:rsidR="00FD6DCF" w:rsidRDefault="00CF3A7C">
      <w:pPr>
        <w:spacing w:after="0"/>
        <w:ind w:left="0" w:right="0" w:firstLine="0"/>
      </w:pPr>
      <w:r>
        <w:t xml:space="preserve"> </w:t>
      </w:r>
    </w:p>
    <w:sectPr w:rsidR="00FD6DCF">
      <w:pgSz w:w="12240" w:h="15840"/>
      <w:pgMar w:top="1440" w:right="1375" w:bottom="333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DCF"/>
    <w:rsid w:val="00155F78"/>
    <w:rsid w:val="008E4CAE"/>
    <w:rsid w:val="00CF3A7C"/>
    <w:rsid w:val="00FD6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9272"/>
  <w15:docId w15:val="{E622845E-9CBE-40EB-95C1-796CFCBD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2" w:line="259" w:lineRule="auto"/>
      <w:ind w:left="10" w:right="228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5" w:line="259" w:lineRule="auto"/>
      <w:ind w:left="10"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50.jpg"/><Relationship Id="rId18" Type="http://schemas.openxmlformats.org/officeDocument/2006/relationships/image" Target="media/image80.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2.jpg"/><Relationship Id="rId7" Type="http://schemas.openxmlformats.org/officeDocument/2006/relationships/image" Target="media/image4.jpg"/><Relationship Id="rId12" Type="http://schemas.openxmlformats.org/officeDocument/2006/relationships/image" Target="media/image7.jpg"/><Relationship Id="rId17" Type="http://schemas.openxmlformats.org/officeDocument/2006/relationships/image" Target="media/image10.jpg"/><Relationship Id="rId25"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24" Type="http://schemas.openxmlformats.org/officeDocument/2006/relationships/image" Target="media/image120.jpg"/><Relationship Id="rId5"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10.jpg"/><Relationship Id="rId10" Type="http://schemas.openxmlformats.org/officeDocument/2006/relationships/image" Target="media/image5.jpg"/><Relationship Id="rId19" Type="http://schemas.openxmlformats.org/officeDocument/2006/relationships/image" Target="media/image90.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image" Target="media/image60.jp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asritha</dc:creator>
  <cp:keywords/>
  <cp:lastModifiedBy>asrithaishu KODAM</cp:lastModifiedBy>
  <cp:revision>2</cp:revision>
  <dcterms:created xsi:type="dcterms:W3CDTF">2026-04-01T03:51:00Z</dcterms:created>
  <dcterms:modified xsi:type="dcterms:W3CDTF">2026-04-01T03:51:00Z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b98f955b-49dc-474f-bfb3-9129104d1806</vt:lpwstr>
  </property>
</Properties>
</file>