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637CD" w14:textId="77777777" w:rsidR="009D0F86" w:rsidRDefault="009D0F86">
      <w:pPr>
        <w:rPr>
          <w:color w:val="0000FF"/>
          <w:sz w:val="28"/>
          <w:szCs w:val="28"/>
        </w:rPr>
      </w:pPr>
    </w:p>
    <w:p w14:paraId="5E678AEA" w14:textId="77777777" w:rsidR="009D0F86" w:rsidRDefault="009D0F86">
      <w:pPr>
        <w:rPr>
          <w:color w:val="0000FF"/>
          <w:sz w:val="28"/>
          <w:szCs w:val="28"/>
        </w:rPr>
      </w:pPr>
    </w:p>
    <w:p w14:paraId="45490BDF" w14:textId="22A8546E" w:rsidR="009D0F86" w:rsidRDefault="00A44358">
      <w:pPr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 xml:space="preserve">                       </w:t>
      </w:r>
      <w:r w:rsidR="00404588">
        <w:rPr>
          <w:color w:val="0000FF"/>
          <w:sz w:val="48"/>
          <w:szCs w:val="48"/>
        </w:rPr>
        <w:t>Project Plan</w:t>
      </w:r>
    </w:p>
    <w:p w14:paraId="5592E5CC" w14:textId="77777777" w:rsidR="00404588" w:rsidRDefault="00404588">
      <w:pPr>
        <w:rPr>
          <w:color w:val="0000FF"/>
          <w:sz w:val="48"/>
          <w:szCs w:val="48"/>
        </w:rPr>
      </w:pPr>
    </w:p>
    <w:p w14:paraId="7F86A87C" w14:textId="77777777" w:rsidR="00404588" w:rsidRDefault="00404588">
      <w:pPr>
        <w:rPr>
          <w:color w:val="0000FF"/>
          <w:sz w:val="48"/>
          <w:szCs w:val="48"/>
        </w:rPr>
      </w:pPr>
    </w:p>
    <w:p w14:paraId="2EBBB277" w14:textId="77777777" w:rsidR="00A44358" w:rsidRDefault="00A44358">
      <w:pPr>
        <w:rPr>
          <w:sz w:val="32"/>
          <w:szCs w:val="32"/>
        </w:rPr>
      </w:pPr>
    </w:p>
    <w:p w14:paraId="71BA430A" w14:textId="77777777" w:rsidR="00A44358" w:rsidRDefault="00A44358">
      <w:pPr>
        <w:rPr>
          <w:sz w:val="32"/>
          <w:szCs w:val="32"/>
        </w:rPr>
      </w:pPr>
    </w:p>
    <w:p w14:paraId="11AABF3C" w14:textId="77777777" w:rsidR="00A44358" w:rsidRDefault="00A44358">
      <w:pPr>
        <w:rPr>
          <w:sz w:val="32"/>
          <w:szCs w:val="32"/>
        </w:rPr>
      </w:pPr>
    </w:p>
    <w:p w14:paraId="6BFA9408" w14:textId="5E772A26" w:rsidR="00404588" w:rsidRDefault="00404588">
      <w:pPr>
        <w:rPr>
          <w:sz w:val="32"/>
          <w:szCs w:val="32"/>
        </w:rPr>
      </w:pPr>
      <w:r>
        <w:rPr>
          <w:sz w:val="32"/>
          <w:szCs w:val="32"/>
        </w:rPr>
        <w:t>Project Databases, Mathematical Engineering</w:t>
      </w:r>
      <w:r w:rsidR="00A44358">
        <w:rPr>
          <w:sz w:val="32"/>
          <w:szCs w:val="32"/>
        </w:rPr>
        <w:t xml:space="preserve"> year 1</w:t>
      </w:r>
    </w:p>
    <w:p w14:paraId="070DE1D5" w14:textId="77777777" w:rsidR="00404588" w:rsidRDefault="00404588">
      <w:pPr>
        <w:rPr>
          <w:sz w:val="32"/>
          <w:szCs w:val="32"/>
        </w:rPr>
      </w:pPr>
    </w:p>
    <w:p w14:paraId="4304A4C8" w14:textId="77777777" w:rsidR="00404588" w:rsidRDefault="00404588">
      <w:pPr>
        <w:rPr>
          <w:sz w:val="32"/>
          <w:szCs w:val="32"/>
        </w:rPr>
      </w:pPr>
    </w:p>
    <w:p w14:paraId="24325F74" w14:textId="77777777" w:rsidR="00404588" w:rsidRDefault="00404588"/>
    <w:p w14:paraId="3B84B3F7" w14:textId="77777777" w:rsidR="00404588" w:rsidRDefault="00404588"/>
    <w:p w14:paraId="1218BF3F" w14:textId="77777777" w:rsidR="00A44358" w:rsidRDefault="00A44358">
      <w:pPr>
        <w:rPr>
          <w:sz w:val="32"/>
          <w:szCs w:val="32"/>
        </w:rPr>
      </w:pPr>
    </w:p>
    <w:p w14:paraId="5A6D97EC" w14:textId="77777777" w:rsidR="00A44358" w:rsidRDefault="00A44358">
      <w:pPr>
        <w:rPr>
          <w:sz w:val="32"/>
          <w:szCs w:val="32"/>
        </w:rPr>
      </w:pPr>
    </w:p>
    <w:p w14:paraId="396A0FE0" w14:textId="77777777" w:rsidR="00A44358" w:rsidRDefault="00A44358">
      <w:pPr>
        <w:rPr>
          <w:sz w:val="32"/>
          <w:szCs w:val="32"/>
        </w:rPr>
      </w:pPr>
    </w:p>
    <w:p w14:paraId="34EFE7BB" w14:textId="77777777" w:rsidR="00A44358" w:rsidRDefault="00A44358">
      <w:pPr>
        <w:rPr>
          <w:sz w:val="32"/>
          <w:szCs w:val="32"/>
        </w:rPr>
      </w:pPr>
    </w:p>
    <w:p w14:paraId="7299C53A" w14:textId="77777777" w:rsidR="00A44358" w:rsidRDefault="00A44358">
      <w:pPr>
        <w:rPr>
          <w:sz w:val="32"/>
          <w:szCs w:val="32"/>
        </w:rPr>
      </w:pPr>
    </w:p>
    <w:p w14:paraId="6CF8E7DD" w14:textId="7D0800D8" w:rsidR="00404588" w:rsidRDefault="00404588">
      <w:pPr>
        <w:rPr>
          <w:sz w:val="32"/>
          <w:szCs w:val="32"/>
        </w:rPr>
      </w:pPr>
      <w:r>
        <w:rPr>
          <w:sz w:val="32"/>
          <w:szCs w:val="32"/>
        </w:rPr>
        <w:t>The search group:</w:t>
      </w:r>
    </w:p>
    <w:p w14:paraId="23E40106" w14:textId="77777777" w:rsidR="00404588" w:rsidRDefault="00404588">
      <w:pPr>
        <w:rPr>
          <w:sz w:val="32"/>
          <w:szCs w:val="32"/>
        </w:rPr>
      </w:pPr>
    </w:p>
    <w:p w14:paraId="37154B1E" w14:textId="4F954244" w:rsidR="00404588" w:rsidRDefault="00404588">
      <w:pPr>
        <w:rPr>
          <w:sz w:val="32"/>
          <w:szCs w:val="32"/>
        </w:rPr>
      </w:pPr>
      <w:r>
        <w:rPr>
          <w:sz w:val="32"/>
          <w:szCs w:val="32"/>
        </w:rPr>
        <w:t>José Moreno Mendes</w:t>
      </w:r>
    </w:p>
    <w:p w14:paraId="1E595430" w14:textId="42E9BBCF" w:rsidR="009D0F86" w:rsidRDefault="0040458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Niels</w:t>
      </w:r>
      <w:proofErr w:type="spellEnd"/>
      <w:r>
        <w:rPr>
          <w:sz w:val="32"/>
          <w:szCs w:val="32"/>
        </w:rPr>
        <w:t xml:space="preserve"> de Jong</w:t>
      </w:r>
    </w:p>
    <w:p w14:paraId="3C0C6775" w14:textId="1C4BF48E" w:rsidR="00404588" w:rsidRDefault="00404588">
      <w:pPr>
        <w:rPr>
          <w:sz w:val="32"/>
          <w:szCs w:val="32"/>
        </w:rPr>
      </w:pPr>
      <w:r>
        <w:rPr>
          <w:sz w:val="32"/>
          <w:szCs w:val="32"/>
        </w:rPr>
        <w:t xml:space="preserve">Hugo </w:t>
      </w:r>
      <w:proofErr w:type="spellStart"/>
      <w:r>
        <w:rPr>
          <w:sz w:val="32"/>
          <w:szCs w:val="32"/>
        </w:rPr>
        <w:t>Antunes</w:t>
      </w:r>
      <w:proofErr w:type="spellEnd"/>
      <w:r>
        <w:rPr>
          <w:sz w:val="32"/>
          <w:szCs w:val="32"/>
        </w:rPr>
        <w:t xml:space="preserve"> Cabral</w:t>
      </w:r>
    </w:p>
    <w:p w14:paraId="1BD6D8E8" w14:textId="5ACE7F32" w:rsidR="00404588" w:rsidRDefault="00404588">
      <w:pPr>
        <w:rPr>
          <w:sz w:val="32"/>
          <w:szCs w:val="32"/>
        </w:rPr>
      </w:pPr>
      <w:r>
        <w:rPr>
          <w:sz w:val="32"/>
          <w:szCs w:val="32"/>
        </w:rPr>
        <w:t xml:space="preserve">Jesse </w:t>
      </w:r>
      <w:proofErr w:type="spellStart"/>
      <w:r>
        <w:rPr>
          <w:sz w:val="32"/>
          <w:szCs w:val="32"/>
        </w:rPr>
        <w:t>Tijsterman</w:t>
      </w:r>
      <w:proofErr w:type="spellEnd"/>
    </w:p>
    <w:p w14:paraId="28F1AEE0" w14:textId="793FF1B1" w:rsidR="00404588" w:rsidRDefault="00404588">
      <w:pPr>
        <w:rPr>
          <w:sz w:val="32"/>
          <w:szCs w:val="32"/>
        </w:rPr>
      </w:pPr>
      <w:r>
        <w:rPr>
          <w:sz w:val="32"/>
          <w:szCs w:val="32"/>
        </w:rPr>
        <w:t>Kawai Cheung</w:t>
      </w:r>
    </w:p>
    <w:p w14:paraId="3EF2875E" w14:textId="77777777" w:rsidR="00404588" w:rsidRDefault="00404588">
      <w:pPr>
        <w:rPr>
          <w:sz w:val="32"/>
          <w:szCs w:val="32"/>
        </w:rPr>
      </w:pPr>
    </w:p>
    <w:p w14:paraId="25281D9F" w14:textId="77777777" w:rsidR="00404588" w:rsidRDefault="00404588">
      <w:pPr>
        <w:rPr>
          <w:sz w:val="32"/>
          <w:szCs w:val="32"/>
        </w:rPr>
      </w:pPr>
    </w:p>
    <w:p w14:paraId="0F051C3B" w14:textId="77777777" w:rsidR="00404588" w:rsidRDefault="00404588">
      <w:pPr>
        <w:rPr>
          <w:sz w:val="32"/>
          <w:szCs w:val="32"/>
        </w:rPr>
      </w:pPr>
    </w:p>
    <w:p w14:paraId="5218B124" w14:textId="77777777" w:rsidR="00404588" w:rsidRDefault="00404588">
      <w:pPr>
        <w:rPr>
          <w:sz w:val="32"/>
          <w:szCs w:val="32"/>
        </w:rPr>
      </w:pPr>
    </w:p>
    <w:p w14:paraId="6A92E701" w14:textId="77777777" w:rsidR="00A44358" w:rsidRDefault="00A44358"/>
    <w:p w14:paraId="20B50A73" w14:textId="77777777" w:rsidR="00A44358" w:rsidRDefault="00A44358"/>
    <w:p w14:paraId="5C5EA5A2" w14:textId="77777777" w:rsidR="00A44358" w:rsidRDefault="00A44358"/>
    <w:p w14:paraId="3605191C" w14:textId="77777777" w:rsidR="00A44358" w:rsidRDefault="00A44358"/>
    <w:p w14:paraId="7CA1182A" w14:textId="77777777" w:rsidR="00A44358" w:rsidRDefault="00A44358"/>
    <w:p w14:paraId="4B291106" w14:textId="77777777" w:rsidR="00A44358" w:rsidRDefault="00A44358"/>
    <w:p w14:paraId="18508447" w14:textId="72AF28D8" w:rsidR="00404588" w:rsidRDefault="00404588">
      <w:r>
        <w:t>Thursday</w:t>
      </w:r>
      <w:r w:rsidR="00A44358">
        <w:t>, May 17, 2018</w:t>
      </w:r>
    </w:p>
    <w:p w14:paraId="392C4711" w14:textId="44BEE639" w:rsidR="00A44358" w:rsidRPr="00404588" w:rsidRDefault="00A44358">
      <w:r>
        <w:t>Version 1.0</w:t>
      </w:r>
    </w:p>
    <w:p w14:paraId="63FF77AC" w14:textId="77777777" w:rsidR="009D0F86" w:rsidRDefault="009D0F86">
      <w:pPr>
        <w:rPr>
          <w:color w:val="0000FF"/>
          <w:sz w:val="28"/>
          <w:szCs w:val="28"/>
        </w:rPr>
      </w:pPr>
    </w:p>
    <w:p w14:paraId="207D1106" w14:textId="7D3FCC1A" w:rsidR="0036436B" w:rsidRDefault="0036436B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Table of contents</w:t>
      </w:r>
    </w:p>
    <w:p w14:paraId="6D973045" w14:textId="77777777" w:rsidR="00A53E3E" w:rsidRDefault="00A53E3E">
      <w:pPr>
        <w:rPr>
          <w:color w:val="0000FF"/>
          <w:sz w:val="28"/>
          <w:szCs w:val="28"/>
        </w:rPr>
      </w:pPr>
    </w:p>
    <w:p w14:paraId="5C23A759" w14:textId="7CFC02B0" w:rsidR="00A53E3E" w:rsidRDefault="00A53E3E">
      <w:r>
        <w:t>1. Introduction…………………………………………………………………………………………</w:t>
      </w:r>
      <w:r w:rsidR="00EC2A9E">
        <w:t>..</w:t>
      </w:r>
      <w:r w:rsidR="00120923">
        <w:t>3</w:t>
      </w:r>
    </w:p>
    <w:p w14:paraId="3F1A81E6" w14:textId="77777777" w:rsidR="00A53E3E" w:rsidRDefault="00A53E3E"/>
    <w:p w14:paraId="5AA9E988" w14:textId="129A274A" w:rsidR="00A53E3E" w:rsidRDefault="00A53E3E">
      <w:r>
        <w:t>2</w:t>
      </w:r>
      <w:r w:rsidR="00120923">
        <w:t>.</w:t>
      </w:r>
      <w:r>
        <w:t xml:space="preserve"> Context…………………………………………………………………………………………………</w:t>
      </w:r>
      <w:r w:rsidR="00EC2A9E">
        <w:t>.</w:t>
      </w:r>
      <w:r w:rsidR="00120923">
        <w:t>3</w:t>
      </w:r>
    </w:p>
    <w:p w14:paraId="38693A41" w14:textId="77777777" w:rsidR="00120923" w:rsidRDefault="00120923"/>
    <w:p w14:paraId="37EC8F9A" w14:textId="76B04EBA" w:rsidR="00120923" w:rsidRDefault="00120923">
      <w:r>
        <w:t xml:space="preserve">        2.1 Situation………………………………………………………………………………………</w:t>
      </w:r>
      <w:r w:rsidR="00EC2A9E">
        <w:t>..</w:t>
      </w:r>
      <w:r>
        <w:t>3</w:t>
      </w:r>
    </w:p>
    <w:p w14:paraId="0BB9AA2A" w14:textId="77777777" w:rsidR="00120923" w:rsidRDefault="00120923"/>
    <w:p w14:paraId="6CC1D543" w14:textId="65FDA813" w:rsidR="00120923" w:rsidRDefault="00120923">
      <w:r>
        <w:t xml:space="preserve">        2.2 Problem statement………………………………………………………………………</w:t>
      </w:r>
      <w:r w:rsidR="00EC2A9E">
        <w:t>...</w:t>
      </w:r>
      <w:r>
        <w:t>4</w:t>
      </w:r>
    </w:p>
    <w:p w14:paraId="650CD6EB" w14:textId="77777777" w:rsidR="00120923" w:rsidRDefault="00120923"/>
    <w:p w14:paraId="1E0863E8" w14:textId="611465C8" w:rsidR="00120923" w:rsidRDefault="00EC2A9E">
      <w:r>
        <w:t>3. Goals and objectives……………………………………………………………………………….5</w:t>
      </w:r>
    </w:p>
    <w:p w14:paraId="546B68D4" w14:textId="77777777" w:rsidR="00EC2A9E" w:rsidRDefault="00EC2A9E"/>
    <w:p w14:paraId="4863752B" w14:textId="54A3579F" w:rsidR="00EC2A9E" w:rsidRDefault="00EC2A9E">
      <w:r>
        <w:t xml:space="preserve">        3.1Project goals and objectives…………………………………………………………….5</w:t>
      </w:r>
    </w:p>
    <w:p w14:paraId="63D3281A" w14:textId="77777777" w:rsidR="00EC2A9E" w:rsidRDefault="00EC2A9E"/>
    <w:p w14:paraId="36B64DE1" w14:textId="6D619BCF" w:rsidR="00EC2A9E" w:rsidRDefault="00EC2A9E">
      <w:r>
        <w:t>4. Methodology………………………………………………………………………………………….5</w:t>
      </w:r>
    </w:p>
    <w:p w14:paraId="4ED86989" w14:textId="77777777" w:rsidR="00EC2A9E" w:rsidRDefault="00EC2A9E"/>
    <w:p w14:paraId="7113C994" w14:textId="507F2BDB" w:rsidR="00EC2A9E" w:rsidRDefault="00EC2A9E">
      <w:r>
        <w:t xml:space="preserve">        4.1 Research strategy…………………………………………………………………………..5</w:t>
      </w:r>
    </w:p>
    <w:p w14:paraId="4532FF76" w14:textId="77777777" w:rsidR="00EC2A9E" w:rsidRDefault="00EC2A9E"/>
    <w:p w14:paraId="39C2502B" w14:textId="49E114D3" w:rsidR="00EC2A9E" w:rsidRDefault="00EC2A9E">
      <w:r>
        <w:t>5. Risks and solution………………………………………………………………………………….6</w:t>
      </w:r>
    </w:p>
    <w:p w14:paraId="7D192D05" w14:textId="77777777" w:rsidR="00EC2A9E" w:rsidRDefault="00EC2A9E"/>
    <w:p w14:paraId="5AE8ADCE" w14:textId="1B06C676" w:rsidR="00EC2A9E" w:rsidRDefault="00EC2A9E">
      <w:r>
        <w:t>6. Task division………………………………………………………………………………………….6</w:t>
      </w:r>
    </w:p>
    <w:p w14:paraId="690FB7B0" w14:textId="77777777" w:rsidR="00EC2A9E" w:rsidRDefault="00EC2A9E"/>
    <w:p w14:paraId="6DF86971" w14:textId="1CD0B8E3" w:rsidR="00EC2A9E" w:rsidRDefault="00EC2A9E">
      <w:r>
        <w:t xml:space="preserve">         6.1 Task division and planning……………………………………………………………6</w:t>
      </w:r>
    </w:p>
    <w:p w14:paraId="6B0005AF" w14:textId="77777777" w:rsidR="00EC2A9E" w:rsidRDefault="00EC2A9E"/>
    <w:p w14:paraId="7AE6EC34" w14:textId="2B20C4C5" w:rsidR="00EC2A9E" w:rsidRDefault="00EC2A9E">
      <w:r>
        <w:t>7. Contact information………………………………………………………………………………7</w:t>
      </w:r>
    </w:p>
    <w:p w14:paraId="0BC54CD2" w14:textId="77777777" w:rsidR="00EC2A9E" w:rsidRDefault="00EC2A9E"/>
    <w:p w14:paraId="2329810D" w14:textId="15921E8B" w:rsidR="00EC2A9E" w:rsidRDefault="00EC2A9E">
      <w:r>
        <w:t xml:space="preserve">         7.1 References…………………………………………………………………………………...7</w:t>
      </w:r>
    </w:p>
    <w:p w14:paraId="7793D279" w14:textId="77777777" w:rsidR="00120923" w:rsidRDefault="00120923"/>
    <w:p w14:paraId="478832A4" w14:textId="77777777" w:rsidR="00120923" w:rsidRDefault="00120923"/>
    <w:p w14:paraId="0EEAAEE7" w14:textId="77777777" w:rsidR="00A53E3E" w:rsidRDefault="00A53E3E"/>
    <w:p w14:paraId="4B3648EF" w14:textId="77777777" w:rsidR="00A53E3E" w:rsidRPr="00A53E3E" w:rsidRDefault="00A53E3E"/>
    <w:p w14:paraId="43E9D93D" w14:textId="77777777" w:rsidR="0036436B" w:rsidRPr="0036436B" w:rsidRDefault="0036436B">
      <w:pPr>
        <w:rPr>
          <w:color w:val="0000FF"/>
          <w:sz w:val="28"/>
          <w:szCs w:val="28"/>
        </w:rPr>
      </w:pPr>
    </w:p>
    <w:p w14:paraId="7902D9E9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7D6EAB77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19B4DCC2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4A85C0F0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08479573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3D3D2396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6D8AFDEB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083C04B4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018D2943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1F74A7D7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595794EF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0FF97227" w14:textId="77777777" w:rsidR="0036436B" w:rsidRDefault="0036436B">
      <w:pPr>
        <w:rPr>
          <w:color w:val="0000FF"/>
          <w:sz w:val="32"/>
          <w:szCs w:val="32"/>
          <w:u w:val="single"/>
        </w:rPr>
      </w:pPr>
    </w:p>
    <w:p w14:paraId="7A354792" w14:textId="47D37AB4" w:rsidR="004407F8" w:rsidRPr="00CE7488" w:rsidRDefault="00CE7488">
      <w:pPr>
        <w:rPr>
          <w:b/>
          <w:color w:val="0000FF"/>
          <w:sz w:val="32"/>
          <w:szCs w:val="32"/>
        </w:rPr>
      </w:pPr>
      <w:r>
        <w:t xml:space="preserve">1.0 </w:t>
      </w:r>
      <w:r w:rsidRPr="00CE7488">
        <w:rPr>
          <w:color w:val="0000FF"/>
          <w:sz w:val="32"/>
          <w:szCs w:val="32"/>
          <w:u w:val="single"/>
        </w:rPr>
        <w:t>INTRODUCTION</w:t>
      </w:r>
    </w:p>
    <w:p w14:paraId="69079E74" w14:textId="77777777" w:rsidR="005245BE" w:rsidRDefault="005245BE">
      <w:pPr>
        <w:rPr>
          <w:b/>
          <w:sz w:val="32"/>
          <w:szCs w:val="32"/>
        </w:rPr>
      </w:pPr>
    </w:p>
    <w:p w14:paraId="6456B010" w14:textId="29DF0D1F" w:rsidR="005245BE" w:rsidRPr="006C0866" w:rsidRDefault="005245BE">
      <w:pPr>
        <w:rPr>
          <w:b/>
          <w:color w:val="1F497D" w:themeColor="text2"/>
        </w:rPr>
      </w:pPr>
    </w:p>
    <w:p w14:paraId="2C5663B3" w14:textId="3F18636F" w:rsidR="005245BE" w:rsidRDefault="005245BE">
      <w:r w:rsidRPr="006C0866">
        <w:t>The Search Project Plan will provide a definition of the project, including the</w:t>
      </w:r>
      <w:r>
        <w:t xml:space="preserve"> project’s goals and objectives.  This project report</w:t>
      </w:r>
      <w:r w:rsidR="001368F0">
        <w:t>,</w:t>
      </w:r>
      <w:r>
        <w:t xml:space="preserve"> it is about the general skills obtained at the course of Mathematical Engineering at </w:t>
      </w:r>
      <w:proofErr w:type="spellStart"/>
      <w:r>
        <w:t>Inholland</w:t>
      </w:r>
      <w:proofErr w:type="spellEnd"/>
      <w:r>
        <w:t xml:space="preserve"> </w:t>
      </w:r>
      <w:proofErr w:type="spellStart"/>
      <w:r>
        <w:t>Universiity</w:t>
      </w:r>
      <w:proofErr w:type="spellEnd"/>
      <w:r w:rsidR="001368F0">
        <w:t>,</w:t>
      </w:r>
      <w:r>
        <w:t xml:space="preserve"> during the first year.</w:t>
      </w:r>
      <w:r w:rsidR="00915C3A">
        <w:t xml:space="preserve"> The Search group is composed of five members who are:</w:t>
      </w:r>
    </w:p>
    <w:p w14:paraId="66B8A8BC" w14:textId="2996EDEC" w:rsidR="00915C3A" w:rsidRDefault="00915C3A">
      <w:r>
        <w:t>Jos</w:t>
      </w:r>
      <w:r w:rsidR="001368F0">
        <w:t>é Moreno Mendes</w:t>
      </w:r>
      <w:proofErr w:type="gramStart"/>
      <w:r w:rsidR="001368F0">
        <w:t xml:space="preserve">,  </w:t>
      </w:r>
      <w:proofErr w:type="spellStart"/>
      <w:r w:rsidR="001368F0">
        <w:t>Niels</w:t>
      </w:r>
      <w:proofErr w:type="spellEnd"/>
      <w:proofErr w:type="gramEnd"/>
      <w:r w:rsidR="001368F0">
        <w:t xml:space="preserve"> de Jong, Jesse </w:t>
      </w:r>
      <w:proofErr w:type="spellStart"/>
      <w:r w:rsidR="001368F0">
        <w:t>Tijsterman</w:t>
      </w:r>
      <w:proofErr w:type="spellEnd"/>
      <w:r w:rsidR="001368F0">
        <w:t xml:space="preserve">, Kawai Cheung and Hugo </w:t>
      </w:r>
      <w:proofErr w:type="spellStart"/>
      <w:r w:rsidR="001368F0">
        <w:t>Antunes</w:t>
      </w:r>
      <w:proofErr w:type="spellEnd"/>
      <w:r w:rsidR="001368F0">
        <w:t xml:space="preserve"> Cabral. The main task of the </w:t>
      </w:r>
      <w:r w:rsidR="00652347">
        <w:t>project</w:t>
      </w:r>
      <w:r w:rsidR="001368F0">
        <w:t xml:space="preserve"> is to create a web application that provides information about a specific subject.</w:t>
      </w:r>
    </w:p>
    <w:p w14:paraId="0CE88A50" w14:textId="77777777" w:rsidR="001368F0" w:rsidRDefault="001368F0"/>
    <w:p w14:paraId="500EC846" w14:textId="77777777" w:rsidR="001368F0" w:rsidRDefault="001368F0"/>
    <w:p w14:paraId="6225FB85" w14:textId="77777777" w:rsidR="001368F0" w:rsidRDefault="001368F0"/>
    <w:p w14:paraId="662F1234" w14:textId="77777777" w:rsidR="001368F0" w:rsidRDefault="001368F0"/>
    <w:p w14:paraId="0E8CC1BB" w14:textId="77777777" w:rsidR="009D0F86" w:rsidRDefault="009D0F86"/>
    <w:p w14:paraId="36DA3C84" w14:textId="4161D56C" w:rsidR="001368F0" w:rsidRPr="002E5DE7" w:rsidRDefault="00456C89">
      <w:pPr>
        <w:rPr>
          <w:color w:val="0000FF"/>
          <w:sz w:val="32"/>
          <w:szCs w:val="32"/>
          <w:u w:val="single"/>
        </w:rPr>
      </w:pPr>
      <w:r>
        <w:t>2.</w:t>
      </w:r>
      <w:r w:rsidR="0036436B">
        <w:rPr>
          <w:sz w:val="28"/>
          <w:szCs w:val="28"/>
        </w:rPr>
        <w:t xml:space="preserve"> </w:t>
      </w:r>
      <w:r w:rsidR="001368F0" w:rsidRPr="002E5DE7">
        <w:rPr>
          <w:color w:val="0000FF"/>
          <w:sz w:val="32"/>
          <w:szCs w:val="32"/>
          <w:u w:val="single"/>
        </w:rPr>
        <w:t>CONTEXT</w:t>
      </w:r>
    </w:p>
    <w:p w14:paraId="42C46895" w14:textId="77777777" w:rsidR="001368F0" w:rsidRDefault="001368F0">
      <w:pPr>
        <w:rPr>
          <w:sz w:val="32"/>
          <w:szCs w:val="32"/>
          <w:u w:val="single"/>
        </w:rPr>
      </w:pPr>
    </w:p>
    <w:p w14:paraId="145BB5C1" w14:textId="77777777" w:rsidR="008A1276" w:rsidRDefault="008A1276">
      <w:pPr>
        <w:rPr>
          <w:b/>
        </w:rPr>
      </w:pPr>
    </w:p>
    <w:p w14:paraId="53331DB4" w14:textId="0763499E" w:rsidR="008A1276" w:rsidRDefault="008A1276">
      <w:r>
        <w:t>Amsterdam i</w:t>
      </w:r>
      <w:r w:rsidR="00857173">
        <w:t>s famous of freedom and liberty,</w:t>
      </w:r>
      <w:r>
        <w:t xml:space="preserve"> the drugs </w:t>
      </w:r>
      <w:r w:rsidR="00857173">
        <w:t xml:space="preserve">accessibility it is quite easy and as consequence it brings some problems to people, </w:t>
      </w:r>
      <w:r w:rsidR="0024369B">
        <w:t>especially</w:t>
      </w:r>
      <w:r w:rsidR="00857173">
        <w:t xml:space="preserve"> tourists.</w:t>
      </w:r>
    </w:p>
    <w:p w14:paraId="421746DC" w14:textId="190370C4" w:rsidR="00857173" w:rsidRDefault="00857173">
      <w:r>
        <w:t>This project will focus on providing a detailed web application</w:t>
      </w:r>
      <w:r w:rsidR="0024369B">
        <w:t>, which can inform and aware</w:t>
      </w:r>
      <w:r>
        <w:t xml:space="preserve"> </w:t>
      </w:r>
      <w:r w:rsidR="0024369B">
        <w:t>people about the drugs, in special the affects, medical information and the rules.</w:t>
      </w:r>
    </w:p>
    <w:p w14:paraId="20448956" w14:textId="77777777" w:rsidR="00E0233C" w:rsidRDefault="00E0233C"/>
    <w:p w14:paraId="00555966" w14:textId="77777777" w:rsidR="00E0233C" w:rsidRDefault="00E0233C"/>
    <w:p w14:paraId="65535786" w14:textId="77777777" w:rsidR="00E0233C" w:rsidRDefault="00E0233C"/>
    <w:p w14:paraId="495195BC" w14:textId="1C3EE105" w:rsidR="00E0233C" w:rsidRPr="00A53E3E" w:rsidRDefault="0036436B">
      <w:pPr>
        <w:rPr>
          <w:b/>
        </w:rPr>
      </w:pPr>
      <w:r w:rsidRPr="0036436B">
        <w:t>2</w:t>
      </w:r>
      <w:r>
        <w:t xml:space="preserve">.1 </w:t>
      </w:r>
      <w:r w:rsidR="00FE6DF9" w:rsidRPr="00A53E3E">
        <w:rPr>
          <w:b/>
        </w:rPr>
        <w:t xml:space="preserve">Situation </w:t>
      </w:r>
    </w:p>
    <w:p w14:paraId="0F7F7B5B" w14:textId="77777777" w:rsidR="00FE6DF9" w:rsidRDefault="00FE6DF9">
      <w:pPr>
        <w:rPr>
          <w:b/>
        </w:rPr>
      </w:pPr>
    </w:p>
    <w:p w14:paraId="3A859B1A" w14:textId="3054215E" w:rsidR="00FC7F81" w:rsidRDefault="009B2997">
      <w:r>
        <w:t xml:space="preserve">The Dutch Central Bureau of statistics includes the trade of illegal activities in the Dutch GDP. A few examples of these illegal activities: </w:t>
      </w:r>
      <w:proofErr w:type="spellStart"/>
      <w:r>
        <w:t>xtc</w:t>
      </w:r>
      <w:proofErr w:type="spellEnd"/>
      <w:r>
        <w:t xml:space="preserve">, cocaine, heroin, smuggling, etc. The </w:t>
      </w:r>
      <w:proofErr w:type="gramStart"/>
      <w:r w:rsidR="00757F46">
        <w:t>trade in these illegal activities are</w:t>
      </w:r>
      <w:proofErr w:type="gramEnd"/>
      <w:r>
        <w:t xml:space="preserve"> estimated by the Dutch Central Bureau of statistics based on police sources.</w:t>
      </w:r>
    </w:p>
    <w:p w14:paraId="07CE8334" w14:textId="1746577F" w:rsidR="00757F46" w:rsidRDefault="00757F46">
      <w:r>
        <w:t>The graph</w:t>
      </w:r>
      <w:r w:rsidR="009B2997">
        <w:t xml:space="preserve"> shows the trade in legal and illegal activities. According to t</w:t>
      </w:r>
      <w:r>
        <w:t>he B</w:t>
      </w:r>
      <w:r w:rsidR="009B2997">
        <w:t>ureau</w:t>
      </w:r>
      <w:r>
        <w:t xml:space="preserve"> of statistics the trade in cannabis is 1.04 billion euro.</w:t>
      </w:r>
    </w:p>
    <w:p w14:paraId="5B3A4F41" w14:textId="3181E517" w:rsidR="00E0233C" w:rsidRPr="00E0233C" w:rsidRDefault="00757F46">
      <w:pPr>
        <w:rPr>
          <w:b/>
        </w:rPr>
      </w:pPr>
      <w:r>
        <w:t>The graph gives an idea of how many people are consuming drugs every year in Netherlands.</w:t>
      </w:r>
      <w:r w:rsidR="009B2997">
        <w:t xml:space="preserve"> </w:t>
      </w:r>
    </w:p>
    <w:p w14:paraId="1E324EED" w14:textId="77777777" w:rsidR="00652347" w:rsidRDefault="00652347"/>
    <w:p w14:paraId="0B0AABEC" w14:textId="77777777" w:rsidR="00652347" w:rsidRPr="008A1276" w:rsidRDefault="00652347"/>
    <w:p w14:paraId="5A7B9C96" w14:textId="77777777" w:rsidR="008A1276" w:rsidRDefault="008A1276">
      <w:pPr>
        <w:rPr>
          <w:b/>
        </w:rPr>
      </w:pPr>
    </w:p>
    <w:p w14:paraId="070BF6A9" w14:textId="07FA0D78" w:rsidR="0024369B" w:rsidRPr="008A1276" w:rsidRDefault="0024369B">
      <w:pPr>
        <w:rPr>
          <w:b/>
        </w:rPr>
      </w:pPr>
    </w:p>
    <w:p w14:paraId="03ECE2A4" w14:textId="77777777" w:rsidR="001368F0" w:rsidRDefault="001368F0">
      <w:pPr>
        <w:rPr>
          <w:sz w:val="32"/>
          <w:szCs w:val="32"/>
          <w:u w:val="single"/>
        </w:rPr>
      </w:pPr>
    </w:p>
    <w:p w14:paraId="31BF5E22" w14:textId="77777777" w:rsidR="001368F0" w:rsidRPr="008A1276" w:rsidRDefault="001368F0">
      <w:pPr>
        <w:rPr>
          <w:u w:val="single"/>
        </w:rPr>
      </w:pPr>
    </w:p>
    <w:p w14:paraId="093B92DC" w14:textId="77777777" w:rsidR="005245BE" w:rsidRDefault="005245BE"/>
    <w:p w14:paraId="6D072DE8" w14:textId="77777777" w:rsidR="001368F0" w:rsidRDefault="001368F0"/>
    <w:p w14:paraId="477920B5" w14:textId="77777777" w:rsidR="001368F0" w:rsidRDefault="001368F0"/>
    <w:p w14:paraId="293BB1D5" w14:textId="77777777" w:rsidR="006E6EDE" w:rsidRDefault="006E6EDE">
      <w:pPr>
        <w:rPr>
          <w:b/>
          <w:color w:val="1F497D" w:themeColor="text2"/>
        </w:rPr>
      </w:pPr>
    </w:p>
    <w:p w14:paraId="72220F25" w14:textId="77777777" w:rsidR="006E6EDE" w:rsidRDefault="006E6EDE">
      <w:pPr>
        <w:rPr>
          <w:b/>
          <w:color w:val="1F497D" w:themeColor="text2"/>
        </w:rPr>
      </w:pPr>
    </w:p>
    <w:p w14:paraId="1FABE552" w14:textId="77777777" w:rsidR="006E6EDE" w:rsidRDefault="006E6EDE">
      <w:pPr>
        <w:rPr>
          <w:b/>
          <w:color w:val="1F497D" w:themeColor="text2"/>
        </w:rPr>
      </w:pPr>
    </w:p>
    <w:p w14:paraId="20893D67" w14:textId="77777777" w:rsidR="006E6EDE" w:rsidRDefault="006E6EDE">
      <w:pPr>
        <w:rPr>
          <w:b/>
          <w:color w:val="1F497D" w:themeColor="text2"/>
        </w:rPr>
      </w:pPr>
    </w:p>
    <w:p w14:paraId="4C055E40" w14:textId="77777777" w:rsidR="006E6EDE" w:rsidRDefault="006E6EDE">
      <w:pPr>
        <w:rPr>
          <w:b/>
          <w:color w:val="1F497D" w:themeColor="text2"/>
        </w:rPr>
      </w:pPr>
    </w:p>
    <w:p w14:paraId="04FDA22F" w14:textId="77777777" w:rsidR="006E6EDE" w:rsidRDefault="006E6EDE">
      <w:pPr>
        <w:rPr>
          <w:b/>
          <w:color w:val="1F497D" w:themeColor="text2"/>
        </w:rPr>
      </w:pPr>
    </w:p>
    <w:p w14:paraId="6F688D54" w14:textId="77777777" w:rsidR="006E6EDE" w:rsidRDefault="006E6EDE">
      <w:pPr>
        <w:rPr>
          <w:b/>
          <w:color w:val="1F497D" w:themeColor="text2"/>
        </w:rPr>
      </w:pPr>
    </w:p>
    <w:p w14:paraId="1902B160" w14:textId="161660F6" w:rsidR="006E6EDE" w:rsidRDefault="00E0233C">
      <w:pPr>
        <w:rPr>
          <w:b/>
          <w:color w:val="1F497D" w:themeColor="text2"/>
        </w:rPr>
      </w:pPr>
      <w:r>
        <w:rPr>
          <w:b/>
          <w:noProof/>
          <w:color w:val="1F497D" w:themeColor="text2"/>
        </w:rPr>
        <w:drawing>
          <wp:inline distT="0" distB="0" distL="0" distR="0" wp14:anchorId="7392897E" wp14:editId="5F502266">
            <wp:extent cx="5274310" cy="36614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6C0C" w14:textId="77777777" w:rsidR="006E6EDE" w:rsidRDefault="006E6EDE">
      <w:pPr>
        <w:rPr>
          <w:b/>
          <w:color w:val="1F497D" w:themeColor="text2"/>
        </w:rPr>
      </w:pPr>
    </w:p>
    <w:p w14:paraId="294CB65E" w14:textId="02CB76CD" w:rsidR="006E6EDE" w:rsidRPr="00757F46" w:rsidRDefault="00757F46">
      <w:pPr>
        <w:rPr>
          <w:sz w:val="18"/>
          <w:szCs w:val="18"/>
        </w:rPr>
      </w:pPr>
      <w:r w:rsidRPr="00757F46">
        <w:rPr>
          <w:sz w:val="18"/>
          <w:szCs w:val="18"/>
        </w:rPr>
        <w:t>Source: www.amsterdamredlightdistricttour.com</w:t>
      </w:r>
    </w:p>
    <w:p w14:paraId="7EFCFBDA" w14:textId="77777777" w:rsidR="006E6EDE" w:rsidRDefault="006E6EDE">
      <w:pPr>
        <w:rPr>
          <w:b/>
        </w:rPr>
      </w:pPr>
    </w:p>
    <w:p w14:paraId="529953FD" w14:textId="77777777" w:rsidR="00757F46" w:rsidRDefault="00757F46">
      <w:pPr>
        <w:rPr>
          <w:b/>
        </w:rPr>
      </w:pPr>
    </w:p>
    <w:p w14:paraId="62777FDF" w14:textId="77777777" w:rsidR="009D0F86" w:rsidRDefault="0036436B">
      <w:pPr>
        <w:rPr>
          <w:b/>
        </w:rPr>
      </w:pPr>
      <w:r>
        <w:rPr>
          <w:b/>
        </w:rPr>
        <w:t xml:space="preserve"> </w:t>
      </w:r>
    </w:p>
    <w:p w14:paraId="24C92F6D" w14:textId="77777777" w:rsidR="009D0F86" w:rsidRDefault="009D0F86">
      <w:pPr>
        <w:rPr>
          <w:b/>
        </w:rPr>
      </w:pPr>
    </w:p>
    <w:p w14:paraId="552D365F" w14:textId="77777777" w:rsidR="009D0F86" w:rsidRDefault="009D0F86">
      <w:pPr>
        <w:rPr>
          <w:b/>
        </w:rPr>
      </w:pPr>
    </w:p>
    <w:p w14:paraId="428BC92E" w14:textId="77777777" w:rsidR="009D0F86" w:rsidRDefault="009D0F86">
      <w:pPr>
        <w:rPr>
          <w:b/>
        </w:rPr>
      </w:pPr>
    </w:p>
    <w:p w14:paraId="07B1CE6B" w14:textId="77777777" w:rsidR="009D0F86" w:rsidRDefault="009D0F86">
      <w:pPr>
        <w:rPr>
          <w:b/>
        </w:rPr>
      </w:pPr>
    </w:p>
    <w:p w14:paraId="5F37EF9F" w14:textId="1D717604" w:rsidR="00757F46" w:rsidRDefault="0036436B">
      <w:pPr>
        <w:rPr>
          <w:b/>
        </w:rPr>
      </w:pPr>
      <w:r>
        <w:t xml:space="preserve">2.2 </w:t>
      </w:r>
      <w:r w:rsidR="00EF499E">
        <w:rPr>
          <w:b/>
        </w:rPr>
        <w:t>Problem statement</w:t>
      </w:r>
    </w:p>
    <w:p w14:paraId="72BC2B09" w14:textId="77777777" w:rsidR="00EF499E" w:rsidRDefault="00EF499E">
      <w:pPr>
        <w:rPr>
          <w:b/>
        </w:rPr>
      </w:pPr>
    </w:p>
    <w:p w14:paraId="2624F5D9" w14:textId="564ED99C" w:rsidR="00EF499E" w:rsidRDefault="00EF499E">
      <w:r>
        <w:t xml:space="preserve">The main problem of drugs in Netherlands and </w:t>
      </w:r>
      <w:proofErr w:type="gramStart"/>
      <w:r>
        <w:t>Amsterdam,</w:t>
      </w:r>
      <w:proofErr w:type="gramEnd"/>
      <w:r>
        <w:t xml:space="preserve"> is that people are consuming them without any knowledge of the consequences of it. Specially the consequences of health and rules.</w:t>
      </w:r>
    </w:p>
    <w:p w14:paraId="29FF0DDD" w14:textId="77777777" w:rsidR="00EF499E" w:rsidRDefault="00EF499E"/>
    <w:p w14:paraId="38C3A91C" w14:textId="77777777" w:rsidR="00EF499E" w:rsidRDefault="00EF499E"/>
    <w:p w14:paraId="453B5822" w14:textId="77777777" w:rsidR="00EF499E" w:rsidRPr="00EF499E" w:rsidRDefault="00EF499E"/>
    <w:p w14:paraId="4A56D3E1" w14:textId="77777777" w:rsidR="006E6EDE" w:rsidRDefault="006E6EDE">
      <w:pPr>
        <w:rPr>
          <w:b/>
          <w:color w:val="1F497D" w:themeColor="text2"/>
        </w:rPr>
      </w:pPr>
    </w:p>
    <w:p w14:paraId="000B37FB" w14:textId="77777777" w:rsidR="006E6EDE" w:rsidRDefault="006E6EDE">
      <w:pPr>
        <w:rPr>
          <w:b/>
          <w:color w:val="1F497D" w:themeColor="text2"/>
        </w:rPr>
      </w:pPr>
    </w:p>
    <w:p w14:paraId="496F5879" w14:textId="77777777" w:rsidR="006E6EDE" w:rsidRDefault="006E6EDE">
      <w:pPr>
        <w:rPr>
          <w:b/>
          <w:color w:val="1F497D" w:themeColor="text2"/>
        </w:rPr>
      </w:pPr>
    </w:p>
    <w:p w14:paraId="4B489724" w14:textId="77777777" w:rsidR="009D0F86" w:rsidRDefault="009D0F86" w:rsidP="00EF499E"/>
    <w:p w14:paraId="3ADB29BA" w14:textId="77777777" w:rsidR="009D0F86" w:rsidRDefault="009D0F86" w:rsidP="00EF499E"/>
    <w:p w14:paraId="04DCA2C2" w14:textId="77777777" w:rsidR="009D0F86" w:rsidRDefault="009D0F86" w:rsidP="00EF499E"/>
    <w:p w14:paraId="1F5CAC51" w14:textId="77777777" w:rsidR="009D0F86" w:rsidRDefault="009D0F86" w:rsidP="00EF499E"/>
    <w:p w14:paraId="363EACD3" w14:textId="77777777" w:rsidR="009D0F86" w:rsidRDefault="009D0F86" w:rsidP="00EF499E"/>
    <w:p w14:paraId="2E5B31EE" w14:textId="3ED24EC6" w:rsidR="00EF499E" w:rsidRPr="002E5DE7" w:rsidRDefault="00456C89" w:rsidP="00EF499E">
      <w:pPr>
        <w:rPr>
          <w:color w:val="0000FF"/>
          <w:sz w:val="32"/>
          <w:szCs w:val="32"/>
          <w:u w:val="single"/>
        </w:rPr>
      </w:pPr>
      <w:r>
        <w:t>3.</w:t>
      </w:r>
      <w:r w:rsidR="00CE7488">
        <w:rPr>
          <w:color w:val="0000FF"/>
          <w:sz w:val="32"/>
          <w:szCs w:val="32"/>
          <w:u w:val="single"/>
        </w:rPr>
        <w:t xml:space="preserve"> </w:t>
      </w:r>
      <w:r w:rsidR="00EF499E" w:rsidRPr="002E5DE7">
        <w:rPr>
          <w:color w:val="0000FF"/>
          <w:sz w:val="32"/>
          <w:szCs w:val="32"/>
          <w:u w:val="single"/>
        </w:rPr>
        <w:t>GOALS AND OBJECTIVES</w:t>
      </w:r>
    </w:p>
    <w:p w14:paraId="7B97538B" w14:textId="77777777" w:rsidR="00EF499E" w:rsidRDefault="00EF499E" w:rsidP="00EF499E">
      <w:pPr>
        <w:rPr>
          <w:color w:val="FF0000"/>
          <w:sz w:val="32"/>
          <w:szCs w:val="32"/>
          <w:u w:val="single"/>
        </w:rPr>
      </w:pPr>
    </w:p>
    <w:p w14:paraId="776D04C3" w14:textId="77777777" w:rsidR="00EF499E" w:rsidRDefault="00EF499E" w:rsidP="00EF499E">
      <w:pPr>
        <w:rPr>
          <w:color w:val="FF0000"/>
          <w:sz w:val="32"/>
          <w:szCs w:val="32"/>
          <w:u w:val="single"/>
        </w:rPr>
      </w:pPr>
    </w:p>
    <w:p w14:paraId="2C5CA40D" w14:textId="58F926B0" w:rsidR="00EF499E" w:rsidRDefault="00CE7488" w:rsidP="00EF499E">
      <w:pPr>
        <w:rPr>
          <w:b/>
        </w:rPr>
      </w:pPr>
      <w:r>
        <w:t xml:space="preserve">3.1 </w:t>
      </w:r>
      <w:r w:rsidR="00EF499E">
        <w:rPr>
          <w:b/>
        </w:rPr>
        <w:t>Project Goals and Objectives</w:t>
      </w:r>
    </w:p>
    <w:p w14:paraId="790E6042" w14:textId="77777777" w:rsidR="00EF499E" w:rsidRDefault="00EF499E" w:rsidP="00EF499E">
      <w:pPr>
        <w:rPr>
          <w:b/>
        </w:rPr>
      </w:pPr>
    </w:p>
    <w:p w14:paraId="378FC681" w14:textId="77777777" w:rsidR="00EF499E" w:rsidRDefault="00EF499E" w:rsidP="00EF499E">
      <w:r>
        <w:t>The project goal is to provide a web application with some information related of the relationship between drugs and Amsterdam. Providing the general and specific knowledge as medical information and rules.</w:t>
      </w:r>
    </w:p>
    <w:p w14:paraId="21BF0687" w14:textId="77777777" w:rsidR="00EF499E" w:rsidRDefault="00EF499E" w:rsidP="00EF499E"/>
    <w:p w14:paraId="386A1D58" w14:textId="77777777" w:rsidR="00EF499E" w:rsidRDefault="00EF499E" w:rsidP="00EF499E">
      <w:r>
        <w:t>- Create a Web application.</w:t>
      </w:r>
    </w:p>
    <w:p w14:paraId="59F48A90" w14:textId="77777777" w:rsidR="00EF499E" w:rsidRDefault="00EF499E" w:rsidP="00EF499E">
      <w:r>
        <w:t>- Enhances the ability and effectiveness of group members.</w:t>
      </w:r>
    </w:p>
    <w:p w14:paraId="1574AF1A" w14:textId="77777777" w:rsidR="00EF499E" w:rsidRDefault="00EF499E" w:rsidP="00EF499E">
      <w:r>
        <w:t>- Provide enough information for visitor to Amsterdam.</w:t>
      </w:r>
    </w:p>
    <w:p w14:paraId="386E246E" w14:textId="77777777" w:rsidR="00EF499E" w:rsidRDefault="00EF499E" w:rsidP="00EF499E">
      <w:r>
        <w:t>- Provides high levels of data.</w:t>
      </w:r>
    </w:p>
    <w:p w14:paraId="74785B56" w14:textId="77777777" w:rsidR="00EF499E" w:rsidRDefault="00EF499E" w:rsidP="00EF499E">
      <w:r>
        <w:t xml:space="preserve">- Facilitates the access of medical and law information. </w:t>
      </w:r>
    </w:p>
    <w:p w14:paraId="4854E81B" w14:textId="77777777" w:rsidR="00EF499E" w:rsidRDefault="00EF499E" w:rsidP="00EF499E">
      <w:r>
        <w:t>- Accomplish project goals and objectives within time parameters.</w:t>
      </w:r>
    </w:p>
    <w:p w14:paraId="2897AEA4" w14:textId="77777777" w:rsidR="00EF499E" w:rsidRDefault="00EF499E" w:rsidP="00EF499E"/>
    <w:p w14:paraId="5E139F38" w14:textId="77777777" w:rsidR="00EF499E" w:rsidRDefault="00EF499E" w:rsidP="00EF499E"/>
    <w:p w14:paraId="77111793" w14:textId="77777777" w:rsidR="00CE7488" w:rsidRDefault="00CE7488" w:rsidP="00EF499E"/>
    <w:p w14:paraId="65C2606E" w14:textId="77777777" w:rsidR="00CE7488" w:rsidRDefault="00CE7488" w:rsidP="00EF499E"/>
    <w:p w14:paraId="6CFA49E1" w14:textId="77777777" w:rsidR="00CE7488" w:rsidRDefault="00CE7488" w:rsidP="00EF499E"/>
    <w:p w14:paraId="7C592301" w14:textId="10FED287" w:rsidR="00EF499E" w:rsidRPr="002E5DE7" w:rsidRDefault="00CE7488" w:rsidP="00EF499E">
      <w:pPr>
        <w:rPr>
          <w:color w:val="0000FF"/>
          <w:sz w:val="32"/>
          <w:szCs w:val="32"/>
          <w:u w:val="single"/>
        </w:rPr>
      </w:pPr>
      <w:r>
        <w:t>4</w:t>
      </w:r>
      <w:r w:rsidR="00456C89">
        <w:t>.</w:t>
      </w:r>
      <w:r>
        <w:rPr>
          <w:color w:val="0000FF"/>
          <w:sz w:val="32"/>
          <w:szCs w:val="32"/>
          <w:u w:val="single"/>
        </w:rPr>
        <w:t xml:space="preserve"> </w:t>
      </w:r>
      <w:r w:rsidR="005300BA" w:rsidRPr="002E5DE7">
        <w:rPr>
          <w:color w:val="0000FF"/>
          <w:sz w:val="32"/>
          <w:szCs w:val="32"/>
          <w:u w:val="single"/>
        </w:rPr>
        <w:t>METHODOLOGY</w:t>
      </w:r>
    </w:p>
    <w:p w14:paraId="0FC602AE" w14:textId="77777777" w:rsidR="005300BA" w:rsidRDefault="005300BA" w:rsidP="00EF499E">
      <w:pPr>
        <w:rPr>
          <w:color w:val="FF0000"/>
          <w:sz w:val="32"/>
          <w:szCs w:val="32"/>
          <w:u w:val="single"/>
        </w:rPr>
      </w:pPr>
    </w:p>
    <w:p w14:paraId="4333B59F" w14:textId="0496F8B2" w:rsidR="005300BA" w:rsidRDefault="00C95A79" w:rsidP="00EF499E">
      <w:r>
        <w:t>The Search group will use a qualitative research to collect the data. A data matrix will be used to become clear what are the units of analysis and what the constructs of the units of analysis.</w:t>
      </w:r>
    </w:p>
    <w:p w14:paraId="3442FBD0" w14:textId="77777777" w:rsidR="00CE7488" w:rsidRDefault="00CE7488" w:rsidP="00EF499E"/>
    <w:p w14:paraId="08C31F47" w14:textId="77777777" w:rsidR="00CE7488" w:rsidRDefault="00CE7488" w:rsidP="00EF499E"/>
    <w:p w14:paraId="4093898F" w14:textId="77777777" w:rsidR="00CE7488" w:rsidRDefault="00CE7488" w:rsidP="00EF499E"/>
    <w:p w14:paraId="2ECF85B4" w14:textId="61C66780" w:rsidR="00C95A79" w:rsidRDefault="00CE7488" w:rsidP="00EF499E">
      <w:pPr>
        <w:rPr>
          <w:b/>
        </w:rPr>
      </w:pPr>
      <w:r>
        <w:t xml:space="preserve">4.1 </w:t>
      </w:r>
      <w:r w:rsidR="00C95A79">
        <w:rPr>
          <w:b/>
        </w:rPr>
        <w:t>Research strategy</w:t>
      </w:r>
    </w:p>
    <w:p w14:paraId="6A491757" w14:textId="77777777" w:rsidR="00C95A79" w:rsidRDefault="00C95A79" w:rsidP="00EF499E">
      <w:pPr>
        <w:rPr>
          <w:b/>
        </w:rPr>
      </w:pPr>
    </w:p>
    <w:p w14:paraId="60B76901" w14:textId="3FFB1EA6" w:rsidR="00C95A79" w:rsidRDefault="00C95A79" w:rsidP="00EF499E">
      <w:r>
        <w:t>The strategy</w:t>
      </w:r>
      <w:r w:rsidR="005C5F06">
        <w:t xml:space="preserve"> </w:t>
      </w:r>
      <w:r>
        <w:t>is</w:t>
      </w:r>
      <w:r w:rsidR="005C5F06">
        <w:t xml:space="preserve"> </w:t>
      </w:r>
      <w:r>
        <w:t>to</w:t>
      </w:r>
      <w:r w:rsidR="005C5F06">
        <w:t xml:space="preserve"> collect data with open interviews and participant observation, using existing documents and new forms. Afterwards a</w:t>
      </w:r>
      <w:r>
        <w:t>nalyze the problems based on the situation</w:t>
      </w:r>
      <w:r w:rsidR="005C5F06">
        <w:t xml:space="preserve">, events and person. </w:t>
      </w:r>
      <w:r>
        <w:t xml:space="preserve"> </w:t>
      </w:r>
    </w:p>
    <w:p w14:paraId="3FF70082" w14:textId="77777777" w:rsidR="001005FC" w:rsidRDefault="001005FC" w:rsidP="00EF499E"/>
    <w:p w14:paraId="01DB6328" w14:textId="77777777" w:rsidR="001005FC" w:rsidRDefault="001005FC" w:rsidP="00EF499E"/>
    <w:p w14:paraId="5877A688" w14:textId="77777777" w:rsidR="001005FC" w:rsidRDefault="001005FC" w:rsidP="00EF499E"/>
    <w:p w14:paraId="013CA7AC" w14:textId="77777777" w:rsidR="001005FC" w:rsidRDefault="001005FC" w:rsidP="00EF499E"/>
    <w:p w14:paraId="194DAB40" w14:textId="77777777" w:rsidR="00D4662E" w:rsidRDefault="00D4662E" w:rsidP="00EF499E">
      <w:pPr>
        <w:rPr>
          <w:color w:val="FF0000"/>
          <w:sz w:val="32"/>
          <w:szCs w:val="32"/>
          <w:u w:val="single"/>
        </w:rPr>
      </w:pPr>
    </w:p>
    <w:p w14:paraId="53AF6CB9" w14:textId="77777777" w:rsidR="00D4662E" w:rsidRDefault="00D4662E" w:rsidP="00EF499E">
      <w:pPr>
        <w:rPr>
          <w:color w:val="FF0000"/>
          <w:sz w:val="32"/>
          <w:szCs w:val="32"/>
          <w:u w:val="single"/>
        </w:rPr>
      </w:pPr>
    </w:p>
    <w:p w14:paraId="0BEAD113" w14:textId="77777777" w:rsidR="00D4662E" w:rsidRDefault="00D4662E" w:rsidP="00EF499E">
      <w:pPr>
        <w:rPr>
          <w:color w:val="FF0000"/>
          <w:sz w:val="32"/>
          <w:szCs w:val="32"/>
          <w:u w:val="single"/>
        </w:rPr>
      </w:pPr>
    </w:p>
    <w:p w14:paraId="4A636D8A" w14:textId="77777777" w:rsidR="00D4662E" w:rsidRDefault="00D4662E" w:rsidP="00EF499E">
      <w:pPr>
        <w:rPr>
          <w:color w:val="FF0000"/>
          <w:sz w:val="32"/>
          <w:szCs w:val="32"/>
          <w:u w:val="single"/>
        </w:rPr>
      </w:pPr>
    </w:p>
    <w:p w14:paraId="636E2457" w14:textId="77777777" w:rsidR="00D4662E" w:rsidRDefault="00D4662E" w:rsidP="00EF499E">
      <w:pPr>
        <w:rPr>
          <w:color w:val="FF0000"/>
          <w:sz w:val="32"/>
          <w:szCs w:val="32"/>
          <w:u w:val="single"/>
        </w:rPr>
      </w:pPr>
    </w:p>
    <w:p w14:paraId="13751C50" w14:textId="77777777" w:rsidR="00D4662E" w:rsidRDefault="00D4662E" w:rsidP="00EF499E">
      <w:pPr>
        <w:rPr>
          <w:color w:val="FF0000"/>
          <w:sz w:val="32"/>
          <w:szCs w:val="32"/>
          <w:u w:val="single"/>
        </w:rPr>
      </w:pPr>
    </w:p>
    <w:p w14:paraId="33623A00" w14:textId="77777777" w:rsidR="00970D7A" w:rsidRDefault="00970D7A" w:rsidP="00EF499E">
      <w:pPr>
        <w:rPr>
          <w:color w:val="FF0000"/>
          <w:sz w:val="32"/>
          <w:szCs w:val="32"/>
          <w:u w:val="single"/>
        </w:rPr>
      </w:pPr>
    </w:p>
    <w:p w14:paraId="0EF92A0F" w14:textId="01A4AB30" w:rsidR="001005FC" w:rsidRPr="002E5DE7" w:rsidRDefault="00CE7488" w:rsidP="00EF499E">
      <w:pPr>
        <w:rPr>
          <w:color w:val="0000FF"/>
          <w:sz w:val="32"/>
          <w:szCs w:val="32"/>
          <w:u w:val="single"/>
        </w:rPr>
      </w:pPr>
      <w:r>
        <w:t>5</w:t>
      </w:r>
      <w:r w:rsidR="00456C89">
        <w:t>.</w:t>
      </w:r>
      <w:r>
        <w:rPr>
          <w:color w:val="0000FF"/>
          <w:sz w:val="32"/>
          <w:szCs w:val="32"/>
          <w:u w:val="single"/>
        </w:rPr>
        <w:t xml:space="preserve"> </w:t>
      </w:r>
      <w:r w:rsidR="001005FC" w:rsidRPr="002E5DE7">
        <w:rPr>
          <w:color w:val="0000FF"/>
          <w:sz w:val="32"/>
          <w:szCs w:val="32"/>
          <w:u w:val="single"/>
        </w:rPr>
        <w:t>RISKS AND SOLUTIONS</w:t>
      </w:r>
    </w:p>
    <w:p w14:paraId="07CF3A40" w14:textId="77777777" w:rsidR="001005FC" w:rsidRDefault="001005FC" w:rsidP="00EF499E">
      <w:pPr>
        <w:rPr>
          <w:color w:val="FF0000"/>
          <w:sz w:val="32"/>
          <w:szCs w:val="32"/>
          <w:u w:val="single"/>
        </w:rPr>
      </w:pPr>
    </w:p>
    <w:p w14:paraId="4AF0F88D" w14:textId="04A06BA1" w:rsidR="00434243" w:rsidRDefault="001005FC" w:rsidP="00EF499E">
      <w:r>
        <w:t>To anticipate, avoiding major risks and mitigating the effects of others, the group is aware of the risks</w:t>
      </w:r>
      <w:r w:rsidR="00023070">
        <w:t>.</w:t>
      </w:r>
      <w:r>
        <w:t xml:space="preserve"> </w:t>
      </w:r>
      <w:r w:rsidR="00023070">
        <w:t>As a team we will work our best to manage them.</w:t>
      </w:r>
      <w:r w:rsidR="00D4662E">
        <w:t xml:space="preserve"> For every risk there is a solution, for every question there is an answer. </w:t>
      </w:r>
    </w:p>
    <w:p w14:paraId="2B2EC601" w14:textId="77777777" w:rsidR="00434243" w:rsidRDefault="00434243" w:rsidP="00EF499E"/>
    <w:p w14:paraId="0D671E60" w14:textId="77777777" w:rsidR="00D4662E" w:rsidRDefault="00D4662E" w:rsidP="00EF499E"/>
    <w:tbl>
      <w:tblPr>
        <w:tblStyle w:val="TableGrid"/>
        <w:tblpPr w:leftFromText="180" w:rightFromText="180" w:vertAnchor="page" w:horzAnchor="page" w:tblpX="1366" w:tblpY="5401"/>
        <w:tblW w:w="10256" w:type="dxa"/>
        <w:tblLook w:val="04A0" w:firstRow="1" w:lastRow="0" w:firstColumn="1" w:lastColumn="0" w:noHBand="0" w:noVBand="1"/>
      </w:tblPr>
      <w:tblGrid>
        <w:gridCol w:w="2334"/>
        <w:gridCol w:w="2463"/>
        <w:gridCol w:w="2393"/>
        <w:gridCol w:w="3066"/>
      </w:tblGrid>
      <w:tr w:rsidR="009D0F86" w14:paraId="0BFA217E" w14:textId="77777777" w:rsidTr="00970D7A">
        <w:trPr>
          <w:trHeight w:val="507"/>
        </w:trPr>
        <w:tc>
          <w:tcPr>
            <w:tcW w:w="2334" w:type="dxa"/>
          </w:tcPr>
          <w:p w14:paraId="53272FA9" w14:textId="77777777" w:rsidR="009D0F86" w:rsidRDefault="009D0F86" w:rsidP="00970D7A"/>
          <w:p w14:paraId="215C4F39" w14:textId="77777777" w:rsidR="009D0F86" w:rsidRPr="00434243" w:rsidRDefault="009D0F86" w:rsidP="00970D7A">
            <w:pPr>
              <w:rPr>
                <w:b/>
                <w:sz w:val="28"/>
                <w:szCs w:val="28"/>
              </w:rPr>
            </w:pPr>
            <w:r>
              <w:t xml:space="preserve">   </w:t>
            </w:r>
            <w:r w:rsidRPr="00434243">
              <w:rPr>
                <w:b/>
                <w:sz w:val="28"/>
                <w:szCs w:val="28"/>
              </w:rPr>
              <w:t>RISKS</w:t>
            </w:r>
          </w:p>
        </w:tc>
        <w:tc>
          <w:tcPr>
            <w:tcW w:w="0" w:type="auto"/>
          </w:tcPr>
          <w:p w14:paraId="6D57F59A" w14:textId="77777777" w:rsidR="009D0F86" w:rsidRDefault="009D0F86" w:rsidP="00970D7A"/>
          <w:p w14:paraId="6276021D" w14:textId="77777777" w:rsidR="009D0F86" w:rsidRDefault="009D0F86" w:rsidP="00970D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RISKS LEVEL</w:t>
            </w:r>
          </w:p>
          <w:p w14:paraId="643C0566" w14:textId="77777777" w:rsidR="009D0F86" w:rsidRPr="00434243" w:rsidRDefault="009D0F86" w:rsidP="00970D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L/M/H</w:t>
            </w:r>
          </w:p>
        </w:tc>
        <w:tc>
          <w:tcPr>
            <w:tcW w:w="0" w:type="auto"/>
          </w:tcPr>
          <w:p w14:paraId="6DA80559" w14:textId="77777777" w:rsidR="009D0F86" w:rsidRDefault="009D0F86" w:rsidP="00970D7A"/>
          <w:p w14:paraId="61E22BBB" w14:textId="77777777" w:rsidR="009D0F86" w:rsidRPr="00434243" w:rsidRDefault="009D0F86" w:rsidP="00970D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LIKELIHOOD OF EVENT</w:t>
            </w:r>
          </w:p>
        </w:tc>
        <w:tc>
          <w:tcPr>
            <w:tcW w:w="3066" w:type="dxa"/>
          </w:tcPr>
          <w:p w14:paraId="3CB47D46" w14:textId="77777777" w:rsidR="009D0F86" w:rsidRDefault="009D0F86" w:rsidP="00970D7A"/>
          <w:p w14:paraId="7336C62F" w14:textId="77777777" w:rsidR="009D0F86" w:rsidRDefault="009D0F86" w:rsidP="00970D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MITIGATION</w:t>
            </w:r>
          </w:p>
          <w:p w14:paraId="175DFE86" w14:textId="77777777" w:rsidR="009D0F86" w:rsidRPr="00434243" w:rsidRDefault="009D0F86" w:rsidP="00970D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STRATEGY</w:t>
            </w:r>
          </w:p>
        </w:tc>
      </w:tr>
      <w:tr w:rsidR="009D0F86" w14:paraId="547FDDE6" w14:textId="77777777" w:rsidTr="00970D7A">
        <w:trPr>
          <w:trHeight w:val="674"/>
        </w:trPr>
        <w:tc>
          <w:tcPr>
            <w:tcW w:w="2334" w:type="dxa"/>
          </w:tcPr>
          <w:p w14:paraId="15E384D7" w14:textId="77777777" w:rsidR="009D0F86" w:rsidRDefault="009D0F86" w:rsidP="00970D7A">
            <w:r>
              <w:t>Person Hours</w:t>
            </w:r>
          </w:p>
        </w:tc>
        <w:tc>
          <w:tcPr>
            <w:tcW w:w="0" w:type="auto"/>
          </w:tcPr>
          <w:p w14:paraId="546BEA12" w14:textId="77777777" w:rsidR="009D0F86" w:rsidRPr="00FF66DE" w:rsidRDefault="009D0F86" w:rsidP="00970D7A">
            <w:r>
              <w:rPr>
                <w:b/>
              </w:rPr>
              <w:t xml:space="preserve">H: </w:t>
            </w:r>
            <w:r>
              <w:t>Over 40 hours</w:t>
            </w:r>
          </w:p>
        </w:tc>
        <w:tc>
          <w:tcPr>
            <w:tcW w:w="0" w:type="auto"/>
          </w:tcPr>
          <w:p w14:paraId="4AFF96B2" w14:textId="77777777" w:rsidR="009D0F86" w:rsidRDefault="009D0F86" w:rsidP="00970D7A">
            <w:r>
              <w:t>Certainty</w:t>
            </w:r>
          </w:p>
        </w:tc>
        <w:tc>
          <w:tcPr>
            <w:tcW w:w="3066" w:type="dxa"/>
          </w:tcPr>
          <w:p w14:paraId="4A45028E" w14:textId="77777777" w:rsidR="009D0F86" w:rsidRDefault="009D0F86" w:rsidP="00970D7A">
            <w:r>
              <w:t>Assigned Project Manager, comprehensive project approach and communications plan</w:t>
            </w:r>
          </w:p>
        </w:tc>
      </w:tr>
      <w:tr w:rsidR="009D0F86" w14:paraId="2322C4D4" w14:textId="77777777" w:rsidTr="00970D7A">
        <w:trPr>
          <w:trHeight w:val="626"/>
        </w:trPr>
        <w:tc>
          <w:tcPr>
            <w:tcW w:w="2334" w:type="dxa"/>
          </w:tcPr>
          <w:p w14:paraId="48709200" w14:textId="77777777" w:rsidR="009D0F86" w:rsidRDefault="009D0F86" w:rsidP="00970D7A">
            <w:r>
              <w:t>Estimated Project Schedule</w:t>
            </w:r>
          </w:p>
        </w:tc>
        <w:tc>
          <w:tcPr>
            <w:tcW w:w="0" w:type="auto"/>
          </w:tcPr>
          <w:p w14:paraId="219DF4DA" w14:textId="77777777" w:rsidR="009D0F86" w:rsidRPr="00FF66DE" w:rsidRDefault="009D0F86" w:rsidP="00970D7A">
            <w:r>
              <w:rPr>
                <w:b/>
              </w:rPr>
              <w:t xml:space="preserve">H: </w:t>
            </w:r>
            <w:r>
              <w:t>11 weeks</w:t>
            </w:r>
          </w:p>
        </w:tc>
        <w:tc>
          <w:tcPr>
            <w:tcW w:w="0" w:type="auto"/>
          </w:tcPr>
          <w:p w14:paraId="43C7036C" w14:textId="77777777" w:rsidR="009D0F86" w:rsidRDefault="009D0F86" w:rsidP="00970D7A">
            <w:r>
              <w:t>Certainty</w:t>
            </w:r>
          </w:p>
        </w:tc>
        <w:tc>
          <w:tcPr>
            <w:tcW w:w="3066" w:type="dxa"/>
          </w:tcPr>
          <w:p w14:paraId="44DB10DD" w14:textId="77777777" w:rsidR="009D0F86" w:rsidRDefault="009D0F86" w:rsidP="00970D7A">
            <w:r>
              <w:t>Create comprehensive project timeline with frequent baseline review</w:t>
            </w:r>
          </w:p>
        </w:tc>
      </w:tr>
      <w:tr w:rsidR="009D0F86" w14:paraId="23B33AC0" w14:textId="77777777" w:rsidTr="00970D7A">
        <w:trPr>
          <w:trHeight w:val="626"/>
        </w:trPr>
        <w:tc>
          <w:tcPr>
            <w:tcW w:w="2334" w:type="dxa"/>
          </w:tcPr>
          <w:p w14:paraId="07E5CAFE" w14:textId="77777777" w:rsidR="009D0F86" w:rsidRDefault="009D0F86" w:rsidP="00970D7A">
            <w:r>
              <w:t>Team Size at Peak</w:t>
            </w:r>
          </w:p>
        </w:tc>
        <w:tc>
          <w:tcPr>
            <w:tcW w:w="0" w:type="auto"/>
          </w:tcPr>
          <w:p w14:paraId="15A91AD0" w14:textId="77777777" w:rsidR="009D0F86" w:rsidRPr="00FF66DE" w:rsidRDefault="009D0F86" w:rsidP="00970D7A">
            <w:r>
              <w:rPr>
                <w:b/>
              </w:rPr>
              <w:t xml:space="preserve">M: </w:t>
            </w:r>
            <w:r>
              <w:t>5 members</w:t>
            </w:r>
          </w:p>
        </w:tc>
        <w:tc>
          <w:tcPr>
            <w:tcW w:w="0" w:type="auto"/>
          </w:tcPr>
          <w:p w14:paraId="13765B4E" w14:textId="77777777" w:rsidR="009D0F86" w:rsidRDefault="009D0F86" w:rsidP="00970D7A">
            <w:r>
              <w:t>Certainty</w:t>
            </w:r>
          </w:p>
        </w:tc>
        <w:tc>
          <w:tcPr>
            <w:tcW w:w="3066" w:type="dxa"/>
          </w:tcPr>
          <w:p w14:paraId="3E998C96" w14:textId="77777777" w:rsidR="009D0F86" w:rsidRDefault="009D0F86" w:rsidP="00970D7A">
            <w:r>
              <w:t>Comprehensive communications plan, frequent meetings</w:t>
            </w:r>
          </w:p>
        </w:tc>
      </w:tr>
      <w:tr w:rsidR="009D0F86" w14:paraId="6C052603" w14:textId="77777777" w:rsidTr="00970D7A">
        <w:trPr>
          <w:trHeight w:val="1584"/>
        </w:trPr>
        <w:tc>
          <w:tcPr>
            <w:tcW w:w="2334" w:type="dxa"/>
          </w:tcPr>
          <w:p w14:paraId="2DE18C93" w14:textId="77777777" w:rsidR="009D0F86" w:rsidRDefault="009D0F86" w:rsidP="00970D7A">
            <w:r>
              <w:t>Project Team’s Shared Work Experience creates poor working relationship</w:t>
            </w:r>
          </w:p>
        </w:tc>
        <w:tc>
          <w:tcPr>
            <w:tcW w:w="0" w:type="auto"/>
          </w:tcPr>
          <w:p w14:paraId="40DABF6A" w14:textId="77777777" w:rsidR="009D0F86" w:rsidRPr="00B81DE2" w:rsidRDefault="009D0F86" w:rsidP="00970D7A">
            <w:r>
              <w:rPr>
                <w:b/>
              </w:rPr>
              <w:t xml:space="preserve">H: </w:t>
            </w:r>
            <w:r>
              <w:t>Members have never worked together</w:t>
            </w:r>
          </w:p>
        </w:tc>
        <w:tc>
          <w:tcPr>
            <w:tcW w:w="0" w:type="auto"/>
          </w:tcPr>
          <w:p w14:paraId="22EE2172" w14:textId="77777777" w:rsidR="009D0F86" w:rsidRDefault="009D0F86" w:rsidP="00970D7A">
            <w:r>
              <w:t>Some</w:t>
            </w:r>
          </w:p>
          <w:p w14:paraId="2485E762" w14:textId="77777777" w:rsidR="009D0F86" w:rsidRDefault="009D0F86" w:rsidP="00970D7A">
            <w:proofErr w:type="gramStart"/>
            <w:r>
              <w:t>what</w:t>
            </w:r>
            <w:proofErr w:type="gramEnd"/>
            <w:r>
              <w:t xml:space="preserve"> likely</w:t>
            </w:r>
          </w:p>
        </w:tc>
        <w:tc>
          <w:tcPr>
            <w:tcW w:w="3066" w:type="dxa"/>
          </w:tcPr>
          <w:p w14:paraId="400A73B1" w14:textId="77777777" w:rsidR="009D0F86" w:rsidRDefault="009D0F86" w:rsidP="00970D7A">
            <w:r>
              <w:t>Comprehensive Communication plan</w:t>
            </w:r>
          </w:p>
        </w:tc>
      </w:tr>
    </w:tbl>
    <w:p w14:paraId="4804FDED" w14:textId="77777777" w:rsidR="00D4662E" w:rsidRDefault="00D4662E" w:rsidP="00EF499E"/>
    <w:p w14:paraId="028E37A8" w14:textId="77777777" w:rsidR="00D4662E" w:rsidRDefault="00D4662E" w:rsidP="00EF499E"/>
    <w:p w14:paraId="24F9D13E" w14:textId="77777777" w:rsidR="00D4662E" w:rsidRDefault="00D4662E" w:rsidP="00EF499E"/>
    <w:p w14:paraId="73F310B4" w14:textId="77777777" w:rsidR="00D4662E" w:rsidRDefault="00D4662E" w:rsidP="00D4662E"/>
    <w:p w14:paraId="0894DB7B" w14:textId="77777777" w:rsidR="00D4662E" w:rsidRDefault="00D4662E" w:rsidP="00D4662E"/>
    <w:p w14:paraId="5A57E22C" w14:textId="77777777" w:rsidR="00970D7A" w:rsidRDefault="00970D7A" w:rsidP="00EF499E"/>
    <w:p w14:paraId="788C9975" w14:textId="77777777" w:rsidR="00970D7A" w:rsidRDefault="00970D7A" w:rsidP="00EF499E"/>
    <w:p w14:paraId="44E817C9" w14:textId="77777777" w:rsidR="00970D7A" w:rsidRDefault="00970D7A" w:rsidP="00EF499E"/>
    <w:p w14:paraId="16E564A5" w14:textId="77777777" w:rsidR="00970D7A" w:rsidRDefault="00970D7A" w:rsidP="00EF499E"/>
    <w:p w14:paraId="479F69F4" w14:textId="58D34246" w:rsidR="00B41A0E" w:rsidRPr="002E5DE7" w:rsidRDefault="00A53E3E" w:rsidP="00EF499E">
      <w:pPr>
        <w:rPr>
          <w:color w:val="0000FF"/>
          <w:sz w:val="32"/>
          <w:szCs w:val="32"/>
          <w:u w:val="single"/>
        </w:rPr>
      </w:pPr>
      <w:r>
        <w:t>6</w:t>
      </w:r>
      <w:r w:rsidR="00456C89">
        <w:t>.</w:t>
      </w:r>
      <w:r w:rsidR="00CE7488">
        <w:rPr>
          <w:color w:val="0000FF"/>
          <w:sz w:val="32"/>
          <w:szCs w:val="32"/>
          <w:u w:val="single"/>
        </w:rPr>
        <w:t xml:space="preserve"> </w:t>
      </w:r>
      <w:r w:rsidR="00B41A0E" w:rsidRPr="002E5DE7">
        <w:rPr>
          <w:color w:val="0000FF"/>
          <w:sz w:val="32"/>
          <w:szCs w:val="32"/>
          <w:u w:val="single"/>
        </w:rPr>
        <w:t xml:space="preserve">TASK </w:t>
      </w:r>
      <w:proofErr w:type="gramStart"/>
      <w:r w:rsidR="00B41A0E" w:rsidRPr="002E5DE7">
        <w:rPr>
          <w:color w:val="0000FF"/>
          <w:sz w:val="32"/>
          <w:szCs w:val="32"/>
          <w:u w:val="single"/>
        </w:rPr>
        <w:t>DIVISION</w:t>
      </w:r>
      <w:proofErr w:type="gramEnd"/>
      <w:r w:rsidR="00B41A0E" w:rsidRPr="002E5DE7">
        <w:rPr>
          <w:color w:val="0000FF"/>
          <w:sz w:val="32"/>
          <w:szCs w:val="32"/>
          <w:u w:val="single"/>
        </w:rPr>
        <w:t xml:space="preserve"> AND PLANNING</w:t>
      </w:r>
    </w:p>
    <w:p w14:paraId="3BAEC61A" w14:textId="77777777" w:rsidR="00BC7372" w:rsidRDefault="00BC7372" w:rsidP="00EF499E">
      <w:pPr>
        <w:rPr>
          <w:color w:val="FF0000"/>
          <w:sz w:val="32"/>
          <w:szCs w:val="32"/>
          <w:u w:val="single"/>
        </w:rPr>
      </w:pPr>
    </w:p>
    <w:p w14:paraId="3AF2989B" w14:textId="77777777" w:rsidR="00BC7372" w:rsidRDefault="00BC7372" w:rsidP="00EF499E">
      <w:pPr>
        <w:rPr>
          <w:color w:val="FF0000"/>
          <w:sz w:val="32"/>
          <w:szCs w:val="32"/>
          <w:u w:val="single"/>
        </w:rPr>
      </w:pPr>
    </w:p>
    <w:p w14:paraId="07D53EE4" w14:textId="54A2334F" w:rsidR="00BC7372" w:rsidRDefault="00A53E3E" w:rsidP="00EF499E">
      <w:pPr>
        <w:rPr>
          <w:b/>
        </w:rPr>
      </w:pPr>
      <w:r>
        <w:t>6</w:t>
      </w:r>
      <w:r w:rsidR="00CE7488">
        <w:t>.1</w:t>
      </w:r>
      <w:r w:rsidR="00CE7488">
        <w:rPr>
          <w:b/>
        </w:rPr>
        <w:t xml:space="preserve"> </w:t>
      </w:r>
      <w:r w:rsidR="00BC7372">
        <w:rPr>
          <w:b/>
        </w:rPr>
        <w:t>Task division and planning</w:t>
      </w:r>
    </w:p>
    <w:p w14:paraId="1ADA565F" w14:textId="77777777" w:rsidR="00BC7372" w:rsidRDefault="00BC7372" w:rsidP="00EF499E">
      <w:pPr>
        <w:rPr>
          <w:b/>
        </w:rPr>
      </w:pPr>
    </w:p>
    <w:p w14:paraId="6463F473" w14:textId="14189723" w:rsidR="00BC7372" w:rsidRDefault="00BC7372" w:rsidP="00EF499E">
      <w:r>
        <w:t>The Search group have divided the tasks between the group members, meanwhile all the members have agreed to help each other when there is a need.</w:t>
      </w:r>
    </w:p>
    <w:p w14:paraId="7BEB7C9D" w14:textId="4E5B0034" w:rsidR="00BC7372" w:rsidRDefault="00BC7372" w:rsidP="00EF499E">
      <w:r>
        <w:t xml:space="preserve">According with the agreements, </w:t>
      </w:r>
      <w:proofErr w:type="spellStart"/>
      <w:r>
        <w:t>Niels</w:t>
      </w:r>
      <w:proofErr w:type="spellEnd"/>
      <w:r>
        <w:t xml:space="preserve"> and José will be responsible with </w:t>
      </w:r>
      <w:r w:rsidR="00770EB9">
        <w:t xml:space="preserve">the programming part </w:t>
      </w:r>
      <w:proofErr w:type="gramStart"/>
      <w:r w:rsidR="00770EB9">
        <w:t>meanwhile,</w:t>
      </w:r>
      <w:proofErr w:type="gramEnd"/>
      <w:r w:rsidR="00770EB9">
        <w:t xml:space="preserve"> Hugo, Jesse and Kawai will collect the data and be responsible with the database. All the members will check each </w:t>
      </w:r>
      <w:proofErr w:type="gramStart"/>
      <w:r w:rsidR="00770EB9">
        <w:t>others</w:t>
      </w:r>
      <w:proofErr w:type="gramEnd"/>
      <w:r w:rsidR="00770EB9">
        <w:t xml:space="preserve"> work making sure all work out well.</w:t>
      </w:r>
    </w:p>
    <w:p w14:paraId="412F4AF2" w14:textId="77777777" w:rsidR="00770EB9" w:rsidRDefault="00770EB9" w:rsidP="00EF499E"/>
    <w:p w14:paraId="4B628919" w14:textId="77777777" w:rsidR="00404588" w:rsidRDefault="00404588" w:rsidP="00EF499E"/>
    <w:p w14:paraId="1E325695" w14:textId="77777777" w:rsidR="00404588" w:rsidRDefault="00404588" w:rsidP="00EF499E"/>
    <w:p w14:paraId="4DEACE7A" w14:textId="5C300FFB" w:rsidR="00770EB9" w:rsidRPr="002E5DE7" w:rsidRDefault="00CE7488" w:rsidP="00EF499E">
      <w:pPr>
        <w:rPr>
          <w:color w:val="0000FF"/>
          <w:sz w:val="32"/>
          <w:szCs w:val="32"/>
          <w:u w:val="single"/>
        </w:rPr>
      </w:pPr>
      <w:bookmarkStart w:id="0" w:name="_GoBack"/>
      <w:bookmarkEnd w:id="0"/>
      <w:r>
        <w:t>7</w:t>
      </w:r>
      <w:r w:rsidR="00456C89">
        <w:t>.</w:t>
      </w:r>
      <w:r>
        <w:rPr>
          <w:color w:val="0000FF"/>
          <w:sz w:val="32"/>
          <w:szCs w:val="32"/>
          <w:u w:val="single"/>
        </w:rPr>
        <w:t xml:space="preserve"> </w:t>
      </w:r>
      <w:r w:rsidR="00770EB9" w:rsidRPr="002E5DE7">
        <w:rPr>
          <w:color w:val="0000FF"/>
          <w:sz w:val="32"/>
          <w:szCs w:val="32"/>
          <w:u w:val="single"/>
        </w:rPr>
        <w:t>CONTACT INFORMATION</w:t>
      </w:r>
    </w:p>
    <w:p w14:paraId="4400081E" w14:textId="77777777" w:rsidR="00770EB9" w:rsidRDefault="00770EB9" w:rsidP="00EF499E">
      <w:pPr>
        <w:rPr>
          <w:color w:val="FF0000"/>
          <w:sz w:val="32"/>
          <w:szCs w:val="32"/>
          <w:u w:val="single"/>
        </w:rPr>
      </w:pPr>
    </w:p>
    <w:p w14:paraId="6831C4C6" w14:textId="1CD6F9F6" w:rsidR="00770EB9" w:rsidRDefault="00770EB9" w:rsidP="00EF499E">
      <w:r>
        <w:t>The Search members:</w:t>
      </w:r>
    </w:p>
    <w:p w14:paraId="2DF4A126" w14:textId="77777777" w:rsidR="00770EB9" w:rsidRDefault="00770EB9" w:rsidP="00EF499E"/>
    <w:p w14:paraId="7E400CF5" w14:textId="21070CFE" w:rsidR="00770EB9" w:rsidRDefault="00770EB9" w:rsidP="00EF499E">
      <w:r>
        <w:t xml:space="preserve">José Moreno Mendes: </w:t>
      </w:r>
      <w:hyperlink r:id="rId7" w:history="1">
        <w:r w:rsidRPr="00AA24D6">
          <w:rPr>
            <w:rStyle w:val="Hyperlink"/>
          </w:rPr>
          <w:t>578148@student.inholland.nl</w:t>
        </w:r>
      </w:hyperlink>
      <w:r w:rsidR="002E5BFA">
        <w:t xml:space="preserve">  </w:t>
      </w:r>
    </w:p>
    <w:p w14:paraId="63418C2D" w14:textId="71487ADD" w:rsidR="00770EB9" w:rsidRDefault="00770EB9" w:rsidP="00EF499E">
      <w:proofErr w:type="spellStart"/>
      <w:r>
        <w:t>Niels</w:t>
      </w:r>
      <w:proofErr w:type="spellEnd"/>
      <w:r>
        <w:t xml:space="preserve"> de Jong: </w:t>
      </w:r>
      <w:hyperlink r:id="rId8" w:history="1">
        <w:r w:rsidRPr="00AA24D6">
          <w:rPr>
            <w:rStyle w:val="Hyperlink"/>
          </w:rPr>
          <w:t>581276@student.inholland.nl</w:t>
        </w:r>
      </w:hyperlink>
    </w:p>
    <w:p w14:paraId="543898BC" w14:textId="0823E0AD" w:rsidR="00770EB9" w:rsidRDefault="00770EB9" w:rsidP="00EF499E">
      <w:r>
        <w:t xml:space="preserve">Hugo </w:t>
      </w:r>
      <w:proofErr w:type="spellStart"/>
      <w:r>
        <w:t>Antunes</w:t>
      </w:r>
      <w:proofErr w:type="spellEnd"/>
      <w:r>
        <w:t xml:space="preserve"> Cabral: </w:t>
      </w:r>
      <w:hyperlink r:id="rId9" w:history="1">
        <w:r w:rsidRPr="00AA24D6">
          <w:rPr>
            <w:rStyle w:val="Hyperlink"/>
          </w:rPr>
          <w:t>619627@student.inholland.nl</w:t>
        </w:r>
      </w:hyperlink>
    </w:p>
    <w:p w14:paraId="049E64F4" w14:textId="551204A3" w:rsidR="00770EB9" w:rsidRDefault="00770EB9" w:rsidP="00EF499E">
      <w:r>
        <w:t xml:space="preserve">Jesse </w:t>
      </w:r>
      <w:proofErr w:type="spellStart"/>
      <w:r w:rsidR="002E5BFA">
        <w:t>Tijsterman</w:t>
      </w:r>
      <w:proofErr w:type="spellEnd"/>
      <w:r w:rsidR="002E5BFA">
        <w:t xml:space="preserve">: </w:t>
      </w:r>
      <w:hyperlink r:id="rId10" w:history="1">
        <w:r w:rsidR="002E5BFA" w:rsidRPr="00AA24D6">
          <w:rPr>
            <w:rStyle w:val="Hyperlink"/>
          </w:rPr>
          <w:t>622251@student.inholland.nl</w:t>
        </w:r>
      </w:hyperlink>
    </w:p>
    <w:p w14:paraId="6064D38E" w14:textId="109E3940" w:rsidR="002E5BFA" w:rsidRDefault="002E5BFA" w:rsidP="00EF499E">
      <w:r>
        <w:t xml:space="preserve">Kawai Cheung: </w:t>
      </w:r>
      <w:hyperlink r:id="rId11" w:history="1">
        <w:r w:rsidRPr="00AA24D6">
          <w:rPr>
            <w:rStyle w:val="Hyperlink"/>
          </w:rPr>
          <w:t>614933@student.inholland.nl</w:t>
        </w:r>
      </w:hyperlink>
    </w:p>
    <w:p w14:paraId="2F48B476" w14:textId="77777777" w:rsidR="002E5BFA" w:rsidRDefault="002E5BFA" w:rsidP="00EF499E"/>
    <w:p w14:paraId="268A1D5A" w14:textId="77777777" w:rsidR="002E5BFA" w:rsidRDefault="002E5BFA" w:rsidP="00EF499E"/>
    <w:p w14:paraId="1B94DE90" w14:textId="77777777" w:rsidR="002E5BFA" w:rsidRDefault="002E5BFA" w:rsidP="00EF499E"/>
    <w:p w14:paraId="392AFE20" w14:textId="3DAA4223" w:rsidR="002E5BFA" w:rsidRDefault="00CE7488" w:rsidP="00EF499E">
      <w:pPr>
        <w:rPr>
          <w:b/>
        </w:rPr>
      </w:pPr>
      <w:r>
        <w:t>7.1</w:t>
      </w:r>
      <w:r>
        <w:rPr>
          <w:b/>
        </w:rPr>
        <w:t xml:space="preserve"> </w:t>
      </w:r>
      <w:r w:rsidR="002E5BFA">
        <w:rPr>
          <w:b/>
        </w:rPr>
        <w:t>References</w:t>
      </w:r>
    </w:p>
    <w:p w14:paraId="4163D3DD" w14:textId="77777777" w:rsidR="002E5BFA" w:rsidRDefault="002E5BFA" w:rsidP="00EF499E">
      <w:pPr>
        <w:rPr>
          <w:b/>
        </w:rPr>
      </w:pPr>
    </w:p>
    <w:p w14:paraId="4243FCC0" w14:textId="632F0FC1" w:rsidR="002E5BFA" w:rsidRDefault="002E5BFA" w:rsidP="00EF499E">
      <w:r>
        <w:t>The search group is using mostly the web browser to obtain information about the data and improve the knowledge skills towards the project.</w:t>
      </w:r>
    </w:p>
    <w:p w14:paraId="27A43FC4" w14:textId="77777777" w:rsidR="002E5BFA" w:rsidRDefault="002E5BFA" w:rsidP="00EF499E"/>
    <w:p w14:paraId="718C0A3B" w14:textId="34138FB5" w:rsidR="00CE7488" w:rsidRDefault="009D0F86" w:rsidP="00EF499E">
      <w:hyperlink r:id="rId12" w:history="1">
        <w:r w:rsidR="00CE7488" w:rsidRPr="00AA24D6">
          <w:rPr>
            <w:rStyle w:val="Hyperlink"/>
          </w:rPr>
          <w:t>www.w3school.com</w:t>
        </w:r>
      </w:hyperlink>
    </w:p>
    <w:p w14:paraId="41882288" w14:textId="24716ACD" w:rsidR="002E5DE7" w:rsidRDefault="009D0F86" w:rsidP="00EF499E">
      <w:hyperlink r:id="rId13" w:history="1">
        <w:r w:rsidR="002E5DE7" w:rsidRPr="00AA24D6">
          <w:rPr>
            <w:rStyle w:val="Hyperlink"/>
          </w:rPr>
          <w:t>www.codeacademy.com</w:t>
        </w:r>
      </w:hyperlink>
    </w:p>
    <w:p w14:paraId="63955762" w14:textId="002D886E" w:rsidR="002E5DE7" w:rsidRDefault="009D0F86" w:rsidP="00EF499E">
      <w:hyperlink r:id="rId14" w:history="1">
        <w:r w:rsidR="002E5DE7" w:rsidRPr="00AA24D6">
          <w:rPr>
            <w:rStyle w:val="Hyperlink"/>
          </w:rPr>
          <w:t>www.politie.nl</w:t>
        </w:r>
      </w:hyperlink>
    </w:p>
    <w:p w14:paraId="5FA7F8B1" w14:textId="3F3A5A58" w:rsidR="002E5DE7" w:rsidRDefault="009D0F86" w:rsidP="00EF499E">
      <w:hyperlink r:id="rId15" w:history="1">
        <w:r w:rsidR="002E5DE7" w:rsidRPr="00AA24D6">
          <w:rPr>
            <w:rStyle w:val="Hyperlink"/>
          </w:rPr>
          <w:t>www.ggd.amsterdam.nl</w:t>
        </w:r>
      </w:hyperlink>
    </w:p>
    <w:p w14:paraId="6DD79D5B" w14:textId="076831B6" w:rsidR="002E5DE7" w:rsidRDefault="009D0F86" w:rsidP="00EF499E">
      <w:hyperlink r:id="rId16" w:history="1">
        <w:r w:rsidR="002E5DE7" w:rsidRPr="00AA24D6">
          <w:rPr>
            <w:rStyle w:val="Hyperlink"/>
          </w:rPr>
          <w:t>www.ggznederland.nl</w:t>
        </w:r>
      </w:hyperlink>
    </w:p>
    <w:p w14:paraId="3CA8C6AC" w14:textId="471787EA" w:rsidR="002E5DE7" w:rsidRDefault="009D0F86" w:rsidP="00EF499E">
      <w:hyperlink r:id="rId17" w:history="1">
        <w:r w:rsidR="002E5DE7" w:rsidRPr="00AA24D6">
          <w:rPr>
            <w:rStyle w:val="Hyperlink"/>
          </w:rPr>
          <w:t>www.jellinek.nl</w:t>
        </w:r>
      </w:hyperlink>
    </w:p>
    <w:p w14:paraId="4347C851" w14:textId="4B5E883B" w:rsidR="002E5DE7" w:rsidRDefault="009D0F86" w:rsidP="00EF499E">
      <w:hyperlink r:id="rId18" w:history="1">
        <w:r w:rsidR="002E5DE7" w:rsidRPr="00AA24D6">
          <w:rPr>
            <w:rStyle w:val="Hyperlink"/>
          </w:rPr>
          <w:t>www.amsterdamredlightdistrict.com</w:t>
        </w:r>
      </w:hyperlink>
    </w:p>
    <w:p w14:paraId="0221CFC0" w14:textId="77777777" w:rsidR="002E5DE7" w:rsidRPr="002E5BFA" w:rsidRDefault="002E5DE7" w:rsidP="00EF499E"/>
    <w:p w14:paraId="4CECEC50" w14:textId="77777777" w:rsidR="00770EB9" w:rsidRDefault="00770EB9" w:rsidP="00EF499E"/>
    <w:p w14:paraId="3832950A" w14:textId="77777777" w:rsidR="00770EB9" w:rsidRDefault="00770EB9" w:rsidP="00EF499E"/>
    <w:p w14:paraId="078C65DF" w14:textId="77777777" w:rsidR="00770EB9" w:rsidRDefault="00770EB9" w:rsidP="00EF499E"/>
    <w:p w14:paraId="302CC932" w14:textId="77777777" w:rsidR="00770EB9" w:rsidRPr="00BC7372" w:rsidRDefault="00770EB9" w:rsidP="00EF499E"/>
    <w:p w14:paraId="734491BB" w14:textId="77777777" w:rsidR="00EF499E" w:rsidRPr="005245BE" w:rsidRDefault="00EF499E" w:rsidP="00EF499E">
      <w:pPr>
        <w:rPr>
          <w:sz w:val="32"/>
          <w:szCs w:val="32"/>
        </w:rPr>
      </w:pPr>
    </w:p>
    <w:p w14:paraId="12328282" w14:textId="77777777" w:rsidR="006E6EDE" w:rsidRDefault="006E6EDE">
      <w:pPr>
        <w:rPr>
          <w:b/>
          <w:color w:val="1F497D" w:themeColor="text2"/>
        </w:rPr>
      </w:pPr>
    </w:p>
    <w:p w14:paraId="560A4B1E" w14:textId="77777777" w:rsidR="00E0233C" w:rsidRDefault="00E0233C">
      <w:pPr>
        <w:rPr>
          <w:b/>
          <w:color w:val="1F497D" w:themeColor="text2"/>
        </w:rPr>
      </w:pPr>
    </w:p>
    <w:p w14:paraId="63F0B03D" w14:textId="77777777" w:rsidR="00E0233C" w:rsidRDefault="00E0233C">
      <w:pPr>
        <w:rPr>
          <w:b/>
          <w:color w:val="1F497D" w:themeColor="text2"/>
        </w:rPr>
      </w:pPr>
    </w:p>
    <w:p w14:paraId="23A5F50B" w14:textId="77777777" w:rsidR="00E0233C" w:rsidRDefault="00E0233C">
      <w:pPr>
        <w:rPr>
          <w:b/>
          <w:color w:val="1F497D" w:themeColor="text2"/>
        </w:rPr>
      </w:pPr>
    </w:p>
    <w:p w14:paraId="30B67B84" w14:textId="77777777" w:rsidR="00E0233C" w:rsidRDefault="00E0233C">
      <w:pPr>
        <w:rPr>
          <w:b/>
          <w:color w:val="1F497D" w:themeColor="text2"/>
        </w:rPr>
      </w:pPr>
    </w:p>
    <w:p w14:paraId="63AD4C98" w14:textId="77777777" w:rsidR="00E0233C" w:rsidRDefault="00E0233C">
      <w:pPr>
        <w:rPr>
          <w:b/>
          <w:color w:val="1F497D" w:themeColor="text2"/>
        </w:rPr>
      </w:pPr>
    </w:p>
    <w:p w14:paraId="0A6054AA" w14:textId="77777777" w:rsidR="00E0233C" w:rsidRDefault="00E0233C">
      <w:pPr>
        <w:rPr>
          <w:b/>
          <w:color w:val="1F497D" w:themeColor="text2"/>
        </w:rPr>
      </w:pPr>
    </w:p>
    <w:p w14:paraId="2C9CB163" w14:textId="77777777" w:rsidR="00E0233C" w:rsidRDefault="00E0233C">
      <w:pPr>
        <w:rPr>
          <w:b/>
          <w:color w:val="1F497D" w:themeColor="text2"/>
        </w:rPr>
      </w:pPr>
    </w:p>
    <w:p w14:paraId="124DDC37" w14:textId="77777777" w:rsidR="00E0233C" w:rsidRDefault="00E0233C">
      <w:pPr>
        <w:rPr>
          <w:b/>
          <w:color w:val="1F497D" w:themeColor="text2"/>
        </w:rPr>
      </w:pPr>
    </w:p>
    <w:p w14:paraId="5005D4C4" w14:textId="77777777" w:rsidR="00E0233C" w:rsidRDefault="00E0233C">
      <w:pPr>
        <w:rPr>
          <w:b/>
          <w:color w:val="1F497D" w:themeColor="text2"/>
        </w:rPr>
      </w:pPr>
    </w:p>
    <w:p w14:paraId="0AC0322E" w14:textId="77777777" w:rsidR="00E0233C" w:rsidRDefault="00E0233C">
      <w:pPr>
        <w:rPr>
          <w:b/>
          <w:color w:val="1F497D" w:themeColor="text2"/>
        </w:rPr>
      </w:pPr>
    </w:p>
    <w:p w14:paraId="0A51D36C" w14:textId="77777777" w:rsidR="00E0233C" w:rsidRDefault="00E0233C">
      <w:pPr>
        <w:rPr>
          <w:b/>
          <w:color w:val="1F497D" w:themeColor="text2"/>
        </w:rPr>
      </w:pPr>
    </w:p>
    <w:p w14:paraId="00289F5E" w14:textId="77777777" w:rsidR="00E0233C" w:rsidRDefault="00E0233C">
      <w:pPr>
        <w:rPr>
          <w:b/>
          <w:color w:val="1F497D" w:themeColor="text2"/>
        </w:rPr>
      </w:pPr>
    </w:p>
    <w:p w14:paraId="3176976A" w14:textId="77777777" w:rsidR="00E0233C" w:rsidRDefault="00E0233C">
      <w:pPr>
        <w:rPr>
          <w:b/>
          <w:color w:val="1F497D" w:themeColor="text2"/>
        </w:rPr>
      </w:pPr>
    </w:p>
    <w:p w14:paraId="2D9B952D" w14:textId="77777777" w:rsidR="00E0233C" w:rsidRDefault="00E0233C">
      <w:pPr>
        <w:rPr>
          <w:b/>
          <w:color w:val="1F497D" w:themeColor="text2"/>
        </w:rPr>
      </w:pPr>
    </w:p>
    <w:p w14:paraId="1F45D17B" w14:textId="77777777" w:rsidR="00F261D9" w:rsidRDefault="00F261D9" w:rsidP="00506EDA"/>
    <w:p w14:paraId="1FD3C3CE" w14:textId="77777777" w:rsidR="00F261D9" w:rsidRDefault="00F261D9" w:rsidP="00506EDA"/>
    <w:p w14:paraId="1A0B8124" w14:textId="77777777" w:rsidR="00F261D9" w:rsidRDefault="00F261D9" w:rsidP="00506EDA"/>
    <w:p w14:paraId="46660A9C" w14:textId="77777777" w:rsidR="00F261D9" w:rsidRDefault="00F261D9" w:rsidP="00506EDA"/>
    <w:p w14:paraId="53B1D5EB" w14:textId="77777777" w:rsidR="00F261D9" w:rsidRDefault="00F261D9" w:rsidP="00506EDA"/>
    <w:p w14:paraId="68686AA4" w14:textId="77777777" w:rsidR="00F261D9" w:rsidRDefault="00F261D9" w:rsidP="00506EDA"/>
    <w:p w14:paraId="08D0005B" w14:textId="77777777" w:rsidR="00F261D9" w:rsidRDefault="00F261D9" w:rsidP="00506EDA"/>
    <w:p w14:paraId="2EAA5051" w14:textId="77777777" w:rsidR="00F261D9" w:rsidRDefault="00F261D9" w:rsidP="00506EDA"/>
    <w:p w14:paraId="56D8022D" w14:textId="77777777" w:rsidR="00F261D9" w:rsidRDefault="00F261D9" w:rsidP="00506EDA"/>
    <w:p w14:paraId="37D84E84" w14:textId="77777777" w:rsidR="00F261D9" w:rsidRDefault="00F261D9" w:rsidP="00506EDA"/>
    <w:p w14:paraId="0048F373" w14:textId="77777777" w:rsidR="00F261D9" w:rsidRDefault="00F261D9" w:rsidP="00506EDA"/>
    <w:p w14:paraId="09B03FEC" w14:textId="77777777" w:rsidR="00F261D9" w:rsidRDefault="00F261D9" w:rsidP="00506EDA"/>
    <w:p w14:paraId="4990FC9A" w14:textId="77777777" w:rsidR="00F261D9" w:rsidRDefault="00F261D9" w:rsidP="00506EDA"/>
    <w:p w14:paraId="5A378D2E" w14:textId="77777777" w:rsidR="00F261D9" w:rsidRDefault="00F261D9" w:rsidP="00506EDA"/>
    <w:p w14:paraId="20300830" w14:textId="77777777" w:rsidR="00F261D9" w:rsidRDefault="00F261D9" w:rsidP="00506EDA"/>
    <w:p w14:paraId="6DB6D12F" w14:textId="77777777" w:rsidR="00F261D9" w:rsidRDefault="00F261D9" w:rsidP="00506EDA"/>
    <w:p w14:paraId="1983D750" w14:textId="77777777" w:rsidR="00F261D9" w:rsidRDefault="00F261D9" w:rsidP="00506EDA"/>
    <w:sectPr w:rsidR="00F261D9" w:rsidSect="005245BE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73B9A"/>
    <w:multiLevelType w:val="hybridMultilevel"/>
    <w:tmpl w:val="6606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BE"/>
    <w:rsid w:val="00023070"/>
    <w:rsid w:val="000C669C"/>
    <w:rsid w:val="001005FC"/>
    <w:rsid w:val="00120923"/>
    <w:rsid w:val="001368F0"/>
    <w:rsid w:val="0024369B"/>
    <w:rsid w:val="002E5BFA"/>
    <w:rsid w:val="002E5DE7"/>
    <w:rsid w:val="0036436B"/>
    <w:rsid w:val="00376A40"/>
    <w:rsid w:val="00404588"/>
    <w:rsid w:val="00423129"/>
    <w:rsid w:val="00434243"/>
    <w:rsid w:val="004407F8"/>
    <w:rsid w:val="00456C89"/>
    <w:rsid w:val="00502146"/>
    <w:rsid w:val="00506EDA"/>
    <w:rsid w:val="005245BE"/>
    <w:rsid w:val="005300BA"/>
    <w:rsid w:val="005C5F06"/>
    <w:rsid w:val="00624E1F"/>
    <w:rsid w:val="00652347"/>
    <w:rsid w:val="006C0866"/>
    <w:rsid w:val="006E039F"/>
    <w:rsid w:val="006E6EDE"/>
    <w:rsid w:val="006E7DB2"/>
    <w:rsid w:val="00757F46"/>
    <w:rsid w:val="00770EB9"/>
    <w:rsid w:val="008232DB"/>
    <w:rsid w:val="00857173"/>
    <w:rsid w:val="008A1276"/>
    <w:rsid w:val="00906580"/>
    <w:rsid w:val="00915C3A"/>
    <w:rsid w:val="00970D7A"/>
    <w:rsid w:val="009B2997"/>
    <w:rsid w:val="009D0F86"/>
    <w:rsid w:val="00A218EE"/>
    <w:rsid w:val="00A44358"/>
    <w:rsid w:val="00A53E3E"/>
    <w:rsid w:val="00AB44E8"/>
    <w:rsid w:val="00B41A0E"/>
    <w:rsid w:val="00B81DE2"/>
    <w:rsid w:val="00BA6189"/>
    <w:rsid w:val="00BC7372"/>
    <w:rsid w:val="00C95A79"/>
    <w:rsid w:val="00CE7488"/>
    <w:rsid w:val="00D11388"/>
    <w:rsid w:val="00D4662E"/>
    <w:rsid w:val="00E0233C"/>
    <w:rsid w:val="00E85582"/>
    <w:rsid w:val="00EC2A9E"/>
    <w:rsid w:val="00EF499E"/>
    <w:rsid w:val="00F261D9"/>
    <w:rsid w:val="00FC7F81"/>
    <w:rsid w:val="00FE6DF9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84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3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3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E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3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3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deacademy.com" TargetMode="External"/><Relationship Id="rId18" Type="http://schemas.openxmlformats.org/officeDocument/2006/relationships/hyperlink" Target="http://www.amsterdamredlightdistrict.com" TargetMode="External"/><Relationship Id="rId8" Type="http://schemas.openxmlformats.org/officeDocument/2006/relationships/hyperlink" Target="mailto:581276@student.inholland.nl" TargetMode="External"/><Relationship Id="rId3" Type="http://schemas.microsoft.com/office/2007/relationships/stylesWithEffects" Target="stylesWithEffects.xml"/><Relationship Id="rId21" Type="http://schemas.openxmlformats.org/officeDocument/2006/relationships/customXml" Target="../customXml/item1.xml"/><Relationship Id="rId12" Type="http://schemas.openxmlformats.org/officeDocument/2006/relationships/hyperlink" Target="http://www.w3school.com" TargetMode="External"/><Relationship Id="rId17" Type="http://schemas.openxmlformats.org/officeDocument/2006/relationships/hyperlink" Target="http://www.jellinek.nl" TargetMode="External"/><Relationship Id="rId7" Type="http://schemas.openxmlformats.org/officeDocument/2006/relationships/hyperlink" Target="mailto:578148@student.inholland.nl" TargetMode="External"/><Relationship Id="rId20" Type="http://schemas.openxmlformats.org/officeDocument/2006/relationships/theme" Target="theme/theme1.xml"/><Relationship Id="rId16" Type="http://schemas.openxmlformats.org/officeDocument/2006/relationships/hyperlink" Target="http://www.ggznederland.nl" TargetMode="External"/><Relationship Id="rId2" Type="http://schemas.openxmlformats.org/officeDocument/2006/relationships/styles" Target="styles.xml"/><Relationship Id="rId11" Type="http://schemas.openxmlformats.org/officeDocument/2006/relationships/hyperlink" Target="mailto:614933@student.inholland.n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5" Type="http://schemas.openxmlformats.org/officeDocument/2006/relationships/hyperlink" Target="http://www.ggd.amsterdam.nl" TargetMode="External"/><Relationship Id="rId5" Type="http://schemas.openxmlformats.org/officeDocument/2006/relationships/webSettings" Target="webSettings.xml"/><Relationship Id="rId23" Type="http://schemas.openxmlformats.org/officeDocument/2006/relationships/customXml" Target="../customXml/item3.xml"/><Relationship Id="rId10" Type="http://schemas.openxmlformats.org/officeDocument/2006/relationships/hyperlink" Target="mailto:622251@student.inholland.nl" TargetMode="External"/><Relationship Id="rId19" Type="http://schemas.openxmlformats.org/officeDocument/2006/relationships/fontTable" Target="fontTable.xml"/><Relationship Id="rId9" Type="http://schemas.openxmlformats.org/officeDocument/2006/relationships/hyperlink" Target="mailto:619627@student.inholland.nl" TargetMode="External"/><Relationship Id="rId14" Type="http://schemas.openxmlformats.org/officeDocument/2006/relationships/hyperlink" Target="http://www.politie.nl" TargetMode="External"/><Relationship Id="rId4" Type="http://schemas.openxmlformats.org/officeDocument/2006/relationships/settings" Target="settings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24980A9229E409EE86EDE39B0205C" ma:contentTypeVersion="2" ma:contentTypeDescription="Een nieuw document maken." ma:contentTypeScope="" ma:versionID="b9ca2b4f9d89936a2189b8c067d0c150">
  <xsd:schema xmlns:xsd="http://www.w3.org/2001/XMLSchema" xmlns:xs="http://www.w3.org/2001/XMLSchema" xmlns:p="http://schemas.microsoft.com/office/2006/metadata/properties" xmlns:ns2="eb522e45-9214-4742-b83a-d16cc9adbfd7" targetNamespace="http://schemas.microsoft.com/office/2006/metadata/properties" ma:root="true" ma:fieldsID="0d33c0eecaa5b49a23343892c8a0c339" ns2:_="">
    <xsd:import namespace="eb522e45-9214-4742-b83a-d16cc9adbf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22e45-9214-4742-b83a-d16cc9adb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78ADB3-D196-4D62-885D-5A65B2F80B49}"/>
</file>

<file path=customXml/itemProps2.xml><?xml version="1.0" encoding="utf-8"?>
<ds:datastoreItem xmlns:ds="http://schemas.openxmlformats.org/officeDocument/2006/customXml" ds:itemID="{04C95FAF-2858-4F89-BFA0-460CCE8D7302}"/>
</file>

<file path=customXml/itemProps3.xml><?xml version="1.0" encoding="utf-8"?>
<ds:datastoreItem xmlns:ds="http://schemas.openxmlformats.org/officeDocument/2006/customXml" ds:itemID="{AB12EE2F-F1E3-4940-824D-89142934D7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937</Words>
  <Characters>5344</Characters>
  <Application>Microsoft Macintosh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moreno mendes</dc:creator>
  <cp:keywords/>
  <dc:description/>
  <cp:lastModifiedBy>jose moreno mendes</cp:lastModifiedBy>
  <cp:revision>30</cp:revision>
  <dcterms:created xsi:type="dcterms:W3CDTF">2018-05-14T19:48:00Z</dcterms:created>
  <dcterms:modified xsi:type="dcterms:W3CDTF">2018-05-17T23:27:00Z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0x010100CFD24980A9229E409EE86EDE39B0205C</vt:lpwstr>
  </property>
</Properties>
</file>